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776"/>
      </w:tblGrid>
      <w:tr w:rsidR="006D63AE" w14:paraId="3C18B41E" w14:textId="77777777" w:rsidTr="006D63AE">
        <w:tc>
          <w:tcPr>
            <w:tcW w:w="1696" w:type="dxa"/>
            <w:shd w:val="clear" w:color="auto" w:fill="7030A0"/>
          </w:tcPr>
          <w:p w14:paraId="288B3E80" w14:textId="226BF26E" w:rsidR="006D63AE" w:rsidRPr="006D63AE" w:rsidRDefault="006D63AE" w:rsidP="006D63AE">
            <w:pPr>
              <w:jc w:val="center"/>
              <w:rPr>
                <w:b/>
                <w:color w:val="FFFFFF" w:themeColor="background1"/>
              </w:rPr>
            </w:pPr>
            <w:r w:rsidRPr="006D63AE">
              <w:rPr>
                <w:b/>
                <w:color w:val="FFFFFF" w:themeColor="background1"/>
              </w:rPr>
              <w:t>Genre</w:t>
            </w:r>
          </w:p>
        </w:tc>
        <w:tc>
          <w:tcPr>
            <w:tcW w:w="3544" w:type="dxa"/>
            <w:shd w:val="clear" w:color="auto" w:fill="7030A0"/>
          </w:tcPr>
          <w:p w14:paraId="00E9820E" w14:textId="309CA489" w:rsidR="006D63AE" w:rsidRPr="006D63AE" w:rsidRDefault="006D63AE" w:rsidP="006D63AE">
            <w:pPr>
              <w:jc w:val="center"/>
              <w:rPr>
                <w:b/>
                <w:color w:val="FFFFFF" w:themeColor="background1"/>
              </w:rPr>
            </w:pPr>
            <w:r w:rsidRPr="006D63AE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3776" w:type="dxa"/>
            <w:shd w:val="clear" w:color="auto" w:fill="7030A0"/>
          </w:tcPr>
          <w:p w14:paraId="192F067D" w14:textId="75CB3E83" w:rsidR="006D63AE" w:rsidRPr="006D63AE" w:rsidRDefault="006D63AE" w:rsidP="006D63AE">
            <w:pPr>
              <w:jc w:val="center"/>
              <w:rPr>
                <w:b/>
                <w:color w:val="FFFFFF" w:themeColor="background1"/>
              </w:rPr>
            </w:pPr>
            <w:r w:rsidRPr="006D63AE">
              <w:rPr>
                <w:b/>
                <w:color w:val="FFFFFF" w:themeColor="background1"/>
              </w:rPr>
              <w:t>Codes and conventions</w:t>
            </w:r>
          </w:p>
        </w:tc>
      </w:tr>
      <w:tr w:rsidR="006D63AE" w14:paraId="774F6796" w14:textId="77777777" w:rsidTr="006D63AE">
        <w:tc>
          <w:tcPr>
            <w:tcW w:w="1696" w:type="dxa"/>
          </w:tcPr>
          <w:p w14:paraId="6101E843" w14:textId="77777777" w:rsidR="006D63AE" w:rsidRPr="006D63AE" w:rsidRDefault="006D63AE">
            <w:pPr>
              <w:rPr>
                <w:b/>
              </w:rPr>
            </w:pPr>
          </w:p>
          <w:p w14:paraId="5B8C6AD2" w14:textId="644C8AC8" w:rsidR="006D63AE" w:rsidRPr="006D63AE" w:rsidRDefault="006D63AE">
            <w:pPr>
              <w:rPr>
                <w:b/>
              </w:rPr>
            </w:pPr>
            <w:r>
              <w:rPr>
                <w:b/>
              </w:rPr>
              <w:t>f</w:t>
            </w:r>
            <w:r w:rsidRPr="006D63AE">
              <w:rPr>
                <w:b/>
              </w:rPr>
              <w:t>ield guide</w:t>
            </w:r>
          </w:p>
          <w:p w14:paraId="0FBFCFB0" w14:textId="4C8F466A" w:rsidR="006D63AE" w:rsidRPr="006D63AE" w:rsidRDefault="006D63AE">
            <w:pPr>
              <w:rPr>
                <w:b/>
              </w:rPr>
            </w:pPr>
          </w:p>
          <w:p w14:paraId="2F8D222E" w14:textId="54651819" w:rsidR="006D63AE" w:rsidRPr="006D63AE" w:rsidRDefault="006D63AE">
            <w:pPr>
              <w:rPr>
                <w:b/>
              </w:rPr>
            </w:pPr>
          </w:p>
          <w:p w14:paraId="455A6BAC" w14:textId="112B72DF" w:rsidR="006D63AE" w:rsidRPr="006D63AE" w:rsidRDefault="006D63AE">
            <w:pPr>
              <w:rPr>
                <w:b/>
              </w:rPr>
            </w:pPr>
          </w:p>
          <w:p w14:paraId="4AE2880A" w14:textId="6F89B5DB" w:rsidR="006D63AE" w:rsidRPr="006D63AE" w:rsidRDefault="006D63AE">
            <w:pPr>
              <w:rPr>
                <w:b/>
              </w:rPr>
            </w:pPr>
          </w:p>
          <w:p w14:paraId="111284AD" w14:textId="0E78ACE7" w:rsidR="006D63AE" w:rsidRPr="006D63AE" w:rsidRDefault="006D63AE">
            <w:pPr>
              <w:rPr>
                <w:b/>
              </w:rPr>
            </w:pPr>
          </w:p>
          <w:p w14:paraId="468DDB68" w14:textId="77777777" w:rsidR="006D63AE" w:rsidRPr="006D63AE" w:rsidRDefault="006D63AE">
            <w:pPr>
              <w:rPr>
                <w:b/>
              </w:rPr>
            </w:pPr>
          </w:p>
          <w:p w14:paraId="3BC1FD23" w14:textId="77777777" w:rsidR="006D63AE" w:rsidRPr="006D63AE" w:rsidRDefault="006D63AE">
            <w:pPr>
              <w:rPr>
                <w:b/>
              </w:rPr>
            </w:pPr>
          </w:p>
          <w:p w14:paraId="1AC2A58D" w14:textId="6708E6D5" w:rsidR="006D63AE" w:rsidRPr="006D63AE" w:rsidRDefault="006D63AE">
            <w:pPr>
              <w:rPr>
                <w:b/>
              </w:rPr>
            </w:pPr>
          </w:p>
        </w:tc>
        <w:tc>
          <w:tcPr>
            <w:tcW w:w="3544" w:type="dxa"/>
          </w:tcPr>
          <w:p w14:paraId="3855C852" w14:textId="77777777" w:rsidR="006D63AE" w:rsidRDefault="006D63AE"/>
        </w:tc>
        <w:tc>
          <w:tcPr>
            <w:tcW w:w="3776" w:type="dxa"/>
          </w:tcPr>
          <w:p w14:paraId="4DF2D12C" w14:textId="77777777" w:rsidR="006D63AE" w:rsidRDefault="006D63AE"/>
        </w:tc>
      </w:tr>
      <w:tr w:rsidR="006D63AE" w14:paraId="78F07605" w14:textId="77777777" w:rsidTr="006D63AE">
        <w:tc>
          <w:tcPr>
            <w:tcW w:w="1696" w:type="dxa"/>
          </w:tcPr>
          <w:p w14:paraId="2FDE8767" w14:textId="77777777" w:rsidR="006D63AE" w:rsidRPr="006D63AE" w:rsidRDefault="006D63AE">
            <w:pPr>
              <w:rPr>
                <w:b/>
              </w:rPr>
            </w:pPr>
          </w:p>
          <w:p w14:paraId="6BD76E19" w14:textId="0E0AEFD8" w:rsidR="006D63AE" w:rsidRPr="006D63AE" w:rsidRDefault="006D63AE">
            <w:pPr>
              <w:rPr>
                <w:b/>
              </w:rPr>
            </w:pPr>
            <w:r>
              <w:rPr>
                <w:b/>
              </w:rPr>
              <w:t>s</w:t>
            </w:r>
            <w:r w:rsidRPr="006D63AE">
              <w:rPr>
                <w:b/>
              </w:rPr>
              <w:t>teampunk</w:t>
            </w:r>
          </w:p>
          <w:p w14:paraId="076BAA1B" w14:textId="48697D17" w:rsidR="006D63AE" w:rsidRPr="006D63AE" w:rsidRDefault="006D63AE">
            <w:pPr>
              <w:rPr>
                <w:b/>
              </w:rPr>
            </w:pPr>
          </w:p>
          <w:p w14:paraId="11F0A670" w14:textId="582DCA50" w:rsidR="006D63AE" w:rsidRPr="006D63AE" w:rsidRDefault="006D63AE">
            <w:pPr>
              <w:rPr>
                <w:b/>
              </w:rPr>
            </w:pPr>
          </w:p>
          <w:p w14:paraId="6FB73EAB" w14:textId="63EC1DA1" w:rsidR="006D63AE" w:rsidRPr="006D63AE" w:rsidRDefault="006D63AE">
            <w:pPr>
              <w:rPr>
                <w:b/>
              </w:rPr>
            </w:pPr>
          </w:p>
          <w:p w14:paraId="74399EE6" w14:textId="4B26F52E" w:rsidR="006D63AE" w:rsidRPr="006D63AE" w:rsidRDefault="006D63AE">
            <w:pPr>
              <w:rPr>
                <w:b/>
              </w:rPr>
            </w:pPr>
          </w:p>
          <w:p w14:paraId="3098BBBB" w14:textId="6E66BC7D" w:rsidR="006D63AE" w:rsidRPr="006D63AE" w:rsidRDefault="006D63AE">
            <w:pPr>
              <w:rPr>
                <w:b/>
              </w:rPr>
            </w:pPr>
          </w:p>
          <w:p w14:paraId="7659F327" w14:textId="73D22729" w:rsidR="006D63AE" w:rsidRPr="006D63AE" w:rsidRDefault="006D63AE">
            <w:pPr>
              <w:rPr>
                <w:b/>
              </w:rPr>
            </w:pPr>
          </w:p>
          <w:p w14:paraId="603543CF" w14:textId="77777777" w:rsidR="006D63AE" w:rsidRPr="006D63AE" w:rsidRDefault="006D63AE">
            <w:pPr>
              <w:rPr>
                <w:b/>
              </w:rPr>
            </w:pPr>
          </w:p>
          <w:p w14:paraId="3C45E732" w14:textId="4B35D920" w:rsidR="006D63AE" w:rsidRPr="006D63AE" w:rsidRDefault="006D63AE">
            <w:pPr>
              <w:rPr>
                <w:b/>
              </w:rPr>
            </w:pPr>
          </w:p>
        </w:tc>
        <w:tc>
          <w:tcPr>
            <w:tcW w:w="3544" w:type="dxa"/>
          </w:tcPr>
          <w:p w14:paraId="60C32CD3" w14:textId="77777777" w:rsidR="006D63AE" w:rsidRDefault="006D63AE"/>
        </w:tc>
        <w:tc>
          <w:tcPr>
            <w:tcW w:w="3776" w:type="dxa"/>
          </w:tcPr>
          <w:p w14:paraId="3A9B7551" w14:textId="77777777" w:rsidR="006D63AE" w:rsidRDefault="006D63AE"/>
        </w:tc>
      </w:tr>
      <w:tr w:rsidR="006D63AE" w14:paraId="10CDAB44" w14:textId="77777777" w:rsidTr="006D63AE">
        <w:tc>
          <w:tcPr>
            <w:tcW w:w="1696" w:type="dxa"/>
          </w:tcPr>
          <w:p w14:paraId="0018BE48" w14:textId="77777777" w:rsidR="006D63AE" w:rsidRPr="006D63AE" w:rsidRDefault="006D63AE">
            <w:pPr>
              <w:rPr>
                <w:b/>
              </w:rPr>
            </w:pPr>
          </w:p>
          <w:p w14:paraId="0A280CEE" w14:textId="17580FFB" w:rsidR="006D63AE" w:rsidRPr="006D63AE" w:rsidRDefault="006D63AE">
            <w:pPr>
              <w:rPr>
                <w:b/>
              </w:rPr>
            </w:pPr>
            <w:r>
              <w:rPr>
                <w:b/>
              </w:rPr>
              <w:t>c</w:t>
            </w:r>
            <w:r w:rsidRPr="006D63AE">
              <w:rPr>
                <w:b/>
              </w:rPr>
              <w:t>yberpunk</w:t>
            </w:r>
          </w:p>
          <w:p w14:paraId="31D5E5BE" w14:textId="75DB7699" w:rsidR="006D63AE" w:rsidRPr="006D63AE" w:rsidRDefault="006D63AE">
            <w:pPr>
              <w:rPr>
                <w:b/>
              </w:rPr>
            </w:pPr>
          </w:p>
          <w:p w14:paraId="7F61BDD8" w14:textId="63BD07D2" w:rsidR="006D63AE" w:rsidRPr="006D63AE" w:rsidRDefault="006D63AE">
            <w:pPr>
              <w:rPr>
                <w:b/>
              </w:rPr>
            </w:pPr>
          </w:p>
          <w:p w14:paraId="65E1E2F8" w14:textId="76773609" w:rsidR="006D63AE" w:rsidRPr="006D63AE" w:rsidRDefault="006D63AE">
            <w:pPr>
              <w:rPr>
                <w:b/>
              </w:rPr>
            </w:pPr>
          </w:p>
          <w:p w14:paraId="5660EF4E" w14:textId="5FC95CE0" w:rsidR="006D63AE" w:rsidRPr="006D63AE" w:rsidRDefault="006D63AE">
            <w:pPr>
              <w:rPr>
                <w:b/>
              </w:rPr>
            </w:pPr>
          </w:p>
          <w:p w14:paraId="4AFCD989" w14:textId="613246A4" w:rsidR="006D63AE" w:rsidRPr="006D63AE" w:rsidRDefault="006D63AE">
            <w:pPr>
              <w:rPr>
                <w:b/>
              </w:rPr>
            </w:pPr>
          </w:p>
          <w:p w14:paraId="60CCF4AB" w14:textId="77777777" w:rsidR="006D63AE" w:rsidRPr="006D63AE" w:rsidRDefault="006D63AE">
            <w:pPr>
              <w:rPr>
                <w:b/>
              </w:rPr>
            </w:pPr>
          </w:p>
          <w:p w14:paraId="4E7FCC41" w14:textId="77777777" w:rsidR="006D63AE" w:rsidRPr="006D63AE" w:rsidRDefault="006D63AE">
            <w:pPr>
              <w:rPr>
                <w:b/>
              </w:rPr>
            </w:pPr>
          </w:p>
          <w:p w14:paraId="6D72ABBF" w14:textId="50488BCD" w:rsidR="006D63AE" w:rsidRPr="006D63AE" w:rsidRDefault="006D63AE">
            <w:pPr>
              <w:rPr>
                <w:b/>
              </w:rPr>
            </w:pPr>
          </w:p>
        </w:tc>
        <w:tc>
          <w:tcPr>
            <w:tcW w:w="3544" w:type="dxa"/>
          </w:tcPr>
          <w:p w14:paraId="6333C0C3" w14:textId="77777777" w:rsidR="006D63AE" w:rsidRDefault="006D63AE"/>
        </w:tc>
        <w:tc>
          <w:tcPr>
            <w:tcW w:w="3776" w:type="dxa"/>
          </w:tcPr>
          <w:p w14:paraId="5376D4C7" w14:textId="77777777" w:rsidR="006D63AE" w:rsidRDefault="006D63AE"/>
        </w:tc>
      </w:tr>
      <w:tr w:rsidR="006D63AE" w14:paraId="74C24E0A" w14:textId="77777777" w:rsidTr="006D63AE">
        <w:tc>
          <w:tcPr>
            <w:tcW w:w="1696" w:type="dxa"/>
          </w:tcPr>
          <w:p w14:paraId="288A761A" w14:textId="77777777" w:rsidR="006D63AE" w:rsidRPr="006D63AE" w:rsidRDefault="006D63AE">
            <w:pPr>
              <w:rPr>
                <w:b/>
              </w:rPr>
            </w:pPr>
          </w:p>
          <w:p w14:paraId="01BB2975" w14:textId="00A5CC7B" w:rsidR="006D63AE" w:rsidRPr="006D63AE" w:rsidRDefault="006D63AE">
            <w:pPr>
              <w:rPr>
                <w:b/>
              </w:rPr>
            </w:pPr>
            <w:r>
              <w:rPr>
                <w:b/>
              </w:rPr>
              <w:t>d</w:t>
            </w:r>
            <w:bookmarkStart w:id="0" w:name="_GoBack"/>
            <w:bookmarkEnd w:id="0"/>
            <w:r w:rsidRPr="006D63AE">
              <w:rPr>
                <w:b/>
              </w:rPr>
              <w:t>ystopian fiction</w:t>
            </w:r>
          </w:p>
          <w:p w14:paraId="7F53BC6B" w14:textId="4A704B42" w:rsidR="006D63AE" w:rsidRPr="006D63AE" w:rsidRDefault="006D63AE">
            <w:pPr>
              <w:rPr>
                <w:b/>
              </w:rPr>
            </w:pPr>
          </w:p>
          <w:p w14:paraId="5103FC84" w14:textId="31D31DF6" w:rsidR="006D63AE" w:rsidRPr="006D63AE" w:rsidRDefault="006D63AE">
            <w:pPr>
              <w:rPr>
                <w:b/>
              </w:rPr>
            </w:pPr>
          </w:p>
          <w:p w14:paraId="0B31380B" w14:textId="7A3FB105" w:rsidR="006D63AE" w:rsidRPr="006D63AE" w:rsidRDefault="006D63AE">
            <w:pPr>
              <w:rPr>
                <w:b/>
              </w:rPr>
            </w:pPr>
          </w:p>
          <w:p w14:paraId="78770167" w14:textId="087DBE8A" w:rsidR="006D63AE" w:rsidRPr="006D63AE" w:rsidRDefault="006D63AE">
            <w:pPr>
              <w:rPr>
                <w:b/>
              </w:rPr>
            </w:pPr>
          </w:p>
          <w:p w14:paraId="5B0359D2" w14:textId="77777777" w:rsidR="006D63AE" w:rsidRPr="006D63AE" w:rsidRDefault="006D63AE">
            <w:pPr>
              <w:rPr>
                <w:b/>
              </w:rPr>
            </w:pPr>
          </w:p>
          <w:p w14:paraId="5F71B268" w14:textId="27D632DF" w:rsidR="006D63AE" w:rsidRPr="006D63AE" w:rsidRDefault="006D63AE">
            <w:pPr>
              <w:rPr>
                <w:b/>
              </w:rPr>
            </w:pPr>
          </w:p>
          <w:p w14:paraId="5F6A6ED9" w14:textId="77777777" w:rsidR="006D63AE" w:rsidRPr="006D63AE" w:rsidRDefault="006D63AE">
            <w:pPr>
              <w:rPr>
                <w:b/>
              </w:rPr>
            </w:pPr>
          </w:p>
          <w:p w14:paraId="5A4861E6" w14:textId="62E18BC0" w:rsidR="006D63AE" w:rsidRPr="006D63AE" w:rsidRDefault="006D63AE">
            <w:pPr>
              <w:rPr>
                <w:b/>
              </w:rPr>
            </w:pPr>
          </w:p>
        </w:tc>
        <w:tc>
          <w:tcPr>
            <w:tcW w:w="3544" w:type="dxa"/>
          </w:tcPr>
          <w:p w14:paraId="25E09B82" w14:textId="77777777" w:rsidR="006D63AE" w:rsidRDefault="006D63AE"/>
        </w:tc>
        <w:tc>
          <w:tcPr>
            <w:tcW w:w="3776" w:type="dxa"/>
          </w:tcPr>
          <w:p w14:paraId="34BA93BB" w14:textId="77777777" w:rsidR="006D63AE" w:rsidRDefault="006D63AE"/>
        </w:tc>
      </w:tr>
    </w:tbl>
    <w:p w14:paraId="498BBBF9" w14:textId="77777777" w:rsidR="0006399B" w:rsidRDefault="0006399B"/>
    <w:sectPr w:rsidR="00063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AE"/>
    <w:rsid w:val="0006399B"/>
    <w:rsid w:val="006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BF5C"/>
  <w15:chartTrackingRefBased/>
  <w15:docId w15:val="{E854C02E-3EAE-46C9-9950-C6E6DBF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Wall</dc:creator>
  <cp:keywords/>
  <dc:description/>
  <cp:lastModifiedBy>June Wall</cp:lastModifiedBy>
  <cp:revision>1</cp:revision>
  <dcterms:created xsi:type="dcterms:W3CDTF">2018-02-19T05:02:00Z</dcterms:created>
  <dcterms:modified xsi:type="dcterms:W3CDTF">2018-02-19T05:07:00Z</dcterms:modified>
</cp:coreProperties>
</file>