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9550C" w14:textId="6EA3E804" w:rsidR="007F066A" w:rsidRDefault="000C24ED" w:rsidP="00EE1DBB">
      <w:pPr>
        <w:pStyle w:val="Heading1"/>
      </w:pPr>
      <w:r w:rsidRPr="00102E41">
        <w:t xml:space="preserve">Mathematics – Stage 1 – Unit </w:t>
      </w:r>
      <w:r w:rsidR="1FF42781" w:rsidRPr="00102E41">
        <w:t>22</w:t>
      </w:r>
    </w:p>
    <w:p w14:paraId="2108C99B" w14:textId="410801AD" w:rsidR="00EE1DBB" w:rsidRDefault="00EE1DBB" w:rsidP="00EE1DBB">
      <w:r w:rsidRPr="002239F7">
        <w:rPr>
          <w:noProof/>
        </w:rPr>
        <w:drawing>
          <wp:inline distT="0" distB="0" distL="0" distR="0" wp14:anchorId="3279BA9F" wp14:editId="02F92694">
            <wp:extent cx="7861465" cy="4415387"/>
            <wp:effectExtent l="0" t="0" r="6350" b="4445"/>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br w:type="page"/>
      </w:r>
    </w:p>
    <w:p w14:paraId="6B351500" w14:textId="00328908" w:rsidR="00EE1DBB" w:rsidRPr="00EE1DBB" w:rsidRDefault="00EE1DBB" w:rsidP="00EE1DBB">
      <w:pPr>
        <w:pStyle w:val="TOCHeading"/>
      </w:pPr>
      <w:r>
        <w:lastRenderedPageBreak/>
        <w:t>Contents</w:t>
      </w:r>
    </w:p>
    <w:bookmarkStart w:id="0" w:name="_Support_for_unit"/>
    <w:bookmarkEnd w:id="0"/>
    <w:p w14:paraId="298B9A3B" w14:textId="660C7175" w:rsidR="00AD0FF9" w:rsidRDefault="00EE1DBB">
      <w:pPr>
        <w:pStyle w:val="TOC2"/>
        <w:rPr>
          <w:rFonts w:asciiTheme="minorHAnsi" w:eastAsiaTheme="minorEastAsia" w:hAnsiTheme="minorHAnsi" w:cstheme="minorBidi"/>
          <w:sz w:val="22"/>
          <w:szCs w:val="22"/>
          <w:lang w:eastAsia="en-AU"/>
        </w:rPr>
      </w:pPr>
      <w:r>
        <w:rPr>
          <w:color w:val="2B579A"/>
          <w:shd w:val="clear" w:color="auto" w:fill="E6E6E6"/>
        </w:rPr>
        <w:fldChar w:fldCharType="begin"/>
      </w:r>
      <w:r>
        <w:rPr>
          <w:color w:val="2B579A"/>
          <w:shd w:val="clear" w:color="auto" w:fill="E6E6E6"/>
        </w:rPr>
        <w:instrText xml:space="preserve"> TOC \o "2-3" \h \z \u </w:instrText>
      </w:r>
      <w:r>
        <w:rPr>
          <w:color w:val="2B579A"/>
          <w:shd w:val="clear" w:color="auto" w:fill="E6E6E6"/>
        </w:rPr>
        <w:fldChar w:fldCharType="separate"/>
      </w:r>
      <w:hyperlink w:anchor="_Toc130217210" w:history="1">
        <w:r w:rsidR="00AD0FF9" w:rsidRPr="00382807">
          <w:rPr>
            <w:rStyle w:val="Hyperlink"/>
          </w:rPr>
          <w:t>Unit description and duration</w:t>
        </w:r>
        <w:r w:rsidR="00AD0FF9">
          <w:rPr>
            <w:webHidden/>
          </w:rPr>
          <w:tab/>
        </w:r>
        <w:r w:rsidR="00AD0FF9">
          <w:rPr>
            <w:webHidden/>
          </w:rPr>
          <w:fldChar w:fldCharType="begin"/>
        </w:r>
        <w:r w:rsidR="00AD0FF9">
          <w:rPr>
            <w:webHidden/>
          </w:rPr>
          <w:instrText xml:space="preserve"> PAGEREF _Toc130217210 \h </w:instrText>
        </w:r>
        <w:r w:rsidR="00AD0FF9">
          <w:rPr>
            <w:webHidden/>
          </w:rPr>
        </w:r>
        <w:r w:rsidR="00AD0FF9">
          <w:rPr>
            <w:webHidden/>
          </w:rPr>
          <w:fldChar w:fldCharType="separate"/>
        </w:r>
        <w:r w:rsidR="00AD0FF9">
          <w:rPr>
            <w:webHidden/>
          </w:rPr>
          <w:t>5</w:t>
        </w:r>
        <w:r w:rsidR="00AD0FF9">
          <w:rPr>
            <w:webHidden/>
          </w:rPr>
          <w:fldChar w:fldCharType="end"/>
        </w:r>
      </w:hyperlink>
    </w:p>
    <w:p w14:paraId="6BA8A179" w14:textId="7860EC48" w:rsidR="00AD0FF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211" w:history="1">
        <w:r w:rsidR="00AD0FF9" w:rsidRPr="00382807">
          <w:rPr>
            <w:rStyle w:val="Hyperlink"/>
            <w:noProof/>
          </w:rPr>
          <w:t>Student prior learning</w:t>
        </w:r>
        <w:r w:rsidR="00AD0FF9">
          <w:rPr>
            <w:noProof/>
            <w:webHidden/>
          </w:rPr>
          <w:tab/>
        </w:r>
        <w:r w:rsidR="00AD0FF9">
          <w:rPr>
            <w:noProof/>
            <w:webHidden/>
          </w:rPr>
          <w:fldChar w:fldCharType="begin"/>
        </w:r>
        <w:r w:rsidR="00AD0FF9">
          <w:rPr>
            <w:noProof/>
            <w:webHidden/>
          </w:rPr>
          <w:instrText xml:space="preserve"> PAGEREF _Toc130217211 \h </w:instrText>
        </w:r>
        <w:r w:rsidR="00AD0FF9">
          <w:rPr>
            <w:noProof/>
            <w:webHidden/>
          </w:rPr>
        </w:r>
        <w:r w:rsidR="00AD0FF9">
          <w:rPr>
            <w:noProof/>
            <w:webHidden/>
          </w:rPr>
          <w:fldChar w:fldCharType="separate"/>
        </w:r>
        <w:r w:rsidR="00AD0FF9">
          <w:rPr>
            <w:noProof/>
            <w:webHidden/>
          </w:rPr>
          <w:t>5</w:t>
        </w:r>
        <w:r w:rsidR="00AD0FF9">
          <w:rPr>
            <w:noProof/>
            <w:webHidden/>
          </w:rPr>
          <w:fldChar w:fldCharType="end"/>
        </w:r>
      </w:hyperlink>
    </w:p>
    <w:p w14:paraId="3F478935" w14:textId="0EE2FAA0" w:rsidR="00AD0FF9" w:rsidRDefault="00000000">
      <w:pPr>
        <w:pStyle w:val="TOC2"/>
        <w:rPr>
          <w:rFonts w:asciiTheme="minorHAnsi" w:eastAsiaTheme="minorEastAsia" w:hAnsiTheme="minorHAnsi" w:cstheme="minorBidi"/>
          <w:sz w:val="22"/>
          <w:szCs w:val="22"/>
          <w:lang w:eastAsia="en-AU"/>
        </w:rPr>
      </w:pPr>
      <w:hyperlink w:anchor="_Toc130217212" w:history="1">
        <w:r w:rsidR="00AD0FF9" w:rsidRPr="00382807">
          <w:rPr>
            <w:rStyle w:val="Hyperlink"/>
          </w:rPr>
          <w:t>Lesson overview and resources</w:t>
        </w:r>
        <w:r w:rsidR="00AD0FF9">
          <w:rPr>
            <w:webHidden/>
          </w:rPr>
          <w:tab/>
        </w:r>
        <w:r w:rsidR="00AD0FF9">
          <w:rPr>
            <w:webHidden/>
          </w:rPr>
          <w:fldChar w:fldCharType="begin"/>
        </w:r>
        <w:r w:rsidR="00AD0FF9">
          <w:rPr>
            <w:webHidden/>
          </w:rPr>
          <w:instrText xml:space="preserve"> PAGEREF _Toc130217212 \h </w:instrText>
        </w:r>
        <w:r w:rsidR="00AD0FF9">
          <w:rPr>
            <w:webHidden/>
          </w:rPr>
        </w:r>
        <w:r w:rsidR="00AD0FF9">
          <w:rPr>
            <w:webHidden/>
          </w:rPr>
          <w:fldChar w:fldCharType="separate"/>
        </w:r>
        <w:r w:rsidR="00AD0FF9">
          <w:rPr>
            <w:webHidden/>
          </w:rPr>
          <w:t>6</w:t>
        </w:r>
        <w:r w:rsidR="00AD0FF9">
          <w:rPr>
            <w:webHidden/>
          </w:rPr>
          <w:fldChar w:fldCharType="end"/>
        </w:r>
      </w:hyperlink>
    </w:p>
    <w:p w14:paraId="36677F9C" w14:textId="53FC2B51" w:rsidR="00AD0FF9" w:rsidRDefault="00000000">
      <w:pPr>
        <w:pStyle w:val="TOC2"/>
        <w:rPr>
          <w:rFonts w:asciiTheme="minorHAnsi" w:eastAsiaTheme="minorEastAsia" w:hAnsiTheme="minorHAnsi" w:cstheme="minorBidi"/>
          <w:sz w:val="22"/>
          <w:szCs w:val="22"/>
          <w:lang w:eastAsia="en-AU"/>
        </w:rPr>
      </w:pPr>
      <w:hyperlink w:anchor="_Toc130217213" w:history="1">
        <w:r w:rsidR="00AD0FF9" w:rsidRPr="00382807">
          <w:rPr>
            <w:rStyle w:val="Hyperlink"/>
          </w:rPr>
          <w:t>Lesson 1: Exploring attributes and properties of shapes</w:t>
        </w:r>
        <w:r w:rsidR="00AD0FF9">
          <w:rPr>
            <w:webHidden/>
          </w:rPr>
          <w:tab/>
        </w:r>
        <w:r w:rsidR="00AD0FF9">
          <w:rPr>
            <w:webHidden/>
          </w:rPr>
          <w:fldChar w:fldCharType="begin"/>
        </w:r>
        <w:r w:rsidR="00AD0FF9">
          <w:rPr>
            <w:webHidden/>
          </w:rPr>
          <w:instrText xml:space="preserve"> PAGEREF _Toc130217213 \h </w:instrText>
        </w:r>
        <w:r w:rsidR="00AD0FF9">
          <w:rPr>
            <w:webHidden/>
          </w:rPr>
        </w:r>
        <w:r w:rsidR="00AD0FF9">
          <w:rPr>
            <w:webHidden/>
          </w:rPr>
          <w:fldChar w:fldCharType="separate"/>
        </w:r>
        <w:r w:rsidR="00AD0FF9">
          <w:rPr>
            <w:webHidden/>
          </w:rPr>
          <w:t>13</w:t>
        </w:r>
        <w:r w:rsidR="00AD0FF9">
          <w:rPr>
            <w:webHidden/>
          </w:rPr>
          <w:fldChar w:fldCharType="end"/>
        </w:r>
      </w:hyperlink>
    </w:p>
    <w:p w14:paraId="3B9756D8" w14:textId="389BCBE0" w:rsidR="00AD0FF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214" w:history="1">
        <w:r w:rsidR="00AD0FF9" w:rsidRPr="00382807">
          <w:rPr>
            <w:rStyle w:val="Hyperlink"/>
            <w:noProof/>
          </w:rPr>
          <w:t>Daily number sense: Which one does not belong? – 15 minutes</w:t>
        </w:r>
        <w:r w:rsidR="00AD0FF9">
          <w:rPr>
            <w:noProof/>
            <w:webHidden/>
          </w:rPr>
          <w:tab/>
        </w:r>
        <w:r w:rsidR="00AD0FF9">
          <w:rPr>
            <w:noProof/>
            <w:webHidden/>
          </w:rPr>
          <w:fldChar w:fldCharType="begin"/>
        </w:r>
        <w:r w:rsidR="00AD0FF9">
          <w:rPr>
            <w:noProof/>
            <w:webHidden/>
          </w:rPr>
          <w:instrText xml:space="preserve"> PAGEREF _Toc130217214 \h </w:instrText>
        </w:r>
        <w:r w:rsidR="00AD0FF9">
          <w:rPr>
            <w:noProof/>
            <w:webHidden/>
          </w:rPr>
        </w:r>
        <w:r w:rsidR="00AD0FF9">
          <w:rPr>
            <w:noProof/>
            <w:webHidden/>
          </w:rPr>
          <w:fldChar w:fldCharType="separate"/>
        </w:r>
        <w:r w:rsidR="00AD0FF9">
          <w:rPr>
            <w:noProof/>
            <w:webHidden/>
          </w:rPr>
          <w:t>13</w:t>
        </w:r>
        <w:r w:rsidR="00AD0FF9">
          <w:rPr>
            <w:noProof/>
            <w:webHidden/>
          </w:rPr>
          <w:fldChar w:fldCharType="end"/>
        </w:r>
      </w:hyperlink>
    </w:p>
    <w:p w14:paraId="37EB67C6" w14:textId="4E15F00B" w:rsidR="00AD0FF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215" w:history="1">
        <w:r w:rsidR="00AD0FF9" w:rsidRPr="00382807">
          <w:rPr>
            <w:rStyle w:val="Hyperlink"/>
            <w:noProof/>
          </w:rPr>
          <w:t>Let’s make a shape train together to think about attributes and properties – 10 minutes</w:t>
        </w:r>
        <w:r w:rsidR="00AD0FF9">
          <w:rPr>
            <w:noProof/>
            <w:webHidden/>
          </w:rPr>
          <w:tab/>
        </w:r>
        <w:r w:rsidR="00AD0FF9">
          <w:rPr>
            <w:noProof/>
            <w:webHidden/>
          </w:rPr>
          <w:fldChar w:fldCharType="begin"/>
        </w:r>
        <w:r w:rsidR="00AD0FF9">
          <w:rPr>
            <w:noProof/>
            <w:webHidden/>
          </w:rPr>
          <w:instrText xml:space="preserve"> PAGEREF _Toc130217215 \h </w:instrText>
        </w:r>
        <w:r w:rsidR="00AD0FF9">
          <w:rPr>
            <w:noProof/>
            <w:webHidden/>
          </w:rPr>
        </w:r>
        <w:r w:rsidR="00AD0FF9">
          <w:rPr>
            <w:noProof/>
            <w:webHidden/>
          </w:rPr>
          <w:fldChar w:fldCharType="separate"/>
        </w:r>
        <w:r w:rsidR="00AD0FF9">
          <w:rPr>
            <w:noProof/>
            <w:webHidden/>
          </w:rPr>
          <w:t>17</w:t>
        </w:r>
        <w:r w:rsidR="00AD0FF9">
          <w:rPr>
            <w:noProof/>
            <w:webHidden/>
          </w:rPr>
          <w:fldChar w:fldCharType="end"/>
        </w:r>
      </w:hyperlink>
    </w:p>
    <w:p w14:paraId="5CF8DF75" w14:textId="07C6CBDE" w:rsidR="00AD0FF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216" w:history="1">
        <w:r w:rsidR="00AD0FF9" w:rsidRPr="00382807">
          <w:rPr>
            <w:rStyle w:val="Hyperlink"/>
            <w:noProof/>
          </w:rPr>
          <w:t>Shape train challenge! – 30 minutes</w:t>
        </w:r>
        <w:r w:rsidR="00AD0FF9">
          <w:rPr>
            <w:noProof/>
            <w:webHidden/>
          </w:rPr>
          <w:tab/>
        </w:r>
        <w:r w:rsidR="00AD0FF9">
          <w:rPr>
            <w:noProof/>
            <w:webHidden/>
          </w:rPr>
          <w:fldChar w:fldCharType="begin"/>
        </w:r>
        <w:r w:rsidR="00AD0FF9">
          <w:rPr>
            <w:noProof/>
            <w:webHidden/>
          </w:rPr>
          <w:instrText xml:space="preserve"> PAGEREF _Toc130217216 \h </w:instrText>
        </w:r>
        <w:r w:rsidR="00AD0FF9">
          <w:rPr>
            <w:noProof/>
            <w:webHidden/>
          </w:rPr>
        </w:r>
        <w:r w:rsidR="00AD0FF9">
          <w:rPr>
            <w:noProof/>
            <w:webHidden/>
          </w:rPr>
          <w:fldChar w:fldCharType="separate"/>
        </w:r>
        <w:r w:rsidR="00AD0FF9">
          <w:rPr>
            <w:noProof/>
            <w:webHidden/>
          </w:rPr>
          <w:t>18</w:t>
        </w:r>
        <w:r w:rsidR="00AD0FF9">
          <w:rPr>
            <w:noProof/>
            <w:webHidden/>
          </w:rPr>
          <w:fldChar w:fldCharType="end"/>
        </w:r>
      </w:hyperlink>
    </w:p>
    <w:p w14:paraId="52A1851D" w14:textId="494C79B5" w:rsidR="00AD0FF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217" w:history="1">
        <w:r w:rsidR="00AD0FF9" w:rsidRPr="00382807">
          <w:rPr>
            <w:rStyle w:val="Hyperlink"/>
            <w:noProof/>
          </w:rPr>
          <w:t>Problematise the challenge! – 15 minutes</w:t>
        </w:r>
        <w:r w:rsidR="00AD0FF9">
          <w:rPr>
            <w:noProof/>
            <w:webHidden/>
          </w:rPr>
          <w:tab/>
        </w:r>
        <w:r w:rsidR="00AD0FF9">
          <w:rPr>
            <w:noProof/>
            <w:webHidden/>
          </w:rPr>
          <w:fldChar w:fldCharType="begin"/>
        </w:r>
        <w:r w:rsidR="00AD0FF9">
          <w:rPr>
            <w:noProof/>
            <w:webHidden/>
          </w:rPr>
          <w:instrText xml:space="preserve"> PAGEREF _Toc130217217 \h </w:instrText>
        </w:r>
        <w:r w:rsidR="00AD0FF9">
          <w:rPr>
            <w:noProof/>
            <w:webHidden/>
          </w:rPr>
        </w:r>
        <w:r w:rsidR="00AD0FF9">
          <w:rPr>
            <w:noProof/>
            <w:webHidden/>
          </w:rPr>
          <w:fldChar w:fldCharType="separate"/>
        </w:r>
        <w:r w:rsidR="00AD0FF9">
          <w:rPr>
            <w:noProof/>
            <w:webHidden/>
          </w:rPr>
          <w:t>19</w:t>
        </w:r>
        <w:r w:rsidR="00AD0FF9">
          <w:rPr>
            <w:noProof/>
            <w:webHidden/>
          </w:rPr>
          <w:fldChar w:fldCharType="end"/>
        </w:r>
      </w:hyperlink>
    </w:p>
    <w:p w14:paraId="197C7BCF" w14:textId="62F4ECC6" w:rsidR="00AD0FF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218" w:history="1">
        <w:r w:rsidR="00AD0FF9" w:rsidRPr="00382807">
          <w:rPr>
            <w:rStyle w:val="Hyperlink"/>
            <w:noProof/>
          </w:rPr>
          <w:t>Consolidation and meaningful practice: Discuss and connect the mathematics – 5 minutes</w:t>
        </w:r>
        <w:r w:rsidR="00AD0FF9">
          <w:rPr>
            <w:noProof/>
            <w:webHidden/>
          </w:rPr>
          <w:tab/>
        </w:r>
        <w:r w:rsidR="00AD0FF9">
          <w:rPr>
            <w:noProof/>
            <w:webHidden/>
          </w:rPr>
          <w:fldChar w:fldCharType="begin"/>
        </w:r>
        <w:r w:rsidR="00AD0FF9">
          <w:rPr>
            <w:noProof/>
            <w:webHidden/>
          </w:rPr>
          <w:instrText xml:space="preserve"> PAGEREF _Toc130217218 \h </w:instrText>
        </w:r>
        <w:r w:rsidR="00AD0FF9">
          <w:rPr>
            <w:noProof/>
            <w:webHidden/>
          </w:rPr>
        </w:r>
        <w:r w:rsidR="00AD0FF9">
          <w:rPr>
            <w:noProof/>
            <w:webHidden/>
          </w:rPr>
          <w:fldChar w:fldCharType="separate"/>
        </w:r>
        <w:r w:rsidR="00AD0FF9">
          <w:rPr>
            <w:noProof/>
            <w:webHidden/>
          </w:rPr>
          <w:t>21</w:t>
        </w:r>
        <w:r w:rsidR="00AD0FF9">
          <w:rPr>
            <w:noProof/>
            <w:webHidden/>
          </w:rPr>
          <w:fldChar w:fldCharType="end"/>
        </w:r>
      </w:hyperlink>
    </w:p>
    <w:p w14:paraId="57A6789C" w14:textId="3E05113E" w:rsidR="00AD0FF9" w:rsidRDefault="00000000">
      <w:pPr>
        <w:pStyle w:val="TOC2"/>
        <w:rPr>
          <w:rFonts w:asciiTheme="minorHAnsi" w:eastAsiaTheme="minorEastAsia" w:hAnsiTheme="minorHAnsi" w:cstheme="minorBidi"/>
          <w:sz w:val="22"/>
          <w:szCs w:val="22"/>
          <w:lang w:eastAsia="en-AU"/>
        </w:rPr>
      </w:pPr>
      <w:hyperlink w:anchor="_Toc130217219" w:history="1">
        <w:r w:rsidR="00AD0FF9" w:rsidRPr="00382807">
          <w:rPr>
            <w:rStyle w:val="Hyperlink"/>
          </w:rPr>
          <w:t>Lesson 2: What are patterns and how do we describe them?</w:t>
        </w:r>
        <w:r w:rsidR="00AD0FF9">
          <w:rPr>
            <w:webHidden/>
          </w:rPr>
          <w:tab/>
        </w:r>
        <w:r w:rsidR="00AD0FF9">
          <w:rPr>
            <w:webHidden/>
          </w:rPr>
          <w:fldChar w:fldCharType="begin"/>
        </w:r>
        <w:r w:rsidR="00AD0FF9">
          <w:rPr>
            <w:webHidden/>
          </w:rPr>
          <w:instrText xml:space="preserve"> PAGEREF _Toc130217219 \h </w:instrText>
        </w:r>
        <w:r w:rsidR="00AD0FF9">
          <w:rPr>
            <w:webHidden/>
          </w:rPr>
        </w:r>
        <w:r w:rsidR="00AD0FF9">
          <w:rPr>
            <w:webHidden/>
          </w:rPr>
          <w:fldChar w:fldCharType="separate"/>
        </w:r>
        <w:r w:rsidR="00AD0FF9">
          <w:rPr>
            <w:webHidden/>
          </w:rPr>
          <w:t>22</w:t>
        </w:r>
        <w:r w:rsidR="00AD0FF9">
          <w:rPr>
            <w:webHidden/>
          </w:rPr>
          <w:fldChar w:fldCharType="end"/>
        </w:r>
      </w:hyperlink>
    </w:p>
    <w:p w14:paraId="286DCC4B" w14:textId="72E36145" w:rsidR="00AD0FF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220" w:history="1">
        <w:r w:rsidR="00AD0FF9" w:rsidRPr="00382807">
          <w:rPr>
            <w:rStyle w:val="Hyperlink"/>
            <w:noProof/>
          </w:rPr>
          <w:t>Daily number sense: What can you see? – 10 minutes</w:t>
        </w:r>
        <w:r w:rsidR="00AD0FF9">
          <w:rPr>
            <w:noProof/>
            <w:webHidden/>
          </w:rPr>
          <w:tab/>
        </w:r>
        <w:r w:rsidR="00AD0FF9">
          <w:rPr>
            <w:noProof/>
            <w:webHidden/>
          </w:rPr>
          <w:fldChar w:fldCharType="begin"/>
        </w:r>
        <w:r w:rsidR="00AD0FF9">
          <w:rPr>
            <w:noProof/>
            <w:webHidden/>
          </w:rPr>
          <w:instrText xml:space="preserve"> PAGEREF _Toc130217220 \h </w:instrText>
        </w:r>
        <w:r w:rsidR="00AD0FF9">
          <w:rPr>
            <w:noProof/>
            <w:webHidden/>
          </w:rPr>
        </w:r>
        <w:r w:rsidR="00AD0FF9">
          <w:rPr>
            <w:noProof/>
            <w:webHidden/>
          </w:rPr>
          <w:fldChar w:fldCharType="separate"/>
        </w:r>
        <w:r w:rsidR="00AD0FF9">
          <w:rPr>
            <w:noProof/>
            <w:webHidden/>
          </w:rPr>
          <w:t>23</w:t>
        </w:r>
        <w:r w:rsidR="00AD0FF9">
          <w:rPr>
            <w:noProof/>
            <w:webHidden/>
          </w:rPr>
          <w:fldChar w:fldCharType="end"/>
        </w:r>
      </w:hyperlink>
    </w:p>
    <w:p w14:paraId="17432800" w14:textId="5E7271D3" w:rsidR="00AD0FF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221" w:history="1">
        <w:r w:rsidR="00AD0FF9" w:rsidRPr="00382807">
          <w:rPr>
            <w:rStyle w:val="Hyperlink"/>
            <w:noProof/>
          </w:rPr>
          <w:t>Patterns repeat over and over and over again – 15 minutes</w:t>
        </w:r>
        <w:r w:rsidR="00AD0FF9">
          <w:rPr>
            <w:noProof/>
            <w:webHidden/>
          </w:rPr>
          <w:tab/>
        </w:r>
        <w:r w:rsidR="00AD0FF9">
          <w:rPr>
            <w:noProof/>
            <w:webHidden/>
          </w:rPr>
          <w:fldChar w:fldCharType="begin"/>
        </w:r>
        <w:r w:rsidR="00AD0FF9">
          <w:rPr>
            <w:noProof/>
            <w:webHidden/>
          </w:rPr>
          <w:instrText xml:space="preserve"> PAGEREF _Toc130217221 \h </w:instrText>
        </w:r>
        <w:r w:rsidR="00AD0FF9">
          <w:rPr>
            <w:noProof/>
            <w:webHidden/>
          </w:rPr>
        </w:r>
        <w:r w:rsidR="00AD0FF9">
          <w:rPr>
            <w:noProof/>
            <w:webHidden/>
          </w:rPr>
          <w:fldChar w:fldCharType="separate"/>
        </w:r>
        <w:r w:rsidR="00AD0FF9">
          <w:rPr>
            <w:noProof/>
            <w:webHidden/>
          </w:rPr>
          <w:t>23</w:t>
        </w:r>
        <w:r w:rsidR="00AD0FF9">
          <w:rPr>
            <w:noProof/>
            <w:webHidden/>
          </w:rPr>
          <w:fldChar w:fldCharType="end"/>
        </w:r>
      </w:hyperlink>
    </w:p>
    <w:p w14:paraId="066237CF" w14:textId="09079F4F" w:rsidR="00AD0FF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222" w:history="1">
        <w:r w:rsidR="00AD0FF9" w:rsidRPr="00382807">
          <w:rPr>
            <w:rStyle w:val="Hyperlink"/>
            <w:noProof/>
          </w:rPr>
          <w:t>Different kinds of repeating patterns – 20 minutes</w:t>
        </w:r>
        <w:r w:rsidR="00AD0FF9">
          <w:rPr>
            <w:noProof/>
            <w:webHidden/>
          </w:rPr>
          <w:tab/>
        </w:r>
        <w:r w:rsidR="00AD0FF9">
          <w:rPr>
            <w:noProof/>
            <w:webHidden/>
          </w:rPr>
          <w:fldChar w:fldCharType="begin"/>
        </w:r>
        <w:r w:rsidR="00AD0FF9">
          <w:rPr>
            <w:noProof/>
            <w:webHidden/>
          </w:rPr>
          <w:instrText xml:space="preserve"> PAGEREF _Toc130217222 \h </w:instrText>
        </w:r>
        <w:r w:rsidR="00AD0FF9">
          <w:rPr>
            <w:noProof/>
            <w:webHidden/>
          </w:rPr>
        </w:r>
        <w:r w:rsidR="00AD0FF9">
          <w:rPr>
            <w:noProof/>
            <w:webHidden/>
          </w:rPr>
          <w:fldChar w:fldCharType="separate"/>
        </w:r>
        <w:r w:rsidR="00AD0FF9">
          <w:rPr>
            <w:noProof/>
            <w:webHidden/>
          </w:rPr>
          <w:t>25</w:t>
        </w:r>
        <w:r w:rsidR="00AD0FF9">
          <w:rPr>
            <w:noProof/>
            <w:webHidden/>
          </w:rPr>
          <w:fldChar w:fldCharType="end"/>
        </w:r>
      </w:hyperlink>
    </w:p>
    <w:p w14:paraId="0103AF55" w14:textId="086D6FAA" w:rsidR="00AD0FF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223" w:history="1">
        <w:r w:rsidR="00AD0FF9" w:rsidRPr="00382807">
          <w:rPr>
            <w:rStyle w:val="Hyperlink"/>
            <w:noProof/>
          </w:rPr>
          <w:t>Shape patterns: What is the missing part? –15 minutes</w:t>
        </w:r>
        <w:r w:rsidR="00AD0FF9">
          <w:rPr>
            <w:noProof/>
            <w:webHidden/>
          </w:rPr>
          <w:tab/>
        </w:r>
        <w:r w:rsidR="00AD0FF9">
          <w:rPr>
            <w:noProof/>
            <w:webHidden/>
          </w:rPr>
          <w:fldChar w:fldCharType="begin"/>
        </w:r>
        <w:r w:rsidR="00AD0FF9">
          <w:rPr>
            <w:noProof/>
            <w:webHidden/>
          </w:rPr>
          <w:instrText xml:space="preserve"> PAGEREF _Toc130217223 \h </w:instrText>
        </w:r>
        <w:r w:rsidR="00AD0FF9">
          <w:rPr>
            <w:noProof/>
            <w:webHidden/>
          </w:rPr>
        </w:r>
        <w:r w:rsidR="00AD0FF9">
          <w:rPr>
            <w:noProof/>
            <w:webHidden/>
          </w:rPr>
          <w:fldChar w:fldCharType="separate"/>
        </w:r>
        <w:r w:rsidR="00AD0FF9">
          <w:rPr>
            <w:noProof/>
            <w:webHidden/>
          </w:rPr>
          <w:t>27</w:t>
        </w:r>
        <w:r w:rsidR="00AD0FF9">
          <w:rPr>
            <w:noProof/>
            <w:webHidden/>
          </w:rPr>
          <w:fldChar w:fldCharType="end"/>
        </w:r>
      </w:hyperlink>
    </w:p>
    <w:p w14:paraId="056A0D06" w14:textId="449D95FA" w:rsidR="00AD0FF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224" w:history="1">
        <w:r w:rsidR="00AD0FF9" w:rsidRPr="00382807">
          <w:rPr>
            <w:rStyle w:val="Hyperlink"/>
            <w:noProof/>
          </w:rPr>
          <w:t>Consolidation and meaningful practice: Discuss and connect the mathematics – 15 minutes</w:t>
        </w:r>
        <w:r w:rsidR="00AD0FF9">
          <w:rPr>
            <w:noProof/>
            <w:webHidden/>
          </w:rPr>
          <w:tab/>
        </w:r>
        <w:r w:rsidR="00AD0FF9">
          <w:rPr>
            <w:noProof/>
            <w:webHidden/>
          </w:rPr>
          <w:fldChar w:fldCharType="begin"/>
        </w:r>
        <w:r w:rsidR="00AD0FF9">
          <w:rPr>
            <w:noProof/>
            <w:webHidden/>
          </w:rPr>
          <w:instrText xml:space="preserve"> PAGEREF _Toc130217224 \h </w:instrText>
        </w:r>
        <w:r w:rsidR="00AD0FF9">
          <w:rPr>
            <w:noProof/>
            <w:webHidden/>
          </w:rPr>
        </w:r>
        <w:r w:rsidR="00AD0FF9">
          <w:rPr>
            <w:noProof/>
            <w:webHidden/>
          </w:rPr>
          <w:fldChar w:fldCharType="separate"/>
        </w:r>
        <w:r w:rsidR="00AD0FF9">
          <w:rPr>
            <w:noProof/>
            <w:webHidden/>
          </w:rPr>
          <w:t>28</w:t>
        </w:r>
        <w:r w:rsidR="00AD0FF9">
          <w:rPr>
            <w:noProof/>
            <w:webHidden/>
          </w:rPr>
          <w:fldChar w:fldCharType="end"/>
        </w:r>
      </w:hyperlink>
    </w:p>
    <w:p w14:paraId="50825B0C" w14:textId="3872489A" w:rsidR="00AD0FF9" w:rsidRDefault="00000000">
      <w:pPr>
        <w:pStyle w:val="TOC2"/>
        <w:rPr>
          <w:rFonts w:asciiTheme="minorHAnsi" w:eastAsiaTheme="minorEastAsia" w:hAnsiTheme="minorHAnsi" w:cstheme="minorBidi"/>
          <w:sz w:val="22"/>
          <w:szCs w:val="22"/>
          <w:lang w:eastAsia="en-AU"/>
        </w:rPr>
      </w:pPr>
      <w:hyperlink w:anchor="_Toc130217225" w:history="1">
        <w:r w:rsidR="00AD0FF9" w:rsidRPr="00382807">
          <w:rPr>
            <w:rStyle w:val="Hyperlink"/>
          </w:rPr>
          <w:t>Lesson 3: Patterns are all around us</w:t>
        </w:r>
        <w:r w:rsidR="00AD0FF9">
          <w:rPr>
            <w:webHidden/>
          </w:rPr>
          <w:tab/>
        </w:r>
        <w:r w:rsidR="00AD0FF9">
          <w:rPr>
            <w:webHidden/>
          </w:rPr>
          <w:fldChar w:fldCharType="begin"/>
        </w:r>
        <w:r w:rsidR="00AD0FF9">
          <w:rPr>
            <w:webHidden/>
          </w:rPr>
          <w:instrText xml:space="preserve"> PAGEREF _Toc130217225 \h </w:instrText>
        </w:r>
        <w:r w:rsidR="00AD0FF9">
          <w:rPr>
            <w:webHidden/>
          </w:rPr>
        </w:r>
        <w:r w:rsidR="00AD0FF9">
          <w:rPr>
            <w:webHidden/>
          </w:rPr>
          <w:fldChar w:fldCharType="separate"/>
        </w:r>
        <w:r w:rsidR="00AD0FF9">
          <w:rPr>
            <w:webHidden/>
          </w:rPr>
          <w:t>30</w:t>
        </w:r>
        <w:r w:rsidR="00AD0FF9">
          <w:rPr>
            <w:webHidden/>
          </w:rPr>
          <w:fldChar w:fldCharType="end"/>
        </w:r>
      </w:hyperlink>
    </w:p>
    <w:p w14:paraId="33EBC5B7" w14:textId="2644743E" w:rsidR="00AD0FF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226" w:history="1">
        <w:r w:rsidR="00AD0FF9" w:rsidRPr="00382807">
          <w:rPr>
            <w:rStyle w:val="Hyperlink"/>
            <w:noProof/>
          </w:rPr>
          <w:t>Daily number sense: Which one does not belong in this counting pattern? – 10 minutes</w:t>
        </w:r>
        <w:r w:rsidR="00AD0FF9">
          <w:rPr>
            <w:noProof/>
            <w:webHidden/>
          </w:rPr>
          <w:tab/>
        </w:r>
        <w:r w:rsidR="00AD0FF9">
          <w:rPr>
            <w:noProof/>
            <w:webHidden/>
          </w:rPr>
          <w:fldChar w:fldCharType="begin"/>
        </w:r>
        <w:r w:rsidR="00AD0FF9">
          <w:rPr>
            <w:noProof/>
            <w:webHidden/>
          </w:rPr>
          <w:instrText xml:space="preserve"> PAGEREF _Toc130217226 \h </w:instrText>
        </w:r>
        <w:r w:rsidR="00AD0FF9">
          <w:rPr>
            <w:noProof/>
            <w:webHidden/>
          </w:rPr>
        </w:r>
        <w:r w:rsidR="00AD0FF9">
          <w:rPr>
            <w:noProof/>
            <w:webHidden/>
          </w:rPr>
          <w:fldChar w:fldCharType="separate"/>
        </w:r>
        <w:r w:rsidR="00AD0FF9">
          <w:rPr>
            <w:noProof/>
            <w:webHidden/>
          </w:rPr>
          <w:t>30</w:t>
        </w:r>
        <w:r w:rsidR="00AD0FF9">
          <w:rPr>
            <w:noProof/>
            <w:webHidden/>
          </w:rPr>
          <w:fldChar w:fldCharType="end"/>
        </w:r>
      </w:hyperlink>
    </w:p>
    <w:p w14:paraId="770CDCB6" w14:textId="7D172790" w:rsidR="00AD0FF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227" w:history="1">
        <w:r w:rsidR="00AD0FF9" w:rsidRPr="00382807">
          <w:rPr>
            <w:rStyle w:val="Hyperlink"/>
            <w:noProof/>
          </w:rPr>
          <w:t>Patterns found in nature and built patterns – 50 minutes</w:t>
        </w:r>
        <w:r w:rsidR="00AD0FF9">
          <w:rPr>
            <w:noProof/>
            <w:webHidden/>
          </w:rPr>
          <w:tab/>
        </w:r>
        <w:r w:rsidR="00AD0FF9">
          <w:rPr>
            <w:noProof/>
            <w:webHidden/>
          </w:rPr>
          <w:fldChar w:fldCharType="begin"/>
        </w:r>
        <w:r w:rsidR="00AD0FF9">
          <w:rPr>
            <w:noProof/>
            <w:webHidden/>
          </w:rPr>
          <w:instrText xml:space="preserve"> PAGEREF _Toc130217227 \h </w:instrText>
        </w:r>
        <w:r w:rsidR="00AD0FF9">
          <w:rPr>
            <w:noProof/>
            <w:webHidden/>
          </w:rPr>
        </w:r>
        <w:r w:rsidR="00AD0FF9">
          <w:rPr>
            <w:noProof/>
            <w:webHidden/>
          </w:rPr>
          <w:fldChar w:fldCharType="separate"/>
        </w:r>
        <w:r w:rsidR="00AD0FF9">
          <w:rPr>
            <w:noProof/>
            <w:webHidden/>
          </w:rPr>
          <w:t>31</w:t>
        </w:r>
        <w:r w:rsidR="00AD0FF9">
          <w:rPr>
            <w:noProof/>
            <w:webHidden/>
          </w:rPr>
          <w:fldChar w:fldCharType="end"/>
        </w:r>
      </w:hyperlink>
    </w:p>
    <w:p w14:paraId="437C2D26" w14:textId="721C05FB" w:rsidR="00AD0FF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228" w:history="1">
        <w:r w:rsidR="00AD0FF9" w:rsidRPr="00382807">
          <w:rPr>
            <w:rStyle w:val="Hyperlink"/>
            <w:noProof/>
          </w:rPr>
          <w:t>Consolidation and meaningful practice: Discuss and connect the mathematics – 5 minutes</w:t>
        </w:r>
        <w:r w:rsidR="00AD0FF9">
          <w:rPr>
            <w:noProof/>
            <w:webHidden/>
          </w:rPr>
          <w:tab/>
        </w:r>
        <w:r w:rsidR="00AD0FF9">
          <w:rPr>
            <w:noProof/>
            <w:webHidden/>
          </w:rPr>
          <w:fldChar w:fldCharType="begin"/>
        </w:r>
        <w:r w:rsidR="00AD0FF9">
          <w:rPr>
            <w:noProof/>
            <w:webHidden/>
          </w:rPr>
          <w:instrText xml:space="preserve"> PAGEREF _Toc130217228 \h </w:instrText>
        </w:r>
        <w:r w:rsidR="00AD0FF9">
          <w:rPr>
            <w:noProof/>
            <w:webHidden/>
          </w:rPr>
        </w:r>
        <w:r w:rsidR="00AD0FF9">
          <w:rPr>
            <w:noProof/>
            <w:webHidden/>
          </w:rPr>
          <w:fldChar w:fldCharType="separate"/>
        </w:r>
        <w:r w:rsidR="00AD0FF9">
          <w:rPr>
            <w:noProof/>
            <w:webHidden/>
          </w:rPr>
          <w:t>35</w:t>
        </w:r>
        <w:r w:rsidR="00AD0FF9">
          <w:rPr>
            <w:noProof/>
            <w:webHidden/>
          </w:rPr>
          <w:fldChar w:fldCharType="end"/>
        </w:r>
      </w:hyperlink>
    </w:p>
    <w:p w14:paraId="0DDCEE8A" w14:textId="7B50CE67" w:rsidR="00AD0FF9" w:rsidRDefault="00000000">
      <w:pPr>
        <w:pStyle w:val="TOC2"/>
        <w:rPr>
          <w:rFonts w:asciiTheme="minorHAnsi" w:eastAsiaTheme="minorEastAsia" w:hAnsiTheme="minorHAnsi" w:cstheme="minorBidi"/>
          <w:sz w:val="22"/>
          <w:szCs w:val="22"/>
          <w:lang w:eastAsia="en-AU"/>
        </w:rPr>
      </w:pPr>
      <w:hyperlink w:anchor="_Toc130217229" w:history="1">
        <w:r w:rsidR="00AD0FF9" w:rsidRPr="00382807">
          <w:rPr>
            <w:rStyle w:val="Hyperlink"/>
          </w:rPr>
          <w:t>Lesson 4: Symmetrical patterns – Mandalas</w:t>
        </w:r>
        <w:r w:rsidR="00AD0FF9">
          <w:rPr>
            <w:webHidden/>
          </w:rPr>
          <w:tab/>
        </w:r>
        <w:r w:rsidR="00AD0FF9">
          <w:rPr>
            <w:webHidden/>
          </w:rPr>
          <w:fldChar w:fldCharType="begin"/>
        </w:r>
        <w:r w:rsidR="00AD0FF9">
          <w:rPr>
            <w:webHidden/>
          </w:rPr>
          <w:instrText xml:space="preserve"> PAGEREF _Toc130217229 \h </w:instrText>
        </w:r>
        <w:r w:rsidR="00AD0FF9">
          <w:rPr>
            <w:webHidden/>
          </w:rPr>
        </w:r>
        <w:r w:rsidR="00AD0FF9">
          <w:rPr>
            <w:webHidden/>
          </w:rPr>
          <w:fldChar w:fldCharType="separate"/>
        </w:r>
        <w:r w:rsidR="00AD0FF9">
          <w:rPr>
            <w:webHidden/>
          </w:rPr>
          <w:t>36</w:t>
        </w:r>
        <w:r w:rsidR="00AD0FF9">
          <w:rPr>
            <w:webHidden/>
          </w:rPr>
          <w:fldChar w:fldCharType="end"/>
        </w:r>
      </w:hyperlink>
    </w:p>
    <w:p w14:paraId="6FB7CE8A" w14:textId="02D33867" w:rsidR="00AD0FF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230" w:history="1">
        <w:r w:rsidR="00AD0FF9" w:rsidRPr="00382807">
          <w:rPr>
            <w:rStyle w:val="Hyperlink"/>
            <w:noProof/>
          </w:rPr>
          <w:t>Daily number sense: Counting patterns – 5 minutes</w:t>
        </w:r>
        <w:r w:rsidR="00AD0FF9">
          <w:rPr>
            <w:noProof/>
            <w:webHidden/>
          </w:rPr>
          <w:tab/>
        </w:r>
        <w:r w:rsidR="00AD0FF9">
          <w:rPr>
            <w:noProof/>
            <w:webHidden/>
          </w:rPr>
          <w:fldChar w:fldCharType="begin"/>
        </w:r>
        <w:r w:rsidR="00AD0FF9">
          <w:rPr>
            <w:noProof/>
            <w:webHidden/>
          </w:rPr>
          <w:instrText xml:space="preserve"> PAGEREF _Toc130217230 \h </w:instrText>
        </w:r>
        <w:r w:rsidR="00AD0FF9">
          <w:rPr>
            <w:noProof/>
            <w:webHidden/>
          </w:rPr>
        </w:r>
        <w:r w:rsidR="00AD0FF9">
          <w:rPr>
            <w:noProof/>
            <w:webHidden/>
          </w:rPr>
          <w:fldChar w:fldCharType="separate"/>
        </w:r>
        <w:r w:rsidR="00AD0FF9">
          <w:rPr>
            <w:noProof/>
            <w:webHidden/>
          </w:rPr>
          <w:t>36</w:t>
        </w:r>
        <w:r w:rsidR="00AD0FF9">
          <w:rPr>
            <w:noProof/>
            <w:webHidden/>
          </w:rPr>
          <w:fldChar w:fldCharType="end"/>
        </w:r>
      </w:hyperlink>
    </w:p>
    <w:p w14:paraId="797B7CFD" w14:textId="162D0FCB" w:rsidR="00AD0FF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231" w:history="1">
        <w:r w:rsidR="00AD0FF9" w:rsidRPr="00382807">
          <w:rPr>
            <w:rStyle w:val="Hyperlink"/>
            <w:noProof/>
          </w:rPr>
          <w:t>Warm-up: Let’s look at symmetry! – 10 minutes</w:t>
        </w:r>
        <w:r w:rsidR="00AD0FF9">
          <w:rPr>
            <w:noProof/>
            <w:webHidden/>
          </w:rPr>
          <w:tab/>
        </w:r>
        <w:r w:rsidR="00AD0FF9">
          <w:rPr>
            <w:noProof/>
            <w:webHidden/>
          </w:rPr>
          <w:fldChar w:fldCharType="begin"/>
        </w:r>
        <w:r w:rsidR="00AD0FF9">
          <w:rPr>
            <w:noProof/>
            <w:webHidden/>
          </w:rPr>
          <w:instrText xml:space="preserve"> PAGEREF _Toc130217231 \h </w:instrText>
        </w:r>
        <w:r w:rsidR="00AD0FF9">
          <w:rPr>
            <w:noProof/>
            <w:webHidden/>
          </w:rPr>
        </w:r>
        <w:r w:rsidR="00AD0FF9">
          <w:rPr>
            <w:noProof/>
            <w:webHidden/>
          </w:rPr>
          <w:fldChar w:fldCharType="separate"/>
        </w:r>
        <w:r w:rsidR="00AD0FF9">
          <w:rPr>
            <w:noProof/>
            <w:webHidden/>
          </w:rPr>
          <w:t>37</w:t>
        </w:r>
        <w:r w:rsidR="00AD0FF9">
          <w:rPr>
            <w:noProof/>
            <w:webHidden/>
          </w:rPr>
          <w:fldChar w:fldCharType="end"/>
        </w:r>
      </w:hyperlink>
    </w:p>
    <w:p w14:paraId="1176F5AB" w14:textId="548247D0" w:rsidR="00AD0FF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232" w:history="1">
        <w:r w:rsidR="00AD0FF9" w:rsidRPr="00382807">
          <w:rPr>
            <w:rStyle w:val="Hyperlink"/>
            <w:noProof/>
          </w:rPr>
          <w:t>Making mandalas 1 – 20 minutes</w:t>
        </w:r>
        <w:r w:rsidR="00AD0FF9">
          <w:rPr>
            <w:noProof/>
            <w:webHidden/>
          </w:rPr>
          <w:tab/>
        </w:r>
        <w:r w:rsidR="00AD0FF9">
          <w:rPr>
            <w:noProof/>
            <w:webHidden/>
          </w:rPr>
          <w:fldChar w:fldCharType="begin"/>
        </w:r>
        <w:r w:rsidR="00AD0FF9">
          <w:rPr>
            <w:noProof/>
            <w:webHidden/>
          </w:rPr>
          <w:instrText xml:space="preserve"> PAGEREF _Toc130217232 \h </w:instrText>
        </w:r>
        <w:r w:rsidR="00AD0FF9">
          <w:rPr>
            <w:noProof/>
            <w:webHidden/>
          </w:rPr>
        </w:r>
        <w:r w:rsidR="00AD0FF9">
          <w:rPr>
            <w:noProof/>
            <w:webHidden/>
          </w:rPr>
          <w:fldChar w:fldCharType="separate"/>
        </w:r>
        <w:r w:rsidR="00AD0FF9">
          <w:rPr>
            <w:noProof/>
            <w:webHidden/>
          </w:rPr>
          <w:t>37</w:t>
        </w:r>
        <w:r w:rsidR="00AD0FF9">
          <w:rPr>
            <w:noProof/>
            <w:webHidden/>
          </w:rPr>
          <w:fldChar w:fldCharType="end"/>
        </w:r>
      </w:hyperlink>
    </w:p>
    <w:p w14:paraId="1BBB490F" w14:textId="5858F78F" w:rsidR="00AD0FF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233" w:history="1">
        <w:r w:rsidR="00AD0FF9" w:rsidRPr="00382807">
          <w:rPr>
            <w:rStyle w:val="Hyperlink"/>
            <w:noProof/>
          </w:rPr>
          <w:t>Making mandalas 2 – 30 minutes</w:t>
        </w:r>
        <w:r w:rsidR="00AD0FF9">
          <w:rPr>
            <w:noProof/>
            <w:webHidden/>
          </w:rPr>
          <w:tab/>
        </w:r>
        <w:r w:rsidR="00AD0FF9">
          <w:rPr>
            <w:noProof/>
            <w:webHidden/>
          </w:rPr>
          <w:fldChar w:fldCharType="begin"/>
        </w:r>
        <w:r w:rsidR="00AD0FF9">
          <w:rPr>
            <w:noProof/>
            <w:webHidden/>
          </w:rPr>
          <w:instrText xml:space="preserve"> PAGEREF _Toc130217233 \h </w:instrText>
        </w:r>
        <w:r w:rsidR="00AD0FF9">
          <w:rPr>
            <w:noProof/>
            <w:webHidden/>
          </w:rPr>
        </w:r>
        <w:r w:rsidR="00AD0FF9">
          <w:rPr>
            <w:noProof/>
            <w:webHidden/>
          </w:rPr>
          <w:fldChar w:fldCharType="separate"/>
        </w:r>
        <w:r w:rsidR="00AD0FF9">
          <w:rPr>
            <w:noProof/>
            <w:webHidden/>
          </w:rPr>
          <w:t>38</w:t>
        </w:r>
        <w:r w:rsidR="00AD0FF9">
          <w:rPr>
            <w:noProof/>
            <w:webHidden/>
          </w:rPr>
          <w:fldChar w:fldCharType="end"/>
        </w:r>
      </w:hyperlink>
    </w:p>
    <w:p w14:paraId="7AEE972B" w14:textId="6B0D7C80" w:rsidR="00AD0FF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234" w:history="1">
        <w:r w:rsidR="00AD0FF9" w:rsidRPr="00382807">
          <w:rPr>
            <w:rStyle w:val="Hyperlink"/>
            <w:noProof/>
          </w:rPr>
          <w:t>Consolidation and meaningful practice: Guess what? – 5 minutes</w:t>
        </w:r>
        <w:r w:rsidR="00AD0FF9">
          <w:rPr>
            <w:noProof/>
            <w:webHidden/>
          </w:rPr>
          <w:tab/>
        </w:r>
        <w:r w:rsidR="00AD0FF9">
          <w:rPr>
            <w:noProof/>
            <w:webHidden/>
          </w:rPr>
          <w:fldChar w:fldCharType="begin"/>
        </w:r>
        <w:r w:rsidR="00AD0FF9">
          <w:rPr>
            <w:noProof/>
            <w:webHidden/>
          </w:rPr>
          <w:instrText xml:space="preserve"> PAGEREF _Toc130217234 \h </w:instrText>
        </w:r>
        <w:r w:rsidR="00AD0FF9">
          <w:rPr>
            <w:noProof/>
            <w:webHidden/>
          </w:rPr>
        </w:r>
        <w:r w:rsidR="00AD0FF9">
          <w:rPr>
            <w:noProof/>
            <w:webHidden/>
          </w:rPr>
          <w:fldChar w:fldCharType="separate"/>
        </w:r>
        <w:r w:rsidR="00AD0FF9">
          <w:rPr>
            <w:noProof/>
            <w:webHidden/>
          </w:rPr>
          <w:t>40</w:t>
        </w:r>
        <w:r w:rsidR="00AD0FF9">
          <w:rPr>
            <w:noProof/>
            <w:webHidden/>
          </w:rPr>
          <w:fldChar w:fldCharType="end"/>
        </w:r>
      </w:hyperlink>
    </w:p>
    <w:p w14:paraId="2E2A3AD8" w14:textId="6C5B042A" w:rsidR="00AD0FF9" w:rsidRDefault="00000000">
      <w:pPr>
        <w:pStyle w:val="TOC2"/>
        <w:rPr>
          <w:rFonts w:asciiTheme="minorHAnsi" w:eastAsiaTheme="minorEastAsia" w:hAnsiTheme="minorHAnsi" w:cstheme="minorBidi"/>
          <w:sz w:val="22"/>
          <w:szCs w:val="22"/>
          <w:lang w:eastAsia="en-AU"/>
        </w:rPr>
      </w:pPr>
      <w:hyperlink w:anchor="_Toc130217235" w:history="1">
        <w:r w:rsidR="00AD0FF9" w:rsidRPr="00382807">
          <w:rPr>
            <w:rStyle w:val="Hyperlink"/>
          </w:rPr>
          <w:t>Lesson 5: Growing and shrinking – 2D geometric patterns</w:t>
        </w:r>
        <w:r w:rsidR="00AD0FF9">
          <w:rPr>
            <w:webHidden/>
          </w:rPr>
          <w:tab/>
        </w:r>
        <w:r w:rsidR="00AD0FF9">
          <w:rPr>
            <w:webHidden/>
          </w:rPr>
          <w:fldChar w:fldCharType="begin"/>
        </w:r>
        <w:r w:rsidR="00AD0FF9">
          <w:rPr>
            <w:webHidden/>
          </w:rPr>
          <w:instrText xml:space="preserve"> PAGEREF _Toc130217235 \h </w:instrText>
        </w:r>
        <w:r w:rsidR="00AD0FF9">
          <w:rPr>
            <w:webHidden/>
          </w:rPr>
        </w:r>
        <w:r w:rsidR="00AD0FF9">
          <w:rPr>
            <w:webHidden/>
          </w:rPr>
          <w:fldChar w:fldCharType="separate"/>
        </w:r>
        <w:r w:rsidR="00AD0FF9">
          <w:rPr>
            <w:webHidden/>
          </w:rPr>
          <w:t>41</w:t>
        </w:r>
        <w:r w:rsidR="00AD0FF9">
          <w:rPr>
            <w:webHidden/>
          </w:rPr>
          <w:fldChar w:fldCharType="end"/>
        </w:r>
      </w:hyperlink>
    </w:p>
    <w:p w14:paraId="25202B70" w14:textId="6B95FD88" w:rsidR="00AD0FF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236" w:history="1">
        <w:r w:rsidR="00AD0FF9" w:rsidRPr="00382807">
          <w:rPr>
            <w:rStyle w:val="Hyperlink"/>
            <w:noProof/>
            <w:lang w:val="en-US"/>
          </w:rPr>
          <w:t xml:space="preserve">Daily number </w:t>
        </w:r>
        <w:r w:rsidR="00AD0FF9" w:rsidRPr="00382807">
          <w:rPr>
            <w:rStyle w:val="Hyperlink"/>
            <w:noProof/>
          </w:rPr>
          <w:t>sense</w:t>
        </w:r>
        <w:r w:rsidR="00AD0FF9" w:rsidRPr="00382807">
          <w:rPr>
            <w:rStyle w:val="Hyperlink"/>
            <w:noProof/>
            <w:lang w:val="en-US"/>
          </w:rPr>
          <w:t>: Squares to stairs – 20 minutes</w:t>
        </w:r>
        <w:r w:rsidR="00AD0FF9">
          <w:rPr>
            <w:noProof/>
            <w:webHidden/>
          </w:rPr>
          <w:tab/>
        </w:r>
        <w:r w:rsidR="00AD0FF9">
          <w:rPr>
            <w:noProof/>
            <w:webHidden/>
          </w:rPr>
          <w:fldChar w:fldCharType="begin"/>
        </w:r>
        <w:r w:rsidR="00AD0FF9">
          <w:rPr>
            <w:noProof/>
            <w:webHidden/>
          </w:rPr>
          <w:instrText xml:space="preserve"> PAGEREF _Toc130217236 \h </w:instrText>
        </w:r>
        <w:r w:rsidR="00AD0FF9">
          <w:rPr>
            <w:noProof/>
            <w:webHidden/>
          </w:rPr>
        </w:r>
        <w:r w:rsidR="00AD0FF9">
          <w:rPr>
            <w:noProof/>
            <w:webHidden/>
          </w:rPr>
          <w:fldChar w:fldCharType="separate"/>
        </w:r>
        <w:r w:rsidR="00AD0FF9">
          <w:rPr>
            <w:noProof/>
            <w:webHidden/>
          </w:rPr>
          <w:t>41</w:t>
        </w:r>
        <w:r w:rsidR="00AD0FF9">
          <w:rPr>
            <w:noProof/>
            <w:webHidden/>
          </w:rPr>
          <w:fldChar w:fldCharType="end"/>
        </w:r>
      </w:hyperlink>
    </w:p>
    <w:p w14:paraId="5E2F3FA7" w14:textId="3D1F82B8" w:rsidR="00AD0FF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237" w:history="1">
        <w:r w:rsidR="00AD0FF9" w:rsidRPr="00382807">
          <w:rPr>
            <w:rStyle w:val="Hyperlink"/>
            <w:noProof/>
          </w:rPr>
          <w:t>How does it grow or shrink? – 45 minutes</w:t>
        </w:r>
        <w:r w:rsidR="00AD0FF9">
          <w:rPr>
            <w:noProof/>
            <w:webHidden/>
          </w:rPr>
          <w:tab/>
        </w:r>
        <w:r w:rsidR="00AD0FF9">
          <w:rPr>
            <w:noProof/>
            <w:webHidden/>
          </w:rPr>
          <w:fldChar w:fldCharType="begin"/>
        </w:r>
        <w:r w:rsidR="00AD0FF9">
          <w:rPr>
            <w:noProof/>
            <w:webHidden/>
          </w:rPr>
          <w:instrText xml:space="preserve"> PAGEREF _Toc130217237 \h </w:instrText>
        </w:r>
        <w:r w:rsidR="00AD0FF9">
          <w:rPr>
            <w:noProof/>
            <w:webHidden/>
          </w:rPr>
        </w:r>
        <w:r w:rsidR="00AD0FF9">
          <w:rPr>
            <w:noProof/>
            <w:webHidden/>
          </w:rPr>
          <w:fldChar w:fldCharType="separate"/>
        </w:r>
        <w:r w:rsidR="00AD0FF9">
          <w:rPr>
            <w:noProof/>
            <w:webHidden/>
          </w:rPr>
          <w:t>44</w:t>
        </w:r>
        <w:r w:rsidR="00AD0FF9">
          <w:rPr>
            <w:noProof/>
            <w:webHidden/>
          </w:rPr>
          <w:fldChar w:fldCharType="end"/>
        </w:r>
      </w:hyperlink>
    </w:p>
    <w:p w14:paraId="55A9CCF2" w14:textId="502D8DE6" w:rsidR="00AD0FF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238" w:history="1">
        <w:r w:rsidR="00AD0FF9" w:rsidRPr="00382807">
          <w:rPr>
            <w:rStyle w:val="Hyperlink"/>
            <w:noProof/>
          </w:rPr>
          <w:t>Consolidation and meaningful practice: Discuss and connect the mathematics – 5 minutes</w:t>
        </w:r>
        <w:r w:rsidR="00AD0FF9">
          <w:rPr>
            <w:noProof/>
            <w:webHidden/>
          </w:rPr>
          <w:tab/>
        </w:r>
        <w:r w:rsidR="00AD0FF9">
          <w:rPr>
            <w:noProof/>
            <w:webHidden/>
          </w:rPr>
          <w:fldChar w:fldCharType="begin"/>
        </w:r>
        <w:r w:rsidR="00AD0FF9">
          <w:rPr>
            <w:noProof/>
            <w:webHidden/>
          </w:rPr>
          <w:instrText xml:space="preserve"> PAGEREF _Toc130217238 \h </w:instrText>
        </w:r>
        <w:r w:rsidR="00AD0FF9">
          <w:rPr>
            <w:noProof/>
            <w:webHidden/>
          </w:rPr>
        </w:r>
        <w:r w:rsidR="00AD0FF9">
          <w:rPr>
            <w:noProof/>
            <w:webHidden/>
          </w:rPr>
          <w:fldChar w:fldCharType="separate"/>
        </w:r>
        <w:r w:rsidR="00AD0FF9">
          <w:rPr>
            <w:noProof/>
            <w:webHidden/>
          </w:rPr>
          <w:t>46</w:t>
        </w:r>
        <w:r w:rsidR="00AD0FF9">
          <w:rPr>
            <w:noProof/>
            <w:webHidden/>
          </w:rPr>
          <w:fldChar w:fldCharType="end"/>
        </w:r>
      </w:hyperlink>
    </w:p>
    <w:p w14:paraId="6E28539A" w14:textId="348BCAC3" w:rsidR="00AD0FF9" w:rsidRDefault="00000000">
      <w:pPr>
        <w:pStyle w:val="TOC2"/>
        <w:rPr>
          <w:rFonts w:asciiTheme="minorHAnsi" w:eastAsiaTheme="minorEastAsia" w:hAnsiTheme="minorHAnsi" w:cstheme="minorBidi"/>
          <w:sz w:val="22"/>
          <w:szCs w:val="22"/>
          <w:lang w:eastAsia="en-AU"/>
        </w:rPr>
      </w:pPr>
      <w:hyperlink w:anchor="_Toc130217239" w:history="1">
        <w:r w:rsidR="00AD0FF9" w:rsidRPr="00382807">
          <w:rPr>
            <w:rStyle w:val="Hyperlink"/>
          </w:rPr>
          <w:t>Lesson 6: Growing and shrinking number patterns</w:t>
        </w:r>
        <w:r w:rsidR="00AD0FF9">
          <w:rPr>
            <w:webHidden/>
          </w:rPr>
          <w:tab/>
        </w:r>
        <w:r w:rsidR="00AD0FF9">
          <w:rPr>
            <w:webHidden/>
          </w:rPr>
          <w:fldChar w:fldCharType="begin"/>
        </w:r>
        <w:r w:rsidR="00AD0FF9">
          <w:rPr>
            <w:webHidden/>
          </w:rPr>
          <w:instrText xml:space="preserve"> PAGEREF _Toc130217239 \h </w:instrText>
        </w:r>
        <w:r w:rsidR="00AD0FF9">
          <w:rPr>
            <w:webHidden/>
          </w:rPr>
        </w:r>
        <w:r w:rsidR="00AD0FF9">
          <w:rPr>
            <w:webHidden/>
          </w:rPr>
          <w:fldChar w:fldCharType="separate"/>
        </w:r>
        <w:r w:rsidR="00AD0FF9">
          <w:rPr>
            <w:webHidden/>
          </w:rPr>
          <w:t>48</w:t>
        </w:r>
        <w:r w:rsidR="00AD0FF9">
          <w:rPr>
            <w:webHidden/>
          </w:rPr>
          <w:fldChar w:fldCharType="end"/>
        </w:r>
      </w:hyperlink>
    </w:p>
    <w:p w14:paraId="1C1C262C" w14:textId="4024D3ED" w:rsidR="00AD0FF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240" w:history="1">
        <w:r w:rsidR="00AD0FF9" w:rsidRPr="00382807">
          <w:rPr>
            <w:rStyle w:val="Hyperlink"/>
            <w:noProof/>
          </w:rPr>
          <w:t>Daily number sense: What number comes next? Choral counting by twos – 15 minutes</w:t>
        </w:r>
        <w:r w:rsidR="00AD0FF9">
          <w:rPr>
            <w:noProof/>
            <w:webHidden/>
          </w:rPr>
          <w:tab/>
        </w:r>
        <w:r w:rsidR="00AD0FF9">
          <w:rPr>
            <w:noProof/>
            <w:webHidden/>
          </w:rPr>
          <w:fldChar w:fldCharType="begin"/>
        </w:r>
        <w:r w:rsidR="00AD0FF9">
          <w:rPr>
            <w:noProof/>
            <w:webHidden/>
          </w:rPr>
          <w:instrText xml:space="preserve"> PAGEREF _Toc130217240 \h </w:instrText>
        </w:r>
        <w:r w:rsidR="00AD0FF9">
          <w:rPr>
            <w:noProof/>
            <w:webHidden/>
          </w:rPr>
        </w:r>
        <w:r w:rsidR="00AD0FF9">
          <w:rPr>
            <w:noProof/>
            <w:webHidden/>
          </w:rPr>
          <w:fldChar w:fldCharType="separate"/>
        </w:r>
        <w:r w:rsidR="00AD0FF9">
          <w:rPr>
            <w:noProof/>
            <w:webHidden/>
          </w:rPr>
          <w:t>49</w:t>
        </w:r>
        <w:r w:rsidR="00AD0FF9">
          <w:rPr>
            <w:noProof/>
            <w:webHidden/>
          </w:rPr>
          <w:fldChar w:fldCharType="end"/>
        </w:r>
      </w:hyperlink>
    </w:p>
    <w:p w14:paraId="7EF116C2" w14:textId="325BFDE4" w:rsidR="00AD0FF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241" w:history="1">
        <w:r w:rsidR="00AD0FF9" w:rsidRPr="00382807">
          <w:rPr>
            <w:rStyle w:val="Hyperlink"/>
            <w:noProof/>
          </w:rPr>
          <w:t>Consolidation and meaningful practice: Discuss and connect the mathematics – 5 minutes</w:t>
        </w:r>
        <w:r w:rsidR="00AD0FF9">
          <w:rPr>
            <w:noProof/>
            <w:webHidden/>
          </w:rPr>
          <w:tab/>
        </w:r>
        <w:r w:rsidR="00AD0FF9">
          <w:rPr>
            <w:noProof/>
            <w:webHidden/>
          </w:rPr>
          <w:fldChar w:fldCharType="begin"/>
        </w:r>
        <w:r w:rsidR="00AD0FF9">
          <w:rPr>
            <w:noProof/>
            <w:webHidden/>
          </w:rPr>
          <w:instrText xml:space="preserve"> PAGEREF _Toc130217241 \h </w:instrText>
        </w:r>
        <w:r w:rsidR="00AD0FF9">
          <w:rPr>
            <w:noProof/>
            <w:webHidden/>
          </w:rPr>
        </w:r>
        <w:r w:rsidR="00AD0FF9">
          <w:rPr>
            <w:noProof/>
            <w:webHidden/>
          </w:rPr>
          <w:fldChar w:fldCharType="separate"/>
        </w:r>
        <w:r w:rsidR="00AD0FF9">
          <w:rPr>
            <w:noProof/>
            <w:webHidden/>
          </w:rPr>
          <w:t>50</w:t>
        </w:r>
        <w:r w:rsidR="00AD0FF9">
          <w:rPr>
            <w:noProof/>
            <w:webHidden/>
          </w:rPr>
          <w:fldChar w:fldCharType="end"/>
        </w:r>
      </w:hyperlink>
    </w:p>
    <w:p w14:paraId="02031A33" w14:textId="52792CFA" w:rsidR="00AD0FF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242" w:history="1">
        <w:r w:rsidR="00AD0FF9" w:rsidRPr="00382807">
          <w:rPr>
            <w:rStyle w:val="Hyperlink"/>
            <w:noProof/>
          </w:rPr>
          <w:t>Input–output robot – 30 minutes</w:t>
        </w:r>
        <w:r w:rsidR="00AD0FF9">
          <w:rPr>
            <w:noProof/>
            <w:webHidden/>
          </w:rPr>
          <w:tab/>
        </w:r>
        <w:r w:rsidR="00AD0FF9">
          <w:rPr>
            <w:noProof/>
            <w:webHidden/>
          </w:rPr>
          <w:fldChar w:fldCharType="begin"/>
        </w:r>
        <w:r w:rsidR="00AD0FF9">
          <w:rPr>
            <w:noProof/>
            <w:webHidden/>
          </w:rPr>
          <w:instrText xml:space="preserve"> PAGEREF _Toc130217242 \h </w:instrText>
        </w:r>
        <w:r w:rsidR="00AD0FF9">
          <w:rPr>
            <w:noProof/>
            <w:webHidden/>
          </w:rPr>
        </w:r>
        <w:r w:rsidR="00AD0FF9">
          <w:rPr>
            <w:noProof/>
            <w:webHidden/>
          </w:rPr>
          <w:fldChar w:fldCharType="separate"/>
        </w:r>
        <w:r w:rsidR="00AD0FF9">
          <w:rPr>
            <w:noProof/>
            <w:webHidden/>
          </w:rPr>
          <w:t>50</w:t>
        </w:r>
        <w:r w:rsidR="00AD0FF9">
          <w:rPr>
            <w:noProof/>
            <w:webHidden/>
          </w:rPr>
          <w:fldChar w:fldCharType="end"/>
        </w:r>
      </w:hyperlink>
    </w:p>
    <w:p w14:paraId="4C10C49C" w14:textId="4C230ABC" w:rsidR="00AD0FF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243" w:history="1">
        <w:r w:rsidR="00AD0FF9" w:rsidRPr="00382807">
          <w:rPr>
            <w:rStyle w:val="Hyperlink"/>
            <w:noProof/>
          </w:rPr>
          <w:t>Consolidation and meaningful practice: Discuss and connect the mathematics – 20 minutes</w:t>
        </w:r>
        <w:r w:rsidR="00AD0FF9">
          <w:rPr>
            <w:noProof/>
            <w:webHidden/>
          </w:rPr>
          <w:tab/>
        </w:r>
        <w:r w:rsidR="00AD0FF9">
          <w:rPr>
            <w:noProof/>
            <w:webHidden/>
          </w:rPr>
          <w:fldChar w:fldCharType="begin"/>
        </w:r>
        <w:r w:rsidR="00AD0FF9">
          <w:rPr>
            <w:noProof/>
            <w:webHidden/>
          </w:rPr>
          <w:instrText xml:space="preserve"> PAGEREF _Toc130217243 \h </w:instrText>
        </w:r>
        <w:r w:rsidR="00AD0FF9">
          <w:rPr>
            <w:noProof/>
            <w:webHidden/>
          </w:rPr>
        </w:r>
        <w:r w:rsidR="00AD0FF9">
          <w:rPr>
            <w:noProof/>
            <w:webHidden/>
          </w:rPr>
          <w:fldChar w:fldCharType="separate"/>
        </w:r>
        <w:r w:rsidR="00AD0FF9">
          <w:rPr>
            <w:noProof/>
            <w:webHidden/>
          </w:rPr>
          <w:t>52</w:t>
        </w:r>
        <w:r w:rsidR="00AD0FF9">
          <w:rPr>
            <w:noProof/>
            <w:webHidden/>
          </w:rPr>
          <w:fldChar w:fldCharType="end"/>
        </w:r>
      </w:hyperlink>
    </w:p>
    <w:p w14:paraId="3A536359" w14:textId="4A79BB50" w:rsidR="00AD0FF9" w:rsidRDefault="00000000">
      <w:pPr>
        <w:pStyle w:val="TOC2"/>
        <w:rPr>
          <w:rFonts w:asciiTheme="minorHAnsi" w:eastAsiaTheme="minorEastAsia" w:hAnsiTheme="minorHAnsi" w:cstheme="minorBidi"/>
          <w:sz w:val="22"/>
          <w:szCs w:val="22"/>
          <w:lang w:eastAsia="en-AU"/>
        </w:rPr>
      </w:pPr>
      <w:hyperlink w:anchor="_Toc130217244" w:history="1">
        <w:r w:rsidR="00AD0FF9" w:rsidRPr="00382807">
          <w:rPr>
            <w:rStyle w:val="Hyperlink"/>
          </w:rPr>
          <w:t>Lesson 7: Place value in number patterns</w:t>
        </w:r>
        <w:r w:rsidR="00AD0FF9">
          <w:rPr>
            <w:webHidden/>
          </w:rPr>
          <w:tab/>
        </w:r>
        <w:r w:rsidR="00AD0FF9">
          <w:rPr>
            <w:webHidden/>
          </w:rPr>
          <w:fldChar w:fldCharType="begin"/>
        </w:r>
        <w:r w:rsidR="00AD0FF9">
          <w:rPr>
            <w:webHidden/>
          </w:rPr>
          <w:instrText xml:space="preserve"> PAGEREF _Toc130217244 \h </w:instrText>
        </w:r>
        <w:r w:rsidR="00AD0FF9">
          <w:rPr>
            <w:webHidden/>
          </w:rPr>
        </w:r>
        <w:r w:rsidR="00AD0FF9">
          <w:rPr>
            <w:webHidden/>
          </w:rPr>
          <w:fldChar w:fldCharType="separate"/>
        </w:r>
        <w:r w:rsidR="00AD0FF9">
          <w:rPr>
            <w:webHidden/>
          </w:rPr>
          <w:t>55</w:t>
        </w:r>
        <w:r w:rsidR="00AD0FF9">
          <w:rPr>
            <w:webHidden/>
          </w:rPr>
          <w:fldChar w:fldCharType="end"/>
        </w:r>
      </w:hyperlink>
    </w:p>
    <w:p w14:paraId="2C173389" w14:textId="46A2B7EB" w:rsidR="00AD0FF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245" w:history="1">
        <w:r w:rsidR="00AD0FF9" w:rsidRPr="00382807">
          <w:rPr>
            <w:rStyle w:val="Hyperlink"/>
            <w:noProof/>
          </w:rPr>
          <w:t>Daily number sense: Missing numbers – 10 minutes</w:t>
        </w:r>
        <w:r w:rsidR="00AD0FF9">
          <w:rPr>
            <w:noProof/>
            <w:webHidden/>
          </w:rPr>
          <w:tab/>
        </w:r>
        <w:r w:rsidR="00AD0FF9">
          <w:rPr>
            <w:noProof/>
            <w:webHidden/>
          </w:rPr>
          <w:fldChar w:fldCharType="begin"/>
        </w:r>
        <w:r w:rsidR="00AD0FF9">
          <w:rPr>
            <w:noProof/>
            <w:webHidden/>
          </w:rPr>
          <w:instrText xml:space="preserve"> PAGEREF _Toc130217245 \h </w:instrText>
        </w:r>
        <w:r w:rsidR="00AD0FF9">
          <w:rPr>
            <w:noProof/>
            <w:webHidden/>
          </w:rPr>
        </w:r>
        <w:r w:rsidR="00AD0FF9">
          <w:rPr>
            <w:noProof/>
            <w:webHidden/>
          </w:rPr>
          <w:fldChar w:fldCharType="separate"/>
        </w:r>
        <w:r w:rsidR="00AD0FF9">
          <w:rPr>
            <w:noProof/>
            <w:webHidden/>
          </w:rPr>
          <w:t>55</w:t>
        </w:r>
        <w:r w:rsidR="00AD0FF9">
          <w:rPr>
            <w:noProof/>
            <w:webHidden/>
          </w:rPr>
          <w:fldChar w:fldCharType="end"/>
        </w:r>
      </w:hyperlink>
    </w:p>
    <w:p w14:paraId="1120DF52" w14:textId="18EC64DF" w:rsidR="00AD0FF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246" w:history="1">
        <w:r w:rsidR="00AD0FF9" w:rsidRPr="00382807">
          <w:rPr>
            <w:rStyle w:val="Hyperlink"/>
            <w:noProof/>
          </w:rPr>
          <w:t>Window mysteries – 40 minutes</w:t>
        </w:r>
        <w:r w:rsidR="00AD0FF9">
          <w:rPr>
            <w:noProof/>
            <w:webHidden/>
          </w:rPr>
          <w:tab/>
        </w:r>
        <w:r w:rsidR="00AD0FF9">
          <w:rPr>
            <w:noProof/>
            <w:webHidden/>
          </w:rPr>
          <w:fldChar w:fldCharType="begin"/>
        </w:r>
        <w:r w:rsidR="00AD0FF9">
          <w:rPr>
            <w:noProof/>
            <w:webHidden/>
          </w:rPr>
          <w:instrText xml:space="preserve"> PAGEREF _Toc130217246 \h </w:instrText>
        </w:r>
        <w:r w:rsidR="00AD0FF9">
          <w:rPr>
            <w:noProof/>
            <w:webHidden/>
          </w:rPr>
        </w:r>
        <w:r w:rsidR="00AD0FF9">
          <w:rPr>
            <w:noProof/>
            <w:webHidden/>
          </w:rPr>
          <w:fldChar w:fldCharType="separate"/>
        </w:r>
        <w:r w:rsidR="00AD0FF9">
          <w:rPr>
            <w:noProof/>
            <w:webHidden/>
          </w:rPr>
          <w:t>57</w:t>
        </w:r>
        <w:r w:rsidR="00AD0FF9">
          <w:rPr>
            <w:noProof/>
            <w:webHidden/>
          </w:rPr>
          <w:fldChar w:fldCharType="end"/>
        </w:r>
      </w:hyperlink>
    </w:p>
    <w:p w14:paraId="35240A62" w14:textId="4D47DBC1" w:rsidR="00AD0FF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247" w:history="1">
        <w:r w:rsidR="00AD0FF9" w:rsidRPr="00382807">
          <w:rPr>
            <w:rStyle w:val="Hyperlink"/>
            <w:noProof/>
          </w:rPr>
          <w:t>Consolidation and meaningful practice: Discuss and connect the mathematics – 10 minutes</w:t>
        </w:r>
        <w:r w:rsidR="00AD0FF9">
          <w:rPr>
            <w:noProof/>
            <w:webHidden/>
          </w:rPr>
          <w:tab/>
        </w:r>
        <w:r w:rsidR="00AD0FF9">
          <w:rPr>
            <w:noProof/>
            <w:webHidden/>
          </w:rPr>
          <w:fldChar w:fldCharType="begin"/>
        </w:r>
        <w:r w:rsidR="00AD0FF9">
          <w:rPr>
            <w:noProof/>
            <w:webHidden/>
          </w:rPr>
          <w:instrText xml:space="preserve"> PAGEREF _Toc130217247 \h </w:instrText>
        </w:r>
        <w:r w:rsidR="00AD0FF9">
          <w:rPr>
            <w:noProof/>
            <w:webHidden/>
          </w:rPr>
        </w:r>
        <w:r w:rsidR="00AD0FF9">
          <w:rPr>
            <w:noProof/>
            <w:webHidden/>
          </w:rPr>
          <w:fldChar w:fldCharType="separate"/>
        </w:r>
        <w:r w:rsidR="00AD0FF9">
          <w:rPr>
            <w:noProof/>
            <w:webHidden/>
          </w:rPr>
          <w:t>58</w:t>
        </w:r>
        <w:r w:rsidR="00AD0FF9">
          <w:rPr>
            <w:noProof/>
            <w:webHidden/>
          </w:rPr>
          <w:fldChar w:fldCharType="end"/>
        </w:r>
      </w:hyperlink>
    </w:p>
    <w:p w14:paraId="42AF10EB" w14:textId="5751F014" w:rsidR="00AD0FF9" w:rsidRDefault="00000000">
      <w:pPr>
        <w:pStyle w:val="TOC2"/>
        <w:rPr>
          <w:rFonts w:asciiTheme="minorHAnsi" w:eastAsiaTheme="minorEastAsia" w:hAnsiTheme="minorHAnsi" w:cstheme="minorBidi"/>
          <w:sz w:val="22"/>
          <w:szCs w:val="22"/>
          <w:lang w:eastAsia="en-AU"/>
        </w:rPr>
      </w:pPr>
      <w:hyperlink w:anchor="_Toc130217248" w:history="1">
        <w:r w:rsidR="00AD0FF9" w:rsidRPr="00382807">
          <w:rPr>
            <w:rStyle w:val="Hyperlink"/>
          </w:rPr>
          <w:t>Lesson 8: Let’s investigate patterns</w:t>
        </w:r>
        <w:r w:rsidR="00AD0FF9">
          <w:rPr>
            <w:webHidden/>
          </w:rPr>
          <w:tab/>
        </w:r>
        <w:r w:rsidR="00AD0FF9">
          <w:rPr>
            <w:webHidden/>
          </w:rPr>
          <w:fldChar w:fldCharType="begin"/>
        </w:r>
        <w:r w:rsidR="00AD0FF9">
          <w:rPr>
            <w:webHidden/>
          </w:rPr>
          <w:instrText xml:space="preserve"> PAGEREF _Toc130217248 \h </w:instrText>
        </w:r>
        <w:r w:rsidR="00AD0FF9">
          <w:rPr>
            <w:webHidden/>
          </w:rPr>
        </w:r>
        <w:r w:rsidR="00AD0FF9">
          <w:rPr>
            <w:webHidden/>
          </w:rPr>
          <w:fldChar w:fldCharType="separate"/>
        </w:r>
        <w:r w:rsidR="00AD0FF9">
          <w:rPr>
            <w:webHidden/>
          </w:rPr>
          <w:t>60</w:t>
        </w:r>
        <w:r w:rsidR="00AD0FF9">
          <w:rPr>
            <w:webHidden/>
          </w:rPr>
          <w:fldChar w:fldCharType="end"/>
        </w:r>
      </w:hyperlink>
    </w:p>
    <w:p w14:paraId="5128CD81" w14:textId="352E3F3B" w:rsidR="00AD0FF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249" w:history="1">
        <w:r w:rsidR="00AD0FF9" w:rsidRPr="00382807">
          <w:rPr>
            <w:rStyle w:val="Hyperlink"/>
            <w:noProof/>
          </w:rPr>
          <w:t>Daily number sense: Dice collection – 15 minutes</w:t>
        </w:r>
        <w:r w:rsidR="00AD0FF9">
          <w:rPr>
            <w:noProof/>
            <w:webHidden/>
          </w:rPr>
          <w:tab/>
        </w:r>
        <w:r w:rsidR="00AD0FF9">
          <w:rPr>
            <w:noProof/>
            <w:webHidden/>
          </w:rPr>
          <w:fldChar w:fldCharType="begin"/>
        </w:r>
        <w:r w:rsidR="00AD0FF9">
          <w:rPr>
            <w:noProof/>
            <w:webHidden/>
          </w:rPr>
          <w:instrText xml:space="preserve"> PAGEREF _Toc130217249 \h </w:instrText>
        </w:r>
        <w:r w:rsidR="00AD0FF9">
          <w:rPr>
            <w:noProof/>
            <w:webHidden/>
          </w:rPr>
        </w:r>
        <w:r w:rsidR="00AD0FF9">
          <w:rPr>
            <w:noProof/>
            <w:webHidden/>
          </w:rPr>
          <w:fldChar w:fldCharType="separate"/>
        </w:r>
        <w:r w:rsidR="00AD0FF9">
          <w:rPr>
            <w:noProof/>
            <w:webHidden/>
          </w:rPr>
          <w:t>60</w:t>
        </w:r>
        <w:r w:rsidR="00AD0FF9">
          <w:rPr>
            <w:noProof/>
            <w:webHidden/>
          </w:rPr>
          <w:fldChar w:fldCharType="end"/>
        </w:r>
      </w:hyperlink>
    </w:p>
    <w:p w14:paraId="2560A84E" w14:textId="011849FF" w:rsidR="00AD0FF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250" w:history="1">
        <w:r w:rsidR="00AD0FF9" w:rsidRPr="00382807">
          <w:rPr>
            <w:rStyle w:val="Hyperlink"/>
            <w:noProof/>
          </w:rPr>
          <w:t>Let’s frame it! – 50 minutes</w:t>
        </w:r>
        <w:r w:rsidR="00AD0FF9">
          <w:rPr>
            <w:noProof/>
            <w:webHidden/>
          </w:rPr>
          <w:tab/>
        </w:r>
        <w:r w:rsidR="00AD0FF9">
          <w:rPr>
            <w:noProof/>
            <w:webHidden/>
          </w:rPr>
          <w:fldChar w:fldCharType="begin"/>
        </w:r>
        <w:r w:rsidR="00AD0FF9">
          <w:rPr>
            <w:noProof/>
            <w:webHidden/>
          </w:rPr>
          <w:instrText xml:space="preserve"> PAGEREF _Toc130217250 \h </w:instrText>
        </w:r>
        <w:r w:rsidR="00AD0FF9">
          <w:rPr>
            <w:noProof/>
            <w:webHidden/>
          </w:rPr>
        </w:r>
        <w:r w:rsidR="00AD0FF9">
          <w:rPr>
            <w:noProof/>
            <w:webHidden/>
          </w:rPr>
          <w:fldChar w:fldCharType="separate"/>
        </w:r>
        <w:r w:rsidR="00AD0FF9">
          <w:rPr>
            <w:noProof/>
            <w:webHidden/>
          </w:rPr>
          <w:t>61</w:t>
        </w:r>
        <w:r w:rsidR="00AD0FF9">
          <w:rPr>
            <w:noProof/>
            <w:webHidden/>
          </w:rPr>
          <w:fldChar w:fldCharType="end"/>
        </w:r>
      </w:hyperlink>
    </w:p>
    <w:p w14:paraId="08257508" w14:textId="6E7F76F6" w:rsidR="00AD0FF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17251" w:history="1">
        <w:r w:rsidR="00AD0FF9" w:rsidRPr="00382807">
          <w:rPr>
            <w:rStyle w:val="Hyperlink"/>
            <w:noProof/>
          </w:rPr>
          <w:t>Consolidation and meaningful practice: Discuss and connect the mathematics – 5 minutes</w:t>
        </w:r>
        <w:r w:rsidR="00AD0FF9">
          <w:rPr>
            <w:noProof/>
            <w:webHidden/>
          </w:rPr>
          <w:tab/>
        </w:r>
        <w:r w:rsidR="00AD0FF9">
          <w:rPr>
            <w:noProof/>
            <w:webHidden/>
          </w:rPr>
          <w:fldChar w:fldCharType="begin"/>
        </w:r>
        <w:r w:rsidR="00AD0FF9">
          <w:rPr>
            <w:noProof/>
            <w:webHidden/>
          </w:rPr>
          <w:instrText xml:space="preserve"> PAGEREF _Toc130217251 \h </w:instrText>
        </w:r>
        <w:r w:rsidR="00AD0FF9">
          <w:rPr>
            <w:noProof/>
            <w:webHidden/>
          </w:rPr>
        </w:r>
        <w:r w:rsidR="00AD0FF9">
          <w:rPr>
            <w:noProof/>
            <w:webHidden/>
          </w:rPr>
          <w:fldChar w:fldCharType="separate"/>
        </w:r>
        <w:r w:rsidR="00AD0FF9">
          <w:rPr>
            <w:noProof/>
            <w:webHidden/>
          </w:rPr>
          <w:t>66</w:t>
        </w:r>
        <w:r w:rsidR="00AD0FF9">
          <w:rPr>
            <w:noProof/>
            <w:webHidden/>
          </w:rPr>
          <w:fldChar w:fldCharType="end"/>
        </w:r>
      </w:hyperlink>
    </w:p>
    <w:p w14:paraId="20076C54" w14:textId="7C551912" w:rsidR="00AD0FF9" w:rsidRDefault="00000000">
      <w:pPr>
        <w:pStyle w:val="TOC2"/>
        <w:rPr>
          <w:rFonts w:asciiTheme="minorHAnsi" w:eastAsiaTheme="minorEastAsia" w:hAnsiTheme="minorHAnsi" w:cstheme="minorBidi"/>
          <w:sz w:val="22"/>
          <w:szCs w:val="22"/>
          <w:lang w:eastAsia="en-AU"/>
        </w:rPr>
      </w:pPr>
      <w:hyperlink w:anchor="_Toc130217252" w:history="1">
        <w:r w:rsidR="00AD0FF9" w:rsidRPr="00382807">
          <w:rPr>
            <w:rStyle w:val="Hyperlink"/>
          </w:rPr>
          <w:t>Resource 1: 2D paper shapes</w:t>
        </w:r>
        <w:r w:rsidR="00AD0FF9">
          <w:rPr>
            <w:webHidden/>
          </w:rPr>
          <w:tab/>
        </w:r>
        <w:r w:rsidR="00AD0FF9">
          <w:rPr>
            <w:webHidden/>
          </w:rPr>
          <w:fldChar w:fldCharType="begin"/>
        </w:r>
        <w:r w:rsidR="00AD0FF9">
          <w:rPr>
            <w:webHidden/>
          </w:rPr>
          <w:instrText xml:space="preserve"> PAGEREF _Toc130217252 \h </w:instrText>
        </w:r>
        <w:r w:rsidR="00AD0FF9">
          <w:rPr>
            <w:webHidden/>
          </w:rPr>
        </w:r>
        <w:r w:rsidR="00AD0FF9">
          <w:rPr>
            <w:webHidden/>
          </w:rPr>
          <w:fldChar w:fldCharType="separate"/>
        </w:r>
        <w:r w:rsidR="00AD0FF9">
          <w:rPr>
            <w:webHidden/>
          </w:rPr>
          <w:t>67</w:t>
        </w:r>
        <w:r w:rsidR="00AD0FF9">
          <w:rPr>
            <w:webHidden/>
          </w:rPr>
          <w:fldChar w:fldCharType="end"/>
        </w:r>
      </w:hyperlink>
    </w:p>
    <w:p w14:paraId="57D3A3BD" w14:textId="43BD30C6" w:rsidR="00AD0FF9" w:rsidRDefault="00000000">
      <w:pPr>
        <w:pStyle w:val="TOC2"/>
        <w:rPr>
          <w:rFonts w:asciiTheme="minorHAnsi" w:eastAsiaTheme="minorEastAsia" w:hAnsiTheme="minorHAnsi" w:cstheme="minorBidi"/>
          <w:sz w:val="22"/>
          <w:szCs w:val="22"/>
          <w:lang w:eastAsia="en-AU"/>
        </w:rPr>
      </w:pPr>
      <w:hyperlink w:anchor="_Toc130217253" w:history="1">
        <w:r w:rsidR="00AD0FF9" w:rsidRPr="00382807">
          <w:rPr>
            <w:rStyle w:val="Hyperlink"/>
          </w:rPr>
          <w:t>Resource 2: Squares to stairs</w:t>
        </w:r>
        <w:r w:rsidR="00AD0FF9">
          <w:rPr>
            <w:webHidden/>
          </w:rPr>
          <w:tab/>
        </w:r>
        <w:r w:rsidR="00AD0FF9">
          <w:rPr>
            <w:webHidden/>
          </w:rPr>
          <w:fldChar w:fldCharType="begin"/>
        </w:r>
        <w:r w:rsidR="00AD0FF9">
          <w:rPr>
            <w:webHidden/>
          </w:rPr>
          <w:instrText xml:space="preserve"> PAGEREF _Toc130217253 \h </w:instrText>
        </w:r>
        <w:r w:rsidR="00AD0FF9">
          <w:rPr>
            <w:webHidden/>
          </w:rPr>
        </w:r>
        <w:r w:rsidR="00AD0FF9">
          <w:rPr>
            <w:webHidden/>
          </w:rPr>
          <w:fldChar w:fldCharType="separate"/>
        </w:r>
        <w:r w:rsidR="00AD0FF9">
          <w:rPr>
            <w:webHidden/>
          </w:rPr>
          <w:t>68</w:t>
        </w:r>
        <w:r w:rsidR="00AD0FF9">
          <w:rPr>
            <w:webHidden/>
          </w:rPr>
          <w:fldChar w:fldCharType="end"/>
        </w:r>
      </w:hyperlink>
    </w:p>
    <w:p w14:paraId="6D3D5F9A" w14:textId="6BDBA1BD" w:rsidR="00AD0FF9" w:rsidRDefault="00000000">
      <w:pPr>
        <w:pStyle w:val="TOC2"/>
        <w:rPr>
          <w:rFonts w:asciiTheme="minorHAnsi" w:eastAsiaTheme="minorEastAsia" w:hAnsiTheme="minorHAnsi" w:cstheme="minorBidi"/>
          <w:sz w:val="22"/>
          <w:szCs w:val="22"/>
          <w:lang w:eastAsia="en-AU"/>
        </w:rPr>
      </w:pPr>
      <w:hyperlink w:anchor="_Toc130217254" w:history="1">
        <w:r w:rsidR="00AD0FF9" w:rsidRPr="00382807">
          <w:rPr>
            <w:rStyle w:val="Hyperlink"/>
          </w:rPr>
          <w:t>Resource 3: Hundreds chart</w:t>
        </w:r>
        <w:r w:rsidR="00AD0FF9">
          <w:rPr>
            <w:webHidden/>
          </w:rPr>
          <w:tab/>
        </w:r>
        <w:r w:rsidR="00AD0FF9">
          <w:rPr>
            <w:webHidden/>
          </w:rPr>
          <w:fldChar w:fldCharType="begin"/>
        </w:r>
        <w:r w:rsidR="00AD0FF9">
          <w:rPr>
            <w:webHidden/>
          </w:rPr>
          <w:instrText xml:space="preserve"> PAGEREF _Toc130217254 \h </w:instrText>
        </w:r>
        <w:r w:rsidR="00AD0FF9">
          <w:rPr>
            <w:webHidden/>
          </w:rPr>
        </w:r>
        <w:r w:rsidR="00AD0FF9">
          <w:rPr>
            <w:webHidden/>
          </w:rPr>
          <w:fldChar w:fldCharType="separate"/>
        </w:r>
        <w:r w:rsidR="00AD0FF9">
          <w:rPr>
            <w:webHidden/>
          </w:rPr>
          <w:t>69</w:t>
        </w:r>
        <w:r w:rsidR="00AD0FF9">
          <w:rPr>
            <w:webHidden/>
          </w:rPr>
          <w:fldChar w:fldCharType="end"/>
        </w:r>
      </w:hyperlink>
    </w:p>
    <w:p w14:paraId="66897DE5" w14:textId="6CC3AC0A" w:rsidR="00AD0FF9" w:rsidRDefault="00000000">
      <w:pPr>
        <w:pStyle w:val="TOC2"/>
        <w:rPr>
          <w:rFonts w:asciiTheme="minorHAnsi" w:eastAsiaTheme="minorEastAsia" w:hAnsiTheme="minorHAnsi" w:cstheme="minorBidi"/>
          <w:sz w:val="22"/>
          <w:szCs w:val="22"/>
          <w:lang w:eastAsia="en-AU"/>
        </w:rPr>
      </w:pPr>
      <w:hyperlink w:anchor="_Toc130217255" w:history="1">
        <w:r w:rsidR="00AD0FF9" w:rsidRPr="00382807">
          <w:rPr>
            <w:rStyle w:val="Hyperlink"/>
          </w:rPr>
          <w:t>Resource 4: Rectangular and hexagonal frames</w:t>
        </w:r>
        <w:r w:rsidR="00AD0FF9">
          <w:rPr>
            <w:webHidden/>
          </w:rPr>
          <w:tab/>
        </w:r>
        <w:r w:rsidR="00AD0FF9">
          <w:rPr>
            <w:webHidden/>
          </w:rPr>
          <w:fldChar w:fldCharType="begin"/>
        </w:r>
        <w:r w:rsidR="00AD0FF9">
          <w:rPr>
            <w:webHidden/>
          </w:rPr>
          <w:instrText xml:space="preserve"> PAGEREF _Toc130217255 \h </w:instrText>
        </w:r>
        <w:r w:rsidR="00AD0FF9">
          <w:rPr>
            <w:webHidden/>
          </w:rPr>
        </w:r>
        <w:r w:rsidR="00AD0FF9">
          <w:rPr>
            <w:webHidden/>
          </w:rPr>
          <w:fldChar w:fldCharType="separate"/>
        </w:r>
        <w:r w:rsidR="00AD0FF9">
          <w:rPr>
            <w:webHidden/>
          </w:rPr>
          <w:t>70</w:t>
        </w:r>
        <w:r w:rsidR="00AD0FF9">
          <w:rPr>
            <w:webHidden/>
          </w:rPr>
          <w:fldChar w:fldCharType="end"/>
        </w:r>
      </w:hyperlink>
    </w:p>
    <w:p w14:paraId="43AFAA36" w14:textId="4F3F79A1" w:rsidR="00AD0FF9" w:rsidRDefault="00000000">
      <w:pPr>
        <w:pStyle w:val="TOC2"/>
        <w:rPr>
          <w:rFonts w:asciiTheme="minorHAnsi" w:eastAsiaTheme="minorEastAsia" w:hAnsiTheme="minorHAnsi" w:cstheme="minorBidi"/>
          <w:sz w:val="22"/>
          <w:szCs w:val="22"/>
          <w:lang w:eastAsia="en-AU"/>
        </w:rPr>
      </w:pPr>
      <w:hyperlink w:anchor="_Toc130217256" w:history="1">
        <w:r w:rsidR="00AD0FF9" w:rsidRPr="00382807">
          <w:rPr>
            <w:rStyle w:val="Hyperlink"/>
          </w:rPr>
          <w:t>Syllabus outcomes and content</w:t>
        </w:r>
        <w:r w:rsidR="00AD0FF9">
          <w:rPr>
            <w:webHidden/>
          </w:rPr>
          <w:tab/>
        </w:r>
        <w:r w:rsidR="00AD0FF9">
          <w:rPr>
            <w:webHidden/>
          </w:rPr>
          <w:fldChar w:fldCharType="begin"/>
        </w:r>
        <w:r w:rsidR="00AD0FF9">
          <w:rPr>
            <w:webHidden/>
          </w:rPr>
          <w:instrText xml:space="preserve"> PAGEREF _Toc130217256 \h </w:instrText>
        </w:r>
        <w:r w:rsidR="00AD0FF9">
          <w:rPr>
            <w:webHidden/>
          </w:rPr>
        </w:r>
        <w:r w:rsidR="00AD0FF9">
          <w:rPr>
            <w:webHidden/>
          </w:rPr>
          <w:fldChar w:fldCharType="separate"/>
        </w:r>
        <w:r w:rsidR="00AD0FF9">
          <w:rPr>
            <w:webHidden/>
          </w:rPr>
          <w:t>71</w:t>
        </w:r>
        <w:r w:rsidR="00AD0FF9">
          <w:rPr>
            <w:webHidden/>
          </w:rPr>
          <w:fldChar w:fldCharType="end"/>
        </w:r>
      </w:hyperlink>
    </w:p>
    <w:p w14:paraId="4521A24C" w14:textId="0394602F" w:rsidR="00AD0FF9" w:rsidRDefault="00000000">
      <w:pPr>
        <w:pStyle w:val="TOC2"/>
        <w:rPr>
          <w:rFonts w:asciiTheme="minorHAnsi" w:eastAsiaTheme="minorEastAsia" w:hAnsiTheme="minorHAnsi" w:cstheme="minorBidi"/>
          <w:sz w:val="22"/>
          <w:szCs w:val="22"/>
          <w:lang w:eastAsia="en-AU"/>
        </w:rPr>
      </w:pPr>
      <w:hyperlink w:anchor="_Toc130217257" w:history="1">
        <w:r w:rsidR="00AD0FF9" w:rsidRPr="00382807">
          <w:rPr>
            <w:rStyle w:val="Hyperlink"/>
          </w:rPr>
          <w:t>References</w:t>
        </w:r>
        <w:r w:rsidR="00AD0FF9">
          <w:rPr>
            <w:webHidden/>
          </w:rPr>
          <w:tab/>
        </w:r>
        <w:r w:rsidR="00AD0FF9">
          <w:rPr>
            <w:webHidden/>
          </w:rPr>
          <w:fldChar w:fldCharType="begin"/>
        </w:r>
        <w:r w:rsidR="00AD0FF9">
          <w:rPr>
            <w:webHidden/>
          </w:rPr>
          <w:instrText xml:space="preserve"> PAGEREF _Toc130217257 \h </w:instrText>
        </w:r>
        <w:r w:rsidR="00AD0FF9">
          <w:rPr>
            <w:webHidden/>
          </w:rPr>
        </w:r>
        <w:r w:rsidR="00AD0FF9">
          <w:rPr>
            <w:webHidden/>
          </w:rPr>
          <w:fldChar w:fldCharType="separate"/>
        </w:r>
        <w:r w:rsidR="00AD0FF9">
          <w:rPr>
            <w:webHidden/>
          </w:rPr>
          <w:t>76</w:t>
        </w:r>
        <w:r w:rsidR="00AD0FF9">
          <w:rPr>
            <w:webHidden/>
          </w:rPr>
          <w:fldChar w:fldCharType="end"/>
        </w:r>
      </w:hyperlink>
    </w:p>
    <w:p w14:paraId="4C2A39D7" w14:textId="365C1ECB" w:rsidR="00EE5F68" w:rsidRPr="00EE5F68" w:rsidRDefault="00EE1DBB" w:rsidP="00EE5F68">
      <w:r>
        <w:rPr>
          <w:noProof/>
          <w:color w:val="2B579A"/>
          <w:shd w:val="clear" w:color="auto" w:fill="E6E6E6"/>
        </w:rPr>
        <w:fldChar w:fldCharType="end"/>
      </w:r>
      <w:r w:rsidR="00EE5F68">
        <w:rPr>
          <w:shd w:val="clear" w:color="auto" w:fill="E6E6E6"/>
        </w:rPr>
        <w:br w:type="page"/>
      </w:r>
    </w:p>
    <w:p w14:paraId="267AAFA3" w14:textId="5FC964BB" w:rsidR="00A54063" w:rsidRPr="00E55E49" w:rsidRDefault="00A54063" w:rsidP="00EE1DBB">
      <w:pPr>
        <w:pStyle w:val="Heading2"/>
      </w:pPr>
      <w:bookmarkStart w:id="1" w:name="_Toc130217210"/>
      <w:r w:rsidRPr="00E55E49">
        <w:lastRenderedPageBreak/>
        <w:t>Unit description and duration</w:t>
      </w:r>
      <w:bookmarkEnd w:id="1"/>
    </w:p>
    <w:p w14:paraId="4BB0D7CE" w14:textId="1C9A68AD" w:rsidR="00A54063" w:rsidRDefault="00A54063" w:rsidP="7A63979C">
      <w:r>
        <w:t xml:space="preserve">This two-week unit </w:t>
      </w:r>
      <w:r w:rsidR="09A7BB29">
        <w:t>develops student</w:t>
      </w:r>
      <w:r w:rsidR="00826D5E">
        <w:t xml:space="preserve"> knowledge, understanding and skills of two-dimensional shapes and their attributes and properties. Students will also explore patterning in nature and number.</w:t>
      </w:r>
      <w:r>
        <w:t xml:space="preserve"> Students are provided opportunities to:</w:t>
      </w:r>
    </w:p>
    <w:p w14:paraId="643F1955" w14:textId="6DCE8494" w:rsidR="00A54063" w:rsidRDefault="7052C0E2" w:rsidP="7A63979C">
      <w:pPr>
        <w:pStyle w:val="ListBullet"/>
      </w:pPr>
      <w:r>
        <w:t xml:space="preserve">sort collections using attributes and </w:t>
      </w:r>
      <w:proofErr w:type="gramStart"/>
      <w:r>
        <w:t>properties</w:t>
      </w:r>
      <w:proofErr w:type="gramEnd"/>
    </w:p>
    <w:p w14:paraId="5A53E0A3" w14:textId="3B2631E6" w:rsidR="00A54063" w:rsidRDefault="71DCF4F7" w:rsidP="00890EEE">
      <w:pPr>
        <w:pStyle w:val="ListBullet"/>
      </w:pPr>
      <w:r>
        <w:t xml:space="preserve">recognise, name and explore properties of two-dimensional </w:t>
      </w:r>
      <w:proofErr w:type="gramStart"/>
      <w:r>
        <w:t>shapes</w:t>
      </w:r>
      <w:proofErr w:type="gramEnd"/>
    </w:p>
    <w:p w14:paraId="799507CA" w14:textId="03235741" w:rsidR="00A54063" w:rsidRDefault="724CF344" w:rsidP="00890EEE">
      <w:pPr>
        <w:pStyle w:val="ListBullet"/>
      </w:pPr>
      <w:r>
        <w:t xml:space="preserve">investigate repeating shape patterns that grow, shrink, radiate and are </w:t>
      </w:r>
      <w:proofErr w:type="gramStart"/>
      <w:r>
        <w:t>symmetrical</w:t>
      </w:r>
      <w:proofErr w:type="gramEnd"/>
    </w:p>
    <w:p w14:paraId="3B0C0F18" w14:textId="397FAFDE" w:rsidR="564F2F98" w:rsidRDefault="0954A750" w:rsidP="564F2F98">
      <w:pPr>
        <w:pStyle w:val="ListBullet"/>
      </w:pPr>
      <w:r>
        <w:t>investigate repeating number patterns that grow and shrink.</w:t>
      </w:r>
    </w:p>
    <w:p w14:paraId="6558B90E" w14:textId="4DFB5E1F" w:rsidR="00A54063" w:rsidRDefault="00000000" w:rsidP="00E51733">
      <w:pPr>
        <w:pStyle w:val="FeatureBox"/>
      </w:pPr>
      <w:hyperlink r:id="rId8" w:history="1">
        <w:r w:rsidR="00A54063" w:rsidRPr="0048642E">
          <w:rPr>
            <w:rStyle w:val="Hyperlink"/>
          </w:rPr>
          <w:t>Mathematics K</w:t>
        </w:r>
        <w:r w:rsidR="00EE1DBB">
          <w:rPr>
            <w:rStyle w:val="Hyperlink"/>
          </w:rPr>
          <w:t>–10</w:t>
        </w:r>
        <w:r w:rsidR="00A54063" w:rsidRPr="0048642E">
          <w:rPr>
            <w:rStyle w:val="Hyperlink"/>
          </w:rPr>
          <w:t xml:space="preserve"> Syllabus</w:t>
        </w:r>
      </w:hyperlink>
      <w:r w:rsidR="00A54063">
        <w:t xml:space="preserve"> © 202</w:t>
      </w:r>
      <w:r w:rsidR="00EE1DBB">
        <w:t>2</w:t>
      </w:r>
      <w:r w:rsidR="00A54063">
        <w:t xml:space="preserve"> NSW Education Standards Authority (NESA) for and on behalf of the Crown in right of the State of New South Wales.</w:t>
      </w:r>
    </w:p>
    <w:p w14:paraId="17C044DA" w14:textId="786B8CEB" w:rsidR="00A54063" w:rsidRDefault="00A54063" w:rsidP="00EE1DBB">
      <w:pPr>
        <w:pStyle w:val="Heading3"/>
      </w:pPr>
      <w:bookmarkStart w:id="2" w:name="_Toc130217211"/>
      <w:r>
        <w:t>Student prior learning</w:t>
      </w:r>
      <w:bookmarkEnd w:id="2"/>
    </w:p>
    <w:p w14:paraId="461E0EDA" w14:textId="02B66A23" w:rsidR="00A54063" w:rsidRDefault="00A54063" w:rsidP="00E51733">
      <w:r>
        <w:t>Before engaging in these teaching and learning activities, students would benefit from prior experience with:</w:t>
      </w:r>
    </w:p>
    <w:p w14:paraId="64C929E0" w14:textId="4EB120A0" w:rsidR="54B13E10" w:rsidRDefault="0954A750" w:rsidP="7E6D30CF">
      <w:pPr>
        <w:pStyle w:val="ListBullet"/>
        <w:tabs>
          <w:tab w:val="num" w:pos="652"/>
        </w:tabs>
        <w:spacing w:before="120" w:after="120"/>
        <w:rPr>
          <w:rFonts w:eastAsia="Arial"/>
          <w:color w:val="000000" w:themeColor="text1"/>
        </w:rPr>
      </w:pPr>
      <w:r w:rsidRPr="2A89FE84">
        <w:rPr>
          <w:rFonts w:eastAsia="Arial"/>
          <w:color w:val="000000" w:themeColor="text1"/>
        </w:rPr>
        <w:t xml:space="preserve">recognising, </w:t>
      </w:r>
      <w:proofErr w:type="gramStart"/>
      <w:r w:rsidRPr="2A89FE84">
        <w:rPr>
          <w:rFonts w:eastAsia="Arial"/>
          <w:color w:val="000000" w:themeColor="text1"/>
        </w:rPr>
        <w:t>describing</w:t>
      </w:r>
      <w:proofErr w:type="gramEnd"/>
      <w:r w:rsidRPr="2A89FE84">
        <w:rPr>
          <w:rFonts w:eastAsia="Arial"/>
          <w:color w:val="000000" w:themeColor="text1"/>
        </w:rPr>
        <w:t xml:space="preserve"> and naming two-dimensional shapes</w:t>
      </w:r>
    </w:p>
    <w:p w14:paraId="7D0AC7C0" w14:textId="646B2BBB" w:rsidR="564F2F98" w:rsidRDefault="0954A750" w:rsidP="564F2F98">
      <w:pPr>
        <w:pStyle w:val="ListBullet"/>
        <w:tabs>
          <w:tab w:val="num" w:pos="652"/>
        </w:tabs>
        <w:spacing w:before="120" w:after="120"/>
        <w:rPr>
          <w:rFonts w:eastAsia="Arial"/>
          <w:color w:val="000000" w:themeColor="text1"/>
        </w:rPr>
      </w:pPr>
      <w:r w:rsidRPr="2A89FE84">
        <w:rPr>
          <w:rFonts w:eastAsia="Arial"/>
          <w:color w:val="000000" w:themeColor="text1"/>
        </w:rPr>
        <w:t xml:space="preserve">identifying repeating patterns and how they repeat over and over and over </w:t>
      </w:r>
      <w:proofErr w:type="gramStart"/>
      <w:r w:rsidRPr="2A89FE84">
        <w:rPr>
          <w:rFonts w:eastAsia="Arial"/>
          <w:color w:val="000000" w:themeColor="text1"/>
        </w:rPr>
        <w:t>again</w:t>
      </w:r>
      <w:proofErr w:type="gramEnd"/>
    </w:p>
    <w:p w14:paraId="04C48FD0" w14:textId="07746FB8" w:rsidR="564F2F98" w:rsidRDefault="0954A750" w:rsidP="564F2F98">
      <w:pPr>
        <w:pStyle w:val="ListBullet"/>
        <w:tabs>
          <w:tab w:val="num" w:pos="652"/>
        </w:tabs>
        <w:spacing w:before="120" w:after="120"/>
        <w:rPr>
          <w:rFonts w:eastAsia="Arial"/>
          <w:color w:val="000000" w:themeColor="text1"/>
        </w:rPr>
      </w:pPr>
      <w:r w:rsidRPr="2A89FE84">
        <w:rPr>
          <w:rFonts w:eastAsia="Arial"/>
          <w:color w:val="000000" w:themeColor="text1"/>
        </w:rPr>
        <w:t>counting to at least 100 and skip counting by</w:t>
      </w:r>
      <w:r w:rsidR="00B738CD">
        <w:rPr>
          <w:rFonts w:eastAsia="Arial"/>
          <w:color w:val="000000" w:themeColor="text1"/>
        </w:rPr>
        <w:t xml:space="preserve"> two</w:t>
      </w:r>
      <w:r w:rsidRPr="2A89FE84">
        <w:rPr>
          <w:rFonts w:eastAsia="Arial"/>
          <w:color w:val="000000" w:themeColor="text1"/>
        </w:rPr>
        <w:t xml:space="preserve">s, </w:t>
      </w:r>
      <w:proofErr w:type="gramStart"/>
      <w:r w:rsidR="00B738CD">
        <w:rPr>
          <w:rFonts w:eastAsia="Arial"/>
          <w:color w:val="000000" w:themeColor="text1"/>
        </w:rPr>
        <w:t>five</w:t>
      </w:r>
      <w:r w:rsidRPr="2A89FE84">
        <w:rPr>
          <w:rFonts w:eastAsia="Arial"/>
          <w:color w:val="000000" w:themeColor="text1"/>
        </w:rPr>
        <w:t>s</w:t>
      </w:r>
      <w:proofErr w:type="gramEnd"/>
      <w:r w:rsidRPr="2A89FE84">
        <w:rPr>
          <w:rFonts w:eastAsia="Arial"/>
          <w:color w:val="000000" w:themeColor="text1"/>
        </w:rPr>
        <w:t xml:space="preserve"> and </w:t>
      </w:r>
      <w:r w:rsidR="00B738CD">
        <w:rPr>
          <w:rFonts w:eastAsia="Arial"/>
          <w:color w:val="000000" w:themeColor="text1"/>
        </w:rPr>
        <w:t>ten</w:t>
      </w:r>
      <w:r w:rsidRPr="2A89FE84">
        <w:rPr>
          <w:rFonts w:eastAsia="Arial"/>
          <w:color w:val="000000" w:themeColor="text1"/>
        </w:rPr>
        <w:t>s</w:t>
      </w:r>
      <w:r w:rsidR="00605A0D">
        <w:rPr>
          <w:rFonts w:eastAsia="Arial"/>
          <w:color w:val="000000" w:themeColor="text1"/>
        </w:rPr>
        <w:t>.</w:t>
      </w:r>
    </w:p>
    <w:p w14:paraId="4D723A03" w14:textId="14AA6141" w:rsidR="00074F0F" w:rsidRDefault="00074F0F" w:rsidP="00385DFB">
      <w:pPr>
        <w:pStyle w:val="Heading2"/>
      </w:pPr>
      <w:bookmarkStart w:id="3" w:name="_Toc130217212"/>
      <w:r>
        <w:lastRenderedPageBreak/>
        <w:t>Lesson overview and resources</w:t>
      </w:r>
      <w:bookmarkEnd w:id="3"/>
    </w:p>
    <w:p w14:paraId="3228533E" w14:textId="77777777" w:rsidR="00982157" w:rsidRPr="00B80AAD" w:rsidRDefault="00074F0F" w:rsidP="00E51733">
      <w:r w:rsidRPr="00B80AAD">
        <w:t>The table below outlines the sequence and approximate timing of lessons; syllabus focus areas and content groups; and resources.</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4855"/>
        <w:gridCol w:w="4854"/>
        <w:gridCol w:w="4851"/>
      </w:tblGrid>
      <w:tr w:rsidR="008F1953" w14:paraId="6C385370" w14:textId="77777777" w:rsidTr="003D3DC2">
        <w:trPr>
          <w:cnfStyle w:val="100000000000" w:firstRow="1" w:lastRow="0" w:firstColumn="0" w:lastColumn="0" w:oddVBand="0" w:evenVBand="0" w:oddHBand="0" w:evenHBand="0" w:firstRowFirstColumn="0" w:firstRowLastColumn="0" w:lastRowFirstColumn="0" w:lastRowLastColumn="0"/>
        </w:trPr>
        <w:tc>
          <w:tcPr>
            <w:tcW w:w="1667" w:type="pct"/>
          </w:tcPr>
          <w:p w14:paraId="500E364F" w14:textId="77777777" w:rsidR="00074F0F" w:rsidRDefault="00074F0F" w:rsidP="00E51733">
            <w:r w:rsidRPr="00A348FD">
              <w:t>Lesson</w:t>
            </w:r>
          </w:p>
        </w:tc>
        <w:tc>
          <w:tcPr>
            <w:tcW w:w="1667" w:type="pct"/>
          </w:tcPr>
          <w:p w14:paraId="4C4644CC" w14:textId="77777777" w:rsidR="00074F0F" w:rsidRDefault="00074F0F" w:rsidP="00E51733">
            <w:r w:rsidRPr="00A348FD">
              <w:t>Syllabus focus area and content groups</w:t>
            </w:r>
          </w:p>
        </w:tc>
        <w:tc>
          <w:tcPr>
            <w:tcW w:w="1667" w:type="pct"/>
          </w:tcPr>
          <w:p w14:paraId="3ECA269E" w14:textId="77777777" w:rsidR="00074F0F" w:rsidRDefault="00074F0F" w:rsidP="00E51733">
            <w:r w:rsidRPr="00A348FD">
              <w:t>Resources</w:t>
            </w:r>
          </w:p>
        </w:tc>
      </w:tr>
      <w:bookmarkStart w:id="4" w:name="Lesson_1"/>
      <w:tr w:rsidR="00074F0F" w14:paraId="71FAD580" w14:textId="77777777" w:rsidTr="003D3DC2">
        <w:trPr>
          <w:cnfStyle w:val="000000100000" w:firstRow="0" w:lastRow="0" w:firstColumn="0" w:lastColumn="0" w:oddVBand="0" w:evenVBand="0" w:oddHBand="1" w:evenHBand="0" w:firstRowFirstColumn="0" w:firstRowLastColumn="0" w:lastRowFirstColumn="0" w:lastRowLastColumn="0"/>
        </w:trPr>
        <w:tc>
          <w:tcPr>
            <w:tcW w:w="1667" w:type="pct"/>
          </w:tcPr>
          <w:p w14:paraId="47E5D9F0" w14:textId="586670E7" w:rsidR="00074F0F" w:rsidRPr="009F4347" w:rsidRDefault="00D20AC9" w:rsidP="00E51733">
            <w:r>
              <w:rPr>
                <w:rStyle w:val="Hyperlink"/>
                <w:b/>
                <w:bCs/>
              </w:rPr>
              <w:fldChar w:fldCharType="begin"/>
            </w:r>
            <w:r>
              <w:rPr>
                <w:rStyle w:val="Hyperlink"/>
                <w:b/>
                <w:bCs/>
              </w:rPr>
              <w:instrText xml:space="preserve"> HYPERLINK  \l "_Lesson_1:_Exploring" </w:instrText>
            </w:r>
            <w:r>
              <w:rPr>
                <w:rStyle w:val="Hyperlink"/>
                <w:b/>
                <w:bCs/>
              </w:rPr>
            </w:r>
            <w:r>
              <w:rPr>
                <w:rStyle w:val="Hyperlink"/>
                <w:b/>
                <w:bCs/>
              </w:rPr>
              <w:fldChar w:fldCharType="separate"/>
            </w:r>
            <w:r w:rsidR="6310305F" w:rsidRPr="00D20AC9">
              <w:rPr>
                <w:rStyle w:val="Hyperlink"/>
                <w:b/>
                <w:bCs/>
              </w:rPr>
              <w:t>Lesson 1</w:t>
            </w:r>
            <w:r w:rsidR="15F5F868" w:rsidRPr="00D20AC9">
              <w:rPr>
                <w:rStyle w:val="Hyperlink"/>
                <w:b/>
                <w:bCs/>
              </w:rPr>
              <w:t>:</w:t>
            </w:r>
            <w:r w:rsidR="6310305F" w:rsidRPr="00D20AC9">
              <w:rPr>
                <w:rStyle w:val="Hyperlink"/>
                <w:b/>
                <w:bCs/>
              </w:rPr>
              <w:t xml:space="preserve"> Exploring attributes and </w:t>
            </w:r>
            <w:r w:rsidR="48FA4F47" w:rsidRPr="00D20AC9">
              <w:rPr>
                <w:rStyle w:val="Hyperlink"/>
                <w:b/>
                <w:bCs/>
              </w:rPr>
              <w:t xml:space="preserve">properties </w:t>
            </w:r>
            <w:r w:rsidR="2B7A30E3" w:rsidRPr="00D20AC9">
              <w:rPr>
                <w:rStyle w:val="Hyperlink"/>
                <w:b/>
                <w:bCs/>
              </w:rPr>
              <w:t>of shapes</w:t>
            </w:r>
            <w:r>
              <w:rPr>
                <w:rStyle w:val="Hyperlink"/>
                <w:b/>
                <w:bCs/>
              </w:rPr>
              <w:fldChar w:fldCharType="end"/>
            </w:r>
          </w:p>
          <w:bookmarkEnd w:id="4"/>
          <w:p w14:paraId="60AC4E87" w14:textId="68FBEC7E" w:rsidR="00074F0F" w:rsidRDefault="2C3205B5" w:rsidP="00E51733">
            <w:r>
              <w:t>7</w:t>
            </w:r>
            <w:r w:rsidR="00EE5F68">
              <w:t>5</w:t>
            </w:r>
            <w:r>
              <w:t xml:space="preserve"> minutes</w:t>
            </w:r>
          </w:p>
          <w:p w14:paraId="4403C8AB" w14:textId="25FF45DE" w:rsidR="00074F0F" w:rsidRDefault="5D5F8071" w:rsidP="03514D62">
            <w:pPr>
              <w:rPr>
                <w:rStyle w:val="Strong"/>
                <w:b w:val="0"/>
                <w:highlight w:val="yellow"/>
              </w:rPr>
            </w:pPr>
            <w:r>
              <w:t>Attributes</w:t>
            </w:r>
            <w:r w:rsidRPr="58527F2A">
              <w:rPr>
                <w:b/>
                <w:bCs/>
              </w:rPr>
              <w:t xml:space="preserve"> </w:t>
            </w:r>
            <w:r>
              <w:t>and properties can be used to describe similarities and differences between shapes.</w:t>
            </w:r>
          </w:p>
        </w:tc>
        <w:tc>
          <w:tcPr>
            <w:tcW w:w="1667" w:type="pct"/>
          </w:tcPr>
          <w:p w14:paraId="71B55007" w14:textId="4AF3C0EC" w:rsidR="072A4363" w:rsidRDefault="7CF145AD" w:rsidP="072A4363">
            <w:pPr>
              <w:rPr>
                <w:rStyle w:val="Strong"/>
              </w:rPr>
            </w:pPr>
            <w:r w:rsidRPr="017F7A83">
              <w:rPr>
                <w:rStyle w:val="Strong"/>
              </w:rPr>
              <w:t xml:space="preserve">Representing whole </w:t>
            </w:r>
            <w:proofErr w:type="gramStart"/>
            <w:r w:rsidRPr="017F7A83">
              <w:rPr>
                <w:rStyle w:val="Strong"/>
              </w:rPr>
              <w:t>numbers</w:t>
            </w:r>
            <w:proofErr w:type="gramEnd"/>
            <w:r w:rsidRPr="017F7A83">
              <w:rPr>
                <w:rStyle w:val="Strong"/>
              </w:rPr>
              <w:t xml:space="preserve"> A</w:t>
            </w:r>
          </w:p>
          <w:p w14:paraId="4558851D" w14:textId="32C16A72" w:rsidR="053A690B" w:rsidRDefault="6D255F7E" w:rsidP="053A690B">
            <w:pPr>
              <w:pStyle w:val="ListBullet"/>
            </w:pPr>
            <w:r>
              <w:t xml:space="preserve">Use counting sequences of ones with two-digit numbers and </w:t>
            </w:r>
            <w:proofErr w:type="gramStart"/>
            <w:r>
              <w:t>beyond</w:t>
            </w:r>
            <w:proofErr w:type="gramEnd"/>
          </w:p>
          <w:p w14:paraId="6036136C" w14:textId="7078C81C" w:rsidR="00074F0F" w:rsidRPr="00385DFB" w:rsidRDefault="03514D62" w:rsidP="00E51733">
            <w:pPr>
              <w:rPr>
                <w:rStyle w:val="Strong"/>
              </w:rPr>
            </w:pPr>
            <w:r w:rsidRPr="03514D62">
              <w:rPr>
                <w:rStyle w:val="Strong"/>
              </w:rPr>
              <w:t>Two-dimensional spatial structure A</w:t>
            </w:r>
          </w:p>
          <w:p w14:paraId="15940522" w14:textId="72753FDE" w:rsidR="00074F0F" w:rsidRPr="009B1280" w:rsidRDefault="56465D48" w:rsidP="00890EEE">
            <w:pPr>
              <w:pStyle w:val="ListBullet"/>
            </w:pPr>
            <w:r>
              <w:t xml:space="preserve">Recognise and classify shapes using obvious </w:t>
            </w:r>
            <w:proofErr w:type="gramStart"/>
            <w:r>
              <w:t>features</w:t>
            </w:r>
            <w:proofErr w:type="gramEnd"/>
          </w:p>
          <w:p w14:paraId="2AD607E7" w14:textId="75FC68C1" w:rsidR="03514D62" w:rsidRDefault="03514D62" w:rsidP="03514D62">
            <w:pPr>
              <w:rPr>
                <w:rStyle w:val="Strong"/>
              </w:rPr>
            </w:pPr>
            <w:r w:rsidRPr="03514D62">
              <w:rPr>
                <w:rStyle w:val="Strong"/>
              </w:rPr>
              <w:t>Two-dimensional spatial structure B</w:t>
            </w:r>
          </w:p>
          <w:p w14:paraId="07B14E12" w14:textId="3B2631E6" w:rsidR="00074F0F" w:rsidRDefault="418409CC" w:rsidP="00865050">
            <w:pPr>
              <w:pStyle w:val="ListBullet"/>
            </w:pPr>
            <w:r>
              <w:t xml:space="preserve">Represent, </w:t>
            </w:r>
            <w:proofErr w:type="gramStart"/>
            <w:r>
              <w:t>combine</w:t>
            </w:r>
            <w:proofErr w:type="gramEnd"/>
            <w:r>
              <w:t xml:space="preserve"> and separate two-dimensional shapes</w:t>
            </w:r>
          </w:p>
        </w:tc>
        <w:tc>
          <w:tcPr>
            <w:tcW w:w="1667" w:type="pct"/>
          </w:tcPr>
          <w:p w14:paraId="620162DE" w14:textId="77777777" w:rsidR="007E6F2C" w:rsidRPr="009B1280" w:rsidRDefault="007E6F2C" w:rsidP="007E6F2C">
            <w:pPr>
              <w:pStyle w:val="ListBullet"/>
            </w:pPr>
            <w:bookmarkStart w:id="5" w:name="_Hlk110350522"/>
            <w:r>
              <w:rPr>
                <w:rFonts w:eastAsia="Arial"/>
              </w:rPr>
              <w:t>Video:</w:t>
            </w:r>
            <w:r w:rsidRPr="2A89FE84">
              <w:rPr>
                <w:rFonts w:eastAsia="Arial"/>
              </w:rPr>
              <w:t xml:space="preserve"> </w:t>
            </w:r>
            <w:hyperlink r:id="rId9" w:anchor=":~:text=Sort%20and%20classify%20with%20Eddie" w:history="1">
              <w:r w:rsidRPr="00A20E82">
                <w:rPr>
                  <w:rStyle w:val="Hyperlink"/>
                  <w:rFonts w:eastAsia="Arial"/>
                </w:rPr>
                <w:t>Play School's Marvellous Maths – Sort and classify with Eddie (4:48)</w:t>
              </w:r>
            </w:hyperlink>
          </w:p>
          <w:p w14:paraId="569C2613" w14:textId="3AE54549" w:rsidR="00074F0F" w:rsidRPr="001E548F" w:rsidRDefault="001E548F" w:rsidP="54B13E10">
            <w:pPr>
              <w:pStyle w:val="ListBullet"/>
              <w:rPr>
                <w:rStyle w:val="Hyperlink"/>
                <w:rFonts w:eastAsia="Arial"/>
              </w:rPr>
            </w:pPr>
            <w:r>
              <w:rPr>
                <w:rFonts w:eastAsia="Arial"/>
              </w:rPr>
              <w:fldChar w:fldCharType="begin"/>
            </w:r>
            <w:r>
              <w:rPr>
                <w:rFonts w:eastAsia="Arial"/>
              </w:rPr>
              <w:instrText xml:space="preserve"> HYPERLINK "https://www.resolve.edu.au/patterns-attribute-trains" </w:instrText>
            </w:r>
            <w:r>
              <w:rPr>
                <w:rFonts w:eastAsia="Arial"/>
              </w:rPr>
            </w:r>
            <w:r>
              <w:rPr>
                <w:rFonts w:eastAsia="Arial"/>
              </w:rPr>
              <w:fldChar w:fldCharType="separate"/>
            </w:r>
            <w:r w:rsidR="00CE0288" w:rsidRPr="001E548F">
              <w:rPr>
                <w:rStyle w:val="Hyperlink"/>
                <w:rFonts w:eastAsia="Arial"/>
              </w:rPr>
              <w:t>resolve 1a</w:t>
            </w:r>
            <w:r w:rsidR="45BF4046" w:rsidRPr="001E548F">
              <w:rPr>
                <w:rStyle w:val="Hyperlink"/>
              </w:rPr>
              <w:t xml:space="preserve"> </w:t>
            </w:r>
            <w:r w:rsidR="00CE0288" w:rsidRPr="001E548F">
              <w:rPr>
                <w:rStyle w:val="Hyperlink"/>
              </w:rPr>
              <w:t>Class set of attribute blocks [</w:t>
            </w:r>
            <w:r w:rsidR="009A5DB5" w:rsidRPr="001E548F">
              <w:rPr>
                <w:rStyle w:val="Hyperlink"/>
              </w:rPr>
              <w:t xml:space="preserve">PDF </w:t>
            </w:r>
            <w:r w:rsidR="6493B5C4" w:rsidRPr="001E548F">
              <w:rPr>
                <w:rStyle w:val="Hyperlink"/>
                <w:rFonts w:eastAsia="Arial"/>
              </w:rPr>
              <w:t>55KB</w:t>
            </w:r>
            <w:r w:rsidR="00CE0288" w:rsidRPr="001E548F">
              <w:rPr>
                <w:rStyle w:val="Hyperlink"/>
                <w:rFonts w:eastAsia="Arial"/>
              </w:rPr>
              <w:t>]</w:t>
            </w:r>
          </w:p>
          <w:p w14:paraId="5973A9E4" w14:textId="7E27AD19" w:rsidR="00706E73" w:rsidRPr="00CE0288" w:rsidRDefault="001E548F" w:rsidP="54B13E10">
            <w:pPr>
              <w:pStyle w:val="ListBullet"/>
              <w:rPr>
                <w:rStyle w:val="Hyperlink"/>
                <w:rFonts w:eastAsia="Arial"/>
                <w:color w:val="auto"/>
                <w:u w:val="none"/>
              </w:rPr>
            </w:pPr>
            <w:r>
              <w:rPr>
                <w:rFonts w:eastAsia="Arial"/>
              </w:rPr>
              <w:fldChar w:fldCharType="end"/>
            </w:r>
            <w:hyperlink r:id="rId10">
              <w:proofErr w:type="spellStart"/>
              <w:r w:rsidR="00706E73" w:rsidRPr="2A89FE84">
                <w:rPr>
                  <w:rStyle w:val="Hyperlink"/>
                  <w:rFonts w:eastAsia="Arial"/>
                </w:rPr>
                <w:t>reSolve</w:t>
              </w:r>
              <w:proofErr w:type="spellEnd"/>
              <w:r w:rsidR="00706E73" w:rsidRPr="2A89FE84">
                <w:rPr>
                  <w:rStyle w:val="Hyperlink"/>
                  <w:rFonts w:eastAsia="Arial"/>
                </w:rPr>
                <w:t xml:space="preserve"> 1b</w:t>
              </w:r>
            </w:hyperlink>
            <w:r w:rsidR="00706E73">
              <w:rPr>
                <w:rStyle w:val="Hyperlink"/>
                <w:rFonts w:eastAsia="Arial"/>
              </w:rPr>
              <w:t xml:space="preserve"> </w:t>
            </w:r>
            <w:r w:rsidR="00CE0288">
              <w:rPr>
                <w:rStyle w:val="Hyperlink"/>
                <w:rFonts w:eastAsia="Arial"/>
              </w:rPr>
              <w:t>S</w:t>
            </w:r>
            <w:r w:rsidR="00CE0288">
              <w:rPr>
                <w:rStyle w:val="Hyperlink"/>
              </w:rPr>
              <w:t xml:space="preserve">tudent sets of attribute blocks </w:t>
            </w:r>
            <w:r w:rsidR="00706E73">
              <w:rPr>
                <w:rStyle w:val="Hyperlink"/>
                <w:rFonts w:eastAsia="Arial"/>
              </w:rPr>
              <w:t>[</w:t>
            </w:r>
            <w:r w:rsidR="009A5DB5">
              <w:rPr>
                <w:rStyle w:val="Hyperlink"/>
                <w:rFonts w:eastAsia="Arial"/>
              </w:rPr>
              <w:t xml:space="preserve">PDF </w:t>
            </w:r>
            <w:r w:rsidR="00706E73">
              <w:rPr>
                <w:rStyle w:val="Hyperlink"/>
                <w:rFonts w:eastAsia="Arial"/>
              </w:rPr>
              <w:t>39KB</w:t>
            </w:r>
            <w:r w:rsidR="00CE0288">
              <w:rPr>
                <w:rStyle w:val="Hyperlink"/>
                <w:rFonts w:eastAsia="Arial"/>
              </w:rPr>
              <w:t>]</w:t>
            </w:r>
          </w:p>
          <w:p w14:paraId="40A10312" w14:textId="6833B960" w:rsidR="00CE0288" w:rsidRPr="001E548F" w:rsidRDefault="001E548F" w:rsidP="54B13E10">
            <w:pPr>
              <w:pStyle w:val="ListBullet"/>
              <w:rPr>
                <w:rStyle w:val="Hyperlink"/>
                <w:rFonts w:eastAsia="Arial"/>
              </w:rPr>
            </w:pPr>
            <w:r>
              <w:fldChar w:fldCharType="begin"/>
            </w:r>
            <w:r>
              <w:instrText xml:space="preserve"> HYPERLINK "https://www.resolve.edu.au/patterns-attribute-trains" </w:instrText>
            </w:r>
            <w:r>
              <w:fldChar w:fldCharType="separate"/>
            </w:r>
            <w:proofErr w:type="spellStart"/>
            <w:r w:rsidR="009A5DB5" w:rsidRPr="001E548F">
              <w:rPr>
                <w:rStyle w:val="Hyperlink"/>
              </w:rPr>
              <w:t>reSolve</w:t>
            </w:r>
            <w:proofErr w:type="spellEnd"/>
            <w:r w:rsidR="009A5DB5" w:rsidRPr="001E548F">
              <w:rPr>
                <w:rStyle w:val="Hyperlink"/>
              </w:rPr>
              <w:t xml:space="preserve"> </w:t>
            </w:r>
            <w:r w:rsidR="00CE0288" w:rsidRPr="001E548F">
              <w:rPr>
                <w:rStyle w:val="Hyperlink"/>
              </w:rPr>
              <w:t>2b Student Set of Three-Attributes Blocks [PDF 78.42KB]</w:t>
            </w:r>
          </w:p>
          <w:p w14:paraId="442F3929" w14:textId="38CFBBBC" w:rsidR="007E6F2C" w:rsidRPr="001E548F" w:rsidRDefault="001E548F" w:rsidP="007E6F2C">
            <w:pPr>
              <w:pStyle w:val="ListBullet"/>
              <w:rPr>
                <w:rStyle w:val="Hyperlink"/>
                <w:rFonts w:eastAsia="Arial"/>
              </w:rPr>
            </w:pPr>
            <w:r>
              <w:fldChar w:fldCharType="end"/>
            </w:r>
            <w:r>
              <w:rPr>
                <w:rFonts w:eastAsia="Arial"/>
              </w:rPr>
              <w:fldChar w:fldCharType="begin"/>
            </w:r>
            <w:r>
              <w:rPr>
                <w:rFonts w:eastAsia="Arial"/>
              </w:rPr>
              <w:instrText xml:space="preserve"> HYPERLINK "https://www.resolve.edu.au/patterns-attribute-trains" </w:instrText>
            </w:r>
            <w:r>
              <w:rPr>
                <w:rFonts w:eastAsia="Arial"/>
              </w:rPr>
            </w:r>
            <w:r>
              <w:rPr>
                <w:rFonts w:eastAsia="Arial"/>
              </w:rPr>
              <w:fldChar w:fldCharType="separate"/>
            </w:r>
            <w:proofErr w:type="spellStart"/>
            <w:r w:rsidR="007E6F2C" w:rsidRPr="001E548F">
              <w:rPr>
                <w:rStyle w:val="Hyperlink"/>
                <w:rFonts w:eastAsia="Arial"/>
              </w:rPr>
              <w:t>reSolve</w:t>
            </w:r>
            <w:proofErr w:type="spellEnd"/>
            <w:r w:rsidR="007E6F2C" w:rsidRPr="001E548F">
              <w:rPr>
                <w:rStyle w:val="Hyperlink"/>
                <w:rFonts w:eastAsia="Arial"/>
              </w:rPr>
              <w:t xml:space="preserve"> </w:t>
            </w:r>
            <w:r w:rsidR="0079739A" w:rsidRPr="001E548F">
              <w:rPr>
                <w:rStyle w:val="Hyperlink"/>
                <w:rFonts w:eastAsia="Arial"/>
              </w:rPr>
              <w:t>2c Train Challenge Reflection [PPT 182KB]</w:t>
            </w:r>
          </w:p>
          <w:p w14:paraId="37A7C565" w14:textId="0C4D4ACC" w:rsidR="00B1585C" w:rsidRPr="009B1280" w:rsidRDefault="001E548F" w:rsidP="00B1585C">
            <w:pPr>
              <w:pStyle w:val="ListBullet"/>
            </w:pPr>
            <w:r>
              <w:rPr>
                <w:rFonts w:eastAsia="Arial"/>
              </w:rPr>
              <w:fldChar w:fldCharType="end"/>
            </w:r>
            <w:r w:rsidR="00B1585C">
              <w:t xml:space="preserve">Class set of 2D geometric </w:t>
            </w:r>
            <w:proofErr w:type="gramStart"/>
            <w:r w:rsidR="00B1585C">
              <w:t>shapes</w:t>
            </w:r>
            <w:proofErr w:type="gramEnd"/>
          </w:p>
          <w:p w14:paraId="0335B538" w14:textId="3A4C8F41" w:rsidR="00074F0F" w:rsidRPr="009B1280" w:rsidRDefault="007E6F2C" w:rsidP="65140411">
            <w:pPr>
              <w:pStyle w:val="ListBullet"/>
            </w:pPr>
            <w:r>
              <w:t>S</w:t>
            </w:r>
            <w:r w:rsidR="71839BD7">
              <w:t xml:space="preserve">tudent sets of </w:t>
            </w:r>
            <w:r w:rsidR="00EC3AAB">
              <w:t>two</w:t>
            </w:r>
            <w:r w:rsidR="00605A0D">
              <w:t>-</w:t>
            </w:r>
            <w:r w:rsidR="00EC3AAB">
              <w:t>dimensional (</w:t>
            </w:r>
            <w:r w:rsidR="71839BD7">
              <w:t>2D</w:t>
            </w:r>
            <w:r w:rsidR="00EC3AAB">
              <w:t>)</w:t>
            </w:r>
            <w:r w:rsidR="71839BD7">
              <w:t xml:space="preserve"> geometric shapes</w:t>
            </w:r>
          </w:p>
          <w:p w14:paraId="73C89B4D" w14:textId="2EAFE031" w:rsidR="00074F0F" w:rsidRPr="009B1280" w:rsidRDefault="007E6F2C" w:rsidP="00890EEE">
            <w:pPr>
              <w:pStyle w:val="ListBullet"/>
            </w:pPr>
            <w:r>
              <w:t>W</w:t>
            </w:r>
            <w:r w:rsidR="71839BD7">
              <w:t>riting materials</w:t>
            </w:r>
            <w:bookmarkEnd w:id="5"/>
          </w:p>
        </w:tc>
      </w:tr>
      <w:tr w:rsidR="072A4363" w14:paraId="51CE1C44" w14:textId="77777777" w:rsidTr="003D3DC2">
        <w:trPr>
          <w:cnfStyle w:val="000000010000" w:firstRow="0" w:lastRow="0" w:firstColumn="0" w:lastColumn="0" w:oddVBand="0" w:evenVBand="0" w:oddHBand="0" w:evenHBand="1" w:firstRowFirstColumn="0" w:firstRowLastColumn="0" w:lastRowFirstColumn="0" w:lastRowLastColumn="0"/>
        </w:trPr>
        <w:tc>
          <w:tcPr>
            <w:tcW w:w="1667" w:type="pct"/>
          </w:tcPr>
          <w:p w14:paraId="3BE8337F" w14:textId="6055268F" w:rsidR="7714705F" w:rsidRPr="00BB3174" w:rsidRDefault="00000000" w:rsidP="59874210">
            <w:pPr>
              <w:rPr>
                <w:rStyle w:val="Strong"/>
                <w:b w:val="0"/>
                <w:bCs/>
              </w:rPr>
            </w:pPr>
            <w:hyperlink w:anchor="_Lesson_2:_What">
              <w:r w:rsidR="7714705F" w:rsidRPr="1C046DB0">
                <w:rPr>
                  <w:rStyle w:val="Hyperlink"/>
                  <w:b/>
                  <w:bCs/>
                </w:rPr>
                <w:t xml:space="preserve">Lesson 2: What are patterns and how do we </w:t>
              </w:r>
              <w:r w:rsidR="00CB1C8F">
                <w:rPr>
                  <w:rStyle w:val="Hyperlink"/>
                  <w:b/>
                  <w:bCs/>
                </w:rPr>
                <w:t>describe</w:t>
              </w:r>
              <w:r w:rsidR="00CB1C8F" w:rsidRPr="1C046DB0">
                <w:rPr>
                  <w:rStyle w:val="Hyperlink"/>
                  <w:b/>
                  <w:bCs/>
                </w:rPr>
                <w:t xml:space="preserve"> </w:t>
              </w:r>
              <w:r w:rsidR="7714705F" w:rsidRPr="1C046DB0">
                <w:rPr>
                  <w:rStyle w:val="Hyperlink"/>
                  <w:b/>
                  <w:bCs/>
                </w:rPr>
                <w:t>them?</w:t>
              </w:r>
            </w:hyperlink>
          </w:p>
          <w:p w14:paraId="373FB59C" w14:textId="07DDDA5A" w:rsidR="7714705F" w:rsidRDefault="38B5ECED" w:rsidP="526BC874">
            <w:pPr>
              <w:rPr>
                <w:rStyle w:val="Strong"/>
              </w:rPr>
            </w:pPr>
            <w:r>
              <w:t>75 minutes</w:t>
            </w:r>
          </w:p>
          <w:p w14:paraId="3E000029" w14:textId="7F790B65" w:rsidR="7714705F" w:rsidRPr="00B047B6" w:rsidRDefault="7D094E65" w:rsidP="072A4363">
            <w:pPr>
              <w:rPr>
                <w:rStyle w:val="Strong"/>
                <w:b w:val="0"/>
              </w:rPr>
            </w:pPr>
            <w:r w:rsidRPr="18014706">
              <w:rPr>
                <w:rStyle w:val="Strong"/>
                <w:b w:val="0"/>
              </w:rPr>
              <w:t xml:space="preserve">Patterns have a core that repeats over and </w:t>
            </w:r>
            <w:proofErr w:type="gramStart"/>
            <w:r w:rsidRPr="18014706">
              <w:rPr>
                <w:rStyle w:val="Strong"/>
                <w:b w:val="0"/>
              </w:rPr>
              <w:t>over and over again</w:t>
            </w:r>
            <w:proofErr w:type="gramEnd"/>
            <w:r w:rsidRPr="18014706">
              <w:rPr>
                <w:rStyle w:val="Strong"/>
                <w:b w:val="0"/>
              </w:rPr>
              <w:t xml:space="preserve"> and can be</w:t>
            </w:r>
            <w:r w:rsidR="154171DE" w:rsidRPr="18014706">
              <w:rPr>
                <w:rStyle w:val="Strong"/>
                <w:b w:val="0"/>
              </w:rPr>
              <w:t xml:space="preserve"> represented</w:t>
            </w:r>
            <w:r w:rsidR="772BCF86" w:rsidRPr="18014706">
              <w:rPr>
                <w:rStyle w:val="Strong"/>
                <w:b w:val="0"/>
              </w:rPr>
              <w:t xml:space="preserve"> </w:t>
            </w:r>
            <w:r w:rsidRPr="18014706">
              <w:rPr>
                <w:rStyle w:val="Strong"/>
                <w:b w:val="0"/>
              </w:rPr>
              <w:t xml:space="preserve">using letters </w:t>
            </w:r>
            <w:r w:rsidR="154171DE" w:rsidRPr="18014706">
              <w:rPr>
                <w:rStyle w:val="Strong"/>
                <w:b w:val="0"/>
              </w:rPr>
              <w:t>or</w:t>
            </w:r>
            <w:r w:rsidRPr="18014706">
              <w:rPr>
                <w:rStyle w:val="Strong"/>
                <w:b w:val="0"/>
              </w:rPr>
              <w:t xml:space="preserve"> symbols.</w:t>
            </w:r>
          </w:p>
        </w:tc>
        <w:tc>
          <w:tcPr>
            <w:tcW w:w="1667" w:type="pct"/>
          </w:tcPr>
          <w:p w14:paraId="21EFAB2A" w14:textId="2EE06138" w:rsidR="072A4363" w:rsidRDefault="017F7A83" w:rsidP="017F7A83">
            <w:pPr>
              <w:rPr>
                <w:rStyle w:val="Strong"/>
              </w:rPr>
            </w:pPr>
            <w:r w:rsidRPr="017F7A83">
              <w:rPr>
                <w:rStyle w:val="Strong"/>
              </w:rPr>
              <w:t>Two-dimensional spatial structure A</w:t>
            </w:r>
          </w:p>
          <w:p w14:paraId="751A14EA" w14:textId="070AE688" w:rsidR="072A4363" w:rsidRDefault="01FFD82A" w:rsidP="017F7A83">
            <w:pPr>
              <w:pStyle w:val="ListBullet"/>
            </w:pPr>
            <w:r>
              <w:t xml:space="preserve">Recognise and classify shapes using obvious </w:t>
            </w:r>
            <w:proofErr w:type="gramStart"/>
            <w:r>
              <w:t>features</w:t>
            </w:r>
            <w:proofErr w:type="gramEnd"/>
          </w:p>
          <w:p w14:paraId="7EB4DDE5" w14:textId="06F2005C" w:rsidR="072A4363" w:rsidRDefault="017F7A83" w:rsidP="017F7A83">
            <w:r w:rsidRPr="017F7A83">
              <w:rPr>
                <w:rStyle w:val="Strong"/>
              </w:rPr>
              <w:t>Two-dimensional spatial structure B</w:t>
            </w:r>
          </w:p>
          <w:p w14:paraId="2832C82B" w14:textId="3B2631E6" w:rsidR="072A4363" w:rsidRDefault="61106629" w:rsidP="017F7A83">
            <w:pPr>
              <w:pStyle w:val="ListBullet"/>
            </w:pPr>
            <w:r>
              <w:t xml:space="preserve">Represent, </w:t>
            </w:r>
            <w:proofErr w:type="gramStart"/>
            <w:r>
              <w:t>combine</w:t>
            </w:r>
            <w:proofErr w:type="gramEnd"/>
            <w:r>
              <w:t xml:space="preserve"> and separate two-dimensional shapes</w:t>
            </w:r>
          </w:p>
        </w:tc>
        <w:tc>
          <w:tcPr>
            <w:tcW w:w="1667" w:type="pct"/>
          </w:tcPr>
          <w:p w14:paraId="5ACAD6A4" w14:textId="77777777" w:rsidR="007E6F2C" w:rsidRDefault="007E6F2C" w:rsidP="007E6F2C">
            <w:pPr>
              <w:pStyle w:val="ListBullet"/>
              <w:rPr>
                <w:rFonts w:eastAsia="Arial"/>
              </w:rPr>
            </w:pPr>
            <w:bookmarkStart w:id="6" w:name="_Hlk110410900"/>
            <w:r>
              <w:rPr>
                <w:rFonts w:eastAsia="Arial"/>
              </w:rPr>
              <w:t>A</w:t>
            </w:r>
            <w:r w:rsidRPr="2A89FE84">
              <w:rPr>
                <w:rFonts w:eastAsia="Arial"/>
              </w:rPr>
              <w:t>nchor chart paper</w:t>
            </w:r>
          </w:p>
          <w:p w14:paraId="6AC7A112" w14:textId="77777777" w:rsidR="007E6F2C" w:rsidRDefault="007E6F2C" w:rsidP="007E6F2C">
            <w:pPr>
              <w:pStyle w:val="ListBullet"/>
              <w:rPr>
                <w:rFonts w:eastAsia="Arial"/>
              </w:rPr>
            </w:pPr>
            <w:r>
              <w:rPr>
                <w:rFonts w:eastAsia="Arial"/>
              </w:rPr>
              <w:t>M</w:t>
            </w:r>
            <w:r w:rsidRPr="2A89FE84">
              <w:rPr>
                <w:rFonts w:eastAsia="Arial"/>
              </w:rPr>
              <w:t>ini whiteboards and markers</w:t>
            </w:r>
          </w:p>
          <w:p w14:paraId="4F345DF1" w14:textId="41AF133D" w:rsidR="072A4363" w:rsidRDefault="007E6F2C" w:rsidP="59874210">
            <w:pPr>
              <w:pStyle w:val="ListBullet"/>
              <w:rPr>
                <w:rFonts w:eastAsia="Arial"/>
              </w:rPr>
            </w:pPr>
            <w:r>
              <w:rPr>
                <w:rFonts w:eastAsia="Arial"/>
              </w:rPr>
              <w:t>V</w:t>
            </w:r>
            <w:r w:rsidR="251C59B2" w:rsidRPr="2A89FE84">
              <w:rPr>
                <w:rFonts w:eastAsia="Arial"/>
              </w:rPr>
              <w:t xml:space="preserve">ariety of objects </w:t>
            </w:r>
            <w:r w:rsidR="004F3AFE" w:rsidRPr="2A89FE84">
              <w:rPr>
                <w:rFonts w:eastAsia="Arial"/>
              </w:rPr>
              <w:t>such as</w:t>
            </w:r>
            <w:r w:rsidR="251C59B2" w:rsidRPr="2A89FE84">
              <w:rPr>
                <w:rFonts w:eastAsia="Arial"/>
              </w:rPr>
              <w:t xml:space="preserve"> </w:t>
            </w:r>
            <w:r w:rsidR="591B69F4" w:rsidRPr="2A89FE84">
              <w:rPr>
                <w:rFonts w:eastAsia="Arial"/>
              </w:rPr>
              <w:t xml:space="preserve">2D </w:t>
            </w:r>
            <w:r w:rsidR="251C59B2" w:rsidRPr="2A89FE84">
              <w:rPr>
                <w:rFonts w:eastAsia="Arial"/>
              </w:rPr>
              <w:t>geometric shapes, counters, interlocking cubes, craft sticks, beads, blocks</w:t>
            </w:r>
          </w:p>
          <w:p w14:paraId="7F9DE799" w14:textId="571A0831" w:rsidR="072A4363" w:rsidRDefault="007E6F2C" w:rsidP="59874210">
            <w:pPr>
              <w:pStyle w:val="ListBullet"/>
              <w:rPr>
                <w:rFonts w:eastAsia="Arial"/>
              </w:rPr>
            </w:pPr>
            <w:r>
              <w:rPr>
                <w:rFonts w:eastAsia="Arial"/>
              </w:rPr>
              <w:t>W</w:t>
            </w:r>
            <w:r w:rsidR="4B9D99B5" w:rsidRPr="2A89FE84">
              <w:rPr>
                <w:rFonts w:eastAsia="Arial"/>
              </w:rPr>
              <w:t>riting</w:t>
            </w:r>
            <w:r w:rsidR="251C59B2" w:rsidRPr="2A89FE84">
              <w:rPr>
                <w:rFonts w:eastAsia="Arial"/>
              </w:rPr>
              <w:t xml:space="preserve"> materials</w:t>
            </w:r>
            <w:bookmarkEnd w:id="6"/>
          </w:p>
        </w:tc>
      </w:tr>
      <w:tr w:rsidR="008F1953" w14:paraId="046B6BCD" w14:textId="77777777" w:rsidTr="003D3DC2">
        <w:trPr>
          <w:cnfStyle w:val="000000100000" w:firstRow="0" w:lastRow="0" w:firstColumn="0" w:lastColumn="0" w:oddVBand="0" w:evenVBand="0" w:oddHBand="1" w:evenHBand="0" w:firstRowFirstColumn="0" w:firstRowLastColumn="0" w:lastRowFirstColumn="0" w:lastRowLastColumn="0"/>
        </w:trPr>
        <w:tc>
          <w:tcPr>
            <w:tcW w:w="1667" w:type="pct"/>
          </w:tcPr>
          <w:p w14:paraId="3EDD8B82" w14:textId="68CD26C8" w:rsidR="00C76DCE" w:rsidRPr="00BB3174" w:rsidRDefault="00000000" w:rsidP="00C76DCE">
            <w:pPr>
              <w:rPr>
                <w:rStyle w:val="Strong"/>
                <w:b w:val="0"/>
                <w:bCs/>
              </w:rPr>
            </w:pPr>
            <w:hyperlink w:anchor="_Lesson_3:_Patterns" w:history="1">
              <w:r w:rsidR="7714705F" w:rsidRPr="00BB3174">
                <w:rPr>
                  <w:rStyle w:val="Hyperlink"/>
                  <w:b/>
                  <w:bCs/>
                </w:rPr>
                <w:t>Lesson 3: Patterns are all around us</w:t>
              </w:r>
            </w:hyperlink>
          </w:p>
          <w:p w14:paraId="680C7A7F" w14:textId="2C3E66F5" w:rsidR="00C76DCE" w:rsidRPr="00385DFB" w:rsidRDefault="2C3205B5" w:rsidP="65140411">
            <w:pPr>
              <w:rPr>
                <w:rStyle w:val="Strong"/>
                <w:b w:val="0"/>
              </w:rPr>
            </w:pPr>
            <w:r>
              <w:t>65 minutes</w:t>
            </w:r>
          </w:p>
          <w:p w14:paraId="60C9FB32" w14:textId="32AC08FE" w:rsidR="00C76DCE" w:rsidRPr="00385DFB" w:rsidRDefault="00E62D2A" w:rsidP="47380DDD">
            <w:pPr>
              <w:rPr>
                <w:rStyle w:val="Strong"/>
                <w:b w:val="0"/>
              </w:rPr>
            </w:pPr>
            <w:r>
              <w:t>Mathematical patterns exist in natural and built environments</w:t>
            </w:r>
            <w:r w:rsidR="0032598D">
              <w:t>.</w:t>
            </w:r>
          </w:p>
        </w:tc>
        <w:tc>
          <w:tcPr>
            <w:tcW w:w="1667" w:type="pct"/>
          </w:tcPr>
          <w:p w14:paraId="3FB688A7" w14:textId="2AE12AA4" w:rsidR="00C76DCE" w:rsidRPr="00385DFB" w:rsidRDefault="03514D62" w:rsidP="03514D62">
            <w:pPr>
              <w:rPr>
                <w:rStyle w:val="Strong"/>
              </w:rPr>
            </w:pPr>
            <w:r w:rsidRPr="03514D62">
              <w:rPr>
                <w:rStyle w:val="Strong"/>
              </w:rPr>
              <w:t>Two-dimensional spatial structure A</w:t>
            </w:r>
          </w:p>
          <w:p w14:paraId="3B218828" w14:textId="72753FDE" w:rsidR="00C76DCE" w:rsidRPr="00385DFB" w:rsidRDefault="56465D48" w:rsidP="03514D62">
            <w:pPr>
              <w:pStyle w:val="ListBullet"/>
            </w:pPr>
            <w:r>
              <w:t xml:space="preserve">Recognise and classify shapes using obvious </w:t>
            </w:r>
            <w:proofErr w:type="gramStart"/>
            <w:r>
              <w:t>features</w:t>
            </w:r>
            <w:proofErr w:type="gramEnd"/>
          </w:p>
          <w:p w14:paraId="68557406" w14:textId="75FC68C1" w:rsidR="00C76DCE" w:rsidRPr="00385DFB" w:rsidRDefault="03514D62" w:rsidP="03514D62">
            <w:pPr>
              <w:rPr>
                <w:rStyle w:val="Strong"/>
              </w:rPr>
            </w:pPr>
            <w:r w:rsidRPr="03514D62">
              <w:rPr>
                <w:rStyle w:val="Strong"/>
              </w:rPr>
              <w:t>Two-dimensional spatial structure B</w:t>
            </w:r>
          </w:p>
          <w:p w14:paraId="48988B15" w14:textId="3B2631E6" w:rsidR="00C76DCE" w:rsidRPr="00385DFB" w:rsidRDefault="3E0A9695" w:rsidP="03514D62">
            <w:pPr>
              <w:pStyle w:val="ListBullet"/>
            </w:pPr>
            <w:r>
              <w:t xml:space="preserve">Represent, </w:t>
            </w:r>
            <w:proofErr w:type="gramStart"/>
            <w:r>
              <w:t>combine</w:t>
            </w:r>
            <w:proofErr w:type="gramEnd"/>
            <w:r>
              <w:t xml:space="preserve"> and separate two-dimensional shapes</w:t>
            </w:r>
          </w:p>
        </w:tc>
        <w:tc>
          <w:tcPr>
            <w:tcW w:w="1667" w:type="pct"/>
          </w:tcPr>
          <w:p w14:paraId="54188085" w14:textId="77777777" w:rsidR="00B1585C" w:rsidRDefault="00B1585C" w:rsidP="00B1585C">
            <w:pPr>
              <w:pStyle w:val="ListBullet"/>
            </w:pPr>
            <w:r>
              <w:t>2D geometric shapes</w:t>
            </w:r>
          </w:p>
          <w:p w14:paraId="214D242F" w14:textId="77777777" w:rsidR="00B1585C" w:rsidRDefault="00B1585C" w:rsidP="00B1585C">
            <w:pPr>
              <w:pStyle w:val="ListBullet"/>
            </w:pPr>
            <w:r>
              <w:t>Anchor chart paper</w:t>
            </w:r>
          </w:p>
          <w:p w14:paraId="6F51F76B" w14:textId="77777777" w:rsidR="00B1585C" w:rsidRDefault="00B1585C" w:rsidP="00B1585C">
            <w:pPr>
              <w:pStyle w:val="ListBullet"/>
            </w:pPr>
            <w:r>
              <w:t>Camera or iPad</w:t>
            </w:r>
          </w:p>
          <w:p w14:paraId="375AFC3B" w14:textId="4BA6627E" w:rsidR="007E6F2C" w:rsidRDefault="007E6F2C" w:rsidP="007E6F2C">
            <w:pPr>
              <w:pStyle w:val="ListBullet"/>
            </w:pPr>
            <w:r>
              <w:t>Images and/or real-life objects</w:t>
            </w:r>
          </w:p>
          <w:p w14:paraId="78E8AB91" w14:textId="2881CB76" w:rsidR="00C76DCE" w:rsidRDefault="007E6F2C" w:rsidP="03514D62">
            <w:pPr>
              <w:pStyle w:val="ListBullet"/>
            </w:pPr>
            <w:r>
              <w:t>M</w:t>
            </w:r>
            <w:r w:rsidR="68528BB3">
              <w:t>ini</w:t>
            </w:r>
            <w:r w:rsidR="0A173DD4">
              <w:t xml:space="preserve"> whiteboards and </w:t>
            </w:r>
            <w:r w:rsidR="68528BB3">
              <w:t>markers</w:t>
            </w:r>
          </w:p>
          <w:p w14:paraId="35A48ABE" w14:textId="14E7979D" w:rsidR="00C76DCE" w:rsidRPr="009B1280" w:rsidRDefault="007E6F2C" w:rsidP="00865050">
            <w:pPr>
              <w:pStyle w:val="ListBullet"/>
            </w:pPr>
            <w:r>
              <w:t>W</w:t>
            </w:r>
            <w:r w:rsidR="761A8BDF">
              <w:t>riting materials</w:t>
            </w:r>
          </w:p>
        </w:tc>
      </w:tr>
      <w:tr w:rsidR="00C76DCE" w14:paraId="467B1F36" w14:textId="77777777" w:rsidTr="003D3DC2">
        <w:trPr>
          <w:cnfStyle w:val="000000010000" w:firstRow="0" w:lastRow="0" w:firstColumn="0" w:lastColumn="0" w:oddVBand="0" w:evenVBand="0" w:oddHBand="0" w:evenHBand="1" w:firstRowFirstColumn="0" w:firstRowLastColumn="0" w:lastRowFirstColumn="0" w:lastRowLastColumn="0"/>
        </w:trPr>
        <w:tc>
          <w:tcPr>
            <w:tcW w:w="1667" w:type="pct"/>
          </w:tcPr>
          <w:p w14:paraId="70090BD8" w14:textId="45920BA0" w:rsidR="00C76DCE" w:rsidRPr="00BB3174" w:rsidRDefault="00000000" w:rsidP="65140411">
            <w:pPr>
              <w:rPr>
                <w:rFonts w:eastAsia="Arial"/>
                <w:b/>
                <w:bCs/>
              </w:rPr>
            </w:pPr>
            <w:hyperlink w:anchor="_Lesson_4:_Symmetrical" w:history="1">
              <w:r w:rsidR="009C6CF9">
                <w:rPr>
                  <w:rStyle w:val="Hyperlink"/>
                  <w:b/>
                  <w:bCs/>
                </w:rPr>
                <w:t>Lesson 4: Symmetrical patterns – Mandalas</w:t>
              </w:r>
            </w:hyperlink>
          </w:p>
          <w:p w14:paraId="53B84C91" w14:textId="6AF55764" w:rsidR="00C76DCE" w:rsidRPr="00385DFB" w:rsidRDefault="00EE5F68" w:rsidP="65140411">
            <w:pPr>
              <w:rPr>
                <w:rFonts w:eastAsia="Arial"/>
                <w:b/>
                <w:bCs/>
              </w:rPr>
            </w:pPr>
            <w:r>
              <w:t>7</w:t>
            </w:r>
            <w:r w:rsidR="1808FE77">
              <w:t>0 m</w:t>
            </w:r>
            <w:r w:rsidR="0D3A0AC1">
              <w:t>inutes</w:t>
            </w:r>
          </w:p>
          <w:p w14:paraId="7EA84361" w14:textId="4E54397C" w:rsidR="00C76DCE" w:rsidRPr="00385DFB" w:rsidRDefault="001478C4" w:rsidP="662757C2">
            <w:pPr>
              <w:rPr>
                <w:rStyle w:val="Strong"/>
                <w:b w:val="0"/>
              </w:rPr>
            </w:pPr>
            <w:r w:rsidRPr="001478C4">
              <w:rPr>
                <w:rStyle w:val="Strong"/>
                <w:b w:val="0"/>
              </w:rPr>
              <w:t xml:space="preserve">Repeated geometric </w:t>
            </w:r>
            <w:r w:rsidRPr="00C77EF4">
              <w:rPr>
                <w:rStyle w:val="Strong"/>
                <w:b w:val="0"/>
              </w:rPr>
              <w:t>shap</w:t>
            </w:r>
            <w:r w:rsidRPr="00DB49EB">
              <w:rPr>
                <w:rStyle w:val="Strong"/>
                <w:b w:val="0"/>
              </w:rPr>
              <w:t>e</w:t>
            </w:r>
            <w:r w:rsidRPr="001478C4">
              <w:rPr>
                <w:rStyle w:val="Strong"/>
                <w:b w:val="0"/>
              </w:rPr>
              <w:t xml:space="preserve">s </w:t>
            </w:r>
            <w:r w:rsidRPr="00AE0858">
              <w:rPr>
                <w:rStyle w:val="Strong"/>
                <w:b w:val="0"/>
              </w:rPr>
              <w:t>can</w:t>
            </w:r>
            <w:r w:rsidR="00ED03F2" w:rsidRPr="00AE0858">
              <w:rPr>
                <w:rStyle w:val="Strong"/>
                <w:b w:val="0"/>
              </w:rPr>
              <w:t xml:space="preserve"> </w:t>
            </w:r>
            <w:r w:rsidR="00AE0858" w:rsidRPr="00AE0858">
              <w:rPr>
                <w:rStyle w:val="Strong"/>
                <w:b w:val="0"/>
              </w:rPr>
              <w:t xml:space="preserve">be </w:t>
            </w:r>
            <w:r w:rsidR="00AE0858" w:rsidRPr="00AE0858">
              <w:rPr>
                <w:rStyle w:val="Strong"/>
                <w:b w:val="0"/>
              </w:rPr>
              <w:lastRenderedPageBreak/>
              <w:t>manipulated</w:t>
            </w:r>
            <w:r w:rsidRPr="00AE0858">
              <w:rPr>
                <w:rStyle w:val="Strong"/>
                <w:b w:val="0"/>
              </w:rPr>
              <w:t xml:space="preserve"> </w:t>
            </w:r>
            <w:r w:rsidR="00AE0858">
              <w:rPr>
                <w:rStyle w:val="Strong"/>
                <w:b w:val="0"/>
              </w:rPr>
              <w:t xml:space="preserve">to </w:t>
            </w:r>
            <w:r w:rsidRPr="00AE0858">
              <w:rPr>
                <w:rStyle w:val="Strong"/>
                <w:b w:val="0"/>
              </w:rPr>
              <w:t>represe</w:t>
            </w:r>
            <w:r w:rsidRPr="001478C4">
              <w:rPr>
                <w:rStyle w:val="Strong"/>
                <w:b w:val="0"/>
              </w:rPr>
              <w:t>nt p</w:t>
            </w:r>
            <w:r w:rsidR="005840F7" w:rsidRPr="00AE0858">
              <w:rPr>
                <w:rStyle w:val="Strong"/>
                <w:b w:val="0"/>
              </w:rPr>
              <w:t>atterns of symmetry and reflection</w:t>
            </w:r>
            <w:r w:rsidR="00AE0858">
              <w:rPr>
                <w:rStyle w:val="Strong"/>
                <w:b w:val="0"/>
              </w:rPr>
              <w:t>.</w:t>
            </w:r>
          </w:p>
        </w:tc>
        <w:tc>
          <w:tcPr>
            <w:tcW w:w="1667" w:type="pct"/>
          </w:tcPr>
          <w:p w14:paraId="10AFE041" w14:textId="0C3C224E" w:rsidR="00C76DCE" w:rsidRPr="00385DFB" w:rsidRDefault="03514D62" w:rsidP="662757C2">
            <w:pPr>
              <w:rPr>
                <w:rStyle w:val="Strong"/>
              </w:rPr>
            </w:pPr>
            <w:r w:rsidRPr="662757C2">
              <w:rPr>
                <w:rStyle w:val="Strong"/>
              </w:rPr>
              <w:lastRenderedPageBreak/>
              <w:t>Two-dimensional spatial structure A</w:t>
            </w:r>
          </w:p>
          <w:p w14:paraId="43242C2E" w14:textId="0C3C224E" w:rsidR="00C76DCE" w:rsidRPr="00385DFB" w:rsidRDefault="56465D48" w:rsidP="662757C2">
            <w:pPr>
              <w:pStyle w:val="ListBullet"/>
            </w:pPr>
            <w:r>
              <w:t xml:space="preserve">Recognise and classify shapes using obvious </w:t>
            </w:r>
            <w:proofErr w:type="gramStart"/>
            <w:r>
              <w:t>features</w:t>
            </w:r>
            <w:proofErr w:type="gramEnd"/>
          </w:p>
          <w:p w14:paraId="218017A7" w14:textId="75FC68C1" w:rsidR="00C76DCE" w:rsidRPr="00385DFB" w:rsidRDefault="03514D62" w:rsidP="662757C2">
            <w:pPr>
              <w:rPr>
                <w:rStyle w:val="Strong"/>
              </w:rPr>
            </w:pPr>
            <w:r w:rsidRPr="662757C2">
              <w:rPr>
                <w:rStyle w:val="Strong"/>
              </w:rPr>
              <w:lastRenderedPageBreak/>
              <w:t>Two-dimensional spatial structure B</w:t>
            </w:r>
          </w:p>
          <w:p w14:paraId="24A01B62" w14:textId="77D471EE" w:rsidR="00C76DCE" w:rsidRPr="00385DFB" w:rsidRDefault="281AF7BB" w:rsidP="662757C2">
            <w:pPr>
              <w:pStyle w:val="ListBullet"/>
              <w:rPr>
                <w:rStyle w:val="Strong"/>
              </w:rPr>
            </w:pPr>
            <w:r>
              <w:t xml:space="preserve">Represent, combine and separate two-dimensional </w:t>
            </w:r>
            <w:proofErr w:type="gramStart"/>
            <w:r>
              <w:t>shapes</w:t>
            </w:r>
            <w:proofErr w:type="gramEnd"/>
          </w:p>
          <w:p w14:paraId="54AD7097" w14:textId="134D5228" w:rsidR="00C76DCE" w:rsidRPr="00385DFB" w:rsidRDefault="74AF7809" w:rsidP="00605A0D">
            <w:pPr>
              <w:rPr>
                <w:rStyle w:val="Strong"/>
              </w:rPr>
            </w:pPr>
            <w:r w:rsidRPr="74AF7809">
              <w:rPr>
                <w:rStyle w:val="Strong"/>
              </w:rPr>
              <w:t>Data A</w:t>
            </w:r>
          </w:p>
          <w:p w14:paraId="15750EA0" w14:textId="02739F31" w:rsidR="00C76DCE" w:rsidRPr="00385DFB" w:rsidRDefault="281AF7BB" w:rsidP="662757C2">
            <w:pPr>
              <w:pStyle w:val="ListBullet"/>
              <w:rPr>
                <w:rStyle w:val="Strong"/>
              </w:rPr>
            </w:pPr>
            <w:r>
              <w:t xml:space="preserve">Gathers and organises data, displays data in lists, </w:t>
            </w:r>
            <w:proofErr w:type="gramStart"/>
            <w:r>
              <w:t>tables</w:t>
            </w:r>
            <w:proofErr w:type="gramEnd"/>
            <w:r>
              <w:t xml:space="preserve"> and picture graphs</w:t>
            </w:r>
          </w:p>
        </w:tc>
        <w:bookmarkStart w:id="7" w:name="Lesson_4"/>
        <w:bookmarkStart w:id="8" w:name="_Hlk110416017"/>
        <w:tc>
          <w:tcPr>
            <w:tcW w:w="1667" w:type="pct"/>
          </w:tcPr>
          <w:p w14:paraId="7DEC70C8" w14:textId="79BED58D" w:rsidR="006C669D" w:rsidRPr="003D3DC2" w:rsidRDefault="003D3DC2" w:rsidP="006C669D">
            <w:pPr>
              <w:pStyle w:val="ListBullet"/>
              <w:rPr>
                <w:rStyle w:val="Hyperlink"/>
              </w:rPr>
            </w:pPr>
            <w:r>
              <w:lastRenderedPageBreak/>
              <w:fldChar w:fldCharType="begin"/>
            </w:r>
            <w:r>
              <w:instrText xml:space="preserve"> HYPERLINK  \l "_Resource_1:_2D" </w:instrText>
            </w:r>
            <w:r>
              <w:fldChar w:fldCharType="separate"/>
            </w:r>
            <w:r w:rsidR="006C669D" w:rsidRPr="003D3DC2">
              <w:rPr>
                <w:rStyle w:val="Hyperlink"/>
              </w:rPr>
              <w:t xml:space="preserve">Resource 1: 2D </w:t>
            </w:r>
            <w:r w:rsidR="000E43EB" w:rsidRPr="003D3DC2">
              <w:rPr>
                <w:rStyle w:val="Hyperlink"/>
              </w:rPr>
              <w:t>p</w:t>
            </w:r>
            <w:r w:rsidR="006C669D" w:rsidRPr="003D3DC2">
              <w:rPr>
                <w:rStyle w:val="Hyperlink"/>
              </w:rPr>
              <w:t>aper shapes</w:t>
            </w:r>
          </w:p>
          <w:bookmarkEnd w:id="7"/>
          <w:p w14:paraId="6A3960FE" w14:textId="34907B8E" w:rsidR="00C76DCE" w:rsidRDefault="003D3DC2" w:rsidP="65140411">
            <w:pPr>
              <w:pStyle w:val="ListBullet"/>
              <w:rPr>
                <w:rStyle w:val="Strong"/>
                <w:b w:val="0"/>
              </w:rPr>
            </w:pPr>
            <w:r>
              <w:fldChar w:fldCharType="end"/>
            </w:r>
            <w:r w:rsidR="00451963">
              <w:t xml:space="preserve">Video: </w:t>
            </w:r>
            <w:hyperlink r:id="rId11">
              <w:r w:rsidR="00451963">
                <w:rPr>
                  <w:rStyle w:val="Hyperlink"/>
                </w:rPr>
                <w:t>Making mandalas – Stage 1 (9:10)</w:t>
              </w:r>
            </w:hyperlink>
          </w:p>
          <w:p w14:paraId="1E96A5CD" w14:textId="7B46BAB1" w:rsidR="00C76DCE" w:rsidRDefault="3A56105E" w:rsidP="00C76DCE">
            <w:pPr>
              <w:pStyle w:val="ListBullet"/>
            </w:pPr>
            <w:r>
              <w:lastRenderedPageBreak/>
              <w:t>2D geometric shapes</w:t>
            </w:r>
          </w:p>
          <w:p w14:paraId="444CFDD8" w14:textId="36FB2419" w:rsidR="00C76DCE" w:rsidRPr="009B1280" w:rsidRDefault="006C669D" w:rsidP="03514D62">
            <w:pPr>
              <w:pStyle w:val="ListBullet"/>
            </w:pPr>
            <w:r>
              <w:t>C</w:t>
            </w:r>
            <w:r w:rsidR="51E3F924">
              <w:t>amera or iPad</w:t>
            </w:r>
          </w:p>
          <w:p w14:paraId="2485747E" w14:textId="4032959E" w:rsidR="017F7A83" w:rsidRDefault="006C669D" w:rsidP="017F7A83">
            <w:pPr>
              <w:pStyle w:val="ListBullet"/>
            </w:pPr>
            <w:r>
              <w:t>P</w:t>
            </w:r>
            <w:r w:rsidR="01FFD82A">
              <w:t>aper shapes for folding</w:t>
            </w:r>
          </w:p>
          <w:p w14:paraId="1463748E" w14:textId="4920D5C4" w:rsidR="00C76DCE" w:rsidRPr="009B1280" w:rsidRDefault="006C669D" w:rsidP="001D1491">
            <w:pPr>
              <w:pStyle w:val="ListBullet"/>
            </w:pPr>
            <w:r>
              <w:t>W</w:t>
            </w:r>
            <w:r w:rsidR="0C551E40">
              <w:t>riting materials</w:t>
            </w:r>
            <w:bookmarkEnd w:id="8"/>
          </w:p>
        </w:tc>
      </w:tr>
      <w:tr w:rsidR="008F1953" w14:paraId="36EB3618" w14:textId="77777777" w:rsidTr="003D3DC2">
        <w:trPr>
          <w:cnfStyle w:val="000000100000" w:firstRow="0" w:lastRow="0" w:firstColumn="0" w:lastColumn="0" w:oddVBand="0" w:evenVBand="0" w:oddHBand="1" w:evenHBand="0" w:firstRowFirstColumn="0" w:firstRowLastColumn="0" w:lastRowFirstColumn="0" w:lastRowLastColumn="0"/>
        </w:trPr>
        <w:tc>
          <w:tcPr>
            <w:tcW w:w="1667" w:type="pct"/>
          </w:tcPr>
          <w:p w14:paraId="3FDEB5BA" w14:textId="6710E0F6" w:rsidR="00C76DCE" w:rsidRPr="00BB3174" w:rsidRDefault="00000000" w:rsidP="03514D62">
            <w:pPr>
              <w:rPr>
                <w:rFonts w:eastAsia="Arial"/>
                <w:b/>
                <w:bCs/>
              </w:rPr>
            </w:pPr>
            <w:hyperlink w:anchor="_Lesson_5:_Growing" w:history="1">
              <w:r w:rsidR="002F6748">
                <w:rPr>
                  <w:rStyle w:val="Hyperlink"/>
                  <w:b/>
                  <w:bCs/>
                </w:rPr>
                <w:t>Lesson 5: Growing and shrinking – 2D geometric patterns</w:t>
              </w:r>
            </w:hyperlink>
          </w:p>
          <w:p w14:paraId="6BEB9437" w14:textId="7B43B9C7" w:rsidR="00C76DCE" w:rsidRPr="00C76DCE" w:rsidRDefault="71F964EF" w:rsidP="47380DDD">
            <w:pPr>
              <w:rPr>
                <w:rStyle w:val="Strong"/>
                <w:b w:val="0"/>
                <w:highlight w:val="yellow"/>
              </w:rPr>
            </w:pPr>
            <w:r w:rsidRPr="526BC874">
              <w:rPr>
                <w:rStyle w:val="Strong"/>
                <w:b w:val="0"/>
              </w:rPr>
              <w:t>70</w:t>
            </w:r>
            <w:r w:rsidR="00C76DCE" w:rsidRPr="47380DDD">
              <w:rPr>
                <w:rStyle w:val="Strong"/>
                <w:b w:val="0"/>
              </w:rPr>
              <w:t xml:space="preserve"> minutes</w:t>
            </w:r>
          </w:p>
          <w:p w14:paraId="47A1F765" w14:textId="5AA42886" w:rsidR="00C76DCE" w:rsidRPr="00385DFB" w:rsidRDefault="008E49AD" w:rsidP="47380DDD">
            <w:pPr>
              <w:rPr>
                <w:rFonts w:eastAsia="Arial"/>
                <w:color w:val="2A2A2A"/>
              </w:rPr>
            </w:pPr>
            <w:r>
              <w:rPr>
                <w:rStyle w:val="Strong"/>
                <w:b w:val="0"/>
              </w:rPr>
              <w:t>Patter</w:t>
            </w:r>
            <w:r w:rsidR="00CF5206">
              <w:rPr>
                <w:rStyle w:val="Strong"/>
                <w:b w:val="0"/>
              </w:rPr>
              <w:t>ns</w:t>
            </w:r>
            <w:r>
              <w:rPr>
                <w:rStyle w:val="Strong"/>
                <w:b w:val="0"/>
              </w:rPr>
              <w:t xml:space="preserve"> </w:t>
            </w:r>
            <w:r w:rsidR="00C77EF4">
              <w:rPr>
                <w:rStyle w:val="Strong"/>
                <w:b w:val="0"/>
              </w:rPr>
              <w:t xml:space="preserve">grow and shrink as the </w:t>
            </w:r>
            <w:r>
              <w:rPr>
                <w:rStyle w:val="Strong"/>
                <w:b w:val="0"/>
              </w:rPr>
              <w:t>repeated element</w:t>
            </w:r>
            <w:r w:rsidR="00DB4FFF">
              <w:rPr>
                <w:rStyle w:val="Strong"/>
                <w:b w:val="0"/>
              </w:rPr>
              <w:t xml:space="preserve"> i</w:t>
            </w:r>
            <w:r w:rsidR="00C77EF4">
              <w:rPr>
                <w:rStyle w:val="Strong"/>
                <w:b w:val="0"/>
              </w:rPr>
              <w:t>s added or subtracted</w:t>
            </w:r>
            <w:r>
              <w:rPr>
                <w:rStyle w:val="Strong"/>
                <w:b w:val="0"/>
              </w:rPr>
              <w:t>.</w:t>
            </w:r>
          </w:p>
        </w:tc>
        <w:tc>
          <w:tcPr>
            <w:tcW w:w="1667" w:type="pct"/>
          </w:tcPr>
          <w:p w14:paraId="26437A02" w14:textId="37357143" w:rsidR="00C76DCE" w:rsidRPr="00385DFB" w:rsidRDefault="03514D62" w:rsidP="03514D62">
            <w:pPr>
              <w:rPr>
                <w:rFonts w:eastAsia="Arial"/>
                <w:b/>
                <w:bCs/>
                <w:lang w:val="en-US"/>
              </w:rPr>
            </w:pPr>
            <w:r w:rsidRPr="03514D62">
              <w:rPr>
                <w:rFonts w:eastAsia="Arial"/>
                <w:b/>
                <w:bCs/>
                <w:lang w:val="en-US"/>
              </w:rPr>
              <w:t>Combining and separating quantities A</w:t>
            </w:r>
          </w:p>
          <w:p w14:paraId="4DC2235B" w14:textId="00D39A87" w:rsidR="00C76DCE" w:rsidRPr="00AD1AF0" w:rsidRDefault="48AEFB42" w:rsidP="00AD1AF0">
            <w:pPr>
              <w:pStyle w:val="ListBullet"/>
            </w:pPr>
            <w:r w:rsidRPr="00AD1AF0">
              <w:t xml:space="preserve">Use advanced count-by-one strategies to solve addition and subtraction </w:t>
            </w:r>
            <w:proofErr w:type="gramStart"/>
            <w:r w:rsidRPr="00AD1AF0">
              <w:t>problems</w:t>
            </w:r>
            <w:proofErr w:type="gramEnd"/>
          </w:p>
          <w:p w14:paraId="01012E0C" w14:textId="44F07945" w:rsidR="00C76DCE" w:rsidRPr="00AD1AF0" w:rsidRDefault="48AEFB42" w:rsidP="00AD1AF0">
            <w:pPr>
              <w:pStyle w:val="ListBullet"/>
            </w:pPr>
            <w:r w:rsidRPr="00AD1AF0">
              <w:t xml:space="preserve">Use flexible strategies to solve addition and subtraction </w:t>
            </w:r>
            <w:proofErr w:type="gramStart"/>
            <w:r w:rsidRPr="00AD1AF0">
              <w:t>problems</w:t>
            </w:r>
            <w:proofErr w:type="gramEnd"/>
          </w:p>
          <w:p w14:paraId="67E6E671" w14:textId="3623FD36" w:rsidR="00C76DCE" w:rsidRPr="00AD1AF0" w:rsidRDefault="03514D62" w:rsidP="03514D62">
            <w:pPr>
              <w:rPr>
                <w:rStyle w:val="Strong"/>
              </w:rPr>
            </w:pPr>
            <w:r w:rsidRPr="00AD1AF0">
              <w:rPr>
                <w:rStyle w:val="Strong"/>
              </w:rPr>
              <w:t>Combining and separating quantities B</w:t>
            </w:r>
          </w:p>
          <w:p w14:paraId="70DF0A37" w14:textId="1BEEF198" w:rsidR="00C76DCE" w:rsidRPr="00385DFB" w:rsidRDefault="48AEFB42" w:rsidP="03514D62">
            <w:pPr>
              <w:pStyle w:val="ListBullet"/>
              <w:rPr>
                <w:rFonts w:eastAsia="Arial"/>
                <w:lang w:val="en-US"/>
              </w:rPr>
            </w:pPr>
            <w:r w:rsidRPr="2A89FE84">
              <w:rPr>
                <w:rFonts w:eastAsia="Arial"/>
                <w:lang w:val="en-US"/>
              </w:rPr>
              <w:t xml:space="preserve">Represent and reason about additive </w:t>
            </w:r>
            <w:proofErr w:type="gramStart"/>
            <w:r w:rsidRPr="2A89FE84">
              <w:rPr>
                <w:rFonts w:eastAsia="Arial"/>
                <w:lang w:val="en-US"/>
              </w:rPr>
              <w:t>relations</w:t>
            </w:r>
            <w:proofErr w:type="gramEnd"/>
          </w:p>
          <w:p w14:paraId="5D6B2D12" w14:textId="2C4668F5" w:rsidR="00C76DCE" w:rsidRPr="00385DFB" w:rsidRDefault="03514D62" w:rsidP="03514D62">
            <w:pPr>
              <w:rPr>
                <w:rStyle w:val="Strong"/>
              </w:rPr>
            </w:pPr>
            <w:r w:rsidRPr="03514D62">
              <w:rPr>
                <w:rStyle w:val="Strong"/>
              </w:rPr>
              <w:t>Two-dimensional spatial structure A</w:t>
            </w:r>
          </w:p>
          <w:p w14:paraId="52F91111" w14:textId="62EAF6D4" w:rsidR="00C76DCE" w:rsidRPr="00AD1AF0" w:rsidRDefault="56465D48" w:rsidP="54B13E10">
            <w:pPr>
              <w:pStyle w:val="ListBullet"/>
            </w:pPr>
            <w:r>
              <w:t xml:space="preserve">Recognise and classify shapes using </w:t>
            </w:r>
            <w:r>
              <w:lastRenderedPageBreak/>
              <w:t xml:space="preserve">obvious </w:t>
            </w:r>
            <w:proofErr w:type="gramStart"/>
            <w:r>
              <w:t>features</w:t>
            </w:r>
            <w:proofErr w:type="gramEnd"/>
          </w:p>
          <w:p w14:paraId="7B502132" w14:textId="75FC68C1" w:rsidR="00C76DCE" w:rsidRPr="00385DFB" w:rsidRDefault="03514D62" w:rsidP="03514D62">
            <w:pPr>
              <w:rPr>
                <w:rStyle w:val="Strong"/>
              </w:rPr>
            </w:pPr>
            <w:r w:rsidRPr="03514D62">
              <w:rPr>
                <w:rStyle w:val="Strong"/>
              </w:rPr>
              <w:t>Two-dimensional spatial structure B</w:t>
            </w:r>
          </w:p>
          <w:p w14:paraId="04C05A45" w14:textId="5B320844" w:rsidR="00C76DCE" w:rsidRPr="00AD1AF0" w:rsidRDefault="281AF7BB" w:rsidP="54B13E10">
            <w:pPr>
              <w:pStyle w:val="ListBullet"/>
            </w:pPr>
            <w:r>
              <w:t xml:space="preserve">Represent, combine and separate two-dimensional </w:t>
            </w:r>
            <w:proofErr w:type="gramStart"/>
            <w:r>
              <w:t>shapes</w:t>
            </w:r>
            <w:proofErr w:type="gramEnd"/>
          </w:p>
          <w:p w14:paraId="4328C443" w14:textId="134D5228" w:rsidR="00C76DCE" w:rsidRPr="00AD1AF0" w:rsidRDefault="74AF7809" w:rsidP="00AD1AF0">
            <w:pPr>
              <w:rPr>
                <w:rStyle w:val="Strong"/>
              </w:rPr>
            </w:pPr>
            <w:r w:rsidRPr="00AD1AF0">
              <w:rPr>
                <w:rStyle w:val="Strong"/>
              </w:rPr>
              <w:t>Data A</w:t>
            </w:r>
          </w:p>
          <w:p w14:paraId="58AC2B23" w14:textId="578A4B40" w:rsidR="00C76DCE" w:rsidRPr="00385DFB" w:rsidRDefault="281AF7BB" w:rsidP="00AD1AF0">
            <w:pPr>
              <w:pStyle w:val="ListBullet"/>
              <w:rPr>
                <w:rStyle w:val="Strong"/>
              </w:rPr>
            </w:pPr>
            <w:r w:rsidRPr="00AD1AF0">
              <w:t xml:space="preserve">Gathers and organises data, displays data in lists, </w:t>
            </w:r>
            <w:proofErr w:type="gramStart"/>
            <w:r w:rsidRPr="00AD1AF0">
              <w:t>tables</w:t>
            </w:r>
            <w:proofErr w:type="gramEnd"/>
            <w:r w:rsidRPr="00AD1AF0">
              <w:t xml:space="preserve"> and picture graphs</w:t>
            </w:r>
          </w:p>
        </w:tc>
        <w:tc>
          <w:tcPr>
            <w:tcW w:w="1667" w:type="pct"/>
          </w:tcPr>
          <w:p w14:paraId="690B17AB" w14:textId="4DB011E0" w:rsidR="00671853" w:rsidRPr="00671853" w:rsidRDefault="00000000" w:rsidP="00C76DCE">
            <w:pPr>
              <w:pStyle w:val="ListBullet"/>
              <w:rPr>
                <w:rStyle w:val="Hyperlink"/>
                <w:color w:val="auto"/>
                <w:u w:val="none"/>
              </w:rPr>
            </w:pPr>
            <w:hyperlink w:anchor="_Resource_2:_100" w:history="1">
              <w:r w:rsidR="00671853" w:rsidRPr="003D3DC2">
                <w:rPr>
                  <w:rStyle w:val="Hyperlink"/>
                </w:rPr>
                <w:t xml:space="preserve">Resource 2: Squares to </w:t>
              </w:r>
              <w:r w:rsidR="00605A0D" w:rsidRPr="003D3DC2">
                <w:rPr>
                  <w:rStyle w:val="Hyperlink"/>
                </w:rPr>
                <w:t>s</w:t>
              </w:r>
              <w:r w:rsidR="00671853" w:rsidRPr="003D3DC2">
                <w:rPr>
                  <w:rStyle w:val="Hyperlink"/>
                </w:rPr>
                <w:t>tairs</w:t>
              </w:r>
            </w:hyperlink>
          </w:p>
          <w:p w14:paraId="672F1759" w14:textId="0DFEF84F" w:rsidR="00C76DCE" w:rsidRPr="005B64D9" w:rsidRDefault="001F31DF" w:rsidP="00C76DCE">
            <w:pPr>
              <w:pStyle w:val="ListBullet"/>
            </w:pPr>
            <w:r>
              <w:t>Website</w:t>
            </w:r>
            <w:r w:rsidRPr="00451963">
              <w:t>:</w:t>
            </w:r>
            <w:r w:rsidR="00074B4A" w:rsidRPr="00451963">
              <w:t xml:space="preserve"> </w:t>
            </w:r>
            <w:proofErr w:type="spellStart"/>
            <w:r w:rsidR="00E1215F" w:rsidRPr="00451963">
              <w:t>y</w:t>
            </w:r>
            <w:r w:rsidR="00E1215F">
              <w:t>ouc</w:t>
            </w:r>
            <w:r w:rsidR="4B4FD252">
              <w:t>ubed</w:t>
            </w:r>
            <w:proofErr w:type="spellEnd"/>
            <w:r w:rsidR="6751F21B">
              <w:t xml:space="preserve"> </w:t>
            </w:r>
            <w:hyperlink r:id="rId12">
              <w:r w:rsidR="6751F21B" w:rsidRPr="2A89FE84">
                <w:rPr>
                  <w:rStyle w:val="Hyperlink"/>
                </w:rPr>
                <w:t>Squares to stairs</w:t>
              </w:r>
            </w:hyperlink>
          </w:p>
          <w:p w14:paraId="37888A7D" w14:textId="6AE3F37A" w:rsidR="00C76DCE" w:rsidRDefault="796770A4" w:rsidP="00C76DCE">
            <w:pPr>
              <w:pStyle w:val="ListBullet"/>
            </w:pPr>
            <w:r>
              <w:t>2D geometric shapes</w:t>
            </w:r>
          </w:p>
          <w:p w14:paraId="6F909B7F" w14:textId="371FAC82" w:rsidR="00C76DCE" w:rsidRDefault="00671853" w:rsidP="00C76DCE">
            <w:pPr>
              <w:pStyle w:val="ListBullet"/>
            </w:pPr>
            <w:r>
              <w:t>I</w:t>
            </w:r>
            <w:r w:rsidR="796770A4">
              <w:t>nterlocking cubes</w:t>
            </w:r>
          </w:p>
          <w:p w14:paraId="631D7CFA" w14:textId="62D99B46" w:rsidR="017F7A83" w:rsidRDefault="00671853" w:rsidP="017F7A83">
            <w:pPr>
              <w:pStyle w:val="ListBullet"/>
            </w:pPr>
            <w:r>
              <w:t>M</w:t>
            </w:r>
            <w:r w:rsidR="01FFD82A">
              <w:t>ini whiteboards and markers</w:t>
            </w:r>
          </w:p>
          <w:p w14:paraId="19AA577E" w14:textId="31B56A63" w:rsidR="00C76DCE" w:rsidRPr="009B1280" w:rsidRDefault="00671853" w:rsidP="002F6748">
            <w:pPr>
              <w:pStyle w:val="ListBullet"/>
            </w:pPr>
            <w:r>
              <w:t>W</w:t>
            </w:r>
            <w:r w:rsidR="08C17989">
              <w:t>riting materials</w:t>
            </w:r>
          </w:p>
        </w:tc>
      </w:tr>
      <w:tr w:rsidR="00C76DCE" w14:paraId="74CED4F5" w14:textId="77777777" w:rsidTr="003D3DC2">
        <w:trPr>
          <w:cnfStyle w:val="000000010000" w:firstRow="0" w:lastRow="0" w:firstColumn="0" w:lastColumn="0" w:oddVBand="0" w:evenVBand="0" w:oddHBand="0" w:evenHBand="1" w:firstRowFirstColumn="0" w:firstRowLastColumn="0" w:lastRowFirstColumn="0" w:lastRowLastColumn="0"/>
        </w:trPr>
        <w:tc>
          <w:tcPr>
            <w:tcW w:w="1667" w:type="pct"/>
          </w:tcPr>
          <w:p w14:paraId="5EA80535" w14:textId="5DB686D3" w:rsidR="25F6CD4F" w:rsidRPr="00BB3174" w:rsidRDefault="00000000" w:rsidP="078B2A49">
            <w:pPr>
              <w:rPr>
                <w:rFonts w:eastAsia="Arial"/>
                <w:b/>
                <w:bCs/>
              </w:rPr>
            </w:pPr>
            <w:hyperlink w:anchor="_Lesson_6:_Growing" w:history="1">
              <w:r w:rsidR="21D8BA25" w:rsidRPr="00AD1AF0">
                <w:rPr>
                  <w:rStyle w:val="Hyperlink"/>
                  <w:b/>
                  <w:bCs/>
                </w:rPr>
                <w:t>Lesson 6:</w:t>
              </w:r>
              <w:r w:rsidR="1834713F" w:rsidRPr="00AD1AF0">
                <w:rPr>
                  <w:rStyle w:val="Hyperlink"/>
                  <w:b/>
                  <w:bCs/>
                </w:rPr>
                <w:t xml:space="preserve"> </w:t>
              </w:r>
              <w:r w:rsidR="5B313468" w:rsidRPr="00AD1AF0">
                <w:rPr>
                  <w:rStyle w:val="Hyperlink"/>
                  <w:b/>
                  <w:bCs/>
                </w:rPr>
                <w:t>Growing and shrinking number patterns</w:t>
              </w:r>
            </w:hyperlink>
          </w:p>
          <w:p w14:paraId="7050F298" w14:textId="0D06A42E" w:rsidR="00C76DCE" w:rsidRPr="00EE5F68" w:rsidRDefault="00EE5F68" w:rsidP="00EE5F68">
            <w:r w:rsidRPr="00EE5F68">
              <w:t>70</w:t>
            </w:r>
            <w:r w:rsidR="71F964EF" w:rsidRPr="00EE5F68">
              <w:t xml:space="preserve"> minutes</w:t>
            </w:r>
          </w:p>
          <w:p w14:paraId="6C779CBD" w14:textId="05145621" w:rsidR="00C76DCE" w:rsidRPr="00385DFB" w:rsidRDefault="00544680" w:rsidP="00C76DCE">
            <w:pPr>
              <w:rPr>
                <w:rStyle w:val="Strong"/>
                <w:b w:val="0"/>
              </w:rPr>
            </w:pPr>
            <w:r>
              <w:rPr>
                <w:rStyle w:val="Strong"/>
                <w:b w:val="0"/>
              </w:rPr>
              <w:t>A</w:t>
            </w:r>
            <w:r w:rsidR="00F117E0" w:rsidRPr="00420EB9">
              <w:rPr>
                <w:rStyle w:val="Strong"/>
                <w:b w:val="0"/>
              </w:rPr>
              <w:t xml:space="preserve"> </w:t>
            </w:r>
            <w:r w:rsidR="00277545" w:rsidRPr="00D935DE">
              <w:rPr>
                <w:rStyle w:val="Strong"/>
                <w:b w:val="0"/>
              </w:rPr>
              <w:t>repeating core</w:t>
            </w:r>
            <w:r w:rsidR="00624045">
              <w:rPr>
                <w:rStyle w:val="Strong"/>
                <w:b w:val="0"/>
              </w:rPr>
              <w:t xml:space="preserve"> </w:t>
            </w:r>
            <w:r>
              <w:rPr>
                <w:rStyle w:val="Strong"/>
                <w:b w:val="0"/>
              </w:rPr>
              <w:t xml:space="preserve">can </w:t>
            </w:r>
            <w:r w:rsidR="00F117E0" w:rsidRPr="00420EB9">
              <w:rPr>
                <w:rStyle w:val="Strong"/>
                <w:b w:val="0"/>
              </w:rPr>
              <w:t>g</w:t>
            </w:r>
            <w:r>
              <w:rPr>
                <w:rStyle w:val="Strong"/>
                <w:b w:val="0"/>
              </w:rPr>
              <w:t>row</w:t>
            </w:r>
            <w:r w:rsidR="00F117E0" w:rsidRPr="00420EB9">
              <w:rPr>
                <w:rStyle w:val="Strong"/>
                <w:b w:val="0"/>
              </w:rPr>
              <w:t xml:space="preserve"> or shrink</w:t>
            </w:r>
            <w:r>
              <w:rPr>
                <w:rStyle w:val="Strong"/>
                <w:b w:val="0"/>
              </w:rPr>
              <w:t xml:space="preserve"> a</w:t>
            </w:r>
            <w:r w:rsidR="00F117E0" w:rsidRPr="00420EB9">
              <w:rPr>
                <w:rStyle w:val="Strong"/>
                <w:b w:val="0"/>
              </w:rPr>
              <w:t xml:space="preserve"> number pattern</w:t>
            </w:r>
            <w:r>
              <w:rPr>
                <w:rStyle w:val="Strong"/>
                <w:b w:val="0"/>
              </w:rPr>
              <w:t>.</w:t>
            </w:r>
          </w:p>
        </w:tc>
        <w:tc>
          <w:tcPr>
            <w:tcW w:w="1667" w:type="pct"/>
          </w:tcPr>
          <w:p w14:paraId="0370DB8F" w14:textId="7957CD34" w:rsidR="7849D0CE" w:rsidRDefault="23A51A26" w:rsidP="00AD1AF0">
            <w:pPr>
              <w:rPr>
                <w:rStyle w:val="Strong"/>
              </w:rPr>
            </w:pPr>
            <w:r w:rsidRPr="078B2A49">
              <w:rPr>
                <w:rStyle w:val="Strong"/>
              </w:rPr>
              <w:t xml:space="preserve">Representing whole </w:t>
            </w:r>
            <w:proofErr w:type="gramStart"/>
            <w:r w:rsidRPr="078B2A49">
              <w:rPr>
                <w:rStyle w:val="Strong"/>
              </w:rPr>
              <w:t>numbers</w:t>
            </w:r>
            <w:proofErr w:type="gramEnd"/>
            <w:r w:rsidRPr="078B2A49">
              <w:rPr>
                <w:rStyle w:val="Strong"/>
              </w:rPr>
              <w:t xml:space="preserve"> A</w:t>
            </w:r>
          </w:p>
          <w:p w14:paraId="79601E7B" w14:textId="09A54B62" w:rsidR="7849D0CE" w:rsidRPr="00AD1AF0" w:rsidRDefault="66C081A0" w:rsidP="00AD1AF0">
            <w:pPr>
              <w:pStyle w:val="ListBullet"/>
            </w:pPr>
            <w:r w:rsidRPr="00AD1AF0">
              <w:t xml:space="preserve">Continue and create number </w:t>
            </w:r>
            <w:proofErr w:type="gramStart"/>
            <w:r w:rsidRPr="00AD1AF0">
              <w:t>patterns</w:t>
            </w:r>
            <w:proofErr w:type="gramEnd"/>
            <w:r w:rsidR="6D255F7E" w:rsidRPr="00AD1AF0">
              <w:t xml:space="preserve"> </w:t>
            </w:r>
          </w:p>
          <w:p w14:paraId="31FEEC3C" w14:textId="64734DC6" w:rsidR="7849D0CE" w:rsidRPr="00AD1AF0" w:rsidRDefault="6B629953" w:rsidP="00AD1AF0">
            <w:pPr>
              <w:pStyle w:val="ListBullet"/>
            </w:pPr>
            <w:r w:rsidRPr="00AD1AF0">
              <w:t xml:space="preserve">Represent the structure of groups of ten in whole </w:t>
            </w:r>
            <w:proofErr w:type="gramStart"/>
            <w:r w:rsidRPr="00AD1AF0">
              <w:t>numbers</w:t>
            </w:r>
            <w:proofErr w:type="gramEnd"/>
          </w:p>
          <w:p w14:paraId="7FAE34E5" w14:textId="1DC38687" w:rsidR="7849D0CE" w:rsidRDefault="23A51A26" w:rsidP="078B2A49">
            <w:pPr>
              <w:rPr>
                <w:rFonts w:eastAsia="Arial"/>
                <w:b/>
                <w:bCs/>
                <w:lang w:val="en-US"/>
              </w:rPr>
            </w:pPr>
            <w:r w:rsidRPr="078B2A49">
              <w:rPr>
                <w:rFonts w:eastAsia="Arial"/>
                <w:b/>
                <w:bCs/>
                <w:lang w:val="en-US"/>
              </w:rPr>
              <w:t>Combining and separating quantities A</w:t>
            </w:r>
          </w:p>
          <w:p w14:paraId="3AB471D8" w14:textId="7957CD34" w:rsidR="7849D0CE" w:rsidRPr="00AD1AF0" w:rsidRDefault="6B629953" w:rsidP="00AD1AF0">
            <w:pPr>
              <w:pStyle w:val="ListBullet"/>
            </w:pPr>
            <w:r w:rsidRPr="00AD1AF0">
              <w:t xml:space="preserve">Use advanced count-by-one strategies to solve addition and subtraction </w:t>
            </w:r>
            <w:proofErr w:type="gramStart"/>
            <w:r w:rsidRPr="00AD1AF0">
              <w:t>problems</w:t>
            </w:r>
            <w:proofErr w:type="gramEnd"/>
          </w:p>
          <w:p w14:paraId="0E497C6E" w14:textId="7957CD34" w:rsidR="7849D0CE" w:rsidRPr="00AD1AF0" w:rsidRDefault="6B629953" w:rsidP="00AD1AF0">
            <w:pPr>
              <w:pStyle w:val="ListBullet"/>
            </w:pPr>
            <w:r w:rsidRPr="00AD1AF0">
              <w:t xml:space="preserve">Use flexible strategies to solve addition and subtraction </w:t>
            </w:r>
            <w:proofErr w:type="gramStart"/>
            <w:r w:rsidRPr="00AD1AF0">
              <w:t>problems</w:t>
            </w:r>
            <w:proofErr w:type="gramEnd"/>
          </w:p>
          <w:p w14:paraId="2031BF7C" w14:textId="7957CD34" w:rsidR="7849D0CE" w:rsidRDefault="23A51A26" w:rsidP="078B2A49">
            <w:r w:rsidRPr="078B2A49">
              <w:rPr>
                <w:rFonts w:eastAsia="Arial"/>
                <w:b/>
                <w:bCs/>
                <w:lang w:val="en-US"/>
              </w:rPr>
              <w:lastRenderedPageBreak/>
              <w:t>Combining and separating quantities B</w:t>
            </w:r>
          </w:p>
          <w:p w14:paraId="26192446" w14:textId="51EEB15D" w:rsidR="00C76DCE" w:rsidRPr="00385DFB" w:rsidRDefault="6B629953" w:rsidP="017F7A83">
            <w:pPr>
              <w:pStyle w:val="ListBullet"/>
              <w:rPr>
                <w:rStyle w:val="Strong"/>
              </w:rPr>
            </w:pPr>
            <w:r w:rsidRPr="2A89FE84">
              <w:rPr>
                <w:rFonts w:eastAsia="Arial"/>
                <w:lang w:val="en-US"/>
              </w:rPr>
              <w:t>Represent and reason about additive relations</w:t>
            </w:r>
          </w:p>
        </w:tc>
        <w:tc>
          <w:tcPr>
            <w:tcW w:w="1667" w:type="pct"/>
          </w:tcPr>
          <w:p w14:paraId="6A4786FA" w14:textId="550299FD" w:rsidR="007B3E6E" w:rsidRDefault="007B3E6E" w:rsidP="00C76DCE">
            <w:pPr>
              <w:pStyle w:val="ListBullet"/>
            </w:pPr>
            <w:bookmarkStart w:id="9" w:name="_Hlk110419343"/>
            <w:r>
              <w:lastRenderedPageBreak/>
              <w:t xml:space="preserve">Website: Teacher Education by Design </w:t>
            </w:r>
            <w:hyperlink r:id="rId13" w:history="1">
              <w:r w:rsidRPr="007B3E6E">
                <w:rPr>
                  <w:rStyle w:val="Hyperlink"/>
                </w:rPr>
                <w:t>Choral Counting</w:t>
              </w:r>
            </w:hyperlink>
          </w:p>
          <w:p w14:paraId="39FBDF38" w14:textId="49695DFD" w:rsidR="00C76DCE" w:rsidRDefault="51E3F924" w:rsidP="00C76DCE">
            <w:pPr>
              <w:pStyle w:val="ListBullet"/>
            </w:pPr>
            <w:r>
              <w:t>2D geometric shapes</w:t>
            </w:r>
            <w:r w:rsidR="00987D8F">
              <w:t xml:space="preserve"> and </w:t>
            </w:r>
            <w:r>
              <w:t>counters</w:t>
            </w:r>
          </w:p>
          <w:p w14:paraId="6B228A29" w14:textId="53714A8F" w:rsidR="017F7A83" w:rsidRDefault="006928BC" w:rsidP="017F7A83">
            <w:pPr>
              <w:pStyle w:val="ListBullet"/>
            </w:pPr>
            <w:r>
              <w:t>Mi</w:t>
            </w:r>
            <w:r w:rsidR="01FFD82A">
              <w:t>ni whiteboards and markers</w:t>
            </w:r>
          </w:p>
          <w:p w14:paraId="0EAF43F5" w14:textId="28C75A7D" w:rsidR="00C76DCE" w:rsidRPr="009B1280" w:rsidRDefault="006928BC" w:rsidP="00C76DCE">
            <w:pPr>
              <w:pStyle w:val="ListBullet"/>
            </w:pPr>
            <w:r>
              <w:t>W</w:t>
            </w:r>
            <w:r w:rsidR="7A2C4B75">
              <w:t>riting materials</w:t>
            </w:r>
            <w:bookmarkEnd w:id="9"/>
          </w:p>
        </w:tc>
      </w:tr>
      <w:tr w:rsidR="008F1953" w14:paraId="07BD90A2" w14:textId="77777777" w:rsidTr="003D3DC2">
        <w:trPr>
          <w:cnfStyle w:val="000000100000" w:firstRow="0" w:lastRow="0" w:firstColumn="0" w:lastColumn="0" w:oddVBand="0" w:evenVBand="0" w:oddHBand="1" w:evenHBand="0" w:firstRowFirstColumn="0" w:firstRowLastColumn="0" w:lastRowFirstColumn="0" w:lastRowLastColumn="0"/>
        </w:trPr>
        <w:tc>
          <w:tcPr>
            <w:tcW w:w="1667" w:type="pct"/>
          </w:tcPr>
          <w:p w14:paraId="1F9C384B" w14:textId="600C8AE2" w:rsidR="00C76DCE" w:rsidRPr="00BB3174" w:rsidRDefault="00000000" w:rsidP="078B2A49">
            <w:pPr>
              <w:rPr>
                <w:rStyle w:val="Strong"/>
                <w:b w:val="0"/>
                <w:bCs/>
              </w:rPr>
            </w:pPr>
            <w:hyperlink w:anchor="_Lesson_7:_Place" w:history="1">
              <w:r w:rsidR="00AD1AF0">
                <w:rPr>
                  <w:rStyle w:val="Hyperlink"/>
                  <w:b/>
                  <w:bCs/>
                </w:rPr>
                <w:t>Lesson 7: Place value in number patterns</w:t>
              </w:r>
            </w:hyperlink>
          </w:p>
          <w:p w14:paraId="724AD12B" w14:textId="11607653" w:rsidR="00C76DCE" w:rsidRPr="00C76DCE" w:rsidRDefault="765DC522" w:rsidP="078B2A49">
            <w:pPr>
              <w:rPr>
                <w:rStyle w:val="Strong"/>
                <w:b w:val="0"/>
              </w:rPr>
            </w:pPr>
            <w:r w:rsidRPr="526BC874">
              <w:rPr>
                <w:rStyle w:val="Strong"/>
                <w:b w:val="0"/>
              </w:rPr>
              <w:t>60 minutes</w:t>
            </w:r>
          </w:p>
          <w:p w14:paraId="3B474F77" w14:textId="1A06FFC7" w:rsidR="00C76DCE" w:rsidRPr="00385DFB" w:rsidRDefault="009A68D1" w:rsidP="00C76DCE">
            <w:pPr>
              <w:rPr>
                <w:rStyle w:val="Strong"/>
                <w:b w:val="0"/>
              </w:rPr>
            </w:pPr>
            <w:r>
              <w:rPr>
                <w:rStyle w:val="Strong"/>
                <w:b w:val="0"/>
              </w:rPr>
              <w:t>P</w:t>
            </w:r>
            <w:r w:rsidR="22BB5703" w:rsidRPr="58527F2A">
              <w:rPr>
                <w:rStyle w:val="Strong"/>
                <w:b w:val="0"/>
              </w:rPr>
              <w:t>lace value can be used to investigate number patterns.</w:t>
            </w:r>
          </w:p>
        </w:tc>
        <w:tc>
          <w:tcPr>
            <w:tcW w:w="1667" w:type="pct"/>
          </w:tcPr>
          <w:p w14:paraId="2E68051F" w14:textId="18AD7642" w:rsidR="00C76DCE" w:rsidRPr="00385DFB" w:rsidRDefault="23A51A26" w:rsidP="078B2A49">
            <w:pPr>
              <w:rPr>
                <w:rStyle w:val="Strong"/>
              </w:rPr>
            </w:pPr>
            <w:r w:rsidRPr="078B2A49">
              <w:rPr>
                <w:rStyle w:val="Strong"/>
              </w:rPr>
              <w:t xml:space="preserve">Representing whole </w:t>
            </w:r>
            <w:proofErr w:type="gramStart"/>
            <w:r w:rsidRPr="078B2A49">
              <w:rPr>
                <w:rStyle w:val="Strong"/>
              </w:rPr>
              <w:t>numbers</w:t>
            </w:r>
            <w:proofErr w:type="gramEnd"/>
            <w:r w:rsidRPr="078B2A49">
              <w:rPr>
                <w:rStyle w:val="Strong"/>
              </w:rPr>
              <w:t xml:space="preserve"> A</w:t>
            </w:r>
          </w:p>
          <w:p w14:paraId="00422A8A" w14:textId="7F1AA7B1" w:rsidR="00C76DCE" w:rsidRPr="00385DFB" w:rsidRDefault="7BD518F8" w:rsidP="078B2A49">
            <w:pPr>
              <w:pStyle w:val="ListBullet"/>
            </w:pPr>
            <w:r>
              <w:t xml:space="preserve">Continue and create number </w:t>
            </w:r>
            <w:proofErr w:type="gramStart"/>
            <w:r>
              <w:t>patterns</w:t>
            </w:r>
            <w:proofErr w:type="gramEnd"/>
          </w:p>
          <w:p w14:paraId="55B66534" w14:textId="57095D0D" w:rsidR="526BC874" w:rsidRDefault="51E3F924" w:rsidP="526BC874">
            <w:pPr>
              <w:pStyle w:val="ListBullet"/>
            </w:pPr>
            <w:r>
              <w:t xml:space="preserve">Represent the structure of groups of ten in whole </w:t>
            </w:r>
            <w:proofErr w:type="gramStart"/>
            <w:r>
              <w:t>numbers</w:t>
            </w:r>
            <w:proofErr w:type="gramEnd"/>
          </w:p>
          <w:p w14:paraId="18832E3E" w14:textId="61903783" w:rsidR="61C06A28" w:rsidRDefault="61C06A28" w:rsidP="526BC874">
            <w:pPr>
              <w:rPr>
                <w:rStyle w:val="Strong"/>
              </w:rPr>
            </w:pPr>
            <w:r w:rsidRPr="526BC874">
              <w:rPr>
                <w:rStyle w:val="Strong"/>
              </w:rPr>
              <w:t>Representing whole numbers B</w:t>
            </w:r>
          </w:p>
          <w:p w14:paraId="119B146A" w14:textId="39023DD8" w:rsidR="526BC874" w:rsidRDefault="51E3F924" w:rsidP="526BC874">
            <w:pPr>
              <w:pStyle w:val="ListBullet"/>
            </w:pPr>
            <w:r>
              <w:t xml:space="preserve">Use counting sequences of ones and tens </w:t>
            </w:r>
            <w:proofErr w:type="gramStart"/>
            <w:r>
              <w:t>flexibly</w:t>
            </w:r>
            <w:proofErr w:type="gramEnd"/>
          </w:p>
          <w:p w14:paraId="300C8863" w14:textId="18AD7642" w:rsidR="00C76DCE" w:rsidRPr="00385DFB" w:rsidRDefault="23A51A26" w:rsidP="078B2A49">
            <w:pPr>
              <w:rPr>
                <w:rFonts w:eastAsia="Arial"/>
                <w:b/>
                <w:bCs/>
                <w:lang w:val="en-US"/>
              </w:rPr>
            </w:pPr>
            <w:r w:rsidRPr="078B2A49">
              <w:rPr>
                <w:rFonts w:eastAsia="Arial"/>
                <w:b/>
                <w:bCs/>
                <w:lang w:val="en-US"/>
              </w:rPr>
              <w:t>Combining and separating quantities A</w:t>
            </w:r>
          </w:p>
          <w:p w14:paraId="746F1493" w14:textId="18AD7642" w:rsidR="00C76DCE" w:rsidRPr="00385DFB" w:rsidRDefault="6B629953" w:rsidP="078B2A49">
            <w:pPr>
              <w:pStyle w:val="ListBullet"/>
              <w:rPr>
                <w:lang w:val="en-US"/>
              </w:rPr>
            </w:pPr>
            <w:r w:rsidRPr="2A89FE84">
              <w:rPr>
                <w:lang w:val="en-US"/>
              </w:rPr>
              <w:t xml:space="preserve">Use flexible strategies to solve addition and subtraction </w:t>
            </w:r>
            <w:proofErr w:type="gramStart"/>
            <w:r w:rsidRPr="2A89FE84">
              <w:rPr>
                <w:lang w:val="en-US"/>
              </w:rPr>
              <w:t>problems</w:t>
            </w:r>
            <w:proofErr w:type="gramEnd"/>
          </w:p>
          <w:p w14:paraId="198E19CF" w14:textId="18AD7642" w:rsidR="00C76DCE" w:rsidRPr="00385DFB" w:rsidRDefault="23A51A26" w:rsidP="078B2A49">
            <w:r w:rsidRPr="078B2A49">
              <w:rPr>
                <w:rFonts w:eastAsia="Arial"/>
                <w:b/>
                <w:bCs/>
                <w:lang w:val="en-US"/>
              </w:rPr>
              <w:t>Combining and separating quantities B</w:t>
            </w:r>
          </w:p>
          <w:p w14:paraId="11A63C3E" w14:textId="3A67D4CF" w:rsidR="00C76DCE" w:rsidRPr="00385DFB" w:rsidRDefault="48AEFB42" w:rsidP="6F421518">
            <w:pPr>
              <w:pStyle w:val="ListBullet"/>
              <w:rPr>
                <w:rFonts w:eastAsia="Arial"/>
                <w:lang w:val="en-US"/>
              </w:rPr>
            </w:pPr>
            <w:r w:rsidRPr="2A89FE84">
              <w:rPr>
                <w:rFonts w:eastAsia="Arial"/>
                <w:lang w:val="en-US"/>
              </w:rPr>
              <w:t xml:space="preserve">Represent and reason about additive </w:t>
            </w:r>
            <w:proofErr w:type="gramStart"/>
            <w:r w:rsidRPr="2A89FE84">
              <w:rPr>
                <w:rFonts w:eastAsia="Arial"/>
                <w:lang w:val="en-US"/>
              </w:rPr>
              <w:t>relations</w:t>
            </w:r>
            <w:proofErr w:type="gramEnd"/>
          </w:p>
          <w:p w14:paraId="03D93F94" w14:textId="59097923" w:rsidR="00C76DCE" w:rsidRPr="00385DFB" w:rsidRDefault="4F76B70F" w:rsidP="6F421518">
            <w:pPr>
              <w:pStyle w:val="ListBullet"/>
              <w:rPr>
                <w:rStyle w:val="Strong"/>
              </w:rPr>
            </w:pPr>
            <w:r>
              <w:t xml:space="preserve">Form multiples of ten when adding </w:t>
            </w:r>
            <w:r>
              <w:lastRenderedPageBreak/>
              <w:t>and subtracting two-digit numbers</w:t>
            </w:r>
          </w:p>
          <w:p w14:paraId="0A079988" w14:textId="134D5228" w:rsidR="00C76DCE" w:rsidRPr="00385DFB" w:rsidRDefault="74AF7809" w:rsidP="00AD1AF0">
            <w:pPr>
              <w:rPr>
                <w:rStyle w:val="Strong"/>
                <w:lang w:val="en-US"/>
              </w:rPr>
            </w:pPr>
            <w:r w:rsidRPr="74AF7809">
              <w:rPr>
                <w:rStyle w:val="Strong"/>
              </w:rPr>
              <w:t>Data A</w:t>
            </w:r>
          </w:p>
          <w:p w14:paraId="2E51B140" w14:textId="02739F31" w:rsidR="00C76DCE" w:rsidRPr="00385DFB" w:rsidRDefault="281AF7BB" w:rsidP="74AF7809">
            <w:pPr>
              <w:pStyle w:val="ListBullet"/>
              <w:rPr>
                <w:rStyle w:val="Strong"/>
                <w:lang w:val="en-US"/>
              </w:rPr>
            </w:pPr>
            <w:r>
              <w:t xml:space="preserve">Gathers and organises data, displays data in lists, tables and picture </w:t>
            </w:r>
            <w:proofErr w:type="gramStart"/>
            <w:r>
              <w:t>graphs</w:t>
            </w:r>
            <w:proofErr w:type="gramEnd"/>
          </w:p>
          <w:p w14:paraId="4B2C721D" w14:textId="290A2CB3" w:rsidR="00C76DCE" w:rsidRPr="00385DFB" w:rsidRDefault="74AF7809" w:rsidP="00AD1AF0">
            <w:pPr>
              <w:rPr>
                <w:rFonts w:eastAsia="Arial"/>
                <w:lang w:val="en-US"/>
              </w:rPr>
            </w:pPr>
            <w:r w:rsidRPr="74AF7809">
              <w:rPr>
                <w:rStyle w:val="Strong"/>
                <w:lang w:val="en-US"/>
              </w:rPr>
              <w:t>Data B</w:t>
            </w:r>
          </w:p>
          <w:p w14:paraId="006BC7BA" w14:textId="60BD504C" w:rsidR="00C76DCE" w:rsidRPr="00385DFB" w:rsidRDefault="48AEFB42" w:rsidP="74AF7809">
            <w:pPr>
              <w:pStyle w:val="ListBullet"/>
              <w:rPr>
                <w:rStyle w:val="Strong"/>
                <w:lang w:val="en-US"/>
              </w:rPr>
            </w:pPr>
            <w:r w:rsidRPr="2A89FE84">
              <w:rPr>
                <w:rFonts w:eastAsia="Arial"/>
                <w:lang w:val="en-US"/>
              </w:rPr>
              <w:t>Represent and reason about additive relations</w:t>
            </w:r>
          </w:p>
        </w:tc>
        <w:bookmarkStart w:id="10" w:name="_Hlk110422478"/>
        <w:tc>
          <w:tcPr>
            <w:tcW w:w="1667" w:type="pct"/>
          </w:tcPr>
          <w:p w14:paraId="2103F40F" w14:textId="555D2D96" w:rsidR="00AD1AF0" w:rsidRPr="003D3DC2" w:rsidRDefault="003D3DC2" w:rsidP="00AD1AF0">
            <w:pPr>
              <w:pStyle w:val="ListBullet"/>
              <w:rPr>
                <w:rStyle w:val="Hyperlink"/>
              </w:rPr>
            </w:pPr>
            <w:r>
              <w:lastRenderedPageBreak/>
              <w:fldChar w:fldCharType="begin"/>
            </w:r>
            <w:r>
              <w:instrText xml:space="preserve"> HYPERLINK  \l "_Resource_3:_Hundreds" </w:instrText>
            </w:r>
            <w:r>
              <w:fldChar w:fldCharType="separate"/>
            </w:r>
            <w:r w:rsidR="00AD1AF0" w:rsidRPr="003D3DC2">
              <w:rPr>
                <w:rStyle w:val="Hyperlink"/>
              </w:rPr>
              <w:t xml:space="preserve">Resource 3: </w:t>
            </w:r>
            <w:r w:rsidR="00F602C3" w:rsidRPr="003D3DC2">
              <w:rPr>
                <w:rStyle w:val="Hyperlink"/>
              </w:rPr>
              <w:t xml:space="preserve">Hundreds </w:t>
            </w:r>
            <w:r w:rsidR="00AD1AF0" w:rsidRPr="003D3DC2">
              <w:rPr>
                <w:rStyle w:val="Hyperlink"/>
              </w:rPr>
              <w:t>chart</w:t>
            </w:r>
          </w:p>
          <w:p w14:paraId="0FA6F33D" w14:textId="46909D49" w:rsidR="00AD1AF0" w:rsidRDefault="003D3DC2" w:rsidP="526BC874">
            <w:pPr>
              <w:pStyle w:val="ListBullet"/>
            </w:pPr>
            <w:r>
              <w:fldChar w:fldCharType="end"/>
            </w:r>
            <w:r w:rsidR="00AD1AF0">
              <w:t>Mini whiteboards and markers</w:t>
            </w:r>
          </w:p>
          <w:p w14:paraId="3F31ABCC" w14:textId="20A99E3F" w:rsidR="526BC874" w:rsidRPr="005B64D9" w:rsidRDefault="00AD1AF0" w:rsidP="526BC874">
            <w:pPr>
              <w:pStyle w:val="ListBullet"/>
            </w:pPr>
            <w:r>
              <w:t>S</w:t>
            </w:r>
            <w:r w:rsidR="51E3F924">
              <w:t>mall hundred</w:t>
            </w:r>
            <w:r w:rsidR="00F602C3">
              <w:t>s</w:t>
            </w:r>
            <w:r w:rsidR="51E3F924">
              <w:t xml:space="preserve"> charts – several per group</w:t>
            </w:r>
            <w:bookmarkStart w:id="11" w:name="Lesson_7"/>
          </w:p>
          <w:bookmarkEnd w:id="11"/>
          <w:p w14:paraId="4C2A2440" w14:textId="3CE83C43" w:rsidR="00C76DCE" w:rsidRPr="009B1280" w:rsidRDefault="00AD1AF0" w:rsidP="00AD1AF0">
            <w:pPr>
              <w:pStyle w:val="ListBullet"/>
            </w:pPr>
            <w:r>
              <w:t>W</w:t>
            </w:r>
            <w:r w:rsidR="0C551E40">
              <w:t>riting materials</w:t>
            </w:r>
            <w:bookmarkEnd w:id="10"/>
          </w:p>
        </w:tc>
      </w:tr>
      <w:tr w:rsidR="008F1953" w14:paraId="7A93CD56" w14:textId="77777777" w:rsidTr="003D3DC2">
        <w:trPr>
          <w:cnfStyle w:val="000000010000" w:firstRow="0" w:lastRow="0" w:firstColumn="0" w:lastColumn="0" w:oddVBand="0" w:evenVBand="0" w:oddHBand="0" w:evenHBand="1" w:firstRowFirstColumn="0" w:firstRowLastColumn="0" w:lastRowFirstColumn="0" w:lastRowLastColumn="0"/>
        </w:trPr>
        <w:tc>
          <w:tcPr>
            <w:tcW w:w="1667" w:type="pct"/>
          </w:tcPr>
          <w:p w14:paraId="4FC36A34" w14:textId="75DE0436" w:rsidR="00C76DCE" w:rsidRPr="00C76DCE" w:rsidRDefault="00000000" w:rsidP="03514D62">
            <w:pPr>
              <w:rPr>
                <w:rFonts w:eastAsia="Arial"/>
                <w:b/>
                <w:bCs/>
              </w:rPr>
            </w:pPr>
            <w:hyperlink w:anchor="_Lesson_8:_Let’s" w:history="1">
              <w:r w:rsidR="00C76DCE" w:rsidRPr="00AD1AF0">
                <w:rPr>
                  <w:rStyle w:val="Hyperlink"/>
                  <w:b/>
                  <w:bCs/>
                </w:rPr>
                <w:t>Lesson 8:</w:t>
              </w:r>
              <w:r w:rsidR="7A63979C" w:rsidRPr="00AD1AF0">
                <w:rPr>
                  <w:rStyle w:val="Hyperlink"/>
                  <w:rFonts w:eastAsia="Arial"/>
                  <w:b/>
                  <w:bCs/>
                </w:rPr>
                <w:t xml:space="preserve"> Let’s investigate patterns</w:t>
              </w:r>
            </w:hyperlink>
          </w:p>
          <w:p w14:paraId="24CA033B" w14:textId="2E983F93" w:rsidR="00C76DCE" w:rsidRPr="00385DFB" w:rsidRDefault="0572820C" w:rsidP="58527F2A">
            <w:pPr>
              <w:rPr>
                <w:rStyle w:val="Strong"/>
                <w:b w:val="0"/>
              </w:rPr>
            </w:pPr>
            <w:r w:rsidRPr="58527F2A">
              <w:rPr>
                <w:rStyle w:val="Strong"/>
                <w:b w:val="0"/>
              </w:rPr>
              <w:t>70 minutes</w:t>
            </w:r>
          </w:p>
          <w:p w14:paraId="00E100E2" w14:textId="3273EB1E" w:rsidR="00C76DCE" w:rsidRPr="00385DFB" w:rsidRDefault="58527F2A" w:rsidP="00C76DCE">
            <w:pPr>
              <w:rPr>
                <w:rStyle w:val="Strong"/>
                <w:b w:val="0"/>
              </w:rPr>
            </w:pPr>
            <w:r w:rsidRPr="58527F2A">
              <w:rPr>
                <w:rStyle w:val="Strong"/>
                <w:b w:val="0"/>
              </w:rPr>
              <w:t>Repeated and growing patterns can be used to solve problems.</w:t>
            </w:r>
          </w:p>
        </w:tc>
        <w:tc>
          <w:tcPr>
            <w:tcW w:w="1667" w:type="pct"/>
          </w:tcPr>
          <w:p w14:paraId="190D8199" w14:textId="2AE12AA4" w:rsidR="00C76DCE" w:rsidRPr="00385DFB" w:rsidRDefault="03514D62" w:rsidP="48456A12">
            <w:pPr>
              <w:rPr>
                <w:rStyle w:val="Strong"/>
              </w:rPr>
            </w:pPr>
            <w:r w:rsidRPr="48456A12">
              <w:rPr>
                <w:rStyle w:val="Strong"/>
              </w:rPr>
              <w:t>Two-dimensional spatial structure A</w:t>
            </w:r>
          </w:p>
          <w:p w14:paraId="7EC8CFD8" w14:textId="72753FDE" w:rsidR="00C76DCE" w:rsidRPr="00385DFB" w:rsidRDefault="56465D48" w:rsidP="48456A12">
            <w:pPr>
              <w:pStyle w:val="ListBullet"/>
            </w:pPr>
            <w:r>
              <w:t xml:space="preserve">Recognise and classify shapes using obvious </w:t>
            </w:r>
            <w:proofErr w:type="gramStart"/>
            <w:r>
              <w:t>features</w:t>
            </w:r>
            <w:proofErr w:type="gramEnd"/>
          </w:p>
          <w:p w14:paraId="3C0ADC29" w14:textId="725DE8F6" w:rsidR="6F421518" w:rsidRDefault="6D255F7E" w:rsidP="6F421518">
            <w:pPr>
              <w:pStyle w:val="ListBullet"/>
            </w:pPr>
            <w:r>
              <w:t xml:space="preserve">Represent data with objects and drawings and describe the </w:t>
            </w:r>
            <w:proofErr w:type="gramStart"/>
            <w:r>
              <w:t>displays</w:t>
            </w:r>
            <w:proofErr w:type="gramEnd"/>
          </w:p>
          <w:p w14:paraId="076172C2" w14:textId="75FC68C1" w:rsidR="00C76DCE" w:rsidRPr="00385DFB" w:rsidRDefault="03514D62" w:rsidP="48456A12">
            <w:pPr>
              <w:rPr>
                <w:rStyle w:val="Strong"/>
              </w:rPr>
            </w:pPr>
            <w:r w:rsidRPr="48456A12">
              <w:rPr>
                <w:rStyle w:val="Strong"/>
              </w:rPr>
              <w:t>Two-dimensional spatial structure B</w:t>
            </w:r>
          </w:p>
          <w:p w14:paraId="64F25BC1" w14:textId="20C1C84B" w:rsidR="00C76DCE" w:rsidRPr="00AD1AF0" w:rsidRDefault="281AF7BB" w:rsidP="54B13E10">
            <w:pPr>
              <w:pStyle w:val="ListBullet"/>
            </w:pPr>
            <w:r>
              <w:t xml:space="preserve">Represent, combine and separate two-dimensional </w:t>
            </w:r>
            <w:proofErr w:type="gramStart"/>
            <w:r>
              <w:t>shapes</w:t>
            </w:r>
            <w:proofErr w:type="gramEnd"/>
          </w:p>
          <w:p w14:paraId="17D6C7AB" w14:textId="70443E9D" w:rsidR="00C76DCE" w:rsidRPr="00385DFB" w:rsidRDefault="03514D62" w:rsidP="48456A12">
            <w:pPr>
              <w:rPr>
                <w:rStyle w:val="Strong"/>
              </w:rPr>
            </w:pPr>
            <w:r w:rsidRPr="48456A12">
              <w:rPr>
                <w:rFonts w:eastAsia="Arial"/>
                <w:b/>
                <w:bCs/>
                <w:lang w:val="en-US"/>
              </w:rPr>
              <w:t>Combining and separating quantities A</w:t>
            </w:r>
          </w:p>
          <w:p w14:paraId="78F9E48C" w14:textId="57194621" w:rsidR="00C76DCE" w:rsidRPr="00385DFB" w:rsidRDefault="48AEFB42" w:rsidP="48456A12">
            <w:pPr>
              <w:pStyle w:val="ListBullet"/>
              <w:rPr>
                <w:rFonts w:eastAsia="Arial"/>
                <w:lang w:val="en-US"/>
              </w:rPr>
            </w:pPr>
            <w:r w:rsidRPr="2A89FE84">
              <w:rPr>
                <w:lang w:val="en-US"/>
              </w:rPr>
              <w:t xml:space="preserve">Use flexible strategies to solve </w:t>
            </w:r>
            <w:r w:rsidRPr="2A89FE84">
              <w:rPr>
                <w:lang w:val="en-US"/>
              </w:rPr>
              <w:lastRenderedPageBreak/>
              <w:t xml:space="preserve">addition and subtraction </w:t>
            </w:r>
            <w:proofErr w:type="gramStart"/>
            <w:r w:rsidRPr="2A89FE84">
              <w:rPr>
                <w:lang w:val="en-US"/>
              </w:rPr>
              <w:t>problems</w:t>
            </w:r>
            <w:proofErr w:type="gramEnd"/>
          </w:p>
          <w:p w14:paraId="5F8806C5" w14:textId="291E004F" w:rsidR="00C76DCE" w:rsidRPr="00AD1AF0" w:rsidRDefault="03514D62" w:rsidP="00AD1AF0">
            <w:pPr>
              <w:rPr>
                <w:rStyle w:val="Strong"/>
              </w:rPr>
            </w:pPr>
            <w:r w:rsidRPr="00AD1AF0">
              <w:rPr>
                <w:rStyle w:val="Strong"/>
              </w:rPr>
              <w:t>Combining and separating quantities B</w:t>
            </w:r>
          </w:p>
          <w:p w14:paraId="6BFC7F16" w14:textId="462158CF" w:rsidR="00D46994" w:rsidRPr="00D46994" w:rsidRDefault="3199EEC8" w:rsidP="00D46994">
            <w:pPr>
              <w:pStyle w:val="ListBullet"/>
              <w:rPr>
                <w:rStyle w:val="Strong"/>
                <w:rFonts w:eastAsia="Arial"/>
                <w:b w:val="0"/>
                <w:lang w:val="en-US"/>
              </w:rPr>
            </w:pPr>
            <w:r w:rsidRPr="2A89FE84">
              <w:rPr>
                <w:rFonts w:eastAsia="Arial"/>
                <w:lang w:val="en-US"/>
              </w:rPr>
              <w:t xml:space="preserve">Represent and reason about additive </w:t>
            </w:r>
            <w:proofErr w:type="gramStart"/>
            <w:r w:rsidRPr="2A89FE84">
              <w:rPr>
                <w:rFonts w:eastAsia="Arial"/>
                <w:lang w:val="en-US"/>
              </w:rPr>
              <w:t>relations</w:t>
            </w:r>
            <w:proofErr w:type="gramEnd"/>
          </w:p>
          <w:p w14:paraId="49239FD5" w14:textId="77777777" w:rsidR="00D46994" w:rsidRPr="00D46994" w:rsidRDefault="00D46994" w:rsidP="00AD1AF0">
            <w:pPr>
              <w:rPr>
                <w:rStyle w:val="Strong"/>
                <w:lang w:val="en-US"/>
              </w:rPr>
            </w:pPr>
            <w:r w:rsidRPr="00D46994">
              <w:rPr>
                <w:rStyle w:val="Strong"/>
                <w:lang w:val="en-US"/>
              </w:rPr>
              <w:t>Data A</w:t>
            </w:r>
          </w:p>
          <w:p w14:paraId="22D37531" w14:textId="79BA3C67" w:rsidR="00D46994" w:rsidRPr="00D46994" w:rsidRDefault="3199EEC8" w:rsidP="00D46994">
            <w:pPr>
              <w:pStyle w:val="ListBullet"/>
              <w:rPr>
                <w:lang w:val="en-US"/>
              </w:rPr>
            </w:pPr>
            <w:r w:rsidRPr="2A89FE84">
              <w:rPr>
                <w:lang w:val="en-US"/>
              </w:rPr>
              <w:t xml:space="preserve">Gathers and </w:t>
            </w:r>
            <w:proofErr w:type="spellStart"/>
            <w:r w:rsidRPr="2A89FE84">
              <w:rPr>
                <w:lang w:val="en-US"/>
              </w:rPr>
              <w:t>organises</w:t>
            </w:r>
            <w:proofErr w:type="spellEnd"/>
            <w:r w:rsidRPr="2A89FE84">
              <w:rPr>
                <w:lang w:val="en-US"/>
              </w:rPr>
              <w:t xml:space="preserve"> data, displays data in lists, tables and picture </w:t>
            </w:r>
            <w:proofErr w:type="gramStart"/>
            <w:r w:rsidRPr="2A89FE84">
              <w:rPr>
                <w:lang w:val="en-US"/>
              </w:rPr>
              <w:t>graphs</w:t>
            </w:r>
            <w:proofErr w:type="gramEnd"/>
          </w:p>
          <w:p w14:paraId="0795F33B" w14:textId="6C3AB738" w:rsidR="00D46994" w:rsidRPr="00D46994" w:rsidRDefault="00D46994" w:rsidP="00AD1AF0">
            <w:pPr>
              <w:rPr>
                <w:rStyle w:val="Strong"/>
              </w:rPr>
            </w:pPr>
            <w:r w:rsidRPr="00D46994">
              <w:rPr>
                <w:rStyle w:val="Strong"/>
              </w:rPr>
              <w:t>Data B</w:t>
            </w:r>
          </w:p>
          <w:p w14:paraId="7FEB29C4" w14:textId="65D63A28" w:rsidR="00C76DCE" w:rsidRPr="00385DFB" w:rsidRDefault="68F3F9B7" w:rsidP="48456A12">
            <w:pPr>
              <w:pStyle w:val="ListBullet"/>
              <w:rPr>
                <w:rFonts w:eastAsia="Arial"/>
                <w:lang w:val="en-US"/>
              </w:rPr>
            </w:pPr>
            <w:r w:rsidRPr="2A89FE84">
              <w:rPr>
                <w:rFonts w:eastAsia="Arial"/>
                <w:lang w:val="en-US"/>
              </w:rPr>
              <w:t>Create displays of data and interpret them</w:t>
            </w:r>
          </w:p>
        </w:tc>
        <w:bookmarkStart w:id="12" w:name="_Hlk110422708"/>
        <w:tc>
          <w:tcPr>
            <w:tcW w:w="1667" w:type="pct"/>
          </w:tcPr>
          <w:p w14:paraId="6CB6E70F" w14:textId="723C9232" w:rsidR="00AD1AF0" w:rsidRPr="003D3DC2" w:rsidRDefault="003D3DC2" w:rsidP="00AD1AF0">
            <w:pPr>
              <w:pStyle w:val="ListBullet"/>
              <w:rPr>
                <w:rStyle w:val="Hyperlink"/>
              </w:rPr>
            </w:pPr>
            <w:r>
              <w:lastRenderedPageBreak/>
              <w:fldChar w:fldCharType="begin"/>
            </w:r>
            <w:r>
              <w:instrText xml:space="preserve"> HYPERLINK  \l "_Resource_4:_Rectangular" </w:instrText>
            </w:r>
            <w:r>
              <w:fldChar w:fldCharType="separate"/>
            </w:r>
            <w:r w:rsidR="00AD1AF0" w:rsidRPr="003D3DC2">
              <w:rPr>
                <w:rStyle w:val="Hyperlink"/>
              </w:rPr>
              <w:t xml:space="preserve">Resource 4: Rectangular and </w:t>
            </w:r>
            <w:r w:rsidR="00870A24" w:rsidRPr="003D3DC2">
              <w:rPr>
                <w:rStyle w:val="Hyperlink"/>
              </w:rPr>
              <w:t>h</w:t>
            </w:r>
            <w:r w:rsidR="00AD1AF0" w:rsidRPr="003D3DC2">
              <w:rPr>
                <w:rStyle w:val="Hyperlink"/>
              </w:rPr>
              <w:t>exagonal frames</w:t>
            </w:r>
          </w:p>
          <w:p w14:paraId="3F969E85" w14:textId="32F5890B" w:rsidR="00C76DCE" w:rsidRPr="009B1280" w:rsidRDefault="003D3DC2" w:rsidP="017F7A83">
            <w:pPr>
              <w:pStyle w:val="ListBullet"/>
            </w:pPr>
            <w:r>
              <w:fldChar w:fldCharType="end"/>
            </w:r>
            <w:r w:rsidR="51E3F924">
              <w:t>8 six-sided dice of one colour and 8 six-sided dice in a second colour</w:t>
            </w:r>
          </w:p>
          <w:p w14:paraId="5140E91F" w14:textId="11D64186" w:rsidR="00C76DCE" w:rsidRDefault="00AD1AF0" w:rsidP="017F7A83">
            <w:pPr>
              <w:pStyle w:val="ListBullet"/>
            </w:pPr>
            <w:r>
              <w:t>C</w:t>
            </w:r>
            <w:r w:rsidR="51E3F924">
              <w:t>oloured counters</w:t>
            </w:r>
          </w:p>
          <w:p w14:paraId="3DB125FA" w14:textId="77777777" w:rsidR="00B1585C" w:rsidRPr="009B1280" w:rsidRDefault="00B1585C" w:rsidP="00B1585C">
            <w:pPr>
              <w:pStyle w:val="ListBullet"/>
            </w:pPr>
            <w:r>
              <w:t>Hundreds chart</w:t>
            </w:r>
          </w:p>
          <w:p w14:paraId="717C476E" w14:textId="77777777" w:rsidR="004C6CE1" w:rsidRDefault="004C6CE1" w:rsidP="004C6CE1">
            <w:pPr>
              <w:pStyle w:val="ListBullet"/>
            </w:pPr>
            <w:r>
              <w:t>Mini whiteboards and markers</w:t>
            </w:r>
          </w:p>
          <w:p w14:paraId="5EF5AAC3" w14:textId="6BDBF9E1" w:rsidR="00C76DCE" w:rsidRPr="009B1280" w:rsidRDefault="00AD1AF0" w:rsidP="017F7A83">
            <w:pPr>
              <w:pStyle w:val="ListBullet"/>
            </w:pPr>
            <w:r>
              <w:t>S</w:t>
            </w:r>
            <w:r w:rsidR="51E3F924">
              <w:t>quare</w:t>
            </w:r>
            <w:r w:rsidR="430B94B0">
              <w:t xml:space="preserve"> pieces of</w:t>
            </w:r>
            <w:r w:rsidR="51E3F924">
              <w:t xml:space="preserve"> paper</w:t>
            </w:r>
          </w:p>
          <w:p w14:paraId="4F974DE3" w14:textId="72EF57D4" w:rsidR="00C76DCE" w:rsidRPr="009B1280" w:rsidRDefault="00AD1AF0" w:rsidP="00C76DCE">
            <w:pPr>
              <w:pStyle w:val="ListBullet"/>
            </w:pPr>
            <w:r>
              <w:t>W</w:t>
            </w:r>
            <w:r w:rsidR="0C551E40">
              <w:t>riting materials</w:t>
            </w:r>
            <w:bookmarkEnd w:id="12"/>
          </w:p>
        </w:tc>
      </w:tr>
    </w:tbl>
    <w:p w14:paraId="1A984657" w14:textId="77777777" w:rsidR="00870A24" w:rsidRPr="00870A24" w:rsidRDefault="00870A24" w:rsidP="00870A24">
      <w:bookmarkStart w:id="13" w:name="_Lesson_1:_Exploring"/>
      <w:bookmarkEnd w:id="13"/>
      <w:r w:rsidRPr="00870A24">
        <w:br w:type="page"/>
      </w:r>
    </w:p>
    <w:p w14:paraId="187A2BBC" w14:textId="679D5A26" w:rsidR="009B1280" w:rsidRPr="009F4347" w:rsidRDefault="2567DAE0" w:rsidP="009F4347">
      <w:pPr>
        <w:pStyle w:val="Heading2"/>
      </w:pPr>
      <w:bookmarkStart w:id="14" w:name="_Lesson_1:_Exploring_1"/>
      <w:bookmarkStart w:id="15" w:name="_Toc130217213"/>
      <w:bookmarkEnd w:id="14"/>
      <w:r w:rsidRPr="009F4347">
        <w:lastRenderedPageBreak/>
        <w:t>Lesson 1</w:t>
      </w:r>
      <w:r w:rsidR="1F4C6E7F" w:rsidRPr="009F4347">
        <w:t>:</w:t>
      </w:r>
      <w:r w:rsidRPr="009F4347">
        <w:t xml:space="preserve"> Exploring attributes and properties</w:t>
      </w:r>
      <w:r w:rsidR="00122958">
        <w:t xml:space="preserve"> of </w:t>
      </w:r>
      <w:proofErr w:type="gramStart"/>
      <w:r w:rsidR="00122958">
        <w:t>shapes</w:t>
      </w:r>
      <w:bookmarkEnd w:id="15"/>
      <w:proofErr w:type="gramEnd"/>
    </w:p>
    <w:p w14:paraId="19A294F8" w14:textId="3D18B8A8" w:rsidR="009B1280" w:rsidRDefault="009B1280" w:rsidP="00E05922">
      <w:pPr>
        <w:pStyle w:val="Featurepink"/>
      </w:pPr>
      <w:r w:rsidRPr="2A89FE84">
        <w:rPr>
          <w:rStyle w:val="Strong"/>
        </w:rPr>
        <w:t>Core concept</w:t>
      </w:r>
      <w:r w:rsidR="00D61CE0" w:rsidRPr="2A89FE84">
        <w:rPr>
          <w:b/>
          <w:bCs/>
        </w:rPr>
        <w:t>:</w:t>
      </w:r>
      <w:r w:rsidRPr="2A89FE84">
        <w:rPr>
          <w:b/>
          <w:bCs/>
        </w:rPr>
        <w:t xml:space="preserve"> </w:t>
      </w:r>
      <w:r>
        <w:t>A</w:t>
      </w:r>
      <w:r w:rsidR="45320257">
        <w:t>ttributes</w:t>
      </w:r>
      <w:r w:rsidR="45320257" w:rsidRPr="2A89FE84">
        <w:rPr>
          <w:b/>
          <w:bCs/>
        </w:rPr>
        <w:t xml:space="preserve"> </w:t>
      </w:r>
      <w:r w:rsidR="45320257">
        <w:t xml:space="preserve">and properties can be used to describe </w:t>
      </w:r>
      <w:r w:rsidR="48456A12">
        <w:t xml:space="preserve">similarities and differences between </w:t>
      </w:r>
      <w:r w:rsidR="45320257">
        <w:t>shapes.</w:t>
      </w:r>
    </w:p>
    <w:p w14:paraId="0C1DFD32" w14:textId="47A1668A" w:rsidR="00074F0F" w:rsidRDefault="009B1280" w:rsidP="00E51733">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age 1 students."/>
      </w:tblPr>
      <w:tblGrid>
        <w:gridCol w:w="7280"/>
        <w:gridCol w:w="7280"/>
      </w:tblGrid>
      <w:tr w:rsidR="00045F0D" w14:paraId="75C35503" w14:textId="77777777" w:rsidTr="003D3DC2">
        <w:trPr>
          <w:cnfStyle w:val="100000000000" w:firstRow="1" w:lastRow="0" w:firstColumn="0" w:lastColumn="0" w:oddVBand="0" w:evenVBand="0" w:oddHBand="0" w:evenHBand="0" w:firstRowFirstColumn="0" w:firstRowLastColumn="0" w:lastRowFirstColumn="0" w:lastRowLastColumn="0"/>
        </w:trPr>
        <w:tc>
          <w:tcPr>
            <w:tcW w:w="2500" w:type="pct"/>
          </w:tcPr>
          <w:p w14:paraId="75871DDC" w14:textId="4B7F4A0E" w:rsidR="00045F0D" w:rsidRDefault="00045F0D" w:rsidP="00E51733">
            <w:r w:rsidRPr="00C620D2">
              <w:t>Learning intentions</w:t>
            </w:r>
          </w:p>
        </w:tc>
        <w:tc>
          <w:tcPr>
            <w:tcW w:w="2500" w:type="pct"/>
          </w:tcPr>
          <w:p w14:paraId="5B9171B0" w14:textId="77777777" w:rsidR="00045F0D" w:rsidRDefault="00045F0D" w:rsidP="00E51733">
            <w:r w:rsidRPr="00C620D2">
              <w:t>Success criteria</w:t>
            </w:r>
          </w:p>
        </w:tc>
      </w:tr>
      <w:tr w:rsidR="00045F0D" w14:paraId="228D85A1" w14:textId="77777777" w:rsidTr="003D3DC2">
        <w:trPr>
          <w:cnfStyle w:val="000000100000" w:firstRow="0" w:lastRow="0" w:firstColumn="0" w:lastColumn="0" w:oddVBand="0" w:evenVBand="0" w:oddHBand="1" w:evenHBand="0" w:firstRowFirstColumn="0" w:firstRowLastColumn="0" w:lastRowFirstColumn="0" w:lastRowLastColumn="0"/>
        </w:trPr>
        <w:tc>
          <w:tcPr>
            <w:tcW w:w="2500" w:type="pct"/>
          </w:tcPr>
          <w:p w14:paraId="61A13964" w14:textId="77777777" w:rsidR="00045F0D" w:rsidRPr="00B80AAD" w:rsidRDefault="487CDB64" w:rsidP="00E51733">
            <w:r>
              <w:t>Students are learning that:</w:t>
            </w:r>
          </w:p>
          <w:p w14:paraId="50542433" w14:textId="29B4B535" w:rsidR="00045F0D" w:rsidRPr="00934BAD" w:rsidRDefault="53229A07" w:rsidP="00934BAD">
            <w:pPr>
              <w:pStyle w:val="ListBullet"/>
            </w:pPr>
            <w:r w:rsidRPr="00934BAD">
              <w:t>a</w:t>
            </w:r>
            <w:r w:rsidR="7052C0E2" w:rsidRPr="00934BAD">
              <w:t xml:space="preserve"> collection </w:t>
            </w:r>
            <w:r w:rsidR="6ED18A0D" w:rsidRPr="00934BAD">
              <w:t xml:space="preserve">of shapes </w:t>
            </w:r>
            <w:r w:rsidR="73275090" w:rsidRPr="00934BAD">
              <w:t>ca</w:t>
            </w:r>
            <w:r w:rsidR="26C228E1" w:rsidRPr="00934BAD">
              <w:t>n be sorted</w:t>
            </w:r>
            <w:r w:rsidR="4A4894BB" w:rsidRPr="00934BAD">
              <w:t xml:space="preserve"> </w:t>
            </w:r>
            <w:r w:rsidR="7052C0E2" w:rsidRPr="00934BAD">
              <w:t xml:space="preserve">in more than one way, depending on </w:t>
            </w:r>
            <w:r w:rsidR="6ED18A0D" w:rsidRPr="00934BAD">
              <w:t xml:space="preserve">which </w:t>
            </w:r>
            <w:r w:rsidR="7052C0E2" w:rsidRPr="00934BAD">
              <w:t xml:space="preserve">attributes and properties </w:t>
            </w:r>
            <w:r w:rsidR="6ED18A0D" w:rsidRPr="00934BAD">
              <w:t xml:space="preserve">are </w:t>
            </w:r>
            <w:proofErr w:type="gramStart"/>
            <w:r w:rsidR="4A4894BB" w:rsidRPr="00934BAD">
              <w:t>selected</w:t>
            </w:r>
            <w:proofErr w:type="gramEnd"/>
          </w:p>
          <w:p w14:paraId="41DB887E" w14:textId="6293EF65" w:rsidR="00045F0D" w:rsidRPr="00934BAD" w:rsidRDefault="71839BD7" w:rsidP="00934BAD">
            <w:pPr>
              <w:pStyle w:val="ListBullet"/>
            </w:pPr>
            <w:r w:rsidRPr="00934BAD">
              <w:t xml:space="preserve">shapes can change when one or more properties are </w:t>
            </w:r>
            <w:proofErr w:type="gramStart"/>
            <w:r w:rsidRPr="00934BAD">
              <w:t>altered</w:t>
            </w:r>
            <w:proofErr w:type="gramEnd"/>
          </w:p>
          <w:p w14:paraId="25FB0046" w14:textId="53621B88" w:rsidR="00045F0D" w:rsidRDefault="4CB5CE84" w:rsidP="00934BAD">
            <w:pPr>
              <w:pStyle w:val="ListBullet"/>
              <w:rPr>
                <w:rFonts w:eastAsia="Arial"/>
              </w:rPr>
            </w:pPr>
            <w:r w:rsidRPr="00934BAD">
              <w:t>there are different strategies to solve problems.</w:t>
            </w:r>
          </w:p>
        </w:tc>
        <w:tc>
          <w:tcPr>
            <w:tcW w:w="2500" w:type="pct"/>
          </w:tcPr>
          <w:p w14:paraId="294652ED" w14:textId="5468DBF8" w:rsidR="00045F0D" w:rsidRPr="00B80AAD" w:rsidRDefault="487CDB64" w:rsidP="00E51733">
            <w:r>
              <w:t>Students can:</w:t>
            </w:r>
          </w:p>
          <w:p w14:paraId="3B0356D0" w14:textId="0ACBE8E6" w:rsidR="00045F0D" w:rsidRDefault="34393E98" w:rsidP="54B13E10">
            <w:pPr>
              <w:pStyle w:val="ListBullet"/>
              <w:rPr>
                <w:rFonts w:eastAsia="Arial"/>
              </w:rPr>
            </w:pPr>
            <w:r w:rsidRPr="2A89FE84">
              <w:rPr>
                <w:rFonts w:eastAsia="Arial"/>
              </w:rPr>
              <w:t>sort a</w:t>
            </w:r>
            <w:r w:rsidR="3227015A" w:rsidRPr="2A89FE84">
              <w:rPr>
                <w:rFonts w:eastAsia="Arial"/>
              </w:rPr>
              <w:t xml:space="preserve"> collection using </w:t>
            </w:r>
            <w:proofErr w:type="gramStart"/>
            <w:r w:rsidR="3227015A" w:rsidRPr="2A89FE84">
              <w:rPr>
                <w:rFonts w:eastAsia="Arial"/>
              </w:rPr>
              <w:t>attributes</w:t>
            </w:r>
            <w:proofErr w:type="gramEnd"/>
          </w:p>
          <w:p w14:paraId="5F5AB6A2" w14:textId="5F5AB553" w:rsidR="00045F0D" w:rsidRDefault="71839BD7" w:rsidP="54B13E10">
            <w:pPr>
              <w:pStyle w:val="ListBullet"/>
            </w:pPr>
            <w:r>
              <w:t xml:space="preserve">build </w:t>
            </w:r>
            <w:r w:rsidR="0160741B">
              <w:t>a shape</w:t>
            </w:r>
            <w:r>
              <w:t xml:space="preserve"> train by changing one attribute or property at a </w:t>
            </w:r>
            <w:proofErr w:type="gramStart"/>
            <w:r>
              <w:t>time</w:t>
            </w:r>
            <w:proofErr w:type="gramEnd"/>
          </w:p>
          <w:p w14:paraId="2984ACC2" w14:textId="44A48D85" w:rsidR="00045F0D" w:rsidRDefault="71839BD7" w:rsidP="7E6D30CF">
            <w:pPr>
              <w:pStyle w:val="ListBullet"/>
              <w:rPr>
                <w:rFonts w:eastAsia="Arial"/>
              </w:rPr>
            </w:pPr>
            <w:r w:rsidRPr="2A89FE84">
              <w:rPr>
                <w:rFonts w:eastAsia="Arial"/>
              </w:rPr>
              <w:t xml:space="preserve">predict how </w:t>
            </w:r>
            <w:r w:rsidR="364F79D9" w:rsidRPr="2A89FE84">
              <w:rPr>
                <w:rFonts w:eastAsia="Arial"/>
              </w:rPr>
              <w:t>a shape</w:t>
            </w:r>
            <w:r w:rsidRPr="2A89FE84">
              <w:rPr>
                <w:rFonts w:eastAsia="Arial"/>
              </w:rPr>
              <w:t xml:space="preserve"> may change by identifying properties that can </w:t>
            </w:r>
            <w:proofErr w:type="gramStart"/>
            <w:r w:rsidRPr="2A89FE84">
              <w:rPr>
                <w:rFonts w:eastAsia="Arial"/>
              </w:rPr>
              <w:t>change</w:t>
            </w:r>
            <w:proofErr w:type="gramEnd"/>
          </w:p>
          <w:p w14:paraId="034FAC31" w14:textId="27969273" w:rsidR="00045F0D" w:rsidRDefault="364F79D9" w:rsidP="7E6D30CF">
            <w:pPr>
              <w:pStyle w:val="ListBullet"/>
              <w:rPr>
                <w:rFonts w:eastAsia="Arial"/>
              </w:rPr>
            </w:pPr>
            <w:r w:rsidRPr="2A89FE84">
              <w:rPr>
                <w:rFonts w:eastAsia="Arial"/>
              </w:rPr>
              <w:t>use</w:t>
            </w:r>
            <w:r w:rsidR="71839BD7" w:rsidRPr="2A89FE84">
              <w:rPr>
                <w:rFonts w:eastAsia="Arial"/>
              </w:rPr>
              <w:t xml:space="preserve"> knowledge of attributes and properties to </w:t>
            </w:r>
            <w:r w:rsidRPr="2A89FE84">
              <w:rPr>
                <w:rFonts w:eastAsia="Arial"/>
              </w:rPr>
              <w:t>solve problems</w:t>
            </w:r>
            <w:r w:rsidR="71839BD7" w:rsidRPr="2A89FE84">
              <w:rPr>
                <w:rFonts w:eastAsia="Arial"/>
              </w:rPr>
              <w:t xml:space="preserve"> in a game.</w:t>
            </w:r>
          </w:p>
        </w:tc>
      </w:tr>
    </w:tbl>
    <w:p w14:paraId="29780FB0" w14:textId="75828864" w:rsidR="001E204D" w:rsidRDefault="001E204D" w:rsidP="0C31B15B">
      <w:pPr>
        <w:pStyle w:val="Heading3"/>
      </w:pPr>
      <w:bookmarkStart w:id="16" w:name="_Toc130217214"/>
      <w:r>
        <w:t>Daily number sense: Which one does not belong? –</w:t>
      </w:r>
      <w:r w:rsidR="00944314">
        <w:t xml:space="preserve"> </w:t>
      </w:r>
      <w:r w:rsidR="42500ED2">
        <w:t>15</w:t>
      </w:r>
      <w:r>
        <w:t xml:space="preserve"> minutes</w:t>
      </w:r>
      <w:bookmarkEnd w:id="16"/>
    </w:p>
    <w:p w14:paraId="3A2CF447" w14:textId="0994EA31" w:rsidR="005B60D0" w:rsidRPr="00944314" w:rsidRDefault="005B60D0" w:rsidP="00944314">
      <w:pPr>
        <w:pStyle w:val="ListNumber"/>
      </w:pPr>
      <w:r w:rsidRPr="00944314">
        <w:t xml:space="preserve">Build student understanding of </w:t>
      </w:r>
      <w:r w:rsidR="00A06BEE">
        <w:t xml:space="preserve">the </w:t>
      </w:r>
      <w:r w:rsidR="00FE0514" w:rsidRPr="00944314">
        <w:t>properties of numbers</w:t>
      </w:r>
      <w:r w:rsidRPr="00944314">
        <w:t xml:space="preserve"> by </w:t>
      </w:r>
      <w:r w:rsidR="00FE0514" w:rsidRPr="00944314">
        <w:t xml:space="preserve">completing a </w:t>
      </w:r>
      <w:r w:rsidR="00617F30" w:rsidRPr="00944314">
        <w:t>‘</w:t>
      </w:r>
      <w:r w:rsidR="00FE0514" w:rsidRPr="00944314">
        <w:t>which one does not belong</w:t>
      </w:r>
      <w:r w:rsidR="00AF7A9C" w:rsidRPr="00944314">
        <w:t>?</w:t>
      </w:r>
      <w:r w:rsidR="00617F30" w:rsidRPr="00944314">
        <w:t>’</w:t>
      </w:r>
      <w:r w:rsidR="7CC6501F" w:rsidRPr="00944314">
        <w:t xml:space="preserve"> activity.</w:t>
      </w:r>
    </w:p>
    <w:p w14:paraId="7580E165" w14:textId="6C5FC159" w:rsidR="0C31B15B" w:rsidRPr="00944314" w:rsidRDefault="529592BA" w:rsidP="00944314">
      <w:pPr>
        <w:pStyle w:val="ListNumber"/>
      </w:pPr>
      <w:r w:rsidRPr="00944314">
        <w:t>Display the quantities</w:t>
      </w:r>
      <w:r w:rsidR="344DB65F" w:rsidRPr="00944314">
        <w:t xml:space="preserve"> </w:t>
      </w:r>
      <w:r w:rsidR="6B667BEF" w:rsidRPr="00944314">
        <w:t xml:space="preserve">3, 27, </w:t>
      </w:r>
      <w:r w:rsidR="00FF0DA3" w:rsidRPr="00944314">
        <w:t xml:space="preserve">32, </w:t>
      </w:r>
      <w:r w:rsidR="6B667BEF" w:rsidRPr="00944314">
        <w:t>123</w:t>
      </w:r>
      <w:r w:rsidR="344DB65F" w:rsidRPr="00944314">
        <w:t xml:space="preserve"> as numbers or with block towers or dots</w:t>
      </w:r>
      <w:r w:rsidR="213560E5" w:rsidRPr="00944314">
        <w:t>.</w:t>
      </w:r>
      <w:r w:rsidR="0C31B15B" w:rsidRPr="00944314">
        <w:t xml:space="preserve"> Discuss </w:t>
      </w:r>
      <w:r w:rsidR="12F93A03" w:rsidRPr="00944314">
        <w:t>with the class how each number may or may not belong in the group.</w:t>
      </w:r>
    </w:p>
    <w:p w14:paraId="7637D8A8" w14:textId="1F79E363" w:rsidR="00B46033" w:rsidRPr="00813EAB" w:rsidRDefault="00B46033" w:rsidP="00813EAB">
      <w:r w:rsidRPr="00813EAB">
        <w:lastRenderedPageBreak/>
        <w:t xml:space="preserve">The table below outlines stimulus </w:t>
      </w:r>
      <w:r w:rsidR="00FE5E0D" w:rsidRPr="00813EAB">
        <w:t>prompts</w:t>
      </w:r>
      <w:r w:rsidRPr="00813EAB">
        <w:t xml:space="preserve"> to generate conversation about the topic, along with anticipated responses from students.</w:t>
      </w:r>
    </w:p>
    <w:tbl>
      <w:tblPr>
        <w:tblStyle w:val="Tableheader"/>
        <w:tblW w:w="5000" w:type="pct"/>
        <w:tblLook w:val="0420" w:firstRow="1" w:lastRow="0" w:firstColumn="0" w:lastColumn="0" w:noHBand="0" w:noVBand="1"/>
        <w:tblDescription w:val="Stimulus prompts to generate conversation on topic together with anticipated student responses."/>
      </w:tblPr>
      <w:tblGrid>
        <w:gridCol w:w="7280"/>
        <w:gridCol w:w="7280"/>
      </w:tblGrid>
      <w:tr w:rsidR="0C31B15B" w14:paraId="25AD43CB" w14:textId="77777777" w:rsidTr="003D3DC2">
        <w:trPr>
          <w:cnfStyle w:val="100000000000" w:firstRow="1" w:lastRow="0" w:firstColumn="0" w:lastColumn="0" w:oddVBand="0" w:evenVBand="0" w:oddHBand="0" w:evenHBand="0" w:firstRowFirstColumn="0" w:firstRowLastColumn="0" w:lastRowFirstColumn="0" w:lastRowLastColumn="0"/>
        </w:trPr>
        <w:tc>
          <w:tcPr>
            <w:tcW w:w="2500" w:type="pct"/>
          </w:tcPr>
          <w:p w14:paraId="46EF1D74" w14:textId="77777777" w:rsidR="07DA8D80" w:rsidRDefault="07DA8D80">
            <w:r>
              <w:t>Prompts</w:t>
            </w:r>
          </w:p>
        </w:tc>
        <w:tc>
          <w:tcPr>
            <w:tcW w:w="2500" w:type="pct"/>
          </w:tcPr>
          <w:p w14:paraId="452D18F9" w14:textId="77777777" w:rsidR="07DA8D80" w:rsidRDefault="07DA8D80">
            <w:r>
              <w:t>Anticipated student responses</w:t>
            </w:r>
          </w:p>
        </w:tc>
      </w:tr>
      <w:tr w:rsidR="0C31B15B" w14:paraId="19738C80" w14:textId="77777777" w:rsidTr="003D3DC2">
        <w:trPr>
          <w:cnfStyle w:val="000000100000" w:firstRow="0" w:lastRow="0" w:firstColumn="0" w:lastColumn="0" w:oddVBand="0" w:evenVBand="0" w:oddHBand="1" w:evenHBand="0" w:firstRowFirstColumn="0" w:firstRowLastColumn="0" w:lastRowFirstColumn="0" w:lastRowLastColumn="0"/>
        </w:trPr>
        <w:tc>
          <w:tcPr>
            <w:tcW w:w="2500" w:type="pct"/>
          </w:tcPr>
          <w:p w14:paraId="3641876F" w14:textId="583BE8E4" w:rsidR="7A63979C" w:rsidRPr="00813EAB" w:rsidRDefault="1F632343" w:rsidP="00813EAB">
            <w:pPr>
              <w:pStyle w:val="ListBullet"/>
            </w:pPr>
            <w:r w:rsidRPr="00813EAB">
              <w:t>Wh</w:t>
            </w:r>
            <w:r w:rsidR="091DA225" w:rsidRPr="00813EAB">
              <w:t>ich</w:t>
            </w:r>
            <w:r w:rsidR="7039B474" w:rsidRPr="00813EAB">
              <w:t xml:space="preserve"> number does not belong? Why?</w:t>
            </w:r>
          </w:p>
          <w:p w14:paraId="44983DCC" w14:textId="4921AFF4" w:rsidR="7A63979C" w:rsidRDefault="29357837" w:rsidP="00813EAB">
            <w:pPr>
              <w:pStyle w:val="ListBullet"/>
            </w:pPr>
            <w:r w:rsidRPr="00813EAB">
              <w:t xml:space="preserve">If you take out </w:t>
            </w:r>
            <w:r w:rsidR="494B15E4" w:rsidRPr="00813EAB">
              <w:t xml:space="preserve">a </w:t>
            </w:r>
            <w:r w:rsidRPr="00813EAB">
              <w:t>number</w:t>
            </w:r>
            <w:r w:rsidR="55FA1DC0" w:rsidRPr="00813EAB">
              <w:t>, can you see a pattern</w:t>
            </w:r>
            <w:r w:rsidR="5BA1E99D" w:rsidRPr="00813EAB">
              <w:t>?</w:t>
            </w:r>
          </w:p>
        </w:tc>
        <w:tc>
          <w:tcPr>
            <w:tcW w:w="2500" w:type="pct"/>
          </w:tcPr>
          <w:p w14:paraId="72647B15" w14:textId="74611717" w:rsidR="0C31B15B" w:rsidRPr="00813EAB" w:rsidRDefault="73AE24F1" w:rsidP="00813EAB">
            <w:pPr>
              <w:pStyle w:val="ListBullet"/>
            </w:pPr>
            <w:r w:rsidRPr="00813EAB">
              <w:t>3 is the only one</w:t>
            </w:r>
            <w:r w:rsidR="6723F217" w:rsidRPr="00813EAB">
              <w:t>-</w:t>
            </w:r>
            <w:r w:rsidRPr="00813EAB">
              <w:t xml:space="preserve">digit </w:t>
            </w:r>
            <w:proofErr w:type="gramStart"/>
            <w:r w:rsidRPr="00813EAB">
              <w:t>number</w:t>
            </w:r>
            <w:proofErr w:type="gramEnd"/>
          </w:p>
          <w:p w14:paraId="1C112BAF" w14:textId="10232EF6" w:rsidR="0C31B15B" w:rsidRPr="00813EAB" w:rsidRDefault="7A4436B5" w:rsidP="00813EAB">
            <w:pPr>
              <w:pStyle w:val="ListBullet"/>
            </w:pPr>
            <w:r w:rsidRPr="00813EAB">
              <w:t xml:space="preserve">27 is the only number with 7 </w:t>
            </w:r>
            <w:proofErr w:type="gramStart"/>
            <w:r w:rsidRPr="00813EAB">
              <w:t>ones</w:t>
            </w:r>
            <w:proofErr w:type="gramEnd"/>
          </w:p>
          <w:p w14:paraId="7AEB5C5A" w14:textId="6006C37D" w:rsidR="009C1F6F" w:rsidRPr="00813EAB" w:rsidRDefault="56136567" w:rsidP="00813EAB">
            <w:pPr>
              <w:pStyle w:val="ListBullet"/>
            </w:pPr>
            <w:r w:rsidRPr="00813EAB">
              <w:t xml:space="preserve">32 is the only even </w:t>
            </w:r>
            <w:proofErr w:type="gramStart"/>
            <w:r w:rsidRPr="00813EAB">
              <w:t>number</w:t>
            </w:r>
            <w:proofErr w:type="gramEnd"/>
          </w:p>
          <w:p w14:paraId="3934612E" w14:textId="4695B118" w:rsidR="0045592A" w:rsidRPr="00813EAB" w:rsidRDefault="592FA241" w:rsidP="00813EAB">
            <w:pPr>
              <w:pStyle w:val="ListBullet"/>
            </w:pPr>
            <w:r w:rsidRPr="00813EAB">
              <w:t>123 is the only 3</w:t>
            </w:r>
            <w:r w:rsidR="0C92A188" w:rsidRPr="00813EAB">
              <w:t>-</w:t>
            </w:r>
            <w:r w:rsidRPr="00813EAB">
              <w:t xml:space="preserve">digit </w:t>
            </w:r>
            <w:proofErr w:type="gramStart"/>
            <w:r w:rsidRPr="00813EAB">
              <w:t>number</w:t>
            </w:r>
            <w:proofErr w:type="gramEnd"/>
          </w:p>
          <w:p w14:paraId="562F908B" w14:textId="7C3957BB" w:rsidR="0C31B15B" w:rsidRDefault="7B6B0912" w:rsidP="59874210">
            <w:pPr>
              <w:pStyle w:val="ListBullet"/>
            </w:pPr>
            <w:r>
              <w:t>If you take away 3, the other numbers all have a 2 in them.</w:t>
            </w:r>
          </w:p>
        </w:tc>
      </w:tr>
    </w:tbl>
    <w:p w14:paraId="7E34B3F3" w14:textId="7B5C5A7C" w:rsidR="00DB45E0" w:rsidRPr="00BB76E2" w:rsidRDefault="0F64F2B1" w:rsidP="00BB76E2">
      <w:pPr>
        <w:pStyle w:val="ListNumber"/>
      </w:pPr>
      <w:r w:rsidRPr="00BB76E2">
        <w:t xml:space="preserve">Show students </w:t>
      </w:r>
      <w:r w:rsidR="00A06BEE" w:rsidRPr="00A06BEE">
        <w:fldChar w:fldCharType="begin"/>
      </w:r>
      <w:r w:rsidR="00A06BEE" w:rsidRPr="00A06BEE">
        <w:instrText xml:space="preserve"> REF _Ref110500206 \h  \* MERGEFORMAT </w:instrText>
      </w:r>
      <w:r w:rsidR="00A06BEE" w:rsidRPr="00A06BEE">
        <w:fldChar w:fldCharType="separate"/>
      </w:r>
      <w:r w:rsidR="00A06BEE" w:rsidRPr="00A06BEE">
        <w:t xml:space="preserve">Figure </w:t>
      </w:r>
      <w:r w:rsidR="00A06BEE" w:rsidRPr="00A06BEE">
        <w:rPr>
          <w:noProof/>
        </w:rPr>
        <w:t>1</w:t>
      </w:r>
      <w:r w:rsidR="00A06BEE" w:rsidRPr="00A06BEE">
        <w:fldChar w:fldCharType="end"/>
      </w:r>
      <w:r w:rsidR="00A06BEE">
        <w:t>.</w:t>
      </w:r>
      <w:r w:rsidR="3D5F5935" w:rsidRPr="00BB76E2">
        <w:t xml:space="preserve"> </w:t>
      </w:r>
      <w:r w:rsidR="42C9A0BE" w:rsidRPr="00BB76E2">
        <w:t xml:space="preserve">Discuss </w:t>
      </w:r>
      <w:r w:rsidR="1246AB26" w:rsidRPr="00BB76E2">
        <w:t xml:space="preserve">how </w:t>
      </w:r>
      <w:r w:rsidRPr="00BB76E2">
        <w:t xml:space="preserve">attributes and properties </w:t>
      </w:r>
      <w:r w:rsidR="68C85FC7" w:rsidRPr="00BB76E2">
        <w:t xml:space="preserve">of </w:t>
      </w:r>
      <w:r w:rsidR="42C9A0BE" w:rsidRPr="00BB76E2">
        <w:t>shapes are</w:t>
      </w:r>
      <w:r w:rsidR="1246AB26" w:rsidRPr="00BB76E2">
        <w:t xml:space="preserve"> alike and unalike.</w:t>
      </w:r>
      <w:r w:rsidRPr="00BB76E2">
        <w:t xml:space="preserve"> </w:t>
      </w:r>
      <w:r w:rsidR="68C85FC7" w:rsidRPr="00BB76E2">
        <w:t>Remind</w:t>
      </w:r>
      <w:r w:rsidRPr="00BB76E2">
        <w:t xml:space="preserve"> students that in this context, colour is an attribute, but sides and vertices are properties because </w:t>
      </w:r>
      <w:r w:rsidR="68C85FC7" w:rsidRPr="00BB76E2">
        <w:t>these</w:t>
      </w:r>
      <w:r w:rsidRPr="00BB76E2">
        <w:t xml:space="preserve"> attributes are essential to the structure of </w:t>
      </w:r>
      <w:r w:rsidR="68C85FC7" w:rsidRPr="00BB76E2">
        <w:t>the</w:t>
      </w:r>
      <w:r w:rsidRPr="00BB76E2">
        <w:t xml:space="preserve"> shapes.</w:t>
      </w:r>
    </w:p>
    <w:p w14:paraId="726C57F0" w14:textId="52643197" w:rsidR="00E3413C" w:rsidRDefault="00E3413C" w:rsidP="009075CD">
      <w:pPr>
        <w:pStyle w:val="FeatureBox2"/>
      </w:pPr>
      <w:bookmarkStart w:id="17" w:name="_Hlk110413923"/>
      <w:r w:rsidRPr="2A89FE84">
        <w:rPr>
          <w:b/>
          <w:bCs/>
        </w:rPr>
        <w:t>Attributes</w:t>
      </w:r>
      <w:r w:rsidR="001C2426">
        <w:rPr>
          <w:b/>
          <w:bCs/>
        </w:rPr>
        <w:t>:</w:t>
      </w:r>
      <w:r w:rsidR="5F42033A" w:rsidRPr="00FF6BB3">
        <w:t xml:space="preserve"> </w:t>
      </w:r>
      <w:r>
        <w:t>An attribute is a quality, feature or characteristic of an object or shape. Anything that can be described has attributes. Some attributes are mathematical, and some are not.</w:t>
      </w:r>
    </w:p>
    <w:p w14:paraId="158B00A8" w14:textId="42D43089" w:rsidR="00E629B0" w:rsidRDefault="00E3413C" w:rsidP="009075CD">
      <w:pPr>
        <w:pStyle w:val="FeatureBox2"/>
      </w:pPr>
      <w:r w:rsidRPr="2A89FE84">
        <w:rPr>
          <w:b/>
          <w:bCs/>
        </w:rPr>
        <w:t>Properties:</w:t>
      </w:r>
      <w:r>
        <w:t xml:space="preserve"> Mathematical regularities are based on necessary attributes called properties. For example, having 3 angles and 3 sides are properties of a triangle because they are essential attributes.</w:t>
      </w:r>
    </w:p>
    <w:bookmarkEnd w:id="17"/>
    <w:p w14:paraId="0AAEAE98" w14:textId="620F2EF4" w:rsidR="7A63979C" w:rsidRPr="00D30914" w:rsidRDefault="7A63979C" w:rsidP="00D30914">
      <w:pPr>
        <w:pStyle w:val="ListNumber"/>
      </w:pPr>
      <w:r w:rsidRPr="00D30914">
        <w:t>Provide independent thinking time and use</w:t>
      </w:r>
      <w:r w:rsidR="0002583C" w:rsidRPr="00D30914">
        <w:t xml:space="preserve"> </w:t>
      </w:r>
      <w:r w:rsidR="00FF6BB3">
        <w:t>‘</w:t>
      </w:r>
      <w:hyperlink r:id="rId14" w:history="1">
        <w:r w:rsidR="00FF6BB3" w:rsidRPr="00FF6BB3">
          <w:rPr>
            <w:rStyle w:val="Hyperlink"/>
          </w:rPr>
          <w:t>Talk moves</w:t>
        </w:r>
      </w:hyperlink>
      <w:r w:rsidR="00FF6BB3">
        <w:t>’</w:t>
      </w:r>
      <w:r w:rsidRPr="00D30914">
        <w:t xml:space="preserve"> </w:t>
      </w:r>
      <w:r w:rsidR="25267A1B" w:rsidRPr="00D30914">
        <w:t>for</w:t>
      </w:r>
      <w:r w:rsidR="0002583C" w:rsidRPr="00D30914">
        <w:t xml:space="preserve"> students to </w:t>
      </w:r>
      <w:r w:rsidRPr="00D30914">
        <w:t xml:space="preserve">share </w:t>
      </w:r>
      <w:r w:rsidR="0002583C" w:rsidRPr="00D30914">
        <w:t xml:space="preserve">their </w:t>
      </w:r>
      <w:r w:rsidRPr="00D30914">
        <w:t>thinking.</w:t>
      </w:r>
    </w:p>
    <w:p w14:paraId="6B4A9282" w14:textId="2B7415C7" w:rsidR="000C24ED" w:rsidRDefault="000C24ED" w:rsidP="0C31B15B">
      <w:pPr>
        <w:pStyle w:val="ListNumber"/>
        <w:numPr>
          <w:ilvl w:val="0"/>
          <w:numId w:val="0"/>
        </w:numPr>
        <w:rPr>
          <w:b/>
          <w:bCs/>
        </w:rPr>
      </w:pPr>
      <w:bookmarkStart w:id="18" w:name="_Ref110500206"/>
      <w:bookmarkStart w:id="19" w:name="_Ref109298884"/>
      <w:r w:rsidRPr="2A89FE84">
        <w:rPr>
          <w:b/>
          <w:bCs/>
        </w:rPr>
        <w:t xml:space="preserve">Figure </w:t>
      </w:r>
      <w:r w:rsidRPr="2A89FE84">
        <w:rPr>
          <w:b/>
          <w:bCs/>
        </w:rPr>
        <w:fldChar w:fldCharType="begin"/>
      </w:r>
      <w:r w:rsidRPr="2A89FE84">
        <w:rPr>
          <w:b/>
          <w:bCs/>
        </w:rPr>
        <w:instrText xml:space="preserve"> SEQ Figure \* ARABIC </w:instrText>
      </w:r>
      <w:r w:rsidRPr="2A89FE84">
        <w:rPr>
          <w:b/>
          <w:bCs/>
        </w:rPr>
        <w:fldChar w:fldCharType="separate"/>
      </w:r>
      <w:r w:rsidR="008D24C0">
        <w:rPr>
          <w:b/>
          <w:bCs/>
          <w:noProof/>
        </w:rPr>
        <w:t>1</w:t>
      </w:r>
      <w:r w:rsidRPr="2A89FE84">
        <w:rPr>
          <w:b/>
          <w:bCs/>
        </w:rPr>
        <w:fldChar w:fldCharType="end"/>
      </w:r>
      <w:bookmarkEnd w:id="18"/>
      <w:r w:rsidRPr="2A89FE84">
        <w:rPr>
          <w:b/>
          <w:bCs/>
        </w:rPr>
        <w:t xml:space="preserve"> – Which one does not belong?</w:t>
      </w:r>
      <w:bookmarkEnd w:id="19"/>
    </w:p>
    <w:p w14:paraId="6A8490F2" w14:textId="6AC6FE1D" w:rsidR="001130EE" w:rsidRDefault="001130EE" w:rsidP="0C31B15B">
      <w:pPr>
        <w:pStyle w:val="ListNumber"/>
        <w:numPr>
          <w:ilvl w:val="0"/>
          <w:numId w:val="0"/>
        </w:numPr>
      </w:pPr>
      <w:r>
        <w:rPr>
          <w:noProof/>
        </w:rPr>
        <w:lastRenderedPageBreak/>
        <w:drawing>
          <wp:inline distT="0" distB="0" distL="0" distR="0" wp14:anchorId="6251760D" wp14:editId="22DF7555">
            <wp:extent cx="5271655" cy="1614538"/>
            <wp:effectExtent l="0" t="0" r="5715" b="5080"/>
            <wp:docPr id="6" name="Picture 6" descr="A square, triangle, circle and rectangle in a row for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quare, triangle, circle and rectangle in a row for comparis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9225" cy="1622982"/>
                    </a:xfrm>
                    <a:prstGeom prst="rect">
                      <a:avLst/>
                    </a:prstGeom>
                    <a:noFill/>
                    <a:ln>
                      <a:noFill/>
                    </a:ln>
                  </pic:spPr>
                </pic:pic>
              </a:graphicData>
            </a:graphic>
          </wp:inline>
        </w:drawing>
      </w:r>
    </w:p>
    <w:p w14:paraId="250AEEED" w14:textId="131D6A52" w:rsidR="00B46033" w:rsidRDefault="00B46033" w:rsidP="0C31B15B">
      <w:pPr>
        <w:pStyle w:val="ListNumber"/>
        <w:numPr>
          <w:ilvl w:val="0"/>
          <w:numId w:val="0"/>
        </w:numPr>
      </w:pPr>
      <w:r>
        <w:t xml:space="preserve">The table below outlines stimulus </w:t>
      </w:r>
      <w:r w:rsidR="00FE5E0D">
        <w:t>prompts</w:t>
      </w:r>
      <w:r>
        <w:t xml:space="preserve">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C31B15B" w14:paraId="6C204AE5" w14:textId="77777777" w:rsidTr="003D3DC2">
        <w:trPr>
          <w:cnfStyle w:val="100000000000" w:firstRow="1" w:lastRow="0" w:firstColumn="0" w:lastColumn="0" w:oddVBand="0" w:evenVBand="0" w:oddHBand="0" w:evenHBand="0" w:firstRowFirstColumn="0" w:firstRowLastColumn="0" w:lastRowFirstColumn="0" w:lastRowLastColumn="0"/>
        </w:trPr>
        <w:tc>
          <w:tcPr>
            <w:tcW w:w="2500" w:type="pct"/>
          </w:tcPr>
          <w:p w14:paraId="35CB8CCA" w14:textId="77777777" w:rsidR="07DA8D80" w:rsidRDefault="07DA8D80">
            <w:r>
              <w:t>Prompts</w:t>
            </w:r>
          </w:p>
        </w:tc>
        <w:tc>
          <w:tcPr>
            <w:tcW w:w="2500" w:type="pct"/>
          </w:tcPr>
          <w:p w14:paraId="62B6F82E" w14:textId="77777777" w:rsidR="07DA8D80" w:rsidRDefault="07DA8D80">
            <w:r>
              <w:t>Anticipated student responses</w:t>
            </w:r>
          </w:p>
        </w:tc>
      </w:tr>
      <w:tr w:rsidR="0C31B15B" w14:paraId="003EF150" w14:textId="77777777" w:rsidTr="003D3DC2">
        <w:trPr>
          <w:cnfStyle w:val="000000100000" w:firstRow="0" w:lastRow="0" w:firstColumn="0" w:lastColumn="0" w:oddVBand="0" w:evenVBand="0" w:oddHBand="1" w:evenHBand="0" w:firstRowFirstColumn="0" w:firstRowLastColumn="0" w:lastRowFirstColumn="0" w:lastRowLastColumn="0"/>
        </w:trPr>
        <w:tc>
          <w:tcPr>
            <w:tcW w:w="2500" w:type="pct"/>
          </w:tcPr>
          <w:p w14:paraId="54F4CB8B" w14:textId="13D34187" w:rsidR="7A63979C" w:rsidRPr="00824907" w:rsidRDefault="2E73EA28" w:rsidP="00824907">
            <w:pPr>
              <w:pStyle w:val="ListBullet"/>
            </w:pPr>
            <w:r w:rsidRPr="00824907">
              <w:t xml:space="preserve">How can you describe </w:t>
            </w:r>
            <w:r w:rsidR="5FCF7FD5" w:rsidRPr="00824907">
              <w:t>the</w:t>
            </w:r>
            <w:r w:rsidRPr="00824907">
              <w:t xml:space="preserve"> attributes </w:t>
            </w:r>
            <w:r w:rsidR="5FCF7FD5" w:rsidRPr="00824907">
              <w:t>of</w:t>
            </w:r>
            <w:r w:rsidRPr="00824907">
              <w:t xml:space="preserve"> colour and height?</w:t>
            </w:r>
          </w:p>
          <w:p w14:paraId="27D1F413" w14:textId="72E81077" w:rsidR="7A63979C" w:rsidRPr="00824907" w:rsidRDefault="2E73EA28" w:rsidP="00824907">
            <w:pPr>
              <w:pStyle w:val="ListBullet"/>
            </w:pPr>
            <w:r w:rsidRPr="00824907">
              <w:t xml:space="preserve">How can you describe </w:t>
            </w:r>
            <w:r w:rsidR="5FCF7FD5" w:rsidRPr="00824907">
              <w:t>the</w:t>
            </w:r>
            <w:r w:rsidRPr="00824907">
              <w:t xml:space="preserve"> properties </w:t>
            </w:r>
            <w:r w:rsidR="5FCF7FD5" w:rsidRPr="00824907">
              <w:t>of</w:t>
            </w:r>
            <w:r w:rsidRPr="00824907">
              <w:t xml:space="preserve"> sides and vertices?</w:t>
            </w:r>
          </w:p>
          <w:p w14:paraId="310A999D" w14:textId="036771D0" w:rsidR="7A63979C" w:rsidRPr="00824907" w:rsidRDefault="7052C0E2" w:rsidP="00824907">
            <w:pPr>
              <w:pStyle w:val="ListBullet"/>
            </w:pPr>
            <w:r w:rsidRPr="00824907">
              <w:t>How are some of these shapes the same? Why?</w:t>
            </w:r>
          </w:p>
          <w:p w14:paraId="57D0E145" w14:textId="4953075D" w:rsidR="7A63979C" w:rsidRDefault="6D07FF63" w:rsidP="00824907">
            <w:pPr>
              <w:pStyle w:val="ListBullet"/>
            </w:pPr>
            <w:r w:rsidRPr="00824907">
              <w:t xml:space="preserve">Is there a shape that you think </w:t>
            </w:r>
            <w:r w:rsidR="00F162D6" w:rsidRPr="00824907">
              <w:t>does not</w:t>
            </w:r>
            <w:r w:rsidRPr="00824907">
              <w:t xml:space="preserve"> belong? Why?</w:t>
            </w:r>
          </w:p>
        </w:tc>
        <w:tc>
          <w:tcPr>
            <w:tcW w:w="2500" w:type="pct"/>
          </w:tcPr>
          <w:p w14:paraId="7FEB4220" w14:textId="637F6ACE" w:rsidR="2A89FE84" w:rsidRPr="00824907" w:rsidRDefault="2A89FE84" w:rsidP="00824907">
            <w:pPr>
              <w:pStyle w:val="ListBullet"/>
            </w:pPr>
            <w:r w:rsidRPr="00824907">
              <w:t xml:space="preserve">The triangle might be </w:t>
            </w:r>
            <w:proofErr w:type="gramStart"/>
            <w:r w:rsidRPr="00824907">
              <w:t>white</w:t>
            </w:r>
            <w:proofErr w:type="gramEnd"/>
            <w:r w:rsidRPr="00824907">
              <w:t xml:space="preserve"> or it might be clear.</w:t>
            </w:r>
          </w:p>
          <w:p w14:paraId="70935868" w14:textId="640712B8" w:rsidR="2A89FE84" w:rsidRPr="00824907" w:rsidRDefault="2A89FE84" w:rsidP="00824907">
            <w:pPr>
              <w:pStyle w:val="ListBullet"/>
            </w:pPr>
            <w:r w:rsidRPr="00824907">
              <w:t>The square is red, the circle green and the rectangle is orange.</w:t>
            </w:r>
          </w:p>
          <w:p w14:paraId="20EFC9BE" w14:textId="0E0C9471" w:rsidR="2A89FE84" w:rsidRPr="00824907" w:rsidRDefault="2A89FE84" w:rsidP="00824907">
            <w:pPr>
              <w:pStyle w:val="ListBullet"/>
            </w:pPr>
            <w:r w:rsidRPr="00824907">
              <w:t xml:space="preserve">The sides are </w:t>
            </w:r>
            <w:proofErr w:type="gramStart"/>
            <w:r w:rsidRPr="00824907">
              <w:t>straight</w:t>
            </w:r>
            <w:proofErr w:type="gramEnd"/>
            <w:r w:rsidRPr="00824907">
              <w:t xml:space="preserve"> and the vertices are corners</w:t>
            </w:r>
            <w:r w:rsidR="00FF6BB3">
              <w:t>.</w:t>
            </w:r>
          </w:p>
          <w:p w14:paraId="2E89658D" w14:textId="4D5B8107" w:rsidR="7A63979C" w:rsidRPr="00824907" w:rsidRDefault="7052C0E2" w:rsidP="00824907">
            <w:pPr>
              <w:pStyle w:val="ListBullet"/>
            </w:pPr>
            <w:r w:rsidRPr="00824907">
              <w:t>The square, triangle</w:t>
            </w:r>
            <w:r w:rsidR="00BB1A07">
              <w:t>,</w:t>
            </w:r>
            <w:r w:rsidRPr="00824907">
              <w:t xml:space="preserve"> and circle are the same because they are the same height</w:t>
            </w:r>
            <w:r w:rsidR="54933AC7" w:rsidRPr="00824907">
              <w:t>.</w:t>
            </w:r>
          </w:p>
          <w:p w14:paraId="6C9D7E3E" w14:textId="43207B86" w:rsidR="7A63979C" w:rsidRPr="00824907" w:rsidRDefault="20E55E27" w:rsidP="00824907">
            <w:pPr>
              <w:pStyle w:val="ListBullet"/>
            </w:pPr>
            <w:r w:rsidRPr="00824907">
              <w:t>The circle is the only shape with less than 3 sides.</w:t>
            </w:r>
          </w:p>
          <w:p w14:paraId="02FF067E" w14:textId="2BF49598" w:rsidR="7A63979C" w:rsidRDefault="6D07FF63" w:rsidP="00824907">
            <w:pPr>
              <w:pStyle w:val="ListBullet"/>
            </w:pPr>
            <w:r w:rsidRPr="00824907">
              <w:t>The circle does not belong because it is the only shape without vertices</w:t>
            </w:r>
            <w:r w:rsidR="2097440C" w:rsidRPr="00824907">
              <w:t>.</w:t>
            </w:r>
          </w:p>
        </w:tc>
      </w:tr>
    </w:tbl>
    <w:p w14:paraId="6A7D2857" w14:textId="1E4970C1" w:rsidR="54B13E10" w:rsidRDefault="00AD11F9" w:rsidP="47380DDD">
      <w:r>
        <w:t>T</w:t>
      </w:r>
      <w:r w:rsidR="002E5E10">
        <w: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54B13E10" w14:paraId="5670F530" w14:textId="77777777" w:rsidTr="003D3DC2">
        <w:trPr>
          <w:cnfStyle w:val="100000000000" w:firstRow="1" w:lastRow="0" w:firstColumn="0" w:lastColumn="0" w:oddVBand="0" w:evenVBand="0" w:oddHBand="0" w:evenHBand="0" w:firstRowFirstColumn="0" w:firstRowLastColumn="0" w:lastRowFirstColumn="0" w:lastRowLastColumn="0"/>
        </w:trPr>
        <w:tc>
          <w:tcPr>
            <w:tcW w:w="1667" w:type="pct"/>
          </w:tcPr>
          <w:p w14:paraId="17D08BE2" w14:textId="77777777" w:rsidR="002E5E10" w:rsidRDefault="002E5E10">
            <w:r>
              <w:lastRenderedPageBreak/>
              <w:t>Assessment opportunities</w:t>
            </w:r>
          </w:p>
        </w:tc>
        <w:tc>
          <w:tcPr>
            <w:tcW w:w="1667" w:type="pct"/>
          </w:tcPr>
          <w:p w14:paraId="12C90899" w14:textId="77777777" w:rsidR="002E5E10" w:rsidRDefault="002E5E10">
            <w:r>
              <w:t>Too hard?</w:t>
            </w:r>
          </w:p>
        </w:tc>
        <w:tc>
          <w:tcPr>
            <w:tcW w:w="1667" w:type="pct"/>
          </w:tcPr>
          <w:p w14:paraId="00BA731B" w14:textId="77777777" w:rsidR="002E5E10" w:rsidRDefault="002E5E10">
            <w:r>
              <w:t>Too easy?</w:t>
            </w:r>
          </w:p>
        </w:tc>
      </w:tr>
      <w:tr w:rsidR="54B13E10" w14:paraId="090FF31A" w14:textId="77777777" w:rsidTr="003D3DC2">
        <w:trPr>
          <w:cnfStyle w:val="000000100000" w:firstRow="0" w:lastRow="0" w:firstColumn="0" w:lastColumn="0" w:oddVBand="0" w:evenVBand="0" w:oddHBand="1" w:evenHBand="0" w:firstRowFirstColumn="0" w:firstRowLastColumn="0" w:lastRowFirstColumn="0" w:lastRowLastColumn="0"/>
        </w:trPr>
        <w:tc>
          <w:tcPr>
            <w:tcW w:w="1667" w:type="pct"/>
          </w:tcPr>
          <w:p w14:paraId="2C0C0DC5" w14:textId="086A0F12" w:rsidR="002E5E10" w:rsidRDefault="002E5E10" w:rsidP="00FF6BB3">
            <w:r>
              <w:t>What to look for</w:t>
            </w:r>
            <w:r w:rsidR="00B57B84">
              <w:t>:</w:t>
            </w:r>
          </w:p>
          <w:p w14:paraId="5B566F42" w14:textId="77636303" w:rsidR="7E6D30CF" w:rsidRDefault="720CEAA5" w:rsidP="7E6D30CF">
            <w:pPr>
              <w:pStyle w:val="ListBullet"/>
            </w:pPr>
            <w:r>
              <w:t>Can</w:t>
            </w:r>
            <w:r w:rsidR="6FDCF66C">
              <w:t xml:space="preserve"> students </w:t>
            </w:r>
            <w:r w:rsidR="5433C743">
              <w:t>use</w:t>
            </w:r>
            <w:r>
              <w:t xml:space="preserve"> attributes</w:t>
            </w:r>
            <w:r w:rsidR="6FDCF66C">
              <w:t xml:space="preserve"> and </w:t>
            </w:r>
            <w:r>
              <w:t>properties</w:t>
            </w:r>
            <w:r w:rsidR="5433C743">
              <w:t xml:space="preserve"> to describe </w:t>
            </w:r>
            <w:r w:rsidR="6FDCF66C">
              <w:t xml:space="preserve">a </w:t>
            </w:r>
            <w:r w:rsidR="5433C743">
              <w:t>shape?</w:t>
            </w:r>
            <w:r w:rsidR="6FDCF66C">
              <w:t xml:space="preserve"> </w:t>
            </w:r>
            <w:r w:rsidR="32265393">
              <w:t>(</w:t>
            </w:r>
            <w:r w:rsidR="32265393" w:rsidRPr="000E05FD">
              <w:rPr>
                <w:rStyle w:val="Strong"/>
              </w:rPr>
              <w:t>MA1</w:t>
            </w:r>
            <w:r w:rsidR="00EE1DBB">
              <w:rPr>
                <w:rStyle w:val="Strong"/>
              </w:rPr>
              <w:t>-</w:t>
            </w:r>
            <w:r w:rsidR="32265393" w:rsidRPr="000E05FD">
              <w:rPr>
                <w:rStyle w:val="Strong"/>
              </w:rPr>
              <w:t>2DS</w:t>
            </w:r>
            <w:r w:rsidR="00EE1DBB">
              <w:rPr>
                <w:rStyle w:val="Strong"/>
              </w:rPr>
              <w:t>-</w:t>
            </w:r>
            <w:r w:rsidR="32265393" w:rsidRPr="000E05FD">
              <w:rPr>
                <w:rStyle w:val="Strong"/>
              </w:rPr>
              <w:t>01</w:t>
            </w:r>
            <w:r w:rsidR="32265393">
              <w:t>)</w:t>
            </w:r>
          </w:p>
          <w:p w14:paraId="3D0E9626" w14:textId="499FB5E1" w:rsidR="7A63979C" w:rsidRDefault="7052C0E2" w:rsidP="54B13E10">
            <w:pPr>
              <w:pStyle w:val="ListBullet"/>
            </w:pPr>
            <w:r w:rsidRPr="006C0EAA">
              <w:t xml:space="preserve">Can students </w:t>
            </w:r>
            <w:r w:rsidR="3227015A" w:rsidRPr="006C0EAA">
              <w:t>identify and describe</w:t>
            </w:r>
            <w:r w:rsidRPr="006C0EAA">
              <w:t xml:space="preserve"> items that do not belong</w:t>
            </w:r>
            <w:r w:rsidR="3227015A" w:rsidRPr="006C0EAA">
              <w:t xml:space="preserve"> in a collection?</w:t>
            </w:r>
            <w:r w:rsidRPr="006C0EAA">
              <w:t xml:space="preserve"> (</w:t>
            </w:r>
            <w:r w:rsidR="006F55E5">
              <w:rPr>
                <w:rStyle w:val="Strong"/>
              </w:rPr>
              <w:t>MAO-WM-01</w:t>
            </w:r>
            <w:r w:rsidR="00FD1928">
              <w:rPr>
                <w:rStyle w:val="Strong"/>
              </w:rPr>
              <w:t xml:space="preserve">, </w:t>
            </w:r>
            <w:r w:rsidR="2CBB07F0" w:rsidRPr="000E05FD">
              <w:rPr>
                <w:rStyle w:val="Strong"/>
              </w:rPr>
              <w:t>MA1</w:t>
            </w:r>
            <w:r w:rsidR="0097556E">
              <w:rPr>
                <w:rStyle w:val="Strong"/>
              </w:rPr>
              <w:t>-</w:t>
            </w:r>
            <w:r w:rsidR="2CBB07F0" w:rsidRPr="000E05FD">
              <w:rPr>
                <w:rStyle w:val="Strong"/>
              </w:rPr>
              <w:t>2DS-01</w:t>
            </w:r>
            <w:r w:rsidR="2CBB07F0">
              <w:t>)</w:t>
            </w:r>
          </w:p>
          <w:p w14:paraId="514724BD" w14:textId="43BA0DF4" w:rsidR="7A63979C" w:rsidRDefault="3FCC1360" w:rsidP="0097556E">
            <w:r>
              <w:t>What to collect</w:t>
            </w:r>
            <w:r w:rsidR="001C2385">
              <w:t>:</w:t>
            </w:r>
          </w:p>
          <w:p w14:paraId="54A12A12" w14:textId="258F0813" w:rsidR="002E5E10" w:rsidRDefault="00BB0E52" w:rsidP="54B13E10">
            <w:pPr>
              <w:pStyle w:val="ListBullet"/>
            </w:pPr>
            <w:r>
              <w:t>o</w:t>
            </w:r>
            <w:r w:rsidR="2CBB07F0">
              <w:t>bservations of students thinking during discussion (</w:t>
            </w:r>
            <w:r w:rsidR="2CBB07F0" w:rsidRPr="000E05FD">
              <w:rPr>
                <w:rStyle w:val="Strong"/>
              </w:rPr>
              <w:t>MA1</w:t>
            </w:r>
            <w:r w:rsidR="00EE1DBB">
              <w:rPr>
                <w:rStyle w:val="Strong"/>
              </w:rPr>
              <w:t>-</w:t>
            </w:r>
            <w:r w:rsidR="2CBB07F0" w:rsidRPr="000E05FD">
              <w:rPr>
                <w:rStyle w:val="Strong"/>
              </w:rPr>
              <w:t>2DS</w:t>
            </w:r>
            <w:r w:rsidR="00EE1DBB">
              <w:rPr>
                <w:rStyle w:val="Strong"/>
              </w:rPr>
              <w:t>-</w:t>
            </w:r>
            <w:r w:rsidR="2CBB07F0" w:rsidRPr="000E05FD">
              <w:rPr>
                <w:rStyle w:val="Strong"/>
              </w:rPr>
              <w:t>01</w:t>
            </w:r>
            <w:r w:rsidR="2CBB07F0">
              <w:t>)</w:t>
            </w:r>
          </w:p>
        </w:tc>
        <w:tc>
          <w:tcPr>
            <w:tcW w:w="1667" w:type="pct"/>
          </w:tcPr>
          <w:p w14:paraId="04FFD537" w14:textId="5FEB3123" w:rsidR="54B13E10" w:rsidRDefault="54B13E10">
            <w:r>
              <w:t>Students need further support to understand the term ‘attribute’</w:t>
            </w:r>
            <w:r w:rsidR="003529C0">
              <w:t>.</w:t>
            </w:r>
          </w:p>
          <w:p w14:paraId="01A5521E" w14:textId="0EF513F1" w:rsidR="7A63979C" w:rsidRDefault="7052C0E2" w:rsidP="0030657C">
            <w:pPr>
              <w:pStyle w:val="ListBullet"/>
            </w:pPr>
            <w:r>
              <w:t xml:space="preserve">Watch the video </w:t>
            </w:r>
            <w:hyperlink r:id="rId16" w:anchor=":~:text=Sort%20and%20classify%20with%20Eddie" w:history="1">
              <w:r w:rsidRPr="0071561F">
                <w:rPr>
                  <w:rStyle w:val="Hyperlink"/>
                </w:rPr>
                <w:t>Play School's Marvellous Maths – Sort and classify with Eddie (4:48)</w:t>
              </w:r>
            </w:hyperlink>
            <w:r>
              <w:t>. Ask students what they notice and wonder.</w:t>
            </w:r>
          </w:p>
          <w:p w14:paraId="021695B9" w14:textId="12F15E6C" w:rsidR="002E5E10" w:rsidRDefault="6C9B3114" w:rsidP="0030657C">
            <w:pPr>
              <w:pStyle w:val="ListBullet"/>
            </w:pPr>
            <w:r>
              <w:t xml:space="preserve">Gather everyday objects to discuss attributes. </w:t>
            </w:r>
            <w:r w:rsidR="735AA5D6">
              <w:t>Use a collection of toys to classify using an attribute such as colour or purpose.</w:t>
            </w:r>
          </w:p>
          <w:p w14:paraId="0B873F58" w14:textId="6097322A" w:rsidR="002E5E10" w:rsidRDefault="029C79C1" w:rsidP="0071561F">
            <w:r>
              <w:t>Students need further support to understand the meaning of vertices</w:t>
            </w:r>
            <w:r w:rsidR="003529C0">
              <w:t>.</w:t>
            </w:r>
            <w:r w:rsidR="0071561F">
              <w:t xml:space="preserve"> </w:t>
            </w:r>
            <w:r w:rsidR="20E55E27">
              <w:t>Explain that mathematicians call corners vertices</w:t>
            </w:r>
            <w:r w:rsidR="5433C743">
              <w:t xml:space="preserve"> and support students to identify</w:t>
            </w:r>
            <w:r w:rsidR="20E55E27">
              <w:t xml:space="preserve"> vertices </w:t>
            </w:r>
            <w:r w:rsidR="5433C743">
              <w:t>around</w:t>
            </w:r>
            <w:r w:rsidR="20E55E27">
              <w:t xml:space="preserve"> the classroom. For example, </w:t>
            </w:r>
            <w:r w:rsidR="5433C743">
              <w:t xml:space="preserve">on </w:t>
            </w:r>
            <w:r w:rsidR="20E55E27">
              <w:t>books, tables, shelves.</w:t>
            </w:r>
          </w:p>
        </w:tc>
        <w:tc>
          <w:tcPr>
            <w:tcW w:w="1667" w:type="pct"/>
          </w:tcPr>
          <w:p w14:paraId="15D416C7" w14:textId="083055E6" w:rsidR="54B13E10" w:rsidRDefault="54B13E10">
            <w:r>
              <w:t>Students can confidently sort and categorise shapes and explain their thinking</w:t>
            </w:r>
            <w:r w:rsidR="003529C0">
              <w:t>.</w:t>
            </w:r>
          </w:p>
          <w:p w14:paraId="5401F82F" w14:textId="78A4E72C" w:rsidR="54B13E10" w:rsidRDefault="71839BD7" w:rsidP="54B13E10">
            <w:pPr>
              <w:pStyle w:val="ListBullet"/>
            </w:pPr>
            <w:r>
              <w:t xml:space="preserve">Prompt students to organise the shapes </w:t>
            </w:r>
            <w:r w:rsidR="0160741B">
              <w:t xml:space="preserve">into new categories. </w:t>
            </w:r>
            <w:r>
              <w:t>Ask them how many shapes share attributes or properties with other shapes.</w:t>
            </w:r>
          </w:p>
          <w:p w14:paraId="66280FCF" w14:textId="4987D53E" w:rsidR="54B13E10" w:rsidRDefault="6BB50A23" w:rsidP="54B13E10">
            <w:pPr>
              <w:pStyle w:val="ListBullet"/>
            </w:pPr>
            <w:r>
              <w:t>Students</w:t>
            </w:r>
            <w:r w:rsidR="6429C9F8">
              <w:t xml:space="preserve"> compare </w:t>
            </w:r>
            <w:r w:rsidR="61AA1535">
              <w:t xml:space="preserve">the </w:t>
            </w:r>
            <w:r w:rsidR="0FC5F962">
              <w:t>attributes and properties</w:t>
            </w:r>
            <w:r w:rsidR="66B8FB94">
              <w:t xml:space="preserve"> of</w:t>
            </w:r>
            <w:r>
              <w:t xml:space="preserve"> 3 </w:t>
            </w:r>
            <w:r w:rsidR="0160741B">
              <w:t>different shapes.</w:t>
            </w:r>
            <w:r w:rsidR="6429C9F8">
              <w:t xml:space="preserve"> </w:t>
            </w:r>
            <w:r w:rsidR="11C6AB15">
              <w:t xml:space="preserve">Ask them to </w:t>
            </w:r>
            <w:r w:rsidR="0FC5F962">
              <w:t>show</w:t>
            </w:r>
            <w:r w:rsidR="2902D39A">
              <w:t xml:space="preserve"> how they </w:t>
            </w:r>
            <w:r w:rsidR="33BA9A0A">
              <w:t>organise</w:t>
            </w:r>
            <w:r w:rsidR="417F54B6">
              <w:t xml:space="preserve"> and record</w:t>
            </w:r>
            <w:r w:rsidR="78297E03">
              <w:t xml:space="preserve"> the</w:t>
            </w:r>
            <w:r w:rsidR="71839BD7">
              <w:t xml:space="preserve"> similarities and differences.</w:t>
            </w:r>
          </w:p>
        </w:tc>
      </w:tr>
    </w:tbl>
    <w:p w14:paraId="36320A88" w14:textId="48643E9E" w:rsidR="526BC874" w:rsidRDefault="001E204D" w:rsidP="510FA32C">
      <w:pPr>
        <w:pStyle w:val="Heading3"/>
      </w:pPr>
      <w:bookmarkStart w:id="20" w:name="_Toc130217215"/>
      <w:r>
        <w:lastRenderedPageBreak/>
        <w:t xml:space="preserve">Let’s make </w:t>
      </w:r>
      <w:r w:rsidR="06C61D34">
        <w:t>a shape</w:t>
      </w:r>
      <w:r>
        <w:t xml:space="preserve"> </w:t>
      </w:r>
      <w:r w:rsidR="0CEF4A14">
        <w:t xml:space="preserve">train together </w:t>
      </w:r>
      <w:r w:rsidR="06C61D34">
        <w:t xml:space="preserve">to think about attributes and properties </w:t>
      </w:r>
      <w:r w:rsidR="0CEF4A14">
        <w:t>– 10</w:t>
      </w:r>
      <w:r>
        <w:t xml:space="preserve"> </w:t>
      </w:r>
      <w:proofErr w:type="gramStart"/>
      <w:r>
        <w:t>minutes</w:t>
      </w:r>
      <w:bookmarkEnd w:id="20"/>
      <w:proofErr w:type="gramEnd"/>
    </w:p>
    <w:p w14:paraId="710944DF" w14:textId="48996E5B" w:rsidR="7A63979C" w:rsidRDefault="7A63979C" w:rsidP="008D32E2">
      <w:pPr>
        <w:pStyle w:val="FeatureBox"/>
        <w:rPr>
          <w:rFonts w:eastAsia="Arial"/>
        </w:rPr>
      </w:pPr>
      <w:r w:rsidRPr="0C31B15B">
        <w:rPr>
          <w:rFonts w:eastAsia="Arial"/>
        </w:rPr>
        <w:t xml:space="preserve">This lesson </w:t>
      </w:r>
      <w:r w:rsidRPr="217B7ED8">
        <w:rPr>
          <w:rFonts w:eastAsia="Arial"/>
        </w:rPr>
        <w:t>has been adapted from</w:t>
      </w:r>
      <w:r w:rsidRPr="0C31B15B">
        <w:rPr>
          <w:rFonts w:eastAsia="Arial"/>
        </w:rPr>
        <w:t xml:space="preserve"> </w:t>
      </w:r>
      <w:hyperlink r:id="rId17">
        <w:r w:rsidR="008D32E2">
          <w:rPr>
            <w:rStyle w:val="Hyperlink"/>
            <w:rFonts w:eastAsia="Arial"/>
          </w:rPr>
          <w:t>Patterns: Attribute trains</w:t>
        </w:r>
      </w:hyperlink>
      <w:r w:rsidRPr="0C31B15B">
        <w:rPr>
          <w:rFonts w:eastAsia="Arial"/>
        </w:rPr>
        <w:t xml:space="preserve"> at </w:t>
      </w:r>
      <w:hyperlink r:id="rId18">
        <w:proofErr w:type="spellStart"/>
        <w:r w:rsidRPr="0C31B15B">
          <w:rPr>
            <w:rStyle w:val="Hyperlink"/>
            <w:rFonts w:eastAsia="Arial"/>
          </w:rPr>
          <w:t>reSolve</w:t>
        </w:r>
        <w:proofErr w:type="spellEnd"/>
        <w:r w:rsidRPr="0C31B15B">
          <w:rPr>
            <w:rStyle w:val="Hyperlink"/>
            <w:rFonts w:eastAsia="Arial"/>
          </w:rPr>
          <w:t>: Maths by Inquiry</w:t>
        </w:r>
      </w:hyperlink>
      <w:r w:rsidRPr="0C31B15B">
        <w:rPr>
          <w:rFonts w:eastAsia="Arial"/>
        </w:rPr>
        <w:t xml:space="preserve"> (202</w:t>
      </w:r>
      <w:r w:rsidR="001479C8">
        <w:rPr>
          <w:rFonts w:eastAsia="Arial"/>
        </w:rPr>
        <w:t>0</w:t>
      </w:r>
      <w:r w:rsidRPr="0C31B15B">
        <w:rPr>
          <w:rFonts w:eastAsia="Arial"/>
        </w:rPr>
        <w:t>)</w:t>
      </w:r>
      <w:r w:rsidR="008D32E2">
        <w:rPr>
          <w:rFonts w:eastAsia="Arial"/>
        </w:rPr>
        <w:t>.</w:t>
      </w:r>
    </w:p>
    <w:p w14:paraId="40F8D9A3" w14:textId="2D68D8BE" w:rsidR="7A63979C" w:rsidRPr="005876EA" w:rsidRDefault="19019B34" w:rsidP="005876EA">
      <w:pPr>
        <w:pStyle w:val="ListNumber"/>
      </w:pPr>
      <w:r w:rsidRPr="005876EA">
        <w:t>Use</w:t>
      </w:r>
      <w:r w:rsidR="3B420D13" w:rsidRPr="005876EA">
        <w:t xml:space="preserve"> a collection of 2D geometric shapes</w:t>
      </w:r>
      <w:r w:rsidR="001479C8">
        <w:t xml:space="preserve"> on cards</w:t>
      </w:r>
      <w:r w:rsidR="3B420D13" w:rsidRPr="005876EA">
        <w:t>, including triangles, squares, circles, and hexagons</w:t>
      </w:r>
      <w:r w:rsidRPr="005876EA">
        <w:t>, and</w:t>
      </w:r>
      <w:r w:rsidR="3B420D13" w:rsidRPr="005876EA">
        <w:t xml:space="preserve"> discuss with students how each shape has attributes of colour and properties of sides and vertices. </w:t>
      </w:r>
      <w:r w:rsidRPr="005876EA">
        <w:t>These characteristics</w:t>
      </w:r>
      <w:r w:rsidR="3B420D13" w:rsidRPr="005876EA">
        <w:t xml:space="preserve"> help </w:t>
      </w:r>
      <w:r w:rsidRPr="005876EA">
        <w:t>show</w:t>
      </w:r>
      <w:r w:rsidR="3B420D13" w:rsidRPr="005876EA">
        <w:t xml:space="preserve"> how shapes are similar or different.</w:t>
      </w:r>
    </w:p>
    <w:p w14:paraId="18C02DD5" w14:textId="41E3D723" w:rsidR="7A63979C" w:rsidRPr="006313A7" w:rsidRDefault="14271D5E" w:rsidP="006313A7">
      <w:pPr>
        <w:pStyle w:val="ListNumber"/>
      </w:pPr>
      <w:r w:rsidRPr="006313A7">
        <w:t xml:space="preserve">Select one </w:t>
      </w:r>
      <w:r w:rsidR="3B7A13DA" w:rsidRPr="006313A7">
        <w:t xml:space="preserve">shape </w:t>
      </w:r>
      <w:r w:rsidR="0C6ADFF5" w:rsidRPr="006313A7">
        <w:t>to be</w:t>
      </w:r>
      <w:r w:rsidRPr="006313A7">
        <w:t xml:space="preserve"> the start of </w:t>
      </w:r>
      <w:r w:rsidR="39E66BD7" w:rsidRPr="006313A7">
        <w:t>a shape</w:t>
      </w:r>
      <w:r w:rsidRPr="006313A7">
        <w:t xml:space="preserve"> train. </w:t>
      </w:r>
      <w:r w:rsidR="0C6ADFF5" w:rsidRPr="006313A7">
        <w:t>A</w:t>
      </w:r>
      <w:r w:rsidRPr="006313A7">
        <w:t xml:space="preserve"> student selects a </w:t>
      </w:r>
      <w:r w:rsidR="001479C8">
        <w:t>card</w:t>
      </w:r>
      <w:r w:rsidRPr="006313A7">
        <w:t xml:space="preserve"> to </w:t>
      </w:r>
      <w:r w:rsidR="0C6ADFF5" w:rsidRPr="006313A7">
        <w:t>add to the shape train. The shape must have</w:t>
      </w:r>
      <w:r w:rsidRPr="006313A7">
        <w:t xml:space="preserve"> one attribute </w:t>
      </w:r>
      <w:r w:rsidR="39E66BD7" w:rsidRPr="006313A7">
        <w:t xml:space="preserve">or property </w:t>
      </w:r>
      <w:r w:rsidRPr="006313A7">
        <w:t xml:space="preserve">that is different and one that is the same. </w:t>
      </w:r>
      <w:r w:rsidR="39E66BD7" w:rsidRPr="006313A7">
        <w:t xml:space="preserve">Students need to state whether they are changing an attribute or property. </w:t>
      </w:r>
      <w:r w:rsidRPr="006313A7">
        <w:t xml:space="preserve">Continue the train, changing one attribute </w:t>
      </w:r>
      <w:r w:rsidR="39E66BD7" w:rsidRPr="006313A7">
        <w:t xml:space="preserve">or property </w:t>
      </w:r>
      <w:r w:rsidRPr="006313A7">
        <w:t xml:space="preserve">each time. See </w:t>
      </w:r>
      <w:r w:rsidR="7A63979C" w:rsidRPr="006313A7">
        <w:fldChar w:fldCharType="begin"/>
      </w:r>
      <w:r w:rsidR="7A63979C" w:rsidRPr="006313A7">
        <w:instrText xml:space="preserve"> REF _Ref109401138 \h </w:instrText>
      </w:r>
      <w:r w:rsidR="006313A7">
        <w:instrText xml:space="preserve"> \* MERGEFORMAT </w:instrText>
      </w:r>
      <w:r w:rsidR="7A63979C" w:rsidRPr="006313A7">
        <w:fldChar w:fldCharType="separate"/>
      </w:r>
      <w:r w:rsidR="00D50AE7">
        <w:fldChar w:fldCharType="begin"/>
      </w:r>
      <w:r w:rsidR="00D50AE7">
        <w:instrText xml:space="preserve"> REF _Ref110502138 \h </w:instrText>
      </w:r>
      <w:r w:rsidR="00D50AE7">
        <w:fldChar w:fldCharType="separate"/>
      </w:r>
      <w:r w:rsidR="00D50AE7">
        <w:t xml:space="preserve">Figure </w:t>
      </w:r>
      <w:r w:rsidR="00D50AE7">
        <w:rPr>
          <w:noProof/>
        </w:rPr>
        <w:t>2</w:t>
      </w:r>
      <w:r w:rsidR="00D50AE7">
        <w:fldChar w:fldCharType="end"/>
      </w:r>
      <w:r w:rsidR="4FD75185" w:rsidRPr="006313A7">
        <w:t>.</w:t>
      </w:r>
      <w:r w:rsidR="7A63979C" w:rsidRPr="006313A7">
        <w:fldChar w:fldCharType="end"/>
      </w:r>
    </w:p>
    <w:p w14:paraId="37F79F1F" w14:textId="1756B747" w:rsidR="7A63979C" w:rsidRDefault="000C24ED" w:rsidP="262D7571">
      <w:pPr>
        <w:pStyle w:val="Caption"/>
      </w:pPr>
      <w:bookmarkStart w:id="21" w:name="_Ref110502138"/>
      <w:bookmarkStart w:id="22" w:name="_Ref109401138"/>
      <w:r>
        <w:t xml:space="preserve">Figure </w:t>
      </w:r>
      <w:fldSimple w:instr=" SEQ Figure \* ARABIC ">
        <w:r w:rsidR="008D24C0">
          <w:rPr>
            <w:noProof/>
          </w:rPr>
          <w:t>2</w:t>
        </w:r>
      </w:fldSimple>
      <w:bookmarkEnd w:id="21"/>
      <w:r>
        <w:t xml:space="preserve"> – Example of </w:t>
      </w:r>
      <w:r w:rsidR="0F30454B">
        <w:t xml:space="preserve">a </w:t>
      </w:r>
      <w:r w:rsidR="0016098F">
        <w:t>s</w:t>
      </w:r>
      <w:r w:rsidR="001D1491">
        <w:t>hape</w:t>
      </w:r>
      <w:r>
        <w:t xml:space="preserve"> train</w:t>
      </w:r>
      <w:bookmarkEnd w:id="22"/>
    </w:p>
    <w:p w14:paraId="69997315" w14:textId="52A0E684" w:rsidR="007B5872" w:rsidRPr="007B5872" w:rsidRDefault="007B5872" w:rsidP="007B5872">
      <w:r>
        <w:rPr>
          <w:noProof/>
        </w:rPr>
        <w:drawing>
          <wp:inline distT="0" distB="0" distL="0" distR="0" wp14:anchorId="6ED86D44" wp14:editId="206D160E">
            <wp:extent cx="6255327" cy="1184896"/>
            <wp:effectExtent l="0" t="0" r="0" b="0"/>
            <wp:docPr id="12" name="Picture 12" descr="A row of shapes where one attribute or property changes each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row of shapes where one attribute or property changes each tim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65133" cy="1186753"/>
                    </a:xfrm>
                    <a:prstGeom prst="rect">
                      <a:avLst/>
                    </a:prstGeom>
                    <a:noFill/>
                    <a:ln>
                      <a:noFill/>
                    </a:ln>
                  </pic:spPr>
                </pic:pic>
              </a:graphicData>
            </a:graphic>
          </wp:inline>
        </w:drawing>
      </w:r>
    </w:p>
    <w:p w14:paraId="77BC6357" w14:textId="4E2B6E4B" w:rsidR="7A63979C" w:rsidRPr="00D50AE7" w:rsidRDefault="7A63979C" w:rsidP="0016098F">
      <w:pPr>
        <w:rPr>
          <w:rStyle w:val="Hyperlink"/>
          <w:rFonts w:eastAsia="Arial"/>
          <w:sz w:val="22"/>
          <w:szCs w:val="22"/>
        </w:rPr>
      </w:pPr>
      <w:r w:rsidRPr="00D50AE7">
        <w:rPr>
          <w:sz w:val="22"/>
          <w:szCs w:val="22"/>
        </w:rPr>
        <w:t xml:space="preserve">Image adapted from </w:t>
      </w:r>
      <w:hyperlink r:id="rId20">
        <w:r w:rsidRPr="00D50AE7">
          <w:rPr>
            <w:rStyle w:val="Hyperlink"/>
            <w:rFonts w:eastAsia="Arial"/>
            <w:sz w:val="22"/>
            <w:szCs w:val="22"/>
          </w:rPr>
          <w:t>‘Patterns: Attribute Trains’</w:t>
        </w:r>
      </w:hyperlink>
      <w:r w:rsidRPr="00D50AE7">
        <w:rPr>
          <w:sz w:val="22"/>
          <w:szCs w:val="22"/>
        </w:rPr>
        <w:t xml:space="preserve"> by </w:t>
      </w:r>
      <w:proofErr w:type="spellStart"/>
      <w:r w:rsidRPr="00D50AE7">
        <w:rPr>
          <w:sz w:val="22"/>
          <w:szCs w:val="22"/>
        </w:rPr>
        <w:t>reSolve</w:t>
      </w:r>
      <w:proofErr w:type="spellEnd"/>
      <w:r w:rsidRPr="00D50AE7">
        <w:rPr>
          <w:sz w:val="22"/>
          <w:szCs w:val="22"/>
        </w:rPr>
        <w:t xml:space="preserve">: Maths by Inquiry © Australian Government Department of Education, Skills and Employment 2022 and licensed under </w:t>
      </w:r>
      <w:hyperlink r:id="rId21">
        <w:r w:rsidRPr="00D50AE7">
          <w:rPr>
            <w:rStyle w:val="Hyperlink"/>
            <w:rFonts w:eastAsia="Arial"/>
            <w:sz w:val="22"/>
            <w:szCs w:val="22"/>
          </w:rPr>
          <w:t>CC BY-NC-SA 4.0</w:t>
        </w:r>
      </w:hyperlink>
    </w:p>
    <w:p w14:paraId="1BC169E0" w14:textId="2D374737" w:rsidR="002E5E10" w:rsidRDefault="002E5E10">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54B13E10" w14:paraId="72738476" w14:textId="77777777" w:rsidTr="003D3DC2">
        <w:trPr>
          <w:cnfStyle w:val="100000000000" w:firstRow="1" w:lastRow="0" w:firstColumn="0" w:lastColumn="0" w:oddVBand="0" w:evenVBand="0" w:oddHBand="0" w:evenHBand="0" w:firstRowFirstColumn="0" w:firstRowLastColumn="0" w:lastRowFirstColumn="0" w:lastRowLastColumn="0"/>
        </w:trPr>
        <w:tc>
          <w:tcPr>
            <w:tcW w:w="1667" w:type="pct"/>
          </w:tcPr>
          <w:p w14:paraId="7637C513" w14:textId="77777777" w:rsidR="002E5E10" w:rsidRDefault="002E5E10">
            <w:r>
              <w:lastRenderedPageBreak/>
              <w:t>Assessment opportunities</w:t>
            </w:r>
          </w:p>
        </w:tc>
        <w:tc>
          <w:tcPr>
            <w:tcW w:w="1667" w:type="pct"/>
          </w:tcPr>
          <w:p w14:paraId="53870064" w14:textId="77777777" w:rsidR="002E5E10" w:rsidRDefault="002E5E10">
            <w:r>
              <w:t>Too hard?</w:t>
            </w:r>
          </w:p>
        </w:tc>
        <w:tc>
          <w:tcPr>
            <w:tcW w:w="1667" w:type="pct"/>
          </w:tcPr>
          <w:p w14:paraId="391062EE" w14:textId="77777777" w:rsidR="002E5E10" w:rsidRDefault="002E5E10">
            <w:r>
              <w:t>Too easy?</w:t>
            </w:r>
          </w:p>
        </w:tc>
      </w:tr>
      <w:tr w:rsidR="54B13E10" w14:paraId="7A3FE81A" w14:textId="77777777" w:rsidTr="003D3DC2">
        <w:trPr>
          <w:cnfStyle w:val="000000100000" w:firstRow="0" w:lastRow="0" w:firstColumn="0" w:lastColumn="0" w:oddVBand="0" w:evenVBand="0" w:oddHBand="1" w:evenHBand="0" w:firstRowFirstColumn="0" w:firstRowLastColumn="0" w:lastRowFirstColumn="0" w:lastRowLastColumn="0"/>
        </w:trPr>
        <w:tc>
          <w:tcPr>
            <w:tcW w:w="1667" w:type="pct"/>
          </w:tcPr>
          <w:p w14:paraId="12449E90" w14:textId="6273DCAC" w:rsidR="002E5E10" w:rsidRDefault="002E5E10">
            <w:r>
              <w:t>What to look for</w:t>
            </w:r>
            <w:r w:rsidR="00B57B84">
              <w:t>:</w:t>
            </w:r>
          </w:p>
          <w:p w14:paraId="5E1D054B" w14:textId="273DA211" w:rsidR="002E5E10" w:rsidRDefault="2CBB07F0" w:rsidP="54B13E10">
            <w:pPr>
              <w:pStyle w:val="ListBullet"/>
            </w:pPr>
            <w:r>
              <w:t xml:space="preserve">Can students communicate reasoning about attributes and properties as they add shapes? </w:t>
            </w:r>
            <w:r w:rsidR="71839BD7" w:rsidRPr="2A89FE84">
              <w:rPr>
                <w:rFonts w:eastAsia="Arial"/>
              </w:rPr>
              <w:t>(</w:t>
            </w:r>
            <w:r w:rsidR="006F55E5">
              <w:rPr>
                <w:rStyle w:val="Strong"/>
              </w:rPr>
              <w:t>MAO-WM-01</w:t>
            </w:r>
            <w:r w:rsidR="71839BD7" w:rsidRPr="00FD1928">
              <w:rPr>
                <w:rStyle w:val="Strong"/>
              </w:rPr>
              <w:t xml:space="preserve">, </w:t>
            </w:r>
            <w:r w:rsidRPr="00FD1928">
              <w:rPr>
                <w:rStyle w:val="Strong"/>
              </w:rPr>
              <w:t>MA1</w:t>
            </w:r>
            <w:r w:rsidR="00EE1DBB">
              <w:rPr>
                <w:rStyle w:val="Strong"/>
              </w:rPr>
              <w:t>-</w:t>
            </w:r>
            <w:r w:rsidRPr="00FD1928">
              <w:rPr>
                <w:rStyle w:val="Strong"/>
              </w:rPr>
              <w:t>2DS</w:t>
            </w:r>
            <w:r w:rsidR="00EE1DBB">
              <w:rPr>
                <w:rStyle w:val="Strong"/>
              </w:rPr>
              <w:t>-</w:t>
            </w:r>
            <w:r w:rsidRPr="00FD1928">
              <w:rPr>
                <w:rStyle w:val="Strong"/>
              </w:rPr>
              <w:t>01</w:t>
            </w:r>
            <w:r>
              <w:t>)</w:t>
            </w:r>
          </w:p>
          <w:p w14:paraId="49DA3CE0" w14:textId="6601540C" w:rsidR="54B13E10" w:rsidRDefault="71839BD7" w:rsidP="47380DDD">
            <w:pPr>
              <w:pStyle w:val="ListBullet"/>
            </w:pPr>
            <w:r>
              <w:t xml:space="preserve">Can students predict how a shape can change by identifying </w:t>
            </w:r>
            <w:r w:rsidR="0160741B">
              <w:t>an</w:t>
            </w:r>
            <w:r>
              <w:t xml:space="preserve"> attribute or </w:t>
            </w:r>
            <w:r w:rsidR="6429C9F8">
              <w:t>propert</w:t>
            </w:r>
            <w:r w:rsidR="4B5D58FB">
              <w:t>y</w:t>
            </w:r>
            <w:r>
              <w:t xml:space="preserve"> that can change?</w:t>
            </w:r>
            <w:r w:rsidR="61106629">
              <w:t xml:space="preserve"> (</w:t>
            </w:r>
            <w:r w:rsidR="006F55E5">
              <w:rPr>
                <w:rStyle w:val="Strong"/>
              </w:rPr>
              <w:t>MAO-WM-01</w:t>
            </w:r>
            <w:r w:rsidR="61106629" w:rsidRPr="00FD1928">
              <w:rPr>
                <w:rStyle w:val="Strong"/>
              </w:rPr>
              <w:t>, MA1</w:t>
            </w:r>
            <w:r w:rsidR="00EE1DBB">
              <w:rPr>
                <w:rStyle w:val="Strong"/>
              </w:rPr>
              <w:t>-</w:t>
            </w:r>
            <w:r w:rsidR="61106629" w:rsidRPr="00FD1928">
              <w:rPr>
                <w:rStyle w:val="Strong"/>
              </w:rPr>
              <w:t>2DS</w:t>
            </w:r>
            <w:r w:rsidR="00EE1DBB">
              <w:rPr>
                <w:rStyle w:val="Strong"/>
              </w:rPr>
              <w:t>-</w:t>
            </w:r>
            <w:r w:rsidR="61106629" w:rsidRPr="00FD1928">
              <w:rPr>
                <w:rStyle w:val="Strong"/>
              </w:rPr>
              <w:t>01</w:t>
            </w:r>
            <w:r w:rsidR="61106629">
              <w:t>)</w:t>
            </w:r>
          </w:p>
          <w:p w14:paraId="16581FD2" w14:textId="5C6714B0" w:rsidR="54B13E10" w:rsidRDefault="71839BD7" w:rsidP="54B13E10">
            <w:pPr>
              <w:pStyle w:val="ListBullet"/>
              <w:rPr>
                <w:rFonts w:eastAsia="Arial"/>
              </w:rPr>
            </w:pPr>
            <w:r w:rsidRPr="2A89FE84">
              <w:rPr>
                <w:rFonts w:eastAsia="Arial"/>
              </w:rPr>
              <w:t xml:space="preserve">Can students </w:t>
            </w:r>
            <w:r w:rsidR="364F79D9" w:rsidRPr="2A89FE84">
              <w:rPr>
                <w:rFonts w:eastAsia="Arial"/>
              </w:rPr>
              <w:t>use</w:t>
            </w:r>
            <w:r w:rsidRPr="2A89FE84">
              <w:rPr>
                <w:rFonts w:eastAsia="Arial"/>
              </w:rPr>
              <w:t xml:space="preserve"> knowledge of attributes and properties to </w:t>
            </w:r>
            <w:r w:rsidR="364F79D9" w:rsidRPr="2A89FE84">
              <w:rPr>
                <w:rFonts w:eastAsia="Arial"/>
              </w:rPr>
              <w:t>solve problems</w:t>
            </w:r>
            <w:r w:rsidRPr="2A89FE84">
              <w:rPr>
                <w:rFonts w:eastAsia="Arial"/>
              </w:rPr>
              <w:t xml:space="preserve"> in a game? (</w:t>
            </w:r>
            <w:r w:rsidR="006F55E5">
              <w:rPr>
                <w:rStyle w:val="Strong"/>
              </w:rPr>
              <w:t>MAO-WM-01</w:t>
            </w:r>
            <w:r w:rsidRPr="2A89FE84">
              <w:rPr>
                <w:rFonts w:eastAsia="Arial"/>
              </w:rPr>
              <w:t>)</w:t>
            </w:r>
          </w:p>
        </w:tc>
        <w:tc>
          <w:tcPr>
            <w:tcW w:w="1667" w:type="pct"/>
          </w:tcPr>
          <w:p w14:paraId="77A4AC79" w14:textId="51A633E0" w:rsidR="54B13E10" w:rsidRDefault="54B13E10">
            <w:r>
              <w:t>Students need further support to understand the terms ‘attribute’ and ‘property’ as they apply to shapes</w:t>
            </w:r>
            <w:r w:rsidR="00D50AE7">
              <w:t>:</w:t>
            </w:r>
          </w:p>
          <w:p w14:paraId="423CCEB6" w14:textId="544799C2" w:rsidR="002E5E10" w:rsidRDefault="0896FE82" w:rsidP="54B13E10">
            <w:pPr>
              <w:pStyle w:val="ListBullet"/>
            </w:pPr>
            <w:r>
              <w:t xml:space="preserve">Use a set of 4 squares the same size, but in different colours to model how </w:t>
            </w:r>
            <w:r w:rsidR="41927C82">
              <w:t>the</w:t>
            </w:r>
            <w:r>
              <w:t xml:space="preserve"> </w:t>
            </w:r>
            <w:r w:rsidR="32636F3C">
              <w:t>attribute</w:t>
            </w:r>
            <w:r>
              <w:t xml:space="preserve"> </w:t>
            </w:r>
            <w:r w:rsidR="41927C82">
              <w:t xml:space="preserve">of colour </w:t>
            </w:r>
            <w:r>
              <w:t>changes</w:t>
            </w:r>
            <w:r w:rsidR="41927C82">
              <w:t>.</w:t>
            </w:r>
          </w:p>
          <w:p w14:paraId="26A95F97" w14:textId="2944638D" w:rsidR="002E5E10" w:rsidRDefault="30E0669A" w:rsidP="54B13E10">
            <w:pPr>
              <w:pStyle w:val="ListBullet"/>
            </w:pPr>
            <w:r>
              <w:t xml:space="preserve">Use a circle, triangle, square and hexagon </w:t>
            </w:r>
            <w:r w:rsidR="21424772">
              <w:t>of</w:t>
            </w:r>
            <w:r>
              <w:t xml:space="preserve"> the same colour</w:t>
            </w:r>
            <w:r w:rsidR="21424772">
              <w:t xml:space="preserve"> to </w:t>
            </w:r>
            <w:r w:rsidR="4DB41713">
              <w:t xml:space="preserve">discuss the </w:t>
            </w:r>
            <w:r w:rsidR="59C19ADD">
              <w:t>properties of sides and vertices.</w:t>
            </w:r>
          </w:p>
          <w:p w14:paraId="61521E4E" w14:textId="69C457DF" w:rsidR="002E5E10" w:rsidRDefault="1FBACFEB" w:rsidP="54B13E10">
            <w:pPr>
              <w:pStyle w:val="ListBullet"/>
            </w:pPr>
            <w:r>
              <w:t>Play</w:t>
            </w:r>
            <w:r w:rsidR="0896FE82">
              <w:t xml:space="preserve"> </w:t>
            </w:r>
            <w:r>
              <w:t>the shape</w:t>
            </w:r>
            <w:r w:rsidR="0896FE82">
              <w:t xml:space="preserve"> train game with students and </w:t>
            </w:r>
            <w:r>
              <w:t>give</w:t>
            </w:r>
            <w:r w:rsidR="0896FE82">
              <w:t xml:space="preserve"> </w:t>
            </w:r>
            <w:r>
              <w:t xml:space="preserve">them </w:t>
            </w:r>
            <w:r w:rsidR="002C48C2">
              <w:t>2</w:t>
            </w:r>
            <w:r>
              <w:t xml:space="preserve"> choices to select from for </w:t>
            </w:r>
            <w:r w:rsidR="0896FE82">
              <w:t xml:space="preserve">the next card </w:t>
            </w:r>
            <w:r>
              <w:t>– one correct and one incorrect</w:t>
            </w:r>
            <w:r w:rsidR="7D316DDC">
              <w:t xml:space="preserve"> possibility</w:t>
            </w:r>
            <w:r>
              <w:t>.</w:t>
            </w:r>
          </w:p>
        </w:tc>
        <w:tc>
          <w:tcPr>
            <w:tcW w:w="1667" w:type="pct"/>
          </w:tcPr>
          <w:p w14:paraId="225BEDD0" w14:textId="3AF339E9" w:rsidR="54B13E10" w:rsidRDefault="54B13E10">
            <w:r>
              <w:t>Students can confidently sort and categorise shapes, explain their thinking and apply this to the shape game</w:t>
            </w:r>
            <w:r w:rsidR="00D50AE7">
              <w:t>:</w:t>
            </w:r>
          </w:p>
          <w:p w14:paraId="26795F34" w14:textId="2F679DCB" w:rsidR="166BE0DC" w:rsidRDefault="17F1AE4B" w:rsidP="65140411">
            <w:pPr>
              <w:pStyle w:val="ListBullet"/>
            </w:pPr>
            <w:r>
              <w:t xml:space="preserve">Ask students if </w:t>
            </w:r>
            <w:r w:rsidR="7B17C5FD">
              <w:t>a shape</w:t>
            </w:r>
            <w:r>
              <w:t xml:space="preserve"> train could be made </w:t>
            </w:r>
            <w:r w:rsidR="1B15F203">
              <w:t>from</w:t>
            </w:r>
            <w:r>
              <w:t xml:space="preserve"> all 30 </w:t>
            </w:r>
            <w:r w:rsidR="7B17C5FD">
              <w:t>cards</w:t>
            </w:r>
            <w:r w:rsidR="287B046E">
              <w:t>.</w:t>
            </w:r>
            <w:r w:rsidR="56F1BFF0">
              <w:t xml:space="preserve"> Students </w:t>
            </w:r>
            <w:r w:rsidR="1B15F203">
              <w:t>investigate this problem</w:t>
            </w:r>
            <w:r>
              <w:t xml:space="preserve"> in small groups </w:t>
            </w:r>
            <w:r w:rsidR="1B15F203">
              <w:t xml:space="preserve">and </w:t>
            </w:r>
            <w:r w:rsidR="287B046E">
              <w:t>discuss</w:t>
            </w:r>
            <w:r w:rsidR="1B15F203">
              <w:t xml:space="preserve"> findings through a gallery walk.</w:t>
            </w:r>
          </w:p>
          <w:p w14:paraId="612A5DC0" w14:textId="6A230763" w:rsidR="54B13E10" w:rsidRDefault="71839BD7" w:rsidP="54B13E10">
            <w:pPr>
              <w:pStyle w:val="ListBullet"/>
            </w:pPr>
            <w:r>
              <w:t>Play shape trains changing 2 attributes and properties with each new card.</w:t>
            </w:r>
          </w:p>
          <w:p w14:paraId="611FF734" w14:textId="74B364FA" w:rsidR="54B13E10" w:rsidRDefault="09F74586" w:rsidP="1EEA1A6B">
            <w:pPr>
              <w:pStyle w:val="ListBullet"/>
            </w:pPr>
            <w:r>
              <w:t>Play the shape train with</w:t>
            </w:r>
            <w:r w:rsidR="310AE8E2">
              <w:t xml:space="preserve"> the cards in a circle. The </w:t>
            </w:r>
            <w:r w:rsidR="204A0A5C">
              <w:t>connecting</w:t>
            </w:r>
            <w:r w:rsidR="310AE8E2">
              <w:t xml:space="preserve"> card at the end of the train must </w:t>
            </w:r>
            <w:r w:rsidR="7E8F5F3F">
              <w:t>connect back to the first card.</w:t>
            </w:r>
          </w:p>
        </w:tc>
      </w:tr>
    </w:tbl>
    <w:p w14:paraId="2F6A400F" w14:textId="42C1BD76" w:rsidR="001E204D" w:rsidRDefault="001E204D" w:rsidP="0C31B15B">
      <w:pPr>
        <w:pStyle w:val="Heading3"/>
      </w:pPr>
      <w:bookmarkStart w:id="23" w:name="_Toc130217216"/>
      <w:r>
        <w:t>Shape train challenge</w:t>
      </w:r>
      <w:r w:rsidR="057246C1">
        <w:t>!</w:t>
      </w:r>
      <w:r>
        <w:t xml:space="preserve"> – 30 minutes</w:t>
      </w:r>
      <w:bookmarkEnd w:id="23"/>
    </w:p>
    <w:p w14:paraId="36F9FC28" w14:textId="1A09FE0C" w:rsidR="7A63979C" w:rsidRDefault="06FEB3F8" w:rsidP="54B13E10">
      <w:pPr>
        <w:pStyle w:val="ListNumber"/>
      </w:pPr>
      <w:r>
        <w:t>In pairs, students are given one complete set of 24 three-attributes</w:t>
      </w:r>
      <w:r w:rsidR="47E2367C">
        <w:t>/properties</w:t>
      </w:r>
      <w:r>
        <w:t xml:space="preserve"> cards (download </w:t>
      </w:r>
      <w:hyperlink r:id="rId22" w:history="1">
        <w:proofErr w:type="spellStart"/>
        <w:r w:rsidR="009A5DB5" w:rsidRPr="00096FD2">
          <w:rPr>
            <w:rStyle w:val="Hyperlink"/>
          </w:rPr>
          <w:t>reSolve’s</w:t>
        </w:r>
        <w:proofErr w:type="spellEnd"/>
        <w:r w:rsidR="009A5DB5" w:rsidRPr="00096FD2">
          <w:rPr>
            <w:rStyle w:val="Hyperlink"/>
          </w:rPr>
          <w:t xml:space="preserve"> </w:t>
        </w:r>
        <w:r w:rsidR="00206AC6" w:rsidRPr="00096FD2">
          <w:rPr>
            <w:rStyle w:val="Hyperlink"/>
          </w:rPr>
          <w:t>2b Student Set of Three-Attributes Blocks [PDF 78.42KB]</w:t>
        </w:r>
      </w:hyperlink>
      <w:r>
        <w:t xml:space="preserve">). Each player takes 5 cards and places the cards face up in front of them. Remaining cards are </w:t>
      </w:r>
      <w:r>
        <w:lastRenderedPageBreak/>
        <w:t xml:space="preserve">placed face down in a redraw pile. If necessary, highlight the attributes </w:t>
      </w:r>
      <w:r w:rsidR="47E2367C">
        <w:t xml:space="preserve">or properties </w:t>
      </w:r>
      <w:r>
        <w:t xml:space="preserve">of a few of </w:t>
      </w:r>
      <w:r w:rsidR="47E2367C">
        <w:t xml:space="preserve">the </w:t>
      </w:r>
      <w:r>
        <w:t xml:space="preserve">cards. The first card in the redraw pile is flipped over. This is the start of the train. Ask a student to state the 3 attributes </w:t>
      </w:r>
      <w:r w:rsidR="47E2367C">
        <w:t xml:space="preserve">or properties </w:t>
      </w:r>
      <w:r>
        <w:t xml:space="preserve">of the first card (choosing from sides, colour, </w:t>
      </w:r>
      <w:r w:rsidR="47E2367C">
        <w:t xml:space="preserve">vertices, </w:t>
      </w:r>
      <w:r>
        <w:t>size).</w:t>
      </w:r>
    </w:p>
    <w:p w14:paraId="1C22B108" w14:textId="74DAC3CE" w:rsidR="7A63979C" w:rsidRDefault="06FEB3F8" w:rsidP="54B13E10">
      <w:pPr>
        <w:pStyle w:val="ListNumber"/>
      </w:pPr>
      <w:r>
        <w:t xml:space="preserve">Players take turns placing a card on the end to continue the train, building from left to right. The card they place in the train must change one attribute </w:t>
      </w:r>
      <w:r w:rsidR="47E2367C">
        <w:t xml:space="preserve">or property </w:t>
      </w:r>
      <w:r>
        <w:t xml:space="preserve">of the previous card but keep 2 attributes the same. </w:t>
      </w:r>
      <w:r w:rsidR="09A5AD51">
        <w:t xml:space="preserve">Player states whether they are changing an attribute or a property. </w:t>
      </w:r>
      <w:r>
        <w:t>If a player cannot place an appropriate card, they must pick up a new card from the redraw pile and add it to theirs.</w:t>
      </w:r>
    </w:p>
    <w:p w14:paraId="4D6E5A2A" w14:textId="3B2631E6" w:rsidR="7A63979C" w:rsidRPr="00BB2CED" w:rsidRDefault="3AC35302" w:rsidP="00BB2CED">
      <w:pPr>
        <w:pStyle w:val="ListNumber"/>
      </w:pPr>
      <w:r w:rsidRPr="00BB2CED">
        <w:t>Encourage students to identify cards that can’t be used next in the train and move them to one side, leaving suitable cards to select from. The winner is the first player to use all their cards. If there is no clear winner, whoever played the last card wins.</w:t>
      </w:r>
    </w:p>
    <w:p w14:paraId="15730353" w14:textId="1B7E9249" w:rsidR="7A63979C" w:rsidRPr="00BB2CED" w:rsidRDefault="7A63979C" w:rsidP="00BB2CED">
      <w:pPr>
        <w:pStyle w:val="ListNumber"/>
      </w:pPr>
      <w:r w:rsidRPr="00BB2CED">
        <w:t xml:space="preserve">As students are playing, differentiate the level of challenge. If students cannot predict and describe how a shape may appear when 2 attributes </w:t>
      </w:r>
      <w:r w:rsidR="515A9918" w:rsidRPr="00BB2CED">
        <w:t xml:space="preserve">or properties </w:t>
      </w:r>
      <w:r w:rsidRPr="00BB2CED">
        <w:t xml:space="preserve">have changed, </w:t>
      </w:r>
      <w:r w:rsidR="515A9918" w:rsidRPr="00BB2CED">
        <w:t>model the discussion for placing the next card.</w:t>
      </w:r>
      <w:r w:rsidRPr="00BB2CED">
        <w:t xml:space="preserve"> If students identify and describe how shapes change when 2 attributes </w:t>
      </w:r>
      <w:r w:rsidR="515A9918" w:rsidRPr="00BB2CED">
        <w:t xml:space="preserve">or properties </w:t>
      </w:r>
      <w:r w:rsidRPr="00BB2CED">
        <w:t>have changed, promote strategic thinking. For example, which card might give the best chance of winning or make your partner skip a turn. Students could predict which card their partner might play next and prepare.</w:t>
      </w:r>
    </w:p>
    <w:p w14:paraId="2DA044AE" w14:textId="1B10F3D1" w:rsidR="7A63979C" w:rsidRDefault="7A63979C" w:rsidP="0C31B15B">
      <w:pPr>
        <w:pStyle w:val="Heading3"/>
      </w:pPr>
      <w:bookmarkStart w:id="24" w:name="_Toc130217217"/>
      <w:r>
        <w:t xml:space="preserve">Problematise the challenge! </w:t>
      </w:r>
      <w:r w:rsidR="002A3872">
        <w:t xml:space="preserve">– </w:t>
      </w:r>
      <w:r w:rsidR="4C323E76">
        <w:t>15</w:t>
      </w:r>
      <w:r>
        <w:t xml:space="preserve"> minutes</w:t>
      </w:r>
      <w:bookmarkEnd w:id="24"/>
    </w:p>
    <w:p w14:paraId="15EE345C" w14:textId="68DB99EF" w:rsidR="0C31B15B" w:rsidRDefault="5F0D8588" w:rsidP="54B13E10">
      <w:pPr>
        <w:pStyle w:val="ListNumber"/>
      </w:pPr>
      <w:r>
        <w:t xml:space="preserve">Ask students to </w:t>
      </w:r>
      <w:r w:rsidR="5D7DC3DA">
        <w:t>think</w:t>
      </w:r>
      <w:r>
        <w:t xml:space="preserve"> about </w:t>
      </w:r>
      <w:r w:rsidR="5D7DC3DA">
        <w:t>the</w:t>
      </w:r>
      <w:r>
        <w:t xml:space="preserve"> question from </w:t>
      </w:r>
      <w:hyperlink r:id="rId23" w:history="1">
        <w:proofErr w:type="spellStart"/>
        <w:r w:rsidR="00B57B84">
          <w:rPr>
            <w:rStyle w:val="Hyperlink"/>
            <w:rFonts w:eastAsia="Arial"/>
          </w:rPr>
          <w:t>reSolve's</w:t>
        </w:r>
        <w:proofErr w:type="spellEnd"/>
        <w:r w:rsidR="00B57B84">
          <w:rPr>
            <w:rStyle w:val="Hyperlink"/>
            <w:rFonts w:eastAsia="Arial"/>
          </w:rPr>
          <w:t xml:space="preserve"> 2c Train Challenge Reflection [PPT 182KB]</w:t>
        </w:r>
      </w:hyperlink>
      <w:r w:rsidR="001535BA">
        <w:rPr>
          <w:rStyle w:val="Hyperlink"/>
          <w:rFonts w:eastAsia="Arial"/>
        </w:rPr>
        <w:t xml:space="preserve"> </w:t>
      </w:r>
      <w:r w:rsidR="1B55734E">
        <w:t>resource</w:t>
      </w:r>
      <w:r w:rsidR="5D7DC3DA">
        <w:t>.</w:t>
      </w:r>
      <w:r>
        <w:t xml:space="preserve"> See </w:t>
      </w:r>
      <w:r w:rsidR="00096FD2">
        <w:fldChar w:fldCharType="begin"/>
      </w:r>
      <w:r w:rsidR="00096FD2">
        <w:instrText xml:space="preserve"> REF _Ref110502928 \h </w:instrText>
      </w:r>
      <w:r w:rsidR="00096FD2">
        <w:fldChar w:fldCharType="separate"/>
      </w:r>
      <w:r w:rsidR="00096FD2">
        <w:t xml:space="preserve">Figure </w:t>
      </w:r>
      <w:r w:rsidR="00096FD2">
        <w:rPr>
          <w:noProof/>
        </w:rPr>
        <w:t>3</w:t>
      </w:r>
      <w:r w:rsidR="00096FD2">
        <w:fldChar w:fldCharType="end"/>
      </w:r>
      <w:r>
        <w:t xml:space="preserve">. Encourage students to </w:t>
      </w:r>
      <w:r w:rsidR="5D7DC3DA">
        <w:t>name the selected shape,</w:t>
      </w:r>
      <w:r w:rsidR="1B55734E">
        <w:t xml:space="preserve"> </w:t>
      </w:r>
      <w:r>
        <w:t xml:space="preserve">identify whether attributes or properties </w:t>
      </w:r>
      <w:r w:rsidR="5D7DC3DA">
        <w:t>were used, then share their thinking</w:t>
      </w:r>
      <w:r>
        <w:t>.</w:t>
      </w:r>
    </w:p>
    <w:p w14:paraId="3A6484E6" w14:textId="08451917" w:rsidR="0C31B15B" w:rsidRDefault="7E4BDCD4" w:rsidP="4FBCF732">
      <w:pPr>
        <w:pStyle w:val="Caption"/>
      </w:pPr>
      <w:bookmarkStart w:id="25" w:name="_Ref110502928"/>
      <w:bookmarkStart w:id="26" w:name="_Ref109298979"/>
      <w:r>
        <w:lastRenderedPageBreak/>
        <w:t xml:space="preserve">Figure </w:t>
      </w:r>
      <w:r>
        <w:fldChar w:fldCharType="begin"/>
      </w:r>
      <w:r>
        <w:instrText>SEQ Figure \* ARABIC</w:instrText>
      </w:r>
      <w:r>
        <w:fldChar w:fldCharType="separate"/>
      </w:r>
      <w:r w:rsidR="00BB2CED">
        <w:rPr>
          <w:noProof/>
        </w:rPr>
        <w:t>3</w:t>
      </w:r>
      <w:r>
        <w:fldChar w:fldCharType="end"/>
      </w:r>
      <w:bookmarkEnd w:id="25"/>
      <w:r>
        <w:t xml:space="preserve"> –</w:t>
      </w:r>
      <w:r w:rsidR="4B5E943F">
        <w:t xml:space="preserve">Train </w:t>
      </w:r>
      <w:r w:rsidR="00DA25FF">
        <w:t>c</w:t>
      </w:r>
      <w:r w:rsidR="4B5E943F">
        <w:t xml:space="preserve">hallenge </w:t>
      </w:r>
      <w:r w:rsidR="00DA25FF">
        <w:t>r</w:t>
      </w:r>
      <w:r w:rsidR="4B5E943F">
        <w:t>eflection</w:t>
      </w:r>
      <w:bookmarkEnd w:id="26"/>
    </w:p>
    <w:p w14:paraId="59BF8631" w14:textId="291B9DB6" w:rsidR="00CB32B5" w:rsidRDefault="00713EA6" w:rsidP="54B13E10">
      <w:r>
        <w:rPr>
          <w:noProof/>
        </w:rPr>
        <w:drawing>
          <wp:inline distT="0" distB="0" distL="0" distR="0" wp14:anchorId="4B2C8DF2" wp14:editId="05E7E91B">
            <wp:extent cx="4620049" cy="2374900"/>
            <wp:effectExtent l="0" t="0" r="9525" b="6350"/>
            <wp:docPr id="1" name="Picture 1" descr="An example of student thinking about the next move in a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example of student thinking about the next move in a game."/>
                    <pic:cNvPicPr>
                      <a:picLocks noChangeAspect="1"/>
                    </pic:cNvPicPr>
                  </pic:nvPicPr>
                  <pic:blipFill>
                    <a:blip r:embed="rId24"/>
                    <a:stretch>
                      <a:fillRect/>
                    </a:stretch>
                  </pic:blipFill>
                  <pic:spPr>
                    <a:xfrm>
                      <a:off x="0" y="0"/>
                      <a:ext cx="4626789" cy="2378364"/>
                    </a:xfrm>
                    <a:prstGeom prst="rect">
                      <a:avLst/>
                    </a:prstGeom>
                  </pic:spPr>
                </pic:pic>
              </a:graphicData>
            </a:graphic>
          </wp:inline>
        </w:drawing>
      </w:r>
    </w:p>
    <w:p w14:paraId="237E1E52" w14:textId="5B8F646F" w:rsidR="00713EA6" w:rsidRPr="003B0AD8" w:rsidRDefault="003B0AD8" w:rsidP="54B13E10">
      <w:pPr>
        <w:rPr>
          <w:rStyle w:val="SubtleReference"/>
        </w:rPr>
      </w:pPr>
      <w:r w:rsidRPr="003B0AD8">
        <w:rPr>
          <w:rStyle w:val="SubtleReference"/>
        </w:rPr>
        <w:t xml:space="preserve">Image adapted from </w:t>
      </w:r>
      <w:r w:rsidR="003F1095">
        <w:rPr>
          <w:rStyle w:val="SubtleReference"/>
        </w:rPr>
        <w:t>‘</w:t>
      </w:r>
      <w:hyperlink r:id="rId25" w:history="1">
        <w:r w:rsidRPr="00B61D2D">
          <w:rPr>
            <w:rStyle w:val="Hyperlink"/>
            <w:sz w:val="22"/>
          </w:rPr>
          <w:t>Patterns: Attribute Trains</w:t>
        </w:r>
      </w:hyperlink>
      <w:r w:rsidR="003F1095">
        <w:rPr>
          <w:rStyle w:val="SubtleReference"/>
        </w:rPr>
        <w:t>’</w:t>
      </w:r>
      <w:r w:rsidRPr="003B0AD8">
        <w:rPr>
          <w:rStyle w:val="SubtleReference"/>
        </w:rPr>
        <w:t xml:space="preserve"> by </w:t>
      </w:r>
      <w:hyperlink r:id="rId26" w:history="1">
        <w:r w:rsidRPr="00C56B20">
          <w:rPr>
            <w:rStyle w:val="Hyperlink"/>
            <w:sz w:val="22"/>
          </w:rPr>
          <w:t>Australian Government Department of Education</w:t>
        </w:r>
      </w:hyperlink>
      <w:r w:rsidRPr="003B0AD8">
        <w:rPr>
          <w:rStyle w:val="SubtleReference"/>
        </w:rPr>
        <w:t xml:space="preserve"> and licensed under </w:t>
      </w:r>
      <w:hyperlink r:id="rId27" w:history="1">
        <w:r w:rsidRPr="00107E7C">
          <w:rPr>
            <w:rStyle w:val="Hyperlink"/>
            <w:sz w:val="22"/>
          </w:rPr>
          <w:t>CC BY-NC-SA 4.0</w:t>
        </w:r>
      </w:hyperlink>
      <w:r w:rsidRPr="003B0AD8">
        <w:rPr>
          <w:rStyle w:val="SubtleReference"/>
        </w:rPr>
        <w:t>.</w:t>
      </w:r>
    </w:p>
    <w:p w14:paraId="63C21472" w14:textId="73E55932" w:rsidR="54B13E10" w:rsidRPr="00107E7C" w:rsidRDefault="4CD9F2BB" w:rsidP="00107E7C">
      <w:pPr>
        <w:pStyle w:val="ListNumber"/>
      </w:pPr>
      <w:r w:rsidRPr="00107E7C">
        <w:t xml:space="preserve">Select further questions </w:t>
      </w:r>
      <w:r w:rsidR="7D593482" w:rsidRPr="00107E7C">
        <w:t xml:space="preserve">from </w:t>
      </w:r>
      <w:hyperlink r:id="rId28" w:history="1">
        <w:proofErr w:type="spellStart"/>
        <w:r w:rsidR="00B57B84" w:rsidRPr="00B57B84">
          <w:rPr>
            <w:rStyle w:val="Hyperlink"/>
          </w:rPr>
          <w:t>reSolve's</w:t>
        </w:r>
        <w:proofErr w:type="spellEnd"/>
        <w:r w:rsidR="00B57B84" w:rsidRPr="00B57B84">
          <w:rPr>
            <w:rStyle w:val="Hyperlink"/>
          </w:rPr>
          <w:t xml:space="preserve"> 2c Train Challenge Reflection [PPT 182KB]</w:t>
        </w:r>
      </w:hyperlink>
      <w:r w:rsidRPr="00107E7C">
        <w:t xml:space="preserve"> to discuss mathematical thinking with students.</w:t>
      </w:r>
    </w:p>
    <w:p w14:paraId="754E2B0E" w14:textId="37B6B4CB" w:rsidR="002E5E10" w:rsidRDefault="1D01BA5A" w:rsidP="00107E7C">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2E5E10" w14:paraId="63CA7A1D" w14:textId="77777777" w:rsidTr="003D3DC2">
        <w:trPr>
          <w:cnfStyle w:val="100000000000" w:firstRow="1" w:lastRow="0" w:firstColumn="0" w:lastColumn="0" w:oddVBand="0" w:evenVBand="0" w:oddHBand="0" w:evenHBand="0" w:firstRowFirstColumn="0" w:firstRowLastColumn="0" w:lastRowFirstColumn="0" w:lastRowLastColumn="0"/>
        </w:trPr>
        <w:tc>
          <w:tcPr>
            <w:tcW w:w="1667" w:type="pct"/>
          </w:tcPr>
          <w:p w14:paraId="52D6BA29" w14:textId="77777777" w:rsidR="002E5E10" w:rsidRDefault="002E5E10" w:rsidP="001D5FE6">
            <w:r w:rsidRPr="005826E5">
              <w:t>Assessment opportunities</w:t>
            </w:r>
          </w:p>
        </w:tc>
        <w:tc>
          <w:tcPr>
            <w:tcW w:w="1667" w:type="pct"/>
          </w:tcPr>
          <w:p w14:paraId="12B09D53" w14:textId="77777777" w:rsidR="002E5E10" w:rsidRDefault="002E5E10" w:rsidP="001D5FE6">
            <w:r w:rsidRPr="005826E5">
              <w:t>Too hard?</w:t>
            </w:r>
          </w:p>
        </w:tc>
        <w:tc>
          <w:tcPr>
            <w:tcW w:w="1667" w:type="pct"/>
          </w:tcPr>
          <w:p w14:paraId="1C90383F" w14:textId="77777777" w:rsidR="002E5E10" w:rsidRDefault="002E5E10" w:rsidP="001D5FE6">
            <w:r w:rsidRPr="005826E5">
              <w:t>Too easy?</w:t>
            </w:r>
          </w:p>
        </w:tc>
      </w:tr>
      <w:tr w:rsidR="002E5E10" w14:paraId="7367A6FC" w14:textId="77777777" w:rsidTr="003D3DC2">
        <w:trPr>
          <w:cnfStyle w:val="000000100000" w:firstRow="0" w:lastRow="0" w:firstColumn="0" w:lastColumn="0" w:oddVBand="0" w:evenVBand="0" w:oddHBand="1" w:evenHBand="0" w:firstRowFirstColumn="0" w:firstRowLastColumn="0" w:lastRowFirstColumn="0" w:lastRowLastColumn="0"/>
        </w:trPr>
        <w:tc>
          <w:tcPr>
            <w:tcW w:w="1667" w:type="pct"/>
          </w:tcPr>
          <w:p w14:paraId="69BB9156" w14:textId="56659168" w:rsidR="002E5E10" w:rsidRDefault="002E5E10" w:rsidP="001D5FE6">
            <w:r>
              <w:t>What to look for</w:t>
            </w:r>
            <w:r w:rsidR="00B57B84">
              <w:t>:</w:t>
            </w:r>
          </w:p>
          <w:p w14:paraId="3BBE31E4" w14:textId="61C61C98" w:rsidR="1A6D5857" w:rsidRDefault="4E3A4601" w:rsidP="1A6D5857">
            <w:pPr>
              <w:pStyle w:val="ListBullet"/>
              <w:rPr>
                <w:rFonts w:eastAsia="Arial"/>
              </w:rPr>
            </w:pPr>
            <w:r w:rsidRPr="2A89FE84">
              <w:rPr>
                <w:rFonts w:eastAsia="Arial"/>
              </w:rPr>
              <w:t>Can students use knowledge of attributes and properties to solve problems in a game? (</w:t>
            </w:r>
            <w:r w:rsidR="006F55E5">
              <w:rPr>
                <w:rStyle w:val="Strong"/>
              </w:rPr>
              <w:t>MAO-WM-01</w:t>
            </w:r>
            <w:r w:rsidRPr="2A89FE84">
              <w:rPr>
                <w:rFonts w:eastAsia="Arial"/>
              </w:rPr>
              <w:t>)</w:t>
            </w:r>
          </w:p>
          <w:p w14:paraId="73FFEB55" w14:textId="2FC2BBA0" w:rsidR="002E5E10" w:rsidRDefault="002E5E10" w:rsidP="002E5E10">
            <w:r>
              <w:t>What to collect</w:t>
            </w:r>
            <w:r w:rsidR="001C2385">
              <w:t>:</w:t>
            </w:r>
          </w:p>
          <w:p w14:paraId="49CBB6C8" w14:textId="629EBC3E" w:rsidR="00D30989" w:rsidRDefault="5241F269" w:rsidP="002E5E10">
            <w:pPr>
              <w:pStyle w:val="ListBullet"/>
            </w:pPr>
            <w:r>
              <w:lastRenderedPageBreak/>
              <w:t>observations of student discussion around attributes and properties</w:t>
            </w:r>
            <w:r w:rsidR="34B53E3B">
              <w:t xml:space="preserve"> (</w:t>
            </w:r>
            <w:r w:rsidR="34B53E3B" w:rsidRPr="00107E7C">
              <w:rPr>
                <w:rStyle w:val="Strong"/>
              </w:rPr>
              <w:t>MA1-2DS-01</w:t>
            </w:r>
            <w:r w:rsidR="34B53E3B">
              <w:t>)</w:t>
            </w:r>
          </w:p>
          <w:p w14:paraId="3BF4048E" w14:textId="30CA5453" w:rsidR="002E5E10" w:rsidRDefault="5A6B9E4E" w:rsidP="002E5E10">
            <w:pPr>
              <w:pStyle w:val="ListBullet"/>
            </w:pPr>
            <w:r>
              <w:t>s</w:t>
            </w:r>
            <w:r w:rsidR="78820740">
              <w:t>tudent</w:t>
            </w:r>
            <w:r w:rsidR="32037665">
              <w:t xml:space="preserve"> recordings</w:t>
            </w:r>
            <w:r w:rsidR="077E36A8">
              <w:t xml:space="preserve"> of strategy group discussions </w:t>
            </w:r>
            <w:r w:rsidR="71839BD7">
              <w:t>(</w:t>
            </w:r>
            <w:r w:rsidR="006F55E5">
              <w:rPr>
                <w:rStyle w:val="Strong"/>
              </w:rPr>
              <w:t>MAO-WM-01</w:t>
            </w:r>
            <w:r w:rsidR="71839BD7">
              <w:t>)</w:t>
            </w:r>
          </w:p>
        </w:tc>
        <w:tc>
          <w:tcPr>
            <w:tcW w:w="1667" w:type="pct"/>
          </w:tcPr>
          <w:p w14:paraId="310FD52F" w14:textId="6BE7C2E5" w:rsidR="002E5E10" w:rsidRDefault="54B13E10" w:rsidP="00107E7C">
            <w:r>
              <w:lastRenderedPageBreak/>
              <w:t>Students need further support to apply thinking about attributes</w:t>
            </w:r>
            <w:r w:rsidR="7562FEB1">
              <w:t xml:space="preserve"> </w:t>
            </w:r>
            <w:r w:rsidR="11225AB0">
              <w:t>or</w:t>
            </w:r>
            <w:r w:rsidR="7562FEB1">
              <w:t xml:space="preserve"> properties</w:t>
            </w:r>
            <w:r w:rsidR="002A3872">
              <w:t>.</w:t>
            </w:r>
            <w:r w:rsidR="00107E7C">
              <w:t xml:space="preserve"> </w:t>
            </w:r>
            <w:r w:rsidR="71839BD7">
              <w:t>Model thinking about a maximum of 2 attributes</w:t>
            </w:r>
            <w:r w:rsidR="3584AACB">
              <w:t xml:space="preserve"> or properties</w:t>
            </w:r>
            <w:r w:rsidR="00142480">
              <w:t xml:space="preserve"> such as</w:t>
            </w:r>
            <w:r w:rsidR="71839BD7">
              <w:t xml:space="preserve"> the colour and number of sides.</w:t>
            </w:r>
            <w:r w:rsidR="2FDB96C5">
              <w:t xml:space="preserve"> Use </w:t>
            </w:r>
            <w:r w:rsidR="00142480">
              <w:t>annotations</w:t>
            </w:r>
            <w:r w:rsidR="2FDB96C5">
              <w:t xml:space="preserve"> to reinforce the difference between an </w:t>
            </w:r>
            <w:r w:rsidR="2FDB96C5">
              <w:lastRenderedPageBreak/>
              <w:t>attribute and a property.</w:t>
            </w:r>
          </w:p>
        </w:tc>
        <w:tc>
          <w:tcPr>
            <w:tcW w:w="1667" w:type="pct"/>
          </w:tcPr>
          <w:p w14:paraId="694BC837" w14:textId="6E8EB0DD" w:rsidR="002E5E10" w:rsidRDefault="54B13E10" w:rsidP="54B13E10">
            <w:r>
              <w:lastRenderedPageBreak/>
              <w:t>Students can confidently sort and categorise shapes and explain their thinking</w:t>
            </w:r>
            <w:r w:rsidR="00BB0E52">
              <w:t>:</w:t>
            </w:r>
          </w:p>
          <w:p w14:paraId="793BA84E" w14:textId="4F625F22" w:rsidR="002E5E10" w:rsidRDefault="3D806E13" w:rsidP="65140411">
            <w:pPr>
              <w:pStyle w:val="ListBullet"/>
              <w:rPr>
                <w:rFonts w:eastAsia="Arial"/>
              </w:rPr>
            </w:pPr>
            <w:r w:rsidRPr="2A89FE84">
              <w:rPr>
                <w:rFonts w:eastAsia="Arial"/>
              </w:rPr>
              <w:t>Students further</w:t>
            </w:r>
            <w:r w:rsidR="71839BD7" w:rsidRPr="2A89FE84">
              <w:rPr>
                <w:rFonts w:eastAsia="Arial"/>
              </w:rPr>
              <w:t xml:space="preserve"> </w:t>
            </w:r>
            <w:r w:rsidRPr="2A89FE84">
              <w:rPr>
                <w:rFonts w:eastAsia="Arial"/>
              </w:rPr>
              <w:t>develop</w:t>
            </w:r>
            <w:r w:rsidR="71839BD7" w:rsidRPr="2A89FE84">
              <w:rPr>
                <w:rFonts w:eastAsia="Arial"/>
              </w:rPr>
              <w:t xml:space="preserve"> strategies using questions from the resource </w:t>
            </w:r>
            <w:hyperlink r:id="rId29" w:history="1">
              <w:proofErr w:type="spellStart"/>
              <w:r w:rsidR="009870A8">
                <w:rPr>
                  <w:rStyle w:val="Hyperlink"/>
                  <w:rFonts w:eastAsia="Arial"/>
                </w:rPr>
                <w:t>reSolve's</w:t>
              </w:r>
              <w:proofErr w:type="spellEnd"/>
              <w:r w:rsidR="009870A8">
                <w:rPr>
                  <w:rStyle w:val="Hyperlink"/>
                  <w:rFonts w:eastAsia="Arial"/>
                </w:rPr>
                <w:t xml:space="preserve"> 2c Train Challenge </w:t>
              </w:r>
              <w:r w:rsidR="009870A8">
                <w:rPr>
                  <w:rStyle w:val="Hyperlink"/>
                  <w:rFonts w:eastAsia="Arial"/>
                </w:rPr>
                <w:lastRenderedPageBreak/>
                <w:t>Reflection [PPT 182KB]</w:t>
              </w:r>
            </w:hyperlink>
            <w:r w:rsidR="71839BD7" w:rsidRPr="2A89FE84">
              <w:rPr>
                <w:rFonts w:eastAsia="Arial"/>
              </w:rPr>
              <w:t>.</w:t>
            </w:r>
          </w:p>
          <w:p w14:paraId="2B08AEC3" w14:textId="65A915DE" w:rsidR="002E5E10" w:rsidRDefault="67A100AE" w:rsidP="54B13E10">
            <w:pPr>
              <w:pStyle w:val="ListBullet"/>
            </w:pPr>
            <w:r>
              <w:t>Students create</w:t>
            </w:r>
            <w:r w:rsidR="4634245E">
              <w:t xml:space="preserve"> own ‘problematise’ shape challenge strategies for another student to solve.</w:t>
            </w:r>
          </w:p>
          <w:p w14:paraId="51ACF609" w14:textId="72EBA73E" w:rsidR="002E5E10" w:rsidRDefault="251C59B2" w:rsidP="54B13E10">
            <w:pPr>
              <w:pStyle w:val="ListBullet"/>
            </w:pPr>
            <w:r>
              <w:t xml:space="preserve">Introduce polygons such as </w:t>
            </w:r>
            <w:r w:rsidR="74E8EE08">
              <w:t>octagon</w:t>
            </w:r>
            <w:r>
              <w:t>, trapezium</w:t>
            </w:r>
            <w:r w:rsidR="004455EB">
              <w:t>,</w:t>
            </w:r>
            <w:r>
              <w:t xml:space="preserve"> and rhombus into the game.</w:t>
            </w:r>
          </w:p>
        </w:tc>
      </w:tr>
    </w:tbl>
    <w:p w14:paraId="36021B7C" w14:textId="2EE59C41" w:rsidR="2EE7FD66" w:rsidRDefault="003A61F9" w:rsidP="2EE7FD66">
      <w:pPr>
        <w:pStyle w:val="Heading3"/>
      </w:pPr>
      <w:bookmarkStart w:id="27" w:name="_Toc130217218"/>
      <w:r w:rsidRPr="00E04DAF">
        <w:lastRenderedPageBreak/>
        <w:t>Consolidation and meaningful practice</w:t>
      </w:r>
      <w:r>
        <w:t>:</w:t>
      </w:r>
      <w:r w:rsidRPr="00E04DAF">
        <w:t xml:space="preserve"> </w:t>
      </w:r>
      <w:r w:rsidR="2EE7FD66">
        <w:t>Discuss and connect the mathematics</w:t>
      </w:r>
      <w:r w:rsidR="006C71B4">
        <w:t xml:space="preserve"> – </w:t>
      </w:r>
      <w:r w:rsidR="005D2758">
        <w:t xml:space="preserve">5 </w:t>
      </w:r>
      <w:proofErr w:type="gramStart"/>
      <w:r w:rsidR="005D2758">
        <w:t>minutes</w:t>
      </w:r>
      <w:bookmarkEnd w:id="27"/>
      <w:proofErr w:type="gramEnd"/>
    </w:p>
    <w:p w14:paraId="189A6328" w14:textId="03171BAD" w:rsidR="2EE7FD66" w:rsidRPr="007D7D68" w:rsidRDefault="4AC6F0DE" w:rsidP="007D7D68">
      <w:pPr>
        <w:pStyle w:val="ListNumber"/>
      </w:pPr>
      <w:r w:rsidRPr="007D7D68">
        <w:t xml:space="preserve">Which attributes and properties did you </w:t>
      </w:r>
      <w:r w:rsidR="1D6E2BE1" w:rsidRPr="007D7D68">
        <w:t>think about</w:t>
      </w:r>
      <w:r w:rsidRPr="007D7D68">
        <w:t xml:space="preserve"> when choosing the cards </w:t>
      </w:r>
      <w:r w:rsidR="000C6E3E" w:rsidRPr="007D7D68">
        <w:t>during the game?</w:t>
      </w:r>
    </w:p>
    <w:p w14:paraId="51A2E1A3" w14:textId="3ADBBEB8" w:rsidR="0027370C" w:rsidRPr="007D7D68" w:rsidRDefault="71BA5EBD" w:rsidP="007D7D68">
      <w:pPr>
        <w:pStyle w:val="ListNumber"/>
      </w:pPr>
      <w:r w:rsidRPr="007D7D68">
        <w:t xml:space="preserve">How did you organise your shapes </w:t>
      </w:r>
      <w:r w:rsidR="2608381E" w:rsidRPr="007D7D68">
        <w:t>when</w:t>
      </w:r>
      <w:r w:rsidRPr="007D7D68">
        <w:t xml:space="preserve"> play</w:t>
      </w:r>
      <w:r w:rsidR="00D06CDD" w:rsidRPr="007D7D68">
        <w:t>ing</w:t>
      </w:r>
      <w:r w:rsidRPr="007D7D68">
        <w:t xml:space="preserve"> the game?</w:t>
      </w:r>
    </w:p>
    <w:p w14:paraId="1B3DA2FB" w14:textId="77777777" w:rsidR="00EE1DBB" w:rsidRDefault="00EE1DBB" w:rsidP="007D7D68">
      <w:pPr>
        <w:pStyle w:val="Heading2"/>
      </w:pPr>
      <w:bookmarkStart w:id="28" w:name="_Lesson_2:_What"/>
      <w:bookmarkEnd w:id="28"/>
      <w:r>
        <w:br w:type="page"/>
      </w:r>
    </w:p>
    <w:p w14:paraId="4D11FF0A" w14:textId="006E1C3B" w:rsidR="001E204D" w:rsidRDefault="59AE2881" w:rsidP="007D7D68">
      <w:pPr>
        <w:pStyle w:val="Heading2"/>
      </w:pPr>
      <w:bookmarkStart w:id="29" w:name="_Toc130217219"/>
      <w:r>
        <w:lastRenderedPageBreak/>
        <w:t xml:space="preserve">Lesson 2: What are </w:t>
      </w:r>
      <w:r w:rsidRPr="007D7D68">
        <w:t>patterns</w:t>
      </w:r>
      <w:r>
        <w:t xml:space="preserve"> and how do we </w:t>
      </w:r>
      <w:r w:rsidR="003203B9">
        <w:t xml:space="preserve">describe </w:t>
      </w:r>
      <w:r>
        <w:t>them?</w:t>
      </w:r>
      <w:bookmarkEnd w:id="29"/>
    </w:p>
    <w:p w14:paraId="06B81605" w14:textId="2E51983C" w:rsidR="001E204D" w:rsidRDefault="279A88AC" w:rsidP="007D7D68">
      <w:pPr>
        <w:pStyle w:val="Featurepink"/>
      </w:pPr>
      <w:r w:rsidRPr="18014706">
        <w:rPr>
          <w:rStyle w:val="Strong"/>
        </w:rPr>
        <w:t>Core concept</w:t>
      </w:r>
      <w:r w:rsidRPr="18014706">
        <w:rPr>
          <w:b/>
          <w:bCs/>
        </w:rPr>
        <w:t>:</w:t>
      </w:r>
      <w:r>
        <w:t xml:space="preserve"> </w:t>
      </w:r>
      <w:r w:rsidR="07D91218" w:rsidRPr="18014706">
        <w:rPr>
          <w:rStyle w:val="Strong"/>
          <w:b w:val="0"/>
        </w:rPr>
        <w:t>P</w:t>
      </w:r>
      <w:r w:rsidR="01F8AE12" w:rsidRPr="18014706">
        <w:rPr>
          <w:rStyle w:val="Strong"/>
          <w:b w:val="0"/>
        </w:rPr>
        <w:t xml:space="preserve">atterns have a core that repeats over </w:t>
      </w:r>
      <w:r w:rsidRPr="18014706">
        <w:rPr>
          <w:rStyle w:val="Strong"/>
          <w:b w:val="0"/>
        </w:rPr>
        <w:t xml:space="preserve">and </w:t>
      </w:r>
      <w:proofErr w:type="gramStart"/>
      <w:r w:rsidRPr="18014706">
        <w:rPr>
          <w:rStyle w:val="Strong"/>
          <w:b w:val="0"/>
        </w:rPr>
        <w:t>over and over</w:t>
      </w:r>
      <w:r w:rsidR="01F8AE12" w:rsidRPr="18014706">
        <w:rPr>
          <w:rStyle w:val="Strong"/>
          <w:b w:val="0"/>
        </w:rPr>
        <w:t xml:space="preserve"> again</w:t>
      </w:r>
      <w:proofErr w:type="gramEnd"/>
      <w:r w:rsidR="4D2C86AE" w:rsidRPr="18014706">
        <w:rPr>
          <w:rStyle w:val="Strong"/>
          <w:b w:val="0"/>
        </w:rPr>
        <w:t xml:space="preserve"> and can be </w:t>
      </w:r>
      <w:r w:rsidR="0D1598FD" w:rsidRPr="18014706">
        <w:rPr>
          <w:rStyle w:val="Strong"/>
          <w:b w:val="0"/>
        </w:rPr>
        <w:t>represented</w:t>
      </w:r>
      <w:r w:rsidR="4D2C86AE" w:rsidRPr="18014706">
        <w:rPr>
          <w:rStyle w:val="Strong"/>
          <w:b w:val="0"/>
        </w:rPr>
        <w:t xml:space="preserve"> using letters </w:t>
      </w:r>
      <w:r w:rsidR="0D1598FD" w:rsidRPr="18014706">
        <w:rPr>
          <w:rStyle w:val="Strong"/>
          <w:b w:val="0"/>
        </w:rPr>
        <w:t>or</w:t>
      </w:r>
      <w:r w:rsidR="4D2C86AE" w:rsidRPr="18014706">
        <w:rPr>
          <w:rStyle w:val="Strong"/>
          <w:b w:val="0"/>
        </w:rPr>
        <w:t xml:space="preserve"> symbols</w:t>
      </w:r>
      <w:r w:rsidR="2DF3EFDE" w:rsidRPr="18014706">
        <w:rPr>
          <w:rStyle w:val="Strong"/>
          <w:b w:val="0"/>
        </w:rPr>
        <w:t>.</w:t>
      </w:r>
      <w:r w:rsidR="0D1598FD">
        <w:t xml:space="preserve"> </w:t>
      </w:r>
    </w:p>
    <w:p w14:paraId="0B4A09F2" w14:textId="399C2212" w:rsidR="006D483C" w:rsidRPr="006D483C" w:rsidRDefault="006D483C" w:rsidP="006D483C">
      <w:r w:rsidRPr="006D483C">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age 1 students."/>
      </w:tblPr>
      <w:tblGrid>
        <w:gridCol w:w="7280"/>
        <w:gridCol w:w="7280"/>
      </w:tblGrid>
      <w:tr w:rsidR="6C5D415B" w14:paraId="4E49B5A9" w14:textId="77777777" w:rsidTr="003D3DC2">
        <w:trPr>
          <w:cnfStyle w:val="100000000000" w:firstRow="1" w:lastRow="0" w:firstColumn="0" w:lastColumn="0" w:oddVBand="0" w:evenVBand="0" w:oddHBand="0" w:evenHBand="0" w:firstRowFirstColumn="0" w:firstRowLastColumn="0" w:lastRowFirstColumn="0" w:lastRowLastColumn="0"/>
        </w:trPr>
        <w:tc>
          <w:tcPr>
            <w:tcW w:w="2500" w:type="pct"/>
          </w:tcPr>
          <w:p w14:paraId="7803E4B2" w14:textId="5D8E3555" w:rsidR="001E204D" w:rsidRDefault="001E204D">
            <w:r>
              <w:t>Learning intentions</w:t>
            </w:r>
          </w:p>
        </w:tc>
        <w:tc>
          <w:tcPr>
            <w:tcW w:w="2500" w:type="pct"/>
          </w:tcPr>
          <w:p w14:paraId="08CBD508" w14:textId="77777777" w:rsidR="001E204D" w:rsidRDefault="001E204D">
            <w:r>
              <w:t>Success criteria</w:t>
            </w:r>
          </w:p>
        </w:tc>
      </w:tr>
      <w:tr w:rsidR="6C5D415B" w14:paraId="7F135831" w14:textId="77777777" w:rsidTr="003D3DC2">
        <w:trPr>
          <w:cnfStyle w:val="000000100000" w:firstRow="0" w:lastRow="0" w:firstColumn="0" w:lastColumn="0" w:oddVBand="0" w:evenVBand="0" w:oddHBand="1" w:evenHBand="0" w:firstRowFirstColumn="0" w:firstRowLastColumn="0" w:lastRowFirstColumn="0" w:lastRowLastColumn="0"/>
        </w:trPr>
        <w:tc>
          <w:tcPr>
            <w:tcW w:w="2500" w:type="pct"/>
          </w:tcPr>
          <w:p w14:paraId="466D963F" w14:textId="77777777" w:rsidR="001E204D" w:rsidRDefault="4DF38324" w:rsidP="00DF3497">
            <w:r>
              <w:t>Students are learning that:</w:t>
            </w:r>
          </w:p>
          <w:p w14:paraId="38986070" w14:textId="6551BFF2" w:rsidR="001E204D" w:rsidRPr="00DF3497" w:rsidRDefault="22C00AE1" w:rsidP="00DF3497">
            <w:pPr>
              <w:pStyle w:val="ListBullet"/>
            </w:pPr>
            <w:r w:rsidRPr="00DF3497">
              <w:t xml:space="preserve">repeating patterns have a core that repeats </w:t>
            </w:r>
            <w:r w:rsidR="7A4436B5" w:rsidRPr="00DF3497">
              <w:t xml:space="preserve">over and over and over </w:t>
            </w:r>
            <w:proofErr w:type="gramStart"/>
            <w:r w:rsidR="7A4436B5" w:rsidRPr="00DF3497">
              <w:t>again</w:t>
            </w:r>
            <w:proofErr w:type="gramEnd"/>
          </w:p>
          <w:p w14:paraId="5B9F6838" w14:textId="30C2EE06" w:rsidR="001E204D" w:rsidRPr="00DF3497" w:rsidRDefault="22C00AE1" w:rsidP="00DF3497">
            <w:pPr>
              <w:pStyle w:val="ListBullet"/>
            </w:pPr>
            <w:r w:rsidRPr="00DF3497">
              <w:t xml:space="preserve">the part that repeats </w:t>
            </w:r>
            <w:r w:rsidR="4BF615FD" w:rsidRPr="00DF3497">
              <w:t xml:space="preserve">is called </w:t>
            </w:r>
            <w:r w:rsidRPr="00DF3497">
              <w:t>the repeating core</w:t>
            </w:r>
            <w:r w:rsidR="4BF615FD" w:rsidRPr="00DF3497">
              <w:t xml:space="preserve"> and can be</w:t>
            </w:r>
            <w:r w:rsidRPr="00DF3497">
              <w:t xml:space="preserve"> </w:t>
            </w:r>
            <w:r w:rsidR="318F7B92" w:rsidRPr="00DF3497">
              <w:t>represented</w:t>
            </w:r>
            <w:r w:rsidRPr="00DF3497">
              <w:t xml:space="preserve"> as a </w:t>
            </w:r>
            <w:r w:rsidR="006D483C">
              <w:t>two-part</w:t>
            </w:r>
            <w:r w:rsidRPr="00DF3497">
              <w:t xml:space="preserve"> or </w:t>
            </w:r>
            <w:r w:rsidR="006D483C">
              <w:t>three</w:t>
            </w:r>
            <w:r w:rsidRPr="00DF3497">
              <w:t xml:space="preserve">-part </w:t>
            </w:r>
            <w:proofErr w:type="gramStart"/>
            <w:r w:rsidRPr="00DF3497">
              <w:t>pattern</w:t>
            </w:r>
            <w:proofErr w:type="gramEnd"/>
          </w:p>
          <w:p w14:paraId="49AEC25A" w14:textId="41321EA4" w:rsidR="001E204D" w:rsidRPr="00DF3497" w:rsidRDefault="7A4436B5" w:rsidP="00DF3497">
            <w:pPr>
              <w:pStyle w:val="ListBullet"/>
            </w:pPr>
            <w:r w:rsidRPr="00DF3497">
              <w:t>repeating patterns</w:t>
            </w:r>
            <w:r w:rsidR="3369580D" w:rsidRPr="00DF3497">
              <w:t xml:space="preserve"> can be </w:t>
            </w:r>
            <w:r w:rsidR="16752D2B" w:rsidRPr="00DF3497">
              <w:t>represented</w:t>
            </w:r>
            <w:r w:rsidR="3369580D" w:rsidRPr="00DF3497">
              <w:t xml:space="preserve"> using letters or symbols</w:t>
            </w:r>
            <w:r w:rsidR="149410B1" w:rsidRPr="00DF3497">
              <w:t xml:space="preserve"> such as</w:t>
            </w:r>
            <w:r w:rsidRPr="00DF3497">
              <w:t xml:space="preserve"> AB, ABC, ABB</w:t>
            </w:r>
            <w:r w:rsidR="00591562">
              <w:t>,</w:t>
            </w:r>
            <w:r w:rsidR="6106243D" w:rsidRPr="00DF3497">
              <w:t xml:space="preserve"> or </w:t>
            </w:r>
            <w:r w:rsidRPr="00DF3497">
              <w:t>ABA</w:t>
            </w:r>
          </w:p>
          <w:p w14:paraId="2B82CBD8" w14:textId="3F0762EB" w:rsidR="001E204D" w:rsidRDefault="7A4436B5" w:rsidP="00DF3497">
            <w:pPr>
              <w:pStyle w:val="ListBullet"/>
            </w:pPr>
            <w:r w:rsidRPr="00DF3497">
              <w:t xml:space="preserve">the repeating core </w:t>
            </w:r>
            <w:r w:rsidR="4AE95E0F" w:rsidRPr="00DF3497">
              <w:t>allows us</w:t>
            </w:r>
            <w:r w:rsidRPr="00DF3497">
              <w:t xml:space="preserve"> </w:t>
            </w:r>
            <w:r w:rsidR="4135488C" w:rsidRPr="00DF3497">
              <w:t>to</w:t>
            </w:r>
            <w:r w:rsidRPr="00DF3497">
              <w:t xml:space="preserve"> extend or </w:t>
            </w:r>
            <w:r w:rsidR="72D40A90" w:rsidRPr="00DF3497">
              <w:t>identify</w:t>
            </w:r>
            <w:r w:rsidRPr="00DF3497">
              <w:t xml:space="preserve"> missing elements in a pattern.</w:t>
            </w:r>
          </w:p>
        </w:tc>
        <w:tc>
          <w:tcPr>
            <w:tcW w:w="2500" w:type="pct"/>
          </w:tcPr>
          <w:p w14:paraId="777E9B6C" w14:textId="77777777" w:rsidR="001E204D" w:rsidRDefault="001E204D">
            <w:r>
              <w:t>Students can:</w:t>
            </w:r>
          </w:p>
          <w:p w14:paraId="46385DB5" w14:textId="190C99EA" w:rsidR="0051072F" w:rsidRPr="00DF3497" w:rsidRDefault="251C59B2" w:rsidP="00DF3497">
            <w:pPr>
              <w:pStyle w:val="ListBullet"/>
            </w:pPr>
            <w:r w:rsidRPr="00DF3497">
              <w:t xml:space="preserve">identify the core of a </w:t>
            </w:r>
            <w:r w:rsidR="006D483C">
              <w:t>two</w:t>
            </w:r>
            <w:r w:rsidRPr="00DF3497">
              <w:t xml:space="preserve">-part or </w:t>
            </w:r>
            <w:r w:rsidR="006D483C">
              <w:t>three</w:t>
            </w:r>
            <w:r w:rsidRPr="00DF3497">
              <w:t xml:space="preserve">-part repeating </w:t>
            </w:r>
            <w:proofErr w:type="gramStart"/>
            <w:r w:rsidRPr="00DF3497">
              <w:t>pattern</w:t>
            </w:r>
            <w:proofErr w:type="gramEnd"/>
          </w:p>
          <w:p w14:paraId="35871FD4" w14:textId="722E557D" w:rsidR="007F549F" w:rsidRPr="00DF3497" w:rsidRDefault="2B7582E1" w:rsidP="00DF3497">
            <w:pPr>
              <w:pStyle w:val="ListBullet"/>
            </w:pPr>
            <w:r w:rsidRPr="00DF3497">
              <w:t xml:space="preserve">create </w:t>
            </w:r>
            <w:r w:rsidR="222FCB8B" w:rsidRPr="00DF3497">
              <w:t xml:space="preserve">a </w:t>
            </w:r>
            <w:r w:rsidRPr="00DF3497">
              <w:t xml:space="preserve">repeating </w:t>
            </w:r>
            <w:r w:rsidR="222FCB8B" w:rsidRPr="00DF3497">
              <w:t>pattern</w:t>
            </w:r>
            <w:r w:rsidRPr="00DF3497">
              <w:t xml:space="preserve"> using </w:t>
            </w:r>
            <w:proofErr w:type="gramStart"/>
            <w:r w:rsidR="222FCB8B" w:rsidRPr="00DF3497">
              <w:t>shapes</w:t>
            </w:r>
            <w:proofErr w:type="gramEnd"/>
          </w:p>
          <w:p w14:paraId="4EC28CD7" w14:textId="13797270" w:rsidR="59874210" w:rsidRPr="00DF3497" w:rsidRDefault="251C59B2" w:rsidP="00DF3497">
            <w:pPr>
              <w:pStyle w:val="ListBullet"/>
            </w:pPr>
            <w:r w:rsidRPr="00DF3497">
              <w:t xml:space="preserve">use </w:t>
            </w:r>
            <w:r w:rsidR="6FB6DD71" w:rsidRPr="00DF3497">
              <w:t xml:space="preserve">symbols or </w:t>
            </w:r>
            <w:r w:rsidRPr="00DF3497">
              <w:t>letters such as AB, ABC, ABB</w:t>
            </w:r>
            <w:r w:rsidR="00591562">
              <w:t>,</w:t>
            </w:r>
            <w:r w:rsidRPr="00DF3497">
              <w:t xml:space="preserve"> </w:t>
            </w:r>
            <w:r w:rsidR="7FA316B4" w:rsidRPr="00DF3497">
              <w:t>or ABA</w:t>
            </w:r>
            <w:r w:rsidR="161B5B8F" w:rsidRPr="00DF3497">
              <w:t xml:space="preserve"> </w:t>
            </w:r>
            <w:r w:rsidRPr="00DF3497">
              <w:t xml:space="preserve">to </w:t>
            </w:r>
            <w:r w:rsidR="4A68CC57" w:rsidRPr="00DF3497">
              <w:t>represent</w:t>
            </w:r>
            <w:r w:rsidRPr="00DF3497">
              <w:t xml:space="preserve"> </w:t>
            </w:r>
            <w:r w:rsidR="6FB6DD71" w:rsidRPr="00DF3497">
              <w:t xml:space="preserve">a repeating </w:t>
            </w:r>
            <w:proofErr w:type="gramStart"/>
            <w:r w:rsidR="6FB6DD71" w:rsidRPr="00DF3497">
              <w:t>pattern</w:t>
            </w:r>
            <w:proofErr w:type="gramEnd"/>
          </w:p>
          <w:p w14:paraId="46556673" w14:textId="49BCE3E0" w:rsidR="001E204D" w:rsidRDefault="3478F758" w:rsidP="00DF3497">
            <w:pPr>
              <w:pStyle w:val="ListBullet"/>
            </w:pPr>
            <w:r w:rsidRPr="00DF3497">
              <w:t xml:space="preserve">identify a missing </w:t>
            </w:r>
            <w:r w:rsidR="34F4E5B6" w:rsidRPr="00DF3497">
              <w:t>part</w:t>
            </w:r>
            <w:r w:rsidRPr="00DF3497">
              <w:t xml:space="preserve"> in</w:t>
            </w:r>
            <w:r w:rsidR="7A4436B5" w:rsidRPr="00DF3497">
              <w:t xml:space="preserve"> a </w:t>
            </w:r>
            <w:r w:rsidR="7A8E2C38" w:rsidRPr="00DF3497">
              <w:t>pattern</w:t>
            </w:r>
            <w:r w:rsidR="14C959A5" w:rsidRPr="00DF3497">
              <w:t>.</w:t>
            </w:r>
          </w:p>
        </w:tc>
      </w:tr>
    </w:tbl>
    <w:p w14:paraId="6AFDFE89" w14:textId="00C6FAEA" w:rsidR="017F7A83" w:rsidRDefault="2FD12D13" w:rsidP="008547FF">
      <w:pPr>
        <w:pStyle w:val="Heading3"/>
      </w:pPr>
      <w:bookmarkStart w:id="30" w:name="_Toc130217220"/>
      <w:r>
        <w:lastRenderedPageBreak/>
        <w:t>Daily number sense: What can you see? – 10 minutes</w:t>
      </w:r>
      <w:bookmarkEnd w:id="30"/>
    </w:p>
    <w:p w14:paraId="6DC5FA6D" w14:textId="17F820E7" w:rsidR="00551AC1" w:rsidRPr="00551AC1" w:rsidRDefault="03BB1550" w:rsidP="001D1576">
      <w:pPr>
        <w:pStyle w:val="FeatureBox"/>
      </w:pPr>
      <w:r w:rsidRPr="18014706">
        <w:rPr>
          <w:b/>
          <w:bCs/>
        </w:rPr>
        <w:t>Note:</w:t>
      </w:r>
      <w:r>
        <w:t xml:space="preserve"> </w:t>
      </w:r>
      <w:r w:rsidR="00551AC1">
        <w:t>I</w:t>
      </w:r>
      <w:r>
        <w:t xml:space="preserve">t is important that when you are displaying any pattern to students that the core of the pattern is repeated at least </w:t>
      </w:r>
      <w:r w:rsidRPr="00BA695A">
        <w:t xml:space="preserve">3 </w:t>
      </w:r>
      <w:r w:rsidR="0D4A900B" w:rsidRPr="00BA695A">
        <w:t>times</w:t>
      </w:r>
      <w:r w:rsidR="0D4A900B">
        <w:t xml:space="preserve"> to reinforce the idea that a pattern is something that </w:t>
      </w:r>
      <w:r w:rsidR="00BA695A">
        <w:t>must</w:t>
      </w:r>
      <w:r w:rsidR="0D4A900B">
        <w:t xml:space="preserve"> be repeated over </w:t>
      </w:r>
      <w:r>
        <w:t xml:space="preserve">and </w:t>
      </w:r>
      <w:proofErr w:type="gramStart"/>
      <w:r>
        <w:t xml:space="preserve">over and over </w:t>
      </w:r>
      <w:r w:rsidR="0D4A900B">
        <w:t>again</w:t>
      </w:r>
      <w:proofErr w:type="gramEnd"/>
      <w:r w:rsidR="0D4A900B">
        <w:t xml:space="preserve"> to trust that we have</w:t>
      </w:r>
      <w:r w:rsidR="00551AC1">
        <w:t xml:space="preserve"> a</w:t>
      </w:r>
      <w:r w:rsidR="0D4A900B">
        <w:t xml:space="preserve"> regularity.</w:t>
      </w:r>
    </w:p>
    <w:p w14:paraId="2C26531B" w14:textId="3978F3D0" w:rsidR="00997738" w:rsidRPr="00DF3497" w:rsidRDefault="00997738" w:rsidP="002D0B42">
      <w:pPr>
        <w:pStyle w:val="ListNumber"/>
        <w:numPr>
          <w:ilvl w:val="0"/>
          <w:numId w:val="5"/>
        </w:numPr>
      </w:pPr>
      <w:r w:rsidRPr="00DF3497">
        <w:t xml:space="preserve">Build student understanding of properties of </w:t>
      </w:r>
      <w:r w:rsidR="000D72E9" w:rsidRPr="00DF3497">
        <w:t>2D shapes</w:t>
      </w:r>
      <w:r w:rsidRPr="00DF3497">
        <w:t xml:space="preserve"> by </w:t>
      </w:r>
      <w:r w:rsidR="000D72E9" w:rsidRPr="00DF3497">
        <w:t>describing shape patterns</w:t>
      </w:r>
      <w:r w:rsidRPr="00DF3497">
        <w:t>.</w:t>
      </w:r>
    </w:p>
    <w:p w14:paraId="7779556D" w14:textId="1AF1CC7E" w:rsidR="4CD7F318" w:rsidRPr="00DF3497" w:rsidRDefault="1D43A5FF" w:rsidP="00DF3497">
      <w:pPr>
        <w:pStyle w:val="ListNumber"/>
      </w:pPr>
      <w:r w:rsidRPr="00DF3497">
        <w:t xml:space="preserve">Discuss ideas learned </w:t>
      </w:r>
      <w:r w:rsidR="047785A9" w:rsidRPr="00DF3497">
        <w:t xml:space="preserve">from </w:t>
      </w:r>
      <w:hyperlink w:anchor="_Lesson_1:_Exploring_1" w:history="1">
        <w:r w:rsidRPr="001E1216">
          <w:rPr>
            <w:rStyle w:val="Hyperlink"/>
          </w:rPr>
          <w:t>Lesson 1</w:t>
        </w:r>
      </w:hyperlink>
      <w:r w:rsidRPr="00DF3497">
        <w:t>. For example</w:t>
      </w:r>
      <w:r w:rsidR="047785A9" w:rsidRPr="00DF3497">
        <w:t>,</w:t>
      </w:r>
      <w:r w:rsidRPr="00DF3497">
        <w:t xml:space="preserve"> describing vertices or sides.</w:t>
      </w:r>
      <w:r w:rsidR="6C7362EE" w:rsidRPr="00DF3497">
        <w:t xml:space="preserve"> </w:t>
      </w:r>
      <w:r w:rsidR="68367C7C" w:rsidRPr="00DF3497">
        <w:t>D</w:t>
      </w:r>
      <w:r w:rsidR="441494E9" w:rsidRPr="00DF3497">
        <w:t>o</w:t>
      </w:r>
      <w:r w:rsidR="6C7362EE" w:rsidRPr="00DF3497">
        <w:t xml:space="preserve"> not </w:t>
      </w:r>
      <w:r w:rsidR="441494E9" w:rsidRPr="00DF3497">
        <w:t>use</w:t>
      </w:r>
      <w:r w:rsidR="6C7362EE" w:rsidRPr="00DF3497">
        <w:t xml:space="preserve"> the word ‘</w:t>
      </w:r>
      <w:r w:rsidR="46D9B17B" w:rsidRPr="00DF3497">
        <w:t>pattern’</w:t>
      </w:r>
      <w:r w:rsidR="441494E9" w:rsidRPr="00DF3497">
        <w:t xml:space="preserve">, </w:t>
      </w:r>
      <w:r w:rsidR="00B824B6">
        <w:t xml:space="preserve">and </w:t>
      </w:r>
      <w:r w:rsidR="441494E9" w:rsidRPr="00DF3497">
        <w:t>instead</w:t>
      </w:r>
      <w:r w:rsidR="2E4827E9" w:rsidRPr="00DF3497">
        <w:t xml:space="preserve"> s</w:t>
      </w:r>
      <w:r w:rsidR="6C7362EE" w:rsidRPr="00DF3497">
        <w:t xml:space="preserve">upport students </w:t>
      </w:r>
      <w:r w:rsidR="68367C7C" w:rsidRPr="00DF3497">
        <w:t>to</w:t>
      </w:r>
      <w:r w:rsidR="441494E9" w:rsidRPr="00DF3497">
        <w:t xml:space="preserve"> recognise</w:t>
      </w:r>
      <w:r w:rsidR="6C7362EE" w:rsidRPr="00DF3497">
        <w:t xml:space="preserve"> that each sequence is a pattern.</w:t>
      </w:r>
    </w:p>
    <w:p w14:paraId="6845C7A4" w14:textId="11B4B140" w:rsidR="4CD7F318" w:rsidRPr="00DF3497" w:rsidRDefault="2B859B3B" w:rsidP="00DF3497">
      <w:pPr>
        <w:pStyle w:val="ListNumber"/>
      </w:pPr>
      <w:r w:rsidRPr="00DF3497">
        <w:t xml:space="preserve">Display 2D </w:t>
      </w:r>
      <w:r w:rsidR="0844A23B" w:rsidRPr="00DF3497">
        <w:t>shape sequences as follows:</w:t>
      </w:r>
    </w:p>
    <w:p w14:paraId="5547A657" w14:textId="77777777" w:rsidR="00E3764F" w:rsidRPr="00DF3497" w:rsidRDefault="75884724" w:rsidP="00DF3497">
      <w:pPr>
        <w:pStyle w:val="ListBullet"/>
        <w:ind w:left="1134"/>
      </w:pPr>
      <w:r w:rsidRPr="00DF3497">
        <w:t>square, octagon, square, octagon, square, octagon</w:t>
      </w:r>
    </w:p>
    <w:p w14:paraId="62EA15F1" w14:textId="4FF9574F" w:rsidR="4CD7F318" w:rsidRPr="00DF3497" w:rsidRDefault="75884724" w:rsidP="00DF3497">
      <w:pPr>
        <w:pStyle w:val="ListBullet"/>
        <w:ind w:left="1134"/>
      </w:pPr>
      <w:r w:rsidRPr="00DF3497">
        <w:t>trapezium, trapezium, circle, trapezium, trapezium, circle, trapezium, trapezium, circle</w:t>
      </w:r>
    </w:p>
    <w:p w14:paraId="235CD187" w14:textId="4C02E68F" w:rsidR="4CD7F318" w:rsidRPr="00DF3497" w:rsidRDefault="23AEE650" w:rsidP="00DF3497">
      <w:pPr>
        <w:pStyle w:val="ListBullet"/>
        <w:ind w:left="1134"/>
      </w:pPr>
      <w:r w:rsidRPr="00DF3497">
        <w:t>hexagon, isosceles triangle, hexagon, isosceles triangle, hexagon, isosceles triangle.</w:t>
      </w:r>
    </w:p>
    <w:p w14:paraId="5482FA51" w14:textId="3EA3BBA7" w:rsidR="4CD7F318" w:rsidRPr="00DF3497" w:rsidRDefault="3EA3AC90" w:rsidP="00DF3497">
      <w:pPr>
        <w:pStyle w:val="ListNumber"/>
      </w:pPr>
      <w:r w:rsidRPr="00DF3497">
        <w:t>Ask students to describe any patterns and encourage</w:t>
      </w:r>
      <w:r w:rsidR="75884724" w:rsidRPr="00DF3497">
        <w:t xml:space="preserve"> the </w:t>
      </w:r>
      <w:r w:rsidRPr="00DF3497">
        <w:t>vocabulary of properties and attributes.</w:t>
      </w:r>
    </w:p>
    <w:p w14:paraId="7412FE9C" w14:textId="31880888" w:rsidR="4CD7F318" w:rsidRPr="00DF3497" w:rsidRDefault="5063AAA4" w:rsidP="00DF3497">
      <w:pPr>
        <w:pStyle w:val="ListNumber"/>
      </w:pPr>
      <w:r w:rsidRPr="00DF3497">
        <w:t>Display the hexagon, isosceles triangle pattern</w:t>
      </w:r>
      <w:r w:rsidR="23AEE650" w:rsidRPr="00DF3497">
        <w:t xml:space="preserve"> but with the isosceles triangles rotated in a different orientation each time (upwards, sideways, downwards</w:t>
      </w:r>
      <w:r w:rsidR="2A975D85" w:rsidRPr="00DF3497">
        <w:t>).</w:t>
      </w:r>
      <w:r w:rsidR="23AEE650" w:rsidRPr="00DF3497">
        <w:t xml:space="preserve"> Ask students if this is the same pattern or if it has changed?</w:t>
      </w:r>
    </w:p>
    <w:p w14:paraId="3DBA36B6" w14:textId="2ACAF0F7" w:rsidR="001E204D" w:rsidRDefault="44CAFF98" w:rsidP="017F7A83">
      <w:pPr>
        <w:pStyle w:val="Heading3"/>
      </w:pPr>
      <w:bookmarkStart w:id="31" w:name="_Toc130217221"/>
      <w:r>
        <w:t xml:space="preserve">Patterns repeat over and over and over again – 15 </w:t>
      </w:r>
      <w:proofErr w:type="gramStart"/>
      <w:r>
        <w:t>minutes</w:t>
      </w:r>
      <w:bookmarkEnd w:id="31"/>
      <w:proofErr w:type="gramEnd"/>
    </w:p>
    <w:p w14:paraId="268C5318" w14:textId="73A52FC6" w:rsidR="59874210" w:rsidRPr="00DF3497" w:rsidRDefault="23AEE650" w:rsidP="00DF3497">
      <w:pPr>
        <w:pStyle w:val="ListNumber"/>
      </w:pPr>
      <w:r w:rsidRPr="00DF3497">
        <w:t>Display</w:t>
      </w:r>
      <w:r w:rsidR="415A47BF" w:rsidRPr="00DF3497">
        <w:t xml:space="preserve"> </w:t>
      </w:r>
      <w:r w:rsidR="00D45049">
        <w:fldChar w:fldCharType="begin"/>
      </w:r>
      <w:r w:rsidR="00D45049">
        <w:instrText xml:space="preserve"> REF _Ref109299009 \h </w:instrText>
      </w:r>
      <w:r w:rsidR="00D45049">
        <w:fldChar w:fldCharType="separate"/>
      </w:r>
      <w:r w:rsidR="00D45049">
        <w:t xml:space="preserve">Figure </w:t>
      </w:r>
      <w:r w:rsidR="00D45049">
        <w:rPr>
          <w:noProof/>
        </w:rPr>
        <w:t>4</w:t>
      </w:r>
      <w:r w:rsidR="00D45049">
        <w:fldChar w:fldCharType="end"/>
      </w:r>
      <w:r w:rsidR="415A47BF" w:rsidRPr="00DF3497">
        <w:t xml:space="preserve">, </w:t>
      </w:r>
      <w:r w:rsidRPr="00DF3497">
        <w:t xml:space="preserve">and </w:t>
      </w:r>
      <w:r w:rsidR="08BD874A" w:rsidRPr="00DF3497">
        <w:t>support</w:t>
      </w:r>
      <w:r w:rsidRPr="00DF3497">
        <w:t xml:space="preserve"> students to make comparisons by asking, ‘What is different? What is the same?’ </w:t>
      </w:r>
      <w:hyperlink r:id="rId30" w:anchor=".YbFoRqZVUbs.link" w:history="1">
        <w:r w:rsidR="004455EB">
          <w:rPr>
            <w:rStyle w:val="Hyperlink"/>
          </w:rPr>
          <w:t>Think-Pair-Share</w:t>
        </w:r>
      </w:hyperlink>
      <w:r w:rsidRPr="00DF3497">
        <w:t xml:space="preserve"> </w:t>
      </w:r>
      <w:r w:rsidR="08BD874A" w:rsidRPr="00DF3497">
        <w:t>ideas</w:t>
      </w:r>
      <w:r w:rsidRPr="00DF3497">
        <w:t>.</w:t>
      </w:r>
    </w:p>
    <w:p w14:paraId="1656B651" w14:textId="3FAD9D29" w:rsidR="000C24ED" w:rsidRDefault="30887F31" w:rsidP="4FBCF732">
      <w:pPr>
        <w:pStyle w:val="Caption"/>
      </w:pPr>
      <w:bookmarkStart w:id="32" w:name="_Ref109299009"/>
      <w:r>
        <w:lastRenderedPageBreak/>
        <w:t xml:space="preserve">Figure </w:t>
      </w:r>
      <w:r>
        <w:fldChar w:fldCharType="begin"/>
      </w:r>
      <w:r>
        <w:instrText>SEQ Figure \* ARABIC</w:instrText>
      </w:r>
      <w:r>
        <w:fldChar w:fldCharType="separate"/>
      </w:r>
      <w:r w:rsidR="00DF3497">
        <w:rPr>
          <w:noProof/>
        </w:rPr>
        <w:t>4</w:t>
      </w:r>
      <w:r>
        <w:fldChar w:fldCharType="end"/>
      </w:r>
      <w:bookmarkEnd w:id="32"/>
      <w:r w:rsidR="618544B3">
        <w:t xml:space="preserve"> – </w:t>
      </w:r>
      <w:r w:rsidR="004C6CE1">
        <w:t>Four</w:t>
      </w:r>
      <w:r w:rsidR="77868E16">
        <w:t xml:space="preserve"> patterns</w:t>
      </w:r>
    </w:p>
    <w:p w14:paraId="20528429" w14:textId="28A84A6F" w:rsidR="004C6CE1" w:rsidRDefault="004C6CE1" w:rsidP="42484A8B">
      <w:r>
        <w:rPr>
          <w:noProof/>
        </w:rPr>
        <w:drawing>
          <wp:inline distT="0" distB="0" distL="0" distR="0" wp14:anchorId="7C1CD11C" wp14:editId="44B8ADA5">
            <wp:extent cx="6505575" cy="4051998"/>
            <wp:effectExtent l="0" t="0" r="0" b="5715"/>
            <wp:docPr id="14" name="Picture 14" descr="Four shape patterns using different shapes and colours to compare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our shape patterns using different shapes and colours to compare pattern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12742" cy="4056462"/>
                    </a:xfrm>
                    <a:prstGeom prst="rect">
                      <a:avLst/>
                    </a:prstGeom>
                    <a:noFill/>
                    <a:ln>
                      <a:noFill/>
                    </a:ln>
                  </pic:spPr>
                </pic:pic>
              </a:graphicData>
            </a:graphic>
          </wp:inline>
        </w:drawing>
      </w:r>
    </w:p>
    <w:p w14:paraId="530D442C" w14:textId="7C04261E" w:rsidR="59874210" w:rsidRPr="001F7EA2" w:rsidRDefault="0B0980EF" w:rsidP="001F7EA2">
      <w:pPr>
        <w:pStyle w:val="ListNumber"/>
      </w:pPr>
      <w:r w:rsidRPr="001F7EA2">
        <w:t xml:space="preserve">Explain to the students that a pattern </w:t>
      </w:r>
      <w:r w:rsidR="11F33DAD" w:rsidRPr="001F7EA2">
        <w:t>has</w:t>
      </w:r>
      <w:r w:rsidRPr="001F7EA2">
        <w:t xml:space="preserve"> a core that is repeated over</w:t>
      </w:r>
      <w:r w:rsidR="6DD7B51A" w:rsidRPr="001F7EA2">
        <w:t xml:space="preserve"> and </w:t>
      </w:r>
      <w:proofErr w:type="gramStart"/>
      <w:r w:rsidR="6DD7B51A" w:rsidRPr="001F7EA2">
        <w:t>over and over</w:t>
      </w:r>
      <w:r w:rsidRPr="001F7EA2">
        <w:t xml:space="preserve"> again</w:t>
      </w:r>
      <w:proofErr w:type="gramEnd"/>
      <w:r w:rsidR="11F33DAD" w:rsidRPr="001F7EA2">
        <w:t>, and that m</w:t>
      </w:r>
      <w:r w:rsidRPr="001F7EA2">
        <w:t xml:space="preserve">athematicians represent the repeating core of a pattern using letters or symbols. For example, the patterns in </w:t>
      </w:r>
      <w:r w:rsidR="00D45049">
        <w:fldChar w:fldCharType="begin"/>
      </w:r>
      <w:r w:rsidR="00D45049">
        <w:instrText xml:space="preserve"> REF _Ref109299026 \h </w:instrText>
      </w:r>
      <w:r w:rsidR="00D45049">
        <w:fldChar w:fldCharType="separate"/>
      </w:r>
      <w:r w:rsidR="00D45049">
        <w:t xml:space="preserve">Figure </w:t>
      </w:r>
      <w:r w:rsidR="00D45049">
        <w:rPr>
          <w:noProof/>
        </w:rPr>
        <w:t>5</w:t>
      </w:r>
      <w:r w:rsidR="00D45049">
        <w:fldChar w:fldCharType="end"/>
      </w:r>
      <w:r w:rsidRPr="001F7EA2">
        <w:t xml:space="preserve"> can be described as having an AB core </w:t>
      </w:r>
      <w:r w:rsidR="11F33DAD" w:rsidRPr="001F7EA2">
        <w:t>with</w:t>
      </w:r>
      <w:r w:rsidRPr="001F7EA2">
        <w:t xml:space="preserve"> 2 parts. The first pattern has 2 parts that we can describe as A (green) and B (orange)</w:t>
      </w:r>
      <w:r w:rsidR="000E4D82">
        <w:t>.</w:t>
      </w:r>
      <w:r w:rsidRPr="001F7EA2">
        <w:t xml:space="preserve"> </w:t>
      </w:r>
      <w:r w:rsidR="000E4D82">
        <w:t>T</w:t>
      </w:r>
      <w:r w:rsidRPr="001F7EA2">
        <w:t>he second pattern has an AB core that we describe as A (tall) and B (short).</w:t>
      </w:r>
    </w:p>
    <w:p w14:paraId="2C388B40" w14:textId="7337F246" w:rsidR="59874210" w:rsidRDefault="30887F31" w:rsidP="004455EB">
      <w:pPr>
        <w:pStyle w:val="Caption"/>
      </w:pPr>
      <w:bookmarkStart w:id="33" w:name="_Ref109299026"/>
      <w:r>
        <w:lastRenderedPageBreak/>
        <w:t xml:space="preserve">Figure </w:t>
      </w:r>
      <w:r>
        <w:fldChar w:fldCharType="begin"/>
      </w:r>
      <w:r>
        <w:instrText>SEQ Figure \* ARABIC</w:instrText>
      </w:r>
      <w:r>
        <w:fldChar w:fldCharType="separate"/>
      </w:r>
      <w:r w:rsidR="008D24C0">
        <w:rPr>
          <w:noProof/>
        </w:rPr>
        <w:t>5</w:t>
      </w:r>
      <w:r>
        <w:fldChar w:fldCharType="end"/>
      </w:r>
      <w:bookmarkEnd w:id="33"/>
      <w:r w:rsidR="618544B3">
        <w:t xml:space="preserve"> – </w:t>
      </w:r>
      <w:r w:rsidR="42484A8B">
        <w:t>AB patterns</w:t>
      </w:r>
    </w:p>
    <w:p w14:paraId="1AF60325" w14:textId="43A260CC" w:rsidR="003976A6" w:rsidRDefault="003976A6" w:rsidP="42484A8B">
      <w:r>
        <w:rPr>
          <w:noProof/>
        </w:rPr>
        <w:drawing>
          <wp:inline distT="0" distB="0" distL="0" distR="0" wp14:anchorId="7FEF6B65" wp14:editId="19645B11">
            <wp:extent cx="7858125" cy="2324100"/>
            <wp:effectExtent l="0" t="0" r="9525" b="0"/>
            <wp:docPr id="16" name="Picture 16" descr="ABABABAB patterns using coloured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BABABAB patterns using coloured block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858125" cy="2324100"/>
                    </a:xfrm>
                    <a:prstGeom prst="rect">
                      <a:avLst/>
                    </a:prstGeom>
                    <a:noFill/>
                    <a:ln>
                      <a:noFill/>
                    </a:ln>
                  </pic:spPr>
                </pic:pic>
              </a:graphicData>
            </a:graphic>
          </wp:inline>
        </w:drawing>
      </w:r>
    </w:p>
    <w:p w14:paraId="78868107" w14:textId="4ABC1B3A" w:rsidR="59874210" w:rsidRPr="000B073F" w:rsidRDefault="047785A9" w:rsidP="000B073F">
      <w:pPr>
        <w:pStyle w:val="ListNumber"/>
      </w:pPr>
      <w:r w:rsidRPr="000B073F">
        <w:t>Discuss how</w:t>
      </w:r>
      <w:r w:rsidR="68919F7B" w:rsidRPr="000B073F">
        <w:t xml:space="preserve"> AB patterns can be represented in different ways</w:t>
      </w:r>
      <w:r w:rsidRPr="000B073F">
        <w:t>.</w:t>
      </w:r>
      <w:r w:rsidR="68919F7B" w:rsidRPr="000B073F">
        <w:t xml:space="preserve"> For example, clap, click</w:t>
      </w:r>
      <w:r w:rsidRPr="000B073F">
        <w:t xml:space="preserve"> or</w:t>
      </w:r>
      <w:r w:rsidR="68919F7B" w:rsidRPr="000B073F">
        <w:t xml:space="preserve"> jump, hop. </w:t>
      </w:r>
      <w:r w:rsidRPr="000B073F">
        <w:t>Students</w:t>
      </w:r>
      <w:r w:rsidR="68919F7B" w:rsidRPr="000B073F">
        <w:t xml:space="preserve"> explore and share examples of AB patterns </w:t>
      </w:r>
      <w:r w:rsidRPr="000B073F">
        <w:t xml:space="preserve">with </w:t>
      </w:r>
      <w:r w:rsidR="68919F7B" w:rsidRPr="000B073F">
        <w:t>body percussion, movement</w:t>
      </w:r>
      <w:r w:rsidR="00591562">
        <w:t>,</w:t>
      </w:r>
      <w:r w:rsidR="68919F7B" w:rsidRPr="000B073F">
        <w:t xml:space="preserve"> or position.</w:t>
      </w:r>
    </w:p>
    <w:p w14:paraId="16A833EB" w14:textId="0A95B290" w:rsidR="59874210" w:rsidRPr="000B073F" w:rsidRDefault="68919F7B" w:rsidP="000B073F">
      <w:pPr>
        <w:pStyle w:val="ListNumber"/>
      </w:pPr>
      <w:r w:rsidRPr="000B073F">
        <w:t>Explain that mathematicians use other symbols to communicate patterns. For example</w:t>
      </w:r>
      <w:r w:rsidR="047785A9" w:rsidRPr="000B073F">
        <w:t>, *! *! *!</w:t>
      </w:r>
      <w:r w:rsidRPr="000B073F">
        <w:t xml:space="preserve"> is a pattern using symbols to record an AB pattern. Students create their own symbol AB patterns on mini whiteboards</w:t>
      </w:r>
      <w:r w:rsidR="047785A9" w:rsidRPr="000B073F">
        <w:t xml:space="preserve"> and share with peers.</w:t>
      </w:r>
    </w:p>
    <w:p w14:paraId="114ABE05" w14:textId="1AA6305C" w:rsidR="59874210" w:rsidRDefault="59874210" w:rsidP="59874210">
      <w:pPr>
        <w:pStyle w:val="Heading3"/>
      </w:pPr>
      <w:bookmarkStart w:id="34" w:name="_Toc130217222"/>
      <w:r>
        <w:t>Different kinds of repeating patterns</w:t>
      </w:r>
      <w:r w:rsidR="38B5ECED">
        <w:t xml:space="preserve"> – 20 minutes</w:t>
      </w:r>
      <w:bookmarkEnd w:id="34"/>
    </w:p>
    <w:p w14:paraId="44399332" w14:textId="493A6E21" w:rsidR="59874210" w:rsidRPr="000B073F" w:rsidRDefault="142B5AF3" w:rsidP="000B073F">
      <w:pPr>
        <w:pStyle w:val="ListNumber"/>
      </w:pPr>
      <w:r w:rsidRPr="000B073F">
        <w:t xml:space="preserve">Discuss different kinds of repeating patterns such as AAB, ABC, ABA and </w:t>
      </w:r>
      <w:r w:rsidR="7377CAE7" w:rsidRPr="000B073F">
        <w:t>explain</w:t>
      </w:r>
      <w:r w:rsidR="1A416240" w:rsidRPr="000B073F">
        <w:t xml:space="preserve"> how to identify the repeating three-part core of a pattern</w:t>
      </w:r>
      <w:r w:rsidR="0550B03C" w:rsidRPr="000B073F">
        <w:t xml:space="preserve">. </w:t>
      </w:r>
      <w:r w:rsidR="3384C538" w:rsidRPr="000B073F">
        <w:t>Use shape tiles to c</w:t>
      </w:r>
      <w:r w:rsidR="0550B03C" w:rsidRPr="000B073F">
        <w:t xml:space="preserve">reate </w:t>
      </w:r>
      <w:r w:rsidR="2CB2A164" w:rsidRPr="000B073F">
        <w:t xml:space="preserve">a three-part core </w:t>
      </w:r>
      <w:r w:rsidR="1A416240" w:rsidRPr="000B073F">
        <w:t xml:space="preserve">pattern </w:t>
      </w:r>
      <w:r w:rsidR="2CB2A164" w:rsidRPr="000B073F">
        <w:t xml:space="preserve">as </w:t>
      </w:r>
      <w:r w:rsidR="5FB2EACC" w:rsidRPr="000B073F">
        <w:t xml:space="preserve">in </w:t>
      </w:r>
      <w:r w:rsidR="009733E8">
        <w:fldChar w:fldCharType="begin"/>
      </w:r>
      <w:r w:rsidR="009733E8">
        <w:instrText xml:space="preserve"> REF _Ref110508416 \h </w:instrText>
      </w:r>
      <w:r w:rsidR="009733E8">
        <w:fldChar w:fldCharType="separate"/>
      </w:r>
      <w:r w:rsidR="009733E8">
        <w:t xml:space="preserve">Figure </w:t>
      </w:r>
      <w:r w:rsidR="009733E8">
        <w:rPr>
          <w:noProof/>
        </w:rPr>
        <w:t>6</w:t>
      </w:r>
      <w:r w:rsidR="009733E8">
        <w:fldChar w:fldCharType="end"/>
      </w:r>
      <w:r w:rsidR="5FB2EACC" w:rsidRPr="000B073F">
        <w:t>.</w:t>
      </w:r>
    </w:p>
    <w:p w14:paraId="1EE149A8" w14:textId="52EF7D13" w:rsidR="000C24ED" w:rsidRDefault="7379B22D" w:rsidP="4FBCF732">
      <w:pPr>
        <w:pStyle w:val="Caption"/>
      </w:pPr>
      <w:bookmarkStart w:id="35" w:name="_Ref110508416"/>
      <w:bookmarkStart w:id="36" w:name="_Ref109299052"/>
      <w:r>
        <w:t xml:space="preserve">Figure </w:t>
      </w:r>
      <w:r>
        <w:fldChar w:fldCharType="begin"/>
      </w:r>
      <w:r>
        <w:instrText>SEQ Figure \* ARABIC</w:instrText>
      </w:r>
      <w:r>
        <w:fldChar w:fldCharType="separate"/>
      </w:r>
      <w:r w:rsidR="008D24C0">
        <w:rPr>
          <w:noProof/>
        </w:rPr>
        <w:t>6</w:t>
      </w:r>
      <w:r>
        <w:fldChar w:fldCharType="end"/>
      </w:r>
      <w:bookmarkEnd w:id="35"/>
      <w:r w:rsidR="618544B3">
        <w:t xml:space="preserve"> – </w:t>
      </w:r>
      <w:r w:rsidR="77868E16">
        <w:t xml:space="preserve">AAB pattern shown </w:t>
      </w:r>
      <w:proofErr w:type="gramStart"/>
      <w:r w:rsidR="77868E16">
        <w:t>horizontally</w:t>
      </w:r>
      <w:bookmarkEnd w:id="36"/>
      <w:proofErr w:type="gramEnd"/>
    </w:p>
    <w:p w14:paraId="266964A7" w14:textId="0DF157AD" w:rsidR="59874210" w:rsidRDefault="65D27DE5" w:rsidP="42484A8B">
      <w:r>
        <w:rPr>
          <w:noProof/>
        </w:rPr>
        <w:drawing>
          <wp:inline distT="0" distB="0" distL="0" distR="0" wp14:anchorId="2C017594" wp14:editId="40BD09C7">
            <wp:extent cx="4572000" cy="561975"/>
            <wp:effectExtent l="0" t="0" r="0" b="0"/>
            <wp:docPr id="1794690252" name="Picture 1062708674" descr="2D hexagons and diamonds arranged in a repeating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90252" name="Picture 1062708674" descr="2D hexagons and diamonds arranged in a repeating pattern."/>
                    <pic:cNvPicPr/>
                  </pic:nvPicPr>
                  <pic:blipFill>
                    <a:blip r:embed="rId33">
                      <a:extLst>
                        <a:ext uri="{28A0092B-C50C-407E-A947-70E740481C1C}">
                          <a14:useLocalDpi xmlns:a14="http://schemas.microsoft.com/office/drawing/2010/main" val="0"/>
                        </a:ext>
                      </a:extLst>
                    </a:blip>
                    <a:stretch>
                      <a:fillRect/>
                    </a:stretch>
                  </pic:blipFill>
                  <pic:spPr>
                    <a:xfrm>
                      <a:off x="0" y="0"/>
                      <a:ext cx="4572000" cy="561975"/>
                    </a:xfrm>
                    <a:prstGeom prst="rect">
                      <a:avLst/>
                    </a:prstGeom>
                  </pic:spPr>
                </pic:pic>
              </a:graphicData>
            </a:graphic>
          </wp:inline>
        </w:drawing>
      </w:r>
    </w:p>
    <w:p w14:paraId="17CF2B38" w14:textId="1794B70B" w:rsidR="006A73FD" w:rsidRPr="000B073F" w:rsidRDefault="75884724" w:rsidP="000B073F">
      <w:pPr>
        <w:pStyle w:val="ListNumber"/>
      </w:pPr>
      <w:r w:rsidRPr="000B073F">
        <w:lastRenderedPageBreak/>
        <w:t xml:space="preserve">Ask how this pattern </w:t>
      </w:r>
      <w:r w:rsidR="27BAD8BE" w:rsidRPr="000B073F">
        <w:t xml:space="preserve">could be described </w:t>
      </w:r>
      <w:r w:rsidRPr="000B073F">
        <w:t>using attributes, properties, names of shapes or letters. For example, 6 vertices, 6 vertices, 4 vertices and so on</w:t>
      </w:r>
      <w:r w:rsidR="73A1A779" w:rsidRPr="000B073F">
        <w:t>.</w:t>
      </w:r>
    </w:p>
    <w:p w14:paraId="730BE819" w14:textId="44055E87" w:rsidR="59874210" w:rsidRPr="000B073F" w:rsidRDefault="05B74DCF" w:rsidP="000B073F">
      <w:pPr>
        <w:pStyle w:val="ListNumber"/>
      </w:pPr>
      <w:r w:rsidRPr="000B073F">
        <w:t>Explain how to</w:t>
      </w:r>
      <w:r w:rsidR="23AEE650" w:rsidRPr="000B073F">
        <w:t xml:space="preserve"> separate the core to clearly show the pattern as in </w:t>
      </w:r>
      <w:r w:rsidR="009733E8">
        <w:fldChar w:fldCharType="begin"/>
      </w:r>
      <w:r w:rsidR="009733E8">
        <w:instrText xml:space="preserve"> REF _Ref110508427 \h </w:instrText>
      </w:r>
      <w:r w:rsidR="009733E8">
        <w:fldChar w:fldCharType="separate"/>
      </w:r>
      <w:r w:rsidR="009733E8">
        <w:t xml:space="preserve">Figure </w:t>
      </w:r>
      <w:r w:rsidR="009733E8">
        <w:rPr>
          <w:noProof/>
        </w:rPr>
        <w:t>7</w:t>
      </w:r>
      <w:r w:rsidR="009733E8">
        <w:fldChar w:fldCharType="end"/>
      </w:r>
      <w:r w:rsidR="682CFEF1" w:rsidRPr="000B073F">
        <w:t>.</w:t>
      </w:r>
    </w:p>
    <w:p w14:paraId="5462AFFB" w14:textId="028489E8" w:rsidR="000C24ED" w:rsidRDefault="7379B22D" w:rsidP="4FBCF732">
      <w:pPr>
        <w:pStyle w:val="Caption"/>
      </w:pPr>
      <w:bookmarkStart w:id="37" w:name="_Ref110508427"/>
      <w:bookmarkStart w:id="38" w:name="_Ref109299078"/>
      <w:r>
        <w:t xml:space="preserve">Figure </w:t>
      </w:r>
      <w:r>
        <w:fldChar w:fldCharType="begin"/>
      </w:r>
      <w:r>
        <w:instrText>SEQ Figure \* ARABIC</w:instrText>
      </w:r>
      <w:r>
        <w:fldChar w:fldCharType="separate"/>
      </w:r>
      <w:r w:rsidR="008D24C0">
        <w:rPr>
          <w:noProof/>
        </w:rPr>
        <w:t>7</w:t>
      </w:r>
      <w:r>
        <w:fldChar w:fldCharType="end"/>
      </w:r>
      <w:bookmarkEnd w:id="37"/>
      <w:r w:rsidR="618544B3">
        <w:t xml:space="preserve"> – </w:t>
      </w:r>
      <w:r w:rsidR="00125A5F">
        <w:t>S</w:t>
      </w:r>
      <w:r w:rsidR="618544B3">
        <w:t xml:space="preserve">eparated core of an AAB </w:t>
      </w:r>
      <w:proofErr w:type="gramStart"/>
      <w:r w:rsidR="618544B3">
        <w:t>pattern</w:t>
      </w:r>
      <w:bookmarkEnd w:id="38"/>
      <w:proofErr w:type="gramEnd"/>
    </w:p>
    <w:p w14:paraId="044BCD18" w14:textId="6BF91C7B" w:rsidR="000C24ED" w:rsidRDefault="64497F26" w:rsidP="42484A8B">
      <w:r>
        <w:rPr>
          <w:noProof/>
        </w:rPr>
        <w:drawing>
          <wp:inline distT="0" distB="0" distL="0" distR="0" wp14:anchorId="077A08BD" wp14:editId="5F517666">
            <wp:extent cx="4709585" cy="490582"/>
            <wp:effectExtent l="0" t="0" r="0" b="0"/>
            <wp:docPr id="40168658" name="Picture 510784806" descr="2D hexagons and diamonds arranged in a repeating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8658" name="Picture 510784806" descr="2D hexagons and diamonds arranged in a repeating pattern."/>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09585" cy="490582"/>
                    </a:xfrm>
                    <a:prstGeom prst="rect">
                      <a:avLst/>
                    </a:prstGeom>
                  </pic:spPr>
                </pic:pic>
              </a:graphicData>
            </a:graphic>
          </wp:inline>
        </w:drawing>
      </w:r>
    </w:p>
    <w:p w14:paraId="626D3EB9" w14:textId="11DBAD31" w:rsidR="59874210" w:rsidRPr="00EA37B0" w:rsidRDefault="142B5AF3" w:rsidP="00EA37B0">
      <w:pPr>
        <w:pStyle w:val="ListNumber"/>
      </w:pPr>
      <w:r w:rsidRPr="00EA37B0">
        <w:t xml:space="preserve">Explain that </w:t>
      </w:r>
      <w:r w:rsidR="7DB86F34" w:rsidRPr="00EA37B0">
        <w:t xml:space="preserve">the </w:t>
      </w:r>
      <w:r w:rsidRPr="00EA37B0">
        <w:t xml:space="preserve">pattern </w:t>
      </w:r>
      <w:r w:rsidR="7DB86F34" w:rsidRPr="00EA37B0">
        <w:t xml:space="preserve">can be seen </w:t>
      </w:r>
      <w:r w:rsidRPr="00EA37B0">
        <w:t xml:space="preserve">clearly </w:t>
      </w:r>
      <w:r w:rsidR="7DB86F34" w:rsidRPr="00EA37B0">
        <w:t>when</w:t>
      </w:r>
      <w:r w:rsidRPr="00EA37B0">
        <w:t xml:space="preserve"> the core </w:t>
      </w:r>
      <w:r w:rsidR="7DB86F34" w:rsidRPr="00EA37B0">
        <w:t xml:space="preserve">is arranged </w:t>
      </w:r>
      <w:r w:rsidRPr="00EA37B0">
        <w:t>vertically</w:t>
      </w:r>
      <w:r w:rsidR="7DB86F34" w:rsidRPr="00EA37B0">
        <w:t>,</w:t>
      </w:r>
      <w:r w:rsidRPr="00EA37B0">
        <w:t xml:space="preserve"> </w:t>
      </w:r>
      <w:r w:rsidR="4F5C54FE" w:rsidRPr="00EA37B0">
        <w:t xml:space="preserve">as in </w:t>
      </w:r>
      <w:r w:rsidR="009733E8" w:rsidRPr="009733E8">
        <w:fldChar w:fldCharType="begin"/>
      </w:r>
      <w:r w:rsidR="009733E8" w:rsidRPr="009733E8">
        <w:instrText xml:space="preserve"> REF _Ref110508436 \h  \* MERGEFORMAT </w:instrText>
      </w:r>
      <w:r w:rsidR="009733E8" w:rsidRPr="009733E8">
        <w:fldChar w:fldCharType="separate"/>
      </w:r>
      <w:r w:rsidR="009733E8" w:rsidRPr="009733E8">
        <w:t xml:space="preserve">Figure </w:t>
      </w:r>
      <w:r w:rsidR="009733E8" w:rsidRPr="009733E8">
        <w:rPr>
          <w:noProof/>
        </w:rPr>
        <w:t>8</w:t>
      </w:r>
      <w:r w:rsidR="009733E8" w:rsidRPr="009733E8">
        <w:fldChar w:fldCharType="end"/>
      </w:r>
      <w:r w:rsidR="4F5C54FE" w:rsidRPr="00EA37B0">
        <w:t>.</w:t>
      </w:r>
    </w:p>
    <w:p w14:paraId="2ADFBBBD" w14:textId="0112ECBD" w:rsidR="3E0F30EC" w:rsidRDefault="618544B3" w:rsidP="00EA37B0">
      <w:pPr>
        <w:keepNext/>
      </w:pPr>
      <w:bookmarkStart w:id="39" w:name="_Ref110508436"/>
      <w:bookmarkStart w:id="40" w:name="_Ref109299089"/>
      <w:r w:rsidRPr="00746861">
        <w:rPr>
          <w:b/>
          <w:bCs/>
        </w:rPr>
        <w:t xml:space="preserve">Figure </w:t>
      </w:r>
      <w:r w:rsidR="00234AB5">
        <w:rPr>
          <w:b/>
          <w:bCs/>
        </w:rPr>
        <w:fldChar w:fldCharType="begin"/>
      </w:r>
      <w:r w:rsidR="00234AB5">
        <w:rPr>
          <w:b/>
          <w:bCs/>
        </w:rPr>
        <w:instrText xml:space="preserve"> SEQ Figure \* ARABIC </w:instrText>
      </w:r>
      <w:r w:rsidR="00234AB5">
        <w:rPr>
          <w:b/>
          <w:bCs/>
        </w:rPr>
        <w:fldChar w:fldCharType="separate"/>
      </w:r>
      <w:r w:rsidR="008D24C0">
        <w:rPr>
          <w:b/>
          <w:bCs/>
          <w:noProof/>
        </w:rPr>
        <w:t>8</w:t>
      </w:r>
      <w:r w:rsidR="00234AB5">
        <w:rPr>
          <w:b/>
          <w:bCs/>
        </w:rPr>
        <w:fldChar w:fldCharType="end"/>
      </w:r>
      <w:bookmarkEnd w:id="39"/>
      <w:r>
        <w:t xml:space="preserve"> – </w:t>
      </w:r>
      <w:r w:rsidR="5E35ECFC" w:rsidRPr="42484A8B">
        <w:rPr>
          <w:b/>
          <w:bCs/>
        </w:rPr>
        <w:t xml:space="preserve">AAB pattern aligned </w:t>
      </w:r>
      <w:proofErr w:type="gramStart"/>
      <w:r w:rsidR="5E35ECFC" w:rsidRPr="42484A8B">
        <w:rPr>
          <w:b/>
          <w:bCs/>
        </w:rPr>
        <w:t>vertically</w:t>
      </w:r>
      <w:bookmarkEnd w:id="40"/>
      <w:proofErr w:type="gramEnd"/>
    </w:p>
    <w:p w14:paraId="03A3C5D4" w14:textId="4EC69604" w:rsidR="3E0F30EC" w:rsidRDefault="6959F6B0" w:rsidP="00EA37B0">
      <w:pPr>
        <w:keepNext/>
      </w:pPr>
      <w:r>
        <w:rPr>
          <w:noProof/>
        </w:rPr>
        <w:drawing>
          <wp:inline distT="0" distB="0" distL="0" distR="0" wp14:anchorId="5E4433A8" wp14:editId="1370047B">
            <wp:extent cx="1683808" cy="2168114"/>
            <wp:effectExtent l="0" t="0" r="0" b="0"/>
            <wp:docPr id="374381865" name="Picture 1389302751" descr="An AAB pattern with the repeated elements aligned vertic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302751"/>
                    <pic:cNvPicPr/>
                  </pic:nvPicPr>
                  <pic:blipFill>
                    <a:blip r:embed="rId35">
                      <a:extLst>
                        <a:ext uri="{28A0092B-C50C-407E-A947-70E740481C1C}">
                          <a14:useLocalDpi xmlns:a14="http://schemas.microsoft.com/office/drawing/2010/main" val="0"/>
                        </a:ext>
                      </a:extLst>
                    </a:blip>
                    <a:stretch>
                      <a:fillRect/>
                    </a:stretch>
                  </pic:blipFill>
                  <pic:spPr>
                    <a:xfrm>
                      <a:off x="0" y="0"/>
                      <a:ext cx="1683808" cy="2168114"/>
                    </a:xfrm>
                    <a:prstGeom prst="rect">
                      <a:avLst/>
                    </a:prstGeom>
                  </pic:spPr>
                </pic:pic>
              </a:graphicData>
            </a:graphic>
          </wp:inline>
        </w:drawing>
      </w:r>
    </w:p>
    <w:p w14:paraId="75AFF1E3" w14:textId="4888A11B" w:rsidR="59874210" w:rsidRPr="00EA37B0" w:rsidRDefault="40BD01EB" w:rsidP="00EA37B0">
      <w:pPr>
        <w:pStyle w:val="ListNumber"/>
      </w:pPr>
      <w:r w:rsidRPr="00EA37B0">
        <w:t>Us</w:t>
      </w:r>
      <w:r w:rsidR="503B4048" w:rsidRPr="00EA37B0">
        <w:t>e</w:t>
      </w:r>
      <w:r w:rsidR="11F33DAD" w:rsidRPr="00EA37B0">
        <w:t xml:space="preserve"> familiar objects and movements to represent</w:t>
      </w:r>
      <w:r w:rsidR="5C0980C0" w:rsidRPr="00EA37B0">
        <w:t xml:space="preserve"> </w:t>
      </w:r>
      <w:r w:rsidR="0B0980EF" w:rsidRPr="00EA37B0">
        <w:t>an AAB pattern structure</w:t>
      </w:r>
      <w:r w:rsidR="11F33DAD" w:rsidRPr="00EA37B0">
        <w:t xml:space="preserve">. </w:t>
      </w:r>
      <w:r w:rsidR="0B0980EF" w:rsidRPr="00EA37B0">
        <w:t>Together</w:t>
      </w:r>
      <w:r w:rsidR="18014706" w:rsidRPr="00EA37B0">
        <w:t xml:space="preserve"> c</w:t>
      </w:r>
      <w:r w:rsidR="0B0980EF" w:rsidRPr="00EA37B0">
        <w:t>onsider other AAB patterns. For example, triangle, triangle, square</w:t>
      </w:r>
      <w:r w:rsidR="11F33DAD" w:rsidRPr="00EA37B0">
        <w:t>;</w:t>
      </w:r>
      <w:r w:rsidR="0B0980EF" w:rsidRPr="00EA37B0">
        <w:t xml:space="preserve"> bag, bag, lunchbox</w:t>
      </w:r>
      <w:r w:rsidR="11F33DAD" w:rsidRPr="00EA37B0">
        <w:t>;</w:t>
      </w:r>
      <w:r w:rsidR="0B0980EF" w:rsidRPr="00EA37B0">
        <w:t xml:space="preserve"> clap, clap, stomp</w:t>
      </w:r>
      <w:r w:rsidR="11F33DAD" w:rsidRPr="00EA37B0">
        <w:t>;</w:t>
      </w:r>
      <w:r w:rsidR="0B0980EF" w:rsidRPr="00EA37B0">
        <w:t xml:space="preserve"> 10, 7, 7.</w:t>
      </w:r>
    </w:p>
    <w:p w14:paraId="41648A54" w14:textId="219EF77D" w:rsidR="59874210" w:rsidRPr="00EA37B0" w:rsidRDefault="142B5AF3" w:rsidP="00EA37B0">
      <w:pPr>
        <w:pStyle w:val="ListNumber"/>
      </w:pPr>
      <w:r w:rsidRPr="00EA37B0">
        <w:t>Co-create patterns that have other core structures (ABA, ABC, ABB</w:t>
      </w:r>
      <w:r w:rsidR="008D5C54" w:rsidRPr="00EA37B0">
        <w:t>)</w:t>
      </w:r>
      <w:r w:rsidR="08CE16EA" w:rsidRPr="00EA37B0">
        <w:t>. U</w:t>
      </w:r>
      <w:r w:rsidRPr="00EA37B0">
        <w:t>s</w:t>
      </w:r>
      <w:r w:rsidR="08CE16EA" w:rsidRPr="00EA37B0">
        <w:t>e</w:t>
      </w:r>
      <w:r w:rsidRPr="00EA37B0">
        <w:t xml:space="preserve"> manipulation and vertical alignment to identify the repeating core. Create and label visual representations of these patterns</w:t>
      </w:r>
      <w:r w:rsidR="7DB86F34" w:rsidRPr="00EA37B0">
        <w:t>.</w:t>
      </w:r>
    </w:p>
    <w:p w14:paraId="1AA81CFC" w14:textId="4B872F82" w:rsidR="59874210" w:rsidRDefault="772BCF86" w:rsidP="59874210">
      <w:pPr>
        <w:pStyle w:val="Heading3"/>
      </w:pPr>
      <w:bookmarkStart w:id="41" w:name="_Toc130217223"/>
      <w:r>
        <w:lastRenderedPageBreak/>
        <w:t>Shape patterns</w:t>
      </w:r>
      <w:r w:rsidR="000A1871">
        <w:t>:</w:t>
      </w:r>
      <w:r>
        <w:t xml:space="preserve"> </w:t>
      </w:r>
      <w:r w:rsidR="004D1CE3">
        <w:t>W</w:t>
      </w:r>
      <w:r>
        <w:t xml:space="preserve">hat is the missing part? </w:t>
      </w:r>
      <w:r w:rsidR="5952A337">
        <w:t>–15 minutes</w:t>
      </w:r>
      <w:bookmarkEnd w:id="41"/>
    </w:p>
    <w:p w14:paraId="241619B1" w14:textId="1403C6C0" w:rsidR="59874210" w:rsidRPr="00EA37B0" w:rsidRDefault="142B5AF3" w:rsidP="00EA37B0">
      <w:pPr>
        <w:pStyle w:val="ListNumber"/>
      </w:pPr>
      <w:r w:rsidRPr="00EA37B0">
        <w:t xml:space="preserve">Students </w:t>
      </w:r>
      <w:r w:rsidR="7DB86F34" w:rsidRPr="00EA37B0">
        <w:t>use</w:t>
      </w:r>
      <w:r w:rsidRPr="00EA37B0">
        <w:t xml:space="preserve"> 3 kinds of shapes to create a </w:t>
      </w:r>
      <w:r w:rsidR="7DB86F34" w:rsidRPr="00EA37B0">
        <w:t xml:space="preserve">linear </w:t>
      </w:r>
      <w:r w:rsidR="004D1CE3">
        <w:t>three</w:t>
      </w:r>
      <w:r w:rsidRPr="00EA37B0">
        <w:t xml:space="preserve">-part pattern. They justify </w:t>
      </w:r>
      <w:r w:rsidR="7DB86F34" w:rsidRPr="00EA37B0">
        <w:t>that</w:t>
      </w:r>
      <w:r w:rsidRPr="00EA37B0">
        <w:t xml:space="preserve"> it is a pattern </w:t>
      </w:r>
      <w:r w:rsidR="4E3FC3DF" w:rsidRPr="00EA37B0">
        <w:t xml:space="preserve">to a partner </w:t>
      </w:r>
      <w:r w:rsidRPr="00EA37B0">
        <w:t>by discussing attributes of size and colour and properties of sides and vertices.</w:t>
      </w:r>
    </w:p>
    <w:p w14:paraId="116BC07F" w14:textId="1F140D83" w:rsidR="59874210" w:rsidRPr="00EA37B0" w:rsidRDefault="4DDC96E3" w:rsidP="00EA37B0">
      <w:pPr>
        <w:pStyle w:val="ListNumber"/>
      </w:pPr>
      <w:r w:rsidRPr="00EA37B0">
        <w:t>Instruct a</w:t>
      </w:r>
      <w:r w:rsidR="008D5C54" w:rsidRPr="00EA37B0">
        <w:t xml:space="preserve"> </w:t>
      </w:r>
      <w:r w:rsidRPr="00EA37B0">
        <w:t>student</w:t>
      </w:r>
      <w:r w:rsidR="4E3FC3DF" w:rsidRPr="00EA37B0">
        <w:t xml:space="preserve"> from each pair</w:t>
      </w:r>
      <w:r w:rsidRPr="00EA37B0">
        <w:t xml:space="preserve"> to </w:t>
      </w:r>
      <w:r w:rsidR="22C00AE1" w:rsidRPr="00EA37B0">
        <w:t xml:space="preserve">cover one part of the pattern. </w:t>
      </w:r>
      <w:r w:rsidRPr="00EA37B0">
        <w:t>The</w:t>
      </w:r>
      <w:r w:rsidR="23AEE650" w:rsidRPr="00EA37B0">
        <w:t xml:space="preserve"> </w:t>
      </w:r>
      <w:r w:rsidR="3882D414" w:rsidRPr="00EA37B0">
        <w:t>other student</w:t>
      </w:r>
      <w:r w:rsidR="23AEE650" w:rsidRPr="00EA37B0">
        <w:t xml:space="preserve"> </w:t>
      </w:r>
      <w:r w:rsidR="507BF539" w:rsidRPr="00EA37B0">
        <w:t>must</w:t>
      </w:r>
      <w:r w:rsidR="22C00AE1" w:rsidRPr="00EA37B0">
        <w:t xml:space="preserve"> </w:t>
      </w:r>
      <w:r w:rsidRPr="00EA37B0">
        <w:t>identify</w:t>
      </w:r>
      <w:r w:rsidR="22C00AE1" w:rsidRPr="00EA37B0">
        <w:t xml:space="preserve"> the missing part and prove </w:t>
      </w:r>
      <w:r w:rsidRPr="00EA37B0">
        <w:t xml:space="preserve">that </w:t>
      </w:r>
      <w:r w:rsidR="22C00AE1" w:rsidRPr="00EA37B0">
        <w:t xml:space="preserve">the part fits with the rest of the pattern. Vertically align the </w:t>
      </w:r>
      <w:r w:rsidRPr="00EA37B0">
        <w:t xml:space="preserve">pattern </w:t>
      </w:r>
      <w:r w:rsidR="22C00AE1" w:rsidRPr="00EA37B0">
        <w:t xml:space="preserve">to check that </w:t>
      </w:r>
      <w:r w:rsidRPr="00EA37B0">
        <w:t>the core</w:t>
      </w:r>
      <w:r w:rsidR="23AEE650" w:rsidRPr="00EA37B0">
        <w:t xml:space="preserve"> </w:t>
      </w:r>
      <w:r w:rsidR="22C00AE1" w:rsidRPr="00EA37B0">
        <w:t xml:space="preserve">repeats over and </w:t>
      </w:r>
      <w:bookmarkStart w:id="42" w:name="_Int_KOAgZ2w4"/>
      <w:proofErr w:type="gramStart"/>
      <w:r w:rsidR="22C00AE1" w:rsidRPr="00EA37B0">
        <w:t>over and over again</w:t>
      </w:r>
      <w:bookmarkEnd w:id="42"/>
      <w:proofErr w:type="gramEnd"/>
      <w:r w:rsidR="22C00AE1" w:rsidRPr="00EA37B0">
        <w:t xml:space="preserve">. </w:t>
      </w:r>
      <w:r w:rsidR="2EE104DD" w:rsidRPr="00EA37B0">
        <w:t>Ask students to</w:t>
      </w:r>
      <w:r w:rsidR="22C00AE1" w:rsidRPr="00EA37B0">
        <w:t xml:space="preserve"> extend the pattern.</w:t>
      </w:r>
    </w:p>
    <w:p w14:paraId="0EFC1446" w14:textId="472B2761" w:rsidR="42484A8B" w:rsidRPr="00EA37B0" w:rsidRDefault="4536C588" w:rsidP="00EA37B0">
      <w:pPr>
        <w:pStyle w:val="ListNumber"/>
      </w:pPr>
      <w:r w:rsidRPr="00EA37B0">
        <w:t>Make</w:t>
      </w:r>
      <w:r w:rsidR="61E23338" w:rsidRPr="00EA37B0">
        <w:t xml:space="preserve"> a pattern</w:t>
      </w:r>
      <w:r w:rsidR="004D1CE3">
        <w:t>,</w:t>
      </w:r>
      <w:r w:rsidR="61E23338" w:rsidRPr="00EA37B0">
        <w:t xml:space="preserve"> then rotate the shapes.</w:t>
      </w:r>
      <w:r w:rsidR="008D5C54" w:rsidRPr="00EA37B0">
        <w:t xml:space="preserve"> </w:t>
      </w:r>
      <w:r w:rsidR="61E23338" w:rsidRPr="00EA37B0">
        <w:t>Discuss whether the pattern is still the same or if it has changed and why.</w:t>
      </w:r>
    </w:p>
    <w:p w14:paraId="5527C123" w14:textId="77777777" w:rsidR="001E204D" w:rsidRDefault="001E204D" w:rsidP="6C5D415B">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6C5D415B" w14:paraId="12CC25B3" w14:textId="77777777" w:rsidTr="003D3DC2">
        <w:trPr>
          <w:cnfStyle w:val="100000000000" w:firstRow="1" w:lastRow="0" w:firstColumn="0" w:lastColumn="0" w:oddVBand="0" w:evenVBand="0" w:oddHBand="0" w:evenHBand="0" w:firstRowFirstColumn="0" w:firstRowLastColumn="0" w:lastRowFirstColumn="0" w:lastRowLastColumn="0"/>
        </w:trPr>
        <w:tc>
          <w:tcPr>
            <w:tcW w:w="1667" w:type="pct"/>
          </w:tcPr>
          <w:p w14:paraId="2EAF1E97" w14:textId="77777777" w:rsidR="001E204D" w:rsidRDefault="001E204D">
            <w:r>
              <w:t>Assessment opportunities</w:t>
            </w:r>
          </w:p>
        </w:tc>
        <w:tc>
          <w:tcPr>
            <w:tcW w:w="1667" w:type="pct"/>
          </w:tcPr>
          <w:p w14:paraId="79A33835" w14:textId="77777777" w:rsidR="001E204D" w:rsidRDefault="001E204D">
            <w:r>
              <w:t>Too hard?</w:t>
            </w:r>
          </w:p>
        </w:tc>
        <w:tc>
          <w:tcPr>
            <w:tcW w:w="1667" w:type="pct"/>
          </w:tcPr>
          <w:p w14:paraId="529E3836" w14:textId="77777777" w:rsidR="001E204D" w:rsidRDefault="001E204D">
            <w:r>
              <w:t>Too easy?</w:t>
            </w:r>
          </w:p>
        </w:tc>
      </w:tr>
      <w:tr w:rsidR="6C5D415B" w14:paraId="116B3D3D" w14:textId="77777777" w:rsidTr="003D3DC2">
        <w:trPr>
          <w:cnfStyle w:val="000000100000" w:firstRow="0" w:lastRow="0" w:firstColumn="0" w:lastColumn="0" w:oddVBand="0" w:evenVBand="0" w:oddHBand="1" w:evenHBand="0" w:firstRowFirstColumn="0" w:firstRowLastColumn="0" w:lastRowFirstColumn="0" w:lastRowLastColumn="0"/>
        </w:trPr>
        <w:tc>
          <w:tcPr>
            <w:tcW w:w="1667" w:type="pct"/>
          </w:tcPr>
          <w:p w14:paraId="7727C4E7" w14:textId="5D507F9E" w:rsidR="001E204D" w:rsidRDefault="001E204D">
            <w:r>
              <w:t>What to look for</w:t>
            </w:r>
            <w:r w:rsidR="00B57B84">
              <w:t>:</w:t>
            </w:r>
          </w:p>
          <w:p w14:paraId="3DE19806" w14:textId="0B13493F" w:rsidR="42484A8B" w:rsidRDefault="5EB805B5" w:rsidP="42484A8B">
            <w:pPr>
              <w:pStyle w:val="ListBullet"/>
            </w:pPr>
            <w:r>
              <w:t xml:space="preserve">Can the students </w:t>
            </w:r>
            <w:r w:rsidR="6223FBC4">
              <w:t>describe</w:t>
            </w:r>
            <w:r>
              <w:t xml:space="preserve"> the core of a </w:t>
            </w:r>
            <w:r w:rsidR="004D1CE3">
              <w:t>two</w:t>
            </w:r>
            <w:r>
              <w:t xml:space="preserve">-part or </w:t>
            </w:r>
            <w:r w:rsidR="004D1CE3">
              <w:t>three</w:t>
            </w:r>
            <w:r>
              <w:t xml:space="preserve">-part repeating pattern? </w:t>
            </w:r>
            <w:r w:rsidR="251A48F9">
              <w:t>(</w:t>
            </w:r>
            <w:r w:rsidR="006F55E5">
              <w:rPr>
                <w:rStyle w:val="Strong"/>
              </w:rPr>
              <w:t>MAO-WM-01</w:t>
            </w:r>
            <w:r w:rsidR="1C7840B8" w:rsidRPr="00EA37B0">
              <w:rPr>
                <w:rStyle w:val="Strong"/>
              </w:rPr>
              <w:t>,</w:t>
            </w:r>
            <w:r w:rsidR="127841B7" w:rsidRPr="00EA37B0">
              <w:rPr>
                <w:rStyle w:val="Strong"/>
              </w:rPr>
              <w:t xml:space="preserve"> </w:t>
            </w:r>
            <w:r w:rsidR="1C7840B8" w:rsidRPr="00EA37B0">
              <w:rPr>
                <w:rStyle w:val="Strong"/>
              </w:rPr>
              <w:t>MA1-2DS-01</w:t>
            </w:r>
            <w:r w:rsidR="1C7840B8">
              <w:t>)</w:t>
            </w:r>
          </w:p>
          <w:p w14:paraId="70C2242B" w14:textId="11E3BD23" w:rsidR="42484A8B" w:rsidRDefault="5EB805B5" w:rsidP="017F7A83">
            <w:pPr>
              <w:pStyle w:val="ListBullet"/>
            </w:pPr>
            <w:r>
              <w:t xml:space="preserve">Can the students </w:t>
            </w:r>
            <w:r w:rsidR="4A1C6B4A">
              <w:t xml:space="preserve">describe a pattern </w:t>
            </w:r>
            <w:r w:rsidR="0EB4BF18">
              <w:t>us</w:t>
            </w:r>
            <w:r w:rsidR="4A1C6B4A">
              <w:t>ing</w:t>
            </w:r>
            <w:r>
              <w:t xml:space="preserve"> letters or symbols such as AB, ABC, ABB</w:t>
            </w:r>
            <w:r w:rsidR="0EB4BF18">
              <w:t>?</w:t>
            </w:r>
            <w:r w:rsidR="127841B7">
              <w:t xml:space="preserve"> (</w:t>
            </w:r>
            <w:r w:rsidR="1C7840B8" w:rsidRPr="00EA37B0">
              <w:rPr>
                <w:rStyle w:val="Strong"/>
              </w:rPr>
              <w:t>MA1-2DS-01</w:t>
            </w:r>
            <w:r w:rsidR="1C7840B8">
              <w:t>)</w:t>
            </w:r>
          </w:p>
          <w:p w14:paraId="1B07C970" w14:textId="241688F9" w:rsidR="42484A8B" w:rsidRDefault="5EB805B5" w:rsidP="017F7A83">
            <w:pPr>
              <w:pStyle w:val="ListBullet"/>
            </w:pPr>
            <w:r>
              <w:t xml:space="preserve">Can the students create </w:t>
            </w:r>
            <w:r w:rsidR="6223FBC4">
              <w:t xml:space="preserve">and record </w:t>
            </w:r>
            <w:r>
              <w:t xml:space="preserve">repeating patterns using </w:t>
            </w:r>
            <w:r w:rsidR="6223FBC4">
              <w:t>shapes?</w:t>
            </w:r>
            <w:r>
              <w:t xml:space="preserve"> </w:t>
            </w:r>
            <w:r w:rsidR="65A43087">
              <w:lastRenderedPageBreak/>
              <w:t>(</w:t>
            </w:r>
            <w:r w:rsidR="006F55E5">
              <w:rPr>
                <w:rStyle w:val="Strong"/>
              </w:rPr>
              <w:t>MAO-WM-01</w:t>
            </w:r>
            <w:r w:rsidR="59EB505A" w:rsidRPr="00EA37B0">
              <w:rPr>
                <w:rStyle w:val="Strong"/>
              </w:rPr>
              <w:t>,</w:t>
            </w:r>
            <w:r w:rsidR="0659365A" w:rsidRPr="00EA37B0">
              <w:rPr>
                <w:rStyle w:val="Strong"/>
              </w:rPr>
              <w:t xml:space="preserve"> </w:t>
            </w:r>
            <w:r w:rsidR="59EB505A" w:rsidRPr="00EA37B0">
              <w:rPr>
                <w:rStyle w:val="Strong"/>
              </w:rPr>
              <w:t>MA1-2DS-01</w:t>
            </w:r>
            <w:r w:rsidR="59EB505A">
              <w:t>)</w:t>
            </w:r>
          </w:p>
          <w:p w14:paraId="11476F3F" w14:textId="5BC66063" w:rsidR="42484A8B" w:rsidRDefault="5EB805B5" w:rsidP="017F7A83">
            <w:pPr>
              <w:pStyle w:val="ListBullet"/>
            </w:pPr>
            <w:r>
              <w:t xml:space="preserve">Can the students identify a missing </w:t>
            </w:r>
            <w:r w:rsidR="6223FBC4">
              <w:t>part of a pattern?</w:t>
            </w:r>
            <w:r w:rsidR="296EDDE3">
              <w:t xml:space="preserve"> </w:t>
            </w:r>
            <w:r w:rsidR="65A43087">
              <w:t>(</w:t>
            </w:r>
            <w:r w:rsidR="006F55E5">
              <w:rPr>
                <w:rStyle w:val="Strong"/>
              </w:rPr>
              <w:t>MAO-WM-01</w:t>
            </w:r>
            <w:r w:rsidR="59EB505A" w:rsidRPr="00EA37B0">
              <w:rPr>
                <w:rStyle w:val="Strong"/>
              </w:rPr>
              <w:t>,</w:t>
            </w:r>
            <w:r w:rsidR="0659365A" w:rsidRPr="00EA37B0">
              <w:rPr>
                <w:rStyle w:val="Strong"/>
              </w:rPr>
              <w:t xml:space="preserve"> </w:t>
            </w:r>
            <w:r w:rsidR="59EB505A" w:rsidRPr="00EA37B0">
              <w:rPr>
                <w:rStyle w:val="Strong"/>
              </w:rPr>
              <w:t>MA1-2DS-01</w:t>
            </w:r>
            <w:r w:rsidR="59EB505A">
              <w:t>)</w:t>
            </w:r>
          </w:p>
          <w:p w14:paraId="6EFAE5D8" w14:textId="3593BB68" w:rsidR="001E204D" w:rsidRDefault="001E204D">
            <w:r>
              <w:t>What to collect</w:t>
            </w:r>
            <w:r w:rsidR="001C2385">
              <w:t>:</w:t>
            </w:r>
          </w:p>
          <w:p w14:paraId="7D76B1D9" w14:textId="6D1DF9E7" w:rsidR="001E204D" w:rsidRDefault="5137A00F" w:rsidP="6C5D415B">
            <w:pPr>
              <w:pStyle w:val="ListBullet"/>
            </w:pPr>
            <w:r>
              <w:t xml:space="preserve">annotated work samples or photographs of student created patterns </w:t>
            </w:r>
            <w:r w:rsidR="41722AA1">
              <w:t>(</w:t>
            </w:r>
            <w:r w:rsidR="41722AA1" w:rsidRPr="000A24CB">
              <w:rPr>
                <w:rStyle w:val="Strong"/>
              </w:rPr>
              <w:t>MA1-2DS-01</w:t>
            </w:r>
            <w:r w:rsidR="41722AA1">
              <w:t>)</w:t>
            </w:r>
          </w:p>
          <w:p w14:paraId="336AF493" w14:textId="36A4432D" w:rsidR="001E204D" w:rsidRDefault="5137A00F" w:rsidP="6C5D415B">
            <w:pPr>
              <w:pStyle w:val="ListBullet"/>
            </w:pPr>
            <w:r>
              <w:t xml:space="preserve">observations and recordings of group discussions </w:t>
            </w:r>
            <w:r w:rsidR="251A48F9">
              <w:t>(</w:t>
            </w:r>
            <w:r w:rsidR="006F55E5">
              <w:rPr>
                <w:rStyle w:val="Strong"/>
              </w:rPr>
              <w:t>MAO-WM-01</w:t>
            </w:r>
            <w:r w:rsidR="1C7840B8" w:rsidRPr="000A24CB">
              <w:rPr>
                <w:rStyle w:val="Strong"/>
              </w:rPr>
              <w:t>,</w:t>
            </w:r>
            <w:r w:rsidR="127841B7" w:rsidRPr="000A24CB">
              <w:rPr>
                <w:rStyle w:val="Strong"/>
              </w:rPr>
              <w:t xml:space="preserve"> </w:t>
            </w:r>
            <w:r w:rsidR="1C7840B8" w:rsidRPr="000A24CB">
              <w:rPr>
                <w:rStyle w:val="Strong"/>
              </w:rPr>
              <w:t>MA1-2DS-01</w:t>
            </w:r>
            <w:r w:rsidR="1C7840B8">
              <w:t>)</w:t>
            </w:r>
          </w:p>
        </w:tc>
        <w:tc>
          <w:tcPr>
            <w:tcW w:w="1667" w:type="pct"/>
          </w:tcPr>
          <w:p w14:paraId="248BF33B" w14:textId="11CCEDA7" w:rsidR="59874210" w:rsidRDefault="4D09D1AB" w:rsidP="000A24CB">
            <w:r>
              <w:lastRenderedPageBreak/>
              <w:t xml:space="preserve">Students understand the concept of the </w:t>
            </w:r>
            <w:r w:rsidR="47820402">
              <w:t>core but</w:t>
            </w:r>
            <w:r>
              <w:t xml:space="preserve"> find it hard to us</w:t>
            </w:r>
            <w:r w:rsidR="4EB07D26">
              <w:t>e</w:t>
            </w:r>
            <w:r>
              <w:t xml:space="preserve"> letters or have difficulty forming letters</w:t>
            </w:r>
            <w:r w:rsidR="005D2758">
              <w:t>.</w:t>
            </w:r>
            <w:r w:rsidR="000A24CB">
              <w:t xml:space="preserve"> </w:t>
            </w:r>
            <w:r w:rsidR="00883D80">
              <w:t>Students u</w:t>
            </w:r>
            <w:r w:rsidR="251C59B2">
              <w:t>se drawings to represent patterns.</w:t>
            </w:r>
            <w:r w:rsidR="00330795">
              <w:t xml:space="preserve"> </w:t>
            </w:r>
            <w:r w:rsidR="00883D80">
              <w:t>Provide</w:t>
            </w:r>
            <w:r w:rsidR="156ADAB2">
              <w:t xml:space="preserve"> paper copies of letters A B C </w:t>
            </w:r>
            <w:r w:rsidR="00DE4D74">
              <w:t>for students to</w:t>
            </w:r>
            <w:r w:rsidR="156ADAB2">
              <w:t xml:space="preserve"> place </w:t>
            </w:r>
            <w:r w:rsidR="00330795">
              <w:t xml:space="preserve">beside </w:t>
            </w:r>
            <w:r w:rsidR="156ADAB2">
              <w:t>their drawings.</w:t>
            </w:r>
          </w:p>
          <w:p w14:paraId="373F8C41" w14:textId="7C8F886C" w:rsidR="001E204D" w:rsidRDefault="19EB7B7E" w:rsidP="000A24CB">
            <w:r>
              <w:t>Students cannot find the missing part of a shape pattern</w:t>
            </w:r>
            <w:r w:rsidR="005D2758">
              <w:t>.</w:t>
            </w:r>
            <w:r w:rsidR="000A24CB">
              <w:t xml:space="preserve"> </w:t>
            </w:r>
            <w:r w:rsidR="156ADAB2">
              <w:t>Use coloured blocks in simple</w:t>
            </w:r>
            <w:r w:rsidR="1BD17116">
              <w:t xml:space="preserve"> </w:t>
            </w:r>
            <w:r w:rsidR="004D1CE3">
              <w:t>two</w:t>
            </w:r>
            <w:r w:rsidR="1BD17116">
              <w:t>-part AB</w:t>
            </w:r>
            <w:r w:rsidR="156ADAB2">
              <w:t xml:space="preserve"> patterns to begin with and then model </w:t>
            </w:r>
            <w:r w:rsidR="00592F50">
              <w:t>three-part patterns</w:t>
            </w:r>
            <w:r w:rsidR="156ADAB2">
              <w:t xml:space="preserve"> with the </w:t>
            </w:r>
            <w:r w:rsidR="156ADAB2">
              <w:lastRenderedPageBreak/>
              <w:t>students.</w:t>
            </w:r>
          </w:p>
        </w:tc>
        <w:tc>
          <w:tcPr>
            <w:tcW w:w="1667" w:type="pct"/>
          </w:tcPr>
          <w:p w14:paraId="0695DD63" w14:textId="58BA38B6" w:rsidR="001E204D" w:rsidRDefault="61E23338">
            <w:r>
              <w:lastRenderedPageBreak/>
              <w:t xml:space="preserve">Students can </w:t>
            </w:r>
            <w:r w:rsidR="1F257D64">
              <w:t xml:space="preserve">easily </w:t>
            </w:r>
            <w:r>
              <w:t xml:space="preserve">identify and create </w:t>
            </w:r>
            <w:r w:rsidR="000A1871">
              <w:t>two-part</w:t>
            </w:r>
            <w:r>
              <w:t xml:space="preserve"> and </w:t>
            </w:r>
            <w:r w:rsidR="000A1871">
              <w:t>three</w:t>
            </w:r>
            <w:r>
              <w:t>-part patterns and missing elements</w:t>
            </w:r>
            <w:r w:rsidR="005D2758">
              <w:t>.</w:t>
            </w:r>
          </w:p>
          <w:p w14:paraId="2B02D5C2" w14:textId="6D648ECB" w:rsidR="001E204D" w:rsidRDefault="6CD79EF6" w:rsidP="0049573D">
            <w:pPr>
              <w:pStyle w:val="ListBullet"/>
            </w:pPr>
            <w:r>
              <w:t xml:space="preserve">Students create </w:t>
            </w:r>
            <w:r w:rsidR="000A1871">
              <w:t>four-part</w:t>
            </w:r>
            <w:r>
              <w:t xml:space="preserve"> and </w:t>
            </w:r>
            <w:r w:rsidR="000A1871">
              <w:t>five</w:t>
            </w:r>
            <w:r>
              <w:t>-part patterns with missing elements.</w:t>
            </w:r>
          </w:p>
          <w:p w14:paraId="51BB9A4E" w14:textId="7DC62336" w:rsidR="192019FF" w:rsidRDefault="66131664" w:rsidP="0049573D">
            <w:pPr>
              <w:pStyle w:val="ListBullet"/>
            </w:pPr>
            <w:r>
              <w:t>Students use complex shape patterns, for example, the different types of triangles to create patterns and missing elements.</w:t>
            </w:r>
          </w:p>
        </w:tc>
      </w:tr>
    </w:tbl>
    <w:p w14:paraId="772FB11B" w14:textId="66CEEA6F" w:rsidR="59874210" w:rsidRDefault="00214FA1" w:rsidP="59874210">
      <w:pPr>
        <w:pStyle w:val="Heading3"/>
      </w:pPr>
      <w:bookmarkStart w:id="43" w:name="_Consolidation_and_meaningful"/>
      <w:bookmarkStart w:id="44" w:name="_Toc130217224"/>
      <w:bookmarkEnd w:id="43"/>
      <w:r w:rsidRPr="00E04DAF">
        <w:t>Consolidation and meaningful practice</w:t>
      </w:r>
      <w:r>
        <w:t>:</w:t>
      </w:r>
      <w:r w:rsidRPr="00E04DAF">
        <w:t xml:space="preserve"> </w:t>
      </w:r>
      <w:r w:rsidR="1E69C748">
        <w:t xml:space="preserve">Discuss and connect the mathematics </w:t>
      </w:r>
      <w:r w:rsidR="000A1871">
        <w:t>–</w:t>
      </w:r>
      <w:r w:rsidR="1E69C748">
        <w:t xml:space="preserve"> </w:t>
      </w:r>
      <w:r w:rsidR="5B2D8F85">
        <w:t xml:space="preserve">15 </w:t>
      </w:r>
      <w:proofErr w:type="gramStart"/>
      <w:r w:rsidR="5B2D8F85">
        <w:t>minutes</w:t>
      </w:r>
      <w:bookmarkEnd w:id="44"/>
      <w:proofErr w:type="gramEnd"/>
    </w:p>
    <w:p w14:paraId="27163861" w14:textId="5296921C" w:rsidR="59874210" w:rsidRPr="007017D6" w:rsidRDefault="1A416240" w:rsidP="007017D6">
      <w:pPr>
        <w:pStyle w:val="ListNumber"/>
      </w:pPr>
      <w:r w:rsidRPr="007017D6">
        <w:t>Create a class anchor chart about patterns</w:t>
      </w:r>
      <w:r w:rsidR="2EF385B4" w:rsidRPr="007017D6">
        <w:t xml:space="preserve">. See example in </w:t>
      </w:r>
      <w:r w:rsidR="00C96479">
        <w:fldChar w:fldCharType="begin"/>
      </w:r>
      <w:r w:rsidR="00C96479">
        <w:instrText xml:space="preserve"> REF _Ref110509500 \h </w:instrText>
      </w:r>
      <w:r w:rsidR="00C96479">
        <w:fldChar w:fldCharType="separate"/>
      </w:r>
      <w:r w:rsidR="00C96479">
        <w:t xml:space="preserve">Figure </w:t>
      </w:r>
      <w:r w:rsidR="00C96479">
        <w:rPr>
          <w:noProof/>
        </w:rPr>
        <w:t>9</w:t>
      </w:r>
      <w:r w:rsidR="00C96479">
        <w:fldChar w:fldCharType="end"/>
      </w:r>
      <w:r w:rsidR="6555A5F2" w:rsidRPr="007017D6">
        <w:t>.</w:t>
      </w:r>
      <w:r w:rsidRPr="007017D6">
        <w:t xml:space="preserve"> Support the students to co-construct this and prompt for the following:</w:t>
      </w:r>
    </w:p>
    <w:p w14:paraId="33DA3E2E" w14:textId="3B2631E6" w:rsidR="59874210" w:rsidRPr="007017D6" w:rsidRDefault="7A4436B5" w:rsidP="007017D6">
      <w:pPr>
        <w:pStyle w:val="ListBullet"/>
        <w:ind w:left="1134"/>
      </w:pPr>
      <w:r w:rsidRPr="007017D6">
        <w:t xml:space="preserve">some patterns have a core that repeats over and over and over </w:t>
      </w:r>
      <w:proofErr w:type="gramStart"/>
      <w:r w:rsidRPr="007017D6">
        <w:t>again</w:t>
      </w:r>
      <w:proofErr w:type="gramEnd"/>
    </w:p>
    <w:p w14:paraId="6F38048D" w14:textId="5E3890F6" w:rsidR="59874210" w:rsidRPr="007017D6" w:rsidRDefault="7A4436B5" w:rsidP="007017D6">
      <w:pPr>
        <w:pStyle w:val="ListBullet"/>
        <w:ind w:left="1134"/>
      </w:pPr>
      <w:r w:rsidRPr="007017D6">
        <w:t xml:space="preserve">the parts of a pattern core can be described using letters or symbols. For example, AB, ABB, ABC, </w:t>
      </w:r>
      <w:proofErr w:type="gramStart"/>
      <w:r w:rsidRPr="007017D6">
        <w:t>*!,</w:t>
      </w:r>
      <w:proofErr w:type="gramEnd"/>
      <w:r w:rsidRPr="007017D6">
        <w:t xml:space="preserve"> *!!, *!#</w:t>
      </w:r>
      <w:r w:rsidR="00102A96">
        <w:t>.</w:t>
      </w:r>
    </w:p>
    <w:p w14:paraId="40CD640B" w14:textId="045157F1" w:rsidR="000C24ED" w:rsidRDefault="618544B3" w:rsidP="4FBCF732">
      <w:pPr>
        <w:pStyle w:val="Caption"/>
      </w:pPr>
      <w:bookmarkStart w:id="45" w:name="_Ref110509500"/>
      <w:bookmarkStart w:id="46" w:name="_Ref109234067"/>
      <w:r>
        <w:lastRenderedPageBreak/>
        <w:t xml:space="preserve">Figure </w:t>
      </w:r>
      <w:r>
        <w:fldChar w:fldCharType="begin"/>
      </w:r>
      <w:r>
        <w:instrText>SEQ Figure \* ARABIC</w:instrText>
      </w:r>
      <w:r>
        <w:fldChar w:fldCharType="separate"/>
      </w:r>
      <w:r w:rsidR="00102A96">
        <w:rPr>
          <w:noProof/>
        </w:rPr>
        <w:t>9</w:t>
      </w:r>
      <w:r>
        <w:fldChar w:fldCharType="end"/>
      </w:r>
      <w:bookmarkEnd w:id="45"/>
      <w:r>
        <w:t xml:space="preserve"> – Example of an anchor chart</w:t>
      </w:r>
      <w:bookmarkEnd w:id="46"/>
    </w:p>
    <w:p w14:paraId="171B4BF7" w14:textId="3E661DD1" w:rsidR="59874210" w:rsidRDefault="30887F31" w:rsidP="42484A8B">
      <w:r>
        <w:rPr>
          <w:noProof/>
        </w:rPr>
        <w:drawing>
          <wp:inline distT="0" distB="0" distL="0" distR="0" wp14:anchorId="05A0C43C" wp14:editId="14A42174">
            <wp:extent cx="3648075" cy="2743200"/>
            <wp:effectExtent l="0" t="0" r="9525" b="0"/>
            <wp:docPr id="1479339706" name="Picture 1290991368" descr="An example of an anchor chart with students ideas about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339706" name="Picture 1290991368" descr="An example of an anchor chart with students ideas about patterns."/>
                    <pic:cNvPicPr/>
                  </pic:nvPicPr>
                  <pic:blipFill>
                    <a:blip r:embed="rId36">
                      <a:extLst>
                        <a:ext uri="{BEBA8EAE-BF5A-486C-A8C5-ECC9F3942E4B}">
                          <a14:imgProps xmlns:a14="http://schemas.microsoft.com/office/drawing/2010/main">
                            <a14:imgLayer r:embed="rId37">
                              <a14:imgEffect>
                                <a14:sharpenSoften amount="44000"/>
                              </a14:imgEffect>
                              <a14:imgEffect>
                                <a14:brightnessContrast bright="23000" contrast="-2000"/>
                              </a14:imgEffect>
                            </a14:imgLayer>
                          </a14:imgProps>
                        </a:ext>
                        <a:ext uri="{28A0092B-C50C-407E-A947-70E740481C1C}">
                          <a14:useLocalDpi xmlns:a14="http://schemas.microsoft.com/office/drawing/2010/main" val="0"/>
                        </a:ext>
                      </a:extLst>
                    </a:blip>
                    <a:stretch>
                      <a:fillRect/>
                    </a:stretch>
                  </pic:blipFill>
                  <pic:spPr>
                    <a:xfrm>
                      <a:off x="0" y="0"/>
                      <a:ext cx="3648075" cy="2743200"/>
                    </a:xfrm>
                    <a:prstGeom prst="rect">
                      <a:avLst/>
                    </a:prstGeom>
                  </pic:spPr>
                </pic:pic>
              </a:graphicData>
            </a:graphic>
          </wp:inline>
        </w:drawing>
      </w:r>
    </w:p>
    <w:p w14:paraId="60F6835B" w14:textId="77777777" w:rsidR="0047528C" w:rsidRDefault="0047528C" w:rsidP="001E204D">
      <w:pPr>
        <w:pStyle w:val="Heading2"/>
      </w:pPr>
      <w:bookmarkStart w:id="47" w:name="_Lesson_3:_Patterns"/>
      <w:bookmarkEnd w:id="47"/>
      <w:r>
        <w:br w:type="page"/>
      </w:r>
    </w:p>
    <w:p w14:paraId="70B71549" w14:textId="00A8A60A" w:rsidR="001E204D" w:rsidRDefault="001E204D" w:rsidP="001E204D">
      <w:pPr>
        <w:pStyle w:val="Heading2"/>
      </w:pPr>
      <w:bookmarkStart w:id="48" w:name="_Toc130217225"/>
      <w:r>
        <w:lastRenderedPageBreak/>
        <w:t xml:space="preserve">Lesson 3: Patterns are all around </w:t>
      </w:r>
      <w:proofErr w:type="gramStart"/>
      <w:r>
        <w:t>us</w:t>
      </w:r>
      <w:bookmarkStart w:id="49" w:name="Lesson_3"/>
      <w:bookmarkEnd w:id="48"/>
      <w:proofErr w:type="gramEnd"/>
    </w:p>
    <w:bookmarkEnd w:id="49"/>
    <w:p w14:paraId="3A14A1D9" w14:textId="2006529F" w:rsidR="000E4D43" w:rsidRDefault="46848B03" w:rsidP="00397F2E">
      <w:pPr>
        <w:pStyle w:val="Featurepink"/>
      </w:pPr>
      <w:r w:rsidRPr="18014706">
        <w:rPr>
          <w:b/>
          <w:bCs/>
        </w:rPr>
        <w:t>Core concept</w:t>
      </w:r>
      <w:r w:rsidR="001E204D" w:rsidRPr="18014706">
        <w:rPr>
          <w:b/>
          <w:bCs/>
        </w:rPr>
        <w:t>:</w:t>
      </w:r>
      <w:r w:rsidR="001E204D">
        <w:t xml:space="preserve"> M</w:t>
      </w:r>
      <w:r w:rsidR="589681A0">
        <w:t>athematical patterns exist in natural and built environments</w:t>
      </w:r>
      <w:r w:rsidR="5526B721">
        <w:t>.</w:t>
      </w:r>
    </w:p>
    <w:p w14:paraId="533A34B8"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age 1 students."/>
      </w:tblPr>
      <w:tblGrid>
        <w:gridCol w:w="7280"/>
        <w:gridCol w:w="7280"/>
      </w:tblGrid>
      <w:tr w:rsidR="001E204D" w14:paraId="79291A85" w14:textId="77777777" w:rsidTr="003D3DC2">
        <w:trPr>
          <w:cnfStyle w:val="100000000000" w:firstRow="1" w:lastRow="0" w:firstColumn="0" w:lastColumn="0" w:oddVBand="0" w:evenVBand="0" w:oddHBand="0" w:evenHBand="0" w:firstRowFirstColumn="0" w:firstRowLastColumn="0" w:lastRowFirstColumn="0" w:lastRowLastColumn="0"/>
        </w:trPr>
        <w:tc>
          <w:tcPr>
            <w:tcW w:w="2500" w:type="pct"/>
          </w:tcPr>
          <w:p w14:paraId="7B054E82" w14:textId="775D48F2" w:rsidR="001E204D" w:rsidRDefault="001E204D" w:rsidP="001D5FE6">
            <w:r w:rsidRPr="00C620D2">
              <w:t>Learning intentions</w:t>
            </w:r>
          </w:p>
        </w:tc>
        <w:tc>
          <w:tcPr>
            <w:tcW w:w="2500" w:type="pct"/>
          </w:tcPr>
          <w:p w14:paraId="15A1BF00" w14:textId="77777777" w:rsidR="001E204D" w:rsidRDefault="001E204D" w:rsidP="001D5FE6">
            <w:r w:rsidRPr="00C620D2">
              <w:t>Success criteria</w:t>
            </w:r>
          </w:p>
        </w:tc>
      </w:tr>
      <w:tr w:rsidR="001E204D" w14:paraId="49A1DFEB" w14:textId="77777777" w:rsidTr="003D3DC2">
        <w:trPr>
          <w:cnfStyle w:val="000000100000" w:firstRow="0" w:lastRow="0" w:firstColumn="0" w:lastColumn="0" w:oddVBand="0" w:evenVBand="0" w:oddHBand="1" w:evenHBand="0" w:firstRowFirstColumn="0" w:firstRowLastColumn="0" w:lastRowFirstColumn="0" w:lastRowLastColumn="0"/>
        </w:trPr>
        <w:tc>
          <w:tcPr>
            <w:tcW w:w="2500" w:type="pct"/>
          </w:tcPr>
          <w:p w14:paraId="38EB5102" w14:textId="77777777" w:rsidR="001E204D" w:rsidRPr="00B80AAD" w:rsidRDefault="001E204D" w:rsidP="001D5FE6">
            <w:r>
              <w:t>Students are learning that:</w:t>
            </w:r>
          </w:p>
          <w:p w14:paraId="21F16B88" w14:textId="1CF609D7" w:rsidR="7A63979C" w:rsidRPr="00397F2E" w:rsidRDefault="71839BD7" w:rsidP="00397F2E">
            <w:pPr>
              <w:pStyle w:val="ListBullet"/>
            </w:pPr>
            <w:r w:rsidRPr="00397F2E">
              <w:t xml:space="preserve">natural and built </w:t>
            </w:r>
            <w:r w:rsidR="5B6C7576" w:rsidRPr="00397F2E">
              <w:t>environments</w:t>
            </w:r>
            <w:r w:rsidRPr="00397F2E">
              <w:t xml:space="preserve"> can share similar mathematical properties and </w:t>
            </w:r>
            <w:proofErr w:type="gramStart"/>
            <w:r w:rsidR="138D767F" w:rsidRPr="00397F2E">
              <w:t>attributes</w:t>
            </w:r>
            <w:proofErr w:type="gramEnd"/>
          </w:p>
          <w:p w14:paraId="173BB8E1" w14:textId="687EE356" w:rsidR="00D818CE" w:rsidRPr="00397F2E" w:rsidRDefault="2AD1E1E2" w:rsidP="00397F2E">
            <w:pPr>
              <w:pStyle w:val="ListBullet"/>
            </w:pPr>
            <w:r w:rsidRPr="00397F2E">
              <w:t>patterns occur in different contexts, and can repeat, grow, shrink</w:t>
            </w:r>
            <w:r w:rsidR="00690041">
              <w:t>,</w:t>
            </w:r>
            <w:r w:rsidR="1B49F400" w:rsidRPr="00397F2E">
              <w:t xml:space="preserve"> and</w:t>
            </w:r>
            <w:r w:rsidRPr="00397F2E">
              <w:t xml:space="preserve"> </w:t>
            </w:r>
            <w:proofErr w:type="gramStart"/>
            <w:r w:rsidRPr="00397F2E">
              <w:t>combine</w:t>
            </w:r>
            <w:proofErr w:type="gramEnd"/>
          </w:p>
          <w:p w14:paraId="75182C39" w14:textId="0CFA99BD" w:rsidR="001E204D" w:rsidRDefault="2E73EA28" w:rsidP="00397F2E">
            <w:pPr>
              <w:pStyle w:val="ListBullet"/>
            </w:pPr>
            <w:r w:rsidRPr="00397F2E">
              <w:t xml:space="preserve">patterns </w:t>
            </w:r>
            <w:r w:rsidR="20A0102A" w:rsidRPr="00397F2E">
              <w:t xml:space="preserve">can be </w:t>
            </w:r>
            <w:r w:rsidRPr="00397F2E">
              <w:t>orderly, irregular</w:t>
            </w:r>
            <w:r w:rsidR="20A0102A" w:rsidRPr="00397F2E">
              <w:t>,</w:t>
            </w:r>
            <w:r w:rsidRPr="00397F2E">
              <w:t xml:space="preserve"> precise </w:t>
            </w:r>
            <w:r w:rsidR="4B65B021" w:rsidRPr="00397F2E">
              <w:t>or</w:t>
            </w:r>
            <w:r w:rsidRPr="00397F2E">
              <w:t xml:space="preserve"> symmetrical</w:t>
            </w:r>
            <w:r w:rsidR="04E354BC" w:rsidRPr="00397F2E">
              <w:t>.</w:t>
            </w:r>
          </w:p>
        </w:tc>
        <w:tc>
          <w:tcPr>
            <w:tcW w:w="2500" w:type="pct"/>
          </w:tcPr>
          <w:p w14:paraId="67B32D81" w14:textId="31F0B22E" w:rsidR="001E204D" w:rsidRDefault="001E204D" w:rsidP="54B13E10">
            <w:r>
              <w:t>Students can:</w:t>
            </w:r>
          </w:p>
          <w:p w14:paraId="04346E86" w14:textId="1268EFBC" w:rsidR="00A12A4F" w:rsidRPr="00397F2E" w:rsidRDefault="3A0FCDC5" w:rsidP="00397F2E">
            <w:pPr>
              <w:pStyle w:val="ListBullet"/>
            </w:pPr>
            <w:r w:rsidRPr="00397F2E">
              <w:t xml:space="preserve">identify and describe </w:t>
            </w:r>
            <w:r w:rsidR="5505DF12" w:rsidRPr="00397F2E">
              <w:t xml:space="preserve">different kinds of </w:t>
            </w:r>
            <w:r w:rsidRPr="00397F2E">
              <w:t xml:space="preserve">repeated </w:t>
            </w:r>
            <w:r w:rsidR="15BC7764" w:rsidRPr="00397F2E">
              <w:t>patterns</w:t>
            </w:r>
            <w:r w:rsidRPr="00397F2E">
              <w:t xml:space="preserve"> in natur</w:t>
            </w:r>
            <w:r w:rsidR="17233AF5" w:rsidRPr="00397F2E">
              <w:t>al</w:t>
            </w:r>
            <w:r w:rsidRPr="00397F2E">
              <w:t xml:space="preserve"> and built </w:t>
            </w:r>
            <w:proofErr w:type="gramStart"/>
            <w:r w:rsidR="5505DF12" w:rsidRPr="00397F2E">
              <w:t>environments</w:t>
            </w:r>
            <w:proofErr w:type="gramEnd"/>
          </w:p>
          <w:p w14:paraId="05DB503D" w14:textId="7B48C784" w:rsidR="001E204D" w:rsidRDefault="0896FE82" w:rsidP="00397F2E">
            <w:pPr>
              <w:pStyle w:val="ListBullet"/>
            </w:pPr>
            <w:r w:rsidRPr="00397F2E">
              <w:t xml:space="preserve">design and describe a </w:t>
            </w:r>
            <w:r w:rsidR="05956601" w:rsidRPr="00397F2E">
              <w:t xml:space="preserve">repeating </w:t>
            </w:r>
            <w:r w:rsidRPr="00397F2E">
              <w:t>pattern</w:t>
            </w:r>
            <w:r w:rsidR="698447B5" w:rsidRPr="00397F2E">
              <w:t>.</w:t>
            </w:r>
          </w:p>
        </w:tc>
      </w:tr>
    </w:tbl>
    <w:p w14:paraId="514F2218" w14:textId="0E9C8AEA" w:rsidR="001E204D" w:rsidRDefault="46848B03" w:rsidP="20CDE0C9">
      <w:pPr>
        <w:pStyle w:val="Heading3"/>
      </w:pPr>
      <w:bookmarkStart w:id="50" w:name="_Toc130217226"/>
      <w:r>
        <w:t>Daily number sense: Which one does not belong in this c</w:t>
      </w:r>
      <w:r w:rsidR="6EE64B12">
        <w:t xml:space="preserve">ounting pattern? </w:t>
      </w:r>
      <w:r>
        <w:t xml:space="preserve">– </w:t>
      </w:r>
      <w:r w:rsidR="379BBFAF">
        <w:t>10 minutes</w:t>
      </w:r>
      <w:bookmarkEnd w:id="50"/>
    </w:p>
    <w:p w14:paraId="456F98B2" w14:textId="26B6FBCA" w:rsidR="00FC6547" w:rsidRPr="00397F2E" w:rsidRDefault="596A2D92" w:rsidP="002D0B42">
      <w:pPr>
        <w:pStyle w:val="ListNumber"/>
        <w:numPr>
          <w:ilvl w:val="0"/>
          <w:numId w:val="3"/>
        </w:numPr>
      </w:pPr>
      <w:r w:rsidRPr="00397F2E">
        <w:t>Build student understanding of properties of numbers by completing a ‘Which one does not belong?’</w:t>
      </w:r>
      <w:r w:rsidR="6A186193" w:rsidRPr="00397F2E">
        <w:t xml:space="preserve"> activity.</w:t>
      </w:r>
    </w:p>
    <w:p w14:paraId="5AF0891A" w14:textId="2EEC9728" w:rsidR="59874210" w:rsidRPr="00397F2E" w:rsidRDefault="142B5AF3" w:rsidP="00397F2E">
      <w:pPr>
        <w:pStyle w:val="ListNumber"/>
      </w:pPr>
      <w:r w:rsidRPr="00397F2E">
        <w:t>Start at 17 and count on in odd numbers. Start at 26 and count on in even numbers.</w:t>
      </w:r>
    </w:p>
    <w:p w14:paraId="352015FB" w14:textId="61CC416D" w:rsidR="213560E5" w:rsidRPr="00397F2E" w:rsidRDefault="60558AE8" w:rsidP="00397F2E">
      <w:pPr>
        <w:pStyle w:val="ListNumber"/>
      </w:pPr>
      <w:r w:rsidRPr="00397F2E">
        <w:t xml:space="preserve">Show students the numbers 48, 44, 41 and 36. </w:t>
      </w:r>
      <w:r w:rsidR="4F5854B1" w:rsidRPr="00397F2E">
        <w:t xml:space="preserve">Discuss in a class group </w:t>
      </w:r>
      <w:r w:rsidR="044072AD" w:rsidRPr="00397F2E">
        <w:t>w</w:t>
      </w:r>
      <w:r w:rsidR="0C55076C" w:rsidRPr="00397F2E">
        <w:t xml:space="preserve">hich </w:t>
      </w:r>
      <w:r w:rsidR="044072AD" w:rsidRPr="00397F2E">
        <w:t>number</w:t>
      </w:r>
      <w:r w:rsidRPr="00397F2E">
        <w:t xml:space="preserve"> does not belong</w:t>
      </w:r>
      <w:r w:rsidR="044072AD" w:rsidRPr="00397F2E">
        <w:t>,</w:t>
      </w:r>
      <w:r w:rsidRPr="00397F2E">
        <w:t xml:space="preserve"> and why?</w:t>
      </w:r>
    </w:p>
    <w:p w14:paraId="55CE972E" w14:textId="1F79E363" w:rsidR="00B46033" w:rsidRDefault="00B46033" w:rsidP="20CDE0C9">
      <w:pPr>
        <w:pStyle w:val="ListNumber"/>
        <w:numPr>
          <w:ilvl w:val="0"/>
          <w:numId w:val="0"/>
        </w:numPr>
      </w:pPr>
      <w:r>
        <w:lastRenderedPageBreak/>
        <w:t xml:space="preserve">The table below outlines stimulus </w:t>
      </w:r>
      <w:r w:rsidR="00FE5E0D">
        <w:t>prompts</w:t>
      </w:r>
      <w:r>
        <w:t xml:space="preserve">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20CDE0C9" w14:paraId="395F2799" w14:textId="77777777" w:rsidTr="003D3DC2">
        <w:trPr>
          <w:cnfStyle w:val="100000000000" w:firstRow="1" w:lastRow="0" w:firstColumn="0" w:lastColumn="0" w:oddVBand="0" w:evenVBand="0" w:oddHBand="0" w:evenHBand="0" w:firstRowFirstColumn="0" w:firstRowLastColumn="0" w:lastRowFirstColumn="0" w:lastRowLastColumn="0"/>
        </w:trPr>
        <w:tc>
          <w:tcPr>
            <w:tcW w:w="2500" w:type="pct"/>
          </w:tcPr>
          <w:p w14:paraId="625AE338" w14:textId="77777777" w:rsidR="01232BF7" w:rsidRDefault="01232BF7">
            <w:r>
              <w:t>Prompts</w:t>
            </w:r>
          </w:p>
        </w:tc>
        <w:tc>
          <w:tcPr>
            <w:tcW w:w="2500" w:type="pct"/>
          </w:tcPr>
          <w:p w14:paraId="379D513C" w14:textId="77777777" w:rsidR="01232BF7" w:rsidRDefault="01232BF7">
            <w:r>
              <w:t>Anticipated student responses</w:t>
            </w:r>
          </w:p>
        </w:tc>
      </w:tr>
      <w:tr w:rsidR="20CDE0C9" w14:paraId="77D73E6B" w14:textId="77777777" w:rsidTr="003D3DC2">
        <w:trPr>
          <w:cnfStyle w:val="000000100000" w:firstRow="0" w:lastRow="0" w:firstColumn="0" w:lastColumn="0" w:oddVBand="0" w:evenVBand="0" w:oddHBand="1" w:evenHBand="0" w:firstRowFirstColumn="0" w:firstRowLastColumn="0" w:lastRowFirstColumn="0" w:lastRowLastColumn="0"/>
        </w:trPr>
        <w:tc>
          <w:tcPr>
            <w:tcW w:w="2500" w:type="pct"/>
          </w:tcPr>
          <w:p w14:paraId="7BBCB05C" w14:textId="3B2631E6" w:rsidR="20CDE0C9" w:rsidRDefault="7039B474" w:rsidP="00397F2E">
            <w:r>
              <w:t>What is one reason why a number doesn't belong? Why?</w:t>
            </w:r>
          </w:p>
        </w:tc>
        <w:tc>
          <w:tcPr>
            <w:tcW w:w="2500" w:type="pct"/>
          </w:tcPr>
          <w:p w14:paraId="2DF85B4A" w14:textId="42BD462C" w:rsidR="662C0995" w:rsidRDefault="5C5F93B4" w:rsidP="662C0995">
            <w:pPr>
              <w:pStyle w:val="ListBullet"/>
            </w:pPr>
            <w:r>
              <w:t xml:space="preserve">3 of the numbers are even </w:t>
            </w:r>
            <w:proofErr w:type="gramStart"/>
            <w:r>
              <w:t>numbers</w:t>
            </w:r>
            <w:proofErr w:type="gramEnd"/>
          </w:p>
          <w:p w14:paraId="0204F1C3" w14:textId="73DCB79F" w:rsidR="4D765F2F" w:rsidRDefault="5E83688F" w:rsidP="4D765F2F">
            <w:pPr>
              <w:pStyle w:val="ListBullet"/>
            </w:pPr>
            <w:r>
              <w:t xml:space="preserve">3 numbers have 4 tens but 36 only has 3 </w:t>
            </w:r>
            <w:proofErr w:type="gramStart"/>
            <w:r>
              <w:t>tens</w:t>
            </w:r>
            <w:proofErr w:type="gramEnd"/>
          </w:p>
          <w:p w14:paraId="74B76621" w14:textId="0B99709C" w:rsidR="20CDE0C9" w:rsidRDefault="529EDBB4" w:rsidP="000D1D39">
            <w:pPr>
              <w:pStyle w:val="ListBullet"/>
            </w:pPr>
            <w:r>
              <w:t xml:space="preserve">If 41 was 40, you could jump by 4 to either side and it would be a </w:t>
            </w:r>
            <w:r w:rsidR="105C6AA9">
              <w:t xml:space="preserve">repeating </w:t>
            </w:r>
            <w:r>
              <w:t>pattern</w:t>
            </w:r>
            <w:r w:rsidR="495B93A2">
              <w:t>.</w:t>
            </w:r>
          </w:p>
        </w:tc>
      </w:tr>
    </w:tbl>
    <w:p w14:paraId="61D99E74" w14:textId="1C0F8E4C" w:rsidR="7A63979C" w:rsidRDefault="54B13E10" w:rsidP="363BA218">
      <w:pPr>
        <w:pStyle w:val="Heading3"/>
      </w:pPr>
      <w:bookmarkStart w:id="51" w:name="_Toc130217227"/>
      <w:r>
        <w:t xml:space="preserve">Patterns found in nature and </w:t>
      </w:r>
      <w:r w:rsidR="2ADC660B">
        <w:t>built</w:t>
      </w:r>
      <w:r>
        <w:t xml:space="preserve"> patterns – 50 </w:t>
      </w:r>
      <w:proofErr w:type="gramStart"/>
      <w:r>
        <w:t>minutes</w:t>
      </w:r>
      <w:bookmarkEnd w:id="51"/>
      <w:proofErr w:type="gramEnd"/>
    </w:p>
    <w:p w14:paraId="10915E58" w14:textId="539AA2FA" w:rsidR="54B13E10" w:rsidRPr="00397F2E" w:rsidRDefault="6F117840" w:rsidP="00397F2E">
      <w:pPr>
        <w:pStyle w:val="ListNumber"/>
      </w:pPr>
      <w:r w:rsidRPr="00397F2E">
        <w:t xml:space="preserve">Display images </w:t>
      </w:r>
      <w:r w:rsidR="0AED6D08" w:rsidRPr="00397F2E">
        <w:t>from nature as seen in</w:t>
      </w:r>
      <w:r w:rsidRPr="00397F2E">
        <w:t xml:space="preserve"> </w:t>
      </w:r>
      <w:r w:rsidR="00C96479">
        <w:fldChar w:fldCharType="begin"/>
      </w:r>
      <w:r w:rsidR="00C96479">
        <w:instrText xml:space="preserve"> REF _Ref110509652 \h </w:instrText>
      </w:r>
      <w:r w:rsidR="00C96479">
        <w:fldChar w:fldCharType="separate"/>
      </w:r>
      <w:r w:rsidR="00C96479">
        <w:t xml:space="preserve">Figure </w:t>
      </w:r>
      <w:r w:rsidR="00C96479">
        <w:rPr>
          <w:noProof/>
        </w:rPr>
        <w:t>10</w:t>
      </w:r>
      <w:r w:rsidR="00C96479">
        <w:fldChar w:fldCharType="end"/>
      </w:r>
      <w:r w:rsidR="008D24C0" w:rsidRPr="00397F2E">
        <w:t xml:space="preserve"> </w:t>
      </w:r>
      <w:r w:rsidR="5A932441" w:rsidRPr="00397F2E">
        <w:t>o</w:t>
      </w:r>
      <w:r w:rsidR="4E32163C" w:rsidRPr="00397F2E">
        <w:t>r</w:t>
      </w:r>
      <w:r w:rsidRPr="00397F2E">
        <w:t xml:space="preserve"> refer to </w:t>
      </w:r>
      <w:r w:rsidR="00C17A9A" w:rsidRPr="00397F2E">
        <w:t>objects from nature</w:t>
      </w:r>
      <w:r w:rsidRPr="00397F2E">
        <w:t xml:space="preserve"> displayed on a desk. For example, succulents, flowers, </w:t>
      </w:r>
      <w:proofErr w:type="gramStart"/>
      <w:r w:rsidRPr="00397F2E">
        <w:t>pine</w:t>
      </w:r>
      <w:r w:rsidR="000A172F">
        <w:t xml:space="preserve"> </w:t>
      </w:r>
      <w:r w:rsidRPr="00397F2E">
        <w:t>cone</w:t>
      </w:r>
      <w:r w:rsidR="21EEAE4C" w:rsidRPr="00397F2E">
        <w:t>s</w:t>
      </w:r>
      <w:proofErr w:type="gramEnd"/>
      <w:r w:rsidR="002BC23F" w:rsidRPr="00397F2E">
        <w:t>,</w:t>
      </w:r>
      <w:r w:rsidR="572464C5" w:rsidRPr="00397F2E">
        <w:t xml:space="preserve"> seashells and beehives.</w:t>
      </w:r>
    </w:p>
    <w:p w14:paraId="7DD92315" w14:textId="10921C40" w:rsidR="54B13E10" w:rsidRPr="00397F2E" w:rsidRDefault="00592F50" w:rsidP="00397F2E">
      <w:pPr>
        <w:pStyle w:val="ListNumber"/>
      </w:pPr>
      <w:r>
        <w:t>Ask students if they see similar shapes in the images from nature and geometric 2D shapes</w:t>
      </w:r>
      <w:r w:rsidR="45C50DBF" w:rsidRPr="00397F2E">
        <w:t xml:space="preserve">. Do they notice a repeated pattern? </w:t>
      </w:r>
      <w:r w:rsidR="130B53B9" w:rsidRPr="00397F2E">
        <w:t>In pairs, students select an image or object. U</w:t>
      </w:r>
      <w:r w:rsidR="6EBD275E" w:rsidRPr="00397F2E">
        <w:t>sing</w:t>
      </w:r>
      <w:r w:rsidR="5374958A" w:rsidRPr="00397F2E">
        <w:t xml:space="preserve"> </w:t>
      </w:r>
      <w:hyperlink r:id="rId38">
        <w:r w:rsidR="00397F2E">
          <w:rPr>
            <w:rStyle w:val="Hyperlink"/>
          </w:rPr>
          <w:t>'Talk moves'</w:t>
        </w:r>
      </w:hyperlink>
      <w:r w:rsidR="6EBD275E" w:rsidRPr="00397F2E">
        <w:rPr>
          <w:rStyle w:val="Hyperlink"/>
          <w:color w:val="auto"/>
          <w:u w:val="none"/>
        </w:rPr>
        <w:t xml:space="preserve">, promote meaningful </w:t>
      </w:r>
      <w:r w:rsidR="264AE0E8" w:rsidRPr="00397F2E">
        <w:t>discussion of the following:</w:t>
      </w:r>
    </w:p>
    <w:p w14:paraId="1439B1F2" w14:textId="743DA7B2" w:rsidR="54B13E10" w:rsidRPr="00397F2E" w:rsidRDefault="312870CD" w:rsidP="00397F2E">
      <w:pPr>
        <w:pStyle w:val="ListBullet"/>
        <w:ind w:left="1134"/>
      </w:pPr>
      <w:r w:rsidRPr="00397F2E">
        <w:t>Can you notice and name a 2D shape(s)?</w:t>
      </w:r>
    </w:p>
    <w:p w14:paraId="0E63F51F" w14:textId="1356D552" w:rsidR="54B13E10" w:rsidRPr="00397F2E" w:rsidRDefault="312870CD" w:rsidP="00397F2E">
      <w:pPr>
        <w:pStyle w:val="ListBullet"/>
        <w:ind w:left="1134"/>
      </w:pPr>
      <w:r w:rsidRPr="00397F2E">
        <w:t>How is it (are they) being repeated?</w:t>
      </w:r>
    </w:p>
    <w:p w14:paraId="26982888" w14:textId="2788DAC9" w:rsidR="54B13E10" w:rsidRPr="00397F2E" w:rsidRDefault="312870CD" w:rsidP="00397F2E">
      <w:pPr>
        <w:pStyle w:val="ListBullet"/>
        <w:ind w:left="1134"/>
      </w:pPr>
      <w:r w:rsidRPr="00397F2E">
        <w:t>Is it in order or random?</w:t>
      </w:r>
    </w:p>
    <w:p w14:paraId="611C164D" w14:textId="3C26C563" w:rsidR="54B13E10" w:rsidRPr="00397F2E" w:rsidRDefault="312870CD" w:rsidP="00397F2E">
      <w:pPr>
        <w:pStyle w:val="ListBullet"/>
        <w:ind w:left="1134"/>
      </w:pPr>
      <w:r w:rsidRPr="00397F2E">
        <w:t>Can you predict what the next pattern sequence would include?</w:t>
      </w:r>
    </w:p>
    <w:p w14:paraId="122D0301" w14:textId="1552A243" w:rsidR="54B13E10" w:rsidRPr="00397F2E" w:rsidRDefault="312870CD" w:rsidP="00397F2E">
      <w:pPr>
        <w:pStyle w:val="ListBullet"/>
        <w:ind w:left="1134"/>
      </w:pPr>
      <w:r w:rsidRPr="00397F2E">
        <w:t>What shape would be repeated next? How many more? What colour or size?</w:t>
      </w:r>
    </w:p>
    <w:p w14:paraId="1830D743" w14:textId="372F47EA" w:rsidR="002F3F65" w:rsidRDefault="008D24C0" w:rsidP="002F3F65">
      <w:pPr>
        <w:pStyle w:val="Caption"/>
      </w:pPr>
      <w:bookmarkStart w:id="52" w:name="_Ref110509652"/>
      <w:bookmarkStart w:id="53" w:name="_Ref110158810"/>
      <w:r>
        <w:lastRenderedPageBreak/>
        <w:t xml:space="preserve">Figure </w:t>
      </w:r>
      <w:fldSimple w:instr=" SEQ Figure \* ARABIC ">
        <w:r>
          <w:rPr>
            <w:noProof/>
          </w:rPr>
          <w:t>10</w:t>
        </w:r>
      </w:fldSimple>
      <w:bookmarkEnd w:id="52"/>
      <w:r w:rsidR="008A272A">
        <w:t xml:space="preserve"> –</w:t>
      </w:r>
      <w:r>
        <w:t xml:space="preserve"> </w:t>
      </w:r>
      <w:r w:rsidRPr="00E93429">
        <w:t>Images from nature</w:t>
      </w:r>
      <w:bookmarkEnd w:id="53"/>
    </w:p>
    <w:p w14:paraId="74A6F0DC" w14:textId="76F80DD3" w:rsidR="002F3F65" w:rsidRPr="002F3F65" w:rsidRDefault="00FD1765" w:rsidP="002F3F65">
      <w:r>
        <w:rPr>
          <w:noProof/>
        </w:rPr>
        <w:drawing>
          <wp:inline distT="0" distB="0" distL="0" distR="0" wp14:anchorId="162FFAC5" wp14:editId="7FC228CD">
            <wp:extent cx="8534400" cy="1202157"/>
            <wp:effectExtent l="0" t="0" r="0" b="0"/>
            <wp:docPr id="23" name="Picture 23" descr="7 different patterns from nature: Honeycomb, spiderweb, snowflake, sunflower, butterfly, tortoise and a succulent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7 different patterns from nature: Honeycomb, spiderweb, snowflake, sunflower, butterfly, tortoise and a succulent plan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44702" cy="1203608"/>
                    </a:xfrm>
                    <a:prstGeom prst="rect">
                      <a:avLst/>
                    </a:prstGeom>
                    <a:noFill/>
                    <a:ln>
                      <a:noFill/>
                    </a:ln>
                  </pic:spPr>
                </pic:pic>
              </a:graphicData>
            </a:graphic>
          </wp:inline>
        </w:drawing>
      </w:r>
    </w:p>
    <w:p w14:paraId="1CE2278B" w14:textId="3A11CE68" w:rsidR="00397F2E" w:rsidRPr="00AF18E8" w:rsidRDefault="00397F2E" w:rsidP="18014706">
      <w:pPr>
        <w:rPr>
          <w:rStyle w:val="SubtleReference"/>
        </w:rPr>
      </w:pPr>
      <w:r w:rsidRPr="002D73BF">
        <w:rPr>
          <w:rStyle w:val="SubtleReference"/>
        </w:rPr>
        <w:t xml:space="preserve">Images sourced from </w:t>
      </w:r>
      <w:hyperlink r:id="rId40" w:history="1">
        <w:proofErr w:type="spellStart"/>
        <w:r w:rsidRPr="00AF18E8">
          <w:rPr>
            <w:rStyle w:val="Hyperlink"/>
            <w:sz w:val="22"/>
          </w:rPr>
          <w:t>Pixabay</w:t>
        </w:r>
        <w:proofErr w:type="spellEnd"/>
      </w:hyperlink>
      <w:r w:rsidRPr="00AF18E8">
        <w:rPr>
          <w:rStyle w:val="SubtleReference"/>
        </w:rPr>
        <w:t xml:space="preserve"> and used in accordance with the </w:t>
      </w:r>
      <w:hyperlink r:id="rId41" w:history="1">
        <w:proofErr w:type="spellStart"/>
        <w:r w:rsidRPr="00AF18E8">
          <w:rPr>
            <w:rStyle w:val="Hyperlink"/>
            <w:sz w:val="22"/>
          </w:rPr>
          <w:t>Pixabay</w:t>
        </w:r>
        <w:proofErr w:type="spellEnd"/>
        <w:r w:rsidRPr="00AF18E8">
          <w:rPr>
            <w:rStyle w:val="Hyperlink"/>
            <w:sz w:val="22"/>
          </w:rPr>
          <w:t xml:space="preserve"> Licence</w:t>
        </w:r>
      </w:hyperlink>
      <w:r w:rsidRPr="00AF18E8">
        <w:rPr>
          <w:rStyle w:val="SubtleReference"/>
        </w:rPr>
        <w:t>.</w:t>
      </w:r>
    </w:p>
    <w:p w14:paraId="0639B571" w14:textId="2FAAFBAF" w:rsidR="62F15868" w:rsidRPr="00AF18E8" w:rsidRDefault="3B1C993F" w:rsidP="00AF18E8">
      <w:pPr>
        <w:pStyle w:val="ListNumber"/>
      </w:pPr>
      <w:r w:rsidRPr="00AF18E8">
        <w:t xml:space="preserve">As a class, brainstorm a list of the ‘mathematics’ </w:t>
      </w:r>
      <w:r w:rsidR="563BFED9" w:rsidRPr="00AF18E8">
        <w:t>that appear in the images.</w:t>
      </w:r>
      <w:r w:rsidRPr="00AF18E8">
        <w:t xml:space="preserve"> For example, 2D shapes, comparing </w:t>
      </w:r>
      <w:r w:rsidR="7AF2B418" w:rsidRPr="00AF18E8">
        <w:t>quantities</w:t>
      </w:r>
      <w:r w:rsidRPr="00AF18E8">
        <w:t>,</w:t>
      </w:r>
      <w:r w:rsidR="512E5674" w:rsidRPr="00AF18E8">
        <w:t xml:space="preserve"> </w:t>
      </w:r>
      <w:r w:rsidRPr="00AF18E8">
        <w:t>making groups, symmetry, comparing measurement, counting on</w:t>
      </w:r>
      <w:r w:rsidR="61D2ADC5" w:rsidRPr="00AF18E8">
        <w:t>,</w:t>
      </w:r>
      <w:r w:rsidRPr="00AF18E8">
        <w:t xml:space="preserve"> and comparing </w:t>
      </w:r>
      <w:r w:rsidR="56DA6060" w:rsidRPr="00AF18E8">
        <w:t xml:space="preserve">attributes and properties which are </w:t>
      </w:r>
      <w:r w:rsidRPr="00AF18E8">
        <w:t>similar and different</w:t>
      </w:r>
      <w:r w:rsidR="56DA6060" w:rsidRPr="00AF18E8">
        <w:t>.</w:t>
      </w:r>
    </w:p>
    <w:p w14:paraId="7314FD09" w14:textId="3902B266" w:rsidR="62F15868" w:rsidRPr="00AF18E8" w:rsidRDefault="45C50DBF" w:rsidP="00AF18E8">
      <w:pPr>
        <w:pStyle w:val="ListNumber"/>
      </w:pPr>
      <w:r w:rsidRPr="00AF18E8">
        <w:t xml:space="preserve">Use an anchor chart to </w:t>
      </w:r>
      <w:r w:rsidR="38BEA5ED" w:rsidRPr="00AF18E8">
        <w:t>record</w:t>
      </w:r>
      <w:r w:rsidRPr="00AF18E8">
        <w:t xml:space="preserve"> suggestions that </w:t>
      </w:r>
      <w:r w:rsidR="38BEA5ED" w:rsidRPr="00AF18E8">
        <w:t>connect</w:t>
      </w:r>
      <w:r w:rsidRPr="00AF18E8">
        <w:t xml:space="preserve"> what </w:t>
      </w:r>
      <w:r w:rsidR="38BEA5ED" w:rsidRPr="00AF18E8">
        <w:t>students</w:t>
      </w:r>
      <w:r w:rsidRPr="00AF18E8">
        <w:t xml:space="preserve"> see in nature to </w:t>
      </w:r>
      <w:r w:rsidR="38BEA5ED" w:rsidRPr="00AF18E8">
        <w:t>their mathematical knowledge.</w:t>
      </w:r>
      <w:r w:rsidRPr="00AF18E8">
        <w:t xml:space="preserve"> For example, the spider web has vertical lines and horizontal lines that cross. The beehive has no gaps in between each hexagon, and the</w:t>
      </w:r>
      <w:r w:rsidR="2AA7AFC4" w:rsidRPr="00AF18E8">
        <w:t xml:space="preserve"> </w:t>
      </w:r>
      <w:r w:rsidR="057F4B89" w:rsidRPr="00AF18E8">
        <w:t>hexagons</w:t>
      </w:r>
      <w:r w:rsidRPr="00AF18E8">
        <w:t xml:space="preserve"> are all the same size. The </w:t>
      </w:r>
      <w:r w:rsidR="128FFE75" w:rsidRPr="00AF18E8">
        <w:t>tortoise</w:t>
      </w:r>
      <w:r w:rsidRPr="00AF18E8">
        <w:t>shell look</w:t>
      </w:r>
      <w:r w:rsidR="128FFE75" w:rsidRPr="00AF18E8">
        <w:t>s</w:t>
      </w:r>
      <w:r w:rsidRPr="00AF18E8">
        <w:t xml:space="preserve"> like </w:t>
      </w:r>
      <w:r w:rsidR="7A992AA3" w:rsidRPr="00AF18E8">
        <w:t>different</w:t>
      </w:r>
      <w:r w:rsidR="00421CB5">
        <w:t>-</w:t>
      </w:r>
      <w:r w:rsidR="7A992AA3" w:rsidRPr="00AF18E8">
        <w:t>sized</w:t>
      </w:r>
      <w:r w:rsidR="00421CB5">
        <w:t xml:space="preserve"> </w:t>
      </w:r>
      <w:r w:rsidRPr="00AF18E8">
        <w:t>trapeziums. Each part of the plant has 4 vertices.</w:t>
      </w:r>
    </w:p>
    <w:p w14:paraId="652B19FE" w14:textId="39599A20" w:rsidR="00070470" w:rsidRPr="00AF18E8" w:rsidRDefault="256701F6" w:rsidP="00AF18E8">
      <w:pPr>
        <w:pStyle w:val="ListNumber"/>
      </w:pPr>
      <w:r w:rsidRPr="00AF18E8">
        <w:t xml:space="preserve">In pairs, </w:t>
      </w:r>
      <w:r w:rsidR="516787B5" w:rsidRPr="00AF18E8">
        <w:t>students</w:t>
      </w:r>
      <w:r w:rsidRPr="00AF18E8">
        <w:t xml:space="preserve"> select 2 different images or 2 </w:t>
      </w:r>
      <w:r w:rsidR="026A9190" w:rsidRPr="00AF18E8">
        <w:t>familiar</w:t>
      </w:r>
      <w:r w:rsidRPr="00AF18E8">
        <w:t xml:space="preserve"> natural objects.</w:t>
      </w:r>
      <w:r w:rsidR="45C50DBF" w:rsidRPr="00AF18E8">
        <w:t xml:space="preserve"> Explain </w:t>
      </w:r>
      <w:r w:rsidR="002D6439">
        <w:t>to</w:t>
      </w:r>
      <w:r w:rsidR="45C50DBF" w:rsidRPr="00AF18E8">
        <w:t xml:space="preserve"> </w:t>
      </w:r>
      <w:r w:rsidR="26F8F937" w:rsidRPr="00AF18E8">
        <w:t>students</w:t>
      </w:r>
      <w:r w:rsidR="45C50DBF" w:rsidRPr="00AF18E8">
        <w:t xml:space="preserve"> </w:t>
      </w:r>
      <w:r w:rsidR="002D6439">
        <w:t xml:space="preserve">they </w:t>
      </w:r>
      <w:r w:rsidR="45C50DBF" w:rsidRPr="00AF18E8">
        <w:t xml:space="preserve">will identify patterns that are repeated and </w:t>
      </w:r>
      <w:r w:rsidR="65ED72E1" w:rsidRPr="00AF18E8">
        <w:t>compar</w:t>
      </w:r>
      <w:r w:rsidR="55F127D9" w:rsidRPr="00AF18E8">
        <w:t>e</w:t>
      </w:r>
      <w:r w:rsidR="45C50DBF" w:rsidRPr="00AF18E8">
        <w:t xml:space="preserve"> what is similar and/or different.</w:t>
      </w:r>
    </w:p>
    <w:p w14:paraId="0A2AF16A" w14:textId="1D47C3B1" w:rsidR="0080240D" w:rsidRDefault="00555047" w:rsidP="00070470">
      <w:r>
        <w:t>The table below outlines stimulus prompts to generate conversation about the topic</w:t>
      </w:r>
      <w:r w:rsidR="00156813">
        <w:t>,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2EE7FD66" w14:paraId="344C5DDA" w14:textId="77777777" w:rsidTr="003D3DC2">
        <w:trPr>
          <w:cnfStyle w:val="100000000000" w:firstRow="1" w:lastRow="0" w:firstColumn="0" w:lastColumn="0" w:oddVBand="0" w:evenVBand="0" w:oddHBand="0" w:evenHBand="0" w:firstRowFirstColumn="0" w:firstRowLastColumn="0" w:lastRowFirstColumn="0" w:lastRowLastColumn="0"/>
        </w:trPr>
        <w:tc>
          <w:tcPr>
            <w:tcW w:w="2500" w:type="pct"/>
          </w:tcPr>
          <w:p w14:paraId="74F97DF0" w14:textId="77777777" w:rsidR="5681BCF0" w:rsidRDefault="5681BCF0">
            <w:r>
              <w:t>Prompts</w:t>
            </w:r>
          </w:p>
        </w:tc>
        <w:tc>
          <w:tcPr>
            <w:tcW w:w="2500" w:type="pct"/>
          </w:tcPr>
          <w:p w14:paraId="7B4AF8A0" w14:textId="77777777" w:rsidR="5681BCF0" w:rsidRDefault="5681BCF0">
            <w:r>
              <w:t>Anticipated student responses</w:t>
            </w:r>
          </w:p>
        </w:tc>
      </w:tr>
      <w:tr w:rsidR="2EE7FD66" w14:paraId="030E28B3" w14:textId="77777777" w:rsidTr="003D3DC2">
        <w:trPr>
          <w:cnfStyle w:val="000000100000" w:firstRow="0" w:lastRow="0" w:firstColumn="0" w:lastColumn="0" w:oddVBand="0" w:evenVBand="0" w:oddHBand="1" w:evenHBand="0" w:firstRowFirstColumn="0" w:firstRowLastColumn="0" w:lastRowFirstColumn="0" w:lastRowLastColumn="0"/>
        </w:trPr>
        <w:tc>
          <w:tcPr>
            <w:tcW w:w="2500" w:type="pct"/>
          </w:tcPr>
          <w:p w14:paraId="781AAEE0" w14:textId="7806D4E5" w:rsidR="2EE7FD66" w:rsidRDefault="59E821EC" w:rsidP="2EE7FD66">
            <w:pPr>
              <w:pStyle w:val="ListBullet"/>
            </w:pPr>
            <w:r>
              <w:t xml:space="preserve">Can you see any attributes (colour, shape) that are the same or different in the </w:t>
            </w:r>
            <w:r w:rsidR="12B8D5CE">
              <w:t>2</w:t>
            </w:r>
            <w:r>
              <w:t xml:space="preserve"> patterns you selected?</w:t>
            </w:r>
          </w:p>
          <w:p w14:paraId="4CE7E36B" w14:textId="1646C87A" w:rsidR="2EE7FD66" w:rsidRDefault="445042BF" w:rsidP="2EE7FD66">
            <w:pPr>
              <w:pStyle w:val="ListBullet"/>
            </w:pPr>
            <w:r>
              <w:t xml:space="preserve">Do the patterns combine more than one attribute? For </w:t>
            </w:r>
            <w:r>
              <w:lastRenderedPageBreak/>
              <w:t>example</w:t>
            </w:r>
            <w:r w:rsidR="7D0E90AE">
              <w:t>,</w:t>
            </w:r>
            <w:r>
              <w:t xml:space="preserve"> colour and shape</w:t>
            </w:r>
            <w:r w:rsidR="002D6439">
              <w:t>.</w:t>
            </w:r>
          </w:p>
          <w:p w14:paraId="5A6D5511" w14:textId="5626804B" w:rsidR="2EE7FD66" w:rsidRDefault="445042BF" w:rsidP="2EE7FD66">
            <w:pPr>
              <w:pStyle w:val="ListBullet"/>
            </w:pPr>
            <w:r>
              <w:t>Is the pattern symmetrical?</w:t>
            </w:r>
          </w:p>
          <w:p w14:paraId="3323F81B" w14:textId="6B0BE190" w:rsidR="2EE7FD66" w:rsidRDefault="445042BF" w:rsidP="2EE7FD66">
            <w:pPr>
              <w:pStyle w:val="ListBullet"/>
            </w:pPr>
            <w:r>
              <w:t>Do the patterns repeat but also increase and grow?</w:t>
            </w:r>
          </w:p>
          <w:p w14:paraId="1CB24524" w14:textId="0E4FFC33" w:rsidR="2EE7FD66" w:rsidRDefault="445042BF" w:rsidP="2EE7FD66">
            <w:pPr>
              <w:pStyle w:val="ListBullet"/>
            </w:pPr>
            <w:r>
              <w:t>Are the patterns simple or complex?</w:t>
            </w:r>
          </w:p>
          <w:p w14:paraId="0A9829C6" w14:textId="18E9C189" w:rsidR="2EE7FD66" w:rsidRDefault="445042BF" w:rsidP="2EE7FD66">
            <w:pPr>
              <w:pStyle w:val="ListBullet"/>
            </w:pPr>
            <w:r>
              <w:t>Is the pattern growing or shrinking?</w:t>
            </w:r>
          </w:p>
          <w:p w14:paraId="0CD520EA" w14:textId="26707FF4" w:rsidR="2EE7FD66" w:rsidRDefault="2CB982C8" w:rsidP="2EE7FD66">
            <w:pPr>
              <w:pStyle w:val="ListBullet"/>
            </w:pPr>
            <w:r>
              <w:t>Can the pattern be interrupted, stopped</w:t>
            </w:r>
            <w:r w:rsidR="005412CE">
              <w:t>,</w:t>
            </w:r>
            <w:r>
              <w:t xml:space="preserve"> or changed?</w:t>
            </w:r>
          </w:p>
          <w:p w14:paraId="0CEA2B42" w14:textId="5EC5AD37" w:rsidR="2EE7FD66" w:rsidRDefault="72B4DD02" w:rsidP="2EE7FD66">
            <w:pPr>
              <w:pStyle w:val="ListBullet"/>
            </w:pPr>
            <w:r>
              <w:t>Can it grow and go on for ever (infinite)?</w:t>
            </w:r>
          </w:p>
        </w:tc>
        <w:tc>
          <w:tcPr>
            <w:tcW w:w="2500" w:type="pct"/>
          </w:tcPr>
          <w:p w14:paraId="4D207D44" w14:textId="62BBB4F9" w:rsidR="2EE7FD66" w:rsidRDefault="445042BF" w:rsidP="2EE7FD66">
            <w:pPr>
              <w:pStyle w:val="ListBullet"/>
            </w:pPr>
            <w:r>
              <w:lastRenderedPageBreak/>
              <w:t>The beehive is made up of repeating hexagons and the spider web is made up of repeating trapeziums</w:t>
            </w:r>
            <w:r w:rsidR="44090FE8">
              <w:t>.</w:t>
            </w:r>
          </w:p>
          <w:p w14:paraId="7B74D882" w14:textId="058866FD" w:rsidR="2EE7FD66" w:rsidRDefault="72B4DD02" w:rsidP="2EE7FD66">
            <w:pPr>
              <w:pStyle w:val="ListBullet"/>
            </w:pPr>
            <w:r>
              <w:t>The snowflake is symmetrical</w:t>
            </w:r>
            <w:r w:rsidR="5408652E">
              <w:t>,</w:t>
            </w:r>
            <w:r>
              <w:t xml:space="preserve"> but the plant </w:t>
            </w:r>
            <w:r w:rsidR="35C11A70">
              <w:t>is not</w:t>
            </w:r>
            <w:r w:rsidR="28BD23E0">
              <w:t>.</w:t>
            </w:r>
          </w:p>
          <w:p w14:paraId="42B9208B" w14:textId="5DFBDA17" w:rsidR="2EE7FD66" w:rsidRDefault="445042BF" w:rsidP="2EE7FD66">
            <w:pPr>
              <w:pStyle w:val="ListBullet"/>
            </w:pPr>
            <w:r>
              <w:lastRenderedPageBreak/>
              <w:t>As the spider web grows</w:t>
            </w:r>
            <w:r w:rsidR="44090FE8">
              <w:t>,</w:t>
            </w:r>
            <w:r>
              <w:t xml:space="preserve"> it has more parts</w:t>
            </w:r>
            <w:r w:rsidR="35C11A70">
              <w:t>, like</w:t>
            </w:r>
            <w:r>
              <w:t xml:space="preserve"> the plant</w:t>
            </w:r>
            <w:r w:rsidR="44090FE8">
              <w:t>.</w:t>
            </w:r>
          </w:p>
          <w:p w14:paraId="11BE61A4" w14:textId="5014E126" w:rsidR="2EE7FD66" w:rsidRDefault="445042BF" w:rsidP="2EE7FD66">
            <w:pPr>
              <w:pStyle w:val="ListBullet"/>
            </w:pPr>
            <w:r>
              <w:t>The beehive pattern is simple, but the snowflake is complex because there are more shapes</w:t>
            </w:r>
            <w:r w:rsidR="44090FE8">
              <w:t>,</w:t>
            </w:r>
            <w:r>
              <w:t xml:space="preserve"> and it grows bigger and moves in more directions</w:t>
            </w:r>
            <w:r w:rsidR="44090FE8">
              <w:t>.</w:t>
            </w:r>
          </w:p>
          <w:p w14:paraId="31C4F588" w14:textId="64BC2018" w:rsidR="2EE7FD66" w:rsidRDefault="445042BF" w:rsidP="00477955">
            <w:pPr>
              <w:pStyle w:val="ListBullet"/>
            </w:pPr>
            <w:r>
              <w:t>The butterfly pattern will not grow or shrink. The beehive can grow because the bees can continue to build it. The snowflake can be interrupted if it shrinks and melts</w:t>
            </w:r>
            <w:r w:rsidR="44090FE8">
              <w:t>.</w:t>
            </w:r>
          </w:p>
        </w:tc>
      </w:tr>
    </w:tbl>
    <w:p w14:paraId="477EBFA4" w14:textId="3A40288C" w:rsidR="002079D4" w:rsidRPr="00AF18E8" w:rsidRDefault="0C7F9734" w:rsidP="00AF18E8">
      <w:pPr>
        <w:pStyle w:val="ListNumber"/>
      </w:pPr>
      <w:r w:rsidRPr="00AF18E8">
        <w:lastRenderedPageBreak/>
        <w:t xml:space="preserve">In pairs, students use coloured 2D geometric shapes </w:t>
      </w:r>
      <w:r w:rsidR="512E5674" w:rsidRPr="00AF18E8">
        <w:t>to create a beehive with hexagons or a brick wall with rectangles to think about patterns in natural and built environments.</w:t>
      </w:r>
    </w:p>
    <w:p w14:paraId="63DE8EE3" w14:textId="5D113672" w:rsidR="002079D4" w:rsidRPr="00AF18E8" w:rsidRDefault="464BCEC4" w:rsidP="00AF18E8">
      <w:pPr>
        <w:pStyle w:val="ListNumber"/>
      </w:pPr>
      <w:r w:rsidRPr="00AF18E8">
        <w:t>Walk</w:t>
      </w:r>
      <w:r w:rsidR="4F96196C" w:rsidRPr="00AF18E8">
        <w:t xml:space="preserve"> around </w:t>
      </w:r>
      <w:r w:rsidRPr="00AF18E8">
        <w:t xml:space="preserve">the </w:t>
      </w:r>
      <w:r w:rsidR="4F96196C" w:rsidRPr="00AF18E8">
        <w:t>school</w:t>
      </w:r>
      <w:r w:rsidRPr="00AF18E8">
        <w:t xml:space="preserve"> and ask</w:t>
      </w:r>
      <w:r w:rsidR="4F96196C" w:rsidRPr="00AF18E8">
        <w:t xml:space="preserve"> students </w:t>
      </w:r>
      <w:r w:rsidRPr="00AF18E8">
        <w:t xml:space="preserve">to </w:t>
      </w:r>
      <w:r w:rsidR="4F96196C" w:rsidRPr="00AF18E8">
        <w:t xml:space="preserve">record their observations of mathematical features of patterns. </w:t>
      </w:r>
      <w:r w:rsidR="114033C3" w:rsidRPr="00AF18E8">
        <w:t xml:space="preserve">Guide the walk </w:t>
      </w:r>
      <w:r w:rsidR="4587BBE8" w:rsidRPr="00AF18E8">
        <w:t>past patterns such as</w:t>
      </w:r>
      <w:r w:rsidR="512E5674" w:rsidRPr="00AF18E8">
        <w:t xml:space="preserve"> alternating brick patterns, the pattern of the wire fence around the basketball court,</w:t>
      </w:r>
      <w:r w:rsidR="002D6439">
        <w:t xml:space="preserve"> and</w:t>
      </w:r>
      <w:r w:rsidR="512E5674" w:rsidRPr="00AF18E8">
        <w:t xml:space="preserve"> shrubs or flowers in a garden bed for students to draw or take photos of.</w:t>
      </w:r>
      <w:r w:rsidR="4552C4B8" w:rsidRPr="00AF18E8">
        <w:t xml:space="preserve"> </w:t>
      </w:r>
      <w:r w:rsidR="21A8AE16" w:rsidRPr="00AF18E8">
        <w:t>In groups</w:t>
      </w:r>
      <w:r w:rsidR="4D4957D6" w:rsidRPr="00AF18E8">
        <w:t>,</w:t>
      </w:r>
      <w:r w:rsidR="70C6240F" w:rsidRPr="00AF18E8">
        <w:t xml:space="preserve"> </w:t>
      </w:r>
      <w:r w:rsidR="685B4D4D" w:rsidRPr="00AF18E8">
        <w:t>students</w:t>
      </w:r>
      <w:r w:rsidR="512E5674" w:rsidRPr="00AF18E8">
        <w:t xml:space="preserve"> annotate drawings and/or take photographs and use them </w:t>
      </w:r>
      <w:r w:rsidR="734F0E49" w:rsidRPr="00AF18E8">
        <w:t xml:space="preserve">to </w:t>
      </w:r>
      <w:r w:rsidR="70C6240F" w:rsidRPr="00AF18E8">
        <w:t>explain</w:t>
      </w:r>
      <w:r w:rsidR="512E5674" w:rsidRPr="00AF18E8">
        <w:t xml:space="preserve"> properties and attributes observed to another group. </w:t>
      </w:r>
      <w:r w:rsidR="14EE7681" w:rsidRPr="00AF18E8">
        <w:t>Use</w:t>
      </w:r>
      <w:r w:rsidR="70C6240F" w:rsidRPr="00AF18E8">
        <w:t xml:space="preserve"> </w:t>
      </w:r>
      <w:r w:rsidR="734F0E49" w:rsidRPr="00AF18E8">
        <w:t xml:space="preserve">the </w:t>
      </w:r>
      <w:r w:rsidR="76615A4B" w:rsidRPr="00AF18E8">
        <w:t>drawings and photographs</w:t>
      </w:r>
      <w:r w:rsidR="6784384D" w:rsidRPr="00AF18E8">
        <w:t xml:space="preserve"> in a </w:t>
      </w:r>
      <w:hyperlink r:id="rId42">
        <w:r w:rsidR="41F7B25F" w:rsidRPr="00AF18E8">
          <w:rPr>
            <w:rStyle w:val="Hyperlink"/>
            <w:color w:val="auto"/>
            <w:u w:val="none"/>
          </w:rPr>
          <w:t>gallery walk</w:t>
        </w:r>
        <w:r w:rsidR="7EFBA4A1" w:rsidRPr="00AF18E8">
          <w:rPr>
            <w:rStyle w:val="Hyperlink"/>
            <w:color w:val="auto"/>
            <w:u w:val="none"/>
          </w:rPr>
          <w:t xml:space="preserve"> </w:t>
        </w:r>
      </w:hyperlink>
      <w:r w:rsidR="0F838428" w:rsidRPr="00AF18E8">
        <w:t>to</w:t>
      </w:r>
      <w:r w:rsidR="6784384D" w:rsidRPr="00AF18E8">
        <w:t xml:space="preserve"> make connections and comparisons</w:t>
      </w:r>
      <w:r w:rsidR="21A8AE16" w:rsidRPr="00AF18E8">
        <w:t>.</w:t>
      </w:r>
    </w:p>
    <w:p w14:paraId="00CF9544" w14:textId="6B95CEF7" w:rsidR="002079D4" w:rsidRPr="002D6439" w:rsidRDefault="002079D4" w:rsidP="002D6439">
      <w:r w:rsidRPr="002D6439">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1E204D" w14:paraId="621F6162" w14:textId="77777777" w:rsidTr="003D3DC2">
        <w:trPr>
          <w:cnfStyle w:val="100000000000" w:firstRow="1" w:lastRow="0" w:firstColumn="0" w:lastColumn="0" w:oddVBand="0" w:evenVBand="0" w:oddHBand="0" w:evenHBand="0" w:firstRowFirstColumn="0" w:firstRowLastColumn="0" w:lastRowFirstColumn="0" w:lastRowLastColumn="0"/>
        </w:trPr>
        <w:tc>
          <w:tcPr>
            <w:tcW w:w="1667" w:type="pct"/>
          </w:tcPr>
          <w:p w14:paraId="0B1EEE27" w14:textId="31452C5F" w:rsidR="001E204D" w:rsidRDefault="001E204D" w:rsidP="001D5FE6">
            <w:r w:rsidRPr="005826E5">
              <w:t>Assessment opportunities</w:t>
            </w:r>
          </w:p>
        </w:tc>
        <w:tc>
          <w:tcPr>
            <w:tcW w:w="1667" w:type="pct"/>
          </w:tcPr>
          <w:p w14:paraId="3CA312CE" w14:textId="77777777" w:rsidR="001E204D" w:rsidRDefault="001E204D" w:rsidP="001D5FE6">
            <w:r w:rsidRPr="005826E5">
              <w:t>Too hard?</w:t>
            </w:r>
          </w:p>
        </w:tc>
        <w:tc>
          <w:tcPr>
            <w:tcW w:w="1667" w:type="pct"/>
          </w:tcPr>
          <w:p w14:paraId="57152AFF" w14:textId="77777777" w:rsidR="001E204D" w:rsidRDefault="001E204D" w:rsidP="001D5FE6">
            <w:r w:rsidRPr="005826E5">
              <w:t>Too easy?</w:t>
            </w:r>
          </w:p>
        </w:tc>
      </w:tr>
      <w:tr w:rsidR="001E204D" w14:paraId="701C07D3" w14:textId="77777777" w:rsidTr="003D3DC2">
        <w:trPr>
          <w:cnfStyle w:val="000000100000" w:firstRow="0" w:lastRow="0" w:firstColumn="0" w:lastColumn="0" w:oddVBand="0" w:evenVBand="0" w:oddHBand="1" w:evenHBand="0" w:firstRowFirstColumn="0" w:firstRowLastColumn="0" w:lastRowFirstColumn="0" w:lastRowLastColumn="0"/>
        </w:trPr>
        <w:tc>
          <w:tcPr>
            <w:tcW w:w="1667" w:type="pct"/>
          </w:tcPr>
          <w:p w14:paraId="68E7EA41" w14:textId="519B0CF1" w:rsidR="001E204D" w:rsidRDefault="001E204D" w:rsidP="001D5FE6">
            <w:r>
              <w:t>What to look for</w:t>
            </w:r>
            <w:r w:rsidR="00B57B84">
              <w:t>:</w:t>
            </w:r>
          </w:p>
          <w:p w14:paraId="2412B0E8" w14:textId="03F54D52" w:rsidR="001E204D" w:rsidRDefault="0FEE30FF" w:rsidP="001D5FE6">
            <w:pPr>
              <w:pStyle w:val="ListBullet"/>
            </w:pPr>
            <w:r>
              <w:lastRenderedPageBreak/>
              <w:t xml:space="preserve">Can students create and describe a pattern, for </w:t>
            </w:r>
            <w:r w:rsidR="677913DE">
              <w:t>example</w:t>
            </w:r>
            <w:r>
              <w:t xml:space="preserve"> core, </w:t>
            </w:r>
            <w:r w:rsidR="677913DE">
              <w:t>radiating or symmetrical</w:t>
            </w:r>
            <w:r w:rsidR="0CBF51B4">
              <w:t>?</w:t>
            </w:r>
            <w:r w:rsidR="1E5B14C9">
              <w:t xml:space="preserve"> (</w:t>
            </w:r>
            <w:r w:rsidR="006F55E5">
              <w:rPr>
                <w:rStyle w:val="Strong"/>
              </w:rPr>
              <w:t>MAO-WM-01</w:t>
            </w:r>
            <w:r w:rsidR="07C9FA36" w:rsidRPr="00AF18E8">
              <w:rPr>
                <w:rStyle w:val="Strong"/>
              </w:rPr>
              <w:t>,</w:t>
            </w:r>
            <w:r w:rsidR="43484488" w:rsidRPr="00AF18E8">
              <w:rPr>
                <w:rStyle w:val="Strong"/>
              </w:rPr>
              <w:t xml:space="preserve"> </w:t>
            </w:r>
            <w:r w:rsidR="07C9FA36" w:rsidRPr="00AF18E8">
              <w:rPr>
                <w:rStyle w:val="Strong"/>
              </w:rPr>
              <w:t>MA1-2DS-01</w:t>
            </w:r>
            <w:r w:rsidR="07C9FA36">
              <w:t>)</w:t>
            </w:r>
          </w:p>
          <w:p w14:paraId="0E75584F" w14:textId="4F59B553" w:rsidR="001E204D" w:rsidRDefault="6E59F6D1" w:rsidP="017F7A83">
            <w:pPr>
              <w:pStyle w:val="ListBullet"/>
            </w:pPr>
            <w:r>
              <w:t xml:space="preserve">Can students record similarities and differences in found patterns? </w:t>
            </w:r>
            <w:r w:rsidR="1C408274">
              <w:t>(</w:t>
            </w:r>
            <w:r w:rsidR="006F55E5">
              <w:rPr>
                <w:rStyle w:val="Strong"/>
              </w:rPr>
              <w:t>MAO-WM-01</w:t>
            </w:r>
            <w:r w:rsidR="35582C94" w:rsidRPr="00AF18E8">
              <w:rPr>
                <w:rStyle w:val="Strong"/>
              </w:rPr>
              <w:t>,</w:t>
            </w:r>
            <w:r w:rsidR="4CDC451B" w:rsidRPr="00AF18E8">
              <w:rPr>
                <w:rStyle w:val="Strong"/>
              </w:rPr>
              <w:t xml:space="preserve"> </w:t>
            </w:r>
            <w:r w:rsidR="35582C94" w:rsidRPr="00AF18E8">
              <w:rPr>
                <w:rStyle w:val="Strong"/>
              </w:rPr>
              <w:t>MA1-2DS-01</w:t>
            </w:r>
            <w:r w:rsidR="35582C94">
              <w:t>)</w:t>
            </w:r>
          </w:p>
          <w:p w14:paraId="7C198055" w14:textId="1835EC3F" w:rsidR="001E204D" w:rsidRDefault="15D83625" w:rsidP="00AF18E8">
            <w:r>
              <w:t>What to collect</w:t>
            </w:r>
            <w:r w:rsidR="001C2385">
              <w:t>:</w:t>
            </w:r>
          </w:p>
          <w:p w14:paraId="795D24BA" w14:textId="49876A14" w:rsidR="001E204D" w:rsidRDefault="230DDD11" w:rsidP="001D5FE6">
            <w:pPr>
              <w:pStyle w:val="ListBullet"/>
            </w:pPr>
            <w:r>
              <w:t xml:space="preserve">annotated samples of student pattern investigations, for example, drawings, </w:t>
            </w:r>
            <w:proofErr w:type="gramStart"/>
            <w:r>
              <w:t>diagrams</w:t>
            </w:r>
            <w:proofErr w:type="gramEnd"/>
            <w:r>
              <w:t xml:space="preserve"> or photographs</w:t>
            </w:r>
            <w:r w:rsidR="6B42A8EE">
              <w:t>.</w:t>
            </w:r>
            <w:r>
              <w:t xml:space="preserve"> (</w:t>
            </w:r>
            <w:r w:rsidR="006F55E5">
              <w:rPr>
                <w:rStyle w:val="Strong"/>
              </w:rPr>
              <w:t>MAO-WM-01</w:t>
            </w:r>
            <w:r w:rsidR="4361D7D7" w:rsidRPr="00AF18E8">
              <w:rPr>
                <w:rStyle w:val="Strong"/>
              </w:rPr>
              <w:t>, MA1-2DS-01</w:t>
            </w:r>
            <w:r w:rsidR="4361D7D7">
              <w:t>)</w:t>
            </w:r>
          </w:p>
        </w:tc>
        <w:tc>
          <w:tcPr>
            <w:tcW w:w="1667" w:type="pct"/>
          </w:tcPr>
          <w:p w14:paraId="0556EA7C" w14:textId="3E97EFBC" w:rsidR="001E204D" w:rsidRDefault="4CC9FD5F" w:rsidP="001D5FE6">
            <w:r>
              <w:lastRenderedPageBreak/>
              <w:t>Patterns are too complex for students</w:t>
            </w:r>
            <w:r w:rsidR="00685DC2">
              <w:t>:</w:t>
            </w:r>
          </w:p>
          <w:p w14:paraId="0D6FC6F9" w14:textId="6B5ADD5C" w:rsidR="001E204D" w:rsidRDefault="3E45BD2D" w:rsidP="00E61373">
            <w:pPr>
              <w:pStyle w:val="ListBullet"/>
            </w:pPr>
            <w:r>
              <w:lastRenderedPageBreak/>
              <w:t xml:space="preserve">Support student understanding </w:t>
            </w:r>
            <w:r w:rsidR="028DE510">
              <w:t>by explaining the rep</w:t>
            </w:r>
            <w:r w:rsidR="09A71576">
              <w:t>etition in</w:t>
            </w:r>
            <w:r w:rsidR="19AAF1B6">
              <w:t xml:space="preserve"> simple patterns </w:t>
            </w:r>
            <w:r>
              <w:t>with</w:t>
            </w:r>
            <w:r w:rsidR="19AAF1B6">
              <w:t xml:space="preserve"> only </w:t>
            </w:r>
            <w:r w:rsidR="00DA25FF">
              <w:t>2</w:t>
            </w:r>
            <w:r w:rsidR="19AAF1B6">
              <w:t xml:space="preserve"> attributes or </w:t>
            </w:r>
            <w:r w:rsidR="00DA25FF">
              <w:t>2</w:t>
            </w:r>
            <w:r w:rsidR="19AAF1B6">
              <w:t xml:space="preserve"> properties</w:t>
            </w:r>
            <w:r>
              <w:t>,</w:t>
            </w:r>
            <w:r w:rsidR="19AAF1B6">
              <w:t xml:space="preserve"> such as a spider web or a beehive.</w:t>
            </w:r>
          </w:p>
          <w:p w14:paraId="0DB4B6C4" w14:textId="1F3D5C41" w:rsidR="001E204D" w:rsidRDefault="19AAF1B6" w:rsidP="001D5FE6">
            <w:pPr>
              <w:pStyle w:val="ListBullet"/>
            </w:pPr>
            <w:r>
              <w:t xml:space="preserve">Allow </w:t>
            </w:r>
            <w:r w:rsidR="30410367">
              <w:t>student</w:t>
            </w:r>
            <w:r w:rsidR="0AFFB5CA">
              <w:t>s</w:t>
            </w:r>
            <w:r>
              <w:t xml:space="preserve"> to explore real-life </w:t>
            </w:r>
            <w:r w:rsidR="30410367">
              <w:t xml:space="preserve">patterns </w:t>
            </w:r>
            <w:r w:rsidR="0AFFB5CA">
              <w:t>such as</w:t>
            </w:r>
            <w:r>
              <w:t xml:space="preserve"> a sunflower or a pinecone.</w:t>
            </w:r>
          </w:p>
          <w:p w14:paraId="6C68F0B7" w14:textId="1B936B44" w:rsidR="001E204D" w:rsidRDefault="0D19E8E2" w:rsidP="001D5FE6">
            <w:pPr>
              <w:pStyle w:val="ListBullet"/>
            </w:pPr>
            <w:r>
              <w:t>Model the sounds in</w:t>
            </w:r>
            <w:r w:rsidR="2809A41A">
              <w:t xml:space="preserve"> nursery rhymes </w:t>
            </w:r>
            <w:r w:rsidR="7CB5CDB5">
              <w:t>or poems</w:t>
            </w:r>
            <w:r w:rsidR="2809A41A">
              <w:t xml:space="preserve"> with very simple </w:t>
            </w:r>
            <w:r w:rsidR="7CB5CDB5">
              <w:t>rhyme schemes.</w:t>
            </w:r>
          </w:p>
          <w:p w14:paraId="68D43F5D" w14:textId="003E82D7" w:rsidR="00DF6E90" w:rsidRDefault="408F94BA" w:rsidP="001D5FE6">
            <w:pPr>
              <w:pStyle w:val="ListBullet"/>
            </w:pPr>
            <w:r>
              <w:t xml:space="preserve">Provide opportunities for making </w:t>
            </w:r>
            <w:r w:rsidR="00532546">
              <w:t>two-part</w:t>
            </w:r>
            <w:r>
              <w:t xml:space="preserve"> and </w:t>
            </w:r>
            <w:r w:rsidR="00532546">
              <w:t>three</w:t>
            </w:r>
            <w:r>
              <w:t xml:space="preserve">-part </w:t>
            </w:r>
            <w:r w:rsidR="5925AA7E">
              <w:t>patterns with bead threading.</w:t>
            </w:r>
          </w:p>
        </w:tc>
        <w:tc>
          <w:tcPr>
            <w:tcW w:w="1667" w:type="pct"/>
          </w:tcPr>
          <w:p w14:paraId="5DEEE45E" w14:textId="33D6EBA7" w:rsidR="001E204D" w:rsidRDefault="588B03BC" w:rsidP="001D5FE6">
            <w:r>
              <w:lastRenderedPageBreak/>
              <w:t xml:space="preserve">Students demonstrate understanding of all </w:t>
            </w:r>
            <w:r w:rsidR="1922E5A7">
              <w:lastRenderedPageBreak/>
              <w:t>patterns provided</w:t>
            </w:r>
            <w:r w:rsidR="00685DC2">
              <w:t>:</w:t>
            </w:r>
          </w:p>
          <w:p w14:paraId="15C4354B" w14:textId="1B112525" w:rsidR="001E204D" w:rsidRDefault="1B0991AB" w:rsidP="001D5FE6">
            <w:pPr>
              <w:pStyle w:val="ListBullet"/>
            </w:pPr>
            <w:r>
              <w:t xml:space="preserve">Students investigate </w:t>
            </w:r>
            <w:r w:rsidR="127B6F15">
              <w:t xml:space="preserve">fractal patterns through </w:t>
            </w:r>
            <w:r>
              <w:t xml:space="preserve">the problem </w:t>
            </w:r>
            <w:r w:rsidR="127B6F15">
              <w:t>posed in</w:t>
            </w:r>
            <w:r w:rsidR="49804B99">
              <w:t xml:space="preserve"> </w:t>
            </w:r>
            <w:hyperlink r:id="rId43">
              <w:r w:rsidRPr="18014706">
                <w:rPr>
                  <w:rStyle w:val="Hyperlink"/>
                </w:rPr>
                <w:t>Smaller and Smaller</w:t>
              </w:r>
            </w:hyperlink>
            <w:r w:rsidR="127B6F15" w:rsidRPr="18014706">
              <w:rPr>
                <w:rStyle w:val="Hyperlink"/>
              </w:rPr>
              <w:t>,</w:t>
            </w:r>
            <w:r w:rsidR="49804B99">
              <w:t xml:space="preserve"> from </w:t>
            </w:r>
            <w:hyperlink r:id="rId44">
              <w:r w:rsidR="49804B99" w:rsidRPr="18014706">
                <w:rPr>
                  <w:rStyle w:val="Hyperlink"/>
                </w:rPr>
                <w:t>NRICH</w:t>
              </w:r>
            </w:hyperlink>
            <w:r w:rsidR="127B6F15">
              <w:t>.</w:t>
            </w:r>
          </w:p>
          <w:p w14:paraId="650AF313" w14:textId="476998B4" w:rsidR="001E204D" w:rsidRDefault="66B8FB94" w:rsidP="001D5FE6">
            <w:pPr>
              <w:pStyle w:val="ListBullet"/>
            </w:pPr>
            <w:r>
              <w:t xml:space="preserve">Students work in pairs to develop </w:t>
            </w:r>
            <w:r w:rsidR="47FB6DA8">
              <w:t>a</w:t>
            </w:r>
            <w:r>
              <w:t xml:space="preserve"> creative pattern</w:t>
            </w:r>
            <w:r w:rsidR="6330AD4A">
              <w:t xml:space="preserve"> that </w:t>
            </w:r>
            <w:r w:rsidR="4F8D9FAB">
              <w:t>grow</w:t>
            </w:r>
            <w:r w:rsidR="6330AD4A">
              <w:t>s</w:t>
            </w:r>
            <w:r w:rsidR="4F8D9FAB">
              <w:t xml:space="preserve"> in various directions</w:t>
            </w:r>
            <w:r w:rsidR="7CE30587">
              <w:t>,</w:t>
            </w:r>
            <w:r w:rsidR="4F8D9FAB">
              <w:t xml:space="preserve"> radiates or is symmetrical. </w:t>
            </w:r>
            <w:r w:rsidR="36C98A00">
              <w:t xml:space="preserve">Students </w:t>
            </w:r>
            <w:r w:rsidR="1E1F1D74">
              <w:t>identify the initial repeating core and</w:t>
            </w:r>
            <w:r w:rsidR="499D39CA">
              <w:t xml:space="preserve"> use</w:t>
            </w:r>
            <w:r>
              <w:t xml:space="preserve"> diagrams, drawings</w:t>
            </w:r>
            <w:r w:rsidR="6330AD4A">
              <w:t>,</w:t>
            </w:r>
            <w:r>
              <w:t xml:space="preserve"> or concrete materials to</w:t>
            </w:r>
            <w:r w:rsidR="00C50E7B">
              <w:t xml:space="preserve"> </w:t>
            </w:r>
            <w:r>
              <w:t>demonstrate how it repeats, grows</w:t>
            </w:r>
            <w:r w:rsidR="2FC2A81E">
              <w:t>,</w:t>
            </w:r>
            <w:r>
              <w:t xml:space="preserve"> or shrinks.</w:t>
            </w:r>
          </w:p>
        </w:tc>
      </w:tr>
    </w:tbl>
    <w:p w14:paraId="1A6B7592" w14:textId="61AD8DD3" w:rsidR="003D3316" w:rsidRDefault="00214FA1" w:rsidP="017F7A83">
      <w:pPr>
        <w:pStyle w:val="Heading3"/>
      </w:pPr>
      <w:bookmarkStart w:id="54" w:name="_Toc130217228"/>
      <w:r>
        <w:lastRenderedPageBreak/>
        <w:t xml:space="preserve">Consolidation and meaningful practice: </w:t>
      </w:r>
      <w:r w:rsidR="1E69C748">
        <w:t xml:space="preserve">Discuss and connect the mathematics </w:t>
      </w:r>
      <w:r w:rsidR="00460E29">
        <w:t>–</w:t>
      </w:r>
      <w:r w:rsidR="1E69C748">
        <w:t xml:space="preserve"> </w:t>
      </w:r>
      <w:r w:rsidR="5B2D8F85">
        <w:t xml:space="preserve">5 </w:t>
      </w:r>
      <w:proofErr w:type="gramStart"/>
      <w:r w:rsidR="5B2D8F85">
        <w:t>minutes</w:t>
      </w:r>
      <w:bookmarkEnd w:id="54"/>
      <w:proofErr w:type="gramEnd"/>
    </w:p>
    <w:p w14:paraId="6D76723C" w14:textId="691735F9" w:rsidR="003D3316" w:rsidRPr="00AF18E8" w:rsidRDefault="25F2D59F" w:rsidP="00AF18E8">
      <w:pPr>
        <w:pStyle w:val="ListNumber"/>
      </w:pPr>
      <w:bookmarkStart w:id="55" w:name="_Hlk110420119"/>
      <w:r w:rsidRPr="00AF18E8">
        <w:t>Discuss</w:t>
      </w:r>
      <w:r w:rsidR="55E2CA95" w:rsidRPr="00AF18E8">
        <w:t xml:space="preserve"> the shapes</w:t>
      </w:r>
      <w:r w:rsidR="5D797D27" w:rsidRPr="00AF18E8">
        <w:t xml:space="preserve"> </w:t>
      </w:r>
      <w:r w:rsidRPr="00AF18E8">
        <w:t>that students</w:t>
      </w:r>
      <w:r w:rsidR="42CC33F8" w:rsidRPr="00AF18E8">
        <w:t xml:space="preserve"> noticed </w:t>
      </w:r>
      <w:r w:rsidR="55E2CA95" w:rsidRPr="00AF18E8">
        <w:t xml:space="preserve">in </w:t>
      </w:r>
      <w:r w:rsidR="5D797D27" w:rsidRPr="00AF18E8">
        <w:t>built and natural environments. Ask</w:t>
      </w:r>
      <w:r w:rsidR="3AE93A01" w:rsidRPr="00AF18E8">
        <w:t xml:space="preserve"> if there is a particular 2D shape that is most seen and repeated in patterns</w:t>
      </w:r>
      <w:r w:rsidR="737CBAB0" w:rsidRPr="00AF18E8">
        <w:t>.</w:t>
      </w:r>
      <w:r w:rsidR="3AE93A01" w:rsidRPr="00AF18E8">
        <w:t xml:space="preserve"> For example, are there </w:t>
      </w:r>
      <w:r w:rsidR="42CC33F8" w:rsidRPr="00AF18E8">
        <w:t>more triangles than squares or more rectangles? What do you think</w:t>
      </w:r>
      <w:r w:rsidR="3AE93A01" w:rsidRPr="00AF18E8">
        <w:t xml:space="preserve"> the attributes or properties of that shape are? Why </w:t>
      </w:r>
      <w:r w:rsidR="006157DC">
        <w:t>is</w:t>
      </w:r>
      <w:r w:rsidR="3AE93A01" w:rsidRPr="00AF18E8">
        <w:t xml:space="preserve"> it the most used and repeated in natural patterns?</w:t>
      </w:r>
    </w:p>
    <w:p w14:paraId="495099FD" w14:textId="638778A9" w:rsidR="00AF18E8" w:rsidRDefault="4552C4B8" w:rsidP="00AF18E8">
      <w:pPr>
        <w:pStyle w:val="ListNumber"/>
      </w:pPr>
      <w:bookmarkStart w:id="56" w:name="_Hlk110420250"/>
      <w:bookmarkEnd w:id="55"/>
      <w:r w:rsidRPr="00AF18E8">
        <w:t>Sing nursery rhymes and songs and identify repeated patterns. For example, some rhymes have an ABABAB pattern; many songs use a repeated pattern of verse then chorus. Use body percussion to describe core patterns of rhymes or songs, for example, clap, stomp, clap, stomp. Students create their own repeated pattern using body percussion.</w:t>
      </w:r>
    </w:p>
    <w:p w14:paraId="0CD32DE2" w14:textId="77777777" w:rsidR="009B055A" w:rsidRDefault="009B055A" w:rsidP="001E204D">
      <w:pPr>
        <w:pStyle w:val="Heading2"/>
      </w:pPr>
      <w:bookmarkStart w:id="57" w:name="_Lesson_4:_Mandalas"/>
      <w:bookmarkStart w:id="58" w:name="_Lesson_4:_Symmetrical"/>
      <w:bookmarkEnd w:id="56"/>
      <w:bookmarkEnd w:id="57"/>
      <w:bookmarkEnd w:id="58"/>
      <w:r>
        <w:br w:type="page"/>
      </w:r>
    </w:p>
    <w:p w14:paraId="5130D160" w14:textId="384D6973" w:rsidR="001E204D" w:rsidRDefault="001E204D" w:rsidP="001E204D">
      <w:pPr>
        <w:pStyle w:val="Heading2"/>
      </w:pPr>
      <w:bookmarkStart w:id="59" w:name="_Toc130217229"/>
      <w:r>
        <w:lastRenderedPageBreak/>
        <w:t xml:space="preserve">Lesson 4: </w:t>
      </w:r>
      <w:r w:rsidR="009C6CF9">
        <w:t xml:space="preserve">Symmetrical patterns – </w:t>
      </w:r>
      <w:r>
        <w:t>Mandalas</w:t>
      </w:r>
      <w:bookmarkEnd w:id="59"/>
    </w:p>
    <w:p w14:paraId="516ADDF2" w14:textId="3C9A76F6" w:rsidR="001E204D" w:rsidRDefault="26C02115" w:rsidP="00AF18E8">
      <w:pPr>
        <w:pStyle w:val="Featurepink"/>
      </w:pPr>
      <w:r w:rsidRPr="18014706">
        <w:rPr>
          <w:rStyle w:val="Strong"/>
        </w:rPr>
        <w:t>Core concept</w:t>
      </w:r>
      <w:r w:rsidR="005D1510">
        <w:rPr>
          <w:rStyle w:val="Strong"/>
        </w:rPr>
        <w:t xml:space="preserve">: </w:t>
      </w:r>
      <w:r w:rsidR="005D1510" w:rsidRPr="00AF18E8">
        <w:t>R</w:t>
      </w:r>
      <w:r w:rsidR="25FD84BE" w:rsidRPr="18014706">
        <w:rPr>
          <w:rStyle w:val="Strong"/>
          <w:b w:val="0"/>
        </w:rPr>
        <w:t>epeated geometric</w:t>
      </w:r>
      <w:r w:rsidRPr="18014706">
        <w:rPr>
          <w:rStyle w:val="Strong"/>
          <w:b w:val="0"/>
        </w:rPr>
        <w:t xml:space="preserve"> shapes can </w:t>
      </w:r>
      <w:r w:rsidR="25FD84BE" w:rsidRPr="18014706">
        <w:rPr>
          <w:rStyle w:val="Strong"/>
          <w:b w:val="0"/>
        </w:rPr>
        <w:t>be manipulated</w:t>
      </w:r>
      <w:r w:rsidRPr="18014706">
        <w:rPr>
          <w:rStyle w:val="Strong"/>
          <w:b w:val="0"/>
        </w:rPr>
        <w:t xml:space="preserve"> to </w:t>
      </w:r>
      <w:r w:rsidR="25FD84BE" w:rsidRPr="18014706">
        <w:rPr>
          <w:rStyle w:val="Strong"/>
          <w:b w:val="0"/>
        </w:rPr>
        <w:t>represent</w:t>
      </w:r>
      <w:r w:rsidRPr="18014706">
        <w:rPr>
          <w:rStyle w:val="Strong"/>
          <w:b w:val="0"/>
        </w:rPr>
        <w:t xml:space="preserve"> patterns of symmetry and reflection.</w:t>
      </w:r>
    </w:p>
    <w:p w14:paraId="0E9E5BA3" w14:textId="77777777" w:rsidR="001E204D" w:rsidRDefault="001E204D" w:rsidP="54B13E10">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age 1 students."/>
      </w:tblPr>
      <w:tblGrid>
        <w:gridCol w:w="7280"/>
        <w:gridCol w:w="7280"/>
      </w:tblGrid>
      <w:tr w:rsidR="54B13E10" w14:paraId="4740A671" w14:textId="77777777" w:rsidTr="003D3DC2">
        <w:trPr>
          <w:cnfStyle w:val="100000000000" w:firstRow="1" w:lastRow="0" w:firstColumn="0" w:lastColumn="0" w:oddVBand="0" w:evenVBand="0" w:oddHBand="0" w:evenHBand="0" w:firstRowFirstColumn="0" w:firstRowLastColumn="0" w:lastRowFirstColumn="0" w:lastRowLastColumn="0"/>
        </w:trPr>
        <w:tc>
          <w:tcPr>
            <w:tcW w:w="2500" w:type="pct"/>
          </w:tcPr>
          <w:p w14:paraId="4066AF3F" w14:textId="01C3EBF5" w:rsidR="001E204D" w:rsidRDefault="001E204D">
            <w:r>
              <w:t>Learning intentions</w:t>
            </w:r>
          </w:p>
        </w:tc>
        <w:tc>
          <w:tcPr>
            <w:tcW w:w="2500" w:type="pct"/>
          </w:tcPr>
          <w:p w14:paraId="0834C5D1" w14:textId="77777777" w:rsidR="001E204D" w:rsidRDefault="001E204D">
            <w:r>
              <w:t>Success criteria</w:t>
            </w:r>
          </w:p>
        </w:tc>
      </w:tr>
      <w:tr w:rsidR="54B13E10" w14:paraId="397397F0" w14:textId="77777777" w:rsidTr="003D3DC2">
        <w:trPr>
          <w:cnfStyle w:val="000000100000" w:firstRow="0" w:lastRow="0" w:firstColumn="0" w:lastColumn="0" w:oddVBand="0" w:evenVBand="0" w:oddHBand="1" w:evenHBand="0" w:firstRowFirstColumn="0" w:firstRowLastColumn="0" w:lastRowFirstColumn="0" w:lastRowLastColumn="0"/>
        </w:trPr>
        <w:tc>
          <w:tcPr>
            <w:tcW w:w="2500" w:type="pct"/>
          </w:tcPr>
          <w:p w14:paraId="67259834" w14:textId="77777777" w:rsidR="001E204D" w:rsidRDefault="001E204D">
            <w:r>
              <w:t>Students are learning that:</w:t>
            </w:r>
          </w:p>
          <w:p w14:paraId="3108CFFD" w14:textId="67922F3F" w:rsidR="000B6BD1" w:rsidRPr="00AF18E8" w:rsidRDefault="6D197DE5" w:rsidP="00AF18E8">
            <w:pPr>
              <w:pStyle w:val="ListBullet"/>
            </w:pPr>
            <w:r w:rsidRPr="00AF18E8">
              <w:t xml:space="preserve">a shape can be identified from </w:t>
            </w:r>
            <w:r w:rsidR="3B04B57E" w:rsidRPr="00AF18E8">
              <w:t xml:space="preserve">its properties, </w:t>
            </w:r>
            <w:r w:rsidR="5624E565" w:rsidRPr="00AF18E8">
              <w:t>regardless</w:t>
            </w:r>
            <w:r w:rsidRPr="00AF18E8">
              <w:t xml:space="preserve"> of </w:t>
            </w:r>
            <w:proofErr w:type="gramStart"/>
            <w:r w:rsidR="5624E565" w:rsidRPr="00AF18E8">
              <w:t>orientation</w:t>
            </w:r>
            <w:proofErr w:type="gramEnd"/>
          </w:p>
          <w:p w14:paraId="2A558324" w14:textId="3FDB3EEA" w:rsidR="0084364C" w:rsidRPr="00AF18E8" w:rsidRDefault="2C1462A0" w:rsidP="00AF18E8">
            <w:pPr>
              <w:pStyle w:val="ListBullet"/>
            </w:pPr>
            <w:r w:rsidRPr="00AF18E8">
              <w:t>in symmetrical patterns the left side is the same as, or a reflection of</w:t>
            </w:r>
            <w:r w:rsidR="1E12902E" w:rsidRPr="00AF18E8">
              <w:t>,</w:t>
            </w:r>
            <w:r w:rsidR="7CEEDF36" w:rsidRPr="00AF18E8">
              <w:t xml:space="preserve"> </w:t>
            </w:r>
            <w:r w:rsidR="1297A5D1" w:rsidRPr="00AF18E8">
              <w:t>the</w:t>
            </w:r>
            <w:r w:rsidRPr="00AF18E8">
              <w:t xml:space="preserve"> right </w:t>
            </w:r>
            <w:proofErr w:type="gramStart"/>
            <w:r w:rsidRPr="00AF18E8">
              <w:t>side</w:t>
            </w:r>
            <w:proofErr w:type="gramEnd"/>
          </w:p>
          <w:p w14:paraId="796B5720" w14:textId="2711F897" w:rsidR="001E204D" w:rsidRDefault="5EB9BB16" w:rsidP="00AF18E8">
            <w:pPr>
              <w:pStyle w:val="ListBullet"/>
            </w:pPr>
            <w:r w:rsidRPr="00AF18E8">
              <w:t xml:space="preserve">shapes can be made by joining (combining) and breaking apart (splitting) existing </w:t>
            </w:r>
            <w:r w:rsidR="76C7893C" w:rsidRPr="00AF18E8">
              <w:t>shapes</w:t>
            </w:r>
            <w:r w:rsidR="67465A05" w:rsidRPr="00AF18E8">
              <w:t>.</w:t>
            </w:r>
          </w:p>
        </w:tc>
        <w:tc>
          <w:tcPr>
            <w:tcW w:w="2500" w:type="pct"/>
          </w:tcPr>
          <w:p w14:paraId="7EE3BDAD" w14:textId="083A7BF9" w:rsidR="22FFBDD9" w:rsidRDefault="22FFBDD9">
            <w:r>
              <w:t>Students can:</w:t>
            </w:r>
          </w:p>
          <w:p w14:paraId="510FA984" w14:textId="2394B204" w:rsidR="3D32CDA9" w:rsidRPr="00AF18E8" w:rsidRDefault="4786A6E7" w:rsidP="00AF18E8">
            <w:pPr>
              <w:pStyle w:val="ListBullet"/>
            </w:pPr>
            <w:r w:rsidRPr="00AF18E8">
              <w:t xml:space="preserve">use properties to </w:t>
            </w:r>
            <w:r w:rsidR="3EDE95C6" w:rsidRPr="00AF18E8">
              <w:t xml:space="preserve">name </w:t>
            </w:r>
            <w:proofErr w:type="gramStart"/>
            <w:r w:rsidR="3EDE95C6" w:rsidRPr="00AF18E8">
              <w:t>shapes</w:t>
            </w:r>
            <w:proofErr w:type="gramEnd"/>
          </w:p>
          <w:p w14:paraId="5EB72D5C" w14:textId="5F29AEC7" w:rsidR="3D32CDA9" w:rsidRPr="00AF18E8" w:rsidRDefault="71836B16" w:rsidP="00AF18E8">
            <w:pPr>
              <w:pStyle w:val="ListBullet"/>
            </w:pPr>
            <w:r w:rsidRPr="00AF18E8">
              <w:t xml:space="preserve">identify </w:t>
            </w:r>
            <w:r w:rsidR="192019FF" w:rsidRPr="00AF18E8">
              <w:t>shapes when they</w:t>
            </w:r>
            <w:r w:rsidRPr="00AF18E8">
              <w:t xml:space="preserve"> are </w:t>
            </w:r>
            <w:r w:rsidR="5844B3D3" w:rsidRPr="00AF18E8">
              <w:t>shown</w:t>
            </w:r>
            <w:r w:rsidR="192019FF" w:rsidRPr="00AF18E8">
              <w:t xml:space="preserve"> in different </w:t>
            </w:r>
            <w:proofErr w:type="gramStart"/>
            <w:r w:rsidR="192019FF" w:rsidRPr="00AF18E8">
              <w:t>orientations</w:t>
            </w:r>
            <w:proofErr w:type="gramEnd"/>
          </w:p>
          <w:p w14:paraId="6E2D671A" w14:textId="7ABC222F" w:rsidR="3D32CDA9" w:rsidRPr="00AF18E8" w:rsidRDefault="11A72374" w:rsidP="00AF18E8">
            <w:pPr>
              <w:pStyle w:val="ListBullet"/>
            </w:pPr>
            <w:r w:rsidRPr="00AF18E8">
              <w:t>place shapes</w:t>
            </w:r>
            <w:r w:rsidR="36BD9E5E" w:rsidRPr="00AF18E8">
              <w:t xml:space="preserve"> </w:t>
            </w:r>
            <w:r w:rsidR="5216AD7B" w:rsidRPr="00AF18E8">
              <w:t xml:space="preserve">in </w:t>
            </w:r>
            <w:r w:rsidR="08B7B386" w:rsidRPr="00AF18E8">
              <w:t>an expanded pattern</w:t>
            </w:r>
            <w:r w:rsidR="50ED9158" w:rsidRPr="00AF18E8">
              <w:t xml:space="preserve"> </w:t>
            </w:r>
            <w:r w:rsidR="63639EF8" w:rsidRPr="00AF18E8">
              <w:t xml:space="preserve">so </w:t>
            </w:r>
            <w:r w:rsidR="4273D99B" w:rsidRPr="00AF18E8">
              <w:t>the</w:t>
            </w:r>
            <w:r w:rsidR="63639EF8" w:rsidRPr="00AF18E8">
              <w:t xml:space="preserve"> pattern </w:t>
            </w:r>
            <w:r w:rsidR="4908AF64" w:rsidRPr="00AF18E8">
              <w:t xml:space="preserve">continues to show </w:t>
            </w:r>
            <w:proofErr w:type="gramStart"/>
            <w:r w:rsidR="4908AF64" w:rsidRPr="00AF18E8">
              <w:t>symmetry</w:t>
            </w:r>
            <w:proofErr w:type="gramEnd"/>
          </w:p>
          <w:p w14:paraId="2CB09D0B" w14:textId="6923AA4C" w:rsidR="001E204D" w:rsidRDefault="178C3462" w:rsidP="00AF18E8">
            <w:pPr>
              <w:pStyle w:val="ListBullet"/>
            </w:pPr>
            <w:r w:rsidRPr="00AF18E8">
              <w:t xml:space="preserve">identify </w:t>
            </w:r>
            <w:r w:rsidR="29B65111" w:rsidRPr="00AF18E8">
              <w:t>shapes</w:t>
            </w:r>
            <w:r w:rsidRPr="00AF18E8">
              <w:t xml:space="preserve"> that can be split </w:t>
            </w:r>
            <w:r w:rsidR="29B65111" w:rsidRPr="00AF18E8">
              <w:t>to form</w:t>
            </w:r>
            <w:r w:rsidRPr="00AF18E8">
              <w:t xml:space="preserve"> new shapes</w:t>
            </w:r>
            <w:r w:rsidR="072CCB5F" w:rsidRPr="00AF18E8">
              <w:t>.</w:t>
            </w:r>
          </w:p>
        </w:tc>
      </w:tr>
    </w:tbl>
    <w:p w14:paraId="2A3BBFF8" w14:textId="3948B4DC" w:rsidR="4DF38324" w:rsidRDefault="246AB6C7" w:rsidP="153646A0">
      <w:pPr>
        <w:pStyle w:val="Heading3"/>
        <w:rPr>
          <w:highlight w:val="yellow"/>
        </w:rPr>
      </w:pPr>
      <w:bookmarkStart w:id="60" w:name="_Toc130217230"/>
      <w:r>
        <w:t xml:space="preserve">Daily number sense: Counting patterns </w:t>
      </w:r>
      <w:r w:rsidR="00460E29">
        <w:t>–</w:t>
      </w:r>
      <w:r>
        <w:t xml:space="preserve"> </w:t>
      </w:r>
      <w:r w:rsidR="044440E5">
        <w:t>5</w:t>
      </w:r>
      <w:r>
        <w:t xml:space="preserve"> </w:t>
      </w:r>
      <w:proofErr w:type="gramStart"/>
      <w:r>
        <w:t>minutes</w:t>
      </w:r>
      <w:bookmarkEnd w:id="60"/>
      <w:proofErr w:type="gramEnd"/>
    </w:p>
    <w:p w14:paraId="645D3596" w14:textId="26E632B0" w:rsidR="4CD7F318" w:rsidRPr="00AF18E8" w:rsidRDefault="142739BA" w:rsidP="002D0B42">
      <w:pPr>
        <w:pStyle w:val="ListNumber"/>
        <w:numPr>
          <w:ilvl w:val="0"/>
          <w:numId w:val="6"/>
        </w:numPr>
      </w:pPr>
      <w:r w:rsidRPr="00AF18E8">
        <w:t>Build student understanding of patterns by skip counting forwards and backwards.</w:t>
      </w:r>
      <w:r w:rsidR="00677A76" w:rsidRPr="00AF18E8">
        <w:t xml:space="preserve"> </w:t>
      </w:r>
      <w:r w:rsidR="1E5DD889" w:rsidRPr="00AF18E8">
        <w:t>Students s</w:t>
      </w:r>
      <w:r w:rsidR="142B5AF3" w:rsidRPr="00AF18E8">
        <w:t xml:space="preserve">tart at 110 </w:t>
      </w:r>
      <w:r w:rsidR="143BBB72" w:rsidRPr="00AF18E8">
        <w:t xml:space="preserve">and </w:t>
      </w:r>
      <w:r w:rsidR="142B5AF3" w:rsidRPr="00AF18E8">
        <w:t xml:space="preserve">count forwards by </w:t>
      </w:r>
      <w:r w:rsidR="007C45BB">
        <w:t>ten</w:t>
      </w:r>
      <w:r w:rsidR="007C45BB" w:rsidRPr="00AF18E8">
        <w:t>s</w:t>
      </w:r>
      <w:r w:rsidR="142B5AF3" w:rsidRPr="00AF18E8">
        <w:t xml:space="preserve">. Start at 110 and count backwards by </w:t>
      </w:r>
      <w:r w:rsidR="007C45BB">
        <w:t>ten</w:t>
      </w:r>
      <w:r w:rsidR="007C45BB" w:rsidRPr="00AF18E8">
        <w:t>s</w:t>
      </w:r>
      <w:r w:rsidR="142B5AF3" w:rsidRPr="00AF18E8">
        <w:t>.</w:t>
      </w:r>
    </w:p>
    <w:p w14:paraId="48C62510" w14:textId="1318028B" w:rsidR="2EE7FD66" w:rsidRPr="00AF18E8" w:rsidRDefault="65D27DE5" w:rsidP="00AF18E8">
      <w:pPr>
        <w:pStyle w:val="ListNumber"/>
      </w:pPr>
      <w:r w:rsidRPr="00AF18E8">
        <w:t xml:space="preserve">Start at 42 and count forwards by </w:t>
      </w:r>
      <w:r w:rsidR="007C45BB">
        <w:t>two</w:t>
      </w:r>
      <w:r w:rsidR="007C45BB" w:rsidRPr="00AF18E8">
        <w:t>s</w:t>
      </w:r>
      <w:r w:rsidRPr="00AF18E8">
        <w:t xml:space="preserve">. Start at 42 and count backwards by </w:t>
      </w:r>
      <w:r w:rsidR="007C45BB">
        <w:t>two</w:t>
      </w:r>
      <w:r w:rsidR="007C45BB" w:rsidRPr="00AF18E8">
        <w:t>s</w:t>
      </w:r>
      <w:r w:rsidRPr="00AF18E8">
        <w:t>.</w:t>
      </w:r>
    </w:p>
    <w:p w14:paraId="777CA047" w14:textId="508E1DCD" w:rsidR="1EEA1A6B" w:rsidRDefault="1EEA1A6B" w:rsidP="1EEA1A6B">
      <w:pPr>
        <w:pStyle w:val="Heading3"/>
      </w:pPr>
      <w:bookmarkStart w:id="61" w:name="_Toc130217231"/>
      <w:r>
        <w:lastRenderedPageBreak/>
        <w:t xml:space="preserve">Warm-up: Let’s look at symmetry! </w:t>
      </w:r>
      <w:r w:rsidR="00460E29">
        <w:t>–</w:t>
      </w:r>
      <w:r>
        <w:t xml:space="preserve"> 10 minutes</w:t>
      </w:r>
      <w:bookmarkEnd w:id="61"/>
    </w:p>
    <w:p w14:paraId="0E5E1C40" w14:textId="261E52A9" w:rsidR="47380DDD" w:rsidRDefault="07753107" w:rsidP="002D0B42">
      <w:pPr>
        <w:pStyle w:val="ListNumber"/>
        <w:numPr>
          <w:ilvl w:val="0"/>
          <w:numId w:val="2"/>
        </w:numPr>
      </w:pPr>
      <w:r>
        <w:t xml:space="preserve">As a class, use large sizes of paper equilateral triangles, squares, </w:t>
      </w:r>
      <w:proofErr w:type="gramStart"/>
      <w:r>
        <w:t>rectangles</w:t>
      </w:r>
      <w:proofErr w:type="gramEnd"/>
      <w:r>
        <w:t xml:space="preserve"> and </w:t>
      </w:r>
      <w:r w:rsidR="6E4A4D37">
        <w:t xml:space="preserve">hexagons </w:t>
      </w:r>
      <w:r>
        <w:t xml:space="preserve">to fold </w:t>
      </w:r>
      <w:r w:rsidR="6E4A4D37">
        <w:t xml:space="preserve">and explore how many lines of symmetry each </w:t>
      </w:r>
      <w:r>
        <w:t>shape has</w:t>
      </w:r>
      <w:r w:rsidR="00AF18E8">
        <w:t>.</w:t>
      </w:r>
    </w:p>
    <w:p w14:paraId="7E1AA88C" w14:textId="5D06882E" w:rsidR="001E204D" w:rsidRDefault="0DF0552E">
      <w:pPr>
        <w:pStyle w:val="ListNumber"/>
      </w:pPr>
      <w:r>
        <w:t>Ask students if they can see a pattern between the number of sides of a shape and how many lines of symmetry it has.</w:t>
      </w:r>
    </w:p>
    <w:p w14:paraId="2A22C43D" w14:textId="387EB01A" w:rsidR="47380DDD" w:rsidRDefault="13172842">
      <w:pPr>
        <w:pStyle w:val="ListNumber"/>
      </w:pPr>
      <w:r>
        <w:t xml:space="preserve">How many lines of symmetry are there in a circle? Fold </w:t>
      </w:r>
      <w:r w:rsidR="77D508B5">
        <w:t xml:space="preserve">paper circle </w:t>
      </w:r>
      <w:r>
        <w:t xml:space="preserve">and </w:t>
      </w:r>
      <w:r w:rsidR="77D508B5">
        <w:t xml:space="preserve">then </w:t>
      </w:r>
      <w:r>
        <w:t>discuss</w:t>
      </w:r>
      <w:r w:rsidR="77D508B5">
        <w:t>.</w:t>
      </w:r>
    </w:p>
    <w:p w14:paraId="13345023" w14:textId="6B42CFA5" w:rsidR="001E204D" w:rsidRDefault="001E204D" w:rsidP="54B13E10">
      <w:pPr>
        <w:pStyle w:val="Heading3"/>
      </w:pPr>
      <w:bookmarkStart w:id="62" w:name="_Toc130217232"/>
      <w:r>
        <w:t xml:space="preserve">Making </w:t>
      </w:r>
      <w:r w:rsidR="44445F9D">
        <w:t>m</w:t>
      </w:r>
      <w:r>
        <w:t xml:space="preserve">andalas 1 – </w:t>
      </w:r>
      <w:r w:rsidR="4C041163">
        <w:t>20</w:t>
      </w:r>
      <w:r>
        <w:t xml:space="preserve"> minutes</w:t>
      </w:r>
      <w:bookmarkEnd w:id="62"/>
    </w:p>
    <w:p w14:paraId="02C12F3D" w14:textId="138F946E" w:rsidR="001E204D" w:rsidRDefault="0DF745A8">
      <w:pPr>
        <w:pStyle w:val="ListNumber"/>
      </w:pPr>
      <w:r>
        <w:t xml:space="preserve">Display </w:t>
      </w:r>
      <w:r w:rsidR="00074755">
        <w:t>an example</w:t>
      </w:r>
      <w:r>
        <w:t xml:space="preserve"> of </w:t>
      </w:r>
      <w:r w:rsidR="00074755">
        <w:t>a mandala (</w:t>
      </w:r>
      <w:r w:rsidR="00EF6D1E">
        <w:t>digital or real-life)</w:t>
      </w:r>
      <w:r>
        <w:t xml:space="preserve"> and ask students what they notice. Discuss how </w:t>
      </w:r>
      <w:r w:rsidR="08559B7D">
        <w:t>m</w:t>
      </w:r>
      <w:r w:rsidR="669FCE84">
        <w:t>andalas</w:t>
      </w:r>
      <w:r>
        <w:t xml:space="preserve"> can be created </w:t>
      </w:r>
      <w:r w:rsidR="08559B7D">
        <w:t>using</w:t>
      </w:r>
      <w:r w:rsidR="68C640BD">
        <w:t xml:space="preserve"> </w:t>
      </w:r>
      <w:r>
        <w:t xml:space="preserve">everyday objects or mathematical shapes. Ask students to </w:t>
      </w:r>
      <w:r w:rsidR="08559B7D">
        <w:t>identify the</w:t>
      </w:r>
      <w:r>
        <w:t xml:space="preserve"> patterns of symmetry and radiating patterns.</w:t>
      </w:r>
      <w:r w:rsidR="5751B5EA">
        <w:t xml:space="preserve"> </w:t>
      </w:r>
      <w:r w:rsidR="468565C8">
        <w:t xml:space="preserve">See </w:t>
      </w:r>
      <w:hyperlink r:id="rId45">
        <w:r w:rsidR="00AF18E8">
          <w:rPr>
            <w:rStyle w:val="Hyperlink"/>
          </w:rPr>
          <w:t>Making mandalas – Stage 1 (9:10)</w:t>
        </w:r>
      </w:hyperlink>
      <w:r w:rsidR="468565C8">
        <w:t xml:space="preserve"> for further information.</w:t>
      </w:r>
    </w:p>
    <w:p w14:paraId="5FD036CD" w14:textId="17BBC99C" w:rsidR="009C6D0C" w:rsidRDefault="6E6874AF">
      <w:pPr>
        <w:pStyle w:val="ListNumber"/>
      </w:pPr>
      <w:r>
        <w:t>Provide</w:t>
      </w:r>
      <w:r w:rsidR="0F4F0E52">
        <w:t xml:space="preserve"> </w:t>
      </w:r>
      <w:r w:rsidR="6B166935">
        <w:t xml:space="preserve">concrete 2D shapes (including triangles, quadrilaterals, circles, pentagons, </w:t>
      </w:r>
      <w:proofErr w:type="gramStart"/>
      <w:r w:rsidR="6B166935">
        <w:t>hexagons</w:t>
      </w:r>
      <w:proofErr w:type="gramEnd"/>
      <w:r w:rsidR="6B166935">
        <w:t xml:space="preserve"> and octagons) </w:t>
      </w:r>
      <w:r>
        <w:t xml:space="preserve">and </w:t>
      </w:r>
      <w:r w:rsidR="2BAC0B22">
        <w:t>have small groups of students</w:t>
      </w:r>
      <w:r w:rsidR="0F4F0E52">
        <w:t xml:space="preserve"> </w:t>
      </w:r>
      <w:r w:rsidR="6B166935">
        <w:t>create mandalas</w:t>
      </w:r>
      <w:r w:rsidR="79E7A584">
        <w:t xml:space="preserve">, paying attention to rotation of shapes. </w:t>
      </w:r>
      <w:r w:rsidR="6B166935">
        <w:t xml:space="preserve">Students </w:t>
      </w:r>
      <w:r w:rsidR="7D91079C">
        <w:t>use a device to record</w:t>
      </w:r>
      <w:r w:rsidR="0A629897">
        <w:t xml:space="preserve"> </w:t>
      </w:r>
      <w:r w:rsidR="6B166935">
        <w:t xml:space="preserve">each </w:t>
      </w:r>
      <w:r w:rsidR="6E427A43">
        <w:t>expanding</w:t>
      </w:r>
      <w:r w:rsidR="6B166935">
        <w:t xml:space="preserve"> </w:t>
      </w:r>
      <w:r w:rsidR="0F4F0E52">
        <w:t xml:space="preserve">symmetrical </w:t>
      </w:r>
      <w:r w:rsidR="6B166935">
        <w:t>stage of their mandala</w:t>
      </w:r>
      <w:r w:rsidR="0F4F0E52">
        <w:t>.</w:t>
      </w:r>
    </w:p>
    <w:p w14:paraId="43BE4662" w14:textId="794AA57A" w:rsidR="6C060D3E" w:rsidRDefault="7078370D">
      <w:pPr>
        <w:pStyle w:val="ListNumber"/>
      </w:pPr>
      <w:r>
        <w:t>Students</w:t>
      </w:r>
      <w:r w:rsidR="6B166935">
        <w:t xml:space="preserve"> identify </w:t>
      </w:r>
      <w:r>
        <w:t xml:space="preserve">the </w:t>
      </w:r>
      <w:r w:rsidR="6B166935">
        <w:t xml:space="preserve">shapes </w:t>
      </w:r>
      <w:r w:rsidR="6290A55A">
        <w:t>and</w:t>
      </w:r>
      <w:r w:rsidR="6B166935">
        <w:t xml:space="preserve"> record the increase in number of shapes from </w:t>
      </w:r>
      <w:r w:rsidR="6290A55A">
        <w:t xml:space="preserve">stage to stage, in </w:t>
      </w:r>
      <w:r w:rsidR="0F4F0E52">
        <w:t xml:space="preserve">a table or </w:t>
      </w:r>
      <w:r w:rsidR="6290A55A">
        <w:t xml:space="preserve">with </w:t>
      </w:r>
      <w:r w:rsidR="0F4F0E52">
        <w:t>tally marks</w:t>
      </w:r>
      <w:r w:rsidR="6C92DC19">
        <w:t xml:space="preserve">. See </w:t>
      </w:r>
      <w:r w:rsidR="00FF74B6">
        <w:fldChar w:fldCharType="begin"/>
      </w:r>
      <w:r w:rsidR="00FF74B6">
        <w:instrText xml:space="preserve"> REF _Ref110514216 \h </w:instrText>
      </w:r>
      <w:r w:rsidR="00FF74B6">
        <w:fldChar w:fldCharType="separate"/>
      </w:r>
      <w:r w:rsidR="00FF74B6">
        <w:t xml:space="preserve">Figure </w:t>
      </w:r>
      <w:r w:rsidR="00FF74B6">
        <w:rPr>
          <w:noProof/>
        </w:rPr>
        <w:t>11</w:t>
      </w:r>
      <w:r w:rsidR="00FF74B6">
        <w:fldChar w:fldCharType="end"/>
      </w:r>
      <w:r w:rsidR="005412CE">
        <w:t>.</w:t>
      </w:r>
    </w:p>
    <w:p w14:paraId="5FCBDFE1" w14:textId="1841B449" w:rsidR="00234AB5" w:rsidRDefault="00234AB5" w:rsidP="00234AB5">
      <w:pPr>
        <w:pStyle w:val="Caption"/>
      </w:pPr>
      <w:bookmarkStart w:id="63" w:name="_Ref110514216"/>
      <w:bookmarkStart w:id="64" w:name="_Ref109299299"/>
      <w:r>
        <w:lastRenderedPageBreak/>
        <w:t xml:space="preserve">Figure </w:t>
      </w:r>
      <w:r>
        <w:fldChar w:fldCharType="begin"/>
      </w:r>
      <w:r>
        <w:instrText>SEQ Figure \* ARABIC</w:instrText>
      </w:r>
      <w:r>
        <w:fldChar w:fldCharType="separate"/>
      </w:r>
      <w:r>
        <w:rPr>
          <w:noProof/>
        </w:rPr>
        <w:t>11</w:t>
      </w:r>
      <w:r>
        <w:fldChar w:fldCharType="end"/>
      </w:r>
      <w:bookmarkEnd w:id="63"/>
      <w:r>
        <w:t xml:space="preserve"> </w:t>
      </w:r>
      <w:r w:rsidR="0008701C">
        <w:t>–</w:t>
      </w:r>
      <w:r>
        <w:t xml:space="preserve"> Recording number of shapes in an expanding </w:t>
      </w:r>
      <w:proofErr w:type="gramStart"/>
      <w:r>
        <w:t>mandala</w:t>
      </w:r>
      <w:bookmarkEnd w:id="64"/>
      <w:proofErr w:type="gramEnd"/>
    </w:p>
    <w:p w14:paraId="38286BA2" w14:textId="3D6CF988" w:rsidR="00EA3939" w:rsidRDefault="00EA3939" w:rsidP="6C060D3E">
      <w:r>
        <w:rPr>
          <w:noProof/>
        </w:rPr>
        <w:drawing>
          <wp:inline distT="0" distB="0" distL="0" distR="0" wp14:anchorId="51F9CAEC" wp14:editId="5E7E0EFE">
            <wp:extent cx="3943350" cy="4029713"/>
            <wp:effectExtent l="0" t="0" r="0" b="8890"/>
            <wp:docPr id="2" name="Picture 2" descr="Picture of a mandala and a table showing the number of shapes in each stage of the mand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 of a mandala and a table showing the number of shapes in each stage of the mandal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51377" cy="4037916"/>
                    </a:xfrm>
                    <a:prstGeom prst="rect">
                      <a:avLst/>
                    </a:prstGeom>
                    <a:noFill/>
                    <a:ln>
                      <a:noFill/>
                    </a:ln>
                  </pic:spPr>
                </pic:pic>
              </a:graphicData>
            </a:graphic>
          </wp:inline>
        </w:drawing>
      </w:r>
    </w:p>
    <w:p w14:paraId="1B73C2A2" w14:textId="2F8619E3" w:rsidR="001E204D" w:rsidRDefault="001E204D" w:rsidP="47380DDD">
      <w:pPr>
        <w:pStyle w:val="Heading3"/>
      </w:pPr>
      <w:bookmarkStart w:id="65" w:name="_Toc130217233"/>
      <w:r w:rsidRPr="00635F5F">
        <w:t xml:space="preserve">Making </w:t>
      </w:r>
      <w:r w:rsidR="44445F9D">
        <w:t>m</w:t>
      </w:r>
      <w:r w:rsidRPr="00635F5F">
        <w:t xml:space="preserve">andalas 2 – </w:t>
      </w:r>
      <w:r w:rsidR="4C041163" w:rsidRPr="00635F5F">
        <w:t>30</w:t>
      </w:r>
      <w:r w:rsidRPr="00635F5F">
        <w:t xml:space="preserve"> minutes</w:t>
      </w:r>
      <w:bookmarkEnd w:id="65"/>
    </w:p>
    <w:p w14:paraId="42FE85C9" w14:textId="779750F9" w:rsidR="00F12711" w:rsidRPr="00EA3939" w:rsidRDefault="22D4021D" w:rsidP="00EA3939">
      <w:pPr>
        <w:pStyle w:val="ListNumber"/>
      </w:pPr>
      <w:r w:rsidRPr="00EA3939">
        <w:t>Pr</w:t>
      </w:r>
      <w:r w:rsidR="3D3DB810" w:rsidRPr="00EA3939">
        <w:t>ovide students with a copy of</w:t>
      </w:r>
      <w:r w:rsidR="0D817A2C" w:rsidRPr="00EA3939">
        <w:t xml:space="preserve"> </w:t>
      </w:r>
      <w:hyperlink w:anchor="_Resource_1:_2D" w:history="1">
        <w:r w:rsidR="0D817A2C" w:rsidRPr="009C0C66">
          <w:rPr>
            <w:rStyle w:val="Hyperlink"/>
          </w:rPr>
          <w:t xml:space="preserve">Resource 1: </w:t>
        </w:r>
        <w:r w:rsidR="00787A41" w:rsidRPr="009C0C66">
          <w:rPr>
            <w:rStyle w:val="Hyperlink"/>
          </w:rPr>
          <w:t xml:space="preserve">2D </w:t>
        </w:r>
        <w:r w:rsidR="00EA6FCF" w:rsidRPr="009C0C66">
          <w:rPr>
            <w:rStyle w:val="Hyperlink"/>
          </w:rPr>
          <w:t>p</w:t>
        </w:r>
        <w:r w:rsidR="00787A41" w:rsidRPr="009C0C66">
          <w:rPr>
            <w:rStyle w:val="Hyperlink"/>
          </w:rPr>
          <w:t xml:space="preserve">aper </w:t>
        </w:r>
        <w:r w:rsidR="0D817A2C" w:rsidRPr="009C0C66">
          <w:rPr>
            <w:rStyle w:val="Hyperlink"/>
          </w:rPr>
          <w:t>shapes</w:t>
        </w:r>
      </w:hyperlink>
      <w:r w:rsidR="0D817A2C" w:rsidRPr="00EA3939">
        <w:rPr>
          <w:rStyle w:val="Hyperlink"/>
          <w:color w:val="auto"/>
          <w:u w:val="none"/>
        </w:rPr>
        <w:t xml:space="preserve"> </w:t>
      </w:r>
      <w:r w:rsidR="60C2238D" w:rsidRPr="00EA3939">
        <w:rPr>
          <w:rStyle w:val="Hyperlink"/>
          <w:color w:val="auto"/>
          <w:u w:val="none"/>
        </w:rPr>
        <w:t>and</w:t>
      </w:r>
      <w:r w:rsidR="12D17B7C" w:rsidRPr="00EA3939">
        <w:rPr>
          <w:rStyle w:val="Hyperlink"/>
          <w:color w:val="auto"/>
          <w:u w:val="none"/>
        </w:rPr>
        <w:t xml:space="preserve"> </w:t>
      </w:r>
      <w:r w:rsidR="60C2238D" w:rsidRPr="00EA3939">
        <w:t>a</w:t>
      </w:r>
      <w:r w:rsidR="5840F0D1" w:rsidRPr="00EA3939">
        <w:t xml:space="preserve">sk </w:t>
      </w:r>
      <w:r w:rsidR="60C2238D" w:rsidRPr="00EA3939">
        <w:t>if</w:t>
      </w:r>
      <w:r w:rsidR="5840F0D1" w:rsidRPr="00EA3939">
        <w:t xml:space="preserve"> any shapes </w:t>
      </w:r>
      <w:r w:rsidR="5098DE64" w:rsidRPr="00EA3939">
        <w:t xml:space="preserve">can be split </w:t>
      </w:r>
      <w:r w:rsidR="5840F0D1" w:rsidRPr="00EA3939">
        <w:t xml:space="preserve">by cutting </w:t>
      </w:r>
      <w:r w:rsidR="60C2238D" w:rsidRPr="00EA3939">
        <w:t>in</w:t>
      </w:r>
      <w:r w:rsidR="5840F0D1" w:rsidRPr="00EA3939">
        <w:t>to new shapes. For example, a circle can become 2 semi-circles, a hexagon can become 6 triangles.</w:t>
      </w:r>
    </w:p>
    <w:p w14:paraId="46FB8BFC" w14:textId="5ED118EC" w:rsidR="00372188" w:rsidRPr="00EA3939" w:rsidRDefault="5840F0D1" w:rsidP="00EA3939">
      <w:pPr>
        <w:pStyle w:val="ListNumber"/>
      </w:pPr>
      <w:r w:rsidRPr="00EA3939">
        <w:lastRenderedPageBreak/>
        <w:t>Students cut and paste new shapes to create a symmetrical mandala</w:t>
      </w:r>
      <w:r w:rsidR="08899C42" w:rsidRPr="00EA3939">
        <w:t>. They</w:t>
      </w:r>
      <w:r w:rsidRPr="00EA3939">
        <w:t xml:space="preserve"> choose a property to </w:t>
      </w:r>
      <w:r w:rsidR="5098DE64" w:rsidRPr="00EA3939">
        <w:t>record at</w:t>
      </w:r>
      <w:r w:rsidRPr="00EA3939">
        <w:t xml:space="preserve"> each stage</w:t>
      </w:r>
      <w:r w:rsidR="08899C42" w:rsidRPr="00EA3939">
        <w:t>, such as</w:t>
      </w:r>
      <w:r w:rsidRPr="00EA3939">
        <w:t xml:space="preserve"> how many vertices or sides </w:t>
      </w:r>
      <w:r w:rsidR="149FD172" w:rsidRPr="00EA3939">
        <w:t>appear on the shape.</w:t>
      </w:r>
    </w:p>
    <w:p w14:paraId="18F5D2E5" w14:textId="2E02766C" w:rsidR="2741E7E5" w:rsidRPr="00EA3939" w:rsidRDefault="5840F0D1" w:rsidP="00EA3939">
      <w:pPr>
        <w:pStyle w:val="ListNumber"/>
      </w:pPr>
      <w:r w:rsidRPr="00EA3939">
        <w:t xml:space="preserve">Students record the </w:t>
      </w:r>
      <w:r w:rsidR="5098DE64" w:rsidRPr="00EA3939">
        <w:t>data</w:t>
      </w:r>
      <w:r w:rsidR="5F213871" w:rsidRPr="00EA3939">
        <w:t xml:space="preserve"> </w:t>
      </w:r>
      <w:r w:rsidR="4D361C59" w:rsidRPr="00EA3939">
        <w:t xml:space="preserve">of the </w:t>
      </w:r>
      <w:r w:rsidR="5F213871" w:rsidRPr="00EA3939">
        <w:t xml:space="preserve">shape’s </w:t>
      </w:r>
      <w:r w:rsidR="4D361C59" w:rsidRPr="00EA3939">
        <w:t>properties</w:t>
      </w:r>
      <w:r w:rsidR="1084C14C" w:rsidRPr="00EA3939">
        <w:t xml:space="preserve">. For example, </w:t>
      </w:r>
      <w:r w:rsidR="0F5B49DE" w:rsidRPr="00EA3939">
        <w:t>students</w:t>
      </w:r>
      <w:r w:rsidR="5F213871" w:rsidRPr="00EA3939">
        <w:t xml:space="preserve"> record </w:t>
      </w:r>
      <w:r w:rsidR="0B491813" w:rsidRPr="00EA3939">
        <w:t xml:space="preserve">how many </w:t>
      </w:r>
      <w:r w:rsidR="1084C14C" w:rsidRPr="00EA3939">
        <w:t>vertices or sides</w:t>
      </w:r>
      <w:r w:rsidR="0B491813" w:rsidRPr="00EA3939">
        <w:t xml:space="preserve"> are on the shape</w:t>
      </w:r>
      <w:r w:rsidRPr="00EA3939">
        <w:t>.</w:t>
      </w:r>
    </w:p>
    <w:p w14:paraId="62327915" w14:textId="353047C3" w:rsidR="526BC874" w:rsidRPr="00EA3939" w:rsidRDefault="24DC411E" w:rsidP="00EA3939">
      <w:pPr>
        <w:pStyle w:val="ListNumber"/>
      </w:pPr>
      <w:r w:rsidRPr="00EA3939">
        <w:t xml:space="preserve">Students share their </w:t>
      </w:r>
      <w:r w:rsidR="3A320CD2" w:rsidRPr="00EA3939">
        <w:t>ideas,</w:t>
      </w:r>
      <w:r w:rsidRPr="00EA3939">
        <w:t xml:space="preserve"> and these are added to </w:t>
      </w:r>
      <w:r w:rsidR="56D9768C" w:rsidRPr="00EA3939">
        <w:t xml:space="preserve">or </w:t>
      </w:r>
      <w:r w:rsidR="6AD46AE7" w:rsidRPr="00EA3939">
        <w:t>reinforced on</w:t>
      </w:r>
      <w:r w:rsidR="0942D0EE" w:rsidRPr="00EA3939">
        <w:t xml:space="preserve"> the </w:t>
      </w:r>
      <w:r w:rsidR="171D838F" w:rsidRPr="00EA3939">
        <w:t>‘</w:t>
      </w:r>
      <w:r w:rsidR="0942D0EE" w:rsidRPr="00EA3939">
        <w:t xml:space="preserve">Pattern anchor </w:t>
      </w:r>
      <w:r w:rsidR="171D838F" w:rsidRPr="00EA3939">
        <w:t xml:space="preserve">chart’ as introduced in </w:t>
      </w:r>
      <w:hyperlink w:anchor="_Consolidation_and_meaningful" w:history="1">
        <w:r w:rsidR="171D838F" w:rsidRPr="00EA6FCF">
          <w:rPr>
            <w:rStyle w:val="Hyperlink"/>
          </w:rPr>
          <w:t>Lesson 2</w:t>
        </w:r>
      </w:hyperlink>
      <w:r w:rsidR="171D838F" w:rsidRPr="00EA3939">
        <w:t>.</w:t>
      </w:r>
    </w:p>
    <w:p w14:paraId="50960E65" w14:textId="77777777" w:rsidR="001E204D" w:rsidRDefault="001E204D" w:rsidP="54B13E10">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54B13E10" w14:paraId="17A13031" w14:textId="77777777" w:rsidTr="003D3DC2">
        <w:trPr>
          <w:cnfStyle w:val="100000000000" w:firstRow="1" w:lastRow="0" w:firstColumn="0" w:lastColumn="0" w:oddVBand="0" w:evenVBand="0" w:oddHBand="0" w:evenHBand="0" w:firstRowFirstColumn="0" w:firstRowLastColumn="0" w:lastRowFirstColumn="0" w:lastRowLastColumn="0"/>
        </w:trPr>
        <w:tc>
          <w:tcPr>
            <w:tcW w:w="1667" w:type="pct"/>
          </w:tcPr>
          <w:p w14:paraId="223BF843" w14:textId="77777777" w:rsidR="001E204D" w:rsidRDefault="001E204D">
            <w:r>
              <w:t>Assessment opportunities</w:t>
            </w:r>
          </w:p>
        </w:tc>
        <w:tc>
          <w:tcPr>
            <w:tcW w:w="1667" w:type="pct"/>
          </w:tcPr>
          <w:p w14:paraId="3A8D1CDB" w14:textId="77777777" w:rsidR="001E204D" w:rsidRDefault="001E204D">
            <w:r>
              <w:t>Too hard?</w:t>
            </w:r>
          </w:p>
        </w:tc>
        <w:tc>
          <w:tcPr>
            <w:tcW w:w="1667" w:type="pct"/>
          </w:tcPr>
          <w:p w14:paraId="2FD6773D" w14:textId="77777777" w:rsidR="001E204D" w:rsidRDefault="001E204D">
            <w:r>
              <w:t>Too easy?</w:t>
            </w:r>
          </w:p>
        </w:tc>
      </w:tr>
      <w:tr w:rsidR="54B13E10" w14:paraId="1025EECF" w14:textId="77777777" w:rsidTr="003D3DC2">
        <w:trPr>
          <w:cnfStyle w:val="000000100000" w:firstRow="0" w:lastRow="0" w:firstColumn="0" w:lastColumn="0" w:oddVBand="0" w:evenVBand="0" w:oddHBand="1" w:evenHBand="0" w:firstRowFirstColumn="0" w:firstRowLastColumn="0" w:lastRowFirstColumn="0" w:lastRowLastColumn="0"/>
        </w:trPr>
        <w:tc>
          <w:tcPr>
            <w:tcW w:w="1667" w:type="pct"/>
          </w:tcPr>
          <w:p w14:paraId="51A938A0" w14:textId="45C2EAA9" w:rsidR="001E204D" w:rsidRDefault="001E204D">
            <w:r>
              <w:t>What to look for</w:t>
            </w:r>
            <w:r w:rsidR="00B57B84">
              <w:t>:</w:t>
            </w:r>
          </w:p>
          <w:p w14:paraId="4DD811FE" w14:textId="17828B1E" w:rsidR="001E204D" w:rsidRPr="00EA3939" w:rsidRDefault="4F5E9C44" w:rsidP="00EA3939">
            <w:pPr>
              <w:pStyle w:val="ListBullet"/>
            </w:pPr>
            <w:r w:rsidRPr="00EA3939">
              <w:t>Can students identify common 2D shapes in different orientations</w:t>
            </w:r>
            <w:r w:rsidR="0E536960" w:rsidRPr="00EA3939">
              <w:t>?</w:t>
            </w:r>
            <w:r w:rsidRPr="00EA3939">
              <w:t xml:space="preserve"> (</w:t>
            </w:r>
            <w:r w:rsidR="006F55E5">
              <w:rPr>
                <w:rStyle w:val="Strong"/>
              </w:rPr>
              <w:t>MAO-WM-01</w:t>
            </w:r>
            <w:r w:rsidRPr="00EA3939">
              <w:rPr>
                <w:rStyle w:val="Strong"/>
              </w:rPr>
              <w:t>, MA1-2DS-01</w:t>
            </w:r>
            <w:r w:rsidRPr="00EA3939">
              <w:t>)</w:t>
            </w:r>
          </w:p>
          <w:p w14:paraId="63EE2751" w14:textId="0A76EF72" w:rsidR="42484A8B" w:rsidRPr="00EA3939" w:rsidRDefault="25434EA5" w:rsidP="00EA3939">
            <w:pPr>
              <w:pStyle w:val="ListBullet"/>
            </w:pPr>
            <w:r w:rsidRPr="00EA3939">
              <w:t>Are</w:t>
            </w:r>
            <w:r w:rsidR="192019FF" w:rsidRPr="00EA3939">
              <w:t xml:space="preserve"> students </w:t>
            </w:r>
            <w:r w:rsidRPr="00EA3939">
              <w:t xml:space="preserve">able to </w:t>
            </w:r>
            <w:r w:rsidR="192019FF" w:rsidRPr="00EA3939">
              <w:t xml:space="preserve">create a </w:t>
            </w:r>
            <w:r w:rsidR="5844B3D3" w:rsidRPr="00EA3939">
              <w:t xml:space="preserve">symmetrical </w:t>
            </w:r>
            <w:r w:rsidR="192019FF" w:rsidRPr="00EA3939">
              <w:t>mandala</w:t>
            </w:r>
            <w:r w:rsidR="5844B3D3" w:rsidRPr="00EA3939">
              <w:t>?</w:t>
            </w:r>
            <w:r w:rsidR="192019FF" w:rsidRPr="00EA3939">
              <w:t xml:space="preserve"> </w:t>
            </w:r>
            <w:r w:rsidR="4F5E9C44" w:rsidRPr="00EA3939">
              <w:t>(</w:t>
            </w:r>
            <w:r w:rsidR="006F55E5">
              <w:rPr>
                <w:rStyle w:val="Strong"/>
              </w:rPr>
              <w:t>MAO-WM-01</w:t>
            </w:r>
            <w:r w:rsidR="4F5E9C44" w:rsidRPr="00EA3939">
              <w:rPr>
                <w:rStyle w:val="Strong"/>
              </w:rPr>
              <w:t>, MA1-2DS-01</w:t>
            </w:r>
            <w:r w:rsidR="4F5E9C44" w:rsidRPr="00EA3939">
              <w:t>)</w:t>
            </w:r>
          </w:p>
          <w:p w14:paraId="42673C6C" w14:textId="373A8EDD" w:rsidR="1DEE545E" w:rsidRPr="00EA3939" w:rsidRDefault="4B28A96F" w:rsidP="00EA3939">
            <w:pPr>
              <w:pStyle w:val="ListBullet"/>
            </w:pPr>
            <w:r w:rsidRPr="00EA3939">
              <w:t>Did</w:t>
            </w:r>
            <w:r w:rsidR="00F54914" w:rsidRPr="00EA3939">
              <w:t xml:space="preserve"> students select shapes which </w:t>
            </w:r>
            <w:r w:rsidRPr="00EA3939">
              <w:t>could</w:t>
            </w:r>
            <w:r w:rsidR="00F54914" w:rsidRPr="00EA3939">
              <w:t xml:space="preserve"> be split to make </w:t>
            </w:r>
            <w:r w:rsidR="39521845" w:rsidRPr="00EA3939">
              <w:t>new shapes, for example</w:t>
            </w:r>
            <w:r w:rsidR="4316E480" w:rsidRPr="00EA3939">
              <w:t>,</w:t>
            </w:r>
            <w:r w:rsidR="39521845" w:rsidRPr="00EA3939">
              <w:t xml:space="preserve"> a square into 2</w:t>
            </w:r>
            <w:r w:rsidR="00F54914" w:rsidRPr="00EA3939">
              <w:t xml:space="preserve"> </w:t>
            </w:r>
            <w:r w:rsidR="0B5C4E64" w:rsidRPr="00EA3939">
              <w:t>or 4 triangles</w:t>
            </w:r>
            <w:r w:rsidR="69DAA792" w:rsidRPr="00EA3939">
              <w:t>?</w:t>
            </w:r>
            <w:r w:rsidR="0B5C4E64" w:rsidRPr="00EA3939">
              <w:t xml:space="preserve"> </w:t>
            </w:r>
            <w:r w:rsidR="00F54914" w:rsidRPr="00EA3939">
              <w:t>(</w:t>
            </w:r>
            <w:r w:rsidR="006F55E5">
              <w:rPr>
                <w:rStyle w:val="Strong"/>
              </w:rPr>
              <w:t>MAO-WM-01</w:t>
            </w:r>
            <w:r w:rsidR="00F54914" w:rsidRPr="00EA3939">
              <w:rPr>
                <w:rStyle w:val="Strong"/>
              </w:rPr>
              <w:t xml:space="preserve">, </w:t>
            </w:r>
            <w:r w:rsidR="0B5C4E64" w:rsidRPr="00EA3939">
              <w:rPr>
                <w:rStyle w:val="Strong"/>
              </w:rPr>
              <w:t>MA1-2DS-02</w:t>
            </w:r>
            <w:r w:rsidR="0B5C4E64" w:rsidRPr="00EA3939">
              <w:t>)</w:t>
            </w:r>
          </w:p>
          <w:p w14:paraId="0D85C797" w14:textId="3EF981E7" w:rsidR="001E204D" w:rsidRDefault="001E204D">
            <w:r>
              <w:t>What to collect</w:t>
            </w:r>
            <w:r w:rsidR="001C2385">
              <w:t>:</w:t>
            </w:r>
          </w:p>
          <w:p w14:paraId="6046A2DA" w14:textId="6B11E953" w:rsidR="001E204D" w:rsidRDefault="4CBC9712" w:rsidP="00EA6FCF">
            <w:pPr>
              <w:pStyle w:val="ListBullet"/>
            </w:pPr>
            <w:r>
              <w:lastRenderedPageBreak/>
              <w:t>m</w:t>
            </w:r>
            <w:r w:rsidR="4F5E9C44">
              <w:t>andala designs demonstrating understanding</w:t>
            </w:r>
            <w:r w:rsidR="5F87B4FF">
              <w:t xml:space="preserve"> of </w:t>
            </w:r>
            <w:r w:rsidR="42BB8B06">
              <w:t xml:space="preserve">symmetry and </w:t>
            </w:r>
            <w:r w:rsidR="5F87B4FF">
              <w:t>splitting</w:t>
            </w:r>
            <w:r w:rsidR="6111CA45">
              <w:t>.</w:t>
            </w:r>
            <w:r w:rsidR="4F5E9C44">
              <w:t xml:space="preserve"> </w:t>
            </w:r>
            <w:r w:rsidR="5F87B4FF">
              <w:t>(</w:t>
            </w:r>
            <w:r w:rsidR="4F5E9C44" w:rsidRPr="00EA3939">
              <w:rPr>
                <w:rStyle w:val="Strong"/>
              </w:rPr>
              <w:t>MA1-2DS-02</w:t>
            </w:r>
            <w:r w:rsidR="5F87B4FF">
              <w:t>)</w:t>
            </w:r>
          </w:p>
        </w:tc>
        <w:tc>
          <w:tcPr>
            <w:tcW w:w="1667" w:type="pct"/>
          </w:tcPr>
          <w:p w14:paraId="5941D879" w14:textId="5613D9EC" w:rsidR="001E204D" w:rsidRPr="00EA3939" w:rsidRDefault="28A97784" w:rsidP="00EA3939">
            <w:r>
              <w:lastRenderedPageBreak/>
              <w:t>Students do not fully understand the concept of symmetry</w:t>
            </w:r>
            <w:r w:rsidR="005D2758">
              <w:t>.</w:t>
            </w:r>
            <w:r w:rsidR="00EA3939">
              <w:t xml:space="preserve"> </w:t>
            </w:r>
            <w:r w:rsidR="2A01D42F" w:rsidRPr="00EA3939">
              <w:t>Provide</w:t>
            </w:r>
            <w:r w:rsidR="1C88F2CC" w:rsidRPr="00EA3939">
              <w:t xml:space="preserve"> </w:t>
            </w:r>
            <w:r w:rsidR="4F5E9C44" w:rsidRPr="00EA3939">
              <w:t xml:space="preserve">a </w:t>
            </w:r>
            <w:r w:rsidR="4CBC9712" w:rsidRPr="00EA3939">
              <w:t xml:space="preserve">large </w:t>
            </w:r>
            <w:r w:rsidR="4F5E9C44" w:rsidRPr="00EA3939">
              <w:t xml:space="preserve">paper circle folded along the diameter and ask </w:t>
            </w:r>
            <w:r w:rsidR="2A01D42F" w:rsidRPr="00EA3939">
              <w:t xml:space="preserve">students </w:t>
            </w:r>
            <w:r w:rsidR="4F5E9C44" w:rsidRPr="00EA3939">
              <w:t>to paint a pattern on one side. Close the circle</w:t>
            </w:r>
            <w:r w:rsidR="4CBC9712" w:rsidRPr="00EA3939">
              <w:t>, then press to print.</w:t>
            </w:r>
            <w:r w:rsidR="004711A2" w:rsidRPr="00EA3939">
              <w:t xml:space="preserve"> </w:t>
            </w:r>
            <w:r w:rsidR="4CBC9712" w:rsidRPr="00EA3939">
              <w:t xml:space="preserve">When </w:t>
            </w:r>
            <w:r w:rsidR="4F5E9C44" w:rsidRPr="00EA3939">
              <w:t xml:space="preserve">re-opened, </w:t>
            </w:r>
            <w:r w:rsidR="4CBC9712" w:rsidRPr="00EA3939">
              <w:t xml:space="preserve">discuss how </w:t>
            </w:r>
            <w:r w:rsidR="4F5E9C44" w:rsidRPr="00EA3939">
              <w:t xml:space="preserve">the pattern design </w:t>
            </w:r>
            <w:r w:rsidR="4CBC9712" w:rsidRPr="00EA3939">
              <w:t>shows the</w:t>
            </w:r>
            <w:r w:rsidR="4F5E9C44" w:rsidRPr="00EA3939">
              <w:t xml:space="preserve"> symmetry.</w:t>
            </w:r>
          </w:p>
        </w:tc>
        <w:tc>
          <w:tcPr>
            <w:tcW w:w="1667" w:type="pct"/>
          </w:tcPr>
          <w:p w14:paraId="4E1A79CA" w14:textId="6BD255BD" w:rsidR="001E204D" w:rsidRDefault="5C95593E">
            <w:r>
              <w:t xml:space="preserve">Students create </w:t>
            </w:r>
            <w:r w:rsidR="00592F50">
              <w:t>a symmetrical mandala</w:t>
            </w:r>
            <w:r>
              <w:t xml:space="preserve"> with ease</w:t>
            </w:r>
            <w:r w:rsidR="00FF74B6">
              <w:t>:</w:t>
            </w:r>
          </w:p>
          <w:p w14:paraId="68BF206F" w14:textId="3B53D7B2" w:rsidR="001E204D" w:rsidRPr="00EA3939" w:rsidRDefault="5FC2C735" w:rsidP="00EA3939">
            <w:pPr>
              <w:pStyle w:val="ListBullet"/>
            </w:pPr>
            <w:r w:rsidRPr="00EA3939">
              <w:t>Pairs</w:t>
            </w:r>
            <w:r w:rsidR="4F5E9C44" w:rsidRPr="00EA3939">
              <w:t xml:space="preserve"> of students design half a mandala in a </w:t>
            </w:r>
            <w:r w:rsidR="4CBC9712" w:rsidRPr="00EA3939">
              <w:t xml:space="preserve">paper </w:t>
            </w:r>
            <w:r w:rsidR="4F5E9C44" w:rsidRPr="00EA3939">
              <w:t>circle</w:t>
            </w:r>
            <w:r w:rsidR="4CBC9712" w:rsidRPr="00EA3939">
              <w:t>. Give</w:t>
            </w:r>
            <w:r w:rsidR="4F5E9C44" w:rsidRPr="00EA3939">
              <w:t xml:space="preserve"> to another pair to complete with symmetry.</w:t>
            </w:r>
          </w:p>
          <w:p w14:paraId="074C2B4D" w14:textId="77777777" w:rsidR="001E204D" w:rsidRPr="00EA3939" w:rsidRDefault="60DC87D7" w:rsidP="00EA3939">
            <w:pPr>
              <w:pStyle w:val="ListBullet"/>
            </w:pPr>
            <w:r w:rsidRPr="00EA3939">
              <w:t>Design</w:t>
            </w:r>
            <w:r w:rsidR="6820D7C7" w:rsidRPr="00EA3939">
              <w:t xml:space="preserve"> a mandala using a restricted number of shapes, for example, </w:t>
            </w:r>
            <w:r w:rsidR="5679826F" w:rsidRPr="00EA3939">
              <w:t>only squares and rectangles. This will require students to explore shape orientation in depth.</w:t>
            </w:r>
          </w:p>
          <w:p w14:paraId="1C78629C" w14:textId="63C58973" w:rsidR="001E204D" w:rsidRDefault="5554B022" w:rsidP="00EA3939">
            <w:pPr>
              <w:pStyle w:val="ListBullet"/>
            </w:pPr>
            <w:r w:rsidRPr="00EA3939">
              <w:t xml:space="preserve">Design a mandala which includes some combined shapes, for example, </w:t>
            </w:r>
            <w:r w:rsidRPr="00EA3939">
              <w:lastRenderedPageBreak/>
              <w:t>2 trapeziums combined to</w:t>
            </w:r>
            <w:r>
              <w:t xml:space="preserve"> form a hexagon.</w:t>
            </w:r>
          </w:p>
        </w:tc>
      </w:tr>
    </w:tbl>
    <w:p w14:paraId="1A4739C4" w14:textId="1F2EB818" w:rsidR="662757C2" w:rsidRDefault="057246C1" w:rsidP="526BC874">
      <w:pPr>
        <w:pStyle w:val="Heading3"/>
      </w:pPr>
      <w:bookmarkStart w:id="66" w:name="_Toc130217234"/>
      <w:r>
        <w:lastRenderedPageBreak/>
        <w:t>Consolidation and meaningful practice: Guess what? – 5 minutes</w:t>
      </w:r>
      <w:bookmarkEnd w:id="66"/>
    </w:p>
    <w:p w14:paraId="397FE161" w14:textId="77777777" w:rsidR="662757C2" w:rsidRDefault="5554B022" w:rsidP="00EA3939">
      <w:pPr>
        <w:pStyle w:val="ListNumber"/>
      </w:pPr>
      <w:r>
        <w:t>A selected student stands up and thinks of a 2D shape. Other students need to ask ‘yes’ and ‘no’ questions about attributes and properties of shapes to determine the selected secret shape.</w:t>
      </w:r>
      <w:r w:rsidR="6CAA1738">
        <w:t xml:space="preserve"> Repeat this </w:t>
      </w:r>
      <w:r w:rsidR="2C999CC4">
        <w:t>with different students.</w:t>
      </w:r>
    </w:p>
    <w:p w14:paraId="00D7FC50" w14:textId="77777777" w:rsidR="0047528C" w:rsidRDefault="0047528C" w:rsidP="001E204D">
      <w:pPr>
        <w:pStyle w:val="Heading2"/>
      </w:pPr>
      <w:bookmarkStart w:id="67" w:name="_Lesson_5:_Growing"/>
      <w:bookmarkEnd w:id="67"/>
      <w:r>
        <w:br w:type="page"/>
      </w:r>
    </w:p>
    <w:p w14:paraId="361A6132" w14:textId="40B1D227" w:rsidR="001E204D" w:rsidRDefault="15D83625" w:rsidP="001E204D">
      <w:pPr>
        <w:pStyle w:val="Heading2"/>
      </w:pPr>
      <w:bookmarkStart w:id="68" w:name="_Toc130217235"/>
      <w:r>
        <w:lastRenderedPageBreak/>
        <w:t xml:space="preserve">Lesson 5: Growing and shrinking – 2D geometric </w:t>
      </w:r>
      <w:proofErr w:type="gramStart"/>
      <w:r>
        <w:t>patterns</w:t>
      </w:r>
      <w:bookmarkEnd w:id="68"/>
      <w:proofErr w:type="gramEnd"/>
    </w:p>
    <w:p w14:paraId="79F62385" w14:textId="09DA433B" w:rsidR="00DB4FFF" w:rsidRDefault="001E204D" w:rsidP="00EA3939">
      <w:pPr>
        <w:pStyle w:val="Featurepink"/>
        <w:rPr>
          <w:rStyle w:val="Strong"/>
          <w:b w:val="0"/>
        </w:rPr>
      </w:pPr>
      <w:r w:rsidRPr="47380DDD">
        <w:rPr>
          <w:rStyle w:val="Strong"/>
        </w:rPr>
        <w:t>Core concept</w:t>
      </w:r>
      <w:r w:rsidRPr="124A3DDB">
        <w:rPr>
          <w:b/>
          <w:bCs/>
        </w:rPr>
        <w:t>:</w:t>
      </w:r>
      <w:r>
        <w:t xml:space="preserve"> </w:t>
      </w:r>
      <w:r w:rsidRPr="124A3DDB">
        <w:rPr>
          <w:rStyle w:val="Strong"/>
          <w:b w:val="0"/>
        </w:rPr>
        <w:t>P</w:t>
      </w:r>
      <w:r w:rsidR="2E89F9BF" w:rsidRPr="124A3DDB">
        <w:rPr>
          <w:rStyle w:val="Strong"/>
          <w:b w:val="0"/>
        </w:rPr>
        <w:t>atterns</w:t>
      </w:r>
      <w:r w:rsidR="00DB4FFF">
        <w:rPr>
          <w:rStyle w:val="Strong"/>
          <w:b w:val="0"/>
        </w:rPr>
        <w:t xml:space="preserve"> grow and shrink as the repeated element is added or subtracted.</w:t>
      </w:r>
    </w:p>
    <w:p w14:paraId="72BDAAFC"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age 1 students."/>
      </w:tblPr>
      <w:tblGrid>
        <w:gridCol w:w="7280"/>
        <w:gridCol w:w="7280"/>
      </w:tblGrid>
      <w:tr w:rsidR="001E204D" w14:paraId="56961DF2" w14:textId="77777777" w:rsidTr="003D3DC2">
        <w:trPr>
          <w:cnfStyle w:val="100000000000" w:firstRow="1" w:lastRow="0" w:firstColumn="0" w:lastColumn="0" w:oddVBand="0" w:evenVBand="0" w:oddHBand="0" w:evenHBand="0" w:firstRowFirstColumn="0" w:firstRowLastColumn="0" w:lastRowFirstColumn="0" w:lastRowLastColumn="0"/>
        </w:trPr>
        <w:tc>
          <w:tcPr>
            <w:tcW w:w="2500" w:type="pct"/>
          </w:tcPr>
          <w:p w14:paraId="7155878B" w14:textId="502CD48F" w:rsidR="001E204D" w:rsidRDefault="001E204D" w:rsidP="001D5FE6">
            <w:r w:rsidRPr="00C620D2">
              <w:t>Learning intentions</w:t>
            </w:r>
          </w:p>
        </w:tc>
        <w:tc>
          <w:tcPr>
            <w:tcW w:w="2500" w:type="pct"/>
          </w:tcPr>
          <w:p w14:paraId="793DE564" w14:textId="77777777" w:rsidR="001E204D" w:rsidRDefault="001E204D" w:rsidP="001D5FE6">
            <w:r w:rsidRPr="00C620D2">
              <w:t>Success criteria</w:t>
            </w:r>
          </w:p>
        </w:tc>
      </w:tr>
      <w:tr w:rsidR="001E204D" w14:paraId="5BE78B01" w14:textId="77777777" w:rsidTr="003D3DC2">
        <w:trPr>
          <w:cnfStyle w:val="000000100000" w:firstRow="0" w:lastRow="0" w:firstColumn="0" w:lastColumn="0" w:oddVBand="0" w:evenVBand="0" w:oddHBand="1" w:evenHBand="0" w:firstRowFirstColumn="0" w:firstRowLastColumn="0" w:lastRowFirstColumn="0" w:lastRowLastColumn="0"/>
        </w:trPr>
        <w:tc>
          <w:tcPr>
            <w:tcW w:w="2500" w:type="pct"/>
          </w:tcPr>
          <w:p w14:paraId="5807A70D" w14:textId="407C7E1C" w:rsidR="001E204D" w:rsidRPr="00B80AAD" w:rsidRDefault="001E204D" w:rsidP="001D5FE6">
            <w:r w:rsidRPr="00B80AAD">
              <w:t>Students are learning that:</w:t>
            </w:r>
          </w:p>
          <w:p w14:paraId="0F8EF301" w14:textId="56D5E18C" w:rsidR="00AE42CE" w:rsidRPr="00EA3939" w:rsidRDefault="6B948547" w:rsidP="00EA3939">
            <w:pPr>
              <w:pStyle w:val="ListBullet"/>
            </w:pPr>
            <w:r w:rsidRPr="00EA3939">
              <w:t>growing</w:t>
            </w:r>
            <w:r w:rsidR="1CBC127F" w:rsidRPr="00EA3939">
              <w:t xml:space="preserve"> patterns</w:t>
            </w:r>
            <w:r w:rsidR="0985ADE6" w:rsidRPr="00EA3939">
              <w:t xml:space="preserve"> that grow</w:t>
            </w:r>
            <w:r w:rsidR="1CBC127F" w:rsidRPr="00EA3939">
              <w:t xml:space="preserve"> </w:t>
            </w:r>
            <w:r w:rsidR="1DA95D96" w:rsidRPr="00EA3939">
              <w:t>have</w:t>
            </w:r>
            <w:r w:rsidR="1CBC127F" w:rsidRPr="00EA3939">
              <w:t xml:space="preserve"> an element that gets bigger by the same amount each </w:t>
            </w:r>
            <w:proofErr w:type="gramStart"/>
            <w:r w:rsidR="1CBC127F" w:rsidRPr="00EA3939">
              <w:t>time</w:t>
            </w:r>
            <w:proofErr w:type="gramEnd"/>
          </w:p>
          <w:p w14:paraId="38A08B45" w14:textId="3F86A01A" w:rsidR="001E204D" w:rsidRPr="00EA3939" w:rsidRDefault="475E9113" w:rsidP="00EA3939">
            <w:pPr>
              <w:pStyle w:val="ListBullet"/>
            </w:pPr>
            <w:r w:rsidRPr="00EA3939">
              <w:t>patterns</w:t>
            </w:r>
            <w:r w:rsidR="6A380C82" w:rsidRPr="00EA3939">
              <w:t xml:space="preserve"> that shrink</w:t>
            </w:r>
            <w:r w:rsidR="1DA95D96" w:rsidRPr="00EA3939">
              <w:t xml:space="preserve"> have an element that gets smaller by the same amount each </w:t>
            </w:r>
            <w:proofErr w:type="gramStart"/>
            <w:r w:rsidR="1DA95D96" w:rsidRPr="00EA3939">
              <w:t>time</w:t>
            </w:r>
            <w:proofErr w:type="gramEnd"/>
          </w:p>
          <w:p w14:paraId="020B9EFA" w14:textId="53125581" w:rsidR="001E204D" w:rsidRDefault="276D5CD1" w:rsidP="00EA3939">
            <w:pPr>
              <w:pStyle w:val="ListBullet"/>
            </w:pPr>
            <w:r w:rsidRPr="00EA3939">
              <w:t>data can be collected to identify and continue a growing pattern</w:t>
            </w:r>
            <w:r w:rsidR="00EA3939">
              <w:t>.</w:t>
            </w:r>
          </w:p>
        </w:tc>
        <w:tc>
          <w:tcPr>
            <w:tcW w:w="2500" w:type="pct"/>
          </w:tcPr>
          <w:p w14:paraId="12DE862F" w14:textId="77777777" w:rsidR="001E204D" w:rsidRPr="00B80AAD" w:rsidRDefault="001E204D" w:rsidP="001D5FE6">
            <w:r w:rsidRPr="00B80AAD">
              <w:t>Students can:</w:t>
            </w:r>
          </w:p>
          <w:p w14:paraId="7DCE76BD" w14:textId="71B96543" w:rsidR="001E204D" w:rsidRPr="00EA3939" w:rsidRDefault="01461FF4" w:rsidP="00EA3939">
            <w:pPr>
              <w:pStyle w:val="ListBullet"/>
            </w:pPr>
            <w:r w:rsidRPr="00EA3939">
              <w:t>communicate about</w:t>
            </w:r>
            <w:r w:rsidR="45ACDC39" w:rsidRPr="00EA3939">
              <w:t xml:space="preserve"> the repeating </w:t>
            </w:r>
            <w:r w:rsidR="57A4523C" w:rsidRPr="00EA3939">
              <w:t xml:space="preserve">core </w:t>
            </w:r>
            <w:r w:rsidR="45ACDC39" w:rsidRPr="00EA3939">
              <w:t>in a growing and</w:t>
            </w:r>
            <w:r w:rsidR="68938E3E" w:rsidRPr="00EA3939">
              <w:t>/or</w:t>
            </w:r>
            <w:r w:rsidR="45ACDC39" w:rsidRPr="00EA3939">
              <w:t xml:space="preserve"> shrinking </w:t>
            </w:r>
            <w:proofErr w:type="gramStart"/>
            <w:r w:rsidR="45ACDC39" w:rsidRPr="00EA3939">
              <w:t>pattern</w:t>
            </w:r>
            <w:proofErr w:type="gramEnd"/>
          </w:p>
          <w:p w14:paraId="74AE344E" w14:textId="12539926" w:rsidR="001E204D" w:rsidRPr="00EA3939" w:rsidRDefault="45ACDC39" w:rsidP="00EA3939">
            <w:pPr>
              <w:pStyle w:val="ListBullet"/>
            </w:pPr>
            <w:r w:rsidRPr="00EA3939">
              <w:t xml:space="preserve">create patterns that show how </w:t>
            </w:r>
            <w:r w:rsidR="57A4523C" w:rsidRPr="00EA3939">
              <w:t>the</w:t>
            </w:r>
            <w:r w:rsidRPr="00EA3939">
              <w:t xml:space="preserve"> core is growing and</w:t>
            </w:r>
            <w:r w:rsidR="68938E3E" w:rsidRPr="00EA3939">
              <w:t>/or</w:t>
            </w:r>
            <w:r w:rsidRPr="00EA3939">
              <w:t xml:space="preserve"> </w:t>
            </w:r>
            <w:proofErr w:type="gramStart"/>
            <w:r w:rsidRPr="00EA3939">
              <w:t>shrinking</w:t>
            </w:r>
            <w:proofErr w:type="gramEnd"/>
          </w:p>
          <w:p w14:paraId="2338FA50" w14:textId="252A5F3D" w:rsidR="001E204D" w:rsidRDefault="288DBD87" w:rsidP="00EA3939">
            <w:pPr>
              <w:pStyle w:val="ListBullet"/>
            </w:pPr>
            <w:r w:rsidRPr="00EA3939">
              <w:t xml:space="preserve">choose a method to collect data </w:t>
            </w:r>
            <w:r w:rsidR="07C70569" w:rsidRPr="00EA3939">
              <w:t>that shows</w:t>
            </w:r>
            <w:r w:rsidRPr="00EA3939">
              <w:t xml:space="preserve"> how a pattern grows</w:t>
            </w:r>
            <w:r w:rsidR="00EA3939">
              <w:t>.</w:t>
            </w:r>
          </w:p>
        </w:tc>
      </w:tr>
    </w:tbl>
    <w:p w14:paraId="5CCC8B30" w14:textId="07D48E5B" w:rsidR="001E204D" w:rsidRDefault="001E204D" w:rsidP="00EA3939">
      <w:pPr>
        <w:pStyle w:val="Heading3"/>
      </w:pPr>
      <w:bookmarkStart w:id="69" w:name="_Toc130217236"/>
      <w:r w:rsidRPr="153646A0">
        <w:rPr>
          <w:lang w:val="en-US"/>
        </w:rPr>
        <w:t xml:space="preserve">Daily number </w:t>
      </w:r>
      <w:r w:rsidRPr="00EA3939">
        <w:t>sense</w:t>
      </w:r>
      <w:r w:rsidR="000A1871">
        <w:rPr>
          <w:lang w:val="en-US"/>
        </w:rPr>
        <w:t>:</w:t>
      </w:r>
      <w:r w:rsidRPr="153646A0">
        <w:rPr>
          <w:lang w:val="en-US"/>
        </w:rPr>
        <w:t xml:space="preserve"> Squares to stairs </w:t>
      </w:r>
      <w:r w:rsidR="00972CCD" w:rsidRPr="153646A0">
        <w:rPr>
          <w:lang w:val="en-US"/>
        </w:rPr>
        <w:t>–</w:t>
      </w:r>
      <w:r w:rsidR="153646A0" w:rsidRPr="153646A0">
        <w:rPr>
          <w:lang w:val="en-US"/>
        </w:rPr>
        <w:t xml:space="preserve"> 20</w:t>
      </w:r>
      <w:r w:rsidRPr="153646A0">
        <w:rPr>
          <w:lang w:val="en-US"/>
        </w:rPr>
        <w:t xml:space="preserve"> minutes</w:t>
      </w:r>
      <w:bookmarkEnd w:id="69"/>
    </w:p>
    <w:p w14:paraId="1A4B331C" w14:textId="69AC005F" w:rsidR="0040121A" w:rsidRPr="00EA3939" w:rsidRDefault="4150B9AE" w:rsidP="002D0B42">
      <w:pPr>
        <w:pStyle w:val="ListNumber"/>
        <w:numPr>
          <w:ilvl w:val="0"/>
          <w:numId w:val="7"/>
        </w:numPr>
      </w:pPr>
      <w:r w:rsidRPr="00EA3939">
        <w:t xml:space="preserve">Build student understanding of patterns by </w:t>
      </w:r>
      <w:r w:rsidR="12ADF73A" w:rsidRPr="00EA3939">
        <w:t xml:space="preserve">using </w:t>
      </w:r>
      <w:hyperlink r:id="rId47" w:history="1">
        <w:proofErr w:type="spellStart"/>
        <w:r w:rsidR="00E1215F">
          <w:rPr>
            <w:rStyle w:val="Hyperlink"/>
          </w:rPr>
          <w:t>y</w:t>
        </w:r>
        <w:r w:rsidR="12ADF73A" w:rsidRPr="00F45DB5">
          <w:rPr>
            <w:rStyle w:val="Hyperlink"/>
          </w:rPr>
          <w:t>oucubed</w:t>
        </w:r>
        <w:proofErr w:type="spellEnd"/>
        <w:r w:rsidR="12ADF73A" w:rsidRPr="00F45DB5">
          <w:rPr>
            <w:rStyle w:val="Hyperlink"/>
          </w:rPr>
          <w:t xml:space="preserve"> ‘Squares to stairs’</w:t>
        </w:r>
      </w:hyperlink>
      <w:r w:rsidR="12ADF73A" w:rsidRPr="00EA3939">
        <w:t xml:space="preserve"> and </w:t>
      </w:r>
      <w:hyperlink r:id="rId48" w:history="1">
        <w:r w:rsidR="12ADF73A" w:rsidRPr="00F45DB5">
          <w:rPr>
            <w:rStyle w:val="Hyperlink"/>
          </w:rPr>
          <w:t>Thinking mathematically ‘Staircase patterns’</w:t>
        </w:r>
      </w:hyperlink>
      <w:r w:rsidRPr="00EA3939">
        <w:t>.</w:t>
      </w:r>
    </w:p>
    <w:p w14:paraId="041BFF36" w14:textId="719CB750" w:rsidR="001E204D" w:rsidRPr="00EA3939" w:rsidRDefault="68C640BD" w:rsidP="00EA3939">
      <w:pPr>
        <w:pStyle w:val="ListNumber"/>
      </w:pPr>
      <w:r w:rsidRPr="00EA3939">
        <w:t xml:space="preserve">Share </w:t>
      </w:r>
      <w:hyperlink w:anchor="_Resource_2:_100" w:history="1">
        <w:r w:rsidR="55826E2D" w:rsidRPr="009C0C66">
          <w:rPr>
            <w:rStyle w:val="Hyperlink"/>
          </w:rPr>
          <w:t xml:space="preserve">Resource 2: Squares to </w:t>
        </w:r>
        <w:r w:rsidR="001130EE" w:rsidRPr="009C0C66">
          <w:rPr>
            <w:rStyle w:val="Hyperlink"/>
          </w:rPr>
          <w:t>s</w:t>
        </w:r>
        <w:r w:rsidR="55826E2D" w:rsidRPr="009C0C66">
          <w:rPr>
            <w:rStyle w:val="Hyperlink"/>
          </w:rPr>
          <w:t>tairs</w:t>
        </w:r>
      </w:hyperlink>
      <w:r w:rsidR="00DA7AF9">
        <w:t xml:space="preserve"> (</w:t>
      </w:r>
      <w:r w:rsidR="2FD3F4C4" w:rsidRPr="00EA3939">
        <w:t xml:space="preserve">see </w:t>
      </w:r>
      <w:r w:rsidR="00FF74B6">
        <w:fldChar w:fldCharType="begin"/>
      </w:r>
      <w:r w:rsidR="00FF74B6">
        <w:instrText xml:space="preserve"> REF _Ref109298771 \h </w:instrText>
      </w:r>
      <w:r w:rsidR="00FF74B6">
        <w:fldChar w:fldCharType="separate"/>
      </w:r>
      <w:r w:rsidR="00FF74B6">
        <w:t xml:space="preserve">Figure </w:t>
      </w:r>
      <w:r w:rsidR="00FF74B6">
        <w:rPr>
          <w:noProof/>
        </w:rPr>
        <w:t>12</w:t>
      </w:r>
      <w:r w:rsidR="00FF74B6">
        <w:fldChar w:fldCharType="end"/>
      </w:r>
      <w:r w:rsidR="00DA7AF9">
        <w:t>)</w:t>
      </w:r>
      <w:r w:rsidR="2A7B29DC" w:rsidRPr="00EA3939">
        <w:t xml:space="preserve"> </w:t>
      </w:r>
      <w:r w:rsidRPr="00EA3939">
        <w:t>and explain to students that this is a repeating pattern but something else is happening too.</w:t>
      </w:r>
    </w:p>
    <w:p w14:paraId="411A780F" w14:textId="18C42046" w:rsidR="153646A0" w:rsidRDefault="57A50AE7" w:rsidP="526BC874">
      <w:pPr>
        <w:pStyle w:val="Caption"/>
      </w:pPr>
      <w:bookmarkStart w:id="70" w:name="_Ref109298771"/>
      <w:r>
        <w:lastRenderedPageBreak/>
        <w:t xml:space="preserve">Figure </w:t>
      </w:r>
      <w:r>
        <w:fldChar w:fldCharType="begin"/>
      </w:r>
      <w:r>
        <w:instrText>SEQ Figure \* ARABIC</w:instrText>
      </w:r>
      <w:r>
        <w:fldChar w:fldCharType="separate"/>
      </w:r>
      <w:r w:rsidR="00234AB5">
        <w:rPr>
          <w:noProof/>
        </w:rPr>
        <w:t>12</w:t>
      </w:r>
      <w:r>
        <w:fldChar w:fldCharType="end"/>
      </w:r>
      <w:bookmarkEnd w:id="70"/>
      <w:r>
        <w:t xml:space="preserve"> – </w:t>
      </w:r>
      <w:r w:rsidR="526BC874">
        <w:t>Squares to stairs</w:t>
      </w:r>
    </w:p>
    <w:p w14:paraId="6644A2B7" w14:textId="43BE3F0D" w:rsidR="0042476F" w:rsidRDefault="0042476F" w:rsidP="153646A0">
      <w:r>
        <w:rPr>
          <w:noProof/>
        </w:rPr>
        <w:drawing>
          <wp:inline distT="0" distB="0" distL="0" distR="0" wp14:anchorId="0E5E8A12" wp14:editId="392CF684">
            <wp:extent cx="3789273" cy="1885950"/>
            <wp:effectExtent l="0" t="0" r="1905" b="0"/>
            <wp:docPr id="3" name="Picture 3" descr="Square blocks arranged as a stair case - first layer 1 block then 3 blocks, then 6, then 10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quare blocks arranged as a stair case - first layer 1 block then 3 blocks, then 6, then 10 block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01430" cy="1892000"/>
                    </a:xfrm>
                    <a:prstGeom prst="rect">
                      <a:avLst/>
                    </a:prstGeom>
                    <a:noFill/>
                    <a:ln>
                      <a:noFill/>
                    </a:ln>
                  </pic:spPr>
                </pic:pic>
              </a:graphicData>
            </a:graphic>
          </wp:inline>
        </w:drawing>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153646A0" w14:paraId="69C3BC5E" w14:textId="77777777" w:rsidTr="003D3DC2">
        <w:trPr>
          <w:cnfStyle w:val="100000000000" w:firstRow="1" w:lastRow="0" w:firstColumn="0" w:lastColumn="0" w:oddVBand="0" w:evenVBand="0" w:oddHBand="0" w:evenHBand="0" w:firstRowFirstColumn="0" w:firstRowLastColumn="0" w:lastRowFirstColumn="0" w:lastRowLastColumn="0"/>
        </w:trPr>
        <w:tc>
          <w:tcPr>
            <w:tcW w:w="2500" w:type="pct"/>
          </w:tcPr>
          <w:p w14:paraId="5D59B92D" w14:textId="77777777" w:rsidR="5DBB4804" w:rsidRDefault="5DBB4804">
            <w:r>
              <w:t>Prompts</w:t>
            </w:r>
          </w:p>
        </w:tc>
        <w:tc>
          <w:tcPr>
            <w:tcW w:w="2500" w:type="pct"/>
          </w:tcPr>
          <w:p w14:paraId="5621CD09" w14:textId="77777777" w:rsidR="5DBB4804" w:rsidRDefault="5DBB4804">
            <w:r>
              <w:t>Anticipated student responses</w:t>
            </w:r>
          </w:p>
        </w:tc>
      </w:tr>
      <w:tr w:rsidR="153646A0" w14:paraId="2EC967FD" w14:textId="77777777" w:rsidTr="003D3DC2">
        <w:trPr>
          <w:cnfStyle w:val="000000100000" w:firstRow="0" w:lastRow="0" w:firstColumn="0" w:lastColumn="0" w:oddVBand="0" w:evenVBand="0" w:oddHBand="1" w:evenHBand="0" w:firstRowFirstColumn="0" w:firstRowLastColumn="0" w:lastRowFirstColumn="0" w:lastRowLastColumn="0"/>
        </w:trPr>
        <w:tc>
          <w:tcPr>
            <w:tcW w:w="2500" w:type="pct"/>
          </w:tcPr>
          <w:p w14:paraId="151E43C8" w14:textId="77777777" w:rsidR="153646A0" w:rsidRPr="0042476F" w:rsidRDefault="44F18184" w:rsidP="0042476F">
            <w:pPr>
              <w:pStyle w:val="ListBullet"/>
            </w:pPr>
            <w:r w:rsidRPr="0042476F">
              <w:t>How do we know this is a repeating pattern?</w:t>
            </w:r>
          </w:p>
          <w:p w14:paraId="451B1D22" w14:textId="77777777" w:rsidR="153646A0" w:rsidRPr="0042476F" w:rsidRDefault="44F18184" w:rsidP="0042476F">
            <w:pPr>
              <w:pStyle w:val="ListBullet"/>
            </w:pPr>
            <w:r w:rsidRPr="0042476F">
              <w:t>What is the same? What changes?</w:t>
            </w:r>
          </w:p>
          <w:p w14:paraId="3C397426" w14:textId="09E7E601" w:rsidR="153646A0" w:rsidRPr="0042476F" w:rsidRDefault="44F18184" w:rsidP="0042476F">
            <w:pPr>
              <w:pStyle w:val="ListBullet"/>
            </w:pPr>
            <w:r w:rsidRPr="0042476F">
              <w:t xml:space="preserve">Is this a growing pattern? </w:t>
            </w:r>
            <w:r w:rsidR="3DA2FBE3" w:rsidRPr="0042476F">
              <w:t>If yes, then how can you prove it</w:t>
            </w:r>
            <w:r w:rsidR="00DA7AF9">
              <w:t>?</w:t>
            </w:r>
          </w:p>
          <w:p w14:paraId="0329A4A2" w14:textId="77777777" w:rsidR="153646A0" w:rsidRPr="0042476F" w:rsidRDefault="44F18184" w:rsidP="0042476F">
            <w:pPr>
              <w:pStyle w:val="ListBullet"/>
            </w:pPr>
            <w:r w:rsidRPr="0042476F">
              <w:t>Can you tell me how many squares there would be in Figure 6?</w:t>
            </w:r>
            <w:r w:rsidR="64C2A17F" w:rsidRPr="0042476F">
              <w:t xml:space="preserve"> How do you know?</w:t>
            </w:r>
          </w:p>
          <w:p w14:paraId="0AE87881" w14:textId="192655B7" w:rsidR="153646A0" w:rsidRDefault="5361D90F" w:rsidP="0042476F">
            <w:pPr>
              <w:pStyle w:val="ListBullet"/>
            </w:pPr>
            <w:r w:rsidRPr="0042476F">
              <w:t>Is there an efficient way to count and work out how many squares are used altogether in the 4 figures?</w:t>
            </w:r>
          </w:p>
        </w:tc>
        <w:tc>
          <w:tcPr>
            <w:tcW w:w="2500" w:type="pct"/>
          </w:tcPr>
          <w:p w14:paraId="13639B19" w14:textId="1E459938" w:rsidR="153646A0" w:rsidRPr="0042476F" w:rsidRDefault="44F18184" w:rsidP="0042476F">
            <w:pPr>
              <w:pStyle w:val="ListBullet"/>
            </w:pPr>
            <w:r w:rsidRPr="0042476F">
              <w:t>The square in the bottom corner is always there and then more squares are added beside it and on top</w:t>
            </w:r>
            <w:r w:rsidR="3DA2FBE3" w:rsidRPr="0042476F">
              <w:t>.</w:t>
            </w:r>
          </w:p>
          <w:p w14:paraId="6F41C454" w14:textId="5514CAB0" w:rsidR="4A85567B" w:rsidRPr="0042476F" w:rsidRDefault="44F18184" w:rsidP="0042476F">
            <w:pPr>
              <w:pStyle w:val="ListBullet"/>
            </w:pPr>
            <w:r w:rsidRPr="0042476F">
              <w:t>The pattern is growing because it looks like stairs</w:t>
            </w:r>
            <w:r w:rsidR="3DA2FBE3" w:rsidRPr="0042476F">
              <w:t>.</w:t>
            </w:r>
          </w:p>
          <w:p w14:paraId="4915B7D6" w14:textId="2C97708B" w:rsidR="00A5659C" w:rsidRPr="0042476F" w:rsidRDefault="44F18184" w:rsidP="0042476F">
            <w:pPr>
              <w:pStyle w:val="ListBullet"/>
            </w:pPr>
            <w:r w:rsidRPr="0042476F">
              <w:t>The pattern is growing because each row has one extra square added from the previous pattern – so we added 2</w:t>
            </w:r>
            <w:r w:rsidR="00A11871">
              <w:t>,</w:t>
            </w:r>
            <w:r w:rsidRPr="0042476F">
              <w:t xml:space="preserve"> then 3, then 4</w:t>
            </w:r>
            <w:r w:rsidR="00A11871">
              <w:t>.</w:t>
            </w:r>
          </w:p>
          <w:p w14:paraId="613A672E" w14:textId="53C88890" w:rsidR="153646A0" w:rsidRPr="0042476F" w:rsidRDefault="3DA2FBE3" w:rsidP="0042476F">
            <w:pPr>
              <w:pStyle w:val="ListBullet"/>
            </w:pPr>
            <w:r w:rsidRPr="0042476F">
              <w:t>T</w:t>
            </w:r>
            <w:r w:rsidR="44F18184" w:rsidRPr="0042476F">
              <w:t xml:space="preserve">he next pattern </w:t>
            </w:r>
            <w:r w:rsidR="6A268D65" w:rsidRPr="0042476F">
              <w:t xml:space="preserve">in the stair sequence (Figure 5) </w:t>
            </w:r>
            <w:r w:rsidR="44F18184" w:rsidRPr="0042476F">
              <w:t>has 15</w:t>
            </w:r>
            <w:r w:rsidR="581C2D8D" w:rsidRPr="0042476F">
              <w:t xml:space="preserve"> </w:t>
            </w:r>
            <w:r w:rsidR="44F18184" w:rsidRPr="0042476F">
              <w:t>squares</w:t>
            </w:r>
            <w:r w:rsidR="2A56FE56" w:rsidRPr="0042476F">
              <w:t>,</w:t>
            </w:r>
            <w:r w:rsidR="44F18184" w:rsidRPr="0042476F">
              <w:t xml:space="preserve"> then Figure 6 will have 15 plus 6 more which is 21 squares</w:t>
            </w:r>
            <w:r w:rsidR="00A11871">
              <w:t>.</w:t>
            </w:r>
          </w:p>
          <w:p w14:paraId="189532C5" w14:textId="49E22166" w:rsidR="153646A0" w:rsidRDefault="44F18184" w:rsidP="0042476F">
            <w:pPr>
              <w:pStyle w:val="ListBullet"/>
            </w:pPr>
            <w:r w:rsidRPr="0042476F">
              <w:t>1 plus 2 more plus 3 more plus 4 more equals 10</w:t>
            </w:r>
            <w:r w:rsidR="00A11871">
              <w:t>.</w:t>
            </w:r>
          </w:p>
        </w:tc>
      </w:tr>
    </w:tbl>
    <w:p w14:paraId="7FA72621" w14:textId="11326F1B" w:rsidR="47380DDD" w:rsidRDefault="1B44516F" w:rsidP="00814E76">
      <w:pPr>
        <w:pStyle w:val="ListNumber"/>
      </w:pPr>
      <w:r>
        <w:lastRenderedPageBreak/>
        <w:t>Ask</w:t>
      </w:r>
      <w:r w:rsidR="53A7055B">
        <w:t xml:space="preserve"> the</w:t>
      </w:r>
      <w:r>
        <w:t xml:space="preserve"> students to share findings and record number patterns using a table and tally marks. See </w:t>
      </w:r>
      <w:r w:rsidR="00402ABB">
        <w:fldChar w:fldCharType="begin"/>
      </w:r>
      <w:r w:rsidR="00402ABB">
        <w:instrText xml:space="preserve"> REF _Ref109299502 \h </w:instrText>
      </w:r>
      <w:r w:rsidR="00402ABB">
        <w:fldChar w:fldCharType="separate"/>
      </w:r>
      <w:r w:rsidR="00402ABB">
        <w:t xml:space="preserve">Figure </w:t>
      </w:r>
      <w:r w:rsidR="00402ABB">
        <w:rPr>
          <w:noProof/>
        </w:rPr>
        <w:t>13</w:t>
      </w:r>
      <w:r w:rsidR="00402ABB">
        <w:fldChar w:fldCharType="end"/>
      </w:r>
      <w:r>
        <w:t xml:space="preserve">. </w:t>
      </w:r>
      <w:r w:rsidR="0942D0EE">
        <w:t xml:space="preserve">Students use </w:t>
      </w:r>
      <w:r w:rsidR="0042476F">
        <w:t>‘</w:t>
      </w:r>
      <w:hyperlink r:id="rId50">
        <w:r w:rsidR="0042476F">
          <w:rPr>
            <w:rStyle w:val="Hyperlink"/>
          </w:rPr>
          <w:t>Talk moves</w:t>
        </w:r>
      </w:hyperlink>
      <w:r w:rsidR="0042476F">
        <w:rPr>
          <w:rStyle w:val="Hyperlink"/>
        </w:rPr>
        <w:t>’</w:t>
      </w:r>
      <w:r w:rsidR="0942D0EE">
        <w:t xml:space="preserve"> to </w:t>
      </w:r>
      <w:r w:rsidR="171D838F">
        <w:t xml:space="preserve">meaningfully </w:t>
      </w:r>
      <w:r w:rsidR="0942D0EE">
        <w:t>discuss patterns in the table.</w:t>
      </w:r>
    </w:p>
    <w:p w14:paraId="153A7047" w14:textId="262EBB14" w:rsidR="1217E8DC" w:rsidRDefault="57A50AE7" w:rsidP="004455EB">
      <w:pPr>
        <w:pStyle w:val="Caption"/>
      </w:pPr>
      <w:bookmarkStart w:id="71" w:name="_Ref109299502"/>
      <w:r>
        <w:t xml:space="preserve">Figure </w:t>
      </w:r>
      <w:r>
        <w:fldChar w:fldCharType="begin"/>
      </w:r>
      <w:r>
        <w:instrText>SEQ Figure \* ARABIC</w:instrText>
      </w:r>
      <w:r>
        <w:fldChar w:fldCharType="separate"/>
      </w:r>
      <w:r w:rsidR="00234AB5">
        <w:rPr>
          <w:noProof/>
        </w:rPr>
        <w:t>13</w:t>
      </w:r>
      <w:r>
        <w:fldChar w:fldCharType="end"/>
      </w:r>
      <w:bookmarkEnd w:id="71"/>
      <w:r>
        <w:t xml:space="preserve"> – A suggested idea for recording</w:t>
      </w:r>
    </w:p>
    <w:p w14:paraId="3B96FC6D" w14:textId="4D36FFD1" w:rsidR="0042476F" w:rsidRPr="00402ABB" w:rsidRDefault="0042476F" w:rsidP="00402ABB">
      <w:r>
        <w:rPr>
          <w:noProof/>
        </w:rPr>
        <w:drawing>
          <wp:inline distT="0" distB="0" distL="0" distR="0" wp14:anchorId="714CD60C" wp14:editId="08966CFB">
            <wp:extent cx="2874818" cy="2690004"/>
            <wp:effectExtent l="0" t="0" r="1905" b="0"/>
            <wp:docPr id="4" name="Picture 4" descr="A two-column table with headings Figure in column 1 and Number of squares in column 2. The Figure column lists numbers 1, 2, 3, 4, 5, 6.  The Number of squares column has tally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two-column table with headings Figure in column 1 and Number of squares in column 2. The Figure column lists numbers 1, 2, 3, 4, 5, 6.  The Number of squares column has tally mark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83620" cy="2698240"/>
                    </a:xfrm>
                    <a:prstGeom prst="rect">
                      <a:avLst/>
                    </a:prstGeom>
                    <a:noFill/>
                    <a:ln>
                      <a:noFill/>
                    </a:ln>
                  </pic:spPr>
                </pic:pic>
              </a:graphicData>
            </a:graphic>
          </wp:inline>
        </w:drawing>
      </w:r>
    </w:p>
    <w:p w14:paraId="7DF1FDE6" w14:textId="2FAE6F90" w:rsidR="001E204D" w:rsidRDefault="22FFBDD9" w:rsidP="42484A8B">
      <w:pPr>
        <w:rPr>
          <w:rStyle w:val="SubtleReference"/>
        </w:r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1E204D" w14:paraId="08B641CD" w14:textId="77777777" w:rsidTr="003D3DC2">
        <w:trPr>
          <w:cnfStyle w:val="100000000000" w:firstRow="1" w:lastRow="0" w:firstColumn="0" w:lastColumn="0" w:oddVBand="0" w:evenVBand="0" w:oddHBand="0" w:evenHBand="0" w:firstRowFirstColumn="0" w:firstRowLastColumn="0" w:lastRowFirstColumn="0" w:lastRowLastColumn="0"/>
        </w:trPr>
        <w:tc>
          <w:tcPr>
            <w:tcW w:w="1667" w:type="pct"/>
          </w:tcPr>
          <w:p w14:paraId="47A663E7" w14:textId="77777777" w:rsidR="001E204D" w:rsidRDefault="001E204D" w:rsidP="001D5FE6">
            <w:r w:rsidRPr="005826E5">
              <w:t>Assessment opportunities</w:t>
            </w:r>
          </w:p>
        </w:tc>
        <w:tc>
          <w:tcPr>
            <w:tcW w:w="1667" w:type="pct"/>
          </w:tcPr>
          <w:p w14:paraId="55537ECA" w14:textId="77777777" w:rsidR="001E204D" w:rsidRDefault="001E204D" w:rsidP="001D5FE6">
            <w:r w:rsidRPr="005826E5">
              <w:t>Too hard?</w:t>
            </w:r>
          </w:p>
        </w:tc>
        <w:tc>
          <w:tcPr>
            <w:tcW w:w="1667" w:type="pct"/>
          </w:tcPr>
          <w:p w14:paraId="7F33FE78" w14:textId="77777777" w:rsidR="001E204D" w:rsidRDefault="001E204D" w:rsidP="001D5FE6">
            <w:r w:rsidRPr="005826E5">
              <w:t>Too easy?</w:t>
            </w:r>
          </w:p>
        </w:tc>
      </w:tr>
      <w:tr w:rsidR="001E204D" w14:paraId="6A690D90" w14:textId="77777777" w:rsidTr="003D3DC2">
        <w:trPr>
          <w:cnfStyle w:val="000000100000" w:firstRow="0" w:lastRow="0" w:firstColumn="0" w:lastColumn="0" w:oddVBand="0" w:evenVBand="0" w:oddHBand="1" w:evenHBand="0" w:firstRowFirstColumn="0" w:firstRowLastColumn="0" w:lastRowFirstColumn="0" w:lastRowLastColumn="0"/>
        </w:trPr>
        <w:tc>
          <w:tcPr>
            <w:tcW w:w="1667" w:type="pct"/>
          </w:tcPr>
          <w:p w14:paraId="530700DB" w14:textId="51727683" w:rsidR="001E204D" w:rsidRDefault="001E204D" w:rsidP="001D5FE6">
            <w:r>
              <w:t>What to look for</w:t>
            </w:r>
            <w:r w:rsidR="00B57B84">
              <w:t>:</w:t>
            </w:r>
          </w:p>
          <w:p w14:paraId="4EB8B1EA" w14:textId="562241C8" w:rsidR="001E204D" w:rsidRPr="0042476F" w:rsidRDefault="5F87B4FF" w:rsidP="0042476F">
            <w:pPr>
              <w:pStyle w:val="ListBullet"/>
            </w:pPr>
            <w:r w:rsidRPr="0042476F">
              <w:t xml:space="preserve">Can students </w:t>
            </w:r>
            <w:r w:rsidR="17AB3F46" w:rsidRPr="0042476F">
              <w:t>communicate how</w:t>
            </w:r>
            <w:r w:rsidRPr="0042476F">
              <w:t xml:space="preserve"> the </w:t>
            </w:r>
            <w:r w:rsidR="17AB3F46" w:rsidRPr="0042476F">
              <w:t>stair pattern is</w:t>
            </w:r>
            <w:r w:rsidRPr="0042476F">
              <w:t xml:space="preserve"> growing</w:t>
            </w:r>
            <w:r w:rsidR="17AB3F46" w:rsidRPr="0042476F">
              <w:t>?</w:t>
            </w:r>
            <w:r w:rsidRPr="0042476F">
              <w:t xml:space="preserve"> (</w:t>
            </w:r>
            <w:r w:rsidR="006F55E5">
              <w:rPr>
                <w:rStyle w:val="Strong"/>
              </w:rPr>
              <w:t>MAO-WM-01</w:t>
            </w:r>
            <w:r w:rsidRPr="0042476F">
              <w:rPr>
                <w:rStyle w:val="Strong"/>
              </w:rPr>
              <w:t>, MA1-2DS-01</w:t>
            </w:r>
            <w:r w:rsidRPr="0042476F">
              <w:t>)</w:t>
            </w:r>
          </w:p>
          <w:p w14:paraId="1E8E4E7A" w14:textId="3ED8EB84" w:rsidR="42484A8B" w:rsidRPr="0042476F" w:rsidRDefault="25434EA5" w:rsidP="0042476F">
            <w:pPr>
              <w:pStyle w:val="ListBullet"/>
            </w:pPr>
            <w:r w:rsidRPr="0042476F">
              <w:lastRenderedPageBreak/>
              <w:t>Are</w:t>
            </w:r>
            <w:r w:rsidR="192019FF" w:rsidRPr="0042476F">
              <w:t xml:space="preserve"> students </w:t>
            </w:r>
            <w:r w:rsidRPr="0042476F">
              <w:t xml:space="preserve">able to </w:t>
            </w:r>
            <w:r w:rsidR="192019FF" w:rsidRPr="0042476F">
              <w:t xml:space="preserve">collect data to </w:t>
            </w:r>
            <w:r w:rsidR="5470475F" w:rsidRPr="0042476F">
              <w:t xml:space="preserve">describe how a </w:t>
            </w:r>
            <w:r w:rsidR="192019FF" w:rsidRPr="0042476F">
              <w:t>pattern</w:t>
            </w:r>
            <w:r w:rsidR="5470475F" w:rsidRPr="0042476F">
              <w:t xml:space="preserve"> grows?</w:t>
            </w:r>
            <w:r w:rsidR="192019FF" w:rsidRPr="0042476F">
              <w:t xml:space="preserve"> (</w:t>
            </w:r>
            <w:r w:rsidR="006F55E5">
              <w:rPr>
                <w:rStyle w:val="Strong"/>
              </w:rPr>
              <w:t>MAO-WM-01</w:t>
            </w:r>
            <w:r w:rsidR="192019FF" w:rsidRPr="0042476F">
              <w:rPr>
                <w:rStyle w:val="Strong"/>
              </w:rPr>
              <w:t>, MA1-DATA-02</w:t>
            </w:r>
            <w:r w:rsidR="192019FF" w:rsidRPr="0042476F">
              <w:t>)</w:t>
            </w:r>
          </w:p>
          <w:p w14:paraId="54656A72" w14:textId="21A40C76" w:rsidR="001E204D" w:rsidRDefault="001E204D" w:rsidP="001D5FE6">
            <w:r>
              <w:t>What to collect</w:t>
            </w:r>
            <w:r w:rsidR="001C2385">
              <w:t>:</w:t>
            </w:r>
          </w:p>
          <w:p w14:paraId="51B1863B" w14:textId="203CC31C" w:rsidR="001E204D" w:rsidRPr="0042476F" w:rsidRDefault="6111CA45" w:rsidP="0042476F">
            <w:pPr>
              <w:pStyle w:val="ListBullet"/>
            </w:pPr>
            <w:r w:rsidRPr="0042476F">
              <w:t>o</w:t>
            </w:r>
            <w:r w:rsidR="5F87B4FF" w:rsidRPr="0042476F">
              <w:t>bservations of discussions and problem-solving strategies applied to identify the growing pattern (</w:t>
            </w:r>
            <w:r w:rsidR="006F55E5">
              <w:rPr>
                <w:rStyle w:val="Strong"/>
              </w:rPr>
              <w:t>MAO-WM-01</w:t>
            </w:r>
            <w:r w:rsidR="5F87B4FF" w:rsidRPr="0042476F">
              <w:rPr>
                <w:rStyle w:val="Strong"/>
              </w:rPr>
              <w:t>, MA1-2DS-01</w:t>
            </w:r>
            <w:r w:rsidR="5F87B4FF" w:rsidRPr="0042476F">
              <w:t>)</w:t>
            </w:r>
          </w:p>
          <w:p w14:paraId="22777813" w14:textId="07AE409E" w:rsidR="001E204D" w:rsidRDefault="000F048F" w:rsidP="0042476F">
            <w:pPr>
              <w:pStyle w:val="ListBullet"/>
            </w:pPr>
            <w:r w:rsidRPr="0042476F">
              <w:t>w</w:t>
            </w:r>
            <w:r w:rsidR="192019FF" w:rsidRPr="0042476F">
              <w:t>ork samples of data collection</w:t>
            </w:r>
            <w:r w:rsidR="25434EA5" w:rsidRPr="0042476F">
              <w:t>.</w:t>
            </w:r>
            <w:r w:rsidR="192019FF" w:rsidRPr="0042476F">
              <w:t xml:space="preserve"> (</w:t>
            </w:r>
            <w:r w:rsidR="192019FF" w:rsidRPr="0042476F">
              <w:rPr>
                <w:rStyle w:val="Strong"/>
              </w:rPr>
              <w:t>MA1-DATA-02</w:t>
            </w:r>
            <w:r w:rsidR="192019FF" w:rsidRPr="0042476F">
              <w:t>)</w:t>
            </w:r>
          </w:p>
        </w:tc>
        <w:tc>
          <w:tcPr>
            <w:tcW w:w="1667" w:type="pct"/>
          </w:tcPr>
          <w:p w14:paraId="5C46474B" w14:textId="475B0556" w:rsidR="001E204D" w:rsidRDefault="22FFBDD9" w:rsidP="001D5FE6">
            <w:r>
              <w:lastRenderedPageBreak/>
              <w:t xml:space="preserve">Students are not able to identify the growing pattern presented in </w:t>
            </w:r>
            <w:r w:rsidR="005C2E91">
              <w:t>Figure 12 – Squares to stairs</w:t>
            </w:r>
            <w:r w:rsidR="00402ABB">
              <w:t>:</w:t>
            </w:r>
          </w:p>
          <w:p w14:paraId="0F29F2A6" w14:textId="24A3F7BE" w:rsidR="001E204D" w:rsidRPr="0042476F" w:rsidRDefault="5F87B4FF" w:rsidP="0042476F">
            <w:pPr>
              <w:pStyle w:val="ListBullet"/>
            </w:pPr>
            <w:r w:rsidRPr="0042476F">
              <w:t xml:space="preserve">Watch the video </w:t>
            </w:r>
            <w:hyperlink r:id="rId52">
              <w:r w:rsidRPr="00E24A82">
                <w:rPr>
                  <w:rStyle w:val="Hyperlink"/>
                </w:rPr>
                <w:t>Staircase Patterns 1</w:t>
              </w:r>
            </w:hyperlink>
            <w:r w:rsidR="5554B022" w:rsidRPr="0042476F">
              <w:t xml:space="preserve"> </w:t>
            </w:r>
            <w:r w:rsidR="5554B022" w:rsidRPr="0042476F">
              <w:lastRenderedPageBreak/>
              <w:t>with students</w:t>
            </w:r>
          </w:p>
          <w:p w14:paraId="574E7B15" w14:textId="41F2967E" w:rsidR="001E204D" w:rsidRPr="0042476F" w:rsidRDefault="192019FF" w:rsidP="0042476F">
            <w:pPr>
              <w:pStyle w:val="ListBullet"/>
            </w:pPr>
            <w:r w:rsidRPr="0042476F">
              <w:t xml:space="preserve">Use interlocking cubes and create an AB pattern, identifying the repeating core. Then add an extra part to create the </w:t>
            </w:r>
            <w:r w:rsidR="00565BB5">
              <w:t>three</w:t>
            </w:r>
            <w:r w:rsidRPr="0042476F">
              <w:t>-part pattern ABB. Ask students to identify the change or the growing part of the pattern.</w:t>
            </w:r>
          </w:p>
          <w:p w14:paraId="78D4B7FB" w14:textId="2354662D" w:rsidR="001E204D" w:rsidRPr="00E24A82" w:rsidRDefault="192019FF" w:rsidP="00E24A82">
            <w:pPr>
              <w:pStyle w:val="ListBullet"/>
            </w:pPr>
            <w:r w:rsidRPr="00E24A82">
              <w:t>In pairs, students</w:t>
            </w:r>
            <w:r w:rsidR="00837036" w:rsidRPr="00E24A82">
              <w:t xml:space="preserve"> use concrete examples to</w:t>
            </w:r>
            <w:r w:rsidRPr="00E24A82">
              <w:t xml:space="preserve"> create the pattern ABBCCC and identify the core. Ask students to vertically align parts in a tower. For example, A then BB then CCC then DDDD of the pattern in different colours. Show how the pattern is growing one by one.</w:t>
            </w:r>
          </w:p>
        </w:tc>
        <w:tc>
          <w:tcPr>
            <w:tcW w:w="1667" w:type="pct"/>
          </w:tcPr>
          <w:p w14:paraId="7216A947" w14:textId="4777A3EF" w:rsidR="001E204D" w:rsidRDefault="22FFBDD9" w:rsidP="00E24A82">
            <w:r>
              <w:lastRenderedPageBreak/>
              <w:t>Students identified the pattern rule of a growing pattern and applied efficient strategies to problem solve</w:t>
            </w:r>
            <w:r w:rsidR="00707B77">
              <w:t>.</w:t>
            </w:r>
            <w:r w:rsidR="00E24A82">
              <w:t xml:space="preserve"> </w:t>
            </w:r>
            <w:r w:rsidR="76215874">
              <w:t xml:space="preserve">Ask students to imagine a staircase that </w:t>
            </w:r>
            <w:r w:rsidR="04EB8F3C">
              <w:t>has</w:t>
            </w:r>
            <w:r w:rsidR="76215874">
              <w:t xml:space="preserve"> 33 levels. </w:t>
            </w:r>
            <w:r w:rsidR="04EB8F3C">
              <w:t>Record data in</w:t>
            </w:r>
            <w:r w:rsidR="76215874">
              <w:t xml:space="preserve"> a table with tally marks and </w:t>
            </w:r>
            <w:r w:rsidR="76215874">
              <w:lastRenderedPageBreak/>
              <w:t>explain how the staircase pattern grows and shrinks.</w:t>
            </w:r>
          </w:p>
        </w:tc>
      </w:tr>
    </w:tbl>
    <w:p w14:paraId="5B3A486B" w14:textId="66C23A4B" w:rsidR="001E204D" w:rsidRPr="00E04DAF" w:rsidRDefault="15D83625" w:rsidP="001E204D">
      <w:pPr>
        <w:pStyle w:val="Heading3"/>
      </w:pPr>
      <w:bookmarkStart w:id="72" w:name="_Toc130217237"/>
      <w:r>
        <w:lastRenderedPageBreak/>
        <w:t>How does it grow or shrink? – 45</w:t>
      </w:r>
      <w:r w:rsidR="5EC97BC3">
        <w:t xml:space="preserve"> </w:t>
      </w:r>
      <w:r>
        <w:t>minutes</w:t>
      </w:r>
      <w:bookmarkEnd w:id="72"/>
    </w:p>
    <w:p w14:paraId="65F91B6B" w14:textId="7D451D00" w:rsidR="54B13E10" w:rsidRDefault="29CBDB17" w:rsidP="002D0B42">
      <w:pPr>
        <w:pStyle w:val="ListNumber"/>
        <w:numPr>
          <w:ilvl w:val="0"/>
          <w:numId w:val="1"/>
        </w:numPr>
      </w:pPr>
      <w:r>
        <w:t xml:space="preserve">Display </w:t>
      </w:r>
      <w:r w:rsidR="00402ABB">
        <w:fldChar w:fldCharType="begin"/>
      </w:r>
      <w:r w:rsidR="00402ABB">
        <w:instrText xml:space="preserve"> REF _Ref110514660 \h </w:instrText>
      </w:r>
      <w:r w:rsidR="00402ABB">
        <w:fldChar w:fldCharType="separate"/>
      </w:r>
      <w:r w:rsidR="00402ABB">
        <w:t xml:space="preserve">Figure </w:t>
      </w:r>
      <w:r w:rsidR="00402ABB">
        <w:rPr>
          <w:noProof/>
        </w:rPr>
        <w:t>14</w:t>
      </w:r>
      <w:r w:rsidR="00402ABB">
        <w:fldChar w:fldCharType="end"/>
      </w:r>
      <w:r>
        <w:t>, such as beehives, spider webs and snowflakes</w:t>
      </w:r>
      <w:r w:rsidR="00565BB5">
        <w:t xml:space="preserve">. Tell </w:t>
      </w:r>
      <w:r>
        <w:t>students that the next part of the journey in patterns is all about investigating growing and shrinking patterns using geometric shapes.</w:t>
      </w:r>
    </w:p>
    <w:p w14:paraId="209DBCF4" w14:textId="6C4271B6" w:rsidR="54B13E10" w:rsidRDefault="57A50AE7" w:rsidP="526BC874">
      <w:pPr>
        <w:pStyle w:val="Caption"/>
      </w:pPr>
      <w:bookmarkStart w:id="73" w:name="_Ref110514660"/>
      <w:r>
        <w:lastRenderedPageBreak/>
        <w:t xml:space="preserve">Figure </w:t>
      </w:r>
      <w:r>
        <w:fldChar w:fldCharType="begin"/>
      </w:r>
      <w:r>
        <w:instrText>SEQ Figure \* ARABIC</w:instrText>
      </w:r>
      <w:r>
        <w:fldChar w:fldCharType="separate"/>
      </w:r>
      <w:r w:rsidR="00234AB5">
        <w:rPr>
          <w:noProof/>
        </w:rPr>
        <w:t>14</w:t>
      </w:r>
      <w:r>
        <w:fldChar w:fldCharType="end"/>
      </w:r>
      <w:bookmarkEnd w:id="73"/>
      <w:r>
        <w:t xml:space="preserve"> – Patterns in nature that grow and </w:t>
      </w:r>
      <w:proofErr w:type="gramStart"/>
      <w:r>
        <w:t>shrink</w:t>
      </w:r>
      <w:proofErr w:type="gramEnd"/>
    </w:p>
    <w:p w14:paraId="5E669163" w14:textId="4CA1F9E7" w:rsidR="54B13E10" w:rsidRDefault="00402ABB" w:rsidP="6F421518">
      <w:r>
        <w:rPr>
          <w:noProof/>
        </w:rPr>
        <w:drawing>
          <wp:inline distT="0" distB="0" distL="0" distR="0" wp14:anchorId="32178084" wp14:editId="12AC7C54">
            <wp:extent cx="4905375" cy="1590548"/>
            <wp:effectExtent l="0" t="0" r="0" b="0"/>
            <wp:docPr id="17" name="Picture 17" descr="Repeating patterns in honeycomb, a spiderweb and a snowf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Repeating patterns in honeycomb, a spiderweb and a snowflake."/>
                    <pic:cNvPicPr/>
                  </pic:nvPicPr>
                  <pic:blipFill>
                    <a:blip r:embed="rId53"/>
                    <a:stretch>
                      <a:fillRect/>
                    </a:stretch>
                  </pic:blipFill>
                  <pic:spPr>
                    <a:xfrm>
                      <a:off x="0" y="0"/>
                      <a:ext cx="4924882" cy="1596873"/>
                    </a:xfrm>
                    <a:prstGeom prst="rect">
                      <a:avLst/>
                    </a:prstGeom>
                  </pic:spPr>
                </pic:pic>
              </a:graphicData>
            </a:graphic>
          </wp:inline>
        </w:drawing>
      </w:r>
    </w:p>
    <w:p w14:paraId="09E307FD" w14:textId="77777777" w:rsidR="00E24A82" w:rsidRPr="00AF18E8" w:rsidRDefault="00E24A82" w:rsidP="00E24A82">
      <w:pPr>
        <w:rPr>
          <w:rStyle w:val="SubtleReference"/>
        </w:rPr>
      </w:pPr>
      <w:r w:rsidRPr="00565BB5">
        <w:rPr>
          <w:rStyle w:val="SubtleReference"/>
        </w:rPr>
        <w:t xml:space="preserve">Images sourced from </w:t>
      </w:r>
      <w:hyperlink r:id="rId54" w:history="1">
        <w:proofErr w:type="spellStart"/>
        <w:r w:rsidRPr="00AF18E8">
          <w:rPr>
            <w:rStyle w:val="Hyperlink"/>
            <w:sz w:val="22"/>
          </w:rPr>
          <w:t>Pixabay</w:t>
        </w:r>
        <w:proofErr w:type="spellEnd"/>
      </w:hyperlink>
      <w:r w:rsidRPr="00AF18E8">
        <w:rPr>
          <w:rStyle w:val="SubtleReference"/>
        </w:rPr>
        <w:t xml:space="preserve"> and used in accordance with the </w:t>
      </w:r>
      <w:hyperlink r:id="rId55" w:history="1">
        <w:proofErr w:type="spellStart"/>
        <w:r w:rsidRPr="00AF18E8">
          <w:rPr>
            <w:rStyle w:val="Hyperlink"/>
            <w:sz w:val="22"/>
          </w:rPr>
          <w:t>Pixabay</w:t>
        </w:r>
        <w:proofErr w:type="spellEnd"/>
        <w:r w:rsidRPr="00AF18E8">
          <w:rPr>
            <w:rStyle w:val="Hyperlink"/>
            <w:sz w:val="22"/>
          </w:rPr>
          <w:t xml:space="preserve"> Licence</w:t>
        </w:r>
      </w:hyperlink>
      <w:r w:rsidRPr="00AF18E8">
        <w:rPr>
          <w:rStyle w:val="SubtleReference"/>
        </w:rPr>
        <w:t>.</w:t>
      </w:r>
    </w:p>
    <w:p w14:paraId="1BD0E293" w14:textId="6D44F8DE" w:rsidR="54B13E10" w:rsidRDefault="7133EE28" w:rsidP="00565BB5">
      <w:pPr>
        <w:pStyle w:val="ListNumber"/>
      </w:pPr>
      <w:r>
        <w:t xml:space="preserve">Ask students to identify the repeating core and explain how it is growing. Name the specific attributes that are growing. Students may also identify properties, </w:t>
      </w:r>
      <w:r w:rsidR="7AD14B12">
        <w:t>such as</w:t>
      </w:r>
      <w:r>
        <w:t xml:space="preserve"> the hexagons in the beehive. </w:t>
      </w:r>
      <w:r w:rsidR="6F9EEAA5">
        <w:t>Ask students to think about:</w:t>
      </w:r>
    </w:p>
    <w:p w14:paraId="3790CFA2" w14:textId="7D278655" w:rsidR="00D26BC5" w:rsidRPr="00E24A82" w:rsidRDefault="154E1763" w:rsidP="00565BB5">
      <w:pPr>
        <w:pStyle w:val="ListBullet"/>
        <w:ind w:left="1134"/>
      </w:pPr>
      <w:r w:rsidRPr="00E24A82">
        <w:t xml:space="preserve">how a pattern grows when the pattern core repeats over and </w:t>
      </w:r>
      <w:proofErr w:type="gramStart"/>
      <w:r w:rsidRPr="00E24A82">
        <w:t>over and over again</w:t>
      </w:r>
      <w:proofErr w:type="gramEnd"/>
    </w:p>
    <w:p w14:paraId="497A5676" w14:textId="26B4070C" w:rsidR="47380DDD" w:rsidRPr="00E24A82" w:rsidRDefault="00D26BC5" w:rsidP="00565BB5">
      <w:pPr>
        <w:pStyle w:val="ListBullet"/>
        <w:ind w:left="1134"/>
      </w:pPr>
      <w:r w:rsidRPr="00E24A82">
        <w:t xml:space="preserve">how a pattern </w:t>
      </w:r>
      <w:r w:rsidR="47ACAAEA" w:rsidRPr="00E24A82">
        <w:t>shrink</w:t>
      </w:r>
      <w:r w:rsidRPr="00E24A82">
        <w:t>s</w:t>
      </w:r>
      <w:r w:rsidR="154E1763" w:rsidRPr="00E24A82">
        <w:t xml:space="preserve"> when the pattern core parts are repeated less and less</w:t>
      </w:r>
    </w:p>
    <w:p w14:paraId="7553DA2F" w14:textId="1CD16D7A" w:rsidR="47380DDD" w:rsidRPr="00E24A82" w:rsidRDefault="1DC4AC2F" w:rsidP="00565BB5">
      <w:pPr>
        <w:pStyle w:val="ListBullet"/>
        <w:ind w:left="1134"/>
      </w:pPr>
      <w:r w:rsidRPr="00E24A82">
        <w:t>whether a growing or shrinking pattern needs only one part of the pattern to change</w:t>
      </w:r>
    </w:p>
    <w:p w14:paraId="2CE63DCD" w14:textId="45A4FD51" w:rsidR="47380DDD" w:rsidRPr="00E24A82" w:rsidRDefault="5DF6C788" w:rsidP="00565BB5">
      <w:pPr>
        <w:pStyle w:val="ListBullet"/>
        <w:ind w:left="1134"/>
      </w:pPr>
      <w:r w:rsidRPr="00E24A82">
        <w:t xml:space="preserve">what could happen for a spider web, </w:t>
      </w:r>
      <w:proofErr w:type="gramStart"/>
      <w:r w:rsidRPr="00E24A82">
        <w:t>snowflake</w:t>
      </w:r>
      <w:proofErr w:type="gramEnd"/>
      <w:r w:rsidRPr="00E24A82">
        <w:t xml:space="preserve"> and a beehive to grow and shrink? What core part or geometric shape(s) is </w:t>
      </w:r>
      <w:r w:rsidR="154F324D" w:rsidRPr="00E24A82">
        <w:t>repeated more and more</w:t>
      </w:r>
      <w:r w:rsidRPr="00E24A82">
        <w:t xml:space="preserve"> or </w:t>
      </w:r>
      <w:r w:rsidR="154F324D" w:rsidRPr="00E24A82">
        <w:t>less and less</w:t>
      </w:r>
      <w:r w:rsidRPr="00E24A82">
        <w:t>?</w:t>
      </w:r>
    </w:p>
    <w:p w14:paraId="17DDBDB6" w14:textId="2FF17287" w:rsidR="001E204D" w:rsidRPr="00E24A82" w:rsidRDefault="6722B2B2" w:rsidP="00E24A82">
      <w:pPr>
        <w:pStyle w:val="ListNumber"/>
      </w:pPr>
      <w:r w:rsidRPr="00E24A82">
        <w:t xml:space="preserve">In pairs, students use 2D geometric shapes to create a repeating, </w:t>
      </w:r>
      <w:proofErr w:type="gramStart"/>
      <w:r w:rsidRPr="00E24A82">
        <w:t>growing</w:t>
      </w:r>
      <w:proofErr w:type="gramEnd"/>
      <w:r w:rsidRPr="00E24A82">
        <w:t xml:space="preserve"> or symmetrical pattern</w:t>
      </w:r>
      <w:r w:rsidR="080AEBE0" w:rsidRPr="00E24A82">
        <w:t xml:space="preserve"> related to the patterns in nature that they identified.</w:t>
      </w:r>
      <w:r w:rsidRPr="00E24A82">
        <w:t xml:space="preserve"> </w:t>
      </w:r>
      <w:r w:rsidR="34B1B744" w:rsidRPr="00E24A82">
        <w:t xml:space="preserve">For example, </w:t>
      </w:r>
      <w:r w:rsidR="5AE49CC7" w:rsidRPr="00E24A82">
        <w:t xml:space="preserve">the sun or a whirlpool (see </w:t>
      </w:r>
      <w:r w:rsidR="008015CD">
        <w:fldChar w:fldCharType="begin"/>
      </w:r>
      <w:r w:rsidR="008015CD">
        <w:instrText xml:space="preserve"> REF _Ref109299539 \h </w:instrText>
      </w:r>
      <w:r w:rsidR="008015CD">
        <w:fldChar w:fldCharType="separate"/>
      </w:r>
      <w:r w:rsidR="008015CD">
        <w:t xml:space="preserve">Figure </w:t>
      </w:r>
      <w:r w:rsidR="008015CD">
        <w:rPr>
          <w:noProof/>
        </w:rPr>
        <w:t>15</w:t>
      </w:r>
      <w:r w:rsidR="008015CD">
        <w:fldChar w:fldCharType="end"/>
      </w:r>
      <w:r w:rsidR="374771D5" w:rsidRPr="00E24A82">
        <w:t>)</w:t>
      </w:r>
      <w:r w:rsidR="5AE49CC7" w:rsidRPr="00E24A82">
        <w:t>.</w:t>
      </w:r>
    </w:p>
    <w:p w14:paraId="62CAA6CE" w14:textId="5EFBEC5F" w:rsidR="00360944" w:rsidRDefault="618544B3" w:rsidP="00360944">
      <w:pPr>
        <w:pStyle w:val="Caption"/>
      </w:pPr>
      <w:bookmarkStart w:id="74" w:name="_Ref109299539"/>
      <w:r>
        <w:lastRenderedPageBreak/>
        <w:t xml:space="preserve">Figure </w:t>
      </w:r>
      <w:r>
        <w:fldChar w:fldCharType="begin"/>
      </w:r>
      <w:r>
        <w:instrText>SEQ Figure \* ARABIC</w:instrText>
      </w:r>
      <w:r>
        <w:fldChar w:fldCharType="separate"/>
      </w:r>
      <w:r w:rsidR="00234AB5">
        <w:rPr>
          <w:noProof/>
        </w:rPr>
        <w:t>15</w:t>
      </w:r>
      <w:r>
        <w:fldChar w:fldCharType="end"/>
      </w:r>
      <w:bookmarkEnd w:id="74"/>
      <w:r w:rsidR="0008701C">
        <w:t xml:space="preserve"> –</w:t>
      </w:r>
      <w:r w:rsidR="007507AD">
        <w:t xml:space="preserve"> M</w:t>
      </w:r>
      <w:r>
        <w:t xml:space="preserve">aking patterns from </w:t>
      </w:r>
      <w:proofErr w:type="gramStart"/>
      <w:r>
        <w:t>nature</w:t>
      </w:r>
      <w:proofErr w:type="gramEnd"/>
    </w:p>
    <w:p w14:paraId="23566B4E" w14:textId="0C7E4285" w:rsidR="00E24A82" w:rsidRDefault="00E24A82" w:rsidP="008015CD">
      <w:r>
        <w:rPr>
          <w:noProof/>
        </w:rPr>
        <w:drawing>
          <wp:inline distT="0" distB="0" distL="0" distR="0" wp14:anchorId="6024E6E8" wp14:editId="39E4758C">
            <wp:extent cx="4343400" cy="2667000"/>
            <wp:effectExtent l="0" t="0" r="0" b="0"/>
            <wp:docPr id="5" name="Picture 5" descr="A snowflake made of triangle shapes radiating out. A spiderweb made of trapeziums in a spiral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nowflake made of triangle shapes radiating out. A spiderweb made of trapeziums in a spiral shape."/>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4349610" cy="2670813"/>
                    </a:xfrm>
                    <a:prstGeom prst="rect">
                      <a:avLst/>
                    </a:prstGeom>
                    <a:noFill/>
                    <a:ln>
                      <a:noFill/>
                    </a:ln>
                    <a:extLst>
                      <a:ext uri="{53640926-AAD7-44D8-BBD7-CCE9431645EC}">
                        <a14:shadowObscured xmlns:a14="http://schemas.microsoft.com/office/drawing/2010/main"/>
                      </a:ext>
                    </a:extLst>
                  </pic:spPr>
                </pic:pic>
              </a:graphicData>
            </a:graphic>
          </wp:inline>
        </w:drawing>
      </w:r>
    </w:p>
    <w:p w14:paraId="14526AA7" w14:textId="0B93B961" w:rsidR="526BC874" w:rsidRDefault="00214FA1" w:rsidP="00E24A82">
      <w:pPr>
        <w:pStyle w:val="Heading3"/>
      </w:pPr>
      <w:bookmarkStart w:id="75" w:name="_Toc130217238"/>
      <w:r w:rsidRPr="00E24A82">
        <w:t>Consolidation</w:t>
      </w:r>
      <w:r w:rsidRPr="00E04DAF">
        <w:t xml:space="preserve"> and meaningful practice</w:t>
      </w:r>
      <w:r>
        <w:t>:</w:t>
      </w:r>
      <w:r w:rsidRPr="00E04DAF">
        <w:t xml:space="preserve"> </w:t>
      </w:r>
      <w:r w:rsidR="5554B022">
        <w:t xml:space="preserve">Discuss and connect the mathematics – 5 </w:t>
      </w:r>
      <w:proofErr w:type="gramStart"/>
      <w:r w:rsidR="5554B022">
        <w:t>minutes</w:t>
      </w:r>
      <w:bookmarkEnd w:id="75"/>
      <w:proofErr w:type="gramEnd"/>
    </w:p>
    <w:p w14:paraId="38D256D2" w14:textId="60D2C6B3" w:rsidR="47380DDD" w:rsidRPr="00E24A82" w:rsidRDefault="171D838F" w:rsidP="00E24A82">
      <w:pPr>
        <w:pStyle w:val="ListNumber"/>
      </w:pPr>
      <w:r w:rsidRPr="00E24A82">
        <w:t>Ask students to consider and discuss their patterns using these questions</w:t>
      </w:r>
      <w:r w:rsidR="0EB2C144" w:rsidRPr="00E24A82">
        <w:t>:</w:t>
      </w:r>
    </w:p>
    <w:p w14:paraId="78597B12" w14:textId="77777777" w:rsidR="47380DDD" w:rsidRPr="00E24A82" w:rsidRDefault="5554B022" w:rsidP="00E24A82">
      <w:pPr>
        <w:pStyle w:val="ListBullet"/>
        <w:ind w:left="1134"/>
      </w:pPr>
      <w:r w:rsidRPr="00E24A82">
        <w:t>What attributes or properties did you use to make your pattern grow?</w:t>
      </w:r>
    </w:p>
    <w:p w14:paraId="1BD35801" w14:textId="3179A7BF" w:rsidR="526BC874" w:rsidRPr="00E24A82" w:rsidRDefault="5554B022" w:rsidP="00E24A82">
      <w:pPr>
        <w:pStyle w:val="ListBullet"/>
        <w:ind w:left="1134"/>
      </w:pPr>
      <w:r w:rsidRPr="00E24A82">
        <w:t>How did your pattern grow from layer to layer</w:t>
      </w:r>
      <w:r w:rsidR="01282CD2" w:rsidRPr="00E24A82">
        <w:t>?</w:t>
      </w:r>
      <w:r w:rsidRPr="00E24A82">
        <w:t xml:space="preserve"> For example, </w:t>
      </w:r>
      <w:r w:rsidR="22A7CAFE" w:rsidRPr="00E24A82">
        <w:t xml:space="preserve">by the </w:t>
      </w:r>
      <w:r w:rsidRPr="00E24A82">
        <w:t>number of vertices, sides</w:t>
      </w:r>
      <w:r w:rsidR="00BB705B">
        <w:t>,</w:t>
      </w:r>
      <w:r w:rsidRPr="00E24A82">
        <w:t xml:space="preserve"> or shapes.</w:t>
      </w:r>
    </w:p>
    <w:p w14:paraId="15E3D896" w14:textId="77777777" w:rsidR="526BC874" w:rsidRPr="00E24A82" w:rsidRDefault="5554B022" w:rsidP="00E24A82">
      <w:pPr>
        <w:pStyle w:val="ListBullet"/>
        <w:ind w:left="1134"/>
      </w:pPr>
      <w:r w:rsidRPr="00E24A82">
        <w:t>What strategies did you use to work this out? For example, skip counting, partitioning.</w:t>
      </w:r>
    </w:p>
    <w:p w14:paraId="60F8AB23" w14:textId="77777777" w:rsidR="526BC874" w:rsidRPr="00E24A82" w:rsidRDefault="5554B022" w:rsidP="00E24A82">
      <w:pPr>
        <w:pStyle w:val="ListBullet"/>
        <w:ind w:left="1134"/>
      </w:pPr>
      <w:r w:rsidRPr="00E24A82">
        <w:t>How did you record your findings?</w:t>
      </w:r>
    </w:p>
    <w:p w14:paraId="3ECA43D8" w14:textId="6ACFAA41" w:rsidR="526BC874" w:rsidRPr="00E24A82" w:rsidRDefault="0942D0EE" w:rsidP="00E24A82">
      <w:pPr>
        <w:pStyle w:val="ListNumber"/>
      </w:pPr>
      <w:r w:rsidRPr="00E24A82">
        <w:t xml:space="preserve">Add or clarify ideas on the </w:t>
      </w:r>
      <w:r w:rsidR="171D838F" w:rsidRPr="00E24A82">
        <w:t>‘</w:t>
      </w:r>
      <w:r w:rsidRPr="00E24A82">
        <w:t xml:space="preserve">Pattern anchor </w:t>
      </w:r>
      <w:r w:rsidR="171D838F" w:rsidRPr="00E24A82">
        <w:t>chart’</w:t>
      </w:r>
      <w:r w:rsidRPr="00E24A82">
        <w:t>.</w:t>
      </w:r>
    </w:p>
    <w:p w14:paraId="70997F0C" w14:textId="77777777" w:rsidR="001E204D" w:rsidRDefault="001E204D" w:rsidP="001E204D">
      <w:r>
        <w:lastRenderedPageBreak/>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5099"/>
        <w:gridCol w:w="4610"/>
        <w:gridCol w:w="4851"/>
      </w:tblGrid>
      <w:tr w:rsidR="001E204D" w14:paraId="1FAAF204" w14:textId="77777777" w:rsidTr="0047528C">
        <w:trPr>
          <w:cnfStyle w:val="100000000000" w:firstRow="1" w:lastRow="0" w:firstColumn="0" w:lastColumn="0" w:oddVBand="0" w:evenVBand="0" w:oddHBand="0" w:evenHBand="0" w:firstRowFirstColumn="0" w:firstRowLastColumn="0" w:lastRowFirstColumn="0" w:lastRowLastColumn="0"/>
        </w:trPr>
        <w:tc>
          <w:tcPr>
            <w:tcW w:w="1751" w:type="pct"/>
          </w:tcPr>
          <w:p w14:paraId="4BABD76F" w14:textId="77777777" w:rsidR="001E204D" w:rsidRDefault="001E204D" w:rsidP="001D5FE6">
            <w:r w:rsidRPr="005826E5">
              <w:t>Assessment opportunities</w:t>
            </w:r>
          </w:p>
        </w:tc>
        <w:tc>
          <w:tcPr>
            <w:tcW w:w="1583" w:type="pct"/>
          </w:tcPr>
          <w:p w14:paraId="1A74A2B4" w14:textId="77777777" w:rsidR="001E204D" w:rsidRDefault="001E204D" w:rsidP="001D5FE6">
            <w:r w:rsidRPr="005826E5">
              <w:t>Too hard?</w:t>
            </w:r>
          </w:p>
        </w:tc>
        <w:tc>
          <w:tcPr>
            <w:tcW w:w="1666" w:type="pct"/>
          </w:tcPr>
          <w:p w14:paraId="0792A404" w14:textId="77777777" w:rsidR="001E204D" w:rsidRDefault="001E204D" w:rsidP="001D5FE6">
            <w:r w:rsidRPr="005826E5">
              <w:t>Too easy?</w:t>
            </w:r>
          </w:p>
        </w:tc>
      </w:tr>
      <w:tr w:rsidR="001E204D" w14:paraId="033B1413" w14:textId="77777777" w:rsidTr="0047528C">
        <w:trPr>
          <w:cnfStyle w:val="000000100000" w:firstRow="0" w:lastRow="0" w:firstColumn="0" w:lastColumn="0" w:oddVBand="0" w:evenVBand="0" w:oddHBand="1" w:evenHBand="0" w:firstRowFirstColumn="0" w:firstRowLastColumn="0" w:lastRowFirstColumn="0" w:lastRowLastColumn="0"/>
        </w:trPr>
        <w:tc>
          <w:tcPr>
            <w:tcW w:w="1751" w:type="pct"/>
          </w:tcPr>
          <w:p w14:paraId="7C133EA5" w14:textId="69678F49" w:rsidR="001E204D" w:rsidRDefault="001E204D" w:rsidP="001D5FE6">
            <w:r>
              <w:t>What to look for</w:t>
            </w:r>
            <w:r w:rsidR="00B57B84">
              <w:t>:</w:t>
            </w:r>
          </w:p>
          <w:p w14:paraId="09572CD1" w14:textId="1F0F0EA5" w:rsidR="526BC874" w:rsidRPr="00E24A82" w:rsidRDefault="5554B022" w:rsidP="00E24A82">
            <w:pPr>
              <w:pStyle w:val="ListBullet"/>
            </w:pPr>
            <w:r w:rsidRPr="00E24A82">
              <w:t xml:space="preserve">What attributes and properties of shapes are </w:t>
            </w:r>
            <w:r w:rsidR="4FC68A63" w:rsidRPr="00E24A82">
              <w:t>used</w:t>
            </w:r>
            <w:r w:rsidRPr="00E24A82">
              <w:t xml:space="preserve"> to expand growing patterns?</w:t>
            </w:r>
            <w:r w:rsidR="76215874" w:rsidRPr="00E24A82">
              <w:t xml:space="preserve"> (</w:t>
            </w:r>
            <w:r w:rsidR="006F55E5">
              <w:rPr>
                <w:rStyle w:val="Strong"/>
              </w:rPr>
              <w:t>MAO-WM-01</w:t>
            </w:r>
            <w:r w:rsidRPr="00E24A82">
              <w:rPr>
                <w:rStyle w:val="Strong"/>
              </w:rPr>
              <w:t>, MA1-2DS-01</w:t>
            </w:r>
            <w:r w:rsidRPr="00E24A82">
              <w:t>)</w:t>
            </w:r>
          </w:p>
          <w:p w14:paraId="705EFE8D" w14:textId="7BE8450D" w:rsidR="526BC874" w:rsidRPr="00E24A82" w:rsidRDefault="5554B022" w:rsidP="00E24A82">
            <w:pPr>
              <w:pStyle w:val="ListBullet"/>
            </w:pPr>
            <w:r w:rsidRPr="00E24A82">
              <w:t>What strategies are students using to record their pattern? (</w:t>
            </w:r>
            <w:r w:rsidR="006F55E5">
              <w:rPr>
                <w:rStyle w:val="Strong"/>
              </w:rPr>
              <w:t>MAO-WM-01</w:t>
            </w:r>
            <w:r w:rsidRPr="00E24A82">
              <w:rPr>
                <w:rStyle w:val="Strong"/>
              </w:rPr>
              <w:t>, MA1-CSQ-01</w:t>
            </w:r>
            <w:r w:rsidRPr="00E24A82">
              <w:t>)</w:t>
            </w:r>
          </w:p>
          <w:p w14:paraId="07586302" w14:textId="670D2A84" w:rsidR="526BC874" w:rsidRPr="00E24A82" w:rsidRDefault="5554B022" w:rsidP="00E24A82">
            <w:pPr>
              <w:pStyle w:val="ListBullet"/>
            </w:pPr>
            <w:r w:rsidRPr="00E24A82">
              <w:t xml:space="preserve">How are students proving that their growing pattern is symmetrical? </w:t>
            </w:r>
            <w:r w:rsidR="76215874" w:rsidRPr="00E24A82">
              <w:t>(</w:t>
            </w:r>
            <w:r w:rsidR="006F55E5">
              <w:rPr>
                <w:rStyle w:val="Strong"/>
              </w:rPr>
              <w:t>MAO-WM-01</w:t>
            </w:r>
            <w:r w:rsidRPr="00E24A82">
              <w:rPr>
                <w:rStyle w:val="Strong"/>
              </w:rPr>
              <w:t>, MA1-2DS-01</w:t>
            </w:r>
            <w:r w:rsidRPr="00E24A82">
              <w:t>)</w:t>
            </w:r>
          </w:p>
          <w:p w14:paraId="64DAF9E6" w14:textId="0659D2BF" w:rsidR="001E204D" w:rsidRDefault="001E204D" w:rsidP="001D5FE6">
            <w:r>
              <w:t>What to collect</w:t>
            </w:r>
            <w:r w:rsidR="001C2385">
              <w:t>:</w:t>
            </w:r>
          </w:p>
          <w:p w14:paraId="3FB1D2E8" w14:textId="5A603F14" w:rsidR="001E204D" w:rsidRPr="00E24A82" w:rsidRDefault="4465B364" w:rsidP="00E24A82">
            <w:pPr>
              <w:pStyle w:val="ListBullet"/>
            </w:pPr>
            <w:r w:rsidRPr="00E24A82">
              <w:t>o</w:t>
            </w:r>
            <w:r w:rsidR="76215874" w:rsidRPr="00E24A82">
              <w:t>bservations and recordings of vocabulary used by students (</w:t>
            </w:r>
            <w:r w:rsidR="76215874" w:rsidRPr="00E24A82">
              <w:rPr>
                <w:rStyle w:val="Strong"/>
              </w:rPr>
              <w:t>MA1-2DS-01, MA1-CSQ-01</w:t>
            </w:r>
            <w:r w:rsidR="76215874" w:rsidRPr="00E24A82">
              <w:t>)</w:t>
            </w:r>
          </w:p>
          <w:p w14:paraId="23F4ECC5" w14:textId="469F84C5" w:rsidR="001E204D" w:rsidRDefault="23FD2EB1" w:rsidP="00E24A82">
            <w:pPr>
              <w:pStyle w:val="ListBullet"/>
            </w:pPr>
            <w:r w:rsidRPr="00E24A82">
              <w:t>p</w:t>
            </w:r>
            <w:r w:rsidR="017F7A83" w:rsidRPr="00E24A82">
              <w:t xml:space="preserve">hotos, </w:t>
            </w:r>
            <w:proofErr w:type="gramStart"/>
            <w:r w:rsidR="017F7A83" w:rsidRPr="00E24A82">
              <w:t>drawings</w:t>
            </w:r>
            <w:proofErr w:type="gramEnd"/>
            <w:r w:rsidR="017F7A83" w:rsidRPr="00E24A82">
              <w:t xml:space="preserve"> or videos of growing patterns (</w:t>
            </w:r>
            <w:r w:rsidR="006F55E5">
              <w:rPr>
                <w:rStyle w:val="Strong"/>
              </w:rPr>
              <w:t>MAO-WM-01</w:t>
            </w:r>
            <w:r w:rsidR="017F7A83" w:rsidRPr="00E24A82">
              <w:rPr>
                <w:rStyle w:val="Strong"/>
              </w:rPr>
              <w:t xml:space="preserve">, </w:t>
            </w:r>
            <w:r w:rsidR="76215874" w:rsidRPr="00E24A82">
              <w:rPr>
                <w:rStyle w:val="Strong"/>
              </w:rPr>
              <w:t>MA1-2DS-01, MA1-CSQ-01</w:t>
            </w:r>
            <w:r w:rsidR="76215874" w:rsidRPr="00E24A82">
              <w:t>)</w:t>
            </w:r>
          </w:p>
        </w:tc>
        <w:tc>
          <w:tcPr>
            <w:tcW w:w="1583" w:type="pct"/>
          </w:tcPr>
          <w:p w14:paraId="062BF6EB" w14:textId="1F09C631" w:rsidR="001E204D" w:rsidRDefault="526BC874" w:rsidP="001D5FE6">
            <w:r>
              <w:t xml:space="preserve">Students are finding it difficult to expand their growing shape pattern past the first </w:t>
            </w:r>
            <w:r w:rsidR="006C53FB">
              <w:t>2</w:t>
            </w:r>
            <w:r>
              <w:t xml:space="preserve"> layers</w:t>
            </w:r>
            <w:r w:rsidR="00360944">
              <w:t>:</w:t>
            </w:r>
          </w:p>
          <w:p w14:paraId="5FAC556F" w14:textId="575B91A0" w:rsidR="001E204D" w:rsidRPr="00E24A82" w:rsidRDefault="558D4983" w:rsidP="00E24A82">
            <w:pPr>
              <w:pStyle w:val="ListBullet"/>
            </w:pPr>
            <w:r w:rsidRPr="00E24A82">
              <w:t>Support students to identify</w:t>
            </w:r>
            <w:r w:rsidR="5554B022" w:rsidRPr="00E24A82">
              <w:t xml:space="preserve"> which 2D shape or colour to use in each layer of the shape pattern.</w:t>
            </w:r>
          </w:p>
          <w:p w14:paraId="715668C6" w14:textId="77777777" w:rsidR="001E204D" w:rsidRDefault="5554B022" w:rsidP="00E24A82">
            <w:pPr>
              <w:pStyle w:val="ListBullet"/>
            </w:pPr>
            <w:r w:rsidRPr="00E24A82">
              <w:t>Provide students with shape patterns to replicate and then continue.</w:t>
            </w:r>
          </w:p>
        </w:tc>
        <w:tc>
          <w:tcPr>
            <w:tcW w:w="1666" w:type="pct"/>
          </w:tcPr>
          <w:p w14:paraId="1AFE71E3" w14:textId="3B93EDB1" w:rsidR="001E204D" w:rsidRDefault="057246C1" w:rsidP="001D5FE6">
            <w:r>
              <w:t>Students created complex</w:t>
            </w:r>
            <w:r w:rsidR="006C53FB">
              <w:t>,</w:t>
            </w:r>
            <w:r>
              <w:t xml:space="preserve"> growing shape patterns that included more than 2 attributes and properties</w:t>
            </w:r>
            <w:r w:rsidR="00360944">
              <w:t>:</w:t>
            </w:r>
          </w:p>
          <w:p w14:paraId="2E63D1FB" w14:textId="77777777" w:rsidR="001E204D" w:rsidRPr="00E24A82" w:rsidRDefault="5554B022" w:rsidP="00E24A82">
            <w:pPr>
              <w:pStyle w:val="ListBullet"/>
            </w:pPr>
            <w:r w:rsidRPr="00E24A82">
              <w:t>Create a 2D shape pattern that needs to contain less than 20 shapes but more than 60 vertices.</w:t>
            </w:r>
          </w:p>
          <w:p w14:paraId="467B4CB8" w14:textId="77777777" w:rsidR="001E204D" w:rsidRDefault="5554B022" w:rsidP="00E24A82">
            <w:pPr>
              <w:pStyle w:val="ListBullet"/>
            </w:pPr>
            <w:r w:rsidRPr="00E24A82">
              <w:t>Create an odd, even, odd, even growing 2D shape pattern.</w:t>
            </w:r>
          </w:p>
        </w:tc>
      </w:tr>
    </w:tbl>
    <w:p w14:paraId="0C7DDF98" w14:textId="00B45C6A" w:rsidR="001E204D" w:rsidRDefault="001E204D" w:rsidP="001E204D">
      <w:pPr>
        <w:pStyle w:val="Heading2"/>
      </w:pPr>
      <w:bookmarkStart w:id="76" w:name="_Lesson_6:_Growing"/>
      <w:bookmarkStart w:id="77" w:name="_Toc130217239"/>
      <w:bookmarkEnd w:id="76"/>
      <w:r>
        <w:lastRenderedPageBreak/>
        <w:t xml:space="preserve">Lesson 6: Growing and shrinking number </w:t>
      </w:r>
      <w:proofErr w:type="gramStart"/>
      <w:r>
        <w:t>patterns</w:t>
      </w:r>
      <w:bookmarkEnd w:id="77"/>
      <w:proofErr w:type="gramEnd"/>
    </w:p>
    <w:p w14:paraId="53F770A9" w14:textId="6D7CD92C" w:rsidR="001E204D" w:rsidRDefault="001E204D" w:rsidP="00E24A82">
      <w:pPr>
        <w:pStyle w:val="Featurepink"/>
      </w:pPr>
      <w:r w:rsidRPr="39EC6B9B">
        <w:rPr>
          <w:rStyle w:val="Strong"/>
        </w:rPr>
        <w:t>Core concept</w:t>
      </w:r>
      <w:r w:rsidRPr="39EC6B9B">
        <w:rPr>
          <w:b/>
          <w:bCs/>
        </w:rPr>
        <w:t>:</w:t>
      </w:r>
      <w:r w:rsidRPr="526BC874">
        <w:rPr>
          <w:b/>
        </w:rPr>
        <w:t xml:space="preserve"> </w:t>
      </w:r>
      <w:r w:rsidR="00420EB9">
        <w:rPr>
          <w:rStyle w:val="Strong"/>
          <w:b w:val="0"/>
        </w:rPr>
        <w:t>A</w:t>
      </w:r>
      <w:r w:rsidR="00420EB9" w:rsidRPr="00420EB9">
        <w:rPr>
          <w:rStyle w:val="Strong"/>
          <w:b w:val="0"/>
        </w:rPr>
        <w:t xml:space="preserve"> </w:t>
      </w:r>
      <w:r w:rsidR="00420EB9" w:rsidRPr="00D935DE">
        <w:rPr>
          <w:rStyle w:val="Strong"/>
          <w:b w:val="0"/>
        </w:rPr>
        <w:t>repeating core</w:t>
      </w:r>
      <w:r w:rsidR="00420EB9">
        <w:rPr>
          <w:rStyle w:val="Strong"/>
          <w:b w:val="0"/>
        </w:rPr>
        <w:t xml:space="preserve"> can </w:t>
      </w:r>
      <w:r w:rsidR="00420EB9" w:rsidRPr="00420EB9">
        <w:rPr>
          <w:rStyle w:val="Strong"/>
          <w:b w:val="0"/>
        </w:rPr>
        <w:t>g</w:t>
      </w:r>
      <w:r w:rsidR="00420EB9">
        <w:rPr>
          <w:rStyle w:val="Strong"/>
          <w:b w:val="0"/>
        </w:rPr>
        <w:t>row</w:t>
      </w:r>
      <w:r w:rsidR="00420EB9" w:rsidRPr="00420EB9">
        <w:rPr>
          <w:rStyle w:val="Strong"/>
          <w:b w:val="0"/>
        </w:rPr>
        <w:t xml:space="preserve"> or shrink</w:t>
      </w:r>
      <w:r w:rsidR="00420EB9">
        <w:rPr>
          <w:rStyle w:val="Strong"/>
          <w:b w:val="0"/>
        </w:rPr>
        <w:t xml:space="preserve"> a</w:t>
      </w:r>
      <w:r w:rsidR="00420EB9" w:rsidRPr="00420EB9">
        <w:rPr>
          <w:rStyle w:val="Strong"/>
          <w:b w:val="0"/>
        </w:rPr>
        <w:t xml:space="preserve"> number pattern</w:t>
      </w:r>
      <w:r w:rsidR="00420EB9">
        <w:rPr>
          <w:rStyle w:val="Strong"/>
          <w:b w:val="0"/>
        </w:rPr>
        <w:t>.</w:t>
      </w:r>
    </w:p>
    <w:p w14:paraId="56A9D4D5"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age 1 students."/>
      </w:tblPr>
      <w:tblGrid>
        <w:gridCol w:w="7280"/>
        <w:gridCol w:w="7280"/>
      </w:tblGrid>
      <w:tr w:rsidR="001E204D" w14:paraId="79A26553" w14:textId="77777777" w:rsidTr="00070E50">
        <w:trPr>
          <w:cnfStyle w:val="100000000000" w:firstRow="1" w:lastRow="0" w:firstColumn="0" w:lastColumn="0" w:oddVBand="0" w:evenVBand="0" w:oddHBand="0" w:evenHBand="0" w:firstRowFirstColumn="0" w:firstRowLastColumn="0" w:lastRowFirstColumn="0" w:lastRowLastColumn="0"/>
        </w:trPr>
        <w:tc>
          <w:tcPr>
            <w:tcW w:w="2500" w:type="pct"/>
          </w:tcPr>
          <w:p w14:paraId="4C56CAF1" w14:textId="43A3FB45" w:rsidR="001E204D" w:rsidRDefault="001E204D" w:rsidP="001D5FE6">
            <w:r w:rsidRPr="00C620D2">
              <w:t>Learning intentions</w:t>
            </w:r>
          </w:p>
        </w:tc>
        <w:tc>
          <w:tcPr>
            <w:tcW w:w="2500" w:type="pct"/>
          </w:tcPr>
          <w:p w14:paraId="38B4580B" w14:textId="77777777" w:rsidR="001E204D" w:rsidRDefault="001E204D" w:rsidP="001D5FE6">
            <w:r w:rsidRPr="00C620D2">
              <w:t>Success criteria</w:t>
            </w:r>
          </w:p>
        </w:tc>
      </w:tr>
      <w:tr w:rsidR="001E204D" w14:paraId="325D9850" w14:textId="77777777" w:rsidTr="00070E50">
        <w:trPr>
          <w:cnfStyle w:val="000000100000" w:firstRow="0" w:lastRow="0" w:firstColumn="0" w:lastColumn="0" w:oddVBand="0" w:evenVBand="0" w:oddHBand="1" w:evenHBand="0" w:firstRowFirstColumn="0" w:firstRowLastColumn="0" w:lastRowFirstColumn="0" w:lastRowLastColumn="0"/>
        </w:trPr>
        <w:tc>
          <w:tcPr>
            <w:tcW w:w="2500" w:type="pct"/>
          </w:tcPr>
          <w:p w14:paraId="66161E5B" w14:textId="77777777" w:rsidR="001E204D" w:rsidRPr="00B80AAD" w:rsidRDefault="001E204D" w:rsidP="001D5FE6">
            <w:r w:rsidRPr="00B80AAD">
              <w:t>Students are learning that:</w:t>
            </w:r>
          </w:p>
          <w:p w14:paraId="799776FA" w14:textId="77777777" w:rsidR="006E7060" w:rsidRPr="00E24A82" w:rsidRDefault="114E646D" w:rsidP="00E24A82">
            <w:pPr>
              <w:pStyle w:val="ListBullet"/>
            </w:pPr>
            <w:r w:rsidRPr="00E24A82">
              <w:t xml:space="preserve">growing patterns </w:t>
            </w:r>
            <w:r w:rsidR="06C64921" w:rsidRPr="00E24A82">
              <w:t xml:space="preserve">have </w:t>
            </w:r>
            <w:r w:rsidRPr="00E24A82">
              <w:t xml:space="preserve">an element that gets bigger by the same amount each </w:t>
            </w:r>
            <w:proofErr w:type="gramStart"/>
            <w:r w:rsidRPr="00E24A82">
              <w:t>time</w:t>
            </w:r>
            <w:proofErr w:type="gramEnd"/>
          </w:p>
          <w:p w14:paraId="42BC4091" w14:textId="77777777" w:rsidR="2A2FDE2E" w:rsidRPr="00E24A82" w:rsidRDefault="06C64921" w:rsidP="00E24A82">
            <w:pPr>
              <w:pStyle w:val="ListBullet"/>
            </w:pPr>
            <w:r w:rsidRPr="00E24A82">
              <w:t xml:space="preserve">shrinking patterns have an element that gets smaller by the same amount each </w:t>
            </w:r>
            <w:proofErr w:type="gramStart"/>
            <w:r w:rsidRPr="00E24A82">
              <w:t>time</w:t>
            </w:r>
            <w:proofErr w:type="gramEnd"/>
          </w:p>
          <w:p w14:paraId="4B05DC4F" w14:textId="4FB7631B" w:rsidR="2A2FDE2E" w:rsidRPr="00E24A82" w:rsidRDefault="1DC0F940" w:rsidP="00E24A82">
            <w:pPr>
              <w:pStyle w:val="ListBullet"/>
            </w:pPr>
            <w:r w:rsidRPr="00E24A82">
              <w:t xml:space="preserve">flexible </w:t>
            </w:r>
            <w:r w:rsidR="1D1D471A" w:rsidRPr="00E24A82">
              <w:t xml:space="preserve">addition and subtraction </w:t>
            </w:r>
            <w:r w:rsidRPr="00E24A82">
              <w:t xml:space="preserve">strategies </w:t>
            </w:r>
            <w:r w:rsidR="1D1D471A" w:rsidRPr="00E24A82">
              <w:t xml:space="preserve">can be used </w:t>
            </w:r>
            <w:r w:rsidRPr="00E24A82">
              <w:t xml:space="preserve">to </w:t>
            </w:r>
            <w:r w:rsidR="1D1D471A" w:rsidRPr="00E24A82">
              <w:t xml:space="preserve">find and create growing and shrinking </w:t>
            </w:r>
            <w:proofErr w:type="gramStart"/>
            <w:r w:rsidR="1D1D471A" w:rsidRPr="00E24A82">
              <w:t>patterns</w:t>
            </w:r>
            <w:proofErr w:type="gramEnd"/>
          </w:p>
          <w:p w14:paraId="7A64E124" w14:textId="087E658E" w:rsidR="001E204D" w:rsidRPr="00E24A82" w:rsidRDefault="439CC6F1" w:rsidP="00E24A82">
            <w:pPr>
              <w:pStyle w:val="ListBullet"/>
            </w:pPr>
            <w:r w:rsidRPr="00E24A82">
              <w:t>number</w:t>
            </w:r>
            <w:r w:rsidR="4F80C150" w:rsidRPr="00E24A82">
              <w:t xml:space="preserve"> patterns </w:t>
            </w:r>
            <w:r w:rsidR="535D6CB2" w:rsidRPr="00E24A82">
              <w:t xml:space="preserve">can </w:t>
            </w:r>
            <w:r w:rsidR="4F80C150" w:rsidRPr="00E24A82">
              <w:t xml:space="preserve">represent a </w:t>
            </w:r>
            <w:r w:rsidR="0CECE1AA" w:rsidRPr="00E24A82">
              <w:t>constant difference between numbers</w:t>
            </w:r>
            <w:r w:rsidR="535D6CB2" w:rsidRPr="00E24A82">
              <w:t xml:space="preserve"> in a sequence</w:t>
            </w:r>
            <w:r w:rsidR="00056D3F">
              <w:t>.</w:t>
            </w:r>
          </w:p>
        </w:tc>
        <w:tc>
          <w:tcPr>
            <w:tcW w:w="2500" w:type="pct"/>
          </w:tcPr>
          <w:p w14:paraId="0B1E1745" w14:textId="77777777" w:rsidR="001E204D" w:rsidRPr="00B80AAD" w:rsidRDefault="001E204D" w:rsidP="001D5FE6">
            <w:r w:rsidRPr="00B80AAD">
              <w:t>Students can:</w:t>
            </w:r>
          </w:p>
          <w:p w14:paraId="1C6F68D7" w14:textId="77777777" w:rsidR="25E1FA33" w:rsidRDefault="47DACB92" w:rsidP="25E1FA33">
            <w:pPr>
              <w:pStyle w:val="ListBullet"/>
            </w:pPr>
            <w:r>
              <w:t xml:space="preserve">identify and </w:t>
            </w:r>
            <w:r w:rsidR="38272D7A">
              <w:t>use a repeating core to grow</w:t>
            </w:r>
            <w:r>
              <w:t xml:space="preserve"> and </w:t>
            </w:r>
            <w:r w:rsidR="38272D7A">
              <w:t>shrink</w:t>
            </w:r>
            <w:r>
              <w:t xml:space="preserve"> number </w:t>
            </w:r>
            <w:proofErr w:type="gramStart"/>
            <w:r>
              <w:t>patterns</w:t>
            </w:r>
            <w:proofErr w:type="gramEnd"/>
          </w:p>
          <w:p w14:paraId="7915D179" w14:textId="77777777" w:rsidR="001E204D" w:rsidRDefault="5F87B4FF" w:rsidP="00215E23">
            <w:pPr>
              <w:pStyle w:val="ListBullet"/>
            </w:pPr>
            <w:r>
              <w:t xml:space="preserve">use </w:t>
            </w:r>
            <w:r w:rsidR="6A3254CA">
              <w:t>addition</w:t>
            </w:r>
            <w:r>
              <w:t xml:space="preserve"> and subtraction strategies to create growing and shrinking </w:t>
            </w:r>
            <w:proofErr w:type="gramStart"/>
            <w:r>
              <w:t>patterns</w:t>
            </w:r>
            <w:proofErr w:type="gramEnd"/>
          </w:p>
          <w:p w14:paraId="55121933" w14:textId="65EFE173" w:rsidR="001E204D" w:rsidRDefault="0A7E7454" w:rsidP="001D5FE6">
            <w:pPr>
              <w:pStyle w:val="ListBullet"/>
            </w:pPr>
            <w:r>
              <w:t>identify halving and doubling patterns</w:t>
            </w:r>
            <w:r w:rsidR="00056D3F">
              <w:t>.</w:t>
            </w:r>
          </w:p>
        </w:tc>
      </w:tr>
    </w:tbl>
    <w:p w14:paraId="4BA90649" w14:textId="0A40E50B" w:rsidR="3FEEF262" w:rsidRDefault="10731C18" w:rsidP="017F7A83">
      <w:pPr>
        <w:pStyle w:val="Heading3"/>
      </w:pPr>
      <w:bookmarkStart w:id="78" w:name="_Toc130217240"/>
      <w:r>
        <w:lastRenderedPageBreak/>
        <w:t>Daily number sense: What number comes next</w:t>
      </w:r>
      <w:r w:rsidR="00386A2E">
        <w:t>? C</w:t>
      </w:r>
      <w:r>
        <w:t xml:space="preserve">horal counting by </w:t>
      </w:r>
      <w:r w:rsidR="006C53FB">
        <w:t xml:space="preserve">twos </w:t>
      </w:r>
      <w:r>
        <w:t>– 15 minutes</w:t>
      </w:r>
      <w:bookmarkEnd w:id="78"/>
    </w:p>
    <w:p w14:paraId="14D9DDE2" w14:textId="7F302A0B" w:rsidR="001A0D53" w:rsidRDefault="001A0D53" w:rsidP="001A0D53">
      <w:pPr>
        <w:pStyle w:val="FeatureBox"/>
      </w:pPr>
      <w:r w:rsidRPr="00386A2E">
        <w:rPr>
          <w:rStyle w:val="Strong"/>
        </w:rPr>
        <w:t>Note</w:t>
      </w:r>
      <w:r w:rsidR="00056D3F">
        <w:rPr>
          <w:rStyle w:val="Strong"/>
        </w:rPr>
        <w:t>:</w:t>
      </w:r>
      <w:r w:rsidRPr="0D6BB00D">
        <w:rPr>
          <w:rStyle w:val="Strong"/>
        </w:rPr>
        <w:t xml:space="preserve"> </w:t>
      </w:r>
      <w:r w:rsidR="00056D3F" w:rsidRPr="00056D3F">
        <w:t>F</w:t>
      </w:r>
      <w:r>
        <w:t>or further information on choral counting</w:t>
      </w:r>
      <w:r w:rsidR="00592F50">
        <w:t>,</w:t>
      </w:r>
      <w:r>
        <w:t xml:space="preserve"> refer to </w:t>
      </w:r>
      <w:hyperlink r:id="rId57">
        <w:r w:rsidRPr="7F8F8F73">
          <w:rPr>
            <w:rStyle w:val="Hyperlink"/>
          </w:rPr>
          <w:t>Choral Counting</w:t>
        </w:r>
      </w:hyperlink>
      <w:r>
        <w:t xml:space="preserve"> at </w:t>
      </w:r>
      <w:hyperlink r:id="rId58">
        <w:r w:rsidRPr="124A3DDB">
          <w:rPr>
            <w:rStyle w:val="Hyperlink"/>
          </w:rPr>
          <w:t>Teacher Education by Design</w:t>
        </w:r>
      </w:hyperlink>
      <w:r>
        <w:t>.</w:t>
      </w:r>
    </w:p>
    <w:p w14:paraId="5DF635CC" w14:textId="135F6D52" w:rsidR="005653C0" w:rsidRPr="00056D3F" w:rsidRDefault="74DAC039" w:rsidP="002D0B42">
      <w:pPr>
        <w:pStyle w:val="ListNumber"/>
        <w:numPr>
          <w:ilvl w:val="0"/>
          <w:numId w:val="4"/>
        </w:numPr>
        <w:rPr>
          <w:rStyle w:val="Hyperlink"/>
          <w:color w:val="auto"/>
          <w:u w:val="none"/>
        </w:rPr>
      </w:pPr>
      <w:r w:rsidRPr="00056D3F">
        <w:t>Build student understanding of skip counting by choral counting</w:t>
      </w:r>
      <w:r w:rsidR="00A53F36">
        <w:t>,</w:t>
      </w:r>
      <w:r w:rsidR="51A63A44" w:rsidRPr="00056D3F">
        <w:t xml:space="preserve"> adapted from </w:t>
      </w:r>
      <w:hyperlink r:id="rId59">
        <w:r w:rsidR="51A63A44" w:rsidRPr="00056D3F">
          <w:rPr>
            <w:rStyle w:val="Hyperlink"/>
          </w:rPr>
          <w:t>Teacher Education by Design</w:t>
        </w:r>
      </w:hyperlink>
      <w:r w:rsidR="51A63A44" w:rsidRPr="00056D3F">
        <w:rPr>
          <w:rStyle w:val="Hyperlink"/>
          <w:color w:val="auto"/>
          <w:u w:val="none"/>
        </w:rPr>
        <w:t>.</w:t>
      </w:r>
    </w:p>
    <w:p w14:paraId="2E62F477" w14:textId="0529202F" w:rsidR="00F20565" w:rsidRPr="00056D3F" w:rsidRDefault="1761F385" w:rsidP="00056D3F">
      <w:pPr>
        <w:pStyle w:val="ListNumber"/>
      </w:pPr>
      <w:r w:rsidRPr="00056D3F">
        <w:t xml:space="preserve">Students choral count, counting forwards by twos up to 50. As they count, </w:t>
      </w:r>
      <w:r w:rsidR="6726C6AE" w:rsidRPr="00056D3F">
        <w:t xml:space="preserve">use colour to record </w:t>
      </w:r>
      <w:r w:rsidRPr="00056D3F">
        <w:t xml:space="preserve">in horizontal rows with 5 numbers in each row. Ask students to look at the numbers and </w:t>
      </w:r>
      <w:r w:rsidR="5391DE66" w:rsidRPr="00056D3F">
        <w:t>discuss any</w:t>
      </w:r>
      <w:r w:rsidRPr="00056D3F">
        <w:t xml:space="preserve"> patterns they notice. Record student </w:t>
      </w:r>
      <w:r w:rsidR="6726C6AE" w:rsidRPr="00056D3F">
        <w:t>ideas.</w:t>
      </w:r>
      <w:r w:rsidRPr="00056D3F">
        <w:t xml:space="preserve"> See </w:t>
      </w:r>
      <w:r w:rsidR="00255342">
        <w:fldChar w:fldCharType="begin"/>
      </w:r>
      <w:r w:rsidR="00255342">
        <w:instrText xml:space="preserve"> REF _Ref110515220 \h </w:instrText>
      </w:r>
      <w:r w:rsidR="00255342">
        <w:fldChar w:fldCharType="separate"/>
      </w:r>
      <w:r w:rsidR="00255342">
        <w:t xml:space="preserve">Figure </w:t>
      </w:r>
      <w:r w:rsidR="00255342">
        <w:rPr>
          <w:noProof/>
        </w:rPr>
        <w:t>16</w:t>
      </w:r>
      <w:r w:rsidR="00255342">
        <w:fldChar w:fldCharType="end"/>
      </w:r>
      <w:r w:rsidRPr="00056D3F">
        <w:t>.</w:t>
      </w:r>
    </w:p>
    <w:p w14:paraId="053BF6CC" w14:textId="7FD2464D" w:rsidR="57A50AE7" w:rsidRDefault="57A50AE7" w:rsidP="526BC874">
      <w:pPr>
        <w:pStyle w:val="Caption"/>
      </w:pPr>
      <w:bookmarkStart w:id="79" w:name="_Ref110515220"/>
      <w:bookmarkStart w:id="80" w:name="_Ref109299592"/>
      <w:r>
        <w:t xml:space="preserve">Figure </w:t>
      </w:r>
      <w:r>
        <w:fldChar w:fldCharType="begin"/>
      </w:r>
      <w:r>
        <w:instrText>SEQ Figure \* ARABIC</w:instrText>
      </w:r>
      <w:r>
        <w:fldChar w:fldCharType="separate"/>
      </w:r>
      <w:r w:rsidR="00234AB5">
        <w:rPr>
          <w:noProof/>
        </w:rPr>
        <w:t>16</w:t>
      </w:r>
      <w:r>
        <w:fldChar w:fldCharType="end"/>
      </w:r>
      <w:bookmarkEnd w:id="79"/>
      <w:r w:rsidR="0008701C">
        <w:t xml:space="preserve"> – </w:t>
      </w:r>
      <w:r>
        <w:t xml:space="preserve">Record of choral counting by </w:t>
      </w:r>
      <w:r w:rsidR="00A53F36">
        <w:t>two</w:t>
      </w:r>
      <w:r>
        <w:t>s</w:t>
      </w:r>
    </w:p>
    <w:bookmarkEnd w:id="80"/>
    <w:p w14:paraId="6877AADA" w14:textId="58A1E717" w:rsidR="526BC874" w:rsidRDefault="00251BD2" w:rsidP="526BC874">
      <w:r>
        <w:rPr>
          <w:noProof/>
        </w:rPr>
        <mc:AlternateContent>
          <mc:Choice Requires="wpg">
            <w:drawing>
              <wp:inline distT="0" distB="0" distL="0" distR="0" wp14:anchorId="404F546D" wp14:editId="6BA36F68">
                <wp:extent cx="8120063" cy="2873844"/>
                <wp:effectExtent l="0" t="0" r="0" b="3175"/>
                <wp:docPr id="20" name="Group 20" descr="Example of choral counting by twos."/>
                <wp:cNvGraphicFramePr/>
                <a:graphic xmlns:a="http://schemas.openxmlformats.org/drawingml/2006/main">
                  <a:graphicData uri="http://schemas.microsoft.com/office/word/2010/wordprocessingGroup">
                    <wpg:wgp>
                      <wpg:cNvGrpSpPr/>
                      <wpg:grpSpPr>
                        <a:xfrm>
                          <a:off x="0" y="0"/>
                          <a:ext cx="8120063" cy="2873844"/>
                          <a:chOff x="0" y="0"/>
                          <a:chExt cx="9592310" cy="3395345"/>
                        </a:xfrm>
                      </wpg:grpSpPr>
                      <pic:pic xmlns:pic="http://schemas.openxmlformats.org/drawingml/2006/picture">
                        <pic:nvPicPr>
                          <pic:cNvPr id="19" name="Picture 19" descr="Chart&#10;&#10;Description automatically generated"/>
                          <pic:cNvPicPr>
                            <a:picLocks noChangeAspect="1"/>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4648200" y="276225"/>
                            <a:ext cx="4944110" cy="28492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Picture 11" descr="Chart&#10;&#10;Description automatically generated"/>
                          <pic:cNvPicPr>
                            <a:picLocks noChangeAspect="1"/>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4944110" cy="339534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71CCF64F" id="Group 20" o:spid="_x0000_s1026" alt="Example of choral counting by twos." style="width:639.4pt;height:226.3pt;mso-position-horizontal-relative:char;mso-position-vertical-relative:line" coordsize="95923,33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sHLOxgIAAEcIAAAOAAAAZHJzL2Uyb0RvYy54bWzslV1r2zAUhu8H+w9C&#10;g921Thy3TbwmpSxrKXRbWDd2rciyLWp9cKTEyb/fkex0TVrYKGww2EUcfVjnvOfVI+v8YqMashbg&#10;pNFTOjweUCI0N4XU1ZR++3p1NKbEeaYL1hgtpnQrHL2YvX513tpcpKY2TSGAYBDt8tZOae29zZPE&#10;8Voo5o6NFRonSwOKeexClRTAWoyumiQdDE6T1kBhwXDhHI7Ou0k6i/HLUnD/uSyd8KSZUtTm4xPi&#10;cxmeyeyc5RUwW0vey2AvUKGY1Jj0IdSceUZWIJ+EUpKDcab0x9yoxJSl5CLWgNUMBwfVXINZ2VhL&#10;lbeVfbAJrT3w6cVh+af1Ndg7uwB0orUVehF7oZZNCSr8o0qyiZZtHywTG084Do6HYRdGlHCcS8dn&#10;o3GWdabyGp1/so7XH/qVk5NJOhrinoSVo9HkZJSdhJXJLnGyJ8dKnuOv9wBbTzz4NSu4yq9A0D6I&#10;+q0YisH9yh7hdlnm5VI20m8jergxQZReLyRfQNdBOxdAZIFHYUKJZgqRx+mQlYSRQjiO9L2vGfi3&#10;bzaX7+JjHkal9XiGCFt5g6xLzppmSyqhBTAviuBMyBYSdOlYsOPW8HtHtMGAuhKXziLwmDv6uP96&#10;Erp7WpeNtFeyaQgY/136+q5mFuUOI8dhsrcJ9R7Q9ozTHclzw1dKaN8dTRANFmK0q6V1lEAu1FKg&#10;NXBTDHHb8bPgMZ8FqX2HjAP+BQuIZ9J5EJ7XAYigfCe2c8Ehr2TZfjQFBgiORc0HvGan2RjhpCSQ&#10;eXaaphEvlu/QzSZZNtwBmI6zSXoAIDoMzl8Lo0hooHAUFzOx9a0LMpHV3SvhoGgT/IzyG703gC+G&#10;kVhKEN83sbKuIGz8O2Tj5h2QjSP/ye7ITv8C2R3T/eX1LM7PfU9/svpHcY6fbbyt4unob9ZwHT7u&#10;Y/vx/T/7AQAA//8DAFBLAwQKAAAAAAAAACEA/cCKZdjaAwDY2gMAFAAAAGRycy9tZWRpYS9pbWFn&#10;ZTEucG5niVBORw0KGgoAAAANSUhEUgAAA/AAAAJFCAYAAAB6Lxx8AAAAAXNSR0IArs4c6QAAAARn&#10;QU1BAACxjwv8YQUAAAAJcEhZcwAAIdUAACHVAQSctJ0AAP+lSURBVHhe7P0FlFRX9v4Pv2v9f9+Z&#10;icxM3N1IIAKBAME9WEiQCCQhbiQhiru7u7u7E9zd3d3dCZDMfvdn37rdt6qrmyYhdJOch3VWNVVX&#10;zj33yH722fL/EwcHBwcHBwcHBwcHBwcHh2QPR+AdHBwcHBwcHBwcHBwcHK4DOALv4ODg4ODg4ODg&#10;4ODg4HAdwBF4BwcHBwcHBwcHBwcHB4frAI7AOzg4ODg4ODg4ODg4ODhcB3AE3sHBwcHBwcHBwcHB&#10;wcHhOoAj8A4ODg4ODg4ODg4ODg4O1wEcgXdwcHBwcHBwcHBwcHBwuA7gCLyDg4ODg4ODg4ODg4OD&#10;w3UAR+AdHBwcHBwcHBwcHBwcHK4DOALv4ODg4ODg4ODg4ODg4HAdwBF4BwcHBwcHBwcHBwcHB4fr&#10;AI7AOzg4ODg4ODg4ODg4ODhcB3AE3sHBwcHBwcHBwcHBwcHhOoAj8A4ODg4ODg4ODg4ODg4O1wEc&#10;gXdwcHBwcHBwcHBwcHBwuA7gCLyDg4ODg4ODg4ODg4ODw3UAR+AdHBwcHBwcHBwcHBwcHK4DOALv&#10;4ODg4ODg4ODg4ODg4HAdwBF4BwcHBwcHBwcHBwcHB4frAI7AOzg4ODg4ODg4ODg4ODhcB3AE3sHB&#10;wcHBwcHBwcHBwcHhOoAj8A4ODg4ODg4ODg4ODg4O1wEcgXdwcHBwcHBwcHBwcHBwuA7gCLyDg4OD&#10;g4ODg4ODg4ODw3UAR+AdHBwcHBwcHBwcHGJw8vR52bTjsBX+/u2330K/ODg4JDUcgXdwcHBwcHBw&#10;cHBwMBw8elq6D18kH1ceIh9WHCRdhy6U/YdPORLv4JBM4Ai8g4ODg4ODg4ODQxLh119/kzPnLsi5&#10;8xflf6Hvkgq/KknvM2aZPFuomdyUqpL865kK8lju+jJwwko5q3V0cHBIejgC7+Dg4ODg4ODg4HCN&#10;8dtv/5NjJ87J5HmbpX3/edJr5FJZtWm/XLhwKXTEtQeKhE+qDZNbX6wq/36ukpV/Pl1ePq85Qg4d&#10;OxM6ysHBISnhCLyDg4ODg4ODg4PDNQa+5QPGLZfMJdvJ3RlryaO5GsgnVYfI8vX7Qkdcexw6dlqK&#10;ftNbbkldRcl7ZfnvC1XkX0rg833SVXbuOy7/+19S2wg4ODg4Au/g4ODg4ODg4OBwDXHx0q+yYOVO&#10;yfNBZ/nnMxXkpmcryg0pK8hD2epK4x6z7PekwIEjp6TIV73kv6nZgfcI/I1ar+deay6rNh8wE3sH&#10;B4ekhSPwDg4ODg4ODg4ODtcQR0+clRY9Z8ktL1aTm5+rZEQZc/V7MtaUcs3Gy7lfLoaOvLY4cea8&#10;lCo/QG5JUy1A4CvJA9nqyswl25JMseDg4BALR+AdHBwcHBwcHBwcriH2Hjop39UfbUHiIMn/eb6K&#10;3PxsJXkqT0PpMGi+XPo1aXa6IejfNhgtd75U3RQK1I163Z6umgybtFrOJ5FiwcHBIRaOwDs4ODg4&#10;OFxFIOAeO3nWgkERpMrBwcEhEvuUwP/QaGwYgb9JifKLRVrImBnrQ0clDRp2nS73Z6oVS+D189/P&#10;V5Y2/ebJ6bO/hI5ycHBIKjgC7+Dg4ODgcBXAztX6bYek+7BFUrPdJGndb64sWrPbpV5yuG5w/sIl&#10;OXbqnOuz1wCHj52Ruh2mGkmGHPs73SnzN5Z+Y5eHjkoa9Bq1VB7LUS+GwP/7uSqmaPix8Tg5dvJc&#10;6CgHB4ekgiPwDg4ODg4OVwGbdhyW8k3HyVP5GsntL9WQB7PVlfcqDLRAVUllDuvgkFis2XJQOgxc&#10;IDXaTJKmPWbK3OWu3/6ZOHXmvCn7bk9X3Yi7T+AfUeLcss8cScpg75PmbZLnCjYxAv+fkHKBVHIl&#10;vusrB46cTtK6OSRPnDrzi+w/fEpOnD7vAh1eAzgC7+Dg4ODg8AcB0ek3boU8V7iZ3JCyogrilS2i&#10;9H2ZakvznrPk+Cm3a3U94Vd9n9v2HJUp8zfLz3M3Kbk9IL9cTLrc3H82Nu44LB9WGiyP5Kwvd6Sr&#10;Ifdmri0FPukmM5duCx3hcLVx/pdLMnraWrkvSx25KVUsgWfOqNF2sly6lHQkCGVO1pLtjbz7BP5f&#10;z5SX9G+3la27jzrXIIcYMFcu37BPmveaLT80HCN1Ok6VOct2yLnz1zZWAukNWYePnjwnuw+ckO17&#10;j5myKRh0EcXCkRNnrb6UQ8fOJKiM4pqHj5+VBat2yYTZG2Xeip12zm/JQIPlCLyDg4ODg8MfBP7u&#10;jbrOkHtU+PZ309i9ukU/yzceJ3sOngwd6ZDcgcCHAPpZ9aFKYtpJprfayrs/9ZfBP6+65kLptQBC&#10;bd1O0+TWF6vKjakqyr+1/9KHb3imgrxTYaAzp/+TQD+bsmCLPJanobW7P2fcmb6GfN9wbJK2+xEl&#10;QcXK9pFbgqnktI4P52og0xdvs/z11N/lhL88IJWMsb9qW2F59mWN4fJwjnpyS5qqclfGmlLsm96y&#10;ZO2eMPL8ZwFl0skzv8jc5Tuk67DFUqXVz1Km1nD5rNpQ+anxWOk+YrER8INHz8jiNbulToepUuzr&#10;XlL8q15SX/9eu+VgVBLP+9q255gp4At91k0yvtFWCnzSVRp2mW4Kz6S2MnAE/m8Gm0i0uEnXwcHB&#10;4eqBHXZMjxG+2X2PIfAqAFdqNkH2HT4VOtIhOeM3Fcp27T8ub/3QT/6TurKRlhtTVpT/vFBZspZq&#10;L5PnbQ4d+dcB6coKftHDntXfbfUJ26O5G6iweih0pMPVBPLYnOU7JWXhZtbH/DnjtnTV5fOaw80U&#10;+Vrj6IlzsmL9Ppkwd6MU/LKH3PpibCo5Pm9PW10+rjJEarWfIh0HLZTNO4+YTOkQDgL9QQzHzlgv&#10;XYcukh4jl8igiStl/sqdckp/+6vI4BcuXpJ2A+bJU7kbyk06X9B/sUAjNWK7/vPj9OEz536RrXuO&#10;yrqtB82qaafOtZjeX6lFB83HOcTsYCe9cbcZRq6fzNtQ7khfU/6bpqr1WdxTnsnfWF77sqdUaT1J&#10;Sv7YX+7H4uXZSlYey1lfaraZLEeOnw1dORbHT56T9v3n2fk8G/Mhn0/qszbrPst24pMSjsAnc6Dh&#10;wWyPAX/w6GkzXVqhnXX2sh0yYc5GGT5lrQyeuEpGTVsnS9ftkaMnz0bVCmGqtXD1Luk6bJF0HrJQ&#10;5q/Y6bTqDg4ODlcJfkoodjFjBF4VEBB4CVSF2Z5D8sfFS5dsbb07Q00T2HiPkFqicN+Wtpp8ocTq&#10;9Nm/1tp5XmWMYt/28RQVAQLPM9+uz+zM6P8c/KoEZPGaPZKmWKsAga8styn5+aDy4Gs+Z2zedUQa&#10;dJ4uxb7qKVlKtrMdVb//+32CQnyPuzLWkkdyNrAo+snFpPiPADLIcyAbI08PmbRaRuonFhIrN+63&#10;3y7Fs5t84eKvJptzHD7gqzbvl0bdZsrb3/WT9CVay5N5GsrTrzSS515tJgWVZGJizm4xCpykwC9K&#10;enftP6GcYa/ygt3GHdZtO2Rr2NnzF8PeJc+M9djKTfvNJD0yheCOfcel5A/9QuteyPLs+SrmPlah&#10;2QQzYQfwkjWbD0iznrPko8qDpKS2zdvf9pXPqg+T6m0ny4DxK+we1C0h5Qa/QdqJz9Ft+GJp2Xeu&#10;KVsfylbXCDlz9s06hhhHXlGirt/9R+t1X+Y6OodXt+OoI4EjmeMKfNxVlmlbRGK11odns+NDa/p/&#10;9PMmHatFv+olS9fuCR2ZNHAEPgnBhIGPEyZ5aD136kCgw9AxESAGTVgpnZRsN+kxU6q1mSTf1h8l&#10;H1QYKEXL9JR8H3SWzG+1lRdfbykvvNpcXireSl4v08MiHy/SBQHC7oOBM2neZnlLB0uKfI3kcZ1M&#10;Xv2ih/w8d+Nf0hzQwcHB4VoDk7r3KwyKEQxY7G96tqL5ErNDcdopTK8LsKPUb9xyE9QQ7nzSAolB&#10;CMzzURcT0v9KQGDvPGyR3JuptgnemM+jfCLq+MNK0lapXOJw9UG7r9y4T15WWe5GP5Wc9rtb01ST&#10;kj8OkG37jtnuJHLale5QXim4R0MlnU/kbWj93iNCsQHsggWCRB/559MV5JFc9U0JcTkyCvH6RYku&#10;JRqwfEFuxeT6Wpsms5k1Y/E2qdJyohLsbiZPp36thaQr1kqyl2ovxb/uZYqK4VPXeMqKQP1wJSD2&#10;ySdVBptJdtl6o+TtH/rKw9nrWTv5u7Y3a+FvxtW9mepIfiWNnHctU/LRtqxTbOKhiCzyZQ9TKBRR&#10;PlDy+77yVe0R5gZGCkMI/pnzF2Tawi3m115Mn+3TqkNk2KTVYVkIZi3dLpnfbGNEOdhXbtR5hLbY&#10;d+iU3Xf87E1SutwAi7Hx39Q+ua4SMrmvJc8XbiZvfNNbWvaeI8vX74uXxDM/j5i6VvLrPEyw2Ef1&#10;elyD9mXtDfbTYKFuPqn3v/MJ/CsfdpLFa3eH7hAL+kSOdzvGKNf8wv9fKtFKxs/aqGM4dHASwBH4&#10;a4wL2pExGZm+cKulCaGz1m4/RX7UyeGjyjoB6EQBOc/0Zlvr0E8o2X4wWx3zKUFzROfxJ08mhWBh&#10;ALEAf1ZjuKzdejBmwj98/IyUqTVC7kxXwzRHdvyzleXzGsMs0IPD9QE0kwRVwgQLK4yjbkfPwSHZ&#10;AJLz5rd9bH4mnzNz9Q061z5fpLmMmLY2yXZbHK4MKNXnLNsuD+WobwQWIRPhj3XzltRV5P3Kg1Ro&#10;/+vlwcbFo2a7KZJRhfF7Xq6tJLKq7bBWbzPZ5f3+kwBHwYw427sdYnPBhwhG2qKt5PtGY6RS8wlS&#10;r9M0GarEacuuI1fsUwzZhBBfzmSb91+8bB9TUvk7qQkVjqHO92etYwR+/5FTMmf5Dhs7h48SGMy7&#10;H5/s6rIphYKgSY9ZMlVJIfIMoG77Dp+U3qOXSZ2O06RZz9nmx7x8/V6Tl6MBk312dpGjB05Yqecu&#10;leFT1tj9dx04HnPtxADfaWJbFFYSe1+mWjZ/B+VqCiTv9peqS8YSrU1e5z34bgOQ3YxvtVUS6bUJ&#10;Jtv/1Xni5meRyWPXgmAx+V0LAU9b9ZtrdfizQZvgBw5Jf/qVxmbiDg+gLt6a5Vl+PJS1rrz8Rhvj&#10;JN1GLJZSP/WXu3ALo0/oc+VSfjJ1wZaYd0P7P1ugiV3Hfz7mTNqtYrPx9p7oEwTE5Pp8TztBnk3Z&#10;rffG5cy+f76SPJqjnhQr01NGTFlrO+1BwGn2KGfJ/1k3i89h7ybUzsH2DRaPuLODHrdP89z3Za4t&#10;5RqPlQNHPUuBIMjE8LJysUgCz31TaBv2H7cySdd1R+CvIVgEJ83dZJqvHKXay3OFmlq6kHt10rjj&#10;pRoxE4A3uCHZXrEBpsXXHkWbECh0VDraU9qxhkxcFbMLD5nP92EXu7a/OPzr6Qo2EDdsP2SLiEPy&#10;Bv61LDIfVBokr3zYWV7XCY6FBNLgaIGDQ9Jj4aqdUlAFC9/smvkWIe2t7/qaws1Ns9cHIBxHjp+R&#10;8s0mGJHFnxNFzJ0qwL/yURcZP2tDjHI8qYDp9fkLF1XwP29uczv2H7edNaIl/xGBEhI3ef5madF7&#10;jtRqO1l6jFxq8QCuBBDM3QdOGqmbqgSLYIBc1/X/uKBNkM9ylO4US+BVjqPge35nhppyZ/qaZvqb&#10;9vWWFpQLwnj8VMK+8ZC1tVsOmMzQfuB8adN/nvRRgjxt0VbbQGIXMxK4aL79Y38laVVN7vRJTzSZ&#10;0+RULXdmrCVllBAuWrNbx8t4yfN+J8lTuqPlisfcGtkSott/7AoLBPmAkv2HsteV3HrcyKlr7fnx&#10;kW6qpB4/YzagHspWzwjmG2V7G6mP3KjAXB25h0Bl2d/pIM+/2kxSKoGkffKpbETgyTb958qi1bvN&#10;9TQh0A74qOfVcW27uDpf0/bBZ7Xn1e9MLtd54OFsdS2oGT7TBC79stYIc61hrvfIoi+nx08qKVzz&#10;X8jr+RqaGfifaaGFkgRLj0+0/9yt7wye4FlXxNbHr7v3nJXMTzxtsVYh03TPtYbnpz+21vqe0D7I&#10;NNhc54pHsDbQ8/xrcW2u1ULbiRgJbBaygRhf+/rFa2ev771UtJW5Bwf5CXPLuBnrbEPzxlDWhmiF&#10;e3AvntPId2rcPrwN0JhjtEDg0xdvbWMq0urj4q+/WsyCVAWbxazpfmG3/wFtn7Y6rugDSQVH4CPA&#10;S2QB3LTzsIyavk7GzdygE94f36XGDArTkzxKmr2cnz45DxH0RA76yxUG2H1Z6kqPEUvk7HmvY81e&#10;tt20SP4Ew3EsFoW+6GGDyxH45A201+N0gsFlgsWV/oKmEuXPjw3G2ILs4OCQtJg8b5P5jfqLPfMt&#10;vqIo2pI62I3DlQHSwdoIkf2gwiB556f+UqfDFJm5ZFuSCWyYOG/ZddRc3zoOWWhBxMo1GSff1h8t&#10;H1QabC5y3zccY7tGf3THnB1BlAFBV7zLAaUGroCQxk+qDpUCSoqylWovuT/oJN/WGyWjVfD+I1Zj&#10;XB9z5Q3bD8u85Ttl+qIt1hbjZ28wqzR2ca90dzo5YN3WQ5Lz/c4xBJ4CsfLIlFeYSyAspPfL8V5H&#10;26HGsjIa2PHsO3a5lFIynrpIc3k8dwN5PFd9SaUkN/u77eXjqkOk+/BFRrCDweeItdR1+BJ54bWW&#10;FrAREkUGDUqQ6Nn3SnZLlO0jzXrNMgVE3c7T5d6Xa5n8iUx7x0s1pX6XGaYMO3D0lCko/qnPZ3Kv&#10;HgNRe61MLzmo8yL1yFyqg/wjRTmTbfxjIF1YIeB+hKIKIJ9zPzbBIJi0ib/RZfK01u1WJdOP52lg&#10;bqKt+syxcRyfwg1FwPvlB3oyuZ7rP6P/nJHyuJFufY6c+jwrNu63QGzZ32mv33u/BY+NOUevgxIw&#10;ljTHHofcz3qR4pVG0nHwwjg7zlcLuPzU6zjVSCdtFt8moF+s/4XqSV/w68yzYAnctPtMOaZj/fyF&#10;X6V88wlyjxJqXAP883mPvIe+Y5bJgPErJWX+xnpuOL/5d+h6UdtZj2WHPd/HXcOUVfjfk17xhmfo&#10;Q7HH+4V606bcH5KfsmBTyfthF/m6zkjPT1/7LfezY7VwbM53O8j8FbtCd4gF8wkuFV5Q2nACz7Pi&#10;84+FAS4CSQVH4EOAJOEn3rznbGminfMdnfzSFWspGYq3lk91MSKa5O8FkwfnF/26lw1gvwP93sL5&#10;THAU/EzwWbsxlWdOQp7OzLpo4reCBgmM0wXuxddaWKf2By6D4/2KA83v3iF5A5Mh4h/w/mImH53w&#10;+D/vdfjk1aEjHRwckgLM8ewWYBJpwqeOUT5xgeqjQkx8fp8OVwfQkKuth+adIjxu2HbI1m92KOMj&#10;AokBZOYXJcQHjpwyUrFJC36mkJOEds0h4wtW7jK55N0fB5gi96m8Dc3cF9NWz3qvqq0JCJu5lOD1&#10;HLnUIihfK9AumKA27DrDSJcXudyzHETmoZ4otzAXvlISDylHcdF/3AqpoGThzW/72i5v9lLttC3a&#10;mLkvVmm4CY6btSFJIrf/EUDgsYYMEvhoxScn/E1gtC5DF4X5IoNj2radBi2Ql1RuhWBA/Cm8B/9v&#10;vn9Wic03SmrYpQ6am+838r/CUm99V2+0VFKCkk0JqgUoC5Es3uftaWvYjj5KBPoZcSE8Yugd888U&#10;5c3MmT6/evN+21n3d0w5BoL2SPb6Mmn+ZguCluHttvJ/SuD53TvGI3Hck2cdojIO5J3nbdtvXoiI&#10;sisc2Uae4oHn/M8LVSVFvsbyQ8OxFlwucoeV54Y0YwrtHR9+LZ4Zq9jgdxTm9fuz1LWdewLcvVCo&#10;mdU1si4UT16rLKlfay4vFm1pLjieHO61k/9OueZzhZtbUOr4Z4LfB+aW6Yu3mrXCTcoTgvX0TNjD&#10;6xws1NOvq/9/FCtYgmzaccTex8fKj25P5413/7gb9Rnvz1rPfNW/0X6E9RJt5P9u99Q5676sdeQO&#10;nRt4z5Hth8LjkVwNzG3UBzztI73fP7R/BY/1C/Uj6GYenQ8ad5tp9ydvO2OsnfYbb/M0tp78nb54&#10;K5s3grh48ZJt3jJn+dYHkffhnWElgr9+UsEReMXFS79JjxFLJcvb7SzwBCYjDDReEAWtTbmm4363&#10;dpfzpi/aKk/lb2KauGBH8H1A6PxWtENhvuLfOzgo/IK5Dn5HKfR66bTzEQAllQqOj+dtJDnf72Qp&#10;Kw4dO60CjSdsDNPJ7zmdsIMaRog/vjB7Djof+OQOTCOLfNXL3B6C/YDJ5+HsdaVpz1l/SLB0cHD4&#10;Y2DnpG3/+fJQwJQQAeTlN9uYYjipIjQjQLP+kP/2eo6CT5Apdl+DUaAvhnbJ2fGFGA6auMpiugTJ&#10;MLvl+KsixOH/SU7fc0qiaZdrBYgCFn3Uk11zAkG9VbaPvKnCX+nyA5UsjTPlz8FQtOYgiP7cYeB8&#10;y0H8aA6CP3mmuvQxiic3eIQIIZg1nvKyyjIEYIpmKv1ngKj8EMrHc5HP3KuTv04h7Fo99TONkhhy&#10;MrPbmxhAEEZOWysfVR4iL7zaTO55uaYRCK5nzxpoB4TzvB93UXlnje3SYsK/UUlGcg7Uyw74wlW7&#10;JW2x1rap4reZX2izSBmQtmVXNEup9jLk59UxVhKM83Ez10vO9zp67R1xHgWSxPfImHdlqGnm31g0&#10;BOUHxgzjiM0dopLjSnJXBiVZoXcK4YTsoiQi/SA+/JZmS9+DT3T++XR5ef2b3jbOcB8io4M/L3r1&#10;8FwE6nSaagqXRt1nyAMqy1CvIKGkrsjfJXSsoEhbr++V/N03KBGlbewY/eTe3rmx51NfvsfkvUKz&#10;8bbTHwTP90WNYXKbEvWgbMz5noxd18zF/e/9AjnFpQGCR0n5SpOYusQ5VuuJWwF9+Od5m+Sb2iPl&#10;bsy/A23Fp9+Xc5XuZCnRriYwdW+j8yMWEpE7ySj+sBK7LU21sO/9QltE7nTTxk/mbmBm9LhOEI2d&#10;Mek/DwV+8cJrLSyKf4HPuhufCs4JPO+dOl4fz9dY7tI2pl9GEvib9X0Sh2TrniOhJ/HWgRLf9ZV/&#10;aP8KHkvh/rfp8xCYD76FNZC/FrBzP1znhfu1LwTN4Wlz0sg17zU7jN/hWkzfuMMUD3HHEYX1PV2x&#10;VjJGx1ykcuhawRF4Bekfsr3TwToMpNlfEOgQFIgTGsJjJ3+fAMQkjaYz/ZttreNxbTqwT9L5mwkZ&#10;jR+T6oMqBD5doInt3pjmM9SBbDLXgka0WY9ZNjgIBjJryXbTBpL2AnN5tKLBKJlorp95pXHYJMUA&#10;+7HhGNmvE3RyB4vLJX2epBokSY3tKnSWrjgojobeJh+d4Fr3m3dZAs+vkAz6xi5dnDFr4/+O9zs4&#10;/HFANGq2nWy7CX4OeASFfB91sfl3xJQ1pliFqEEkj50697tJPYSEnVs0/0vX7pVl6/bJum0HTdhG&#10;+A6SU76v13mafFRlqHxRc4SlEYXMM1+wE7pQ1yWEUMwcJ8zZJHuVMCYnIHyOmr5OKrWYIN/UHWlC&#10;I6muTpw5L/3Hr5B3Q2bCRCJ+4dWm8nXdUbJ68wELREdqpKptJsmb3/aW3Epq8rzXSd5U4a9m+8lG&#10;8KKReL6D4C9WwfTnuZvMRDZoZnwlgDxvVHIEASf3cBqt5/2Zaxtx8ebwyiZAI8Di4tZDiW3QZxeC&#10;Ub/jNHmucNOY+d7IW4SgG1mQF7guO5UntJ8lBpBAfGSRJRIyOQa0Ee55c1fs9PrNbMzYN0rmku3l&#10;hpRaR5VRotdLnzd1VSnwaTfrd5fDgcOntO0WGFElL7pP0IJEwS98R/tAvDAxh+ThD13imz467hab&#10;9URyBP2bZ7wrA+bn4QTX5ER9ppv4DMhuFH5DNsQaYUkolRXjn2Bcdykh47zYY73jg++FPsT8xLhh&#10;Xkqon3QYtEAezFJHr+GdD6H7l8qP1VtPNtfQuSt2yKMWcT2cwLPzSl9B3khRsInJnLH31/el1yn+&#10;fV9T/tDX2w2cJ+nfaBNGsOw4ve7juTzCSAypZwo0tZgU/G51UnII2X5M5WUUBZDF4PlcL/Pb7WTi&#10;nI2hJ/JAbAYCRkNq/Xp754SIbdrqcqv2V/97v/BsmUq2k+Xr9loQvecLNgt7dr+wGUd09T5jlpui&#10;gzEF12AuQzHgWyRQONfeaZoqUqbOSJ0Hrp4VCWvFj43GaB25R3gdGY8ElrvlhbjPSYlGrP13kkHn&#10;LBQj6Yu1Nv4SfH5k1Vc+6WocBYshXD6Dv1tf1PeESwguGv73wcI1cL04dtrrm/QlXHsKfN7d3kHw&#10;WK5NIRbCCL1n5GYrczhK3BeVcNN3/fNoE+ZjIvBD2gFrYP1O08ztJFLhESz8hhtHG+2Xp5Ioragj&#10;8IqZi7fJg1nr2KQX7GQU/k+qjNwqiJ0+9/v8yuh4aNcbdZthvjks3GiSs5RqJx9XHiw/KZGuqYJG&#10;E/29w4D55r+EFvk7/Z6AE2gRqQud/mYt71cYaAFKEFJ8IRBNE502SNx9EIgGk7vgpM6k5kWITF7p&#10;cHgOFgV2W46dPC8LVdhlAa7dYaq06jvHJmEEuAuXrs3OQnIAi2vHwQvkHhX+0NIz0bPY8z5zle4o&#10;s5Zui9d8lO8PKWkfO2u95drE3KnkD/3NZ7JK659Ne0gwFgcHh98P4lDgZ+ftDnprCGvHM/mbKqHo&#10;ZK4uT+VtZJlF8qhQgh8fpqWRgkZCIJgYu7gVW0yUd34cYD7Gr6gAmv/DLlLki+7ynq4LRK1uP2i+&#10;LFu/1xR/pcoNMCEDIQWBFJPSGu2nGDn9pt4oyfVeB3mpWEt5tlBTyVCitXxde6SZmyYHEKyqrwq/&#10;Od7tIPfoOni7CnuP5WwgPypJaa+kJ6sSRnbnPP9XnRP1ExPyz2sOt8jIxcv2NsLMeoswzXth5/C+&#10;TLWlxLd9bN0PgnUaAt267zzJ+34nyViilRLAXjKUXc4LV7beYHrPrts72v4p9L0T8Zn5mkI9WMut&#10;6N/2nf5N6im/7blf9xFLLIMBwnJQ8DZCxvPqGu67zwUJBOsDz9ymz1wLfno5YJmBFVchFbizvt1W&#10;in/VWwZr+2GZGAlrI12f22gbQZSt37zRWnJpe9G/Yvu+Jxz7skts3StZIDP6f0KxBFAuddI1L42O&#10;G5N77PnCr+OVuPKaT+CQlSCbpNodPmm17d4lJ9CWW3YesRzWWGb6O508AyWFymwfVhwk75UfKI8p&#10;gQ3Kb/Z8+n+sRet1nGbvcNaSbZLng04mG/hthZ8xfzP+I83BuQdyYJlaw3WuiDVTjgQ50Z/KjfwY&#10;qzyCQL1fcbBtakGEH80Wl8CXrT/GnhHyWvy7vmGki+M4Pm3xVrJt97EYhSLuRk/ma2R92z+W94xi&#10;ptg3vS3Y3b2Z68TKxPr+eTasW9Mq+X/qlSY2B/jnUnjGp/M3Nrk6qDTFMpX+FbxXsBDw2X8eCuPO&#10;gllmqCl1O06VQ0dPm7KQjFGRBJVCWsCcOj9DoIMKMRQaWN0E/bEp1ib6XI/qu544J9yk+48AywXS&#10;m9IOwTEUViK+p160S6qCTeTF4q31mbHAiK0r7Y6SA8J8v86n4ed65Jv87qNnrJeXirYM6xsxx+n/&#10;uU7k9xTk3Pt03SLNnr9xR19C8Z1D2/SGZ8IJPNf6r/Zv1rtoAR557ShPPlS5l3agjpxHe1AH+nd1&#10;5WCkxGvcdYYpTaPVOVis7jrXEN8DN5CkgCPwipUb9uvAbxTq4BGDUCdW0gyQI/WP7ABj+sdLHjB+&#10;hQWTaNt3rpl5YFrHACfwCBOY5fzUCQ9NE5odcggHCTzls6pDzCwwseg8ZJE8EbEAMMkTZZbgSvg9&#10;oZ2iPnyiDUU5cKVgktqvkxqa+YHjV1qglS5KvvlkF4rotqbdD0yiPviGoDn9xq6wXRR2W75tMFry&#10;ftTZctc/oO3wRK76klEn/A90UUMAjS/FSCR4Fvzz0FRjsUBBUGKgJ7TTkFyA9hClRaVWE3UhamJB&#10;RFDsYG7Ve9TSmAAvkUAJgo/WDyrU4yfIRHurnsvEy6JHhOUsKgR3G7rIkfgAUCKhPNp3+LRFhk3+&#10;PcQhsWDuYd6AIEWZhn43mE/e/o4UcuGLPmMNX0yPYPoETgXvrHXlw8qDbU66HIm3IJYz11uaUXab&#10;73m5ll0XAcLbXVNBRAkbYxpB64ncDaTQp92krM6fmAByX47l3uz6PKHCShYlahzr18n/xMzycxW8&#10;rjTy+J8BzN2JRWMkHYWlPgOE9fE8DSWNkjJ8HalzsL15vgeV1BDB2Pvdc0Pzj6EdeFYULQRI2rQz&#10;lrgwz07XtcGs1aw9vLRxGZWgdhu+ONEk/rjOHUTPzqRtjG8o1+K+fh2jFYRl4icgH7Be4TbFOndL&#10;wAKPwt9cC5KCzyypmXKU7mgbAkbmtWAxmK5YK4s4HvRvjgZWeZ4NARYSYu2lQm26oi3MCiESl371&#10;3AFThUymrd9QvxBppphQrAXffExgg/X33wM7n9GuD2jn0dPX2QYHdYp8ftqKT0zm2T30f/ML96CN&#10;vE+vvSo1myD7kpm1IeMe0p2yUFMj8MH6o4AhP/e8lTvNMqKOyoxYZNKXgsfR9nk/7Gzvut+45fKM&#10;Eqpw8uvtTqfUvoLiBAWWryigQJQ+UlKDXBYfMPGH6HoE3nt//1IyzqbWwWNKYjcdMD/y4FiErBf+&#10;sqfNtcjNmHAzhmOJk/du2Ln3d8aRxXhHPzUZb/OZ/97tWK1zmtdayuc1RxiB9tuB3+hv9IW7de66&#10;MxQPgt/8glxPMDPGFiTQBz78zxTQfhxor2jF73Nc5+Gc9S0Ow3olxbw/LBqLfuOZkAfHOM/JWKzc&#10;cmLUgJI79h63jELe3BD+TikfVxtqlkBXA+u2HLSAhpd7Tr/Qp1AKsgNN4M4OgxdKpjfbeHXVuvnH&#10;+RmtIgvnUxp1ma7y52ZJp3M1/+e5oh3vF9qMPkI9H1a+0kDPD5Jx3h0cIcs7Hazfhp2r1ybOBpuk&#10;wXccBK4aXZQL3ROIx0Dx6/WUjq8c77SXZ/I1DvW/hOtLv6NPFPqsu42RpIAj8AqEdAYa5utojljE&#10;6KyYWjyUs4E06zlLDl+FKMJMUAhjXAvNeNBXLxKYqGECF0ng6WyfK4Hfuit+jWkk2uh1yK3oT3o3&#10;I/DpdSq3mCCdhiy0iLE5SnWQzEryspVsJ29+39d2PjALTYyZJwOGHSjIemmdlLKSIk8XEnb9n9TC&#10;J/9nh+eNsn2k+8ilcaIys/MxcMIKWygwl8MMDL8rBpJNHKHC3wzUr2qNNEVDQmDAopDAv+V9XaTY&#10;+Xq5hBf0Jv/HXWwHCr8klCbJHSwWO/YdM8Gmbd950lXf2+yl2+0dRYJ3hr9XC33u7LZ7VdMWiZhd&#10;KH33fPoTcsY325ovHX3z7wRSMbHL5xMoFGeYdqLl/6z6cFv0MBEjf220dv67gvGyZN1ey7uLEISZ&#10;3Nbdxy5LRJMSvGd8MXm35ZpOkB8bj7dI3ldLc050cnwdWdDDF3lvvAV3Pvg/QsrdOo+VrTvSgpnF&#10;N8+a/+KAeZLlrbZyR1ovUjLFH8dc1yv+uPbmSO7Dzjvfxd439libD7RE1otrP6lkjvk/qYH1VS5c&#10;2/R5/OfgE1KN6Sd/+9/HPoP3iTDot1Hwd79YO+lv5XUN9BXB9N/WSjQQvP1re21U2XbZEmP2ja8l&#10;UeCzUm9r4/D7+/Ouzb36u/89/0d50lCFVsbXxLleRoOg0M3xpEIiBRfCMebEuFGwxpHpgFzixMIp&#10;+Gl36TNqqW0IxCfM+jijcga7o359vGf2IkDjrx8JyHXj7jPkJtoo9Gx+W8XW01MmvfJpN6na5mcV&#10;mPG9DX/Wx3PXt9Rm0dwTNu04LF/UGK7X8JRUwfNQ5hCg7bv6o6VV7zkmq6CICl4/srAJ82m1IbJt&#10;d+JlpmuBM2cvSN+xy2IUaX59aVf6OAGySMdHG7FhU77p+DDySuFvrEertZkktTpMNffL4O+MB5Q9&#10;+GxDciHCsWPEU8D81Gis+bzHh+1KNjFl9s713gcKh1RFmssmrRekKvO7HfVasRtg9FusBtZuPWRy&#10;77J1e6xuN0QQp9u1n/zYdJzNzwCFE+4YD+ixkEjvOK9PPakEq/h3fbw2CIwdrsPvPI/fh/3fTOmg&#10;n2/qect0zQqCuFdsDkUjtmbhos9I3+GaD6v8jOyKCxJB1fy1Dhm+fHN9LxFB2qgf9eg+bLHNCdHA&#10;epT69RamePPP4xze37M6jldtOhA68o+B8YTyN9pz+oW6s3ZRF/oJcmPrPnPsWdlcZH55JAfp5GLb&#10;nUJ9g+1Nof7MU/3GLjd3MTbd/PYIHucX4gHAteg/D2Sra9HiSd9G5PwgmMuoS3pdC4MEnv5BPnvG&#10;ARuA8QFF0vINe+W1r3pZ/4UHxV7D60N8x2ewrvR7z/0g/NkptFmqQs3MYjop5B9H4BUscZBBFoRM&#10;Jdvb7ua9KvwU+bKn+dldDfJ+pTACrwucZy7kDTzIFuWTykNM6EssMI/D1Mqf2OmkLLBZdJBiKkIw&#10;CTosndT8N3WRfLZgM6nc6mfTiCa0S82gmr5om5kKQtTZ4b3JruMJKX6h8zOI0Y6St7NBlxkxeS+5&#10;xuadR+Xd8gNt0vaO9wZM5KD3BlklKaaDEPOlaMBHFKGmcsufzcScIBWYYNF23kBkUq9s2tr8KmRA&#10;hJMz+fBBOxH8B6EeIS8+BdDmHUeMeD6Zt5H8GwVIlHYMtiep6b4nHd1VIjN/Jn799Vdz++CdYSbb&#10;Swlkn9HLLdrolIVbZLEKClt10Tl5+hdtr9BJEUAgwmSQnadyzcaZKwGmyX3HLTczPXKasojdmgYr&#10;hVqS8c02Jlj/UbKHFQgBzQj+Q8CzjoMWyoBxK2TG4u0mQCXHGA8IVPiPUnf6HvMB89IrH3WV1Cpk&#10;sFuZ+tXm5pJB5guUIJfDr/pitu85LnOXe9Fh4xNwfBC5GwHwZ227NVsPxNtOjA+sTibO2SQ9Ryyx&#10;nULMdC+qcEiwnde/7i0PZ61rQYRQDpJrGKH4wOFY/1iO5T2PmbHBfD/pVwkJt4BuNmr6OosyHEng&#10;4ys23+qxzE1dh+CDGteKhj5MGiR2ZhEi/h3YAbtc4bj4jk3oN+aDe3X9a9ZzdqgWSQdcg7K93U7X&#10;A+obUVf+H/ldoHB8nHMiCsI55rorNnhm66wB5MwOCrq0E+vRPelr2ru4HAg6V0kFekwrbW4N3I/i&#10;pbhqaESbNEcQBb6n36BwQdmMqfdk7eukYIusC6SWflZV56yl6/fa2GE8kGd9waqdZnG1XL/H7Sox&#10;1mXsDr7yaQ97xmCfIJtNjg+6hPnkA3zlK7WcGGcHLFh4bsYZBJ04BFgJYE4c+7u3e/5JtWFxFPkQ&#10;OUybn9c5Jfjs9g50Li5dYaClVGWtQqmKWfSLrzW39mOM+McHC+/5y5rD4wQxS2oQvR0lO7vtrNF+&#10;fWm/W3TteU9lKj+wIX2T+EaFPuthJMonEzaWta+9VqanfFBlsG34ROt3/ngIjgkUVU+ozAbRSsg9&#10;lF3Qot/0MTnB7yPslN6frY7MX7nLMmx8WWeUtn9sH+KTOpIj3OblM+flje/6ab+Ja0aPi8Pc5Tvs&#10;Xsg0BB98qkBTkwVjjtVnelznyte+7iV3v1zb+oP/W7D4ZIvf6RP8nblkOyOEkS4U+KY/kz/cYsEv&#10;9DV27Qt+1l0q6BpBHnssddkUihxXAyas8Pyl9V5++5qsq++1z+il8VrB8KwNus6wuvrv3283ZNNe&#10;o5aFjvxjYP2u1W6KyTN+v4ksbF4+92oLcztCOYhCGusC5haUy6s27zfzdHhDfG3vF/pVivyNbf4m&#10;SDY71LajHeobfjEeon33Me2DuT7oZPEb+qsMRtwR5Aj6TRD8f++hU5KmeKuoBB5rjhFT1oWOjg5i&#10;p+BSjJtCZEDxaGPE1l0td7+sMoOWOM+g3AzLD8ZxUmS/cAQ+APIaMiH11YGDuc0aJYhJtStJB0aA&#10;JNp8kMAz0MlbiQlPYsAYIIjR/Vl00ouZJKrIbWmqWMAlu65NPFpCv/F/FglcByDB+FdFDiYfpF8g&#10;ej+CBQPbu1ZsBw8Wf8JmoieoiJ9+gWA/U+dvkZQEJ9HBH+1cfLkI5oJggUaZ/LeQikggQOEfmfej&#10;LvJA5pDJGPcMPCPX428mbrS5pJdIjK9gUuH8BSK9HrQghSOVUGzadVgn1ujvg8A/jbvO1MXOc5kI&#10;TjjWf1gsQu/JvtO24V1/WWOY+QglV2C6iUltSxUISv7UX7K82VaeLdDECGRKLS+oQJyhWCszgcIf&#10;+PMaw00Yxj8v0sVg4/ZDUq7RGHlahXeI3H06Aad+tZn5KWPdEdOPtdBfKfixMkljMnilIEgPQimB&#10;xNIXb22+0AQPIjAPpqgZsUz5rq/5/yEsxTfWrjUI5tJ5yEJt7wGmXGvUfaZUajHR/Lj9vkNbMY4Q&#10;yAt+3t12H+mv8YH3OGbmBgs+xjtEEcA94ht/EPLGPWZZ2qi0r7eyoHA9Ry4xoh1sJ/5GIMaP7cXX&#10;WpoykRRTTZWIsgv0rgr+7Gp579Z7pxR2dVr1nWtECBI9dNIqeePbvpKmSAsTGFNrn/iu4WhZvSl+&#10;v3CEa/yVn8gTfTcnvsIcdKPO7fhjo4wM7sKjoiCqOsKtL/xEzqs8C0IqBIVPrhf8/UqLPz9jqjpt&#10;4VavIkmIOSrUkyosKoG/wkJbRV6H50WIq9txmt0P0/WhOscSVCm4O8NcgKCJb/3lFL2YIr9PwNF4&#10;1jF2kB/I4gXcIsCV/85YP8lbTRA5hGZkj7e1X/xH34c/V/uFqNmP5agnhT7vIR1VRjDln5IB+g/n&#10;Xsn8AYn4vtFY62PB/kM/fjR3Q7P6CgICX7XVz/ESeK5ByfhWWzP9xjWrYZcZZmLMO/CPoT/nfK9T&#10;HKsG/IrZ7cP1wzYT9HieH3cINglIpxdU+BG4jYC+BBLjmsH1jsI92eFu1WdusrOiYue6ToepXt8M&#10;vGPmJ4J7faWkOGgdiP9vyz5zLPWWLxP6z0jK43yfdDVrh8j+Elm4PnMG7VK+2XjbZU1I2YPi9pPq&#10;XrR23+qCexLzgODJKF2QTe7N4Fla+P2IXN3ZSnc2+REX0vYDFujvXtBmfrd+oH/jEvh+5cGWLpe1&#10;A5nygWz1wuZSnok5nXqQfYn5zv/NL4xbxhfEmf5CIGjclMZMXxf13bNrypoffh/91DnitTI9LODo&#10;qo37bR2EB8TXRnCG1EXCA9nxSco2rFjOJKAcgRg/pGM50jKB8chaezXA+0PBjFIMcu3fxy8Q1Md1&#10;rP/YeJzMVnmJMRXpLsQ1iOmR5a129s4S6mNYMROo0nczoI9FWihQbLdbuUChMj1N+c88xuabP39x&#10;Lu/Nl3X5Hvk+tcoB4QTek2tZr8dof0wIvMMde49JZW1bZP9o/cgv1BdT+5Ta3+ifpOGzDcCIY3hX&#10;nh/8tVcQOgIfAV4wmrpgR0oKMICIDsrgDiPw2lFL/dAv3t3nSCCUVGsz2XLG+hNnYgqDgs79sE6k&#10;+LCzCxYJIvkSvR/tF4M62nUiC9flWMjXjEWekEh7Dxy3XO7OWCOqAGxaMB3s7FhkfLutVGwxwXxH&#10;I3eg8StiQUxVqGnMDgj3i7yeX6gHppgNO0+3xTQ5gh0SJs5CSo5oM8gTmnl2WiLNDyFHE+dulExv&#10;sXMT/uwIQ/Qfop+yA4lAxQKLrxpksv2A+UmiQUwMLuhYILhIqXID5REdD+xO0Je9hSREyHRc2DOG&#10;FgkEIFLsYVbKIupHGMVssZv25yeURNO/Y65juwfR+7A/7l5WQkjQv8v5lQYBIW/Vb568VKyV1cmu&#10;RX1DhXszfv6rz4Qiol6X6Uk+9wAsgPqOWSZpXm9hFjlY1tBPHtE29RR9sX2Lv9mRwbrmsxpDZeOO&#10;+JWLvAdMQ7H6sZ0SbXNIMnPBhQtxyRGuHU/laxTzjrkX6aTwnw22EWNhrL4bUgbxXpkzeafPFWom&#10;3zUaZzE0IucWrsniiw/pknV7ZMr8TRbx2vNZ99451kQPZq1rwd0wRYwGFDRNus8y3zrOCd7jcoW6&#10;QuYQJoM+j1hYFf+mj0VBpp7Bc7y+XsksxR7XtklVuLk8pp+Rvp+JLbQpApH5l+dsYG4GycGtiHdM&#10;9PjgztbvKYwzMyFOW0P/5nljf0MhDMlgnNKHuOf9+r7JSOMf4/d18lofvowCD+GQ3d74FNExRedf&#10;dl75m3WtiBKGMTPWxfjLorhq2n2mWQMhdAeJKfWhT7B2Pf1KI4tavWC1EtsrmJeC6DtuhdyVobpH&#10;zkJtQ/9iN3dtxEYBynasFKwPBpQcfmH+ZZfugypDzMKOuRIXJPp4UFjm/FQFPL/kIAi49WHIN9h/&#10;T1iqYOXDbnvk3EvQXkgHikCbTwPtRLkhZXkb01hsxWexllTAsrNGm0lx2hKrDOarmirLkCrRB89K&#10;HCHSBgd3Dzkfa6KX32lv/dxfA4PF1hltR8Y5bYQcUbXVRFm95cBllVIohiq1+tl2hf1r09b/1etg&#10;ho5CZc+Bk5a6kHv444W581ad53lvjK2B41bZb3ZuqF7Wl7WQV/2zmsNM6V70m94xv8Uco+dkKN7K&#10;rObI6IACwr8GhWtgtk3cCbIrtes/T8bN2mjzKGtZNMxbsUsKfKz9xmQjvz5ee2LaPnDiSpvbL4dl&#10;6/dJuqIt9RqxBJ6CbFW0bB85eupcvHF0sBDLVrqjvpdwywSu9V6lwWHv//eCdZLNmbJKMi12ij6f&#10;fy/vflVMGZOuWGspXXGwfF1vtLRVeRA33eAaS8DCJjonkUIOYuu3WbDQjxnnbLD5JvD02Rd0/EbK&#10;49bW+h3uvcj0azbvN2UQm5eLdD6r1naSKd6x1t178JTVxQh80SgEXvsHVhDIAJcDyiQUM1/UHmG7&#10;57hK+GPQivYHngHlOvJDU13b2Qj6vNpQk32C44tnYCwW/aqnWQleazgCn0zBQtlr5FLzI/IFTwYM&#10;A6f4173NTC4xQGP+U9MJll4jUhCMLAyC8AHGDkUlealEa9stDxJGtGI/NB6rgi4kJPacyxWbnPQ+&#10;BMlZstZ7BoQWTF7vSI/WPW4dbXDqpIFGcv7KnaYhjMxvy2RB6ocn8zSw+kQu5NEKExmTvpduJ/mR&#10;V9qbaNJo1jGFt0VY64wFAiQ+klBATjsOXGCLOIQq+Kwp8jZWwXKE5eCFmNVqN9nMxYt+3SvG1yk+&#10;0+SkBMIFAULYeb0lrZevNXIhoDCResX7jWNoK/xcEYI/qTrElD4sABUIkqPCr7/D450f95rBwkJD&#10;FF8i9iYU8CeIcyo4kJ8ahRIpc7hftHtQb6uvjnMCkE1dsNUUiUkJdkPKNRprRIN6UT/TPmuJ7xkQ&#10;qoj2O3D8cnv2SDBnsNuOAMA4996Tp8So1HxCHCUaO0745yLMcIy9I70/5Khxt5lhbYSiEjcHhCY7&#10;LlTYkWEO9eoY2WdCC3/OelKu2XgVFgbYvOHNg7HH0I+I5YF/dDTlDWbAVXRuInYHbRS8B4VdJwLH&#10;MY9GKlKtT2gbs+uIf5+PdipAYV7vP3fM8SpgEJ0XU+Leo5bYTnn3kYslY8l2+nv0d5NQQSAhUFoa&#10;FYqwsugxfElYPZISqzbukwJKzOLrc4ktvBPMtUnjGiQYFBQ992aqLfNX7bL+tO/QKXmRnNxPhwuI&#10;tFO2dztawNmEcFSFXHZJ6QsoSG1HL3SdsOuFCms6RNzMfCesjHFBoS4ELq3W5mfPT1frGew3FJsz&#10;9DusiAp83k2F1w0xbmlXAtxLsAbyxyTX5m92aJdF5KRmPibmRWTu7GCdIJ9E8of4UbAmyPNhF9uZ&#10;84/j+vfrOlWr/VQT2n2QFpE8zj5BtfGoz15c1ynWQh+sVezszli8VcrWH23ygTduA2NFz8OCEcsp&#10;zIGTG5g3qreOS+D5P/NFp8GLlLSEDg6BdMSFPusWRmDteJ2fsr7fUR7ROYP/+7/5hR3Qx/SaOd/v&#10;ZO5142dtsLXwcuTdByncsFTj/do99RPFEubWkFCUI9VVpvDXYI5hzCCHZHuvo62ZnQYtVPmVjAmx&#10;78iO0+Mp9DcUsOyeB9+j3VPnSGQVctZjgWUbWyG52L8Gn8zTZG+ir2Dan5AinHnu+4ZjVQaMSLvH&#10;tfR++P1jkYMrU0JYoWQwffFWtk4F641yMHXR1qbUi289px+/8UO/sLzmXIN5v8hXveRswNrkjwB5&#10;mZR3BT7uZs/K9f37+ffkfTFvYU1HOzZQeTroh05b4obyrY43soKwLgavQWHcYvnATrg/l6EM/kFl&#10;CfogSh3u4x9Pf2ENJFsIMWQ4rmyDMZYNg+9uebG6rZlV20y2PsaYz6HH/SNFhCuG1uWZVxrZRk9i&#10;wDq+fvshCxSe54PO5kLgk3fqRPBNFEkE38YFAUuAujpXYTUV2X955vRvtjG3p4T6258BR+CTKZhY&#10;6TzsPvkTlQnJ+neRL3rYRJ4YsKB/rQMOchw5aCOLaeciFkFfSPhOBxX+cH4HXblpvwkWkZrQyxWu&#10;x31KVxwYE/kcAk80dS+HcngdmUyZGF9RAgd5DyoRfLBjiZaX3cLI+idUWICyvtPe0gmhlUtuOHvu&#10;ogl1mMXF9gGPUKR5tbmldwkCE+ImSmwwP/S1rAiITEwvvNrCfJf3HvZyRTMpkQEBJQDBjqK1a1KD&#10;RQ+zKky4fQVG8P1drjBePAGwkjygpKdaq0mWfvF7HQ+0SzThOr7CosPYS1mwiQz5edVld7sgq2Ri&#10;SItmXs+lHtQn2rX9wrvF9PYjJRvndcG91otBEPghvvZlT1MY+uOJ+if0DLb46Sc7INHiKbCQf1Zj&#10;uAkIQeGfcUhKKvpj0IycBZadIt5fcEwj7LxdboBcDCicIPCNtO8THdk/jsJ5JpAFvgsW+hTxMVIW&#10;aiYPZidIT9z5zOqqAt2b3/Yxq6NIEBzri+rD9Nnpo+H3oo+x4JfW+rK7lOmtNmHPTnuikHhH+ziR&#10;xwFCCmSaAE+Rff42nTvTlmgln2o7NtPrdRy8UAXb3mZVw7MG2ylICqIV//hsKqji88hzkP0kuYDd&#10;2CKf94jzXFdSCJB0b5a6MnXBFinXdLy93+C1aF/Gdeu+8228MTeSavOGCIGafg352X0wYQKPkAlh&#10;LVNnlBeIS9dHdouYvz3BObx+Nkfpd0RTf71MT5mzDBN6bwxwLRRpPYcvkVc+6WZR3blOsI9RN54B&#10;5SLWRuRkZz28EmAi/KISENrKbxvqeke6anFM3Bln7HIxZiIJvPcsleW5gk1leiBFH8/wVe2RMbm7&#10;KdT5VhXOaeug4g4TedzfggSecUWg1fLNJpjirlHXGVJViS+7cwTGJS2gd//w90odv6470qx+kqNy&#10;GgJfIx4CjxsQO8iA3sAuMnNPkx4zLX4CyonY4710Xx9WG2oBhDnf/41CWxDBvkbbKfY+iZcAgbmS&#10;9QU/+UeUXPt9j3eNspR0aL61zooNe5W8NdU+GtuPuDfWZW//NFBKfNfX3mu0NcTrx57yNHIO5Tuy&#10;dmCRgrIHxdZXtUeYS5RdP3AN5unHctaTt7/vZ0R/7ZaDNqdFI9CMr2FK0LGOi2wzroWcSl56LJKw&#10;KmMzzM9ZD/n3lR8bdd3CJdRb42Przlh9MHt9WaJrKfeKBt5ByXIDoxL4V3Vev5ouvLwnZBcsOGwH&#10;PdB2MfcN3Zs5kThTkYH/GEerVPb/VNc71hzep/VfLcxzpMskPgfKoWD/WqZ945VPu8p/Usedy/15&#10;gzmWjUZzY9Q6cE2+J413Bq0zJBqlQP1O0+036ojMQTtjPVniuz5R3WrjA8/CNZes2W19BVcfYgUw&#10;v2ARhwuAHwME69aeI5bKk/kaW9sF6089Hs3dQHqPWRZVwf9nwhH4ZAoGPH5FqQqFB9mgsxBBnQBQ&#10;iQE7y5/VGGaatcgB6xcm3KfyN7bFjlQKkRORddCc9S0lhD8RsbPI95GDMb7CcWbWqgMyuwpCBGTx&#10;F1UIfC/bgY9C4PV4TPLI37g3oA0MYs3mg1JaBV4m78TWB03wYzroOg6aL8dUYE5KshQfeHeYgvFc&#10;wXbh71T5m1gQtyAwu2zRe3ZYcCQmRwoRrNPpQlWr/WQjRr6QmJyBINpt6GKb0DFn8p/ffy7MnOmD&#10;BEhi8WCHBzIY2YdMKNAJvqQKEPjV/tRwbMxCFTwuWPiNY4Lf+QSVCMho1RPCmi0HpPDn3W0H2F+c&#10;gteKr0BA05dsa8FWkrJPkqYxvQrHtG+0ekYrvBPIaJ4PO5tfYGT9EVjJeYwLBG3in8c7S/16S1mF&#10;H3igXxIA6+m8Xuqk4LhG2CmhAlpQKGdegiAHTesonJfQnOD/xnvCJDTasXyH0gwzQBRqkcAaqsTX&#10;vUKCRPj5nHe3EgwCoKH0LPVTPxvPween35IKzBeWmBsxF40WtA4/TxR0xCfBnQS/P8gf/TV4LH2e&#10;nd3guZGF4+9RgQnLgsTuxF1LkB+anVe/rpH1T0yhr2T/oLMpLFF4EvmftvGvx+c/nykv71UaJJe0&#10;77FTRWYWfM9vDl2DYyiZlRxtu8y4B1wDk1XMw7+oOVwyv9PeBDwIOHMI/T2oKGLc0MfJFlKt5QSL&#10;Y+KDMcS8jvUQaZVefrutrYdG5ANtQn9CyVmibG+zXLgShSyCfR4lzfRVv12oDwR+fkR6JPoJ8Ty8&#10;OAHh8yfnoqxk/AcDP6JYJkAwlh7+3Gz11Tn5VZ0jg0qxxUowmTd9Au/XBxNfovQT14adOdrqtrQ6&#10;t3JP5tdAW1CIkk+wvwmzN4Tt8CcnYEKP5Q1t4hN4noOS74MuoRRy+41cfF1vlAXkxdIAYhl8XuZo&#10;cvHTb79rMNoUpMH5hWPpM8QoIeuOvzN6JSD2DlYawfv+M0V5s+rzlX6QF0yh7X1oP8cdg+PpJ7el&#10;q2HvLHJNvVyxPqbzJZHDSYcGeJ+4RBRUQkjbBddx7ke/Yhc/hcqyOd/raEoismpEI3coM1BCQEYj&#10;lbdci3X7sRz1pcBn3eSLWiPlwypDLSgjAVHZYGNssgHyapleccgpdbs7Uy2t6454CTzvIs8nXcMU&#10;z/YM2oZFv+3zu91iooG5BMJK4FwCZNJu0XbRvXhTlc1VIZqrLnMA8k3F5hPM/Q3XMaxCH8/TSL6t&#10;N9riNaHoC4I5cfycjZb3P9p4pfjP7f/uH4N7Ae5LbEay5m/bdczikZAWEaszXMkKl+khMxZv+10b&#10;UbwbOAgbisgofPJegvILf6McfflNlB/h/QQFGtYjTXvMvOaxtByBT6ZAkEXgeKFIeDRWNPqkkWHX&#10;ODE4cvyMBfIgUAgDI9jx/PJPFSDRjrJYEKAGISc4wPibncEPKg+R02cuWGf+sOqQMK1hfIVzmRhv&#10;TEnwuepSTCcl8rAHJyY6fVsVIv1AeMHzmcAZoOTejGYeCBEdMWWtpHktvJ3iKzZp6bNgPUB6wL0H&#10;T8Rr3pTUYCKp33FaaIGPbRf+zw48wVmCYGIlpyqTDH49wef2JsQqpsku9WM/mTR381XV7l5t8E7I&#10;RZ1XF0tIWWR/pA0QSp7Q94igRtCkTG+3k+ctTzYBG2OfnX6P0PN+hUGW/gxz7f/qYhtc+CML5CeS&#10;ANF+KH7wsyPCeXyLBQFf6naaKg9l8fwRg3Wn0M+D/w8Wdv4Kl+lpfoXBBeRawpSHP6+ynMIJEXh2&#10;DiP94CAnj+ZpYEQ3MpjdoaMegScabrBNjMDrO2TnMjgWF67eJU/lUgKv7yl4PPPOp7qA4xPqgzrj&#10;hx5J4COLkaVA34gpXD/iPQULgg4+wTXaTo4zbvDfR1CMZo0EEUlbrJUFZmKew2TTiFxgLqbOz77a&#10;zPoUz4E1UQpTXHhjNng9Cn2KNqEYcY/oY/hvs/uIWV9w3ggWjkdIQ6m3YVtcq4LkAEggO2nstEWO&#10;ocQWBOMfG4/VteMX2bb7iLmzBHea+fzXMxXlpbfa2XzLTsuMRdvMN9JfizgGUsCuKOayiQH9mN18&#10;0qui4MEPFCsz1tcCSqTMz17b35+DuAf3y69EmvdPVG52+nzLMPoF9YO4/NRknPm+4x4UXNNRaKLs&#10;bNFrlpGKxIJrl/ppgN4/VgFFXeIj8L3GLPNcggL3pnAupPrTGsNsDvSBIna4kv77iU8RbFN9dlLX&#10;EsDWBxZhn1YZEtO3g9fm/8F+H21u9QtrfPFvettuYXIFGwdNu83QZ4hd3/3nQVmI5VmWku3NlQb/&#10;c0/RE/7MpsDQ89/+vo+ZjY+evtbL2c0uYWDu4BxILdG+ib4OmaV/0Z9wj/RjL8QHTKKfyt0w7N4Q&#10;eHZiIbE+sCIiTzdKSf9YPqln8Fz+NrkQk/pQnwgW+13XHtoFyxIUykFFDOkPx81cL7ne62TnB/26&#10;/ftxLm3GeouMQPRxdtGDYA3H3xrFF1YskXXhWp7ivqqOh+o2r0IauT7zK+PUy8zws8V1CY7HG/TZ&#10;HshRL2q8Jh+YpD+et1GYvObXH6XN1ZZNkSlQ2KHYwoWSrBgo3YNjjXaHkNbuMMX4QzTwPJjXz9Pn&#10;HzFljVkbTl2w2foUAWajgXVzoMoFkH7iWvCc/j0TKswZZLSgLag/74z7IP+ywYVCYt02z0LizwRW&#10;z1g/Ryo9vLarLBWajBWi7l9LOAKfTIHsjp8Swl9QiEZIRHs2RQWCxIAUSSzOkB0/gmhkQcgkDz4C&#10;Agtozvc72+AKDjDqgH8SwRwuqJCT9+NwrSHFJjvtzFZ00mMigLgjVOQs3VFa957jmSJFaBXReqGJ&#10;tgU6YnAwWB7JWU9a6LnRJjP8vlv2mm1aeSaF4LmRxb8+QmuXIQstJVZwFy+5gfdRDwKv780XljwC&#10;UtkieEf6+zC5HTp22gKNPJitThzyZe9Hn/8OnbQJPtht2JJ4J+ikBoLi9IVbvDSKgefw+2VKJZe4&#10;C5gAsmGfmcqxkzNUBUV2qSCF/jksqiy+39QdZTtjdTpMtoU4uGhFFgSoZws183ZLA+MAIZcUM17c&#10;hOjaVuqBywfHBxf0yxXGDWMRIgqRSCoCT9uzu0Cgv4SUYrQpuz3B72gf2rZR5+nWf4PAHO2jqkND&#10;bR/bLigQmU9I7Rd8ZiPwKjR6gljs8cw7lVtNDJsP0PjX6TDtskrFW1VIIyDf5czLIwt1oC+8W25A&#10;nHRURGK2FHIBIcwvjEGEQ0gc8x4BFe+PCHZnc2uuBip8rzPig78pARjtnoFrJaYgEGNmjy/hZwRT&#10;CwRHChYbRyp0fFFrRLLdoSRlkK1dETuOkYXd4Gjf036sewh47A6eO39JCn2FW0is8MgnFmgPZ69v&#10;CiTWA0yun3ilcUxkaI7hWs/kayIzlyQuOj9CJrm7W/SaY0HmiILODiJKrHXbDkqXoYt1He9g48A3&#10;q2devzdTHZ13msqLRZobAe2lpB8TdJ8A8K4QnAeOXyG5P+gctq6zNkCcSv44wAJQJRYMuW8bjLGx&#10;67cL/RPSuFjJRxDspNE/+T1yDHHu/To3tuzrpQ7zQd3nLN8uz5HuLTBGuEYqnceZa3yg9Og7epml&#10;8IovhkBiCs9C4Mntey5vMZFUIDtK50ELTaHpzwe0Ie8R5bHvC+4FCfbWPX4LPift+aTOke36z7W2&#10;Q5aq03GqPJC1bpy5m/NRhmFuT9YTAuOmLtJCMpRoYxYSfsq6aBg6eY0FuOQa/vUg8GVqjQwj8Lzr&#10;0dPXy6MELVTZL3h/v3ANCDexJ0hljOUlSkzWAb9AKpknS1ccZHE+IpWm9C+UDgRIJOsM1432vBRk&#10;SOb9b+uNNHeRSDA3cJ1XdA3ivODc7F3HW8f9wjWZQ4ifNGDccgvCTAAzXD/4HVcR5mH8tNkYQ1kS&#10;dA0LgpS3D2u78rz+vZgHsKIcoKT4zwJKtaXr9ppC8blXm5n1Dpt0pnjRepg7j8pWl9vR5n2zW837&#10;YW6K7zl98M6GT10rmZTD4JrLOwv2qchCX0it8jpuE0Hw/llPCbxM+19tRUc0IDt+pvKLr8Dx68jf&#10;9IcPKpAd7Noqwx2BT8YgKAI7i3QOv7MwYWd8o61MnO35R10Oe1QIeotdjHiEIE9IrGyarFO6oDAg&#10;CZ7ipZ2LXTA4l8GNHyEmU5lV+Ihrrop5Zw1bJFiACJryQcXB0keFkPVKajAJjzbAEVAIjMGzRdaR&#10;yZc0Dr11UY8GFqzqrX9WIqGkIGLiDRauQxsU+rS7WTYQUfNaDPo/Aiandv3nh2mGaR92PUnTgSAY&#10;CXYlt+4+IlWU4DygJCBSu8r5VvTvVCokNVWySOCm5AYWhJa9Z5vpPMogv/5MlgQ1qd1hqpmDQdx8&#10;zSzEk50ugqgECTz9+I70NeWnJuNtEq7UbLyRl2gEnj5EH/5Khe4va48wISO4oNN2/P/jKkPijUqO&#10;YoRgdIytyP4cX+GakC38bCEQwd3law3akV1ATOISIvCkG3vhtRZmGusvaDwvOyv4hG+NWHRZ6L+o&#10;MyKOiSfzyOc1hoUFzAH4puHSE9mOkPQf9V0Gxy91Jqd/MLhNsPjns9uBv/uNKeOfKzwhKvI7T4mW&#10;9/3OMm9FrPsShA9Bi+B9wXmaYv1L58HyTcaZZp5jm/WaZZH8g32KuQlF1cAJK6zf4wpA5Htvbo69&#10;XkKFHTf6/EM560ldHRsoJ79tOCaqQsN7lkomILNzklyx//BpeafcQI+kBt6/X3hHzOmkeIv8jUIA&#10;VnIMY1mGIMoc8aOuX5EEnndxZ7oaMmneRluf8G/F59Jf3ziGd/Rw9noyeNLqUO0SBtYDVVv+bIHa&#10;cHFgF7XUj/0tNRXphjDFJyYHWUGC7k6mZA7tyEI6ntJ55PWvepn5PBlGMGndpOMKdwzcpVIr0ad+&#10;/vNQZ5T++DpfiXK6FunM9J7+dWgTzIpXbgo3oYXskJYW5YYvG1jdOUfPxWwZK7AgaHeUIwQiRYbw&#10;z+EeD2WrKw27zYxRUHAsY4V7PJqrvj0P/ZpjqR/v3Cv6t9aBEpxLKLQh/YJxgHyQXGGugyOXejFB&#10;Qn2AQrvyHnyyGGxnvxhp0HbBUuS7+mNMWUTbMSeSR/sznX/JekL7BM+z62r/om/xf9ZWlMYvFm8t&#10;0xZvtXk0GpiTcGEItjWK1GpKACN375nDeo1eai6KuKfYe+Kd6XOgjEAmwSUCJSP9GMsUMjfk/6y7&#10;ZH2vgxT+sod8resvbbNj3/F4/Yp5XtYUdtBRkpFez+SdQFt6z6jPm7aalGsyNt40sNR58vxN8qoS&#10;V/pOfFHW/ULbk1lh8rxNpnRFscWGClYTT+RrbFZopX4cYK5ktGl8kiaWdu9WGCT/eKq8XZOdeGIL&#10;sIm2O4qy4WqCepG2Ecuv+l2mmbxTRgtxJhav2nXFsTQSC9p6/qqdlur3IV0LmROQfZA1bJxrYX3+&#10;P13LU+haPU65Tnz98lqCQJiVm0+wjYvgOGDuYwwRXHJJRMyQPxuOwCdjMLAwH4ok8GmLtrpsvkMf&#10;CBJvlO1jhNpfnIOFwUIUTnYp0GQBUja8ogTRX0D8YzE1fKFoSyGvcq4POscIOBSOQ8DN90k3y03L&#10;5Es0bTSeaIYTIsv4E39UeXDY4u4XBKcXlSSMmro2dHQ4MLP+rt5oOzY+QkY9b9EJ/KNKQ2S+Ct9M&#10;IEz+yR0ErsEU2SJk6nN4z1jZAoWQE/fAkejEG2Fo+96j0qTHLHnu1eYm7EQuat77Irp2Y5uwI8lT&#10;UoNgMT82Gmdafl+A8YSPypaje/6KXaEjY4GfKxYLCPxBfzba7r7MkP4pFhjr06pDowp+FBaRlErG&#10;+oxeJgO07cnDHekbR37XDG+2kekq8ET2axa9L5WkWh7jKP0xsthipYvXLakrWz5wgschDCRl/2R8&#10;dBq80ExeoxF4E5DTVpUPKg02gnUn+X8Dbcl4K6TCWGQAHDTmpG6xIIuh4/EzZvGromQn0hoEpeI9&#10;GUhdFJfAv62C0qUAQWGBJ0BeQgT+9herSkEVDpnbECyjH+cV+lDkb7yrtNr3sPLwwa5D1+GLjWxE&#10;thVzFwI2iiiUo7zTDgMXmB8rvwWvi8lir5FLbK4kVdITRJNOoP8g7FF4DlJlkYaJ3erxszfI4WNe&#10;TI+Pqg9NkMC/oM+yIYGUf0kNiDTCbXwEnvd0Z8ZatkMf+RsFQZh3jZDqj1Oi+zMX+tfjk3eBGTO5&#10;/Gk3FKevf9M7pu24D/313pdrWkTzxIDdLXbIWdM4l0JQwqfyNpLcH3aWot/2lfRveP7swbmZ+gSL&#10;jbXUVeQ+vXeqVxpL+mKtLRAigahQnhEZHAU8x3I+8kHKws1krq5zV0Lgm2sfvSV0T65DnyR4Kmt9&#10;EIxhIuMH136/3hCejG+0MQVkJNgJR+kZPI9nsxzgOo8EgwOibCHTTL9xy6XoN32EfPTMGd599Fwt&#10;KLWxhHrYzMt1PgnV266rdWfcdR68QE6H/LOTIxjrA8YuN4Ux7e3XP6FCPzKip22HFRouPZitB4Pw&#10;MheSDvFdnZvZxY+0TPT7ll+Yfx/MXk9GTF0TlSwzcvB3DhIX6su7Gz5Zz9H1KhKQ+klKbkvru8Vd&#10;xMaQFoj80wWaSaOuM2VPyAKSdkD+wLIJ5ZQfJA4ZIDHrICbbBOAkwwm74LQnu/9EgTeZUmVflEfs&#10;svuKomiATC9U4vpFzWGmQLV21ue0PhdoP8g947ZGm8nmQ+/XkXbYuf+EmZXPW7HDZFPWh4SeAUU9&#10;CsY3v+9nQS/Jf4+//eT5cdME/xmgbtSRzRDkSQoxK+Izg79aoI/yzkdpn/um7khJq/PafVnqmTKL&#10;8oiukQW/6G7kHSVNcgD9FOtWXOkixytjiDnZT419reAIfDIGAbdIvxJJ4J8t3NQCySQGiSHw92iH&#10;xJ+ECQwwqbbqO1fuTu9FNvaPZTJj4ew2YrGU+L5vmHDIcQiF5HREow4pZ2IIgskCcrBNF/P9AfK5&#10;ZecReVMFmvgIfGYdGJhRRQO79z80GCP/1XpFI/BojbFiqN5mkuV+jKxTcgaLKQI5k7rvO8gzIuyT&#10;FSC+/KaAd0huY/zEXivTK2oQQ94Z18VcsefIpbZgJhfgp4V/HQQ+WF9K9vdI5xQe5RzSS6TpdCpA&#10;Rlpy0Icg5Wj6F+gCXVCFeshW5MJMwfSyaJmeFkwJ/8k3vumlggfa+NjrIRDdp4Sp+/AlceIy0LcL&#10;6gIcLSK5nctOhAoACBgWF0KFT56HdCbsyrFwJkZo+TOBpQzuCfSzaIIlCg3SM7Er07DbDCOvweMI&#10;KpiOHR1dzIIWN7YDH0ngtT0wYWa3DJ9QH8s37rPIvhCr4LuksPOT6Z32cupcrHDOuH4jYk4KFq5B&#10;AKzaHadKqXID4iXwRrReqikpCjVVcugpD/zfeEYCOZEj1ydHzJnkxWaMxiHw+n+iPxPMzBccuwxb&#10;pCSuofXJ4HVp6+5K3BF8x8/aKC+QevBZ+nvs9fxCCp8XXm8hWd/tKMV13iQI07iZG4wEMWf4/adU&#10;hfDoxn6hLZir3/yxn5z9k/0G/wgQ8IjGHx+Bh7i/UKyl7WJHaydztVDi4WVP8a45Yuo6I9K+dRmF&#10;d44AVrvDNDsGQQ2T8qCLGOMf1w92DROD1Tp3vPZFzxjCSv0p3AtzVdYrdm4wEQ8+G/2N/uCPj7Dz&#10;9Dc+7f+hEhm3gTWU9Q63ooSU5pHoiCl3IAgXdbg3Sx1Zvy3cyggCX6PtpKgEHkXD2z/2t/aLBLtX&#10;DTtPt+N8xRR/Q0TTFW0lI6eFK+ipO9fZtveozF22w2JydBmySNoPmCcddbz11LEySs+ppus6Yyyo&#10;ZGXc4ZJCEGDWheSKXy5clLEqd2F9E2m9Eyy8c9Y0CCVuPKkKNZMva42QCbM3mYVBNKLHfLh07R75&#10;qMoQnVtq2vnx7ShjOo2yCdIfTelDL0Kp+JDO+ZYzW+fr/3vqJzN/x6ItPmsxCC2WQBPnbpZOgxaY&#10;21kHfXe4YSKbRK5z/P/3rn3UG5mBgMakJMZdjjRsbHS07jPXlMkJyUs+WH93q2zBNVD+Yd6PIoD1&#10;wi//faGqvKfzEhltItue+qNMYb5PzLP4x2N1MmvJNpm+aIvJEIyzvwNYP3ErIigebsFsWA2ZuMo2&#10;2pDxklM78E57jFwiT+UjPk34eGV8Yfk5Yuraq5K7P7FwBD4Zg6AJRGQNI/AIhSoA4huXkDbRB5ps&#10;M6GPh8CjTXwoZ33LERlc7NZvPWT5cIMBkvhkh6tsg9FSs/2UOKl2PAGDlF11TfGAEIQ/b0+tK7tW&#10;HQYvsF27DEqyCqtwwwLLM2zcflhe/aJHHAKPcIWglad0J8sFHg0sYJhx3YYJfUgw8Av/x7QVkoF/&#10;bXIww7kSsAhDgjAD9fsAz3R/5lpSva2XFzMSCPAEWuqkwg4Eix0/cu3mKN3ZLC0iF3ETolRYy6+L&#10;1TyLHB66UBKDxRgzwLgEvor57wd9G8/9csEyJBBlF6HY768UhFwERoJDEUwGM9TUSn4Q2P1jYo7V&#10;vkY0VfoTEYJxs6jYfKIRhDAzfv2b61ZQ4hSMtgxIdZjRgofFjhu/mGCu30F+Xy7ZVsrWG2UmtaRP&#10;w48Qsvt7BZirCXwhq7WcaKbJkWOKQl98UdsQV5SBuuA+/2qzMPJKACl2zcihG9ydQXlH9NigCb0p&#10;NLRdsJxgFwDsPnBcShlxi5vW0rt+RR0TjWTrHs9EnzY7fe6i5IkSl4PC+bR72qItLL0Vpnvx+YZz&#10;vyeVEJDa58l8TeIQbXYla7SbErMrgADSYdB8eZC8xHEsNSrKS8VbSXsVXmct2279r36X6SHCET+B&#10;p0+9TvR1a/+IPqTtdavO5WmKtZJyTcfJ5AVbZJceTz3oP/y9fd9x+VX/fgfTzHjaAwLZsOv0ZNHf&#10;4gOuPTHxWyL6ACTigWx15S0ljFgfGJkN/q7vkVgHpIkK7ipiWv5AtjrW5v41+WTt+bzmCDuGtmzV&#10;d15Yn/av/4aupQTQuhxQgrEjyNrq+7f69wovoeuHCuOKYJzsbjJHBefruOd6xf+dZ+Y5Pq46xBTo&#10;V/Jqe4xYKrehVAhdj/a5L2vdmNSGPlhD8YfGLYBj/HvTTwl+S2DYaH2Kd0CeeuJqBNd5xgHjjQjq&#10;0UCf5p6MNxTMKGMYI5B7CBk598mQE07gK1iwwolzN0UlpMkFEF/M3Qup7INcxfu2+VDbkraFFEAe&#10;/6PzwFOvNBH8qYmlsHDlbjmopAdyk9D4pd1IhUVkeFw4zGpH+3RwrJhcofNJ/Y7TzVIlvuux4YKi&#10;8LE8DUyOSFu8tW0i8V4SqgO/kY+dd8aazuefKYdBqOkbrN/IvmR04L6JkZV90Oe4BtZ6fccskx/1&#10;uYmCT/m6zijLZ79px5Gr+hy0E9ejJNSef1WgsEPexYKRPsX7Sm7tQH1Gq8yTtljLGHk8ds5hU4NN&#10;ncUm51wrOAKfjMEO4Fvf9g3rLGh+EIDJtRy5CxkNTF5lao80s6JIYZBCsI0nXmlkvjqRZlhf1R0V&#10;R0hAQCZK9sI1e8wHKJpwwn34ZIeEQDj3q9D7sJIWzABjSEFqiHlH84HC5A4CGZfAe4J34c+6y+oI&#10;XzwfCAbdhi1WobhBmMDln8/9yN2Nf8/wKWvMPxwB7XoA74Mop09r/VnMeSaENHKa1+86I84Ex+KF&#10;FhdlCClb7tK2vzdjLSHyPGmn2EHyBcZgoX+RA5t2TIyW+loA00fStUUj8ATo+bzWcGk/cIEJ2t81&#10;GquEpqXtAHFM8NkQhB7QZ0fhcVQJea9RS4xsRU7AFL57rnAzI9UIfiwqCLZPv9I4TECkDvT7Et/0&#10;kTUR/ZJouQTA83f4/HN4b3k/7mLZFmYs3mo7F5iMs1glF+LuA+G/bJ2RNvaiEXjmoBLfeIHZMJPM&#10;8nbbsLGHhQImrF2HQEhj+1N8BB5/2ppKio+eOGdBYD6sOtR2Prh/5Pu0c/Sd3vZiFZk4Z4Ndl7bj&#10;3WZQ4hO5M0ix66iQiqkuO0JEgo8WYMnmG33e7CXbScvec+TlN9uYMsL/nXcIsSKnte9bS7DBvmOX&#10;SQr6SESfIrjao7kaWKyJp5W4PFugqZF3/DHxF465rj7PXdpefcYsNcGRcdxu4HzzlY9sf79PERX5&#10;/pdrS5rXWuh83EvKNhhjhQjQ5C5mfvio+rA4Cg2e0eYQHRMos5IzMOUkBSpEPHLtYq0o/EV3G9fk&#10;fQ6SEgrj8ymdNy0wXUB4x0oBE3PPh9s7h0/6TUFd1yAbKLLHzFwnt6clW4DX/l7fqCwZ3mhraTgv&#10;B+YOlIzlm46X29NXj9M3IgtzD2OG3W3SIX3bYLQSU/LIxyVdkcXGkK4PFHZScb270p0r0oThruK3&#10;CQoSdrEj02VCOncdOCmZtZ/9vyfLW9/l2WibwrrubN4ZPS4IYxRzY7Jz3KlrE+8PpSjPl75oS7Mg&#10;uVLg8le34zTbwaYefnvw7nFxwic5Oc2rkaBurLdk5SmmawkEwBvfniL5aZ03UFC16zfP8uPjjggB&#10;Ju5LYh+Lvk8QNWJdQECJbUR/Yl5AiYk73ts/9DeLjaBLUiToz0eOn7OgsWNmrLMdU+aq5Ny+fxT0&#10;dQglimWsgYjJcfT4WW+OTqCtHP66YG7ORcaZiPmc+QfLwhY9Z5t1ybWCI/DJGOzEQNTRkPqCHAss&#10;nYf0cuxgX4zItxgJJt7GPWZ6QZECi5xfiPKY+6POpmmPNIVitwrzau7nL+wE23hdFxsWHgLfsHhH&#10;XpdjfYHHLwQv8b+ncA4Bb/Dlx4T+jW/76KISl8BjisxvmBVFAwsIPkRvf99XBRm9V4A0+dfg+9te&#10;rCqPqkCcWYVzfGVJS0EqDQS6K9HOXkuw+BIFmLgDQQJP4I9mUXwxWVwad51uUf8hWbS7afOteNYR&#10;wbbxC+/iViVEBF1CyEoOOKf9i8wDEGcEVL+u/g47QXh4ThREfpRqSvC57N3rs+XWCZfc2pCuOtpn&#10;UWRE9lnzz9M++lYonaKPaQu2SnYVViN3V03wVKI0a8l2I+A+Js5RAl+4ubV92PEqEBMYa/CkVRZd&#10;G9Nl8k4nR/kH4eydnwZYnSOfA/9SlIGYrh7W/rZozW4p9GlXbR+sC2KPIbJyIyWRwUj0CEOf1woP&#10;YofAigl9jtKd5Ks6oyRLqfbe71Hep1/4HuGzapvJdl3mgCMnzkraEm3iJfD3KdntPHShKU0qt5ho&#10;7y/yOKyN2Fks9VN/mbFoi7z5be8wAk+dudabZfvYzpZ/b9x76CP+GPWO9XyXuZ7fD/nOiv6ffuwf&#10;y/yKlQ2p5nwXH6wQPqwyxPpqtHHLNWOiU+scSeAlCv/n+wcy1ZbXdd6MbEO/LszrkburyQ3Mf3U7&#10;T7dAcMHxSjvjwkJuZ3aDU77S2MZuUGGG/ztWDJG7iuye5/yQ+C3E1vD7oEcks5fuaDu8COebdE1K&#10;+aoS/dD7t/bWtiU7QM9RS0JXSxjUf6OS/R8ajTELC0gT9+FZ/GK7rPo95J20USiw6AP4og79eZW8&#10;8V1/eQgXKu0jPJMRr9An/6cwTu/XY96tMNAUvqzNV0qsyN2Mfz514ll57hQFm9lObxBcF6sa1u2M&#10;b7Wz3dj7M9Wx9JDL1isJTGAtpV2Jjo9VE2SVdsWPG5c7xu+VgrSMlVtMkLstRkxsP6fuOc1qL26c&#10;lOQGa88Ll8wVkKwrZMdBkT5y2hpZun6P+YKTaccj7b9vseA8FMX4luNSxxpYvuk4qd1uivTTMUQA&#10;PNv5DR0fH7g9x1Ff3uXvrc/1CB71b/S4DvEAVwwi9Act6CjIPKz3NVpPssxf1wqOwCdjsBC3HzDf&#10;dhyDGh92uMh13azHLNthvxwggQTxILptUBg0oSh1VUt1w2IYOSGzE0G6m4ez1LGdUMqdL9e0gHcI&#10;J0dOnjOzQ3Yz0Nj7140sCFZB4Qoh8wYlRFlKtZPVm/ebqWT5JmNDWvnw+pEermb7yTEB9qKBHXVc&#10;CkiPEmwnvyCQUHh2f0cF32N8uoqrkO5HCk1uQPmydvMBMxnHr5h6G4HPVlcad58VOioWmI3V6zjV&#10;dvj89+y1vff8FL9NgsVvm7J1R8ZJkZVU+PXXX83kmIiu0fwtrc6hEt+z0X+wzGjTf64JMAgqX9QY&#10;Zt/7BDJ47D1Kehp0mWZZFnzg3lHq+36hNoo9B2L3SK765hoSNNFFQ5vu9RZxru/VsYo8oeewe/X6&#10;172ldOXB8k390VKx5UTzrSLi7q+/Jj2pJ05A/o+7WTqc4LiloLDDZH7Iz6utrtv2HLX8+p4/r/fM&#10;fNJPv28QbiXEGONZ781YU4+JHefeu9MSsqDgt2jvM1ggMVmVcJ0OkRXyXqd7M+4OvF1PS+rXmttc&#10;g5993Q7TzAw/eByF+7LzxU4276Jy8/Fhii+uhTIMdwxiJPhgl/JrHTv/1vpDHiBp+O6nyN9YHslR&#10;L+Z5giV4X/NBfb+TCQf+HIwylYjjhb/qZT7Tkf2JEhzbkWOBdihdeZCkLBJLQr1zPJeZd8oPVDKb&#10;vC2RaAp8IfN+1NnqbGuQvvfb9B1BAlFwY6WW8Y3WOn5j25WxjMsYQcwiLYpQtlVq9bMRYBQdfptg&#10;iZb+7ba228Y7YD0khZVvAWT9W49DEYwC+HKKcx+skxAnAuS9XraPPJq3ga2hEF98kx/N3UBe+ayb&#10;rfPb9x2LIcDUgV10dl2xcsHFhPoQoRvfXNyFMKn+SvtdU5UD2HVnl9CIWKgPXQlOKkkspmshz/uv&#10;p8vJ//fkTxaALBoh5/rMpwQcgxDiu7pf1/DEKMJpD1x0pilZ7T9upcX5OX76XJgSNLFAuYCVVlAh&#10;SKG/0z4EErxeQJvy7syEWIuRZG2r3/Mu4wNtjEzHLj4uW8iO5noTsXHj4OAQHZt3HpEPdR5mzWA9&#10;8Occ1nis6r6tNyqO1dKfCUfgkzGYvFes3yslf+hnncXX+qC1fyRnfek2fFGYj2l8YGEYNX2t+Z6T&#10;ngF/KwpR5YuU6Wl+WCwW0cBigi/rJ9WHyUdVh9jfvukUhcjf5ZuNlztUGMHfEuHJ79TBgrBpKUT0&#10;nuwY5fiwk4zUOmEmzmI1dcFmSa+CGNfwhGBvZ9+iWWsbJLSQWT2OnbZUGJiCRyPxXh1iBVwKwjm7&#10;t7XaTr6mWrPEguciuuqbKqj51gnU+bZ0NeTTasONtASBUIlZLEGMovl4x1cgZQiUjbvNML/v5ACe&#10;HVOkco3HGxnhuaPVPVrh3dIHiFJM0CkEW66HyXexr3rb80YSUywWCJaIVUZQmEQpwqRM2pugkMjx&#10;d6SvbsHnEPZ9QPxe/bKnHUM9/OP9/9OnCdxkv2nBvxHiivkqO/oEedu0Mzwf+rUGbhjZ3+0Qtw9p&#10;m/lWCgSEpIqYOf/UeKzcjtVHqH1oW8YwabNIH+mDZ8Lc3E8NF7w27REs/vfmE6ptFvyOwju8P2tt&#10;M/3kuqeUgORUYh3p822LrLbvFzWHy1kVVhFc2/efZ20ftOygUCf8aQlSh3DbdegiJVm1zELArsUx&#10;eh7ByYJWGsydpJbDb/++LHUs9SA5vCFWkP1o5NsvNl9q/QjiF5mHGUK0fMNeM6MlVR99OrIdohWP&#10;sFc2/29ydqNQYAz5KYoey11fpizYkqR9LLEgqBTWMz80GidFvu5t6R0HTVxplkLsAkJAqrX+2axx&#10;/qVrGood+gBWW0SEjkZONu06LHk/6aLHegpjrGv+L0U5eUPXWUzoAfcdP2ejPJKngbUd7cp7RDGA&#10;+86VBCpCEQvhZR5avn6frnVbZOysDUbMCTQGSce9JFpdeUes36y5zDNYtBw6fsaCwh3VsUd/Rrn9&#10;e4m7D+Y8clmXrjBIXizRUj6qMtSsTOK7JPfiubAWuNJ7+8+EgoL1//fWe5e+X/Iy+5Ynfv+nv5co&#10;29sCCTo4ODhcLRBXoWzdUXHmHP7GEurDSoOjZuH4s+AIfDIHQtzspdvk9a96yk3PK/l+qrzt9BAM&#10;Dv++xC5+aF5nLt6mZHuCpWAqVX6Q1Ok4zSJp8ltC1+F3BFoKC3bwWP7me8z5C6lgS8ozAq8gRFHY&#10;6fD/Rqh8sVhLy2mLr5xvLso12ClBUPu42hALUPVwrnpSTIUw8nonRrOPALJz/3Gp0nqSPJitji3i&#10;CQnOFIRhjvtWByS7JMkRntn3FPmPkguETZ6Jehf+tFscE1jakR2kNv3mycM5GxjpD6YoiixoDW23&#10;UPtTSSUJ7AAilCUX+Kasr5bpZQonIztRniNYMIOGqDyYpbalviGirP9M9K9s78Ulpj7J+6zaUNka&#10;4aqBkEl/fTBruBkv7wCF2jdKKIIa1wvaV/HLJftBNKUD50UrKLcoKK4+qDLksgGK/kxgRZC1VPs4&#10;7cTzQ1Abd59pYx4wNjH5fMbiBMQ+L6Qnj0U23mPH+cAK4tUve5gS73Lj09pb2yb92+2EPN0Qbl/x&#10;QpvRd8kXTTtBCBp2nSH/0jr7xNyOUdL7bMGmllaL41BIEnyJ3c/I98n7QomzYJV37MqN++QNJQIQ&#10;eMaKR+CryOs6z7HzGwT3h4jNW77T/EQhFxA2As3d/hIByXQs6j38+1EYm3yf/9OuFrA0mhKV75jX&#10;MHe1AGB6PM9IW1Nn/1rUHSsoxgnpiBp0nm6kEJNwzk1RoKl+X1de1vc6YNxKq+/1AkgesRRI78bu&#10;IeuRr2TjPWFm3LzXLMnzURd5uWQ7I/vrth2M1+yYeWXjjkOW85k16SZtx7QlWtt784/nE2JMai18&#10;kVl3sRAjvgVZAqJd93LgHO5N2/vlSndZOZTjrYS+u1pgLDOuyT+NYoC6Jmds2XVUSpcb6I2lwFyC&#10;cu+dn/rbxoSDg4PD1QKbZmQ2ibT68TYtvNhAKzbsCx3958MR+OsALPSYfzbrOVu+qT9G2vafJxuU&#10;vMW3ax4fEGgQ6hCCKOwKsEj/HmEkCM5nF53ODeFu1G2G7diTxiPvp12kmArB1BszdwQr7htJFLkG&#10;AgTBqNbowrt8417Zf+TkFQmaXPPA0VPSZehCM6s0s0sVukiV5gvPZuqigi4m6f/3VDkvcuSIJTGE&#10;JLmBNlmhRCL/J93k/6X4yXbQINwfVR0a5l/sg3Zkd4ZAbAU+7y63pq1q5/hKFL9AHCBRT+RrZFFq&#10;2SlNjKLkWoJn4f3z/EV1YkSJwbPw/oywhCZOdoUhWViU8M7TFW8pnQfj73w2rJ9B4LNG2VmGyBFs&#10;jBzRv1wI72/UAZeR5wsRaT2ckENS3/y2j6zdEtxlFtsVJh+tkb7LkFS/8BwQMpRfzxRubpYt3Dsp&#10;QMBIrH5oJ9JcUT/GD2S48GfdLNK+Xzc+IeXvVhgg/07tkWCOZ9wV+7q3rNF5KwjmGwJmvaDtyfWi&#10;tQ8E3Nv1rGyZCBau3mV9GesdlBw+iYeslqk70q7L7iXm/BlLtTPzXxSHEK4n8za0nXS/b3N/gpDl&#10;+qCT9qVY03L6APEUyJwBeQHswhI8qpjOY9Tn/+l8gS8zPvTHAlYXPmgL7kOBYFKw+vig6hC5O3Nt&#10;I9++GTiEkCj7+NvTngkpbLgOigcyUhAn4OmCzeS2NFVtDDOWeVYUHRB30htNnrfZFKJcj8Lfm/Ud&#10;Ycm0R8mZrzj9q4BnZCceZaflj1bifbl1zVsrTsvwyatlwPhVZg7O+hgE59Puc5bvtDSkNbQQgJJ+&#10;8VeG32+SOyDoBPllDgkqxyDwH1QapDLStdsJc3Bw+OsDnlCn/RTbqAzG3aAgLxX6rIcsidi0+DPh&#10;CPx1AJZSBFTM5SG/CGCRBDip4S/6CK+QeQSfM2d/keMhEz/qDRmLr96cy2/+J8/7e4QIzoGEQfrY&#10;nctSqoMX5EYXeUgFOb3ZRSSgGH6g/cYuV8Ev6cjS5UC9aDsCZRUp00ueKdTUfCHxU46vznxPW2/f&#10;e1yG/rzadpAh6T81GW9Rkau0mijNes0yU1RMdNnZSm79yQfPQqTvPQdPSdOes+WlN1qbrzrkGEJN&#10;/AV2RsmN/dIbbaR620lGmiItRcAq7RMlyvYJI/Be8LpK8toXPWThmt1R2xQS98qHXcxEKhgkEVJX&#10;4LPucTSukIcJszdKhhKtLV4FdfXPSahAfiGf+T7tpiSE3NVJ804Yr12HLZZHcjUwsslzQ56fL9xM&#10;eo1aZkrAIAjGN3zyGnlZn5c2gZw+nreRKcaC8QR8MD+gFCFiOkokn4TaufqJBcVTBRpLy15zzFyY&#10;OYXAeh9WGSr/VeLqK6EYy+SNBdZPlICRy7h0xcHy0tvt5Z2KA23cBAkrx7GbS3qgezLV8XZW9Vr4&#10;OBf/rq+S+8Mx7c4n52KZUk7HDr9jfYBbS2LfDX0B9x6yE2D9hB80JvEoCqgDftyJ3YWlHZgLNmgd&#10;x0xfJ636zpX6nadbEDB21Zes3esFvIq4Hn+bQuF3zqnXC3g2vyQGHMfu/uXWJd4PfZZypUpzhz8P&#10;pEst+nUvW9vDCXwl+bTaUPNXdXBwcLhaQBlOcF7SyQYt+CjIlXk+7Gwxta4VHIF3+NOQGGGKXXvy&#10;xL9baZB8UHWoEuoVRij/CLglAhnCN9GcCZjTc+QSi9zOveav2mmB8/Ar/CM+eNcKnqD5m5w4dc6C&#10;gtE+EIPLAaEdYZ52wOzUF0L5m10kfvOVJskZfj+i7rw3/I37jVsuXYYusoK1wdxlO2TXvuP2rPEJ&#10;4+zQEQzqtnTVbXeWnXx2MZ97tbn0GbNczl2IHtSL9q7dforcyy4qSiAERiXb/P1euYFRfZ5oW9IY&#10;YYWC/zLkFGLKpB/H9Fm/43eui4kzJuyX20H8M8F99x4+JY17zJLnizQ3hVeeD7tYO0MQI+vF/3g3&#10;vIO6naZZhPpJ8zZbLuxoz8B39Ofte46Y1cN7OvZzf9RFsn/QWQlub7PgwaqBXVWO5RK8U/zcMZNP&#10;U7y1pH2jtbToM0fOBywmOJZ2g+QePnbWIv1HI1wch6sJFkGvfNZdMr3TXn5qNl7Wbj0Yp+9wLN/x&#10;fNQnof4VH6xeWg+ugQCAAoS/f+/cw/3pXxBPb2zrWNb25Pvfcz0Hh+sRKLELfdLNdsKCilXm0zI1&#10;h1uqTgcHB4erBSzlyI5EYPFoBD5X6U4mn14rOALvkGQgDVV9FfjxJ8FfG0L0cLa6lis2cpfv98IX&#10;wBGgEXr59AXd60nYpap+na+nel9N+M/uv8+YoqQtMeSF34kq/12jcfJIroZmBpW5ZHvpM3qZWYvE&#10;dz7fY3rcsOtMSVmgqfmpY76dqjDR2FcZKYsG6kRgsp4jlpoJ+EM56pmvPVYDEHbPRL2ymVI/nq+h&#10;+S2Ta5Znutyz/Nng/gR9IysB/t74cydUL77neRljENPEvg8jokpAIecUI7b6HcqnyPP943ERIR0c&#10;BDbaPfjOSuj/0WDXUtJ7+txFOX7qrLcLG+VaVxt+3RwcHP4YyJ+e490OIaVorCBNbImvao+IN/Ws&#10;g4ODw+8BynI2HcguE5XAv+8IvMPfAJCBhat3y7NFmhlxZ1cSMoP/a9a321n6IAeHqw3IE35M67Yc&#10;lEWrdsvug4kzYeZ3XFgW6DlNe8yWRt1myvxVu0zRlNC5/AaZPXFa77n1kIyesd5Mywk02GHgAlMA&#10;TF24VbbsDOXi1eMvV5drBb8u16JOV3KfKzk2IXD61biOg4PDtQdzafrirc3nPShIYx1V9hqnc3Jw&#10;cPjrg0xP7Qcqgc9ZPyqBJ103LpfXCo7AOyQJIEPjZ2+wIHJ+TmYLSKaLb6oCTWSwEhsHhz8DQQJ4&#10;JQQu2nmUxCDaedHKXwFHTp6VJev2WB5/Ul1di51tBweHvxf6j1shqQo1DSPwBN1kI6BC47EWX8LB&#10;wcEBYN3HpuFPTcfJx9WHWTyfvYdOhX5NHHDPY/MGd8poBL7w591dEDuHvz4wX8VH+PF8jS0dlD8I&#10;IPCP52ognQYvDB2ZfBGNgPnFweHvBiwNyHFdpExPC/JyZ8Ya8sqn3SwzhefPHjrQwcHB4QrAmooi&#10;EB9UgtTy2arPHHk4e7gpK7vv5Giu236KHDp6JnS2g4PD3xlYWRLgNts7HSxwLUFw/5umiqUdJeYO&#10;mw1YZvque/EVsrl8UnmwzjXhgTNRGhLs9/0Kg2T9NpcH/m+NaB3ncuAYfIF9P+/EnpdY+NcLlj8C&#10;hP0VG/ZLuhKtLaWbPxAg8I/ootyy9xwj+Vb0eRLjU/tnwX9ef3DzSZ027zoqo6evle7Dl1gwtTlL&#10;d8jRU2f1N98UOnQBB4e/OOjqpCl77YtuctOzFS1FHEECSZv2yifdZNmGfTaGkzsYs27cOjgkH7CW&#10;7jt0Ulr3myf5P+suhb/sIa9/00tSFmoi/0kdLkjfrHPPXS/XkvYD5ifb1LAODg7XFmSe6TF8sdye&#10;vnqMwu8/SrqJRXSjzhkPZKsjuT7qIhWaT7DjxsxYJ5Pmb5bJCzbLxDkbLfVtpyGLpFT5gXJf5jpG&#10;2P05x593bkldRaq3nmSpTK8VHIFPBmCBMvJ9yUtpQx7izTuPytJ1ey3X6eFjXioljosGBOPte45J&#10;56ELpWzD0dKg6wxLD3b+QsL+uQnBI6BeQSFw8uwvZpKGHy95nzFHibx28JzI3yLB7+v1WplLtbdB&#10;5A8EBtU9GWtKnk+6SulKg6VkuQGW+mzi7I3aLr9ccxLA/U6eOS8rNx2QBSt3Wzozot9+XnO4PJW/&#10;iReULKUXzZygaBnebivtBsyT87/En9fZweGvBmK9dx22SFLka2S5+P3xjFb67ky1LWUaWR+SKxir&#10;zHPMa4xdC2p3HSgcHBz+6jh3/oIR8ody1JV/pCgnNzxd3gpKwiB5t/lG1+Gn8jeSkdPW2hh2cHBw&#10;QPboNXJpKH97uOk7cwhzyT+fKW9pc9mAQK6/LW01K7emqRo6Bjm/opC2Mng+hfMfzF5PeoxYYim0&#10;rxUcgU9isJt75MQ5mTx/i7TtP8/SMBX7ro888Uoj87N4KEd9yflhZ+k+fLFFXub4IIwIbzskHyjZ&#10;JV0V0bHJd55FifGU+ZstauKVgOsRFZp0XTv2HbMUWiOmrLUo2ikKNZWHcjaQR/M0kk9rjpCtSuT9&#10;3X4WS6Jxnzjzixw+cdbLR3yJ30IXjgLytOb5qItFoI8cEAwyy/esz0OQu4d0cHzXaKys02dF2fF7&#10;QV1pQ65B3X2LBQoCO7/74P/kBkeJ8HDO+nLXyzUlddFWlqOaAeulBascEwHXrzP5qdsqieeaDg5/&#10;B9DT2w5cII/lbhBG4BkTt+pi2KLnLEsZmRzBmKduwyavkY+rDZPi3/eVejoPk3v+j8w1Dg4Ofxx7&#10;D56U7+uPNqEaCz1/boksBMJFkV6ibB9ZtXFf6GwHB4e/O3DhGzZ5ldyftU6coJeRhZSUkHRL8Rso&#10;/45yLMWbd0I54FfsCN3x2sAR+CQEguPeQyelbsepStbrxKSWYhFCk4zwi9YHQv5gtrpSve0k2bX/&#10;RBjJhDi37jtPHlWif5MeS4fCD4xOyqJH3vBIcD7EPiavsf7fvyapo0iT8NKbbeTJAk3k1TK9jLz+&#10;09K8QVrRQkFUK8qLb7SROct2mHkKOZVLlh8ouT/qKunfaitFv+klQ39eI2fOXYx3J4sUVSW+7RuV&#10;wAcLA4p7/jdNVXnrh/6yREn1lQjWPBtkmp214yfPy9Y9xyyYxeR5myyQ3sS5m2TWku2yevMBOXr8&#10;rLUJ52zaedgUFwxeMwnW98G7oW2DubwjC+/xiVea2K69g8PfBQPGr5TnCzcLJ/AsfFqqt/pZ9l9h&#10;wJhrAcb5kRNnpEWv2WYpgMKQcrOO70Jf9JDFa/bEzI0ODg7XHmwiYFV4r45P1uBoay/fMe/c/XIt&#10;adF7thw7cS50toODw98dcJyl6/dK9tIdTYZPSH6/ksJ1MJ+/46UaUqPNJEu3ey3hCHwSAl/piXM3&#10;yvNFmssNlyGx5J7GN5zF6dSZ86EriPlbfF1npJl6+H4Z7AjflKqCvPltH1mz+WDoSA+Q6b0HT0if&#10;UcukautJ0nXYYtl54ESM3zapWR7N2cBTJihh5xOTkmgdHkE3Q6l2Ukbvf2tqb/cf07Z/acEU5V5d&#10;TL+sPUI2KxGOtBwAu/adsKAPlyPwfmHxxsqgVLkBSrb3X9bElefBCuCoLuYoGup1ni6vfd1Lnn21&#10;udyXpa4OuurWbrfr510Za8kjuepLYRXae45cIgeOnrY0Xw9nrWsEJFp9EioEyvi24ZhQTf7e4D2g&#10;cEHZhImyXy5cjM357XD9Y9S0dZKuaMs4BJ5Sodl4U1YmN6DYW7h6l6TRemPpE1NvIwM1pUKLCRZ5&#10;1sHBIemwcuM+ee+nASZnMJ8gjwQL4/W2NNXks2pDZcP2axdEysHB4foAMTF6K+95PE9D25Dz5w5/&#10;zb/S4s07FY0fFfmypyxcteuaK/sdgU9C4JfRbfhiuSdTbfl3QOj1OodXgt+xSOV8r4OZxvvkFSJb&#10;XEkpJh/sVHOc5VNPVUnK1BwuW3cfteN8EAwG/+07X6rhmXvrYvh+xUG2K/2bkqya7SbL7QFlwOUK&#10;dfJL8Hs6Nx2b5yr5U38zyY/s2zv3HZd3fxoYL4GP1gaQgzvS15BvG4yWPYfCrRGCgBRi0j9z8Tb5&#10;uPpQeSxXA2sT853D9F3/tnqHCAZ/36Df0SZ3ZqwpzXvNks9rDZd79F6XI/D+RBAsEPh3tV2TArSJ&#10;ldD/I0HfIYovsRYo/H05ZcjvAdckT/rh42dl5fp9MmrqOuk5Yqkpjbpp6Td2ucxYsk22ad87fdaL&#10;AOqQfEAf4h0yL/AZHGsoXpi/Tpw6L8dPnbPPEVPXSoYSrcMJvP7NeKjRepLtwMc3XpMKWOUMn7JW&#10;5+A6YXMYdf73C5Xl1c+7y9qt4UpQBweHawvmjZlLtkvRr3vLXbom32TrNgK0jlP9vCdDTXmv/EDb&#10;ZXPriIODQzQcPHJGmvaYJY8pib/peaxqY4l8JNeIVv5DCR3PuTc/X0mylGonY6avM4vmaw1H4JMQ&#10;CL6te8+W29NVDyOJdCQ/nykdxf+eBet2Jd5VW02MSZGyXInRa1/08Ai8f5wKorfpNZtpR2X32QeL&#10;YL+xK+SpgAYKE312oAdNWClnlPCSH/HWNF4n9e8bLNFIdXyFa0Di70hXTSq1mKjXD+/gO/Yek7e+&#10;75cggY9sAwrXfCpfI2k/cIGc/SVuYCwW8EPHzkjHQQsk3estjazzvJEBb+Ir7MTl+rCzZP+gc+jd&#10;xH8edbQdgVA98X/nXSJk9BmzPFSjawN2uSFVWGWw23lcyXlkIB+OIRghLg+f6Lum9B69zL67nM++&#10;v4ueUEBFH+xabtxxWJr3mi0FPusuj+ZuaH0y6FtEHyfdWKoiLaRis/GyKxF1cPjz4fcjlH3sZq3b&#10;clC27T4qx06es/ePiwnzDvE6cGkpVraPlPxpgLz6VS95PFfDsPHBXHTri9WkfNNxlnUCX3OCvPCe&#10;/yiZ5+w/Kqv/cvGSRZl9JGeDOL5xjOPnCzWVAeNX/CkKLgcHh8SDdZ0NiSYq1+Dalv6NNpLhrbZS&#10;qvwA6TFyia5hJx15d3BwSBBsWg2dtFryftxF7s5Y3eR2bxPPk+ETKrjWebJrJblTeRN533+et9k2&#10;wZICjsAnIRCIm/ecLbeljSXwdBJ20m9NU03JIzvh4T5fCJn5tePNWbbdBOBl6/ZKEfPTjiXw7IDd&#10;n7Wu9Bm9NMz88xcVvMs1nyB3ZaxhnZBjOQ8S2rb/XDl26ryU1MWQdAjBe1J80n5zFMVCsPB98Df+&#10;5l6P56ovgyauMnLgg8j58fnAcx7RH+9KX90+g9fk/hCDgp90lXnLd4YJ17TJ4eNnpFmPmfJUngYW&#10;SyAhAh5ZeE4IfO6POkvhMr3krpfi34Hn2Jt00D+So75kKtVeMr/TQfIpWS3ydW9THlxLjRztum3P&#10;UetPebVdMpXqIGXrjdb22WGEC9A2ew6eMGUKARJxcyDNF36D5ZRgkeMyGlFBKGKHnJ3IqfM3y4KV&#10;u2T/4dNG5iJJGMfis9hz1DLJULKdKU0ssqcF/NNJkv6gbWdF+xL92XfTKP5tH1m/7WCcayYHUCcU&#10;F7SluQCEzP+Tqq5+fbBwgBDz9+8B75vn4Tp80mfJfNGMfvRxV3mqQFOL55CmWGv5tv4YG2/TFm6V&#10;13VsMHfQf6wfUfQ98l20sXJXRgJAtpT3Kg6UToMXWt5V5r/gfJAQIPw8J33ryPGzpsA8ePS0KavI&#10;0kH//D1tQDuu3LTfxm/QhJ7CuMfN5staI2xOcXBwSHowzrH4YS1DyYilnYODg0NicfGSyst7j0sH&#10;lUVe/bqnpMjfSO5VGYXNBvjPLalj5ZhbXvD+vkV5CKT9kWx1JPs77aV+5+mycfvh3y17XQ04Ap+E&#10;YDeKXXI6jU8SjVDrZ1YlYK+V6WkdBlMNvzNBeB7LXV86D1lowjZBlgp/2i2MpGK2/gAEfpQSeBV6&#10;fRDFHv/xW+x+3vHeDllV6TFisUWQL1VhUFQCj3bqdu3A92asZYQ88nf+T+FcdqGDv/u/kRpuZyCo&#10;HqbTxb7pHZXA0x6PKel/RwX+XB900v+H++FTb4LaVG87WYlAbHTrcxcuSM+Ri+W5gk3NVN53K0hs&#10;gZCjCCGfY5VWP8sDWcj5GJ3A0yY3aqnTYZo9197Dp+S4ChYEArzWxI4d9xraFndkqKnt6cUhQJFD&#10;H4JwUx+0hL2UWKeibQK7jfQpdsKbdJ9p5CgIziMeADvp7HhA9smM8GGlIaY88pUDgGP3HT4pFVtM&#10;lPv13UDMg+8svuIrQgjgWLJc/2SVv9ffjSY4CWkdJ8wmJ+gaGTtzvSxavduCSvL7le7Q0lZcm8mf&#10;guIjsX2G49Aik86w27BF0lvH+fIN+4yEJxbcineHEm30tHXSRReyEfpcgyaulFe/6GHjmLgcBHwh&#10;gCTklnHw8httJfdHXeRu7S+MwWjvM1rhWC+uRnn5ry6OZNmo33matWt8z02bntW2PaT9b6kS/l4j&#10;l0jF5hPknfIDpKDWMf9n3cxSpqjOIfRdfNl/TwqXLbuOmiXBjc/EjU7LfJz17XamtEjk63FwcHBw&#10;cHBI5vhVZYyjJ5Gldku3EUukaptJFrfrvUqDzLIHvoQr7Kc1h0u5puOlRe85Mm72Btmu5D8o+yYV&#10;HIFPQrBz1EiFWDQ7MQReBd0709eUn5qMk+4qsD5fpFmYaSfH3ZK6qnxXjwjzJ2Tx6j1SKB4Cj2Dv&#10;C7QIw/iDZ3mzjV3DJ1bcD9I3eOIqOanEKb4deHZQH8nVUN74oZ9H0gPXoPA39XwibyMz0ee6/q69&#10;//t9Supa95sbYyaNWS47eZEEnmO5fsYSrWTMjHUyYMIKebpAY7t+8J7cI3fpTjJ90dYYArRSicxb&#10;3/a28xNrMk+xe2qB9L6sAjvkqFWfOfJgAgSeNrkvcx2Zu2xnkmrheLdTF2yRDPpuIVwx9dP2uj9b&#10;XWnac5b5+m7R9v606hD9jfYNbxvIc4myvWVFRPqdU2cvSMMuM+TRHHXt2uyUe6Sugnyi18INwidg&#10;9OcfGo3V/ltD7x1XyZNQ4Vje54PZapvCITkABRka1s5Kbkt820dS5G8id2WoZS4nd2aoIY/kbih5&#10;Pu4q3XXih2QmhoDT9xlnKHxWbNhrSoBFunhs2nFEDhw5ZYSV63ClaFfjNxQcZIp4XEkwffY/On+k&#10;Ld7G3GOiLSr0D+YBdqxJyYSSBqUDixam78R8gKgSyPHBHPX0fWj/0HcR+Y7oM5TguP49BQUgO/eP&#10;5Gogk+aR6jLc/IxmpH6Y73cdusgsM57I18hTKjxTwcvXGlFu0PqS5hJXoPjcMGg7lCYoOnAtoh1Q&#10;hBBks4wu2ij84tRVr/to9rrSuNtMuXAp6ca4g4ODg4ODw58LuMRFlSGQpazoug/RT45wBD4JgRlo&#10;3Q5T4xD4+7PUlUbdZ8my9Xvlre/6GGkKkiF2T1/5qIvMWb4j3h34+5V4smOFsEqHZIf2qzoj5O6I&#10;oGzc7y4l8ORAPqlkLT4Cz45u5nc7WNo1CwARQab5m+/wTWvQZbpZFbCrGvydku+TrubrDLbuOiqF&#10;v+gel8AbSahsiok1mw+Yf3bl5hPkjrTVtL6xQjZ/k16vcfcZJvBfUuG81+ilkuIVL0978JrxFb9e&#10;kAosEV56s630H7fCBPsmPWbK/ZlqhbVXsNAm6ZQ0Q8Zo46QCdcUFgt3xyABiBCus3GKCxVuYv2Kn&#10;FNQ2DR7jFwh8ztKdrE8FQfTfV8wCIpyQ45rwuJKqGYu2mik95tcoCh7MUjuqhQbFa+vw72J/0/o+&#10;V0XrW1PGzdoYunvSAKJHasSxM9bL61/1NoUEO8d+akeej0/+/38pfrJ4DIyfy+3+cs3lStqbazvl&#10;wzw9fxMbS49qSVe8lbxbfpD1X0xD6VM7tGAqGjQz//XXX2XO0m3ykKV2LG91MesF7e/pSrSR5Tpn&#10;BAF5Jx4E7ivv6fVxryjbYLT0Hbtcvqw53N4rcTBu1vbHmoS/4+vvFIvNEaaYCy/BY4PFH2d+YXxi&#10;Vj/k51VhlgMowg4eOS09RiyVbO91NFcinpP+Sb/l3DjX1nKTfo8Jfzodv3tC80sQtANjgKCffccs&#10;kwpNx8u39Ufbzn2HgfPlvQoDrf9FXpt5lfn5nZ8Gys59ca/r4ODg4ODg4HCt4Qh8EoIdsTrtp9iO&#10;ui80Qwwgpc16zTbBuxZm0RFm9Ai/TylJJbgSvqSvftbdBM0YoVOvgXl592GLjTTsV4G4Toep8niO&#10;+nqdcBIVQ+An+QR+YFQCT4q40pUHy4nT56SgknR2YIPH8DcEvti3vS2/e7b3O9kxwWtwzKPZ60nP&#10;UUuNJEHguVYkgedZENzfVaEaH1cIzIzF2yT7u+3lJrtv7HHsFn6gdd6084iR+IZdZyiRJaJ0XEE/&#10;WKgLigII0C1pKsuTuRvIh/p8c5Zvj4kbULvjNLnn5Zox7yaysIv49k/9zWw+KUE0/x/qj4ljccD7&#10;eDhnPbMk+OXCRRmvxDjjG22iKjcgSC+/3dasGYIgNUaOdztYOwXftykH0nuWG/ggzluxQ14s1tLe&#10;SfA4Sjixqxr4O7ZwDrvA92SoJVMWbA7dPWmAPzVKnJffbGPPSYlWZ4pHoCuaggl/zGigr+PvzU59&#10;er3mf0M7yez43pRSr0+QRe3XENU7dSy++UM/yaXjJ1vpjtKo60xZvtEzj0dHRN+s0WayKY+C9aDd&#10;8eHqMnRR6K56Xy0od3qOXGq73eanDunXtn4gWz25L0vc7BdXWiD0jDVKQhYvvN9b+NT3/x+d7yDd&#10;OfUZl67dG2O9cuHCJVm1cb98UXOE3PdyLWuTSOVlfMXrP5XkAT1v5tLtdj1A26Ng2rr7iDTrOUvS&#10;lmgtt71Uza7NO+Acsm7cl6lO1OtSOCaXjoG5y8KVWw4ODg4ODg4OSQFH4JMQkFMIOgJ9kMA/kKWu&#10;NOw2Q4X1S0rSV8ozBZqEkS52ou5Q8tSwy3SZt3KXFP+ql2dKG0NsveBLCKyrtxyQep2myROkUdPz&#10;IoVhvvMI/Go5dfaikmZ84MODxlEg8JVbTrSd1uptJsVL4At/1dPIRpt+c+XfKCYijrn1xSpSuuIg&#10;OX3mgvmeEqE8LoGn/jXkq7qjtE6ePzTkqHqriXL7i+zCx16Te+Z4p4OZkKPwqNBsgkU7Dyo0goU6&#10;eEXvoYL703kbSolve0vvMcvM19vfSeezkt7vrgzRg9hBQCDw+MUktc/2jj3HpGztkWFkjL5A22R6&#10;q61MmOPtaLNL/EKR5vES+BxKGGcviyU/YPWm/VLg464x7eYfT7+5LW1V6a2klFgOPzYeK3fE0+7s&#10;2GJ2/mD2epZFASIXeQzXhqwR9wClVFIBsvfz3E2SR8klzxj5PLRrbB/yTMoheBW132GeHg1Y2jTq&#10;OkMez91A2x5Syrnhz+8X7gm5vDFkGs490r7RVkZOW2tEl8wCBb7oYekO/XO4FsoPSG+XIbEEHrOv&#10;NVsOSsHPeoQFaOOafhpF/7v4iqVNifjOvtdrEFwSF5MUuRvKU1ruzVQrjvKPv3nfzxZqKnk+6iKv&#10;luklr37VWz6oPMTiCaB0A7gr4OJT+EvP/56+G7zO5QrH0n9oY1JJAcg7Cg+slEpXGKj9VYm7tqn/&#10;3H678f+E2oL5lvz2I6eutes6ODg4ODg4OCQlHIFPQhDAqUabn1VIhAh4AiSCJAS+fpcZRpaJ+pz/&#10;k65hpItjCRRHnvfpi7faDjRCtk82+B0huETZPrZD/FC2uiawRxOIuR8EfujPq80E+KOqQ+NEfedv&#10;CHvrvnPNJ2TElDV2TJDYcsyNKkBn+6CTnFTSvWnnYUldtJXcEAgMxTHUMe1rLWTR6l0egf80CoHX&#10;OmG6XqPdZIsWiUcw92W3F19YhHv/WNolZYEm0n/sciPw5ZvGT+C9+3vpH1K/1lw+rT5Uhk5ebRYK&#10;QTNlQMC3L2qPjJeUsovJtfBF/j2Bs64m2IH/tu4oq49fPxQnvNvXy/Q0VwzUElhsRCqD/II/f7Gv&#10;e9mxPiA/nQcvklT5m+i1wkkn7+A+JW/jZm7Qc/bJy2+2DSmR4rbV7S9WlXsy17GUfNGIq/9eIMKv&#10;f9snySwaIHykvvuk2hAL9Ai5i6wn3/GcjD+P/FWWp7V9Bk1YFUNGg0C5gyLt4Rz17H1Ea5+ECqSU&#10;3fb0b7W1+WLPwZOS8tUWYdYtXr2qSKoCTWX20thdYtJCDhy/Su7OVNvuHbzu5QrXxAoGtwyULpH1&#10;5n3xfelKgy2f/5BJq6WkzjV3pI/NcEHhvrdpW9bvOFU27zosx06cs/fL+PKVZShNpszfLFlLdwiN&#10;qytrI+pm/Ufbqpj2n9Pa5j55R7GX96MucgMKCy3Rzr9cgcCnKtjEntPBwcHBwcHBIanhCHwSAoG8&#10;WquECTwk97Pqw+Q/ETtbkLACH3exiIg/NRlrvs6RQjo+3QjEnu9o7PfBwjn4+A4xU+iLUrbBGCNc&#10;QSEagZyCeS7C9totB+WRnPXtuv4x1O1G/X/qYi2VEJ+S0+d+kQrNJ8TZSeO6D2aubcR3y64jUjAe&#10;Ao8vdfnm4y2l1frth2T15gPSdehiI96QTf9YhPZHc9W31FRHlBxUbzPZrBOCu/Sxx1aSezLWlHfL&#10;D7RdaVJSxQd+K0nEfiUxUQm8XgtCOmb6OlMuJCXiI/D8/y0lNGu2HDAC32fMMkmRr1EcAs/7+Y/2&#10;we/qjZIdei0A+Zkyf4vk+aCLZ5ER0QaYH5ODd9UmfIqXm2tEQsTL60Nxd55jyVclSVmgsUxRwpVU&#10;YLxhbo5CKFobQUSfzN1Q0pdoLRmKt5I0rzaXHO91kJZ95lifjwQ75kMnrZJnCzaztgmOAwrf+d/H&#10;Nz75jbZjTI6YutZMwQmeByENHvNfPR+ievBobD0I0obrDEqAaP7dCRXex+N6nzd/7C/Z3u0Yenex&#10;9cd0nrH91nd9ZeXG/aa8KN9sfLwEvrW2EW4EkYBok56wIG5ANg/G34eiFWsfvQefqbT/sEvONS/o&#10;PEUKxazvdDDf+GCd/POCz5NQMQKvfaKP9nMHBwcHBwcHh6SGI/BJiIQIfIMQgT9++pwFhbub9G0q&#10;iPtCJQQjFVGXJ66UjoMXSIq8jexc/3cK14wUUiMFV85hJ43ozRD4Oh2nxdl1tt1XrWOf0cuMwCOI&#10;Y9aL2bV/DNfkWuxGbt19VC4qqWX360F9FgiEfxzXvU3JyEfVhnqCexQfeK6FuSvXylKqvWRTkpRR&#10;ySL/hzQHierN2g4P56grbfvPk7PnLhqRfzwUBT94TYoJ4oWbWe7HHfuO2c45wa2igbzPxcr2tgjf&#10;0UgF5OXhnPVl8ZrdSRqBHng+8B6B94mgvwOPe8WKDftst7Pn6KXyVF5tmwhyyv/JWkAwLyKkEzgN&#10;BUehL7rLrWnDLS0odm1tE4KhYTbeqNtMufdlgv0ljhD5hbpSR5QDz2j/bdV3rlxKwmiftONXtUaY&#10;wiL4LPRHlGGvEHF+2GIz8Sel3JwVO0y5FF8eYoIvkiYR5Vtk2/B/lEP3Z65t7cD/g+MyWPj+Xykr&#10;SGWdK7btPWpWKKR283/nfVDnj6sNs/z0PohqX67xWDPJD17vcsXGsr7z/B91kfGzNkgjnX8wjw/O&#10;PxTmoOdebSbDpqyxeapck3HxEPiq0rLX7KgEHheZ8k3Hy90ZiDWR+P7jWxwxpu9IV02ylGwnfcct&#10;M+KONQ1zUNGve5mlws3B87SteT6/BK8ZX+EezyqBJ/Cfg4ODg4ODg0NSwxH4JASm2zXbTFIhMZbA&#10;Iyxi8k4E9F+UBF+69JsM/nmVvKCCcqTpOCmfug5fLPNW7pQiX/QwoTYhodQz/Q0XXLkmwvmYGevN&#10;DxVT2Iez1zMh3D+OYFtP5GtoxAXhGMJa4ru+ZtrrX4djEdYfV4JI+id2wYh8n/ejrnGOQ4gm4vmM&#10;xVuluJLkSALvH0fd8N31y02pvFzUwePYjX/mlcbSe/QyI+MLaIvPu8d5Tgq7hkSUTlW4qXxTd5T5&#10;/UNuCaYHeUPo37TjsJnio1x5XQkAAbeiEYt/PVNeMr3TPskj0AOIYgUlT/ia84z2rPo3EcVJs0cA&#10;wGOnzknj7jND7hThRIx2xlceP+v12w5Jx0ELlBC1D4vNECymPCrcXCYqyf/ll0tStfUks+JILAHz&#10;CSu+4MRqyPxmW+k1aokprJISc5btsOwOQYUThTFJlPgRU9ZaOr7EYuCElZICZZKNpdjr8ey4rbz+&#10;dR+p3naKpNGxTV+N1tYUfoPAYx2zdc8ReVz7eySBR7GF9UkQ+w6dkrLaz6+UwFPfW9NWs9RqxJ6Y&#10;NHeT9Q/ee9hzaLsQyLBh5+my++AJKdcUAu+lpIu5lh6TEIGnb6Z5rbm1SeR4jVZi+o4W6vhcwaby&#10;Wa0RMm/FTrse886ZcxeleY9Z1n+5f+y53g4/yo4n9b2gAOW74DNFK1wjTZHmMlTnCwcHBwcHBweH&#10;pIYj8EkITFwJbkXKNX93CyH5ybyNpMuwRRaEChCI6v0KA2OESQRsjktbtKWMnr7OIs0TafzpfI3t&#10;N4hAUBj2BFcVpFXIT/1aC3koa50YYRYiyq40+agh5uSWLxIKJEWdOO/feo2v6o40f14EZEC092Ag&#10;Oz4hgs+poLvrgGeGzfFVWk408u0LyXwi4D9XsIkMnLhSytYbZebYwfomttg9tT1yvddJpi70TK9J&#10;FdVMhfcnckcP2sfzUE8+8UvO+l4Heev7fvJZtaHy1g/95FV9doL+sbNO7m8vxV/4NXgGngkfeXar&#10;kxpkM6jdbor5LP874DrAcz6dv7E00fYgpWD2dzqYJQWEL/g8tEWGEq3lK30erA4g+eRxDxKx4LFY&#10;aBDQECUHqN5ucijYX9zjo5X/PF9V7lLCn1qJ65d1Rlp6u6QG/dqC/L0aHuSP/kObfVVruGzbfTR0&#10;9OVBLvIKLSbYc9Jm/vWsjdJUkY+1v6HoQkmHa0pOfTcp8jSSuzPU8u4ZeEf8TZ3qar8ktgSWH0ET&#10;et4nFiuV9J0EAYH/OkECX9XGeSSBRYHxgPYBFD6/XPjVMjx8WnWI13cC79jGkpaPKg+W5Rv2JWBC&#10;H53A43qC8ofo+ZfrO7SB3U/79+3pqsnzStxLVxoko6Z585+P3377TTbvOirpire2IICx53ttz/Nm&#10;equNtOk/38Y578dLnRf//XmGTG+2kcnzkzY7goODg4ODg4MDcAQ+CXHu/AUZrCT2GSVZkC0j3yok&#10;5/6gs0xbGJvO6+y5C7abl02FfExNieidIm9Di8q+Y+8xO4bPqq1+tpzUmOz6RN52olUIfVgF8je/&#10;62tmoB9WGSIPZKmjRKKq7Zx+VmO45Wb3yfm4WRukyBfdzaf0uQJN5M0f+lt+aUiJD3bjU+RraLvz&#10;CLgI/UR2L1V+YEwwL3ZUR05dI/dkDM9PjrD8mJLnjkMWmln+g1nrGkGJqbOWIIGJLL4wz/EoO9gB&#10;PHj0jN0TbFbC8X390fJg5jq2SxjtWh4ZiN3hR4nA5z9SlDOXgoZdpxtBx2eeY4PnIvDflb6mDNB3&#10;ciU7sn8Wzpy/KN2HL7F2DO6u084oh1IWaioptY95lh4JEBX9zVKbobiJ2mZeXyr6TW/tD/vk0q+e&#10;73+HQQusPyV07WC5N1Mdyf9Zd+mp7/6okrr43BiuJbAsIRMB4ydI4Hn3jLd6HadatP3EglR0ZHTA&#10;9D7YLv/S9n2haEtZto7x5LXfRR1Xs5ZulzJ1RsmjuRvYPf0+6/d1gkYyB2zccUgezF5f33MEgdf7&#10;fN94rI5hu6QB94avao+IQ+B9ws41IbS+1YZfeP/PFW5qqfS4HIq4pt1nmbk/Yz14LPnn8+h8NWne&#10;JsvIEJXA632iEXjmnIKfdrM+FdnfqGNwnPN5d4Ya8mKR5vJx9aFmLRJtRx8XHxSDFv8jUFfvWpVt&#10;Jx2LJkzt12w+IO+UH2AZOu7VOSq+7AiUwlrPlRv3he4SF4wF5j2UCdTBwcHBwcHBweHPgiPwSYxd&#10;+49LvQ5TJGPxVkqymkju9zspIVooxyJ2doncDLFmV+/r+qOkk5Jf8q0HBXbMwFv0mSNFy/SS9EoS&#10;nlfilr5YSxOS8aPHPJpdL/x3K7WYKG8pMS/XbLztnkUGYlunx7IjyQ4/O+pB8g4QgPF9JjozOech&#10;j3k/6CTTAnnEIWb4mrOT7e96IwwjWEPge41aakHT8IFN/WpzeSJPAwsShlIBoT1a4RoI4uwCc06t&#10;dlNilBhBoHD4XAX9h7N6xNK/d6SAHlkgDv98uoKUqTVcemv9XnytRejeITKhdef/r5bpKdv0vsmF&#10;fBJvIOObbcIC/FF4dggpRIv6B38LFsvnrQXT++i/67lK9nLpO540d3NY5H2UTc8XbuYpiy7Txrfq&#10;NR7J1VAKf95DqrWeZCRxward1ndx4UgqYH3SbcSSOPETeO7b0nnm5HOX7zALFYg8ZI0c69QbhRHf&#10;BWMhHDlBDIVepiQLEnjysBcr28fOI1Ag4xq3DRQwGd5qY+0XbEP+5v09r319i7l4HLKc7uSPDx5D&#10;u75faVDMOOZzkbbrazoXxCXwev3U1Wz3OZK0QqZ5/lzvdTQXF0AfHzZpjaRW8ss4Dh7P/5/Td4/y&#10;48cm4y2PPePD/51rUbem3WaYxVEQWLmkL9bKxlb4M3v9EBKO8gSXnixvtZXvGo6x1HO0ma9sjAR9&#10;CEuAcLcd3mNluVuft3rbSTGuGrQRChFiiLz9Qz9TggTrQaH+zEdYMhAXIxLs+PP97KXbbb7oPnyx&#10;BX/ErSWpXUIcHBwcHBwc/ppwBD6JgRyKYAsJGjRxlcxftSvevOKIrAidpGCKJNQ+EGC37joiUxZs&#10;tqjVUxdsVSH1SJxUZwSsO3jstJGI3+vDDYmB5NdQEt24xyxZtGZX6JdYIMTiK/18oWZy8/NKvlVA&#10;hnwX/qy7Ra+GfGICPnbmBnMb6KDC9Be1RkjGEq3lCSXzD2arazt/DygRfyxnfQsmlbVkO/lMyTlp&#10;0TATjgZIx+rN+6V8k3HynN7b35GLj8j7Qj4mukT0J8c+ChIE/qcLNJbb9Dv8jB/NUd9y1/NMvIfk&#10;Avz3v64zIuS3Hvf5fm+hrSBkkNi8H3fR97ROzgRMlsHhY2flE30fmDbH177BwnuwnX499u6Xa0um&#10;t9vKN3VGyugZ6+INCPdnA3eVPqOXS4pXPGuYyDo/kqOe5P+0m3xbb7Q07T7TLEc6DVqgxG6kvFd+&#10;oKVY3LbnWMy4PKRjixgK5oIRaA9cVlDSYTZP/23Tb668U66/3J+ljt43riuJKa1eqGwKN+JhoBBL&#10;qf05Mj0jJPhlHRcoroiIP2vJdh0jw0M+6eGKG46nXrg9BL+nmBJGP8leQAYIH3OWbZd8H3U2ZQJj&#10;xT+etnpICXZrfQ6yTtyXmWB3AQIf6g+kvNy883CYwms6ih/mBSPwsddEkYR1QDqdAz6sOkSa9Zoj&#10;s5fvsLR48RF3H/Sf9ysPjsiT7/Xhp/I0MAVA8BpeVo0D8l390Z7PfKCtqBOWQ88VamrKxkhlHdch&#10;zgcBNDOXbG+BRokJkOb1lvJT47F2L+anpA5y6eDg4ODg4PDXgiPwDn8ICLG/JiBU8zvmxOxM4Vuf&#10;45328n6FQZY/PJpgC6EniNzUBZul85BFgh8ukfHxuW87YL5F3Z+3YofteiVG8UDebITvkj/0s2B3&#10;t6f10sJBMsIKpFdJA8GtPq8xzJQLCPcE8eo6bLGUUYL5uZKQ1n3nyapNByzKfnICipjhk9fIi6+3&#10;MFIVSQSDBZIG0aYd4jvOJz0c91C2OvJu+QFmXRFfzvuZi7dJjlKxge8Sur9fuD4m/777wnOvtZAF&#10;q+Iqga4VIFzks48kqVbXZ7WeKSsYoYNcYnVCIDqUEP/3dAW5P1tdy4BADAZw4sx5KUUawhc9pUbw&#10;memDuBHcl6Wu+a5D3GmHyDbj/9wPws8uPWPp6MmzUsAyN4TvMNN/IZAfVR4iNVr/LLlKd7KYCEHX&#10;lcQUroMi5pt6o0yx5oOMEe/+NEDbQftOoJ64qNAODTpPNx/9x3OHp5ekkF6SyPm4AOAO5GP2sh3y&#10;4mvNLdVl8Nkh8Py/0GfdTbGHgjOxSkYI/Bs61qMReBSATXvOlrkrdpoVEm4Mk+duku8bjpYHCdwZ&#10;UW+rU+qqUrRMT0vFGImzOuawIHmhSHPrvxY3Qq9hVjA6DlIXaSH1dO5CuZYcLHUcHBwcHBwc/hpw&#10;BN7hmgDCu3nXETObxbw0sUBwR0GQSPk9Ki7+6gXi6qJE/OMqQ0yJ8ELhZvJM/ia2o08wtWwl28k7&#10;P/WXdgPmmUl+0MKBe5PuihKf5UNyAD7P9ZUwPJ6rgRErSAsp2iAiFAg7ZBLSiFky/v1GovVYj9Br&#10;4bzQ/+/W3wneVafDFHO/SEhpgUtF//ErJPPbbeWWNBDexJF4irfT6SlVUNIkFdghJlgbUcpNoROl&#10;rrSLkbRQ8chhFSHXOBHfMbEH9DkC/d1jwf3CiaHf5n6J1k7+u8IS5WclmT6wsKndYaqQwjF4nleP&#10;2Gv5sSn83xNbeCZSCjbsNiMsJR1uNGXrjLRjghYe1PGWF6tK9daTzA3gpeKtjLCzi+8fQ724LjE6&#10;DhyOVQowH+R6v7OX/z2iDTgH8/4c73aQ5kq6MVEn6B872pjQY/2DdQ8KvyCwLCLGxz9SxBJ4v/Be&#10;sRbIoH2aOCN5PuwsL77eMqREiWt1QVsSQ+KDioOi5vnHh5+de/Phj2hr/n/D0+Xl8ZwNpG2/uVH9&#10;9R0cHBwcHBwcfg8cgXf424Adf1L3zV2xw9Ll9Rq9TPqOWS4jpqyR2cu2m2Lheg5AhbIDUlS7/RQj&#10;fve8XMtIC7uI7AjiupAibyN589s+Ur/LdDO5z1iijRF+3BTuy1TLgh2mKtDEfKB/aOT7HJ8z943L&#10;4YISPlJt4R5hygElMRAxb6c/nBz5BZIECYRAUd9BP68KXe3aA3Lcb+wySVespdUpknhHKzwbEeEJ&#10;3obbxaFAMMUxM9cbQfz384lXZuD7bTvYaapJ9nfaW5T1IFAgzVEyi68+FgHBc/22TEy94yvcO1XB&#10;pjouloXu6AE3iSrNJ8rtaavbM/vH2/30vj81GitTF26Vkt/3k/+kCVeAsGvP/6u1miQHdPz5OK0k&#10;/Ot6o83HPJLAU7g21gmYpWd8s62ULj9QqracKK16z5FuQxdZMDqUGwtW7jJLG/oopL5ux2lm1RGs&#10;J4X2Ifjfjfobv1vRNoyvvTieXP3vlhto14/E+u2HzJoovij2XBdFSgkL+rg3dJaDg4ODg4ODwx+D&#10;I/AODn8hYKl7+NgZy+tfsfkEeeengfLmd/0sA8GXNYdbjvfVm/abyT2kZOKcTdK2/3yppaS/WptJ&#10;0rDbTOmj5G3+yp1y9MSVR4jHlxxC9UPD0fJSsVahoGakGAzsOiuxifn72YoWn4CAhF/VHSX7Qqnp&#10;kgoHjpyyiOlpXmvhZXPQOkLEfALukWQtofqz+5wiXyP5tPpQWbZuT5gCiJ3iOh2nyiO56se5TmTh&#10;mhwDgcYfntSG0wMBIX1gRn/i9HnLCc/ONedEu55fvPp6bR6NJAcLx3K9XO92lBmLtoXu6IG4HI26&#10;TDclS/Ce9kxaj+8bjLZgfr1HLZPMb7eT2yw1pvc8KGfIgjB44qqYDBU+Js3fbLv2PEv8bVPJiPaN&#10;oRgBxKK45+Xa8nDu+vLcq80kq9a3SouJsufQSSEa/HSt+zOvNPLIeTyKo8QU7kWsgFI/9o+xrAgC&#10;hd+PDccayffTgEYWLCUILjnFpaBzcHBwcHBwuEpwBN7B4S8IiPepMxdkz4GTsm3vcYuYT9yAaBYG&#10;HEtwREymL/322x9yV/BBEDcyGHzfaIzk/6irPFuoqeWXZ7eVAhF8QglYViV771ccJEN+Xm0uAMkB&#10;KBGIe1Do8+7ycI56nh+7kjlItpG61FXNwuDZgo1NMUIavS27jkZtW6LNV2g2waL0E+UcomekNlB8&#10;QvxglrqS890OZiK/IeTzHg1Ykixbv1fyfdLV6sU1Isk59TTirr9BQu/NVCvmGYK/GwHXv/2Abeyw&#10;lyGt5P7jobt5wEWi58ilcYL8cT4KGHbGD2i7ofQZMGGFlCjbx2JOPJqrvmQo3loadJpmJueRvuwQ&#10;eqxBHtO+4Levf+1oxa8zChTqQYR9skYQV6D7iMXWZifPnJe6naZanAKsI/xnvtJiddF3TYR6smVE&#10;AiXYQH3WtEVb2nuNVncIfJZS7cOyczg4ODg4ODg4/BE4Au/g4PCn4cSpc7Jk7R4L9kVAQlKNUaq0&#10;niRt+s+zSOQ7o+xuJjXOnrtolgRNesySDysPkcKfdZNXPugsRZTUv1duoFk39Bq1xNItXi4bAYoJ&#10;dqY/rDhIcr7T3nb3UWhQsDzI8mYbMz0nCBy+3vhxx0fefVy8eMnMx1//qqfcR352JbUxSgElrZBb&#10;dsbJmlD8697yfcMxFvcBEg+phwQTrO4+JbkQfGIQYLaftVQHSxlHxPtIULd8H3YJBfnzyCr34f5E&#10;0/ezZ6AIIjVl9xFL9ft5MnbmeguIF581BzvZlVpM8GI3KNn2lQqRZDi+wrGYw1duNdGuR2q33QeO&#10;W1T8FPka2+9mAWLkX6+v/2dnHqWFf79oFgpWByXwWLBs3xuXwAOsWGq0mSQPaBtYmweuYdfVe3xQ&#10;abD2k9iI/g4ODg4ODg4OfwSOwDs4OFwTXFRS6AcDZPcyMgBZcgTkHIIJIV24ares0E92Yy2g4RXU&#10;H8sG0hLOXLLNUi/2G7dc+o5dbn7ck+dtlq27j8j5Xy5dlrgHwY4/O/E12k6Wwp92l/TFW0uqgk0k&#10;ZYGmkq5oSyn2TW/L3kC0dZ6h48AFUly/y/VuB3nlw87ySeXBFmgPc32IeekKA61OkfnafZCRoUab&#10;yfJIKGI7ygJiKxT4rJtMX7w1TlYJHiWxj0Ob1u44VdIWayW3WhDEioki8hyDQoGgjGSo8AGJx9+e&#10;HO+vf9nDskvc8VJ175znqTuKDMh7Zbk1bTW5M0MNu1eQxNvOvZnQD4hqQg+wKFi4erdlueD61MVT&#10;oHgKgZdKtDHlFZk4HBwcHBwcHByuBhyBd3BwcLhO4blK/KIkfZ+lXCP4XO8xy2XktLWyevOBGJ9z&#10;iDQ7++R2Zyd94apdplA4cfqcRXdHObFl91E5fyF6mkAAKSaFIhHnUQBkK9VO3is3QIZNWROTPu+P&#10;APP7gRNXybs/9ZcU+RoakWdXGzKPwsAn3BYUzxQI+r0S+Edz1je3gyMnYgMIApQhv1z81ZQvpPj7&#10;sfFYKf3TACn2VQ8p8HFXc+3AOoH0kJ/VHGa5/j2/ec+UHxKOrz3WFidD1gXRQLtOWbBZPq8+zOI+&#10;PJWvkTxXuJm8VqaXReYPBu5zcHBwcHBwcPijcATewcHBwSFRQGFwUAnpvBU7ZerCLbJx+2Gzprha&#10;YBeflIXtB82XjyoNksxvtbXdc3LN356uhtyWtrpFpb8vcx15rlBTKf5VL2nRe3a8VgM+sJZAybBt&#10;z1FZtWm/LFqz23bOV28+aDEP1m45YET+boL0YU7/bCW566Ua8urn3WWqkvPLWRIQQ4I4CKOmrZWu&#10;wxfLgPErZOnaPWap4eDg4ODg4OBwNeEIvIODg4NDsgJB8wi8iJ9/x8ELpVrrn6Vc43HyfYMxUrn5&#10;BKnXebr0H7dcCfh+cz34oyD9HK4GpLorVqaXFPmsu3xXb7SlUYyMnO/g4ODg4ODgkJRwBN7BwcHB&#10;IdmCXXl2so+dPCdHTpyVk6fP267/lcQLSAzIsY8Z/8oN+y3wIhkcIv36HRwcHBwcHBySGo7AOzg4&#10;ODg4ODg4ODg4ODhcB3AE3sHBwcHBwcHBwcHBwcHhOoAj8A4ODg4ODg4ODg4ODg4O1wEcgXdwcHBw&#10;cHBwcHBwcHBwuA7gCLyDg4ODg4ODg4ODg4ODw3UAR+AdHBwcHBwcHBwcHBwcHK4DOALv4ODg4ODg&#10;4ODg4ODg4HAdwBF4BwcHBwcHBwcHBwcHB4frAI7AOzg4ODg4ODg4ODg4ODhcB3AE3sHBwcHBwcHB&#10;wcHBwcHhOoAj8A4ODg4ODg4ODg4ODg4O1wEcgXdwcHBwcHBwcHBwcHBwuA7gCLyDg4ODg4ODg4OD&#10;g4ODw3UAR+AdHBwcHBwcHBwcHBwcHK4DOALv4ODg4ODg4ODg4ODg4HAdwBF4BwcHBwcHBwcHBwcH&#10;B4frAI7AOzg4ODg4ODg4ODg4ODhcB3AE3sHBwcHBwcHBwcHBwcHhOoAj8A4ODg4ODg4ODg4ODg4O&#10;1wEcgXdwcHBwcHBwcHBwcLgCXLj4q8xetl2a954tjbvPlGkLt8i58xflf/8LHZAALlz6Veav2CHd&#10;RiyWUdPWycFjp0O/ODhcHo7AOzg4ODg4ODg4ODg4JBK//vY/GTxxleR6r6M8lK2uPJi5jmQo1kr6&#10;jlkmZ89fCB0VHZd+/U06DlkoGYu3lidyNZBnCzSRz2sPl10HT4SOcHBIGI7AOzg4ODg4ODg4ODg4&#10;JBI79h2T18v0kltTV5Wbn61k5caUFSRb6Y6yaedhJfi/hY6Mi9VbDsqzBZvIjalC5+nnXRlqSI12&#10;k+WXi5dCRzk4xA9H4B0cHBwcHBwcHJItIDXL1++VjoMXSNMes2TC7A1y+PjZ0K8ODtcec5btkNSF&#10;m8vNz1WW/zxfWf77QhW5KVVFuS9LbZm1dJtcvPRr6Mi4GDppjdz0XCW56VnOrSL/1mvc9GxFSZm/&#10;icxfuTN0lIND/HAE3sHBwcHBwcHBIVH43//+J2fOX5C5K3bIsClrZOm6PX/qriG+whPmbJQiX/aQ&#10;h7PWlfsz1ZbURVpIo64zZM91YnL822//k3O/XDTT6cSA4y9dStyxDkmDaQu3yXMFmsrNSt7/o+Qd&#10;As9u+t0Za8rUBVsSJPBT9Pdb01a34zkPBcC/ldDfmqaqdBm2KHSUg0P8cATewcHBwcHBwcHhsoC8&#10;Hz5+Rqq3mSQvFmkuT+VuIFnebist+syVs+cvho66uti864h8WXO43J62mtyUqpIRHT7TFmtpwb8S&#10;S4qTApeUxG3YcUjqdpom71cZLJVbTjTFR3xBzk6cPi/jZ2+QCs0nSrmm42XYpNVy9ISzNEiOmDRv&#10;szybv4n8O4LA36kEfvI8JfAX4yfw+w+flmeLtJAbUlaw83wS/58XKkvDbjNCRzk4xA9H4B0cHBwc&#10;HBwcHC6LCxcuSa+RS+TeTLXl5hCZpjydr5G07DvXdpmvNmYv2yF5P+oqNyo58k2Vb05V0erQss8c&#10;OXX2l9CRyQu//fabbNt9VN7+oZ/cmb6G7a7enaGmFNBnmbs8rpn0KSXv/cYul9SvtZA709WQO9JV&#10;kxeKNJeWvZPvM/6dMWLqWkmRp5EReJ+ExxL4zQkSeJRdmd/pIDc8E5fA1+kwLXSUg0P8cATewcHB&#10;wcHBwcHhsjhz7oJ8Un2Y/CNFeY9waIHA36wlVYEm0n34EjP/vpqYuWS75Pmgs9wUMjem/Fv/vj1d&#10;danXcWqy3aE+/8tF6T9uudzxUnW5MVVFbafKnol1+ppSsflEcw0IYsO2Q/LW930tEJrnE027VpYC&#10;H3eVxat3h45ySC7oPGSRPJq9rr0rv1+i1Hogez2zskjIhP7chUuStXTH6AS+oyPwDpeHI/AODg4O&#10;Dg4ODg6XBQT+6/pj5B9Plw8jHpB4/s77fmfZvPNI6Oirg7nLt0v+j7vE+AtTuN+tL1aVqi0myIHD&#10;p0JHJi+cOvOL1Go/xUgaftJevfUzdRV544e+cuL0udCRpCT7zSwNUhdtGUPqCG5GdPKXirWUcbM2&#10;hI50SA74n/6r1X6q3JOxZhiBxyT++ddbysYdCUehZ3c+7yddoxL4Rt2dCb3D5eEIvIODw98S+CCe&#10;PP2LrNt6UGYu3SYT526S6Yu32sJ7+mzCOVwdHBwc/o5gV3HszA1yd8iEPkg+IDKP56wvA8evDB19&#10;dTBvxQ4pqGQnDoFXIlyh8TjZe/Bk6MjkhWMnz8mn1YfLP58uH+Mj7Ztb4xKw+0BsAL7zFy7JyClr&#10;5KHs9W233ju2iu3CZy/VTmYt2RY60iE5AAL/XYMxcme66mEE/p/PlJf8n3WX/UdOyW/xBTpQELfh&#10;lc+7yw0RijAIfKu+c0NHOTjED0fgHRwc/lb49bf/ydbdR6Vt//nyxnd95cWiLSVF3kbymAqeBGR6&#10;qVgr+aDqEAtQc+4XR+Qdfj8OHzsjS9btVQKyU5at32tE48IVRus+cuKMrN16ULbvPabnxm+SeT0A&#10;oXXPgZNmEj176XbZd/iUjUeH6wcEsTty/Ix8UHmw3JAyllBTIDJ3vVRNfmoyXi5dxffK+IlG4Pks&#10;12is7EmmBB7T/rd/GmAE3q+3T9KyvddBNgUsFU6cOift+s2T29NWj3EVgOxTinzRXdZsORA60uFa&#10;gwwLew+dlOUb9smU+VtkxJS1MnTyGinyVS+59cW4BL5M7RFy7ORZpfjx4xedy3N+2DkOgUcpRapE&#10;B4fLwRF4BweHvw1OnDovw6fowvtlD7n/5Zq2w4GPIf6bVlRwuvlZTByrSsY32kjfscvl5BkXPMjh&#10;yrBDyXbHwQtNwEtVoKkFOiK/b473O0qL3rNl1/4TCe7OAPyIx83eIMXK9pbnX20uL2l/rNNxqhw8&#10;etpI1PWGs+cvyLApq+XVL3rIk7kbyJN5GkjRr3tbxO0/I/CZw58HlFCjpq2V29PViCDVSkDSVJV3&#10;Kw7Sd3r10sqRb/uVj+Ka0POZ3An8W9/3i0vgtWQt1V7WbzsUOlLkwJHTUr31pNA65BFCI4ZK6N75&#10;aYDNGQ7XFgePnZZ+41fIpzWHS9Z3OshzBZuaov+BzHXkQS13vlQ95p3yefNzXh74L2qOkNVbDtic&#10;F99cfersBUn3Vts4JvS3vVhVBoxbEToq8UA5isXHzn3HTTG0ccch7TPH5cTpX8QlI/xrwhF4h98F&#10;5qTrUIZ0+Btj3+GT0rjHTHm6gJf25eZnK8YIU9EKAmJ2XbQnz9/sdgmTIU6dPW/uD9tVYEkuwLx4&#10;1tJtUlKF9nsz1bJ+FFQO0afwmfys2lDbVU+IiJNbO/d7HeWWF7zAVzdpf71LBcbWfeZedxGpeU7y&#10;IhOIzNpECQrPRLsU+ry77bC69eT6AanRFq/ZLQ9mrx9mRg/h/E/qqvLa173k+KlY/+4/CiJ6Zy3Z&#10;Psa03LtXJbklTRWp1Hy8ze3JEUeOn5ViZfvEIfCsP5neaidrtxwMHSlmTv9d/VFyY0rWpdj2vO3F&#10;avJp9WGWus/h2uHA0VNSrtkEeTRnA30XnnsIgRP9efwmncN4l/579d6t937v1Tn++deayxvf95WG&#10;XWfIspAVVs+RS6Vpj1lSsfkE+Ujf6f3Z69i8Hnt+ZUuV+Hmt4TJw/AqZt3Kn7D10wnbrowHSjmKn&#10;nxL+7xqOkbwfd5UXi7WSF4q0MKVvuuKtpdAXPaR+1+myctM+uZSAT77D9QdH4B2uCKS+6D16qZkY&#10;f1pjmAyftvaqmso5OPwZ2HvolNTtME0eylbXFmAWysjFN7KQpuiejLWkuS64J0+fD13JITlgvgo2&#10;hb/qKc8UaCKpX29lUXuTmtSyoz5ZSSo7hbfQfyAzoX4WLOSvvvflWtJx4Hw5eSZ6v4LwNuk2U+7P&#10;XFv7a6yiCSKQ/9NuZs55Pe3CE8yLwEyk/eL5/eeBkN2XuY60HTBPTrs0WVcFjIPjp8/9qbnRf9Vr&#10;r91yQJ7I30RuCBJ43qt+5v24i/XRq4VR09eZq1Mkgb9NyU7tdlOSLbmFwL/+TfwEfk2AwO/Yd1w+&#10;V1L3r0BecBRcd6SvruRsrI0hBw9Y7LDDPFr7RZehi6TTkIUybOpa2bTriMUSuBoYNHGVPF+4ubkz&#10;+PNVePEIu/+ugoX39u8QwSfQYqrCzeTJvI3krnTV7P9YVZhS4PnYtIh+sXPSVJG7M9SSJ3I3lAxv&#10;tJHvGo21nXUfrDUHjpyRNv3nSfb3Osm9Kqcw7uy+pmjwlQ263uh3KAUILjl6+vqwzYjzFy7K0ZNn&#10;5ew5z1WQ/op7U7dhi6WRrj+t+syVYZNX245+NPctziOo5Z851zjED0fgHRINtHc12k2Wu9PXsImC&#10;cr8KZJ0HLwwd4eCQ/ECk346DFsjDOeqbeVvkghlfYQFkoa3QdFyyNdH8OwJT02ylO9pOFcIVfrgI&#10;8u2VECclVm7ab6aut6SuGqMkitavbPdZSU/Z2iPNrz0a9h89JcW/7WvmyBAV/9x/KRHIXKq97Nx/&#10;/Loi8EdOnJWqrX4OmVzHtovtZmk7fVt3lBKY6G3hkDgwz3XStbjgl90lS+lO8mWdUbJ47R7z373a&#10;wL1jw/ZDkqJg0zA/eL/P5/qgs+wKBGj7oxjy8ypJVahpHAJPbvVGXabL8ZNXb7f/agJCVPSb3lEJ&#10;fFYl8Bu3Hw4d6RH4L2sMsyjm/rGMjwey1JbaHaZe9/EvrgbYQJq5ZJt8VHWIPKfk+r6Xa5nJOQWl&#10;6Auvt5Sv64+SRat3X5FFD5yWeCWrNh2wQLbslpdrPkEeyFrH3oH/PhJbeMfBQl+1uU4/I3+L71yO&#10;ZX27UQum+pVbTZKLv/7P+sESHddv/dhf+391vW5Fu3bwmpGF31EKvPtTf9m864ic03bEIurjakMl&#10;0zsdpPh3/aRiiwnyhn4iJ7GeIvtwzj0Zakrmku2k85CFcujoaWsv5upmPWdJ4S97SL5PukmNtpOt&#10;Lzsif23hCLxDorFaBdTH8zYy4dOfiPDfeeH1VsnWhM3h7w0W5gW6mOf7qIvckKqC9dngYom2mjQ9&#10;ftCgyN/wkS9bZ6T5NDskD0yat0nuSEegJ08Zw1x0g5L5tCVay6adR0NHXVsQW6FR1xmhHfP4yTuF&#10;XRvmzaJlesmqjftDVwjH+q0HJce7HeTfL3gCmH/uDc+Ul0wqTCHsX08EHl/QFr3nyP0RArGtIfru&#10;in7VS5av2xs62uFKAaHuMGiBPJm7kafYUqILEcRaAzPtq52Xnett2nFYnnm1RVQCn7N0J+2jV07g&#10;cUEhevcGJQOYBhMsb6/KFm0GzJUn8ja05/LvhYL1biVtrfrOsV3ApARjkVgpp0P14P8XLv0mW/cc&#10;lUJKcqIR+FSFmknj7jNl6KQ1MmfZdlm0Zrd8qoSKHPD+saxLD2evK817z76uxvufAfpCmwHzJGXh&#10;Zh6xDcih1qa6XtM/CAKX74POMn7OxkQRyq27jkrTnrNN6fREnobygM7hD2evp+S9nvw3TTV7V/77&#10;8MvNlNC9I3+LVvw6JvZ4in88z8g6UEjXi2O6zsxaul2y6NrA+sfuemKuy+/UN8c77WX6oi0yZf5m&#10;yaZ/Y2VIm3lzsl4HmUeLf007j7bWOeXRnPWl8+AFsn77IflKZaK7M9byztVyix5X8od+SuK9mA5k&#10;8WHXfvqirTJs0mr5Wdfs1ZsPeP74V3ku+jvDEfgkBnkiWXwOHTttwYmSczAfUsPcwoQWmLgYwPdl&#10;qi2rlNw7OCQ34IfZus8cuQurEe2rwUWNhYrP+7PVk3sz17F+Hfa7Llx3vFRD6neaLkeT6Q7P3xHk&#10;Q8YvFIGE98RcxLvDZL1pz5mho64tEMDzh4Js+XOjX3wrAepn/eq5KvIvJfAfVhpkJCga2DnNVKJ1&#10;2FxLgcCnf7OtEoNj15VAzzrXZ+xyefoVFMDh4xACn/fDLjJ/xc7Q0Q5XCqxSCJaG/7nfB1mb2aEm&#10;EOfVJrgI4eR6T1mkZRwCjylvzvc6ya4rJPBkJCB91stvt5Mn8zWSZ4s0lxeLt5bUr7eUx/M0klvT&#10;xo55CvPznRlqype1R5iP8dUynb4SMAb3a72rtZ0kmd/tKHk+6SZf1x8t3zUYK8W+6ycvvd1W7sta&#10;18hWWBtZ0f+nrmy7nQ9lrSPPKjF9NHeDsGOZOx7NVV/a9P97phWDgO85dFIJ4Gap3mayKQBvCini&#10;/RLZrn7/z16qvYybuVHfUehiEaC/jJu5QQp+2s3egU9k6WP2GbqOb5qOq8g/ni4v/0hRXufv8qG+&#10;GD7X+wXlGcdiMXXDM4m3+vMLfcPM3/We/9L5kawFPzQeKys27pPspTva9f3njXZ+ZLFgvfo8rFET&#10;Zm+Umq0n2u56fHGAguf63zFPs2bVbD/FgvkFXaFou7t0LNZsN1la9Jotr33VW1IUaCz3Z6plbcsu&#10;/mO5GkpeHR+DJq60+cjR+D8OR+CvMhBU9umEg7DSbsA8M/dhYdq+56gsXrPHhM9eo5ZKk+6zdECO&#10;sxQjOT/sLC8UbSmpi7aSAp/3sAES385MUqJ+l+k2aQUHOLvxDNRdySiQlIODD4TMT6sOsQUm2G8h&#10;77enqy7vlBto/pXf1R8jt0IKdZHzfodkVZRculjO0DF8uYjhDtcOY2eEE3iKL0S8U3HgNdfw47vd&#10;tPtM8+/2+49fEMAfUQE8gwry7M4j/P3jqfLyVL7GMmD8CjlzPjqxwsc/Q7GWUQh8BUlTrLVs3nX0&#10;uuqT1HWgCm6pCjaJSuCJyM1a+XfERSUpJ86cNyU+vtyYCV9pF2bXusS3fY3A+4pJ+iL+tj1HLInZ&#10;Gb5aiCHwr0Un8Jn0fY6ZsV56j11mgUMxt+0/brlsUzkoGo6fOi9t+82TB5TsQk6QKzCXv1HJGjut&#10;wd3W4L18pesLSvZb9p6jstep0BWvDSCBRNxnh5JC3W/QelNu0r+pv08E/XoH6+8/A8fYrnLEsXz3&#10;uJL6P8s9iA0j5NJmPefIV3VHW7T1Si0myjgleVgVJaWS8MzZCzJs8hrJ8GZbuTt9dbktTcKuSX7h&#10;d44j+Od7P/WT9dti4wz4YN7tPmKxpNZ+w7HxxSuhcM3bX6ohzxRubvI6AeiaK0mlvPh6S+vv/nGQ&#10;/BQFm0n11pOlbqfpdsx72j/YxfctxohUb0qCUN8NFn7nOMg/9brzpZryZP4mFm+K9/Rt/bFxZJnE&#10;FO6PEuC9cgNk+uJt8lm1YXZ9f664XKGPct9PqgyRj6sOlQeyoEgJH/d84rd/S2pvY4/i3cN7Vv7G&#10;uoS4Qp/XHGGcyO3G/zE4An8VAXknLcjrX/e2CQHzFoS2lIWbyhP5Gsl9+vftKnj+l9+0cxOsBIGM&#10;Tu0V/e7pCvLf5z1fFcwokxNQONwYmoT8gcuC9eKbbSx9hYNDcgKyx5zlOyXL2+1MmPL7rKeNriy5&#10;3utofmC/6bhdsX6fkvkBttBBsCBaKV5pLF2HLrbgQW6ZST6YumiL3Jk+LoFH4M9Yst01n4s27jgs&#10;H1cabH3H32W3fqb1w2Lpp8ZjLQJw39FL5RMVnL6pP0omztloAeziE5DnrtghLxVtac8YNt/qevHc&#10;6y1ko5Kn64nAU9Ohk1bLc682s/fkP489k657GXQNYSz+XcDOIr6oBN96T/vOy6XaybOvNZfn9Z3n&#10;/riLBS2boH3kRCKDZ1669Ju06DVHHsxax8y1adP/91Q5SVeitfkDEzX+agLBGxPZlEqAIgk88+td&#10;SriQd/g/rksobSBgL5VoY6TmQMiX1sfKjfulxDe9TZ7gnPhKsN/492MuR3ZCIftN3VGyZde1c6Mh&#10;SjgkyydV8ZXIegdLQsdC4AlkRgyXqwn6y+xlO+QjJWOP5apv8wzyqMmkWrDcQLmN+wUBC681GB+L&#10;Vu+SF4u31LW4nNXPJ9nB9rE5N0QSg99zHN8/krOetOgzR84HLFtRWvQatUye17nIlEURc2xk4ffb&#10;tT2efa2FRZDff+iUtQnjN/u7HcLeG/Nzxrfb2oYWz8Bxew6ckOLf9VG5XmULduWf0fnveQLLeSno&#10;/GJ11ns9kK2ufK+ydo+RS2T20u2m9CIw5Qwl3mR9CLpYJLbQjx7OUU/H3hzz83+/wqCQUiz68X6h&#10;XX1uklnlKIIGspH3SHYvGHDk8dSfc/w2iVY4j35W7Lu+sm3vMUfi/wAcgb+KwAeqec/Z1kGZ0OnI&#10;DBy0cmiU+d6fLBIqN+lgSfNqCxny8+rQlZMHPq4+zIQv6ugPWASF54u1ksPHz4aOcnBIHkChNn72&#10;Rnk6f5NwAq+CwC0qTH5eY5jsOeiZeUKktu05Ju0GzJePlWT91HS8TF241XauridT5b8DFiohuefl&#10;WmEChM2bOjc9+2pzS8d0LQHxZAcZISc4NzJXvlS8lUyYvcGURBBuhBUKfSqhfjVr6Q5J93p0Ap9S&#10;nxFF8fUm+IyYukZSqxAcjcCnUeL689xNoSP/mmCXedK8LdKo2wz5ovYIebFoK3u3Rrj1vUKEIRT8&#10;/5/PlJf7VZD/ock4I8pBYC5vlnwjl5qiB+GevoTiqmWfuZLl3Y7yRL7G8srn3bXvbbJI0YmdwwiS&#10;lZhj6XsEsXu6ICQoOA5jFaSMT54vWBgjuDOVrT9KDhyOJfELVu6yFIM8f7BvJKZwT67NuU/qc4+Y&#10;ujZRvs9XA2Nnrrd7B+ei31PsGjrWKcHvkR+fzNPQghNCQkmbieVO7U5TLcVZpZYT9Z3PkXnafvFZ&#10;80SCYG1Ne8yUlLou8j58WdV/R1YXlVfpk5X1Hrh2XmvQp7sOXWQWJP7OtbkcBNrG/LX9dk/tkc3g&#10;7xB++iKbYShZfUycs0myKsmGmEbOr9GKtYcex7i8I0MNaT9wgSnWiNOQLRqBL9lOtu+LdXHikyCL&#10;QyatlrqdppmMMXbmOqnq5/wPkWi7jz7PM4WaWcR51gvOtfN17qjedrLOnXHj+FyucE2UW+Sm33Pg&#10;pFnOsANP34pss2Cxdtd2ffKVJjpfjZRFa/ZYjAqUzxlLtIra54NtEV/hd65NW5WuOMjcExMz5zjE&#10;hSPwVwl0QCIDF/6yp00M0TpuYgoTDhq69Cr44Z+TnBCNwDPRP1O42TU3XXNwuBxYbEZMWSuP5g4P&#10;fsTCftfLtW0BTerUYw5XDuJt3J81fAeAOYn/P/VK4zBhLbGgrxApHQEHBQCmzGfOXz4eCULWIIuQ&#10;3SSsjyEY3ax1+qTKUNm0I5yAJQZzlu2Ql15XISlCwIQsPZm/qe2ioKC6njB2xnp5qXjrOASedmNn&#10;frT+nlilxK/a7lt2H5W+Y7z8x+9UGCQlyw+0NQrTVYIn4dqQXARD+lTV1j/L3TrveIS9vMkJCQrQ&#10;1k6VpUyt4bbbBxau2iUlvusrt6WrYX2B2B2VW/4cprSCXJDC7ey5i4l6fo4dOGGlfFVvtORX0v92&#10;uQFSrul4S6N17pfofuX0Pcbh43kbmgwQrf7xFcYpu/PV2kyy4IZgw7ZDUrr8ANutj3ZOYgpK2sfy&#10;NLC0V9eKwBOk7tF8jeQf+j6j1Sm+YiRG3y++1J5PdQXLOHGHvtfgcTanKYEv33yCVNBCEGH6DH3I&#10;/LG1sJv5YPZ6ZskxfdE2+eVC/NYWzGuVlfQTtwiFR3BuiSxYgyLPbtNxdq1x7MQ5aaDjOEhwg4U2&#10;wLe6SJleSozXSPtBCyR10ZbapuF9kfbDDW6azgcAiwLMyL1rhD+7zdl6PLv6we+DhTZ5U8ffFh2P&#10;8RL4UuEEPj4QkI/j/WtzDRQSz7/WUnaFNhZ8EGfhVX1WFHv+8Ykptn4oCS9WtrdZuQBceis1nWC/&#10;xzf//FtLllLtzQJx+55jYRkQyMjDDv6taaqZEiXa+YkptDXvsO+YZdpnr338ir8CHIG/SmAhGjhh&#10;hS6ssX60fvEHeHzFM7evbP5P7EY8mK2eVNXF7eCxa6/5TAho4SJN6HnWh3LUD0uHcj2DSZfi75T5&#10;xf/+98I/3yuhLx3+VFy4eMm03g/lbBC2sLM7hOBbq8MU8zeNBt4T5OzEqXO2M8+ixyLj94Hg+0wu&#10;oCrBenkl9ONfCETBfUgF1iBxsHlU56JHdC5atv7y0cxpm4sqlGCe2G7gfHm9bB9JWaSZCciPqsD8&#10;dKGmkuODztKgywwT1mw3JHRuEMz7bfvPM4UCuwqxfcwz6a3TfoocVWE0MaBOzDWQI6wMMhRvZQJW&#10;cL7FmguF1HJ9xku//hrznpMj/LqRfhQ/b4InZXqrbVQCnyK/t3PKs8f3PHx/UZ958Zrd8m2DMXYO&#10;AqpPZGIIjRbWYeLJLFm/x8zHk7KN6CO9Ry2VB7TPXukOM/LA0/qc+ALvPXRKPq8x3KyHfBmDHVQi&#10;sXcbjqtP4sztAe1B/mdIBLF3kD/8tvPbkf78xvf9jcBFth8Kr3krdliAtkh553KFnVR2//AfxiSX&#10;a2PWPHD8CklZsKnV4UYlNkGrxWimvrbbr99jCgyxoh+9q+RszZYDoVr++aDu3UYslvv13UKuUKpY&#10;nbVOrDl+jvzgGIY4/ueFqvJI7vqS7f1OUrL8AKnaerJ0HbZYSnzbJ6yPQCbpywRv+4+2QzSlD5s+&#10;tAHnPavzFub2zDmR74zAYQ26zlCyz1x1+XeWlAQewvp1nZGm2AjWyd65rt+k6nztq14W2RzwvE26&#10;zZQ70te0udc/nrmG8dNHSSLjkGj+D2aLq/ylPQiIiL/9w9lxKfBkc/8Y7zg21ypIIZ1XIO9YQWUt&#10;2d6O84+FkKd/myCjccdMJOp2mmrKm9jrexlx0hZvLQf0+X1gho9SOq2uB4nZHOQ69DGudWvaqvLW&#10;D/0syKMPLDBqtpls1g0xFgyBQpuxnrXtPz+qAo+0lNVaT5J7X64dpy8GC/Vg7DIGbLefdoo4hnkm&#10;u46Bg0fP6Np3fSmkkwMcgb9KOHn6vPnHeAtOeCe1jqydOGZS10X3xpQ62esEyYQAKf6vTkj3Z6kt&#10;hb/oYYt1Yn3friXI9einrfCfjQFKLkp8wa5HMMn6BeHx+OlztvvVY+RSadh1utTrPE1a95srU+Zv&#10;sXfik/nLwb8ehd0AyCSmQmjAzytx4DtIQXwI1iuBw64I/vWCpll/VfBsaI1HTFljCqZIAn9PJnLr&#10;TrF8qNHa4bwuXKNnrJMiX/WUR/I0kFRFmptSbcvOI0YIEIaOKblH8GSBja89+S5SCcRh/vd+Hwn+&#10;Hh+C5/jHx3yv5eKl3+T8ea+fHdJFGpce2oDjE7ru9YYtu4/Io7mwqggXwpiLSAE0Z/mO0JFxQTtQ&#10;EGLaDZgrL7zWws5DkEAADs7RFmlYr5vz/c4yZuYGuRSlDZkTGnSZbsJfUBiC/NyXpY6ZS9LHwt9/&#10;+HX4P/MBxJRgX982HGM54IlM7V/PL9QPIthfyQ6p5M6cuxhD5JMTqA99jx1jdnNf/6a3FC7T04Tp&#10;yJ0v2uqhnPWlka6fuw+dNHIY2U70b9xdqrWbLCnyNrR3FWkNFiyswwjHWd7pYDvF1kaha11r4ANb&#10;sek462cJCbzRCoIvykZyMOMDm7t0J1P0Q9r8Y2iHb+uNNrPbxIC+SF97rWwvE6hpy2jt6I8LTPIj&#10;r827nTSXdI417LjIcylcM7aE/0Y7QC4+qTbU5iqAxQR+/6UrD5E0SmIgUnenr2FxgwiM5V0z9hrM&#10;47eq3ER6q0JKNJv1mm3WLr/q811L0E+XKkH6Rt9BSiXQ+F3jb0xw31SvNbc6BtuI/k/O8vpdZsjZ&#10;gG/21l1HpHSFgbaj7h/rH09/vlzfMSKv89bDOeqq7DLDcnb7Y4hPXHleVoIa2X+iFd4ZBP79Sv9/&#10;9v46zqqy+//H//h9P3foHXZ3gokiqYSUEioSKkqJYIOK0t3d3d3d3d3d3aWoIPb9Xr/1XPtsZp89&#10;+8wMOswMsheP68GZc3Zesa71WjnayvmlNAHgP2kyIT6A1764Vsf96SLtZPSszZGjHf5AuNxT+j19&#10;4B5P7gVi/Fk/hGkU/qC/9aX3mvQrluAqzSfL/DX7pHzt0ZGKB3HA3K6l92VfqNx0onm8bNl70vLr&#10;GDCNHAeAf65El4tK34SIZHjxAXxNyfRGt6iQVOSLDTuPy0MvtY0J4FkXzjoDvKNEUp6as4l81Waq&#10;GSC8xJ7Vrv8iucWUHdF9wXV4BuLd5yzfEzkjmtirmvVeYPk2Ys1J511qyY2Z6lsuIULesOq7/eQ2&#10;7n9TpoY6druN74d0aRQC+GQiylU16zVfhb+auvDdSew0ahY/8nIbSVeorTxWpL08W7KL5KnQR976&#10;arhUaTFFWvdbaMyILJMAvFgEE2bzZQGRhIT/veABYIGVELDofp8Q8TvHsXA4h3P57Ar8/rO7j1ph&#10;yTdMgxzZABwmV0sFyk3GsHgmLFtch2dMynOkBvFMPOPpb36QA8e+MWGY6gAFPxxg7mXXPq7MWpmx&#10;225SRvRW1WGyaO0BA22x3omvuS5uRihiHEXAQnlDx/q5kp3lqWIdVJAdJA26zpa1kZgi/7X4m/E4&#10;rwAMMAaYZExiEcd7m5/4jvNh3MQtrlVhA4HMBRZ/JeJdeadvvvtB5q/aK1/o+rpTgZQXXDF/SdLz&#10;Xt0xZq1FcGSuun3H/2xelKFh7NnQECRuyFhfSn05TD5qPNHKoTCexT4bYiDtwLGzNve9/c/cRxBZ&#10;oELB/JV7zVWVNcZ4oqFHoBo6eYMMnLRe5umzHlGAwrhzDe913L+Zd5TaGqLHT1+60+YG40qM65qt&#10;hy0k4KVK/SSjPteTr3eQ7ApeytYcKePmbjX+FEvD7V7fbWmdSBBEXJ5r3XJ4rQPgb8/aUPsyWPCA&#10;6APG6v36Y62MDq7MsQAIDf5Go0759n1OjVuIfmJ8j5/5Xup2nGXWdq8wA/C6QwWcj5pMNBdPlAq7&#10;Vag7o/MS5Q8AyAX1R05+L636LZYnCjkJ3gBNWCH9QNfbbn2+sWUnzvdeHxk8eZ1eM+24i0PMS3JI&#10;5FbA+XddO+YmrMJnQu6pN2auLznL9JAuw5aby/gvEY8X+mnDjuPy5pcj5DoFffSRXxCM1bgvWZMT&#10;Shh4uQlh/sMG4+25EWL9z8i7xGoAkDsUwPcZvcqyuj//Zpd48xWhvqLyMgBgYsScnblsl1nzLFM6&#10;9/Fcy98AS7hrN+k5L3IFnfva4GNjVGbBxd//PO6zM3+veQyFmCMT8Z33OHhyxqIdTFHqHRv2xFMK&#10;6rftO6nr5oAMnrJeXtV9mef0Ak+u+0iBVtJ77Oo0EQplSiYFdjsPntZ2RvYcOiMdBi81vuAH8Pfm&#10;bGpJyrzEPCGRqh/AX2oDwKIoGzRpre0Z0DffXZDPW0xWPhWd/DOoIduRh+n27I1kxLTkL0GYFCLP&#10;Q5Vmk+IBePoShU6Z6iPjeaguXXdAcumeB8h2jwcg3pe7mY7DEump8utD+VoYuHV/d+ZqLSleebAp&#10;YaCNO49JUeX3eLp4XcSZb4Q5dBu+zGLSN+0+IdlLdo0G8Dp2z+jaojxoYrLVB43GxwPw3CNn2d5W&#10;lcIleOmmXcflkYIJA3gUDJxPsrxsKgMMVHmWeux+wuuwx6iVkfKG0XOBuUmflVF5deve4CTarE9i&#10;+e96IdgCz3swBx9/pb30n7jG5vWnOpY3qwwdtKehKG/cY57JoyFdGoUAPpkIBlmzw/SoBWaLSjeu&#10;Z1/tIFMW7zRQd0wFegRvXFOSKlBwHBsv2bBhLoB9hP4hUzbI7GV7LJMjrqCUxSAx15etp5p2/Lvz&#10;wckh+I5FyHNgWW7RZ75lvaSeKmATsIF1EU229/xpi3eYRhxG4TIs/mfDqdVppuw4cMpKBTXRxd2y&#10;z0LpN36tzFi6W04oM05tN0Yv8RzffHtBeoxcqcyylzykmx2JoW7OQlyh44rnvp/bYGp/V2b7qDLR&#10;OSv2GNAKoh9/+d1ccp8u3lkFDoehWpwbFj7djNzPf9f7PKoCOO5uxCq6xLORNKbTkGXyYvnekuXN&#10;rlJRwcbitfsNZHqJY5kXCKcAcoAJQM0PJOn7FRsOWcbZB1XguV0B7dMqOFGuECHjrwLieWcsbVv3&#10;nJIPdXPEyh5LQ0wjhouYaWJKUd7Q71wDQM+GcouCQcbdPZ5roVUGkDhxrE6tV44pqUCebM+sK4g+&#10;RYHw8vv9HSuSgv9c5Xqby2rZmqMlfeG2csOzjmWG8ylT89TrnSxBDq6wAE13DLnWufO/WHmf21So&#10;wgp7U8Z6UlyfG28RgDteBuTOcOeZzTXmmf5/q57zTs1R5pbNfOG6pmzTZ0UQd7wJfjJ+8L2+O98l&#10;pDBKbSLfxmOF/cmzHCBBX5PgK4h4b0p8kkDLhGqPAiChhpDznI4NAMq9Dn0Gj323jo6lrmOOC3Lz&#10;tfmXobbcmrWRrr3WkumNrlLog/7SsNtc2aWCPkIolh8USgg9fr4TqzFneH8EQBTEJLI6n4ZA/Cnl&#10;+XU7zJL/qsDrFxJjNVtfyhf5P0fpHgY0f/rlVxNei346SI9xrEtB58ZqrAMEX1xQvWsqJYn47nIK&#10;OIKEb8YbAACowBOBvrL/dW4yxgAYEvyRD2fKwp2SVQVz5rkXdLNnlao6zJSzCRFrevby3eZ1wj2S&#10;Mtc4Bl5XSgV6t+/gHcgHJMXyKtGsqczjWEnxzGsoz5fpJQUqRupse4ATDQB/R7ZGUqfLbJOHYhEu&#10;3B/UG6tjT1/FnY9C5PGCbczLKi0S+0gj3WPZ891ndmTC2vJQnuYydk50kmKAztvaz4kBeMbE37y/&#10;2zrSvqG+OQpfxo2M7i+/11fHILoPgxrHoDhCwX34ROqUB2YvrtpqqoVSeJ+Nd7tJeeUnysP9SfvW&#10;bTsqr304wAGxkeNZQ3hD1NS985MmExWUc42I7KqNOZle59CIGZvl51+dvftrlQ0r6XyjVKkXwLPO&#10;KAmKHIwb+brtRyVLic52PXcMOIZqEjv2nTb5ORYxJm98Odz2a/f6XINnR2bwhvax/29XHvJ00U7K&#10;z+KO957H/7eoDEEIyseNJ8rabUciZ8cnDAh9xq2Ru/BM1P7xXgvZnrVau/2MeJUiXEIpVEt5O3ta&#10;ED/Gw4MwYMIWXMUaXmq34qXm6U+30Qelq4+y9ZJW9q8rhUIAn0yESyYA2LvAYNYwy8cLtjZXbOLU&#10;ANkkWVmrzAYmhdYpyArrEt+zmLHgfNR0ggKOVrZgYUxs5FgtSHrxXMkuBjhYDDTK1qGBPXch2hWf&#10;Tfzrb3+QoQr+cWkkmcy1jyPwO+f9Q4VIXOJJCkT2W+IX3WfbrgD9ofytjcm4TMOeRTdxXMUeUjCE&#10;EGsAQhkZz4jlmrI44/WdWcxpASwCUDoPXS4P5mlhmyvaZgPu+ryMmTt+QQ0QX6H2GBtv/5gxjtRr&#10;vVkZIH3ARhh0DRr9hvBDHBFlddw5wHXrq0BDVlWzWumYsBln0fElCRTgHOJYhJ4l6w9IuVpj5FEF&#10;NAiqb305wiy7CL4QwtaSdfulYEU2b6dWrSsYUvecsjt/FRBP3+BqVrzKYHtHwHZQ37uNzYT+oJ/v&#10;e7GF1SFmrZHMrEa76XIj7qF6naBzvY1j0Pq//dUI07wzNvtU6CyoGzHCGuPHWmW80epzT45nvuGi&#10;jSBh10BYeaqWvF9/nAnIjB0E6MYSwm+ANuaOey7jTr1b5m/QszGf6Qfun69CH1m87oCBT9zqsKBV&#10;1/csXmWIAqae8vw73aXghwouVehcv+OorRP/HE8LhMvtkwgz2ofe96SvAbPj522LHBlHvAcKUCwP&#10;CChJGVe3cWyWYiQVdQA81nOshghvgBvGM6FyPAg5XANrJGMMDwGwVW05WXqNWS3PAah0jBLjPbEa&#10;/BcPgCGTN5r3U1ogy3SsAID3DhLaEmr0F/P582aTrR5+hXrj4nk4uI214G3+35n3xHp+2nSiKUtS&#10;Os6SebdmyxF5qULfeGuU56VvbtZ3IzfAx00mSN0uc+TdemOsFNXD+VtJ1je6mOUQzzwS8734Tg+b&#10;514QBuB7WcHa5l0nYoYJ8BxYGHPoGqcfg/oqqHEcsd1FladizeM6KK/JLXJjoAuujoPuew/kai7N&#10;ei0wEICsk03fh/Xqva991n3uzS+GmgEiFm3dc1LerjrM1oz3Xgbgi7STSfO3R45MW0T+lE8aTzIe&#10;4X1n5uTjL7eW+SucxGousWbw8IoF4NknON/4SaRd+2RcBnnvsez1t6ts13HwEpMBCbl5snBb4zPe&#10;4/yN67C3FHq/n8VNu/JGStPJr89J1RZTnD3R83y8K4YWPFdd7wKXyAtS/NNBJp+6xzM/732xmbzf&#10;cLwU09+MH0XWjinO9Hrla4y8WCseOWiNgt9Clfrq79H9yrhkL9XNZAy2xZXKm55TudfxLnGOYX8m&#10;f4olGU2g71AW5HtPeYLn/azv9dnf1DlAzhCXuBceCaUU8LMW/WPN34RkVGow3nICuIqIWEQ1A/It&#10;3KVrNB6A1/lx5wtNpbPKQv7+dYncGR81miA3GE+O/yzk00Ap7Vb4gfDgofpE0F7wT10fL5bvZYkL&#10;06K8kZYpBPDJRDCcUgqegrJEOq5fEdCt7T8Zass9ylRylu0p1VSAnqaAixIw/snL32ilKBuSpSTZ&#10;e3HnddwQccWDcXA9NPuOEOksDoRJANrrlQfJ5j1O5kkIZkw8YCUFCCx4QHuQJp5FjLDxfoNxugGf&#10;uyj0fKfPmBW3Yv3New6f7d30PDd8wP3eAY015M7sjcxlaJeCxdS27hHHXPzTwfZ8/ndPrNFnz6sQ&#10;dej4d1GgF7A1XccRbS9ALSnX5RgSsjz6UhuZvXKPgXg2BcItvNYaxpWN5sWyvWTVlsM2L7DGo9Sx&#10;0js61miq3fa8CoOUt+H58AxprIDspsz1bSy89+dvEiBhJcDV+0pnnQC7Fr3n27sxH73vGqs5wM8Z&#10;r/frjpUDx7414Npp6DIbS68wENTcOcQYoMCau3Kv/KQCbpv+i+QeXPd9G5Z7L+933sZzc0+y6qI8&#10;gxAEKuqapT6991iuY+tOr+n9PqgZ+FFhmTlUo/10yaTAgDg/+JV5E0QanwEIzxTtYH2AkjGtKXfw&#10;Fsj4Rrco4YdGf+BVQTiPn+A5W/edNGAUxKNjNetj7bvcCnxQlkGEQtRoM80UJ9avAecl1Lgmirnc&#10;ZXqaa2G6Aq1MkPJaVS+1/b+Hq0n5OmNMOEsLRBKmeh1nyo0ZSbiWdGuv28hGTjwwccXEOAetZ45j&#10;bPjNFbZp/uNsTelxJBuM5Tl1uQhlz/i526y8mZ+X8Fwok3jPzbuPXxT4eUbkCUqGHT5J2I0jkK/d&#10;dkwKVuxn6xMZwL0OwCLbm11k9dYjF5V+fiLJFyWbnHJb8fsoVt+5fYzHD4pmnhEDQKEPBkRZD91j&#10;eS5C0PAKcq2I7C01Vc75p76vfxz5O2ep7rJw7X47NojY84p80N8Au/dc/n729Y4yPYbHTWrTWd17&#10;36yqoMvTT04f4dHT0SzGXgLAv5UAgHeVvY8VaiMV6o6x6gt5y/WKuCbH31dYd25SPwwLD+YJXkdu&#10;43z4UJ53e8sylS2Yu6lByDeENJb8bKjJsd5n5D1vzdrQFOz+tUxI4qsf9o8G8PoZAP/GVyOsZjt/&#10;X/xN+4ekdy16LzD5m33u8MnvzKjBPfz7Ks+SV/sGhRKEYeSZV9pdHBeOQfZ7IH9LG9uElB/EuD/5&#10;OkrouHvQ/+TDel/BsZ/AAd2Uf5lXpx7jnuOeR8tcorOMnb3lolHwp4h3HY2xdPHFjz/9YjkB7syh&#10;8o1vPtB3jxVsLSNmbIzpQYBC7uUKvY0P+ZXO4JBHdX4iB7nzh/tWa4NBpF4g72EfR6ZGfnOfMaSk&#10;UQjgk4GYc8dOfW8Wt1gA/l9uAzAoaGOhuMDrEV3wHVVY9seA8Dfu8s8V6+gAdx9DSagBsrMpkFu+&#10;0UkuBzPhc2FlcP9WJoBVLiGLD2CceJ+hk9dfFAphcG9Vd2K0/JtFQs3ZGIj/qy3FPh+S6jWMiXt+&#10;yRhQbDDlMkV/w2L/xKsdTLjyvsMpFbjyVugT2Dfe873f00wZo+2d6iMtRn3Kgu1yU6YGOj+ix5qN&#10;F416w57zTDtL1s6mPeZFBLK4Y3kngBmbEOCLWFKAKfMuyEqIVSRTiS6WPCiW8HelEOVOKtUbE1MA&#10;Cmr0PS5feIoAytB0QxPnb9d118nWadA64TvG0wCENtzXCXfATX334TM6v/rEHHPn/NhzAr6QWa/l&#10;xvghNKNd98bLxWrOczkt/m9xz8s9YglzbLLwDzK9o9zB7TwtbaznLvwiz5fpEQzglcf4Y0sh8gQM&#10;mLDWyeCt7+89L1az/lJezXokhpks4BCurh/UH2f9l5hAHNQ4h/6lHBHhNi8Q16xCPXMx6PikXJt9&#10;hzJTKJ/SArHfzFmxV/KW7+3sf9rn7rMGvQ8NPkY/0D/3Kmj/vMUUyVOutxOL6juPv7H03Ja1kbz8&#10;fj/J/k53J6ty5D7eY2msnVc/HSw/RKzIKUWENHUastQ85fz7N+9JRuyOg5eawJ0YUenljSpDTIhn&#10;rrjXQWh+8pX2skhBcJDVj31qoK6JB3I52beD+tKde7jAW/P9jkI5Q7HOtqdMWqh71HP1481997oA&#10;wIMn4hJn4fnSb9zqwHMAEE8Wbmdl7IKIkSLML8fbPQIBfPa3uhlYSGvEHEPRkb9i33gAnpbj7e7G&#10;R7yUkAs959B3WNGxnpL8jv16m8oh8CJLJugDdvQPnntUf+g4ZJnFgvsBm9vs+toAqIvXHjAX8dQi&#10;lK0YmjKWiJ91nTWEJfeDhhMskRwyMpZiQCqyEzkVvACezyS9LFVthBk2on7T/iJPCR4uhK0RLkBd&#10;fZK/+ecpDQBPBno3F8qCVfvkqUJtL857GnIzVUIIp4sF4Jkbc3TOktjNex+ug6IRPu4nroWHwbO6&#10;BukT7z3dc1nDhJQ06znfDDi9Rq+UL1Wm+aLlVAP28CJYH/lSuo1Ybt63/iz0tqa0n2Yt2x25c3zC&#10;gziD8hv/XOIZ4EWV6o6Rg8fi1j9zFfmW8AX/c9NQZmd+Q+UdlWlDAH9pFAL4ZCAmHZk6Xyjd45Ks&#10;OzSEZSZ1iU8HyZ6DcaXY2HTRdLkuQd7N3wUPTot/TRoCYv7yfUwrCaPHpYfEHNSETKoAi6tn1RZT&#10;bQN2qUG3ubbIgxZiYs20b7qIYaYk7EqttYp2951qw01B4ReqaLybKwgifMIY+Rtmy+Za6MP+tnm4&#10;zIb+xTUXK4WTHyD+tXh355rB93pcNwIy+aP5xp3bL6w4feeUBDl15pxt9hXrjIm/wen1GN83qgyW&#10;7ftPmSs3eRHw2MDa7z2WZlb47I0shpZY+iuZUKLVINuzjpON3cUW/c40vmf8b8vaUO5TIbqECvck&#10;m3OVGCh5Xv9ooI2n9X3UuYxHHQMWd+smeM8LjeXxIm2ly7BlplkfOnWDCQ1B68x9Jn5zn9N/DF4s&#10;gJHZK5xkbAg0JMhEEAw63m38xrPyzM48jH+se2//90ENvoMbL0n6EJDSChE6kufdPoEAHqt479Gr&#10;Ikc6xDoFeODW518vsZr1pY4PGaQLVewnS9bFZbY/c/aCNO8xz4lbj/DCWOuaGEosbjSUbbiCY6HM&#10;Xqq7jJ652fKDUE4IJa6dp88Pj3b4Ttw89l6bZvOHsdb/b9B5mK9iHxN6U9pFPCFinBav2y/vNxgr&#10;6Qu2FlzFWXP2np53cj/f9UJTya7ApoTyuN5jV0nbgYtNIPUL0xwPeH9cgV+nIcstJ8L81fstYR73&#10;IFae8fCOCXOFcml4T6SkohLrc4MuTkgU88H7HrwXSlnyzviV90HEnvNuzVHGd7w8iTlIbhNyBgQp&#10;AgjLKqr8zemX6Llkf2s/PfVqBwvBw/096BielazwxP2+qwK63/pO45lIDEleCK/1FgPA+Llb5Q4d&#10;X79iGhDwYN4WZiEOEt4ZK5JwPkl2cd+eCH/KV76Xrk3HMyYtEfLbIZUJM5XsGsWnTFGi/xd4r6+u&#10;/bhSYRBJCMtEDCTe96TR/+QU+Kz5FEvw5yUSrlLOjP7wznn+RhEG4O8ydJk8pP0cBOAZX3hNPpUX&#10;F+kemNpKQCzrC/U57s3TXMfcv/advZcM6G99OVy6694EUG2kcunLyqepbOBdZ8wZvB2qtJhsShPv&#10;HKIvyJNDzqhh0zZYxn3WY6z90fFqHXyxZPJs7fcnlT8xpu4xLoBftTk2gMfFvcQXw3QNRc9nW2fa&#10;4AdBhIGHSlfIBn4r/MXz9f78T54A9hLHw66GPFawrQyYsE5+//3/DMi36b/QjvHzJPqnYIU+slzl&#10;0CBijSIPPJw3vjcHf7MX9Ry50p7Vjte2Yecx8yC2ua/New4NXkLJz2/1nCAeEFJsuqoBPJMlOSYM&#10;QhMZhp+NUafRESacyetvTHpKpJT6fKjsORwXB/bt9z/qYl1kDAVGHHctR0hn4ZkrnTa+89+Pc95R&#10;BgeIYwOvTKKkLPFLvnifxf891mYYozeTJeDEFUb857jneZv/d573jmwNpYkKwCTTSA2i3FavMask&#10;3UtOHWHvc/KZ78hui9aQhCBo0YlZuy9HU9NoI4x444Nwv2JDZiz970w/4Sb5TNGOKnC2UeGrXvxj&#10;9O87sjYwIQaBD/e4fz0ZrSRxn+vFMj1l064TlrCIeDkUNf5rsTGRtZfMzd+d+8ncucnEDnP3HmvH&#10;P+2Ai8r6nliwr2RCUCSMAS01/UADMGCd4F2jhBvtI5KP1e86R2bpRoyiwxvaceLMeancZJJtlvE3&#10;Kh0XvS6x48OmbTRtN0ljcHMjBpmyWbcErDUa8/9WFcQe03s/mreVJbdjbL1jbZ46ek8AHoQwiEb8&#10;5udIBBX/mjT3Gjfo/Lr7+SaWHMp/3VjNPc7bPzT6j+coqHMbITklgU9C9LOClPzv9w8E8Dwz9Wu9&#10;hEBK/92fv1U8gdDf3L5g3eLyl798b5m0YHuUOyGfKUn05mdDLWmeKcdUqOQ89zrmnpmpvjz5anvj&#10;H28qL0aIBJTCP8hU7Xo2kXMBvoq7OGFGnzadpP9PkCdfaefwWs913XaPgqF7czY3wayqCqCU1vN6&#10;BKUlggchkLcdtMQS+Dk5COLeib6+LkNt+ajhOIvjZrxYi016zTMrkX/9sQZwSR/mSZIEwRe/aDXV&#10;wsPIP+Kdz7iqPpi/pZMdOgXnMaC7emtKyDlzyvsevBf7OyWZvEmrYhEWXRJxoQTieu51mNOUFhw/&#10;Z+vF3Cdemr9ynwGNoL2Oc7O81U2mLt4p+So4cb/+vZ3PAIaHC7aW2St2mweaf9+hwdvIn9Og+9zI&#10;nR0CzJM874F8rL9o4EEf3P1CY2nae36g8oFz+4xbLfcpEI2Wg5gHNc3AgVIhrRHzF0/DRyzZZlxf&#10;sZZR0L3y8SCTG7xEXpLyCiL9AJ7+p5+yluh8MZGml5AFytcc7XjZecYNBSRW3o667gZPWmthUawd&#10;79jSuDbKAULt2AeR95iPrEN4SkqDKpRZ42ZvkVuyxc5BwxylX5nTNOaV30uV96Q/mCPIVi+918eO&#10;8+9z8HnjSTp/vevK3wDw73zp5LmBp/Udu1oeytMiqs/Jp0SyUvIHBHnDQLiKP6Vjgdeee549qz47&#10;iW0HTV4fOTKaGAvuDQ/F1d4/jt5r0W+u/MH/N+g7Ulf/7PcXDA8w1uRAiu4vZy6UrDxYNu48Hrlr&#10;NKGUaK3yJFUU/GPD3yhE8Bp25WO8ReFvd2RvFNVP3kboXrV2M5KkxAwpmq5KAA9zRQt19PT3FquH&#10;hZmJ+UcZFQsV68ejCtD8AN5ZmA5jYCGxYKwZE1FwoYwDtx+ykbuAlscAfJWoMtgYjlt6hgXGubgQ&#10;YdF4VEEmFgfbFDxMyblfLflShRmykw9WhvCYAlA2PO+id5/tOrJtRrTzbuO+WCenLNxuGlGXcA26&#10;O1J+wnst7/X4DHDiGYKPqWX1Omcu2ZVqQifvkbdcz3jPiIXgRu1fLNIwOwiGh0Z1+uJdlmnfa12A&#10;5q3ca/HOMDDvtfhMPxb7fKi5uq3cfNhchbxZaWmMH+6FTXvOt00TS8pd9LEHbHAtnjVryS6yeN1B&#10;c6cqUKFPAIB3tKjE7M5f5STJWUjyo7K97Hr+zYvGvChTbYRs3+vEdl3JxFqerELOOzVGSH4FniRj&#10;LPbpEFOcuHPTfeenFVyRyC2I2IBa9XMUH17BkYabGCUhpyhw9wudhFKU+GyICmnRVjJ3XuQs09M2&#10;QOYfGnxK0XGcd97QmEsjIrHc8CVyUTz3RpeoTd9tnIvgzSb9+udDLGER9cRJ8ORo5KOP957nzita&#10;UIgFz0E5IZLQUDonLdAvv/1PXv5gQEwA38UH4BGUAbleV1Z/c/sCi/n1KmATL1qpwTiLOw4i9gtc&#10;KVsPWCy5Snc3JazXHZH5hScNyTIR2OAZl7K9sD9Z2bRnHf7uf9Y6HWfJ1EU7zVPkUq+dWnThp18s&#10;3pTsxV7hj/2A+Ve1+WQrEQix/nD/BFjwe9y76/rTc6u2nGLWdD8hPDr7E+MZ12eEClFxYv+Rr//w&#10;Pv9HiP33i+ZTIusrvsB7h/KXFljgIwJvQoSyAuXgTVm0/zzX4jq3ZWssQybHL/nFuzJHUWp4+REN&#10;vkZfTZy31fadifO3GlDmeswx9zg+A44yl+omo2ZukpuzBNeP5vr35Wpq/MdLrBWSZz7mq9FN4z1Q&#10;dvJeQV4+rIPmCu5vVlnEq7zkXpxbsfYYqzCQ1oh3XrPtqNyjPIC4aO9z44VY8ouhUZ6NEJ6BHzYc&#10;Hw/A09cobchJRNlKP+F59mWLyfE8M5hvANMmCtaQX96pOswUgt654za+uy9vc/Oe6KCAH3A6cd42&#10;CxXEmORVbl9uwhOw1+hV+j7Bz+o25lycXB3/d+YL66JJjzkmn39Qd+zFc7zHGf/RY2MBTJrxHR2X&#10;Kk0myLptR6Rup1mWvd6Vm93jkO2eer2jyomxEwPDB1/9ZJBZx23P0fO4N3vGQ/lbyYZdcXmr/MQ6&#10;JaTkmWKddG+PDeK9jf5h/nzUeLwpAQkTrNtxpqMc9q0pnuUjnWexjDkugL9HAbx3PdLgJ3flbGZJ&#10;JYm/h3Clz/dub/PyCXpWviPbP3m+/HJ1SInTVQfg0b7vPnRGaneYafE+r3862CyUaMyYdH9kc2dS&#10;Y4EjeYXXwmOLUxsg++G8LeXJgm3l6cJt5dnXOsgLpXtK8c+Gmkv6rOW75dz5OGaOhQerHglaAGPu&#10;9WA8LMRyNUfJfAVlM5bttgyuuMJ4mRIMCVfSZj3myTYFZbhl+QEMz8XiTf9yW3m7+kh5KF9L/c5Z&#10;0GhyWdzFFYhQo9hrsYABkPHen1HWvSaMEI0+VuQHc6swoM/iP47nAOAT74ULaWrQpp0npJACYPrK&#10;+3yMH65blIr79bfEPQToGtybib31vycM+e4czWTllsN2LPOrfO3R8WKZXQBfv8scUwat2XpEHimE&#10;Mii+sPPMq+1k+pJdlpH4CRWIqCDgPYYGI31C59nwqRttPsdl8XUVR77j9TkpQ0QG078C8c4//vKr&#10;ZXJHSUeuAEe4iVubvDPJgLB8xqLh+tsTCtT9AB6lCR4Xa7bGt/zQ13kVpNtm6JkPAGnGeKSCctfa&#10;RsIc8g8Q9+Y9ls+M9SiPcgFFAda3oDh4jgfAowgkCSJE8sLW/RaahT+oGgLn0NDCo01/JE8LuU0F&#10;c+9z0FzBAo+O1VudeZzaBIDH5S6pAN7KAtUfFwlBiDvee571hc6RBxTA4CY5dOp6OeOrMxxEAAz4&#10;LHHyXlCDcANQbT9wiZz3CepJoSgA7+HbNO7TTd8xLYU1JIWY9637LTIrjbevXAH6QxUcydkBAVY/&#10;bTbZlKnedWsZn7U/2ujcZi/y7tdYcOqoYM2c9/cZgjX7Fgr7P7LH/1FCgP2s6SSbD36QwTvfmaOJ&#10;CcSuwJsQEZfcoNscud3Xf3wmSSmuxN9HXFddolQk/QiQi97/nT4po7IE5W33qcBeo90MuZV5HMCP&#10;AC+v6boYPGmdCuMOf3J/d49hbDLonoRy0ksAGZTXGZBnAvY0PFU+UwD6vW+dME4ASMIGqNXtnQd8&#10;Rmn2VcupFo6X1gh+vWjtAbk1m78UqcNnytQafXEfcIlxwOiCzOflU8ydRxTYUbEiKLEYBoY6Ks8i&#10;G3rHmD4ipKFm2+m213QZvlwezkcd9PgyGQ3FGHsb9zNZU+cUXqXNVb5BSZBSxhYUBu0GLLa54Z9n&#10;SWm8G409Mfc7Pcz76rzyys5Dlsq9uYPzQCTWXI8heD376oO5m9lc9l6Hz4ByvK1OfHM+waTAKF8f&#10;1L2GPmfPukbfE/BcusaoePPCT3hIoEh7SnEEY+y+r/sc3sb37N8kK67dcZbtGd9+/5O0VZ7Dfu8q&#10;AWj0Cx4bzXrPMw+DIIJ19tF5yHxknrj3Zb6yH/NMS3Teg4kgEi1boj+fQtVtJIV+umhHCwlNLWPe&#10;lUxXHYBH6/lBw/EKcOuYQMeCQ0DPqqAToBXL7SUhglkTM0K8EYK6OzmNgaowUazKEHPTXaWbGHHt&#10;m1XIx7Xu/A/BAhgauh66Gd9ploS4DQ/GnkEXCDFhLqgeN2erPFu0ky0+730RYjoNWiLjZm+VbMU7&#10;R5hW3MLh7/sVqBIviiWjnQqaxFE9raAmd9me8kXLKQZG/LXHf9NFRgz7NY8Fl7OA4ZL4CkZBTLCj&#10;qYvetHkOFvQj+VrKiBmbUsU1d+OO41IwIJEdAP7uXM1k2qLtpu1MjIgpKltrVKR/o/sDhvbmV8Mv&#10;lgTBZbasMuhYAJ7a0DAxgHRGHTN/DVTuQUnCgZPXS99xqy1m0atBjTuuptyTq6nFSyH0EYNUsspg&#10;G4dYAP7tL/86AN5LxD5jgbjOLOJxfcU7p3u5tQmksYg63zmUL8AfvGsHIefVj5wQBT8tXn9QsqjQ&#10;gwDkPefax7BwtJRl+jv8gnEeMW2T3BOJufPOHcYZoXbJhrjYTjbEPqNX24bvn2cIbQizKM1cF1oE&#10;vY27j1tpuHheQZyj17g1SwMp+slAq9eK+22pqsMjzx19ffjOYwXbyFA9LiUtMbHoUgE8YJBEYQjO&#10;QcoM+g+A82L53jJw4rqLyeqSQoDGrsrnKL3jVfQY73+2rmXfPnEJ13MJbwcShgYCeOVRHfR9vKFN&#10;VwIBUhmHu3zulwBb+u5d5aPUTIfYA/GaIOzLu26t8or+TfjQkrX75ciJ7yzsCPBDoiZqpjMP/HOY&#10;OMuSVYfKhR9/NSE0pQhL1qeNJ9q+Em8ctQ/uugQAz5omBMNv/aI/UMR1Gbo8nls2ybneQBGEAtPT&#10;J/QjMtAHDcaaAaPwB/1tffh5EY2/cR9+t84YGaT80vZvnzLCvTaJfN3kmy7B6wD1GUuQgCsGgG8e&#10;H8CztgbpeoRP+5Wo7HF4FbTpvzgm2EhNwmsRd3fkv+i5rnu98hpKDhPK5yXmcb3Os6xP3P6l7+HJ&#10;uUv3iMrD4RJKDpTUX7WZZh5Y3jlmPCgC4I/rtXceOCPlqo+UG3Wu8Ez+cXabu8Y4Bhn5JgV6w6dt&#10;TDGFIXO4Ze8Fdn//PHOTLPLsQY15yLPzPx52PVW+dRWoWOHL1xwlhKK570/zXt97Le/3zL9bMje0&#10;7O2fNp+k4NdR2Ebt8TonWYfEgBNOlxDBg3qqjJ/htfZyr/KAB15sYUk28axMCpGME+/BrG90tTF2&#10;ZLu4Z3ebreena0vOt7ub0gAC4+Cdmf9dEow6wN3ts9xlellC4yBFkUtUu0Ch7/IL5px5PGkffNRg&#10;vBzwJLAjdObxl8ljwvPE9RWN50PJgjfZlaaMTit01QF4QMrTr7Qz4MMEYiIxCSnR9HnLaRfjEi+F&#10;EMiJ8bsTwcQH4NlkGveYFzkyaUQCCDbVW5RxugDNFqN+fk0XztotjuUPcI02jDJE3gyk3JdYtM5D&#10;l1r8CZo+znV/d9+7ettptmlAbCY7D56xLNooF1wNWhDxbFh+3et4rwsTaDNgkfyf/uM9cHXk2fzH&#10;suhv1I3sPQUdqbEBwyidUhjRGxn9hFvjhHnRce6xCMZToFI/E6i81+EzQA+tN8RGizD1sgo4QeV3&#10;bo+47cPYiUOz8nDp4gP4h/O2kPrd5pirHZtKkOsYfXuDCg6fNZssp7/5wVzo85TtaUDMfyxMlWd/&#10;L426Iv5ZohxTw65zIv0StwbY8AhBGTghfsZyl9ZvOyZFdb2x+TCv3XMZ11c+7G9eO36au3KPZHwV&#10;zXj0fEdwTV+kvdWQBQST2b1o5UG2gfrXBnF0uOiTFdclhGC8LigZ5F3LNO51q/KKzpG55hLruFK9&#10;sfEUQdyPZDk53+pm14QAg71GrbS57+UlNNYIQKp+l9nxAEJq0KUCeAQW5nbRyoOtr/z97fRfAxOq&#10;AYKXYglgLEfN2GQKDi84Ya6xrspUG2nhM5dK8M5SNWIDeBSuVxqAx0Wy64gVci+eWZ45DA+DN739&#10;5fCLJZrYjwjbuOsFXL+j5zvzEfdawDrJ2d7RPn7t00GWPIqx9Y8vf7OmWvZdkCSlbHIStZBrKYBi&#10;XsZ7D+0DFK3tBy1N8nP1GrVKHsoXnYzM6Y+65vrsX59UX8Da62Toj+4XGufxHKwleKK/72h8x+9V&#10;W001g8F/M3CObw3pMcQSV9d3/d2nIWH9rdh42MbrUgD8weNnpXKTicYj/X3HfHn6lfaWTyIhsJFa&#10;hAKqucpe7NG8o/vcjMEtKpvV6hA/0zi8p1rraVHKCodf1ZJiHw+0WHc/oegboeA6R6luOgYOCIs7&#10;Fxf6ulK300zbB5HoCC97Xvk+z0Tzgyp/Y5wJn6A8K3W6U4KiALzvefC+Ic/LXc83kVsykdvGeV9b&#10;9/r/dTrP71FAjPzUe9xqyy/iEnx9yfqD8tYXw+Su7I3sPFuXkcY1+J/KFuynKMXtutpHeJw+Vqid&#10;zFq+S7qNWCmP5icklXkZ1+BJeK3uPnja9oXEiFlLCBR5dCYt2BEvqWFiBFahYgD14e/P1czWOM+L&#10;wsfmwtPO2spTtrcZylBeuoRSe+ycLVJE5Zt0+VtKOuUpRd7vZ67siSUzRjk1ZvYWKVChr/JnHQfd&#10;O1FC8O5UuvKG3JKfIvsbXfWZ3Lkc6Wf9DC/IWqq77Y9pwTBwJdJVB+C37TspmYt3VObgZHZ3FygA&#10;/q2qw/9QIgUAPHHQt5vw62XWTvxo017zI0cmjajZitvvjbr43I0LxgLDtcR0e0/Z4t935KxUrDvW&#10;YkhYEN77Av7b9l8sH+sG6MS/xT0Xm98DKuzMWb47QcGBRcWmijunE2fpbJQzl+6OuORFb6r0Je51&#10;AHiIfiHZ00MBNXCdRVxLMuumTub1lCaSdAS50DN+t2ZrLKNnbLZNODGC2b1YoXc8N2jbIPVaWIUg&#10;Eh1u0nuSSMsbE8fcY+yIoR8504l5pqJByc+HWvZQ9zgaz3rX842k0EcD5VlKC/osqxePi/QtyVsA&#10;jMQkYsUIAvCWmV4FshoqeCFA/JWI+UoM6pctplgfe5UdLoAfFFByzCUEJuIGba56xtZxoe9joQ5+&#10;wtMmwytBAL6GJTSjGgQCSvM+C1RQcGrNeucNjeuXqTUyqpQPXirwrntyNTdrvnusu47u1Q180oLt&#10;kaOdd8ctjQ06EMDrOfnL9TLvDPf4uSv2yHNWuid6nphwo4LSe7VHX3RxTk26VAAP/ap9SYblR19u&#10;Y2Au+jxHUL0vZzNzwSYWlb5HiQkPS0iZCc1ZuUdeIMOx77r8TZ1mLGcR1plkAsAT2vRXAvD0JdU6&#10;guq6sz+UUsHa6wU0ft42yehxE/Uez/zFC8y86CIN/uY/jubsdy1MOf1HPOz+DH393Q/Spu9C3aN1&#10;HAPe+WEVnnuPxTU6ac81zA3r8VyLzzdnbWBxy/64ahQhX7aZaoK8fx7RbJ/S7xMCcvTpP/VZm6gc&#10;Q+jZ/XlaRM11W3d6jYdUpvDyIIhpzzwFZOKh6N+DbL/VZ6eut98KR7bvCjVHxVMs2P0UoLzxxdCY&#10;ybZSm5CbSlcfZZV84p7b2esJWeo3fnXkyDg6eOxbKwkH/3fPceW+Qrrf+K2zyBRzdb/J9U4PHY/4&#10;ZYbNS+H5xlbG0LUI83+vMSstPNNJvukAKu953sYcvVNlWJSUKWmBJ1cGc8MP4HnHR1WGIj8GHjpF&#10;VBYivw8Z5vMroCynexRGk60KCuE3foKXk1ywVb+F8rLKf1iHMXA9kLuZeYS+oIASJVSpaiNNdmfu&#10;WVjsM3Xl8+aTTZ5APuP+GV/rqMC5qdWMB8CW+mqYbNh1PPC+l4vgZ4Q34BmDB172t7qayzqZ93O8&#10;0928jamuE7SH8Zz7j521EIOZS3eZ4Sipz871WHtkpCeshxKt4BH/+SgNSBSMhwFypjvXUBw+ZeUj&#10;N1/0Ggzp0umqA/DEwrDw73yhsTFHGAIb4PXP1JNWutH+8gc09IBbEksEAXhKBrHxAZRh6sQrAZSI&#10;jdt/9BtzsaMMjjfuJRaA5znfUmC3RUEAzJQN+0ndzP3CEOeQaIbYbLTvN1kioDgmjUCfqURnXYDH&#10;YrqvY33esueE9Bi5wuJlYAJuDV0W6sMvBYNyNpsWCk5cIha3LJlV08ePP+U5qU3bR9/DVQ6kFG3d&#10;e1KKVOpngoB3A6MvKQ81RBliYm5Q0LkLP0le3VwZm6jr6LuRNK7HqFWmkWRTwoLJd163MKfP6shT&#10;RdpayT8IbfknjScYgPf2GceiYb4jR1O54TkyEUePu7fxPM8V62R9i4sSMbqB7vZs0DpvqQt6pQGC&#10;xIg5TL4A3MfiCc+6MZNIcWSM+sMQG1q5GqNMs+9dPwhYbJRL1x+IN2/nrdxnOS78QjEC1sMvt5Jp&#10;i3dK56HL5MF8LWz+e+cMjfsQ9ztpwbaotcl94BtP6LX/6cteyzxA+Fi4en/kaMfasGn3CVvn8Vzo&#10;9bmYH5mLd7ZEei6t23bMQgOwNniPp7EuSlQelCYE5ktNYucSvPezFlPEaq57xtM5l3esLXfrWviw&#10;0QSZqUIN1gS8Vwh9OvX1+Zjgjz5xQ1S84wlYeULXNVbCxJQAfiL3iJX+IneJb45cyRb4biNXyn0v&#10;Novas+h7+soP4A8cP6vrb6R5agWtlaQ0zsPbpIqO+/fKz1N6n2FfHzJ5veN14Nsv2T/hQYCjpJKF&#10;CbwaXYMZcI2SnAocXuuXSyT2S1eg1R/qQ8aGtQL/ZC9DqY0rvRMS4DQbSxXOX/1koBw/E+0+j3Uc&#10;CxuhOn55gcZ7EBJA6Sx/uB7Jthp2nm1JeznX1rc+C5/TvdTKFB/nf0x8j04NQnb4pPEkq3Htrl/r&#10;R93rs5XsGshHXQDvTWLnyn0vlukhyzY4+U1c4h54XRDfDO9xz3Eb/UT5PbwmvPznvMos/cavMau9&#10;JUG259K5of/Tx24/8x3jTE4Qi1FOobVjCu5e8QG88Wh9pueKdlDQSY6i3+Wbby8YqN6rezWhBEkx&#10;ukC//Pab7FP5e96qvRZP7lST2Wk5o5CtUcQD8FGyIw8WqNjXDE3klIB4xmW6PxByhYGu3/i1cujE&#10;t5fM55OL4Gvn9d13HDht+Saw7O899LWc8+XESA0ifKPNgMXy2ieDJHe5npK3fB/jIdMW7riYuDuk&#10;P0ZXHYCHsLA07jlP8pXtJel1Y3tMN4MKdcdaGY9LcZ90KSEATxKTT5pNMsGdzJr1dUN6X5k0maqL&#10;qLCMkFa56SSZsmD7RVdyx4V+sVnR3es52cVrmUVnmm7UXO+lCr0vMlv3nu59YTqUaitdc5TFMPGd&#10;+zsAHgsugulvv0drzGBQbJyT9XkKq5CMYoNneOLVdpY4DwZFfV9KIwHKvfflWdhIanaYGbma42Le&#10;XcEh9wfUeI93n/OrttPkF99zXG6C4RfXvmdT4LndZ+Jd8WggjsmfECiIflKBqZgK75znvQ6N8Xrx&#10;3d662eyyXAN3mwUibhxobNBowl/Xa5C8BSL7fQvdwKh17HdVpDkbWfR3/sbzAMwLfzhAXngrPoB1&#10;G5v8s0U7WtLEtOiK+Gdoj25geKjQF975785TtPYkK4xF5Ib4sP74SPx83DhcqwIW8XXEd/ktZyhh&#10;XlBwz/j45xVKtbzv9jG3Mzwf/POFvwHbhT8aaK5/XrDB5+/O/Si5dP0jFHrPQaih7tAVvJ0AAP/0&#10;SURBVDxhPC4xlmu3H5OnFfD7ATyN5wEITJi3LXKGWMKocjVG6BxFWI5/fOFK/cyjJrUJRWhuQkyC&#10;APzTtc0qEEQIfCs2HZIsb3TVdwwKAXIABWWeSGT5SME2cl+eFvK0Cowo39g3glYIoQqfN59kVoWo&#10;eaJzDAtYt+HLL8l6BY/tP2GtueVzPe9z8ozM5a6XeM20QAjX5OVwwjTi1qPrQg9Y37E/LtyAvXji&#10;/G22nnCV5b39Y5ZQ4/hrn6plc2Xb3tRx0wT0IFA7JaycOefmoGB+5CvXW9dtnOItMRo1c7M89YpT&#10;E93mO3uE/k+eHZQfQSDr9Lc/SIU6o+WWTE74jT2DNm9fuftg/O/Zg5xYanLvMDeX6xrKo899R7bG&#10;plzBwy+38lKUjn7CcIF17x6SfukzR1/bWW9PFGojQ6bETybKvYjVLfJBf7nZ3KX1PF2b9yngr95m&#10;milY0yqhSJk4d5s8lLe57eOME+2O55tYxv0LAeF5RxQAfqayorefmCfkPcn1TndZvC56niAntu7r&#10;hFr6w55MaaB9RV6JoOoyP6sMh8z6Xp2x8nihtuYGfb3uc8SXkxsBD8vbszYyizRZxX9IIjBODsKA&#10;1aznfJVNomUWm4u6prOV7GyVeC4nMW8JL2vYfY406jFXlm84FGVkC+nSiNxZp785b/Hxh0+gaCEX&#10;yV9L3kwNuioBPMTmsHP/GYt1JmnDmbMX/hB4h2IBeBgOQt09Ctzuyt3crKcAJgTPf6SLazCqrCW6&#10;mCYeIROXkv7j11oZIi8z59r35moq71QfIYVUmL5emawfFNMQXMhKS8zfh40nyG1kQtXv3N/ZNBEs&#10;sfKTiAuXIKx7eANgVSQ+65GXnCyTCBmc+/97+Cup3m7GxWQ7JE0JiuXmedGuuX0JI0QZwEbv7Rsa&#10;Gxp9wvv4498uN6GtLV3NSe6D5tl9Jt6V92jde0FU/FQsggfhohgUy2zX0+/uzdvCtOR+8M7xjNXt&#10;Oj4I5C4h6GIZZmP2b2JJbSh8EBRJjufEP8a/DvfnfUtXI/Y0dumSK5GYfSs2HpLspbrFA3q8MwlY&#10;cAlPSAhk/MkKbHWXPXMXQJxehR5qJ8NHvMQ6wtpkZcUC1iZzgDENmiusnftV0KVcIe6RfiLmrcRn&#10;Q8WbBNEdw0fytpS5K/dGjnQA/DoF8BleCw614H2eLtzuYogHhKWMihU8hz+3AscXrNjXrNKpSay3&#10;GUt2mRuvN98Ijb6g+kbfMfHdU10i5KXvmFXWz7HGAX4AnwZwMV54wjyq/HDgpHWBAAneBa8lg693&#10;nqA0QxBu1G2unPk2cV7iEmXnKDNFTKV/DhF3iTcNVrU/kq8lNQlvrLodZ8mNluk87r0ccFNLqjSd&#10;GJUACcKLpv/4NVY+8wZds8x1jg8aN5qj4HDAEscT/5nUiiKXi06fPS8dBiw2V11br7Sna1koQaNu&#10;c0xhnlTCCsg6/G8GZ90D1FBIoYhLSKGzYvNheeOLIVZX340p9zZ3PPz9as+r85iM1cs2OqAJSzlJ&#10;YMmv80GjCVZJZ+n64DARgCyheg/mj18D3ua2gsbXlV9ujrH/AHQxHHzadJK89F5feeXjgdKszwLZ&#10;eehMoDItrRDgBL7QaehSeV73oMdfai0Zi3WSys2nxMw1g4dQyz4L5b/s15FxoI8YZ/L1rNsWXfUE&#10;WXHs7K3yTNGOyhfiaqLTCOl75rUOJlMmFCZ58sx5C1X5ovU0UwIVeLe3FHy/n1XLwQAEv09KLqDk&#10;JPhEk+7zjPd654vNRX0vSuT6++JyEXJsCDRDSqt01QL45CQAfFAM/EWmo9/BjPgfBuT9ncb3AMl3&#10;lWli9UNInLtqr7xABmnd9BBKvMcjpHJd2wA937uNDZmYN9yrGveca9nm/fe1TTl7YyuH9X79sVJZ&#10;hScSLmFt4nee193M+R+3rvpdZ1/cDMhczX3cY9zjAPwFPxx4kemzyaBFB8D6+8bdwEl+cSYJYDk5&#10;CXBWqf54y9bv70eEd8qyJFWwmq5A7r5czeL1B42/3bH3fu/+RoIasv7vPhQXW4xXBFabJ15pH+jO&#10;7G+O9ST+94B4LPg8l/83Glr7u3I2sRg5tPl/JWLLJfNxnnK9DMC748L/rAXK7PUdt0Z++SW254dl&#10;zVYB7AFdP8wJhCrmCoCY6yLc+JV+KN9qdZwpd9h8Z3zj93tQ47pksOVcPFyChAaep2K9sTEB/JwV&#10;cQCe8wHkL7zTI8BS7az/51Tww5PHJazrL1Xoo+8XPefc44t+PMCqaKQmWdWH2mNM8emOqfOMzjxH&#10;YUVG/VhEv5DYEYs65bjgV97rBDUUmbj54gYYZMWFxw2YuFYeLtDK5ol7HusLvl5Hx/RSymXiHUTt&#10;XJ7L/2z/0LGBL2zcdTye8iitkwH4Tk44j5cf0k83Zaqn4GW+HeMn3KSx/havPNhyPZing4VBxAEW&#10;mvO3XlN/fzhPC3mn2ghZpXOa8Ultws0XN3E86IjrJ6koAAkvoUshQgDZe4u8399KtuV/t4/FxZOn&#10;JjECONbVeU+Cr6eLtJVH87Wwli5fS+MFj+u88s85PqPowkV/7+FoZSdr6WeVffxJ67yELMPeVroG&#10;+Rwc2cRtzIGHFdh3HLpM5YqExwh3cVyUCTdMSsb+tELIhht3npCpC3dYArWExgnZavqiHfJYoba2&#10;7zOn6Xvc3D9Qvk+ss5/w/mnRa755U5HYjbhtavtnKt5Z2g1cbMlSk0L06ZnvfjAvVPqZ8JzU8sij&#10;7GeDrnMCATztZZ3zeIuFFNLVTiGATwZCQFiy/oDcndOx6niZTlIawjsCSdGPB5rQDWGJ+KIF9VsD&#10;Mr6yAXo2WX/jdwB8t6HLZcqinfLCW93sHt6NmcYGinBPA5RQKob4Xi/w4BwEesrXUSrPjQNdv/OY&#10;3OUrc+ds9jUlV/k+ZumC0MDjanxL1vgAnuNxTy76ySA5+U3SBdzkIKwVuO7fkiX6uewd9G/KuVCC&#10;LCmEa/Nb1Ybr+Q6I8PdzUOMYjr1bgUH3kSstQ6xLbJuHTnxnJeeC6u17m13HrsXn4GOCGudhdcE9&#10;MS24RV8OwrOkdocZlmHc9SShrx5WgbWeAgmE6sRojQLWMl+NMECOSyJW0Uf1/Hb9F8VU8MALcPu1&#10;da0tqP+9jefCS4KkZYeOnw208kIIeHjBAOC965Pz06uA7U8GeVjfr8zFORR3PyzMjH2esr1k1WYn&#10;ER/COErIzMU7xVMacex/dJ1+UH+MeemkJiEQF1F+4VXK2DvpZ8b4IQVueB4kRAimJO/5tNkky0bM&#10;+vdey9/4HW8FMvTGItwt85brbfzfBZPw0vtebG7Z/S8lXv3Mtz9IaZ0LhPK4z+aOMxb9z1pOsWOC&#10;lDxpmRi7QZPWW1wu8eC8D+/HnpGhaAcZP2+rHRNEvClJHKkjX6LKEMn0ekcLf6Nu/325m5k1O52C&#10;wSwKXPBSIffHsVPfxcxbkBoE+CbGFpd58ti45a0ulQBb5HDBs4D/kxr3C6FYB/zgxUJsPsmvhk3b&#10;YEr28oQbPRm93/D5H+lrSg6d2+dilL1NjFBqLl53QEp9NdyqqFBJg5bupdZWrpb46pAcApCjXCTB&#10;KmViCbcqVLGfeTHGUtghp0xesMMURJTwbTtwicxSmSspHoRpkQDw9VX+8ntsuPPylff7m6IhpJCu&#10;dgoBfDIQQsLmXcfNMuK3XgU1VyCjIeAj9OGm+1HDCWaBh3757XerI5rtTeJpEwbs/mYAPnN9q09M&#10;YhTKvxCvlpig6m8ci3CFayiuYN6EE5ShyFuxTyQ5nfsujjD2VrURF7XkCBe9x6w2d27ew3t93p0Y&#10;e7L/E/edksSY9R67StKRIV8FfxdsMX5smgg2JKhLKgHann+z28V+SKif+Y2+oNRfpYbjTRj3E/em&#10;xNntOm7+jcx7He5FWZp7cjbTPo7L8plQs/vrXHhEBd5uw1dYKZq/IqFYA8xRmxRrFUIRJXRI7si6&#10;SApxDUog1ewwQ4pVHiRvfTncEv4dVUErFn5CSG7UY56TuCqBuQCQtvHL0sBqVG/bm3D5GfJTjJy+&#10;ybLeYp3gXDf2sdD7/eTwyWhrC0o0ykxSFsf1qLE5o2OPQgLh+evI3AMMktCO7MTX+JLkwZ9QTmLR&#10;SQtx1yQF/e8zDrB2n5HP9AeKtO8SKYMDsf4Jn6jZfrpZa+GvNlY6Ju54WV/pd3gJvfbRQEsMFIsQ&#10;oumfp4q0N16ONwXZpklKRf3hS8HaHDt06gbJVKyTxaW6vOmO7I2kdM2RsnnPSfPSuRIJwRvlKJnU&#10;mfeUayKRG1ZEwEti9Ku+N2EqC1bvN4VKrzGrpKvyMLLbU20DPnz8zPdpCrhfCQSfe63yYNu/3fnv&#10;rgEy/JMj6M8Q8xXlH4oVFGdVWkyW/hPWWF6JkOIIjy5kwMFT1kuNDjMtITBzOqleB7CZS2A1aZIA&#10;8CjYCWFy56HNReWBKNGL6Tw9EuCNEFJIVxuFAD4ZCOGXLMVla46yBHHRG6ACVRMEHSHTFTQNkJtF&#10;r54CuYZmDSOuEQHFJWKiOg5eKulfVpCJsI6AGbm2I1w6Aib/87drZUOox2Ud4QagTfmckpWHmCsW&#10;9/c+X6zGMQDHu15obJZqhCK/uzAuyLiOO8+i1326tqR/qbVl9XSJbJ3vK4DyJt5yG+eQxO7zVlNj&#10;Wl4uJ+0+eEY+UQCNBQe3TDI+k/iNkAJq4l9K0iN6ZtzsbZK1RGd7N1cpwJg4TftIG9ZMxgAQ9nb1&#10;EWZBCSLuvfPAGSsnh0eAX/nh9jlj+soH/SzLMi68iY0vvzE/iLv/XAWpPTHi8f4qhCAP2J62aIeB&#10;okVrD8g3kWSBl0IAV2o6A9SSMlf3HP5GPleA/GDeFpE+d8bQWa8OH2A8HsnfUj5TYZbSNomBDvjM&#10;yTPn5MMmE+XBF5tZUipA3QtvdlXwsknXZ+TACHG97Xpd6sRaGamnnLlB/VzmzOK10UmRcI+3bNFP&#10;xPEqnpks0G98MczCOtIC4cpb+MP+lseA57O1pmsMwHspCcHwdCBDLqFGOUt3lzufb2xj4oyTs4Zu&#10;1XfP/mY35aWrdQ4kHAsKjxw8eb3Vky9fe4y07r/IEot5eXpSiZCWgRPXyhtVhlgd3Xxle5orPm7Q&#10;Vyp4dwmgPnjKBvlS9xUSepHv44SOQ0ipR+RdyKR8hLXk3T9YB3i7NO0VV1nmzxD7GmA0qYD0aiV4&#10;06/Kv69GRRQAvqG50KssHZmHzlzEU62eeSeRmDGkkK52CgF8MtGPJB6bttHij7DiYuVCAHbAl5N4&#10;iMRJTxZuK9lLdrZkIbiOY9H7otUUywIeVLbs0LFvTQv7zOsd5YbnnJJCCJiAMCyu9+j9iNElSZwb&#10;a417YpY3upjrOpp1gDc1nt/8bKhTPs8EVC/wd4Gm/h8BmHzG3a22Co3EnfnBO0TN2faDl1hSnedV&#10;yHz1wwGWad9rpYMZl/pyhGnxXUZM4/q8B1ZgrN2ppTXeuveU1eR+W8cBTwCse7g5/voHFAr00RQd&#10;x8Lv97eYWRQ0xGQaaGfM9J1vyFjf5sDHTSdZyY+EiEydxCg/X6qrbVzOuEeafiaxEJbB6Ut3GVD7&#10;XIEgFnubG3ovb3+7fc58xGL/zlfDzX06tFRdPjqsQKVlv4WWdOeBPC3M4niTAkIs4tR/Zr30HrPK&#10;PDCC1lcQcdyRU99ZSSdKotXtMsvWubdmvJdwu6faROXmkyRfuZ6Sp0wP+aDBeCuT5i85RRUEvD7w&#10;UsAL5e4cTaye7EcNx5uL7c9pqF4rJXzKqCCX6fUO8sxr7eW1DwfK6JlbzD3+Uol1xvWoZ/vaxwMl&#10;19vdzRWbDOGfNZ8sk+ZvM0VkUoj1BB8HgP9ZpSTXOnDkrJWP2rTrhLlgX2lu87EIgMKcJYY6VshI&#10;SClHm3eflId0L3b3fnfP4G9y7oyeuTlyZEghXV6C17bpt+iizOTORWRWPEs/aToxRbPip0ViH0C2&#10;Z+8KKh0Z0tVBIYBPJkKwxkJXre00ebxgG7nr+cbmQsnnvGV7yYcNJ0i7QUtk7Jwtsthi4E5YnPuJ&#10;r88lWssUS/zIGZulQu0xCgZ6mFD9vAL0Yp8MspinNgMWqQA7QB5UkECSn2wlu0jnIUujrBo8H+7E&#10;NdrNkOx6Ls9n2cmVQToA07EQE5NO7BV1R3uMWGkJnxICF1iXsB4uWXfQEvL4BWji/CyzKmAW4YD7&#10;RO6Htbti/bHxMg+nNJHNmb6ixQJCl0Jk1G3Vf5EUrzJYXtTxIoNyDgVFJAh7r95Y81A4pWOaFEJJ&#10;QnwbWmcSD6GseVQFLayNH9YfZ+VUXE09tWU/ajRB50Ek2zFA39OwUjI/qG1OTGJqeD1cbfSDrm1c&#10;IKl/XbXNNPmk2WSppmuwz7g15mHxR62pgB5c9ZMyhswNvA426Pyg1jveQrGI42Ys3S3Nes+XFr0X&#10;WG1c1kVaVPRgPZ+7fI9MW7JLec+f8yQBQ9KfuNXjaYDCAn6ZlORgIYV0pdO4OdvkVgVHgCY/gMfL&#10;h1wgaYXgfQAXZKf9ul7xpCOOniRvGA+SqgwNKW0SMiOVJ8j3wfzzzkW8pCjrdqV7If0ZArgTjkLy&#10;ZDy+MP4RmnSlJTUN6c9TCOCTkRBysVYTm9ek53zBhXLY1I2yeusR0yr+mayeLNpjem2sabOW7ZZF&#10;a/bbpkWMOYIn3xMH2GHwUqu7GpTNF6LGJudjbSpTg3J0fa0ePlbCgu/1lVJVhynIn27utQmVH0kq&#10;wWg37zohr386yOrFEvNOpmiygFOia6P+9lckmCnxfWt07CmDs3TDIYuF/SOuX4w9Cdco+UW5OUoM&#10;UvrQn4SN+UfG3zb9F1vJHSz9uHCT6InPL1foY5mPt1oMbcjsU5pYpwiYuI+mdasjcymcIyGF9Ncg&#10;QulOffODA3B9vAdrXkPdF/4bCbFxARMNb8KMJTubi31qE8Ac+WX99mMmVzXoPNtyTJSrOVIq1hkj&#10;tVRuGTxpnWzadVx+uPDX8Va52giL8oI1++ShAq0u5pRyDRLp9DvyA1ytxJ6868AZy2uVvmAbqyT1&#10;mMp25LPZvv9Uquc/QMbB6/a7cz/Zs4Yr8PJSCOAvA7Fx/Pa///0pwP5HiP0qqXsWIALL2pa9JxVk&#10;HrVEXbhp4kWAUiA5tdhYCQGy9brMtszqeCMMmLBW75+ymeevFqL+LPHMo2Zulm4jV0inYcusHiyC&#10;z/d/sXJxIYUUUkghBROyCNY6LJpNus+1KgCHT3wb5VHDfv96lcEWXuUH8H9LV13erTc21a3aKB4o&#10;ndh5yDJ59eOBcn+eFvZ8VMyg2sM/iZfWZ6fqw5tfDJUpC7aHe90VSiiYDhz7VsrXGm0JRJmXJFck&#10;TJRSkuQVSauEscUU9JdpvZBwmGSphNOSm+JfjzvVTu5UIN9Q1/cFBdCpQeS2wBuGfCat+i6wdUo+&#10;GkLJ0rqx4kqmEMCHlCLEIkY7d+Kbc+YdkBZdcv+KBOsMezqkkC4/weOwOiDEUUWE/0N33pBSkwCx&#10;lCWjzB5lTu/K1Vza9F9k+S5cCzVl5fCIu8bKx3pijvXzNU/UtASOqUmEsVBGjTJ05OX4p4I5AB2h&#10;eISFXXzeJ2tZ4l0S8b1csa8s3XAw9CK6QomKR3iZvlNthGQs2sHaW18MtXkAb01rxDwjlIPnGzZ1&#10;vSxYtc+qZSS3nHv05PdSrMoQ+fujcTmlnJDUOpKvfG/zrkwNwoW/etvp8kiB1nJ9xnpyY6YGkuOd&#10;7jJuzpbA3F4hJQ+FAD6kkEIKKaSQLoEA5lgFyd+BZws1+KnLPXnhDhk3d6uMmb3F/p+9bLes2HhI&#10;duw7Halg8FuSvaRCCunPEvlpXijVzdyPSW76t3Q15OnX2juJLyMhcv0nrLXKFOSlcSvZ0EiKS56a&#10;hMonXm4i9HDE1A3yYtme8u8MTllbFAvuMwY1jrklawPpNny5WQBDujIJXkmYKKB44vxtVrHn19/S&#10;nkIGfr5B18jHjcbLE0Xayt25mkqWkl2kVocZMm/lHssrk1yKXCp4vPLxQPl7+jgAz5rFS+HhfC2l&#10;37g1Zg1PSeJ+VLwi6TUKNPJo8Dz/SF9DXnqvj3mDoswOKfkpBPAhhRRSSCGFlAQiHAjLytL1B80t&#10;uUqzSfLqRwMlV+kekrFYR3m8cFt5+KXW8mD+VvKI/v9M0Q6Sp1wvKVt9pDTqNkcmKKjHihJ6IIWU&#10;EkSVFapKuCUksVL/R1uJz4ZYtRWUUKVrjrJs3373+b+rAP7iu70tJCs1CMvd2NmbrSqEY2WMLqUa&#10;q/GO/32mjjTrOS9NxO6H9NcmEg1TrYSyrtc8VsMUSLi1X/dsPcn2RhfpPmqlnP3uwkWPlz9DJ8+c&#10;l0r1xyo4jq7qZBn6M9aX9+uPS3LFlOQiPGsr6/tbqVrPGqUS13XP1pUmPedaXHxIyU8hgA8ppMtM&#10;MG6rf/vzb2nS/SukkEJKnFi/JAut03GW5FdgQ0WI/zxd24nB1eYKb97Gd/abCTP15JnXOiiQnytr&#10;tx4x8HQlE8oMLEJ4GCxae0C27TsVukumMSKRat7yveW/kTKxFwXrZ+pKrQ4zZfqSnfJ4obYR63u0&#10;+zzztnGP+ZErpSxhsaN6B6V2qQWeVPBOY93dnbOZWSNJ3hdSSJeTduw/Jdne7GpKpqg1pHP2nwq0&#10;Hy7QSoZMWW9A98+CeJLDtRuwWP6bwanm5N7LUc7VlrxlesqmnccjR6cM/fTLr1Kt7XS5NUvDeOsU&#10;K3xOfSY8gcJwsuSnEMCHFNJlJBj2wWNnzQWs95jVMmzaRmOwoUtR0giW77aQQkotQu7adfCMfNx4&#10;gtxglpaa5pLstTgk1P79pFMGifhcauyXqjo82Sp9pAaRqInEpLXazzBlRo53eliC0pHTN8nXMSqg&#10;hJTyhIIlX/k+UQCedq3O3wfytpTClfrJTc/Vi5qrNFxhb8/eWJZvPBS5UsrSkZPfSk2dW7cACnTd&#10;+J+Pd3HDAvgf8GJW+sdryXUZ6kipL4fLhh3HFTSEni4hXV7asveEZCnZ2cCrd425DRCb7c0uFp/+&#10;Z93bf/31d9s30r3cxhRV7j1wo2cdPFW4rUyYuy1ydMoQuV9ImJzh1fYXPX3c5yIM5748LS2hXVi2&#10;OPkpBPAhhXQZCfD+Zasp8uQr7eWOF5rKQ/lbSakvhsrC1fuV8UUOCskIZcfPyuTpM+IuF+lGNXPZ&#10;Lpm6eKdMX7JL5q7cK6u3HJHDKpSi9Q0ppJQiXN6Zg0+/1iGe++KlNhO8MtSVup1myfHT30fucOUQ&#10;Atuew1/Lp00nWrIiJxO4k1Qsx9s9TFl5NddpTkuEO+3bX42Q65+pa+PjnYconwC7QaCDGNuXPxhg&#10;7sEpTSi1Js3bJlmKd44CKW77T+Q9HnyxuaTT/fS2bI3kJp2HuPDerXvsax8PlJm6Vi9c4R4uIf1x&#10;wtoLYETReLkTGX7z/QWpVH+83PhcAwPR/vXEOvvPkzWly9DlSQaxKIx5bvjsgtX7ZPG6A1Yi+PiZ&#10;c7J261F5qWJf8+7y3gcFwv0vNrNSwykhWtLHrkcBz1Wmxki5ISN8Jk7hRn/cnKWhjJ+z1TwQQkpe&#10;CgF8SCFdJqKMYMu+CywOCAEXYYSGAFK8yhA5curKE94vB7EHsBls23tKBk5aJ1WaTJRinw6S3GV6&#10;ynMlOlkcMfHF2d7qKkU+6C9ftJhsZQjJnhx6MoSUEgQgnbRguzxWqK1Z372CU0INywiZsvkfwQ7X&#10;ZIAUwtfHDcfL/qPfRO5w5dDPv/4mUxbtMCuQV4gkcREgiprEX38bxh6nBULx1G3ECrk3Z9NAC6GB&#10;i3jf6d8K+PuMWxO5SsoSXgM12k6XG56tF88l13nW2pK1ZBdp3nu+9B6zShp0mSNftZ6mbaq06rtQ&#10;lq4/IOdTKW4/pNQnSq0RfkFyxp6jVsroWZst3wMhUJeDUA8QQvRGlaFyW9ZGxuP9awpX+jerDpPz&#10;P/5yEfQmRFjaueb79cZKzre7S56yPaVS3bFSo910qdJ0kmQu3tm8T7z3YK3ckqWBlK01WqYt2aV9&#10;cNCs/sSf/1nXfS8RJoV3y4R52yzBIMkF8br6qs00ff8G8QA85f9GTd8kF34KAXxyUwjgQwrpMhHM&#10;Ots73eXv6eKEXBg7TA2rAZk7wxqZDnjHVbNcjVHyUP6W1k8oOnDjDGpYLx/O30oq1h4tUxVIfP9D&#10;mGk4pMtLrNN1249a8i/mnzdbt9sQ3K593CllRXMUdvr3EwrY9X/c5x1rTC15KG8L6T58hZXUvNKI&#10;uuGDJ61THtbY4qm97w9/K1F5sGzfeypydEipTdTNzvlODxPw/Vb4oEZ96RylexiQTmkCaCzfdMjK&#10;wPmt766b8BOF2kiXocssQR0KXLwEWEc0QELoNn/10vkLv8hEBZaFP+gv973YXO7K0dQSi37YYLys&#10;3nL4smVo//X332XV5iNWu/5mS+YGL/SuqeqSrVQ3+U7namJgGnkIL0TKxbFmURjT4K8Yg8hf8d8M&#10;cdd2m6s04J0zFe8k+d7tLaW/HG5lIzftPmFKgT9L9O+4OVstBOzpV9ubcaVsjZGWMLLQ+044jh/A&#10;3/RcAxkxdaMpEjif9wspeSgE8CGlacKCgBvgzgOnrVTHxp3HrbQIdWxTulzGpdLZcz/KE8rgsL67&#10;DI0Go71WGfzrCgZ+uMq1kmxmR099J8U/G6x9oiBHhTbvBuBvJsRp33EcbqG5VDAdOmWD1TsOKaTL&#10;ScyxgRPXylOvdFDBJBoIsaZvztxQHi/UTrK/0dVKd71YpocUqtjPvEYKvNtHCr/fV97SNV+u2ghp&#10;O2CR7Dn09RWZjR63VOr73penhfzLB7IQ2PKV7SlL1h2MHB1SahOuq836LJB7sML7ar37G+N5+wuN&#10;pd/4takiaFM6bMSMTVbBwQ/g4fu4KX/aZKLsO3Llea6EdPlph8qJFWqPsaoKrhKVZIx3Pt9YWvSa&#10;J9+qTHY5ac6KvZJe564/KSRKsSde7SDLNxyyGHYMD7OW7VY+eUAOHf82yuUdpdS0xTvlxswN9B0c&#10;4w9yD0oBZCO3udf2Nu4JD3aVyP9+oqbcl7uZVKgzRuav2is//Uk39pWbj1jVlf8+XfeiYoEkk7jJ&#10;3/hcfUvq6n1vnvOGZ+pJpXpjzTumbf9FVonl5Nfno/gLCnKUFhhy1m07KkdOfp+sXgN/VQoB/BVC&#10;TOWraToj2BJXM10ZWbOec6V8jZFSvPIgKVllsFRSZtSy9wJjhKkRo5dU+lEF3ecVYP4zXXTMLAwO&#10;AJ/1rW5yJuLeBNNGMEbYutwxWxDMk/uktjYUxo2bGy6buOB6+ymh5lpj2Dyef6u7uXOlRL+FdPUS&#10;a3TKwh2SsVineHOVufhg3hZOZu/Fu2T28j0Wu0iGdiw/lJ1bufmwWUN3HzwjZ8/9lOYVkLGIdUY+&#10;iieKtI8HsuiXHG91lTn6/n8VgkeRzfzgsW9l8+4Tlp8DF1JCeI6d/v6KCOMB8H7SaKK5+Jpgr4J1&#10;lKCtn/keIbxqm2ly5uwPqSJAA7AQ8gEEQWvsSZ1zw6dtShZrYkh/PYLHvlShb5TRxCzXGerIp43G&#10;J9mrhLmPNwc13KkWklQ5iaoPz5fqpusrGsgyl+94oYkU/3SwFHi3tzxXvJNkf7OrJQCt3GSizFi6&#10;+6IRgjh5ksL9R5+ZOe9e4480noN735S5gZStOdIqhfxRgh30HbdG0hVopXw/7rngJdwjKETHbSSj&#10;vC17Y2tUYmk/aImFOtDPyPnkTanceIIUrNhHXv9ooJXlm7tiTyjTJUIhgL9MBADFpevAsbPWTnx9&#10;/pIzDhNrCMNZtuGgApStFsszaf52E44oy3ApMSUwITblU9/8YHVdL8Xyw3tg+UZwcQGnl/ibhYZg&#10;SuIxtGjUSv6jxLMSx1a7wwwFZ13ltmwNI0zCyfwMeEOjimVr+LSNadYN9Tdl+gUq9ZO/BwB4GOuz&#10;CgSIUwIUUCu049Cl0n7wEuk7fo19t2X3yUQTf9Dvjgvhj0nSrnI9QMRo3SD6jFstY+dsNe8GlAep&#10;Qed//FnyV+xrNYe9fZTUxgZ3/TP1pOTnQ/U9zkSuGlJIyU+EauC6S/hLELi4N5eTQOgn5du/KThn&#10;rbEu4YUHFPzhOQTf3rTrhGW0x50wNUDSnyUALTGmz77eSa71JVKiX7K/0UVmLt0VOfrKJYR2hEty&#10;HzTvvUA+ajhe3vxsqBT7ZJAJ4rinkqB06JT1xkPTOpAnHvbLllPkiSLtDNC4VjoawvcjKphXaTbZ&#10;EmellmKXtVK99TQLU/FaGdkz2ftf/XCAuSonhVz5CUUL/2PdZ705Hn1nTKm2eO0Bk20OneD336/I&#10;9fhXIngLci3jBY/ES+mYzomkJn/jHOLGyTuCchG+jAX+juyNpGn3uYnKisjo8Gjc8DsoyKzXeZa0&#10;G7hYpizYYQq8xNb4WeX3BSr1jWeJdpvJsZ51x7PhEk8Zuq4jllt8OflW1mw7Kk8WbmeWe97Ff51L&#10;aZz/TwXcmYt3Msv+HyVYQs/Rq+ThvC2jAHxSGuPA3kD7R7oa8pTyIEqyogit1X66PPd6R7neckU5&#10;pViv0/Wfu3RPWbf9WOTuIQVRCOCTmVh8h3UzGD93q9TtOFOZyRhrX7aaqgt0hcxZsefiZgKjQrMf&#10;xBRgNGilSFjx8nt9LNbkSZ30z+pEz1Gqm5SvOdoyO7IZJbTlcH02KbTa1ds6iV4aKSPDBRLXncQY&#10;EhtdYz2+xKeD5PWPB0ptfSesEO4Gz4ZHTOSY2VukfI0RkrdcLymogOyLFlNsg7xUKxMaeMAlmWSx&#10;FrDwaV5m6GzmWF9rS/53+8js5bvTpDWLHnpV++1vAQAeFytcUEtWGWLZdu/N3VzuytnUMtU/qAyS&#10;GKa3qw6XXsowGQP/+xHnh1IIy3OTHvNsXLrpBrBWGX8sIM/mAAMvV3OUPP1Ke3kgbwvJ8FoHqVR/&#10;nMxfvU9+TAV3/lPfnJdHC7dVxh1/Q3DHGcWNGz8c/xjdHPT7B7UvSdYUamzTHgFkEX5QHG3YeUwF&#10;6pOmTPztCrBceum78z9Jx8FLzJrgB/Ao5G7O3EAq1hsnQ6dukN5jV1nsYR1dl1WaTJIPVKh8r9Yo&#10;A30lKw+RctVHysDxa23+XwqRGPMX7TcETT6nBtyA5y/beEieK9HZBC5vP9Av2a5QAM97sV/CQ6k4&#10;gBBfve10E3xvzdbI4k4ZZ9zQaXy+8bl6Kmi3tQRTs5btSlTh6hLHISfsPvi1We3Yx1NCAXDw+Fkr&#10;ZfpRg3HyUoU+liCLMKQy1UZKvwlrzdgAiEot2quAjbUStL6wpOKKmxT3+dO6rkbO3KTy00R5+4th&#10;Uln/Hzljo47pdmnUbY6UrTZCXlLZIX+53ibboJwZPHm9rccwhj7lyfW4xHDRut9C+aTxBOWRI+Td&#10;GqPki+aTZMT0jfa7n1hHyEe4o+P1hDIGufj1TwZbxR9kqkdfamVu9RiWEjJckVNh3Oyteuxoyahy&#10;9t05msrNmRrInS80UR7QRT5XmRZAiewei5Chin0+JCaA9zeOQa4BzBM2wnvCB9hrOgxcIg/nayX/&#10;SO+EApBvhGPdFnQ9f2PNmOFL18/L7/X9U2Uh4QqL1uyXfOV7m1KANRl0z8QavJPEds16zbPSo7dm&#10;bWihO7yT22dc+5r0NaRau+lOyOxlDn24UikE8MlILDySRVRVkPxcsU5yU+aGOhmZkLXlBt3o78vT&#10;3DbLz5tNMktNaxXwmvScpxvHOtMcuszlu3M/2ULOXban3KAT3UCMTnBXa0dDa5dbr9V5yDLb0IIA&#10;LJrLPmPXSMFK/Sz+Dfc4nuNmBcaZlEGhbUebjTAI8PFv3DARMkve8XwTewYaZYMqNRhvmkYEHtoM&#10;BYUwPJcRwTBIXFHs08EK9k9GrpY44VIzXIXfHG91k3/bQk+YSfE7lvhmPeenWVf6klWHBQD4CPN7&#10;Rj/r3IB5uf1Lc8ca9/BHlal/oAB7wZp9FzcORunE1+ek0+ClkqVEF2WAjWxcHlAQW0YFk/mr98YT&#10;BhnbFZsOWRKu63VOcQ8sGvzPvHhXN63NCrBSWnhDqZBHBcm/P+pN9Ef/0Dd1rBbxvS82l7uZvxnr&#10;RyXNchvzjozF5WqNTjM1qBEsEAhQkuFm++PPv6WaVetSibmDlw59eebbHwxc8D6X4rUDwT+WbTgk&#10;nYcttyRCb+rce/2TQfJ21aFSU4HRoEnrLAt7SgCX5CCsQChVcQFk3XjnIIIHORlIrvj0K+3MnR6X&#10;Scpb8T17gCmkEKh07SPEsHZnLNmZJM8sBBhq6Q6YuE77c5m0U+GOSgwzFCgfPvFtFP/nWEAhY5cY&#10;sdxRpJCHAsvTXt1L4C0JWbyYxcs3HZbMJbsEAnhcQxGoXUsa1yWpHf8DWlNDUZgYsTbZL7G2Ff1w&#10;oGR9o6sBd6cOucOfEYa97+oK3w4Praf7bF9T3ONVFItYEyu079j/P2kESBlp/L1+l9k2t/CQS4gY&#10;Z/gK/YnVnz0zqcprjAusNUp17tdxRsE+b+Vema9t+z7HC4v9PKWJ+2J5Z35MVQBHBRJ/hm3bLzPU&#10;kc9UdkrMuw+DwoDxayXrm13ket0XOJf/sfJlUiB2h+4pthYj+62BIb32E4XbSs9Rq9KcLGFedrpP&#10;Mu4ppei5XMT8wsMS6yvJ0MhivnTDQQOGZFjPpjzlDpXprlPZCBmAsbsxY13JWLSjNOw6x0qpuYRH&#10;FIAfYxaemhi2sL6PnrnJeCUVbbroOhs8ab0B+4SUayiu2g1YrLyrm8ncjnzE3HDmCfIYMek1288w&#10;PhGLftWxIgu8Kft8/CKhxny8Rud8ztI9HDlM+dFJ5cPwiRylupv8w16CZdrO0ev7r+E2lye5WOE2&#10;BcjkYOmrWID582eIvaXT0KXyWME2du1/Pa59FOkn5LZYz0PjHfmb/oSv4nWAgiSW6z084PFCbaVC&#10;jZHSoPNs80ROKq+7WigE8MlEMFk21EoNx1spB5vcOqlZxNZYVAAmnbw3KWAiQyaaPbRPT+okrdpi&#10;smn3KMnQVhnJi2V6mpubbS6+iU2zRaHXTacADyCHRctLWPA7DloqGV7t4IDEyCJzGJI2fT6AW4W6&#10;Y63cRtfhKyzu5rgyJ1dQx4qCWx3P7C4wBDaee/XWI8aMET5LfTXCsmxybY7hWBY179mk1/wkAReE&#10;OhQBWAR4Vvou+n29G27cd/z/vr4DFr60SDBzP4CnWR9Fmv83t3EMjJispq99NNBKNyHs0KYt3mHe&#10;GCQRcfuLz7foJoP2mg3JSyTUa9Vnodydo4mNp/c+3OMRBR5YZlK6vjrWDtyysHDx/Lbx8E46v7Pr&#10;hsxa6D1mtVnXq7WeZvPZ5r7n+d2+zFuup2zdcyJy5dQh5jFZlDvomqzacqrNTcajTf/FMkvX09nv&#10;L9g7syaSIiyz4QJ6EPwhFCznVHDZsvuEzFaQNGL6JhmpDY8aPG0SAwCxCBCHYEJ4To+RKxRQzJFq&#10;baaZ5xBx3S36LDDASNId7pHQmgYoYG1HICpUqZ/c/2JLFcgcQZp5SkPhlP7lNlJVr7/v8DeXrBxI&#10;LVqvPLroJwNtnnrXkNuMz+tvNHdd8t7uWqehmOI3lJw9ta+/P58wYEC522bAIrN8wI/vydVUeXBT&#10;W7OA5Y8VCI6Zpbz7zDmZu3KP1O000/KEfNl6qgMoL8Svh83oYclnz+k1eqVeY7y8XXWYvFtzpMUf&#10;oig4quA7iDgXEJpFQa4fwLNuUXDg5dVa5/zHDSfIO18Mk1KfDzVL6Ef6d+ehy82CD09KC2SgQtdt&#10;M92r7snZTMfOEdidvSY2f3ab8R99b1xAC1ToY8oL//rgb/qz16iVUuT9/uYxdLE2u+7zt6gc8LyO&#10;ZZt+i2T/UazgkRM9hEKEvAp1dD3Sn3hz8MyAk4SUQPQzQL2bzrUOg5fIyBmb5IDew++txHxAQE+p&#10;0A6EcXgbfIU5XOqLoVLovb42r+lTfx/zf37t307Dlsm8VftMSRX03rjMl6gyJGIEcICFrUFtrueE&#10;//p8h7typuKdZa7ywKQo1SBqgLPu4Insy4wz/xPPDFDFS+aPEN2PEhWlO154DbrNMV6Mp13/8Wts&#10;3aL8vpKIOcX8wlOQ5J7wCTwNX6rQWwrquN9iHpdx686svJG1xXcP5msp7QYtMUMGSoxlGw9KoQ/6&#10;Gz9lvcJzUfJTBQP+xPxmLBJTeOw7+o0pB9iPXH7tnRtuwxKeWXnerOW77bpBxHB/0nSSo4DwzTG3&#10;mfyizTsHL/IQPa9251mmQHX7i1jw7rp28YStpnPg82aTpXS1ERHDWtw+5F7vgTzNda/oZaCdcB/A&#10;73xdL8ll3CDcpGXv+bb33KVY4Abtc0Je3OeIagbqGUtybNSwcYLv3a77F8ZEfz8ENcYDwA/fXLUl&#10;aeEzVwuFAD4ZiIVGsovGPebKzbiDeBaVv7kL1YS7SIPxPKCA/v0G4+QjFaSw3tixMRiJ22zTUbDD&#10;Rk4NbZfYiMeqQI8VwRZIjOsA5O54obE8UaitCtktzK2amJ9Dx89a/FgVFeRgKN4FxvPeoIIKgiLv&#10;ffKb85K+SDsFXdGCnL2ntpeVwZIx3p5LmRJZQmcs2WWCyPHTjksUgGbnwdNStuYoOwcm6l4HJs49&#10;2YQBeTRj7pE+RDmB+yKugWmRPtU+DALwSW30I/2BhZkyHWQSPa3CQoveCxwtr6evOBbhM6cCXwQ2&#10;L21TQMU84RjveNJQtsAgcQ92gWJKEXOIUICmKoiSuZtN+rFCbVQAG2zgA2sI8wbtOQJbiz4LHa8U&#10;HX/vezMXsqgwgCY/tYj5TJKXVz8aIPflbm7PyRgh2OOOl7NUd2nVb6EJ0Ahl5G9A6ecXpCGEDoAA&#10;LrxYFerquly4Zp/FxjXtNc+EFDxVCKux0BoVhvIrwKN+MuddyjiysU9euN1cBHO93d3ABfMBjT9K&#10;PjyJEBZQFuJ2C4BYoP0clPn/ggqthLRUqDVaHsrb0tYzfIZ56mrobU3r34A/rC0DFSym5WSUXkLB&#10;+vaXw4xnu/PvjzSEmfQvtTHFS0K5K7CMkuSIcBdvZmXmO59NIFLegAdU1dbTJF+5XnJzlgbGFxm7&#10;Z4t2NE8H7xxDCcT8INs3YVEP5VMwqXPUeIneg3lLnHSdjjNk7+H47spAEpJFZXuzWzwAz1rEK+px&#10;XcN4fZGfwrGkOY2/CRFCgG+ja4H6zKltUaQ/1isIZn7/mZhTxuRWXTcovlgHLgFU8ZJr2mOePFW4&#10;nfYDynwXpLCXOfwLnpb+5dbSUUEKuWa8xB6JVZGQq9tVxrD1pA0B+uPGE2Tn/tN2jJ8o3dRxyDKr&#10;I42HFpa8p3SfBzDjLYjijv5fqYCn49BlUqv9DKnfdbbxJnd/vlxEJur2Axeb5fu/Oi8SAk9uI0zl&#10;4QKtJHeZnvJBg/HSWZ8Zy5yXF81dsVeeV9nHMTwEXyeocW/2z6otpyQaK/2dAissyNXaTpNPtf8/&#10;132ekJm+41ZL8z4LTInWSMcb5TSyTkL8jf4/fuZ7UzwwT7g3sd+dhix1lD26PjH0sJ5Z28zT4ro/&#10;Dp263hQIVwox18bO3qzj1/Ii76Ix920NJDD2rA343Hv1xpkCG2Dbddgy26e88diM+f0qS6NAR4ZN&#10;jE6cOWeyFJ6ONv90PXrv6238zv2Kad+PmrlJn+En44VeYh6WqjZS/kMOB9+1WPfIWhjmTGbxyDA0&#10;V4559vUOxvddQkZij0CZz5o8dPw787x6SPcPN0u9ez7yBkrE6Ut2mocNih48qv6oIimI9HHMC4Zk&#10;rXiDNegy27x8b9W1yTu6z+N+LlSxj1SqM9pCa/NX6C3Pq4xBHhn60545cnzcebyL929kCFzsa5ty&#10;5HLV878SKQTwyUBoBBes2meCtF+gcTaFmvLPCKPy/uY2Y1y64Cn3YBZSZUiBE5sGE9DGtWB+MCzi&#10;wnYfikvgRRKa8gqGYfjc338dbzPArNeg8Zx3q0CA1ZMFSgI2mIz3Wf71WC0TAkjEBGMBgNypf+NK&#10;470u53DvjAqqsAaz6LAYvvPVcIuRxMMAjTKadJgxpSWICcf6GncNp29wASJ5Tet+xPFPlycKtrXn&#10;pR9wV+0zZpX8kIDbYmpS/a5z/nCCNrdZP+j7YoknGz8CQc12M+w7/7HMHRQx5BHw0rL1Bwx8BZ3D&#10;poJihARdaP1TmphHZ85eMKXD0KkbZYxu8iRM9DNq1hnaaPIEeOcb/XPtE7Xl2Vc72BxLDUKRReze&#10;U6+2t03UnZ+sARrPSy3wB/K0lAx6DEo6YmfLVB9hSbKw1tAPLpErI0eprnKjjrlrocNSUfSjgXIn&#10;PEKvzXr1Nu4JgMhVuqd0H7kyEGB7CYEfF+dOg5eZ+yHCMfPHvdbFZ6fp3/a93vd2nSuFVLDE6utV&#10;FGARGjt7i7kSM1cdATo2/4H3sDbeU/6VkFtiWiIA/DtfDjfe63oCXUpjTlyrPI5xNe8DFdhjha2g&#10;WKnZYaaBtIT60h0jQqPoUzdfBN8DSMmKfDhiTWeOwW8BB88WdbxZGFcb6wjPZoxdQZjSP0ECEy6w&#10;VNHw73dRz+TOIV2fF5v+zbW574N5mktFFexY90FeAilFWE0HT9mgz6v9kMB8TazxTqzVkp8PkWMe&#10;8MteiqX8oXwtrU9iKdSd/q9llviG3eaYS70bHoHwTj4F3L8ZL+YCjf6/N1dTGTB+jbkUe+n33/9P&#10;RigQZz+wfo+sa/5HSfNF66kGoifO3y6v6HpG/oAHwGvwCiSPDRbyy0EolPAYekGFeZT/zF/mR2KA&#10;252vzKHrFNBheCisz95/3FoFY+dtfs9atkeyl+xi/Dax63kb6/n/PVJNSlcfZe7qsQiPGJQcuHVb&#10;iMyzda0/UdLiIXP7840N6N2WrbE8pHw+f7me5vmAAtpP8P25K3Zbabw3qwyR8tVHmoyDIedRvZb7&#10;vu5acsePDOUvvNPdvCYJGYCYJ6e//cGslOz/eFYOmLjW8uRgOIllNU4JYlxOaZ+++skg5fnVo9YZ&#10;YxSkNLPvI+/MHLlH+xewDTAHeDfsMsvO8/JheBcVDKq3m657U8IePvAcvD9QcjrzL/G1zzH0PdZn&#10;8gn5w4FmLdtlOMCO81yPcaSGeyEFsTXbTLM8D8wR4xmRY9z3pZZ6r9GrI1eMT6yd1TrGD73cOh6A&#10;J7S2ROUhCvQv/36KUuAHnXsoCet0mmWJAr1KCcYNa3uXoUtNUYs3CYqHIjoHXO8j//p0+qNuvO95&#10;N+Y9yj6vsfJqpxDA/0lC9GJzxV3RBACdlN6Jhxs5k+6Z1zsa8OU7v+DHZMUNiEl9XeRv7+8Xj9MG&#10;YyAOhnIMxAbjJjN21paLAhDC4MgZm+UZBQksoFjXitX+ka66bgw9zcUxR+kexti8jAhGmq5wOxVK&#10;vjOmDJC/7Xkn2Zz3OpxDX5Bpff+Rs+ay93rlwfKvpxAOnQ0YrXLhSv1l0KT1FgPoKCi8jL22gQXc&#10;heav2mOCJ9fpP26NJeEh8Qyfj6iQ4QU/aYnaDFyiQlbCHhkmMCOURFqQB4d73IM65ljayCZMX/nn&#10;kiN4t5COKqB7k60A+lGa+MfJPed2BQm40notRylNjCGbU6w4JwSVkdM32sbnfQ/6hnfIrHMNK1VK&#10;E8/Va8wqBe/tbH7HEgQQNhwwzPx3xhptfLY3usowBRC/RAQs3DfL1Bpl4Iv3NCFOj3cT49h3Affw&#10;/vZMxPKaUEgEQlC7AYvk8Zfb2D04NzF+4d6D5y7wnqPp/1nvgZfEtEU75KX3+ppAy1zl2KBreNs/&#10;9B1zl+tlFSzS6hr2EmV44EeJAXh+o0+dfnXCQuAD/3mmjrkI422FEJZQrPm4uVvNWso1ktKXJoRq&#10;8x7LWBFWs3jdAbsm9yNr+qP6DAAc/37lNruOzrdXPhoQGHMMgM+WAIBPrLnzCMD46seDLGlcavEe&#10;APyACetsTIOe1W08s8uj3fGE77jhPC4wp8+oOgCxZw2YsMayLsdSzHsbvyOE36VgBffieioYszZQ&#10;9JDUlDHxjhlrndjZd5VfkADOSyiAytQYZXWY/eMMb3lcn2mIzgVCM9x3Q5nLuPAZA0DTnvMtrje5&#10;CYsiscp35SJk4dK9WeBTzHf6H7kIMN1t2HI59fV5y7uRR/c6+y2B/maNcoyNqY7lNY/Vkju133uM&#10;XBVToUTuANburQpWrL/0GZzm9Jvb/k2Yon1G2VJL13xLA+betYQCdfv+k1LyiyFmXXbHiP3NAXfR&#10;a9nbuB/zBI8M3MVRDlClCO8PrPYoiUnelk5B3nO6L5apPtLAPDlZUiNciTVG2CWhP4mtMxrzmvVC&#10;HyAnEi+N59fWPQ54Iz68YdfZ1j/0xcXz9HjmbeWmk+T02dgJQnkeErpZTXPdy9y+T0pjb2Ns8bog&#10;5NQlvAQrN5us968Xb9yQmzMW6yyL1uyzkAti+V/7ZLB97z2O87g26zZWGAcyEs/+YAEAfFxf2j11&#10;f3m98iA5ejLlFOLsKV+1naZz1olnd58HowXzGE9KN/8AHpJBCg4avOd2PIL1d7/8wGfG+aaM9Yxn&#10;heRQCOD/JAE2sH4TG/OP9HGu0sZIdLLh9jxGATYW5o8ajjPBlwXqHpfUxuTFJfH1TwdZAihKXCCg&#10;A1goVeTKvmh06+qmfzvaMN99XKHSv3C8DcHkvrwtTWuLgIbbpvd4BLYni3WUU8ocEbixSAH+/Pdy&#10;FpxT6xwtPm69aKZdgY/fOeemjPWlQMW+8sbnQ20z9V8DAF/4w/7SduBii8nfd+Rr044j0NCwGKdl&#10;uR8XOhOUPe/lfT8YFfPkueKd5TUV/LCS35tbhRrtCz9AsI0KwPdmNymnAhu1PWF63mMQahAGKtYZ&#10;IweOxrm/4ulAWY6guce9bn8+AuAj2vy0Rgg7CCnUMqXPvADWmWu1JNfb3WTDzuORM1KOlm88aIo0&#10;U7BdgiBA43jmB1bSHQoOeU/cZzOo0OVV/Ng7Rpr3/KDGNRH0Udi4wM1PaM5xAcX1OjFBN6gxj7A6&#10;fd58khw8etaSapVXoYMYRO8mnlijpEw+7Tu8hq4EAI+bK8KwA36j34WxAUwhVDnrDGtKffOYSFew&#10;jeTS8cDdebDyba6TkOs8PL1i/XF2vq17z31orgLIL+j4G88BSKa8J3OLeOkcZvXE2hx8Ds29ZkHd&#10;v4KssNS2xxXyjwJ4t/F88Kuiuq+xl3mVjilFCPPU68eTzL8HeRt8OnOJzlL044FSuFI/U5Jhrb5G&#10;z2Gt0hd36H6FMh/gDvClTCjZn23fTSJvYP3yHAj3j+RraR5mZNomWZdTXi36Otz36dfay4JVe1W4&#10;j1MILV63X0FDJ5uX/jlCv7Mfv1p5iNyUyZlj/mMA+XgUHfTlU0kOApyQ5Z+QqT87hxweWlNe1r1z&#10;pY4jMsmrH/TX9469Npz3rWPeXA8puKYuNwoSPFNigVzc4Kup7MV64n4JrTtv4zj6+/48LaTryBU6&#10;L5wxYv1PWrBN7s7V1OaP8Xd9F1OiBKx5f+OaD77YQj5SnkLeCng5HlhcxzGSxDXW2JNF2kqdjrPM&#10;gwBekJLEGiMEzPYHfe6g93Gb7XEq56C8/KDeOGndd6HMVPnxEN4okXEh5xNx2E6yu7jr2drQNcJe&#10;hLEnFrHHNu421zxO/c/D9ZwWe3zZt4p+Mkj26b7lEv36gsq7QfOOUsJvVB0WJV8NViDKcd7nd+dK&#10;ppKdY3q/EHKBe/z9+RwlrPfc1ADweOFVrD9WbvDtVTwbWALZE5CPxZ6k3bdk1uN8/WP9re/9foPx&#10;UqXFFON//j60vtHjWvZbGLlzSCGA/5OEwDFv5R65I3sTY+rORHMYSfoCrWyRMnmx0nccvFiu/4MA&#10;nmtjye+tmznupmSqZxP0WyvZfMhEzkIGzLnns0BuyNjAXDdZCP7F4Ta0ZiSYoKRKVgWKwQC+w0UA&#10;D1N9IGLN8V6Hc7hnXt1UT379g7lns/hIIuM9hv9xJ36R0hQBDBNQhIBxf57m8vwbXaSsCs9tBiw2&#10;TR5MPKU3okslSkox3v/yCfv2bvr+KHRKfjbENqi1244qYz4g7Qctkadf7RDYp/Th/Qrwi6gQmb5g&#10;23jWCztGN+xMxTqaO7M7P+gvSvwFzT2+I4EMwktibtepRQhP3UesNA2+/52ZN+QIIDwDl9CUJPoL&#10;97G7IpUaErNgBzWeH8BNkkHWNDkBHivSzmq3Bh2fWHPnCYLmx40nmuuil4DJWAAq1B1zUWgMuk5C&#10;jfcEBL6igjLgh9hP4neTYmV0Gxs26xuFI0q5tA/fYwN4+pG1jHX95Up9pWLtMVKjzXRpqWPaZ+xq&#10;mTBvqyUAJKacZGSJKStwL85coouBPn9/wlfxvnpU+xuBOCEFDHPyjhxNhXhn5latjjN1biQ85owt&#10;fPqObA0tJwrP66d1yqteVH4CyAu6htu4z8WwDH3uoGP4nX3pfRXWAV8pzdMZCwD3R7pWvHum25z9&#10;vI7cT53/Ecvt3fGewOOEEINSKpgXqNDXSp/WajdD1mw9au+Apa2hggTLtKw82X/dxBpjz1i/V2e0&#10;bNp13GrR40bs5+EANNZ6jxErLDYbAhw27DHXckwEjbXxh6wNJZ3yGdezJ/4x+n2G2jJs2ga7ZnIS&#10;gA7vvTe/GGrPgnwDPzBBPsY8idUYGwASVtqFq/eZTFLqy2EGAmOtC+QYkqgRt47lmsRkJN5ETos1&#10;/yiVS1iJY1WPNU+iAZnbjM9qP7MHcx+IvaPXqBVmSQ/alxNrPAPn4rpPtRb4APcOejZnHTq5lhp3&#10;m2OhGSmpL2W8KQdGSOXf0lUL7CN7Tn12XNSzqKw3dMoGywVATgBvDg8IeQDFluVE8vQd51PlAy+E&#10;NVtjJzxbonLWy7pmnT07rr/suTLUdcBoZDzd37wNAP+2yhte5RbhfekUVDOf/WPA/Pyk6cSoTPi8&#10;m4WNevZ5zuOZ7s3dNKY3IXiCXEh3524e71zk/mKVBwd6TV0uIgwPGfa/Ohe9/YUC8plinSwcEjkU&#10;oF+CEns6voyTe5wdS06YQm3MS4PKAf5xoVnfaN826z0/cueQQgD/J4kYmEET1+kEgwk7E86YkP5f&#10;4L2+F7OBEydC0h6sMkGCDPExZGX0f+82mC+lG9hMY8VMQuu2H7WMniakeRYAwjZZNnFjfyiPE4sX&#10;uLHr92zsxE+9gMu1MjHvQkJTnK5Q24su9CSoe+r1DvEEOc659qlakluBOcykea8Fdm48IKvXv1cF&#10;o7zv9RGyWfoZO9fhOzYnBBU2rPuVceUp3UO+aD7Z3HMQlNgg0iKNm7vF+tn/3u57PZSnuZVScZ8f&#10;4YFatGQCh7nHB6uOSyxux1guGS/v7zS+4xiso25sMZsZmext3LXPvcdzTeZfAxXWUxoAJ4UAHiQ+&#10;JEOwASfPfHSev7Y8kLuZdBm2LMUTYpEJN0/ZXjae3nVy8dm0v4O+9zeqOLzwTg859fU5A7OPq3AZ&#10;VBvfbVzzWt30nIYrZ/zf6ReUfmPnbI08rUPEEE5V8PF4oXbmOuo971IaQjcJc7Ckfdpkglnkg3gb&#10;DSUcyS/dv+kX6rzmf7e3JdD6VYWSK4FiAXj4LfGwhPVg+cTtGb6HJR0AHCssJBZ1HbZc7s3ZzBFO&#10;PeuVtYrnTZMe84z34VZKUrhY8w+F7D3KL/cc+doERiyqQRZPzoU3IHS5vLzwB/1kgwpfQbRl90l5&#10;VQFrQgCe+Yc7KxVXsD4C0nl+//oF+DCH2QdQYqUGD8KyR0JB9hee0f988O+HtZ9nLourb885uKkD&#10;yEjqh6AKePz1t/8Z4Fi8fr/kKN3d1ol/bOgb6wv/fuhr9Ev2N7tY0tiZS3ebhc8yqXvnhF6b40h2&#10;iAIfYtzylle+pPIG9/Jek8Y6vTlzQ3lM50MsAI/XGMDjI73u5aAfLvwiM5Wvv6HC/wPat7dma2xr&#10;CKuq/1ncRp/Rn8xhGvMVBRAKaJJwAhLhn5WwCCo/CvJ6oM+RJ75oPsW8uhirxBRqzMkiHw2Iyc/5&#10;Dk8MxsJvFXZ/p8+x+JLoFCJnCN44vHPQPu42F0j6r0njus5vwWPobe4zEDJF6CFKq5Qi+hfw2m/8&#10;anla51zsdVZb7s7RzDwuE8qLgeEMuQnvCa+MxDXwgnpOgSM5JIKI5yD5IcoY77k05lKWkl10/oyz&#10;JNCEtfr7lfmDPE2yQ5IPukRy2vtyNrU5gPzvPYd5SgJeZBmXKC2bT2V1b44kVwlEHHz/8WsjR0YT&#10;yrnJ87fLbRbGEdeHzHWShL5VdbjJkClF8L+XVBb1ex6g5CDMDg9lxp8SpeQOsP7x9Sn9+UWrqeZB&#10;XEX7lbXtP4a/OZeknCE5FAL4P0kw4fYDl0SYtzPRWIDEgRLHSnkaCADfqs98/T0YwOOKd1cuJ0Y+&#10;qFH2De1pz9ErLct8LMJVkvrw1/g2+X/ogqDGJK7xxIq9+cUwFZia26LwLhQDf1kaWHKUYp8PNUbk&#10;/R3BFVdDBDgW5R5dnA/ki04+R+McEm09VaS9gUc03VgU/UCWviKZ0adNJ5rLL4wuaKOi2QLW4w2E&#10;6v88ZyZl1CTbwaXIjSFOS4TAdx3KnXibFe9SS0F473ilvwDx1MeuWG9cRKvuOU/fmxwIOXWMsa4i&#10;9ARdmz7KWqKzCfkIKEvWHTSwxfdsEvGO12t8qJsWAlBaIsuQrMIx5WIsvlzf3/vs/I3lk1AVrHcp&#10;SfQruQaYv7HmLDGVTnwj/Rz/d7chlLKuNu8+YZmFn3wdF/rga9IQLDIW62jJHSknaEKe7xieCaUg&#10;lnZvmcmvv/tB2vZbJDc+q4DK4xFzqY1nLqLjQsKk0l8Oc+a0tqBjEWoZJz7TFzdmbGCKD/hRaiYw&#10;u1RKCMCTPKlpj7l/2ovlNwWAJLhDCeefV/DHZ4t3kq0qNLE2UBK0Vt56Z3blA7a2o/sfAH/fiy1k&#10;/7FvPC6b0ce451h279I9zfJfofZoC1nC2hNEeBJQ/QO+7+0Ht3EPXM5xMyX2duSMjZbhPAMx/TGe&#10;AQUtoSSzFKjGuu/lIhQs0xfvtHkan5+yL6IkbG4JJ5NCJJTDW+52yw/jU8Lq9W58roEBaNc7gRbE&#10;Q/geTwuqyuw7elbK1hgVAT/R/cf+XqBiHxWmT5h80FLX9z05m9i7+OcEjfnK+qdKDB4CQcfQAPCF&#10;Ph4YzwKaXMTa37D9mIyasdk8CNr2XywV6oy2hHrMZ++z8M5kYc+g/I7wDfIKAbJKVxtp9ftRWgCQ&#10;vj/3k1RpNtmAsb+faFz3liyNZOjkDUnmPWTlvy27k3TM31f8zTVxx8cqS2JSvvOvC1sTz9WX6u1m&#10;6Hz7P1vna7celbzlesd7V29DBmMPYd+Ptc8ktfFcrDNKYeJJkpKGD+RFFF4A3QcDvTadeYmibPLC&#10;HZGzggkjFnHg2QPycPB+7Mk9Rq4MVJxSzrFy4wm2h3r7nbVCbqnmvecbfyWZczrlif7x5jjGoXmv&#10;+SrXx+2r1J2/J0eTeMdzLJ63lHv1GhjoeWS4vz0aXaXIPb9xj3nOgT6Ct/TUteJ/fptfGSkNPeai&#10;J05KEGF62d/obO/pfXeUu2VrjDRvD2jttiPyVKG28XgS57FW8XCZsXiXPFm4nckW3mPcuUFyXHLD&#10;hORQCOD/JOHKgzXE6+7qLKR6FpvkJoABwLdUAI+22y8g0Kit/kjBNrYog5g0C5U4ZYAwWqpYRB1n&#10;stiSldsLGNjgKfXguomRDZKkXzyrd6Eg8BEOsHD1fqmhG41fA2kMQ5nR6FlbjCF3V0YSpOXnHN7j&#10;rucbS++xq6wMFozWq1SgcR6hBmQDZZMEkNM/sQQat3F9jrN+ydrQMkMTi3y5BI0/SoBP3Bu9jNZ9&#10;ftq7ymyD4u1QDA2ZvF5uUlDAmPjfO0ep7tLBygP1kmt9GxiNY7B6flB/rLklIeBQH9T/HG6jv6kZ&#10;Sp3rtEKMJa6jJasOiyFYO3MsXf6W5qbs1W6nBBFHV6lecJwyQsS9KvDX6zJbXvlooArL9azveWbv&#10;cW7jN8aLZIPfKgDMULxzIIB335ka+SSQo0zMaN34ninaQf7xePQ8ACjhTvjsa3HZ+RFoNmqf4rrq&#10;uF5HXz+pjWegtjvKs+UbD1vZOOf74Pfzat3hAdRAJ/fFlEU7E+RnaY0SA/BNkgHAs/bL1hytQjvz&#10;Kro/8dR4RwHC6W+cECYIgEyukKD5Be+4VwE8IRPEFgLIvL+7ghGZ7oktXL7hkCxac8CqiyQUo08C&#10;ROoLO7w//jzlWZ4q0lYGTlhj44vFjEz4hOk4pdTizxOALl5YJPtyhb6UItYFXj4mFPvex/pI91Nc&#10;6FlrSSEs4Z+3mGx94x0Te28FYrhSf9lyquTR/3EdxTMC0Oq9Lw2+TCIyAPwFHQ9iSBkrPx9nb8Uz&#10;DgU+PIFcKv/NEDw2NNYg71VS900q38SKF0cIz6F7TFAYRXIRIBKFDfMe2WSKgrfnAWb67t5n4Z3v&#10;ytlUanWkpOZ+q16waO0BXZOnHTfrCDhivhGr7s/y7TaUTo+83MaukRSPLbK3l6k5SudFfE8K/obX&#10;v1i2p4URIV8tWL3XntMPUBl75hdVN37W92X5EgrZZ8xqOx5+7D3eOQdPifqSvnAbuSeJCf84h+NQ&#10;DgWtM367+4XGZshxS/ymFDHWJAI1AB+wv/G892pfEHqYGMGj3rGEotH7HvOEMmWNus+Nijl3iTw5&#10;xT8dZP3t7R/+zlu+tykuCWGqWHesya/xeKoehzKaMnaUknMpFoCHB5PAGkOWX9aj5GB8nqzrVhv8&#10;2k8YdzCaFasyxMbRqzBn3Jnzn7WakiDvTk5iDuMV/HjB1nb/uGdx5lntDjMvegOQA4HKCuw33j5y&#10;x6t0rVGSS+Vaqxuv1/Iew2fWUzpdtzv2h1noXQoB/J8khLV6Ksh4tYAwBdy3Pm06SX5ThoW2EDeS&#10;cjVGGrP3Ljr3eDbv50p2sYyb3oXgNgSImzM1lAZd5ijTjS0gsqlRH5pF4rXIAeBfjgB4iJjMx1Uw&#10;4N7ehYKF59GCbW1TJDv8bcoQvL/z7GSO/qzlFAsPIFM957i/exvnUUf+9c+HSoH3+2kfxd98uP/T&#10;KtDNXrHbNuFR0zeadpiYdyc7aPTx/sY96NPbszW0zOz7E0hckhpEYpO7c8UHzjw3wm8VFfKCiNAM&#10;rOfEr/oBPBtN9je6miayiW5SxH/75wzHIYimK9BaSn4xzBISEoPH997j3MbYoBRIzTrqXgK8s9EC&#10;Vsw129d/NNuwVLihDu+xFCib4ics/iSzMnCq89j7bKwJEnMBltFQk6SROqmx+p+x4j1J9nhOBdDM&#10;AZYFGudjgWvRd4FZ2gBxCL0t9W+/W6ILPO7M1lgadJ1jx7OZtu67SEEAAmPwsyTWWJM8G0mTyLOA&#10;y2rN9jNMURUkhAY1ng2vozzle1kyvSvFCp8SAB4PDNYsZbK8AiYNAE+macYc2q7CDIpZR+hhfccd&#10;S4N33Jenpc3Dgh/0DxQWCZPKrmt/tyUSdISyxAjgAQC40ayc0WPOeuBZXv94gKzffjRyhmNxwsWc&#10;2tkIbEE8i3VDaTHAVaxY5MtBAAuUZ7j5BwF4FGGENAydtjFyRsK0TffZ4pWHxAsxgI/dpUJ+Q+Xb&#10;eFlhRaQcFXGdlp3Zd2/4Mi7HhLwgR1BH+5lXO8Tjh+yBlsdk6DL5UucHoJz3iMVvaFwj97u95U4s&#10;9QkA+Gzv9JTzKahk26R8H36JFc77LDwvPAbFEQYR+sNVYnkJwF2n86zAOUYjdIcSbMTgJxSO6NJO&#10;3cOfsj6PD+DxvLw3bwsbn/M//myKoM27j8vdL0bHJ9M4lzAiEn4B4CHmOGGPmd/sYnKV93gaY/ik&#10;gvcytUabkicxAM/7cp90L7WSZ4p2ktsoLenjIfzOfMHLhlCflCQALGXuyDbulWvcxrM6Rp/YZdRc&#10;Yi9r2mOehf95x5k9j720SrNJctrn3QhRYYmEhyg4vPySfnmuRCcprXJ6fgXyd2V3wDvNPca5vrNX&#10;U7rx3IW4srvsY+Qn8h/PfCPJ9cmAUE/e0+/FxPm8z7v1xsab34S/zV2x17yq/HOB5yJEg7wrKcU7&#10;T5+9YDjntizR+4Dx0Ax1zVPA3Q+J23/EcgQ4PNU91vCQyvoYqxh/dw67v9P4G35Adn5vHoGrnUIA&#10;/yfp3A8/ORZ4DzhlEmIxLF1zlAmmMJpW/RaYBh/G6Z2YNCb7w/lbmjsbtWKDjuGaaG+rtXJqt8Yi&#10;XMnzlHHKv3mt3QjcWO2wsKLp/qzFFAU/zoLx3ocanQXf7y/HT58zTT4aL9xsvQsKhvNciS5SVQUF&#10;mGdQnBmNc/6lgiXaR5Ks+O/F7yzkHG/3sBg/Wh3dnHOW7WVJmtBy+gXSoGaLGwCqgt/s5alTBzwW&#10;nfn2B3n8FeKZozdn591rW56ESQu2W1+v33HULPaUVGo3aIljuc1YP6p/OQeQlEvfddmGg5ZAMesb&#10;XUzw9V7fPZb/cU8iNsqvOPI2+u+xQm1l0vztgR4BKUlYRUgyU7zKYHM59CapcZs7l+g/EkolRRBL&#10;biIpmcWk+jYc+1vnPS52jD/WJdZd+wGL5IXSPcxy7T3eztF3RHvOmP6kx+fSNeAX/jmHa5O0aMGq&#10;fZGncJQdm1UYzf5mt6hKGDTjRfo/mbPJaotrYGHlMwiLSVlb/max64/VssST1LbGhZv7435MlvVr&#10;9Rm94USxGvfmXQAOuE2zblPKavBnKCUAPOWPAH9+7ycafASvDiw/7Csfq/DkeoD4j6UhJBNfvGLL&#10;YcnyZtfAOcX/paqNNOEwqQRIIvnXvXnix5Ha2lTeDUDw176Gt5AwLLeuA8bfex4NkHQnAvwYSnnF&#10;CceXmxCs8VS6LXt86zYuzPDOu/W5yA2TFMI1OnfZnvH6G9BASbkR0zaZcA7fAshXaz3N8aLw9Ql8&#10;uUCF3uZdBqGAZy3zm3c/ZRyROV58t5dZ7FHoBM0HbyNBreUmiJS9Cjr+n+mqS75K/VI0pIGkWF+p&#10;nOMo8OP6g/dlbMroXEVxFYuwxDeNeCp4z3cbvA/lKjkhkkKAc8YmaI2xHj9oNMGqekD0E67A12WM&#10;dm+m8fz09Vdtp0ftV/CUPO/2iQfgnX2/rrz+8SDpPmqlxWb75QhvgwfRZ4DPgTpPCW2iAoJ5yfie&#10;G3nh+VJdbZ/FnT+liPVPmb9bs8avkkSjjwDwuL8nRvCgMcqDHtC9yMuDuAZrlkz0VCryE2X3ClXs&#10;F3h/Qs5QSjr7U/Ca4DyUZWO0f7114NdtO2bKNvraex5K1/cbjjfPEC8g52Orfgt1TKNDSzkXPlCh&#10;bnwAjycM4xqUN4G/H3uptQyfvily9OWnzbtPWs4tx6Mn7p15ljt0/U1R2fbnn519BcVJ+gKt7d38&#10;/crfjJu/79zf2G/vVvyEbBxSHIUA/k8Si7Lb8BWmoXcXoTsBnyjczlzHSXbxeME2Nqn9k5MGIENj&#10;Wq7OmEhMTzCAhxF/3HCcCkWxrcwAhUIV+xjz8QrRMDjKk1FHe8LcbZKpRGd7Xq7rvQ9artodZ1qC&#10;k2/P/yyvfjIo3oLjM3FzeA0EbZBucwQfpwX+rtchtiujAtA3qw6V7CU7W6m861UgJd4r6JxYzZQK&#10;xTpZYpO0RD+pUJyrvIKxAMsXDavss6+1l7wKfvJpy/V2D7Ns3vdiM+sb7zne8wpV7Cs79p82RQte&#10;GWw6foZ+8Xjmjv7v/83bmB+46CVWO/xyEpsVIA6rbt53e+v7B4eTwORpjPc4ncsp7TrvEm7pFobi&#10;63fGAcUDCYpcyzIAgcSPRasMtiys/vFgE38gf0vz1MGKU+jDATEBPLHKricNRL/hvUKJIHiJXxjA&#10;0v6sChaAZPhDjne6B1p7YjX6GqWiKYn02REkKWNJmR43ZAWLLB4jRT8dbMIZPAxhM1bGZrcxvuTK&#10;eLfOaHOx9gssaY2SC8ATeuUmufO78aL0Kf5ZbABfv+scm0u4U6PMCQIWbgPA40K/aN0Bi533zynG&#10;ljGt1GD8JfU98xmXSLJK+0EFewreIB/UH2fv6CcSa37WbJJlejbQEXWuvovuc7Xbz1DelnJeNQAq&#10;XHIBtEGWQfr3TgVx3UauiJyRMFEnnxKq/r4BwJObZNqinXYc/dOq70J5zBTl0eNIXzA+eBgB8iHm&#10;Tb1Osw3kBPF78sLQ9wmtObexPzP2CR1LfG5ZlUtScl2eu/CTdBqyzJQpXo8eQBXyCYr6OSv2xKxa&#10;wbO2G7BY7s0VP2M/Dd5XtuaoiwmGE6NuI1aY5dzfT6Zs0f6bqHsQxH0Jq3q7+ggbd//xrAtyVXjB&#10;KWX/8MJ4qmh8JT+W5Nu1DxhvPLNQdPqPcZsjHzrgffycrZbxm0pBX7SYHFHwRT8LyU8f0n1kkspL&#10;KamcMQCv70v2+KCx4TkNwI9KHMDT3ys3H7Jkjd5+Yc1Qe7/U50MD3a3xnHtLf2P8jP95769/W1/a&#10;NeK+9zZ4/z25W1gYqrfsJX1O/Pn1KrsS/sH7kcgN49X4edviJWollCCzyrxBngAo14KSRyLrkPjR&#10;qafveefIXEQ5v1Wvm1KEhyklG5l73vnOPoPBkLKlv//urFTWW05KGcfw9onVnHlS10Kr4H8hxVEI&#10;4P8k/fLL77qQd8ttlJHybfyA0DuzN5LbIm7xsSYtmxQWeNyp3/p8mAnL/mNgLDAckkLsUkEjFiH0&#10;vAcTIebWw7SNIen/L73XR14s28uSQTiMKu4eMJK7cjazWEAYBUIaJc1ujmjo3eMupXH9WIyQa+KK&#10;dIeCdjSfxlCtOQw06JygxvG0kgqOYmVNTi2iD8urAPQ3H4Cn8Y48NwzKfXf+JwEh3/Gb/xx+R0ij&#10;7itKFqwNeF3gRsv4eUHFpTTuh0tzapWSYzNG4Gg7aLHFbP9Ln8k2Jd9zWp9pw1OFEk3b95+WsymY&#10;sMVLaIMzkUDONpjovrw5SyMZPXNLVOwoABrrm780I4358fL7/VUI+NH6Au+dvwckt2H8qSkO2PCS&#10;bewqUNypgM4bW8jag78QV0jm3Z3aXyUUHBJS4722t9G/nOOCcP6+S6+bu0xPqd1hhikucJtnbnsJ&#10;ZQWu2ig0yYT7xKvtba7SHyjYYoF5fqOyBGW5sKqkZUoMwDftGR/AY+Eifhm3310HT5ui48vW06RE&#10;5SEm8KGwOvv9hcjR1IDHhX6o40Lv6y8UbcTQUg7uYV0D/B7Up25jT7ojRxMLUcoUYIHnfNZaoY8G&#10;muXTJZ6Z8UTowjKN1QrFgpfIul5I52y8a2pfoHwgKaZbBcNLuECSy4W8L8yNqHP1eQBp7ynPJG4/&#10;pYg1d/T0d5L+lXaBIIk+JtdKW90Pk0KOBT6+Fw3r6tGXWklNXUdk5P5YwTnVYYLGkX5A6d5TwYxX&#10;EUjVh+de7xSv7/5I456x5g+KQNZmF13PKUkoBQkPezySzMr7TPyNxbXPuNUJeox0Gbbckv4G9REA&#10;/sOG4+VIjDrbfmrYfZ6d5+8nrn2Hyn1b956y+XPh518sQ/YdCtjYi73Hci7r4slC7cxzyyUMQCOm&#10;bzRA6/dk4frpX2ptimD2eJIQxwLwHJtB+S1u3d9HQA7x3yj5qPfv7wfuRdw9eYdS0iXZCTE4Iffl&#10;aR5YJpU+SqoLPYRi69NGE21dufyYtcR1Sn462JIt++m08jEn5Ku+8sf4snZijTXxxCvtZfmmQ6aQ&#10;cAklICVVS3053DxIqeaEVyOeeFYmVX/3Egmp8Vbzzyv+hn9infcT63+v8kX2cOYCz8JY8vmxgq2t&#10;wkFK7qEoLT5rPskMeu4cYyxo1dvOkJNnyNXiHIuM0qLvQgvLBePE4jvexjWRecpUT7iu/9VKIYD/&#10;k8SCOnjsWymiApDffdVh2s4ETGiyMtkpofNV22lSu/1MBbWOS6T3GBNs9Lg3Phsq1PSNRVhzyEp8&#10;T674SVGMMahQ6Gro/c+E+3xxvT4JeFwXL2Lhny3WKUkLjt9516Df/M29FlnUeV+eNbHrBzV3gZO4&#10;b9SMTVaaJi0RTJu6lgZgYvQN7x3d4h/jHsc1sPri1sdmCJFxlAQ6CIbcJ+jcxBrzjU2D+MKULuPE&#10;XENTi5sZ5eB4xyDlBY0+ILaKBHF5yvU2d9IPG4xXELQ1xbWzJIzMUrxzsAVeN7Qhk9ZfFLx3H/xa&#10;3qg6zJLZmbDuOZ7GuBGK43oTfNVuWnC8svYNOSp2HYiOXXQ39pxlesg1Pj7EOWQ0/6rNdKsxTz1p&#10;vFz8Qp3b4A8kzCTus5gKQXUULA6butFCFcg14D6jl+j7tduOmlJj5eYj5tJPHHN/FSiJ2aY2OtZN&#10;ru2/H5Ym+AtZf7Hk+4nYfSyV5Lfgd78glJKUEIC/MVM9eeWjAda/HQcvlS5Dl9n/CNGVW0yWd/Q8&#10;PGfIxE58LvMYL5OsyrsoC+QmXEKof7euUwbLvw6YAyh7CUtyeEXCPJMxvjVLA5m2ZKe56f4zXTQA&#10;4HzmI+7GuGz2G7/WKpCQnPSTJhPllQ8HSs5S3S0/Ri0FnV6rJS7IZKJHgPT2Bc8ML4llgUfp2H3k&#10;ikhNbd8epQ1hlNJihHukFDGnyD2QuVR8JQeNPmINNe21IHJGwrRp5wkpHKDcoL/Zg9nvH87XwsJm&#10;SCDH9b3HwY859m3lGSilvcqyAwpa3v5yhOOhEYNP+hs8ILG54m8ArDtzNDOvnZQklvcKBUcFlWf4&#10;ATxKQNzQ63WaFVVZw08kNUXBFcTjGJPPm08OVC4FEVnjg/LHoBx7IF8rK491+OT30m7gEidJl97T&#10;v4e74/vG58MsE7tLTnLjhfY7fNB7DtfJVKyjKWYB/c+/HWyB5zj4SXWVH71KOBQcyIKWD8HXD/yN&#10;ZZjkwfCblCLm8VHdQzKW7BzPK5EG76AUW1KS2EEAyO4qXyFHukoTrkFeoA/qjbtYVtFLKIiIxy6o&#10;vPg/ui6YU/7nSKihAMqh+yxecP69iEpIKNcpSYk349yVey3hp3f9ukS+ir89Gp8/sBcC/FGcBhFe&#10;ing/lVLecL/OccqEEpqHgv5UAmvichAyKH1Z6IMBcr3K8cT7U4u+UKX+snTDwXhKtj2HvpGSijGu&#10;y0DYa3wvFbcxP+lnvLQ+aDjODDWpue+nVQoBfDIQcTDDpm2UO3ImLUuovzFZcTulDiJA7JECreNd&#10;Bzd0LLPFVaDesON45M7BRCIy4uCDMsvC3Gj+77kfZaxGKgj2Zu7Evapl30Vys7k7xhYCELzMsqgb&#10;nX+z8DeuQUOIIW4W1x+v229ijb4A8LO546pMHPSI6RvMIp3W1jhMZ+fB0xYaASAzIJ9I/wQ1xgzQ&#10;8KAKvW36LjDQ7hKbAxtVg66z5Y4XGscTepLSECAQwqmNS6KplKLftX9I4sQYMsdcwTXoGd1mv+uc&#10;uT6DE2Jwk24cAOmUzkSPkEnJRv+64DMZi8vWHClrFNSSjO+DhuMtjpLf/O/HeN1PnPLGwxc1+l1V&#10;KGFN+t3hmTuPvtTaNjQvMe9PKTivUGeMKeK812fukNG8XO0xClJ+NJfNl1V4CZonHPtQ3hYK9qcZ&#10;AMdijwCCkBcrMQ6CNFY6MmtnKNLOBG+qHlBB4KACvjVbj0q/cWul1FcjFLS1MF4R3V+AturyZeup&#10;8YTyXYfOSKMe8+S1jwdKoff6SXkFjJPmb5NffncS+KU0kQHYQKuOg1fJauOqvO+mzPUNDOPxcJ/y&#10;N/4nphtrjxsSw3xx+TCfcSkkzMrNvI5QVK8LSbiCE5qasO+bc7Eax92Qsa6tsU+bTYzpCURD6fRQ&#10;nhYWR4n1EqsKv/MM7D0oCFljLqHoa6Q8xz3GvZ7NtwQAPKWXcAt2M+e757kNkEL+iy0JKKqTm5hL&#10;7Hvv1BgZDCzon4z1zHKXFMJa9EmjCZF5En0t+trGXVssfsc+gaJnhMoV/gzw7Mldhy23clt+5WFQ&#10;4z4oioiLD/o9qMF3GIfKCnS9cb4pRYSHkfTXD67oL8bifV2DCZU8RY55orATtug9n0bfknOA8LOk&#10;UO1Os4IBvF6bON+KDcbJ65UHy/25W1hf+4+Dv6HgA5ii0PTyURSiVPJAqeAF/VyDd81frqes2nLY&#10;vC4eVrnQn+vGQhT12iRlm796X5RF+ILybEqRUS/c3w/MG54d635QpvbLRawzlL0k8vPzIueda8uz&#10;RTtYLqCkEO+7atNhKfJ+f+sb+ox9kyStrfstUrAbLA+gWB83e4uV1sX7k/6nMTe4DkDUMSrFPZ/b&#10;AJaEiiWUQwGQzZ5JFapY+xQK7weVp/7t0Wq2F+MN4ISp1bUw1lieEVyP67NGcOMnb9FKnSOEb6SG&#10;+Mt7IlOQHPcL5ReEBDF+lND2vzvKE3IF1GgzVR5XWYExp6/pU5qNgTZyDOSr0NsU4MgQ3pwRIcVR&#10;COCTgQBQx3QzqNl+llyvm3wsEM9khcH7v+c7rC24dZHgh9rK/jh4R0NbS0p/NdysQAkRLlQtei8w&#10;ATJoA/M3jkETWbnZZNPg+rWFJL9644thFqvKu3k3KHsn3WT/kb6mPFO8k5SuRg1UtJrB9+V4rnGH&#10;Cm+4keJui/sYjDPoeLfB2NFMIlTA7HBRzqngv2WfBbbBpYbbd1IIBkac1NwVexTADDf3Z2LSDMgH&#10;zAV/c/sL74vH9FzcsbAcBDFG4r3I8Hx3zmbWR/QX90AYQ4DgbxpzKd59tLFhfVB/vOw9knKuqzB6&#10;iyNXAckLAhJq9Ik1fScDQTbXakvB9/qYJT+lCMsLFmr3mbzPyLvcocCNsjSErFgSx8hze4+jsdY/&#10;1bVHdQl3XKct3iE3mGIrrk84l3d9MF9Lfc/44AbXa2KHSZrjvT59hOW75OdD5eQ35+X4me8VQM00&#10;wOnvc44lvOYV5UG4dqIYQtgBRMQquYTVPec73SNzTHmJXvf+F5tJ/vK9LBkb/Cz7m10NHN7wbH19&#10;j/j9dY0C+Go+AI+1l4zAAGI7Ts+DT2Z4pZ0MmbLhYmxdShL88ctWU20s/X3HO/EdYxTV9Du+p285&#10;xv/uCC7lao6KEghHzNhoNYg51++tEXQNmh3r+57viN8lZphEg1gveSbvMTTOc9eSvYM9L/uCcy+s&#10;W2S0btBtjs5R5xl/uPCz9B+32gAC4+5ei+ugrPhYASzKHy8hcPMczBe3P7zPQUOILaP7CAJqShJ8&#10;GqE/MAeNPidzjz0rKYRQO3zaBnkof8tE9zZ/g0fjnUCSSABe0CzfsueUvPbxIJsb9GPQdWiMJ5n1&#10;KYn1XMnOllQ2oeNp7Bd/1zmZ5a2uKRpP6xJzhJCPF0p1iydL2RzVeVmu+khTLsYi5js5dXh/Pwhj&#10;b6zVfma8uRmLcPt1EupG9xt/w+vglyisYs1n+17/f/PL4XJMea+XkK3erzfOeID3HLtOBicsEJfz&#10;joOWWOlNv0KD98P63rDrHPMg8RL8s1KdsfZs9Jn3PDdcEgURYDAlCQ+cOTq+ZO8HsLnPRD8RdkrI&#10;IZb1pBKGm16jVsmDeVuakYS1SsUlSir65SQvITOu3HRI2vZfZFUPqNTzdNEO8mzxjmZYeuKVDvGS&#10;CNN4ZpSTf7bUJf2OounVjwfKoyrb3ZmjiaQr3Mb2l6RUUwLU4p2G0cL1xkwtQjbAmwSFLf/zd6ye&#10;/+23/5kMi0yMPEsY0ZtVh0uJz4bKu7VGWd6GQRPXKo87cbHaSkjBFAL4ZCI2nb2Hv5F6nWfJfTAm&#10;FUJgyggjLHg+Y6FGCPAyA5rD4GtLKQXJaOWa95oXKckUx6xhwGR8Jzvrya8T3nhgWmxu5WuNts07&#10;SGBzG9fl+Uh+QSb0ICEdQL9h5zFzsWSzgEniisk78Zlnz/dub5m8aLspF0pUccrn8O7uxsGGxPvw&#10;HTFOX7SaYhlCSdr1QYPxZkm3/qI9zrl6rH7mO+J10TSjMc70Rhd5X5ln37Grra4mcZluIq20SowH&#10;TJb3xTuiw+Cl8gyx0zru9s68r26ouOSxsfLu7pzhGDYm6p2On7PFMk/H2pQYOxh//3FrLIM9btBO&#10;NmIdaxVA7svd3MIh7qE0XcCcQFiCgfrdsy8XMWpUQ2Ct8J7+50lqY27xPgAeYvpSigC1JBTDwhrU&#10;n64wR//bGo/87W2sBzTRWPPZ2FzatPukXjfa9dF9TzxXcE/zEhs4mmos/VzTew/OQ4grruvyhPIO&#10;BIdxszfLAwqo/QIyxyIA3aRA78lCbRR8DzDLfUVdc3U6zbI4fq+yjDlH3gQAO9eyd7Xn1HfVzyT0&#10;4boOgHUApl+ghkfwG3V1z52PC4NoO3CJ3K6gkXd2gST9yDp5ukh7U9ylNGE9wjviDsrw+frujzTr&#10;M/2/Sfd5plxxiUSlJLJD8ZKUtUEfcSx9ST+535Mc8aH8rU05cOa7C1L0k0HKsy/tubke16d++5hZ&#10;Wy4CePY8qiFkKtHF+JV7PO9Ecr2WCnz81j32rprtqNEdnHTTmSO1pFa7aUl2cU4u4n0o0YRyGH4c&#10;9VzaByidk5rEDuGaBE+V6o115nfAu/ob4wwvJDyCtcZ+wTMFEfsJdaeffqVdvDF3G+sExXz5GiNl&#10;447jMmTKenny1fbyT92H2YuDzuG9/657OyVtWeupsbfCXwCstz/P2o+eq8wP3rd8TQXwCeQCwr3Z&#10;Snz6+C7KCb5r0WtBvJwOsYga/HdmbajnxuddXNt/D//vPO+zut9TZSfIOPKeylXs9VHn6TVZz4Tr&#10;IFM17jbHAD3v7z0OZQRJTftNWBMPxOF2X6B8b4d/+p7vnypzPPlqB5m1fE+KjzHyC/Xn4Q8Yb0j0&#10;RiMRdPa3u8u8VXsvyeJqBjTlFUOnbJDPFfzV7zJb5itfcsPXEiL2LxTfyO54ypF8cs22I7J2+1F5&#10;v+EEJ8TF0+e2lrU10HsElai7VELRB59YtGafhVGhdOBd/PPkr0h4EuE1gFIcXodHDTIM708FkoSU&#10;LyE5FAL4ZCQ222OnvpPx87aaW1T+in0lk26EzytTevXjQfJFyykW28cm4HeNZRPADQoGslyF81dU&#10;cDYrqjJaBCLi60nuRekKfzbLIIIxkVCDZEi4CHENLyOHESHos5EDvueo4ILLTqxFQ7ZUrHEDxq82&#10;bSXWbzKFU46lWa95tmHiasdmACN8v/5YeSB/C72XC1Jryk2Z6mt/dLVYncMRJsUiRtlAop6PG42X&#10;/O/1kQdfam2NDMdoUivVG2ceBbg8oeBg08PLIJZwk1aJvqV/2DCWbjhgQnse3WAfzN9K7lZwjUYc&#10;6zlln54u2lFeU2G7rgpyUxfulP1HzibJ1Y0+/V5BEFr7UTM2W7ZwNMydBy+VCXO3SveRKy0BEuPh&#10;zj+3MUdIkrgjAcEoOYn4qNz6/v8IcFm91MbcfjhvC4s7SyliPBE2crzV1Tb1ICGO79zm/w1hmdi9&#10;nqOdklnetcfGlqFYdIZvroEQSWJM4u9dYk4hzJLcjGRw8BLvfQAf/1VhEC8aSpRxH2oV4z3AmHuP&#10;pXEfzrHrZKhj8YRYbkk+QyhI//FrL1pI+L+GAjJquHoBGTzO++5u897HbfAhrDHzVuyxpKAQZZle&#10;/2yoPYf/PP7+Z/qalsgtpbd4hGRikt/+crg+G8l6/jiIt5hN7V/46ZotR6OUp/BblFFWdgcgFqPv&#10;aPDXB1WIL1trtF3P5fPweLKIf677DrGZzJPFKiA+W6yzCcxB1wpqXMfARI1RUUoGpituyE17zrdE&#10;ea4gjrLorapDjVf7BfEdCkZK03c6t4LeiflIYrA+Y1bbmkhJYl1gPSpfe4yuO0fZzBjxmWfF4n0p&#10;ifVIJoUlmMzg8Af2cj8AozHHUeLy7iS5xKsMYTYxYEUFg/YDF8uj+VvKPx6rbpmveV7miwFCxkHX&#10;PCEs7LMAY/aA/BV6WzgAMgXHuQ0lDIopknChmEmtesuUSMQdl1JZfsWH03+1pUqTiQlaQIkz/6jR&#10;BDOYePkS73nPi83NJT2plucjKtNlL9Vd13rsmN2gxrGMabqCrQ1cBu3feFhQr9zGy3Mu6wMvFuQo&#10;lPItVf7x1zuncX1KmRIn/38+bjhe5SVkxiAez3wrVXW4bNsbP447JQg55fiZcxaDj/dRscqDLFcK&#10;YQB/xKWf68EvSOKMkeOPJHKDV8HfuRb72seNJ5phydvnzCXGhUoCQfla/gjR//B7lHKJrfmQQvJS&#10;COCTmWACbHy4Z2HJ3LTrhDLJUxetza37LrwoZHkZKi6I2d/sYoI5WjncUrGY3ZO7mdyZo7HkKtPD&#10;hBq0fknltzAE4lBJPoSVjw0AoQT3OJgSLjvlao40ax5MMymMHAsUrlk79d3QHO7X90LogelBDjP6&#10;n4Hs+av3moCBlRWN5aCJ62T1lsPmFuO9E0Ac4QLNG27gi9cftPqkKAKwHB09SbmlC9avqe0qlBxk&#10;faTCOv2G8mLxugNm7SD7PxvxAt3EELqYM2QvZTNK6pi7RD9hIca9jP5GKKL/EChzv6PCSMCmzndl&#10;qiUeopFchAs0ZQoBGf5nuZSGAEx4B2V2ViQxdi65iPWAG9i9MbwaYjUEKNZjPUsaeC4e0GENsf69&#10;feOCsrsUwM9buTdypJPEsG6n2Y6w6hPwaAiD/FZBAT4lmqBzP/xkyg5cfAEW/nNo3M8F8k6rZaAV&#10;5SLKQYi5hVeQlTHUY4Kuk1ADcOA2Wb3ddDmhYNDlQedUGCv44QC7f5DQ/A/tl9dU6COHQkoTcZWU&#10;8nnpPQVm2h+OB0nssScGmrkR52ETAbo6/mUVFNOXXNP/KuQraKVAhljnaw1MooSlPxxQzRyClz/1&#10;SnsZMnW9bN13Ugprn7GX4BkFQMumawJlHkTfwhMmzd8hz5bobOfzTEHPTHMBCGsr+5vdZMqiHRf5&#10;vEvMU/YDPKLK1xqlwH2YNO0x17yjgoRo9gXKohHn6U/aRR+iEMFLgCzusXIuXE5iL6K808dNJphl&#10;87bsjeWhAq2tpj3j5FWyJEb093ndy8kl8V6dsRaXa2OjY3axYXnUdybbPF5WExRYwvOTopxmvgBW&#10;eo1eJQUq9rXnJFTntmyNLTFi814LZNueUwbe3VFj/JEJuo9YLp8qCC70QX/JV6GPGRiqNJ1oxgfi&#10;9wkncNdiShP3JiEt9ey94QfwIOY0uRgAfgkpGOi/6Ut2Si5ylGif4zH490dZc/Xk85aTbc4m1crL&#10;HO8wdJlYHiC9VhA/8jbWJ6U7UZI/+Uo75bNrbZ8IIr4fMGGNxfy6ylquj9IIjzmy6SMPDpu6wTKb&#10;exW69Af/E06wR2UxP02cv02eLdrRFDvuOTTWNB6eHVQ2O6tyVWoR/Q+fRxFDNnn2wYQqC6Qkkd8D&#10;xcL1z0QnEmX8yeo/dvZmW0shhZSaFAL4y0hsgDApdyNEQwizvjlztLXKmKr+TRkQ3LVcQQuAPHfF&#10;bhUWd8omBbNo/PwCVGLE5sMmv2jtAVMAkFH6sxaTpXW/hVa2Ce2ubfCRZ0wqcXhCp3A9hB0AJMwQ&#10;sIoww/MkRJzHMTTe9RIf64oj930ZAwQX/qffLpeiYvG6/RabHJR51QHwI1IMwDO2fceuMYEFUON9&#10;Fr4z0ENTkBEHfpwQA46nEe+N9YL4ahKnIeykJDF+ew5/baUbSWCG0JaYgMdzX5+xrnnpWMWHGGu6&#10;zYDF5p3g8gquy7s+U6yzCaAQ/IU1/PzbPezYoHsD9qiJjOeLO68476Deu1aHmWbpYuz95wU1np1c&#10;DCNnbLRrMV+7jVgpD+ZtYe8edE5QwwOJa+E+/m6t0TbnvKCFa1dtNTUw9pSGYqOMnpdUITy5iQRR&#10;yzYctHi9Jwq3M2snoT4AZ5IIug3AcY2uNSzYt2RrZNa/jMU7S8kvhlmJTjKts+6DiLkF3xwwYZ28&#10;oON7a5aG1hcI8f95upbcp3P+7a9GWCwhHknwkc27T0qznvOFZIZ1ldcDpL2gk2uyRnCvJZO5uYvr&#10;9ZzmrjFyjTjr6o7sjaxm9rwVe2OuLcYKIHL05HcmjPPMsYAu84VQoGxvdLE5x5xxlBGOIgRr4iQF&#10;sRd+TB3hmP5hHqJMxktq6sIdFvbEu/Hsl0pMTzd8ivrcDbvOVmAwWopVHizFqgy2z/U6zzSLMMew&#10;7/MMSSWOxVqIQn3p+gMyecF2c8VF+Y0XT5AigPFCYY6RAd6x7/A3xk/4G1B8Kfe/HMT96YuqradZ&#10;aUZbU/BBnSdPFmlveQqOnPw20edkvs5Zvls+bTZJ8r7bx8LK8EajlOOlKGKgU2cvSNWW8KN6zvoL&#10;4El8hzLGBdncc4rOn1jgHYL3866f67UpO+Yq3u56obFUbjrJfuM9UfQTd33dM3WMz5v3hK5TvOlG&#10;TieOPT4PQX4sXxuvHOVNeg5rnP9Rir7xxVALmXT3g5CiCZf64rpG2Z+8MfDwxseKtJXF6/crv710&#10;fhBSSMlJIYBPQWIjRyt6T26E3fgAHs1y/wlrI0c7zB2hgfOSopFPiNiw2EiI+wLQE4PEdVNLAA4p&#10;dQgh76UKTlycd/7ZHFRhumz1kSmaPOobFTK/bDNVbnu+sQo+NS8Ka8TukluBJDLEoRHPf1eu5gaA&#10;AC4P5m8p6XUjfa5EF0vONnDiWp3X8WutpgQBnLDakeX7ThW8UCrQl661lL41kKLvxLvdmaOpJQND&#10;aE5IgOJ36mwjqLmC3b367ig9XAHUAfDfWG4If/Z5GsIalvGc7/Swut1e4rm37z0lVZpPMhd4BM+E&#10;LMk0AFd6BfAjZmyyZ6e/d+w/I+/VH2v5NhASvRYLb6MPUMQYqNXrPPJSa6nfZY4Jp0EC9bINh+Sx&#10;Qk4taK/AbLxTgf2waRtS3IXeS/BmXGCXKhjuOXKl1Gg73XIQkDCskgrbWHG/aj3VysgRIjR+7jbz&#10;rsErC8UNXjGMQWIE38Ztf/TMzVaarnH3udJ56FK7FhUj4OPuvGefwLUaV9JY+UE4lmdnfo2YuknK&#10;1RojGRQIsLZYh+xPhPCQaRnr7oHjZ+0eyUE85nfnfzSgSYw/teAZS5TaL1fsZyAXcJka69hL3N91&#10;a71UsBdE7OWAY5QbKAdQdND4TFZ+fvszezHn4tWF1wPNXZtXKtHnuxWAYoHGq+OVTwZaqA4eimcU&#10;TCdVHgLYYkAAkDHfkXv+iCxFXx47c848CR8q0Mp4JfzWFF/6P5UL4NHwJxKS1e000+rDJ+Ql4BLj&#10;htfDkMkbLIEZ1TgoQcrzuuuX9bp513Fp1HWOvFiul/L7rlKm5khThjnVd+KPNeeQWwWDDZ44rPFc&#10;ZXtaJYW1W48k25q+kun7H36SLTpOW/aeNL7j0rptRyX/uyonPRmtQEapiWIGxeuVvL5C+mtQCOBT&#10;kNg4SFLxxKvtTZPnMgUaAJ5EUB2HxFnJQgopuYkYszxlcSuMby3luw8UiGFRTiliEyQumzJXzXou&#10;sCQ0nzWfLE17KOhRUEQc8OT522T2sl2yUJ8dy+Gy9QctVwSgZvu+05b5NLWTniBoUQuY+PBXPh4o&#10;d+duJv9WYIKgx1oHvN6Vo5nVQAWIIVQm5iIMvyAfAfkfAFmft5hkFkGvRYd3JryEPjNrvUcxiOCB&#10;oubBvM2VryyVHwMENgRlLFKNesyV9IVaW3KjWEAeYM67UN965abDF/uba2BBJ3nQ44XamPLCFDEq&#10;2FqLCLc8C+69ZPsF7BLOgTIxlkCNgNlDge/9+vwITu51sGbzvmdVcE1tog94f8YEcMa4nlRBn/95&#10;N7LqE2aAqyhggmP/CLiij8gxgqWd6yF4cq0/M+c5F4svSghymCxZt19mLttpexRu94dOfGfvldxK&#10;Xu7Lu1CSb4oCedzvqZuMMgnPhj/zTiH9dYg574bWkegKjwKvsupSiHP+7LzifHgt3ow1FAQT/kXS&#10;taxvdZXcCqqpMtNZ5bdVmw9ZDP6lyHHsBXgMwC9ofPZ7ZrHenYRrX5uSnX0vMY8NXNIJu8QaD0jl&#10;XBR7XOtqJzzQGnSbK1lKdpHninWSBl3mmDIcwnMiY9EOtme5SngaeSJQ0JJsLaSQUptCAJ+CBKOl&#10;BuLz73Q3d0uvcAyjwBrRtPd8Zbohcw0p+Yl44WEKiJ8o3NbAunf+AdgARvU7z7ZM5SlJrAsEMyyS&#10;rgCDVQFQjoCCRQk3Y5I3InjQAMwISLHcz1ODADpkvkUIIEa956hV0lgFhOY951uGdcARllfAS1KF&#10;Sd6R0BkAIf0SFFdMf2zYecKUAySKxAMAoEuc9aMFWkr7QYsNXMa6JX2JUEf+BSzI6Qu1lX/rnHAB&#10;swvCAeaZineWwZPW29h4iWsgtM5atkvqdZplsd2vfTrILGeUT/qkyURzfUUwooY9VkeEy8T6AcA6&#10;ddEOSyhU5KOBUlqv22/sGp2j55MdWF6txBiwjphHjAn/O0qGyAGXibgn85k1g6XyUgBPSCGlFrE+&#10;ANIoFlB27z5I9uxvLQTBDWW5nGTrVVtS9xCI41lvnMO/q50Yw4GT1srjKgvh4UXow4MvtrAKQad1&#10;byK8yV+GGSU8/7fqs8D205BCSm0KAXwKE7UNC1bqZxYllzEYc1BGcWu2hlKn80zLwBxSSMlNaOHf&#10;rzfWMhC7m5Hb8AAhOUuvUStjxrqGlDRCWMJ9kX4EfBOjCuC9XImhuCb1YLEokPzpo0bjzQvgQwXj&#10;E+dttfsndl9+R4mCooDa/N1HrJBPm0yS1ysPNiBOjD/J+ogHRkgNup57DdxUsfog0NJO6TUReDiP&#10;311BMqnEOZxv19Lr0q+cH4qhIYUUUmqSAWN40SXws5BSn1AYtuq3yEoTo5g2bzWViQgPI6Qs/7t9&#10;LOGh1xPtGjOyNZWxszabEj6kkFKbQgCfwkS5pxKfDYkP4JVR3JS5gXzVeroJuiGFlFQCGBJX23Ho&#10;MtuUJs3fbi6HeHJc0I3q6OnvzfKJVZTa4rhCe+O6aMSf53i7hyxcvd8EkpCuLGLEGDcEE6xDgGb+&#10;t+zmziFJIgRR6tEDku063ziu4AbAz/9kiolQWA0ppJBCCulKJbwknPCslma8QAZCJqLd9FwD80b0&#10;V0DBazbLm11l7ZYjkhoVMkIKyU8hgL8MhCsgMY/EKfqJrKIVao2xWBqXMdAA8JRiIgYY9+GQQkoK&#10;Yc1ctfWIvPrxQN146pt1/d5czSR32V7y1lcj5PUqQ+T5t7vLAy82l+ufceKY/eDddZ8nLvnoqe8i&#10;Vw4ppJBCCimkkEL6a9HvKjf1HrvakuFigXdlIRfEu839nmR2JJP9qNEEC4MLldghpQUKAXwyE/WV&#10;B09eLy9/MEAKfzhQmcSaKHebIye+lS+aT3GyVCtTiGMQteWG5xpIlWaTLElRSCElhYg7bjdgkdV1&#10;Ja6dTQeQ7mQCZxOqZcohQLp/U3Ib1ndim6mb+2tYGiWkkEIKKaSQQvqLEgCc8ptUZ6Gqyb89ieqC&#10;Gslb78rZXEZO3xSGGIaUZigE8MlIJOSZsWSXPJi/lS34fyt4Sv9Sa3PVcTNHE8dZt9MsA1U0l0GE&#10;AD6kP0JkEH+31ii59rG42rQuUPc3d655G4qk27I3llb9FlpisVCzHFJIIYUUUkgh/ZWJxK1ftZ5m&#10;noveZHX+xm/ISR81nCD7I3X5QwopLVAI4JORiBEl4zPA/NonsIKi2asl9+VuLoU/GiAfN50oFRuM&#10;laxvdo0HqhwX+vpStdUUq5MbUkhJIXIqlK0x0kp/eTedpDSyr96Qub5UaT7Zau6Gse8hhRRSSCGF&#10;FNJfnZB3Fq7ZL4Uq9jOQjjzkt8Rjnb9WW5EP+ltyV7LXhxRSWqEQwCcjEbveqNtcq8WMezwAHVdm&#10;wDxlKq41YB9teXcbDOT2bI2kQdc5logqLdLSDYesVndTbSs2Hgo1kUrfX/jZqav6+6XXdk4O+ubb&#10;C9J2wGK5KXND22j88yqooVgiieLtzzeRau2my55DX1ssfUghhRRSSCGFFNLVQMhta7YekffqjZXb&#10;szeycql/e9RpfL4hYz2r779ajwkTuIaU1igE8MlI3ymAb9d/kYFxN779P08FuzT7QRXA/ulX2svo&#10;2ZvTJJMYNHmdPJy3ueNOpO2+3M1k5MzNkV+vPqK0Vd9xqyVPhd6SoVgneafGSFm341iK1zJmrmzf&#10;d0rK1xxlY/Nvbf65RUOz/K8nahtwR6mU852elqvhzLfnQ/AeUkghhRRSSCFdVYTkg8x2+pvzMnn+&#10;dqnbeY6Uqz1G3lLQXqvDTP1uh5w8c96OCcF7SGmNQgCfjIR7zaotRyRD0Y5yTfrqgUAqqBH//p8M&#10;daRMtZGW4TKt0d4j38izxTs5LkZPOsnQ/pauujxbooucPnshctTVRf3Hr5G7XmhiuQ5o/y9dNcn6&#10;dnc5eCLlM5RSEmX5xsPy2scDLWSDsUF7/M/I/2iTAe7XZ6wnmd/sKs16L5CdB87I76nkNRBSSCGF&#10;FFJIIYWUFgg5CHkIGR5LO6V5+RzKSCGlZQoBfDISCx03+rYDFyvIJaYmcZdmrKFYTjO93lHGzdmS&#10;Jq2hLXovlOszOK7XrvcAST1uydzA6o9fbXTuwi9S2MCyk+eAPiFMgnHsM261AeqUJNt8/vc/OXTi&#10;WxkyeZ1Ubj5JilYebJUQXqs8SMrXHi1Nes6XaYt3ypFT39vGlBqb0nfnf5Itu0/IweNnw00xpJBC&#10;CimkkEIKKaSQ/gCFAD6Z6X8KpE58fV7qdZ4tN2VtYBZQr0s97T/a/qWgD4v2Px+vIVmKd5QxszZH&#10;YmwiF0omOvvdj7J22zGZu3KvLFy730DepSTiOP/jL5K/Un97B6/r/z8fryUPFWglR06mPY+By03f&#10;fP+jvFi+j+UycPuEUAks3W9UHSE//fKr/J85Z6UcAYjdRnIWlAjEd/3+u/79v7jf3JbSNG/lHsn1&#10;bi+5/YXG8kD+Vuaedv5CWI4lpJBCCimkkEIKKaSQLoVCAH+Z6PyFn2XM7C3y0vv95abMDcxi/Q/c&#10;mXFtTq+g/sna8kCeFlKxwThZbgnhIicmAwHQfvjxZxk/d6u89EF/uS1bI7kuQx254dm68shLbaR8&#10;7TGyaO0Bq0+fGJgjwdmTr7SPBqva/paumsUJpaytOW3QbwqIKzefLP99xslvcFGpkb6GPF+6h3x7&#10;7qdUAclplfYf/VqeLdHJ3PhZB/98jCR6NaXDoCVhPynRB7Q9h87I6m1H5etvL5giMOybkEIKKaSQ&#10;QgoppJD8FAL4ZCZXGMelGSvouQs/WfmJfhPWSrPe86Vxz3nSbuASGTZto2zcecJqxycnce9vv/9J&#10;mvSab4nm/vlYzYuZ72mUG0OJcF/eFtKq3yI59c35BIHCwjX75P4cTaIAPN4DgNWW/RZGjrr6qNuI&#10;5XJbpvrRAF6B6ZNFO8rxM+dC8OWhgRPXyY0Zo/uKOZjvvb66Tq7ufmKanDp7Xj5vOVnuy9PCqglk&#10;KN5Fxs7abDwkpOQjZprLn2l4pjjtf9bX/O/1VgkppJBCCimkkEJKixQC+GQkhD6SXuw/elZa9F1o&#10;FuraHWfKpp3HTTBMCfrp59+k87Dl8rACdGLwce12QZO3XfM4dcNryZetpsrx07EB56iZm+W2zA2i&#10;wBfu9Fj0Zy7dFTnq6qNeo1fJbVmi+wUA/9hr7eXoqe9DABAh+qFSg/HynydrxgPw+QHwV3k/wRdq&#10;d5ol/6bU5GM1rQQlfXNnzmayeP3+cB79SaL/aAD0X377XS789Kuuz+9k7bajMnXRThk6eb10G7FC&#10;eeYy6TlqpUxasF127D9toUMpxbNDCimkkEIKKaSQLoVCAJ+MhAVnn4L3N74Ybi7CxEQT557j7W6y&#10;dP2Byy6Mc/0Fa/ZL7ne6m8WcJGsuYAI8Oc35m3bNYzXk3hebyfyVe+WXGJ4A7Qctket8ruIAjbty&#10;NpWdB05Hjrr6qGcMAJ/+1fZy5GQI4F06dvp7yfxGF7k2AMBXbDg+ctTVSyh7rH8UwEfNpfQ1JGfZ&#10;nnLm26uzykNyEGvwNwXtX3/3g0xbslNqtJ8u+Sv1k/RF2snt2RvLdRnqKp+sLdc+XstyelyDYlJ5&#10;3QP5Wkq5umNk1ZbDppANKaSQQgoppJBCSksUAvhkpB9+/EWGTtkgN2SsZ1ZqBHH+v/m5BvJVm+mX&#10;lDzuj9C5H36Rmu1nWsw7AN4FAwADx4WerOlxQIF4ZFx2SaBHPLyfEICrtpom/3naDy6qy5NFO8iZ&#10;q7SEHNRj9EoF8PFd6NMVSVsAnoR2gBDCOVz34JSkmQqc7n6hcVQ/oUQilKPNgMWRo65eOnj8W3m2&#10;ROd4SSJZr6zP4dM2Ro4M6VKIeX7hp19k/qp9UvjDAXLDc/XkH8q3UBwx9+hvhyfS19roc52X/3qi&#10;tpWF5Le85Xtb8s8wlCGkkEIKKaSQQkpLFAL4ZKRzP/wsHQctUeHPAcwI4gDm65+tJ6VrjbLEdpeT&#10;KNFV9MP+VtrMa33nWW7P3khuz9Y48kwOWLgmfQ1JX6idLFt/MFC5QHx+ic+HXTzevR7J+PJU6J3s&#10;8fspTQj50bU/ncbffA/4jQV40zqA5/68x6ETZxXE7JXZy3fL7kNfy48/J564MLmI27Tuv0hufDba&#10;g4P1AYinbOLVTj/rfPuw0QT599NxJQndfgJsftZiSqrPpSuN6C9CiUbP2iz352tp/egqVJPabCx0&#10;TIp9Oli27zsVuXJIIYUUUkghhRRS6lMI4JORAPCdhywzIdwF8Hy+/pm6UuKzIXL6m/ORIy8PTVyw&#10;TTIV62hJ61xB1L1/jTbTpd/Y1VKwUj+5NUtDuU6/uz93c2nTb7FlvfYT1toz3/0gL5Tuae/iBxbF&#10;vxgq337/o9X2pvHuKCjwQrig7WcF92kVeGBRA8ie/uYHi4WdtminDJ+2QYZP3WDeCDOW7JLVWw7L&#10;gWNnra6/U94v+l26j1IAnzk+gH+0cDs5fOK7VH93rI9TF22Xl3W8b8rU0LxCsr/ZTfqNXyPffH8h&#10;RZ6PEnZlao6KN3+Yn7c930jWbT8aOfLqpo07jsljRdrHs8L/U9dZAR0/YrdDSjoRynTw+FnJ/FY3&#10;+fuj1S/256U2xuPR/K2l/4R1aZaXhRRSSCGFFFJIVx+FAD4Z6XsFsh0HLTXrjR/Av15lsJy8jAAe&#10;AZPEag/laxkF4HEHvTdPS5myYIcB0X1HvpEBE9ZK2wFLZM6KPVFeAVhs+RvQuvfwNzJ2zhZJX6it&#10;vk+0Cz2JtjIU6yRlqo+SUl8NlzeqDpeK9cfJF62nSoOuc6Rpz3kyZPIGOfl1whnuU5pQSpDECota&#10;t+HL5bVPB8sDeVtYeT3ez95R2w3P1Ze7cjSTjCU6yYeNxsuEedvkzNkf7HyXuo9cEZiFPi0AeO69&#10;YtMhKVSpr8VSk8wQMMLnZ17raJbvlIjtJcQiSAFEfohn3+giZ8+H8d0QZQlLfD7U1m3UfEpfXV4s&#10;39us9CElnQgXWbL+oNyavZHxKrc/ae46D2re42jw8duzNZTanWZe8d5GIYUUUkghhRTSX4dCAJ+M&#10;BPBt1mu+CeLEVTpCoALCZ+vJm1WHyTff/THAAhZMDA/+9vvvVhbu7heaRLmLEu/5TNGOJtDiEh6L&#10;cDldvO6A1O4wU0pXHymZFGDdkrWRCrbRQq3buAfWrYstndO4H+1GBcWfNZ8s3//wS+QOqUu//YZV&#10;7lvpMmyZZC/V3TwQALTEGfMugMyLjb9JbKW/8043Z2kgTXrMMxDvAvOEAPyhE9/KuR9+krPf/2jt&#10;u3M/mUfCHyXuiXKFawBOEiPARp9xq+XunE3t/dznYy5Szq2OjvHpb3+IHH35CJf9p17rEA/A48FR&#10;usZIfZ9fzROC50W5lND8/KvTe/XHxgfw2k8G4HXsUbjQR8yBX379LYzLToDoqzXbjsp9Lza3hJsu&#10;QKe5ylUnxKi28YHrlVfBo/+bITrU4z/wbl0v79UZY946IaUsoTCF78EfULySp4X5z3epkc8jpJBC&#10;CimkkNIKhQA+GemMgqLPW0xR4BcNmhACy9cZbaWJkkIIJwgquKafVtB44sx5a7i6n7/wS6D1lOMb&#10;d59nce5eAP8PBdNZ3+wqq7ccsTrIQQQYmDhvmzz9WkcFoTUNtJLwCfDnFWiT2jgHAEwpOwTp1CZA&#10;LzX336s3Tm7N2tC8EhiXoGcPan9PV0Puz9/KlCAIj1AsAJ+uSFuZsnCntOizwMqnmWdCqykyef42&#10;U/B4rfheQhjlOR2A5rjs0/h87NT3snD1Ppm8YIes237MFALucwTRd+d/lnYDFsstWRrqXIiei2TZ&#10;/qL5ZCuldSnkPs+l0IqNh2wOeAE8//McTXvNl/n6ToMmrpVRMzdZjD4VHFAk/VFCAUB/4QmDsuXU&#10;N+etsS4J7YjV92mBKuuYBAH4lz/ob4q/DTuPWR9N1HlEyMe2fSfte943pGhinsIry9YceVE5R7/S&#10;7sjaSJ7SNZrvvX4W3oHXUJ1Os/TYUaao8/JOl3e/V/evB+B1NVs/wfvhOw4oTn2lEGsYHkh4FgrA&#10;hWv2GX/oPXq1DFReMX7OFlm0bp/sOfy1nFV+yl4YwviQQgoppJCuNgoBfDLSiTPnpNRXI+TvCn5d&#10;IRDh8WYFepWbTU40lhWAgZVh/9FvFKxtl9odZ0mJz4ZJgYr95OX3+5mQ2WXYctm+/5T86hPcsWTW&#10;7TJbbs2moE3v6d4fAJ8NAL85NoAH5Lzy8SAVWGtdErD1NldAxrLF/RGEnyzUVjbsOB65S+oQAiHl&#10;7irUHWuu8ZSMCn7+6Ob9zbL16xiOm7PV+hkKAvC88x0vNJUHC7Q2MO96JdAYl2ptppoXgB8IM+7f&#10;qTBKPP7EuVtl7oo9lggP6/0CBblla4yy696oz//kqx1sXqzeesQEXS+5AJYYd0IEKPVHGUNnbJzn&#10;u1UBTNMe81RA/ilylmOxdBUHXpCLcI/l62sFijwPoB8gA0BG4E8M0I+YsckAU1Qf6dxAsfBC6R5y&#10;+wtN7Lfrn6knt2RtKDnK9JQJ+v6X6q7MezMuh098KzOX7pLG3edKqS9HyGs6p4t8OEDeqTZSeoxc&#10;KQePfZtmLddftplm4+PtKzxAcpTrJZ81nyIPvtTa+u3GjPV0LjawKhAfNp5g8yOogoSfGKrfdWwZ&#10;Z/o3MU8OjmeMAVLwNcJhGPekeICkBeI5Ser5TvWR8liBVqZIyvtuH+kyfIVs3HXC1tavvznvwnv1&#10;Gb3K1lc0gK8lN2ZqKJ82nWTH/BWINUvffP/DT7qmv5PN2kerNh2WxWsPWGgR75laa4R5SfjRpHlb&#10;5YsWkyVbqW5yp/IIQtD+BQ972glHu1N5YaaSXaSe7nd7j3xzxczJkEIKKaSQQkouCgF8MhGCEQJR&#10;gff6xgPwWH0RNhISM6hXDEAaNWOjFKsyWG5/vrH8U8GXWcMjjc/XqwBfrtZoSwCG4AJ44d4JAfjM&#10;Kuy4mebd473gC4E20+udTGD1AoiEmgN0XbdUt0xdLfm3/oYg/GCe5lJHn+fCz6nrQn/+x5+lVd+F&#10;co+5k8cH7+47OJUDGC/H8uZ9t38+Vl0eVhCwaO3+ixbPIADvNrwPKEflKgI4Blde+qdivXEKiH+0&#10;a0CMA5akLsOXyWOF21rFAlzfCWPoMHiJPKPjgjKAOtWACytxpdcrUKGvLNt46OI4MhcAWgA6rNq1&#10;OsyUp4t2lH/rMzhuw867vFCqu0xdtNPAHOdimd6654RMX7xT5q3cKweOnrV3RJhG8TFs+kap0nyy&#10;vFSpnxSo1FfK1hwtLfsslJUq9CPsJ2TVbtpngQHOoD4izMLCF3g2fS8+M8fTFWwj05fssvWQGPHq&#10;vDe11MfO3mxhKnegtNDreZUnNOp+V2873foorRHvgYLv2ifie7w4Sqea1l/0k9tXxMfjLfPkq+1l&#10;9MxNpmiJRYzzhR9/lR0HzsjUhTvMir9hxzFLPOnlAy7xFddboWNct9MseeXjgcqThliIzpY9J68Y&#10;qz+87jsFqst1ncxbtV8OKTj0E+9/4Og3Ul55KmvL2/f0NSU5UZj5lWVXArE2GGM8f1Dy2Dz46RdZ&#10;r2PfbsASUwqnK9xO7svXUu7M0VQyv9lV1/YC2XnwzCUr0VzCiv+T7kV4CeH5gicMniLnLvxs8yZ4&#10;vv2feZbN1HX/drURcneOJjbfXS8wm/eR/cU+Ky+EV8DbGnadbV5qAZcNKaSQQgoppL8shQA+mQgg&#10;gzUg05td4gF4BJK2A5dEjoxPCDabdh2Xqq2nyt25FICo8HLN4zUMeHkFShoCDTWNqzSbZO7UCFsk&#10;piNBHq6g/hrwAPgnirSTrsOXy5J1B2Q3xx/+xpQNCOk8955DX0vu0j0N4DkgPvqeQe3fCnQdsEFc&#10;dT0rU/e0AlCyntdU8Dh+7hYLAUht2nXojLz95XB7Vt4v3rtkqCN36rM/qkLs4y+3lsdfai0P5Wlh&#10;uQRuzlTP4mPveqGxvdMpBMXIdRMC8EGN4xA+b9Kxaz9oiSlTIMZ+3qo9cveLzSyXgAPQnBjd2xR0&#10;Mhe840nD1fqO55tIs94LzHpuc+/w1zb+D+ZtKdfpO92cuYHcp58f0Pe6T0Htg7mbSd7yvWTgxHUm&#10;0EMIzbin5tHvUTLdqfO0XM1RsnTdQZm1bJcUrTxYbsrS0OYQgJF5DRgmKV7mEp1l0OT15r0R5HrL&#10;MxHXzXtcSh8huGd9q5spDxIihH5A1Yadx+UzBb9Y6q55TJ/tMUfQ914XQR8FSMbXOxp4TWsE0Hrr&#10;q+FyTQCAN9ASyafhbxwLP3isYFt7L67jJ/oJEEeIDHXNmRe0bMqneo5aGeWJ4RJzkvrnL7/X1+aj&#10;m+OCePEy1UfKeuU7CSluriTiXSmz+HihdlEA3vVYSaf8gKSfVxrB26mkQVnTRt3myOgZm+TQ8W8t&#10;IWfGkp3lWp1XrGdnr1Geo++Ox8d1z9STgpX6y0xd/5eitIAHANJ37D9lXjQtes+Xz5pPkspNJ0qt&#10;DjOk2/AVpiBk3yFMxgu4v9f5SdLTrCW7GG+zvS8JPOMf6WpIrjI9TTEVpBgIKaSQQgoppL8qhQA+&#10;mQggtXnPSUlfpL0JRa6QAWgEEPaPIQQiQK7ZcsTiNa9TIOw9N1ZDaH+0QCvJ825vAzsvq8BVT8Hb&#10;65WHyI0qnGNtdY9F+MdF+bZsjc3SklMFHlrxKkPMXfucgmys93U6z1YQ1NgEOwPyKkAFAS/X8v5w&#10;nuby/NvdLZP7p00nS+dhy83Kf/rs5S2Vd6m0aM1+yVemlwnjADn/+6Qv2Eaqtppqgu2idftl4er9&#10;MmXhDsvo/0XLqfJBg/HSUz+Tg8ALWi4VwNM4Fpf2J19pb3MFIut/u4GLHQurB3hyLM/sPd/9nvG/&#10;4/nG0qjnPFMEYAnvMWqFgViEcAN9kXOf1Pn4hb7f6FlbLPTi51/jhPKVmw5J4Yr97Ho8F3MPD4BX&#10;PxogWd/oat4Urgu+9xm4Ptax+/K0lE5Dl0Yl93MJYb7g+/1tLl1qH+Eq27zvwgRdeXkPLMSvfjRQ&#10;z3E8E4Ku5zaUIg/mbaH9tDJyhbRDeGDkLNcr0AKfWHNDVgpU7CP7Dn8duWIcwZfWbT2qQKeX/A0F&#10;EWBNx5T59uyrHWT8nK3xwDhA74sWU2z8AVTuvZgLKJVa6tikBeXcnyXmLPklarSZbv3uXX8OD6wj&#10;hZW34maeEsTzsJ5ZO1iwvz//s5Xk5LtLAaiMOQqdJ3R83bFGEVdUefWjhdqaMsb7rm6Dt1/zuPKX&#10;J2pLztI9ZNmGg3atxIjnO3jsrPQZu1oKvNfPwnSYN6bw0/YP5UlcnwopFeqMMSD/Q8RjhLk3a+ku&#10;yal7CXMzSMnq7jnMdXdf4n8AfJ6yvWVnCOBDCimkkEK6yigE8MlECDG4Fd+ft5UKQdGCYPqXWlnp&#10;Lj9hMdu864RUrDPWLMEIW17BJaGGpdysJxErCve5LuA4mgE6fSask65Q9f898pUBcFxpAUrUTSYO&#10;97liHeURFbRodylI5HwvqDA3cxXOmvaca5Z/BHnKYKVVmrVst7zwVjd75iDPgjsU9L5ZdahZKI+d&#10;/j7KdZvx+VUbrrh+SgqA5zf/7/a3jnWdTjPt+gD4joOXmts3bvfeY/3NuV4tuSFjXcmjAjZWMohx&#10;+LDB+HggFkXOfzLUlQq1R1vSJz8Nn7ZRnlCB3jvv8Kxw/lchOUCY9jaUBQ/mb2UWN1xzvd2EQE+c&#10;6qWEZdA4lrHK/W5vi70PIubrzv2npXS1kRdDC6Kv4TTvNQHwTxdpL6Nmbo5cJe0QnjuPF2kXmaPB&#10;feWMffz55P52a5YGVgEDPuQl5tfgievkRp2r3n7i802ZG8jnLacYYPQSyQcLVOhtITze+xiA0vGs&#10;WGe0lZm80glXb0JHUOL51w7viTdTjQ7TLczkchLgk3uQH2PB6v3SZ8xq6TBgiXQdulyGTdlgYTEo&#10;GlD2JgWonvj6nGSL1MA33q98xZR0uk+wD3jfM6jZXvJMXXmn2ggLT0mImG9b95w0JSg5LQDr7H/0&#10;38Xr6VrkGWy/0uco8n5/WUpVFF3H5Fig8ol5jvnWsTU996Li9RkaJT/1etpu13MoWYoCMaSQQgop&#10;pJCuJgoBfDIRpZ0WrNpn9cO9QhJC75OF2ynY2h050iEEscMnv5O6nWabIH0p4D2oITBxr6Dfghrx&#10;s3fqs85askt+ibhKEi++avNhqxlPEr0ytUabIOcFDRYrroLWoEnrrgirx9a9J+XtqsOdREgBgNR1&#10;2cTVvEa76RYfikdCYu+WGIDn+9uyNjRrsvcYPmNpzVSiixw49q25qU5bvMPJgJ2AcM15uMY/WqC1&#10;vFt7jCkc3ORluw+dsUzZvIf/eRCYn3u9o4Fsv6V1vH6XsahjpfMC3kuZS9R0L/rJYAXUZ+T33+Ou&#10;j3X8kQKtVNBOGJQGfcf8uu/FFgYkg4gQgPYDF8v1zyoo9fUZ5wNA3Jh/3oXr3ZaloVSqO9bCRdIa&#10;seYIcwBsxeoT75j4j7HftWVX0IYLs5dQsPUcudJCQbwAiXNoRT8aaPPHJeb9DOUJz+i88AN4Gs/x&#10;zpfDZdve6PtcaYQSaNfBMxYSEDSHUJRlLt5JJikfvJxEMlLcysljAGB+WNc3HlPOGDvhSQ/kbylf&#10;tp6q+8tem7+A3oQyxhMqdXOm6Iz6Qc2dA869vN/DF2vLA7mbSb/xawJDMyD6kJAsyoWS5PNa5T/e&#10;6wQ1+BF5Wpr3ni9nv6e6wnF57aMB+qzM4ehj3ee6V58jxzs9pPhnQ6XY50MlX7neFg5Sv+scy9mR&#10;kKdOSCGFFFJIIf0VKQTwyUQAMZJveS0JCEKAiGdfaW+WFS8Rozh29haz/mDJ9AoubsOi7reqc02n&#10;xRe8ktIQ9KlvzHO9ULq7rNt2JKaAVqvjTLN6eO9jFh1tgyevvyIAPOMyYvpGyVKyi4JpZzyC+g3h&#10;87oMdeX1TwYZgAH4BFneXUoIwLvfUULukZdaRSlnGDvAJYCy/8R11vcAuLtzt9DjggVurgdweiB3&#10;c3Nf/kYFeC+RxKlNv4Vyp849jvOey1wkKV77wUvjJabapMJziU8HXQS73vO8jTnj9pv/fQE/KKAG&#10;jFtjMfUuTZy/Xe5+oXG8491m32eoY5nV/coCfrvxOb2m9o+fmHO4eJNUjfJ+/vNQmGCZe+yl1uZB&#10;ArC4XwFAWQVqeMikxSk7af42y8IfBOD5mzHl/+eKdZJcpXuaUi2oz+7I1lg6Dl0WBWiwMgNC78rV&#10;zDcPHZfxvGV6yZqtcaUemY9jlC+le7l11PFu+ysAeOYQZebwfMHd2w/geUfWJ6FBrK3LRewBhLGQ&#10;z+TBF5sbuKXPWbMun+UzlmtT3uleUfj9/hbXvufQmZiu9cwnlAAJAXibV9rgef769zSbX/o9eTDI&#10;DB9E9GGnIUvljhxNTHnoPT9Wo29RYL752RDZqPyHNfnye73tu3jPoMeStPVFBeyEMeGpQoUNvHtI&#10;SHgpMfohhRRSSCGF9FeiEMAnE2G1xcoJmPECeFzOM7/eyeLDXULowpJSse5YOxZBxSu4JNSwVJCE&#10;yrHuIuQAquJ+RwjyC0Le34hxfjRvS3m5Yl9zoU6oPFK1ttPjCXeuYDnkCgHwEO/YbeRyA0CAH54/&#10;qI9McFZhPmvJrjJqxiYrNRXrHRMC8AjijxVqK9v3nZYPGo03BY1/jADNb9cYaa7nG3YclfvztRSy&#10;zXuv4zbGGIE6b7legfG4xKmu2XpEilceEs/iz3y5NXsTadprQTxXYEIGcL3HLTUWgOe+ZEIHYABq&#10;uLb/nf+u71fy82FWps3tL+Jhb8vaIN6xbqOvnyveWXKV7yP/8Lkv2zkKLJr0mm/X8hLgFPCY+Y0u&#10;co1P8cV5jG+usr1MYdGox1yp0nyKJXBMLClealLX4SvMQh7UV3xHcjuSqU1fvEvWbDuq797VQgf8&#10;xwHyiiswwrLpEiEh5IF4WM+PTtLmAPgC5XuZ14lLzPm2/RfLrdkam3dK9D1Y/3XMar0jDfdnQsT8&#10;JK588oId8hQx4gqOo9/Rmd/ZdX6hyLtcxLqftXS3FPpggFynY+94wQSvFRpjBZAn7hvlVsV6Y827&#10;KKhaw4CJa209s/aDrsV9DByzVsr0tMoU7nvHHePc89ECLWX49I3x+OBvv/3P5lXOd3pYjL33+ok1&#10;5mGB8r1lybqDckDB+If1x+o71bP7+Y91v3vmtQ7SdsBiS9bpDxMJKaSQQgoppKuNQgCfTIQ1ZaQK&#10;OjcoQHaFDkdQqi3ZineyjMAuEctIvWriXhHKvAJLQs1A1jN1pGClvlKx/nhLhgaIN+Cp90Qos+YT&#10;BBHGaPfnaibFKg+WARPWmQKB50iI/ioAHks6lpuRMzZLsU8HWUk5d2y87+a+H1nXM+qYkQgqVvxr&#10;txgAnr+JA63cfLK5rE9bvFNuyNTAXFK9xwDgqem+Y/9pA6QPvdzGwhq813Ibz3SDCu2VdMzPeazc&#10;Xvr23E/SYdBSuTlzQ5sDF8+NAHgy1vvfhbrpFeuOkf/oGAcBeOYRicwKvt9Puo9cafXob8uKlT/6&#10;WKxv9+VtYcmpsIoxKxr1mCc3ZQwGpZx/Y8b60m/8Wqnaepr8LV1c1Qaa9c9TtaRyi8kXs/67hLJi&#10;084TkoHyevEAvPPMD+ZpIV+0nCLrFJj+4IvNT2vEo7HO/h0j1ICxJLFknc4z7T0I1WHuXad8xjsO&#10;nMu7///Ze+8wrYrk/fuP9/rtrrrumnPOWaIgqIigoEgUARUQVAQjBiTnnHPOOeecc5SccxSQrGIO&#10;+623PnWeM3OeM2eGQQkD9r1X78jMCX26q6vrrq6uTlegteqar7yHK8j4PYEV+NjxevHXV5P85XuZ&#10;DAKcI0SDFHy/r62I+vkQ/GJ7mbVwUgGnX1xoQF/98utvduY5xzAGc5VQrE20rW97uoHU6jAtRefm&#10;XwFh8zOXbJe8qscZe77DN64u2reePk+qo+hHykeNxsnhY98n0cONdayjg6LkicLveeejL7Ww0wYm&#10;zdss9+j4DUdc8P6rM9eS9+uPNadHEIf0vfU7zzTH0+UR9U+umE7RUvqLIar3Dslvf/whI6att1Mt&#10;LBIoos7oP8b6DU/WlUrNJ1r+CxwIDg4ODg4Of1c4An+GwIpK/3ErY3utPYPGN5KfKtbBjnzzQXKu&#10;ln3mWXhgkGylVDDkMG44033IlDWW8KjzsKXy4js9JX3+VvJQ3uby+MutzIC/6cl6+m7e791rief0&#10;fsgax9Wdirj7+KJF8gSeb03rBJ76sV+UjO+Qmh17j8nKjfste/tTr3U0Mvpf/bawoUt7sapMhnOS&#10;DEZlYu44ZLFcH0HgMYw5B5/kWLyfM5A5Xzm4yky/0B+cTY7xyqrSQ/lbJ7uSRXtzFGGLvvP1mbEK&#10;hMB3tuozXw3uOnEyxXtYTW3QdbYlNAti487DFsqanOGMQf/QS60s8Rvkf9ayHXbUE9eGZeLyR6va&#10;+fDUgzPm328wNons+OWSB6vK0yW72Upxs97zjMDjiPL/zj0Q+Derj0iSIJE2Zc9waSWRdtye1j34&#10;bO6FfBI6X/zzwZYsKy2H2v6upLlklaFG0qPaiuO9HlKitTG2tx2nEEkLM72qMqXtGLyWtrjtqfrm&#10;oPPBEXJ9Ri83IhYkilzLyu8bXwyWg0e8RGWEizfrNVdu1Gf8W9sw+Gy7J0bgy2jbs3/8QgJyg45e&#10;uHK3FLZtI54ei/s+/fdV2iavfNDPwrvPBug/iOvr2u7o/zB5Rwb88cv+96ti++HDssEq9i3PNLKo&#10;DJw6QXzefJLpryh5ovjPK19vlM0FhMKXqz3SHHH+nOFfx1jPUbKLrNvmnZoB2H+/bN1Xkrtsj9Na&#10;fed5RCeR36LjoMW25YZ++froSWnQZZZtJ0NnRDktKOgjtjzU6TBdvvr6W2tLBwcHBweHvyMcgT9D&#10;YIWi75gVFsbqG4a+AUQWdJL1+ICwvV1jhJG68CpXuNgz9Hms1GQo0t72AkIKAQbppp2HbDWfLPdT&#10;9Cfhk7zPJ/z+czCc3q8/xvYPphbJEng1OvvqezC+0jIgiCTby1e+t6Qv0k5KKVFimwNh6AMnrrZw&#10;Y/aHkywqbDASPszKeechSyKPzGo3cJFcp0Q9fN+lSqoyvNLeSBHtQ/m02QQ1qJWkhozjq9LXlFod&#10;Z8iu/cf1nqQryv51tPnDLza3uicHVuLq6bNsf3RM/ij0FUd/NSKEPkTg563YJblKd7PVvHACKZMd&#10;7XvOcvZl5sTJn6V83dFGjsPkh6Opin4y0LJWs9f+1c8GJQnnp/BvSCnZzzftOCyNus822YQYBq/h&#10;G4p+Okh+iXA2kbxv0rwtkknHA/0U/F6/8N1XZaytdRogS9ftiww1TguAxOSt0DeSwCMvbBOgrf4I&#10;jDWcKRWbjrc2D8oUY57kZbWU4Pjk5vi3nmMHR1Wwz2gznD0fNBpn53DTpuNnbzLdgQPEvy5YLlQC&#10;D+HEOTFh7iZ5qRxHG3o6LPhtJnNaMhRuaw6r1Byf9meA7q6r45QooPAWBV9n35GjkTlmy9UeJcV1&#10;DNzxbGOrX1g+/qX9/7GOT46b80F4OYnekiPw9p36/Tdlq2dHZwLyJDB/XJ+1blydkC3+fd/zzSyP&#10;iA+cQkTP3PyUfoOO3eDzkyu8l2cRKk8+ijWbD5pjjbmQKIBBqo+rtpkqOd7oYlt1knUqqu6487nG&#10;MmjS6iQOSQcHBwcHh78LHIE/Q8Co7j1quSWdS0Lgi3dK2GcKoePottxlu1uYY5yBEjOuMC79wjNI&#10;ykXW3d5Kmo8mc7SWj/VKTgsoYeU5QQOIlZJXlbCSLTy1qNJmSkQSO28lhHPS0zKBp2azl+2U50p3&#10;NUcJbU2/PJa/lZSqPEQ+UcO3tBL6x/K3tqiJ4Df6hXveVSOaI5zCaMFqtxqjwfsweFlNrlBvTAJh&#10;pI0gBN5Wh+C1HqEq9vkg2bb3mGR/o7MS+PhQcv86+vLp1xJlKAqsSlduPkmvjye0yNAtTzeQ1v0W&#10;Wji1D+o1dOpaeVy/P4qw0ceP5GtlCbF+/tXLdk+b9lQZJ9zWk83E69kKkq5QW9mgpByHR553eynZ&#10;S0o6+OYr9Sfyz5797PpdPAe58q/xvrm6FFF5jSLwgHfgMMtYsK1cEZJRv1BHclLQhzu/SnvZ58GR&#10;4z9ItpJdlMBHO5FueLK+zF8RnwAT4tNHv93aLSRThDQTuQApA0eOfy91OsywaIXgs5EREm5WazvN&#10;2pL9zMUqDkz4W/Bav1xoBB4Zh+SRrJH905BzO3Yw9H20G+VuleuG3WbbGexnA2xRYF/9U8U7mmwG&#10;9TPyTt6HLEXbWwg8TsbvfvhZ9h78Vio2mWAJCumXoIzgwHmpQm9z0viqGEdFBn0G+j4sTxR+R8h7&#10;Vq3DV4c8vYaDg6R4WXUsXvpQvA6irSD2NdpNS3Bq7P36G9Wf401HJCcrfrH36TV8H/NYsU8GmF5G&#10;FxENxjYAIkweL9jGstm37LtAylQbLg+92CIhL0T4O3D44Sxk64fvqCIKAUcjjnKipg4dO3nWnDAO&#10;Dg4ODg7nG47AnyFA4HuO/FIJfOJKl2+8ZH+1o6zc5GV6xlgioV3GIu0S9r97BooaOGoo3fNcE1uB&#10;oZBJ+7lSXW0lfK4a2BzzdipwrE/Rj/rb6qcZhTGjh33decv1sjN7UwvCrlnRDRtQrPzU6zwzxSzt&#10;5xuYbr2V5HCUmb9KRF/w37Q7IahhQz5cIPDv1Boh+5Uch1Ff2+aqjPEEHjIFwek3dmWC8QiJwFDl&#10;yL4gieI+3v+M9u9aNdZfeKenvi8pgacPyRRNtMAhJWPJgWRQHzYYa6SPfev+/RCFO3M2tkiCYPKn&#10;X9TgbTtgodz+bGO9Jp7AUzdKhdqjbYUsiMVr9sqTr3awbw1+O/uJb3yqoZ1ZzSr8U290iSTwidd7&#10;ThV+hv/GPXz3m9WH2x7ZMGhTQn9JEli300x5QAmAf1/cc7QQXXB/7qbSYeAiy1OR1gAZyvhKe/ve&#10;cP0hYU++3iXJefh+Yrrrs8RnUOd+vjn/+/0S7oHIVGs9NUk7MxZueaqBVG49RaYt2iavcdRixviz&#10;4sMFAk95K40TeOSDpKKbdh62SKEiH/Wz0w4Y90FHEcWTNS/rfMnKQ825ipycDd3G6vsXLSfZXu5g&#10;O1MHVpyffqOzjJi2Lm5FHSxctVvSv9za9EVQRiDwud/uaU5dvhls3n1Y7sLBpnIRlieK/73v1R+j&#10;YyuR4BJG/4HqDwh8cDsLcgmRfq3SEMsjAtAJZZVkR4XP41Ty3qHfpN9IuSZTbdva9WmTCZZjgbGL&#10;g4kM9rfrPEdiPvJ/0EevVhwoXYctlYaqXwndv+4JEmHGfwu6hlMViBjhOTi05qre+Ujr/1yZbvLi&#10;O72kTscZ1pe8y28bBwcHBweHiwWOwJ8hpETgs73aXlZs8BJLcUwTIYMP5SOBXYxY6nVcS/hqk55z&#10;pE3/BdJGjZsBE1bb3m3OvU4tIHKvfT44YS+hb/RA4HO+2c1Wo1KLbsOWybWZa9tzgqut/7i/srzy&#10;ycCEldm0CEzT7tofdyt58wn86RT6A9JTq+00W8UMo4oSn7BzA4J+8zMNLd+BTwAwHo9+84M8RtK1&#10;WH/7z2efd7qCbWTRmj1S+KP+ZpD7f/cLssSpA4RRp7SXG6P63Vqjknwr/75H26DXqOVxx4ud+PYn&#10;qdpyilzzhBeumuSeXM0srPXHn+L7mMR3+d/rY0Z+UL4w1NnTCwHZtPuIZCyipDRkeKe2cA9bURp3&#10;nxt7ayJoT7YCzF66U75oPkleLt/bkkFeHRHWT/Flt/AHfS06IK1hx/7j8nihtrF6xrcV8sdK6XBt&#10;U1YVWWGk/enrKQu2WGK6MIGHYOd6s7s5UcChoyelSsvJkQQeIvm8EsDny3b3cnekQN4pFwKBt/F2&#10;/AcLCedcdYge357ct1mbaVvc8XRDeV31ZtPuc2Swyj1H67GafSaJ/IqN+yXfOz3tfcHVd8YbpwwQ&#10;URJOnMcKM8eNPqBjOEzgcaQW/LC/HFNi7ZPUOSt2yQ3ZvKNMw/LkfyuEGsdGEDiHOTmCeQPHW/Ae&#10;CidgbIolO2Tlu5jq/yQRZHa99xNdcHP2+pJZ9R7bxQjBP3jkpN0PTuoYrttphq3u+31jjkR9V/YS&#10;HaVqq8nybt0x1i5hAm/jXOuJA4C5kXwFHK+HTqJOOAT+m76WFKs4wMbN7xFOQAcHBwcHhwsZjsCf&#10;IUDgeyUh8BgbNSTLK+1s5QGwCsp58ffkaZZgVGPMYcAXrNA7xRVyjEnuxwmQnFm579C3UlINV8Ix&#10;gwQLAs8Z0qeTnGnOsp1y57ONhQzqQQOKlSzOJOY87rQMiA8rPzhKgvU/VaHdIOMP5m0uo2dsSLJy&#10;i1HNChYkM/hc9p0+ocYnYdG+Qc1P9oTnVJIUJOjch5xgoM5aut0yvCdH4G/P0VA6DF5sz0sORF5g&#10;KIcJPDJ2v75jgJ0aELtYsU/77t0aI+2aoJxQL0LqMdDXBxJX+SDcmizkHEcYvI96UjppPZet3yeP&#10;KKnm36fT7hSupzyodZ795c7YWxPBihvtlat0V31/NVsF5GfUs/xCVELGQm1kzGxvz29awo59x+Wx&#10;gm2sLaPait/d/lwTKfheH1th/LTxeHmvzmjrn2uV/AS/nWsh2M+W6mpbKgDZwqu1npKEwHvvqq5E&#10;y9MTp2pDiukpLeVUzqh3WoM5d1QPdxm6RGWeyBsv4ibqW8KFrU+QR/Tm7TkaSx4l2q37LrDvPFMk&#10;HiKeQfsaefTfa22v7/24QWKuCR843CDLJGPkdJPgeKOfIavsGyePgo/h09bbCQVRY49/0yZEJa3Z&#10;Gj8PEILOKRI3P82+9niZ4llZirSTRau9o1DRCy8pYQ4TeK69Wt+NU/KNykOkfpeZMnHeZtl/+Fub&#10;t4g+80EEUKu+8+UWfV/QuYIc0mckE7xV+4FVeZ4b/hbuqddppjlHW/dfYOH5lz3Mdd7faWOeQ6b8&#10;cO4PBwcHBweHCx2OwJ8hYDj2HbM8lMSO/64umZQ8cOYt8Aj8lhCBxyCpLs+/2c1ClKPAcVjrldyP&#10;n7tZpi/ablnogyHRPjgbmNXG8AopBJ6VubVbk54jnhwOHj2phmyvJPtzCWEkG/DpPOt8YPPOw0Z2&#10;bP+oGnQYh77BHFf4nRaMQjMm09eU9PlbS7Mec+XrYyeTGPCEnhLeHU7SRmQCezPDK+U4XDjvOXhc&#10;GvchJ/fnbiYzlmyXD9WADxN4rqFe6ZQMT120Lfa0aBiB1zpFEXiyO7OaHvyKzTuPyGtaV789/OtZ&#10;Bbs2Sx1LfOYnSwyCPensyb32CSIzgoa3J2MY1bOVCDyo8v1nCTw/C3zYT2U8ntBA0CCmZfU7cSKl&#10;hnRSMOaJQug+YlnsSWkHhNCnf8U7Qiuqrfgd4w1HBd+BfNLHlHACTJMX/fn8Wz1Ubr2oEUKj2VPN&#10;qip9neR6GxPh53gl+DsKcoLMV6g9yiJ90hogiBt0zD9WoLX864EvktT/VMVvDwgs7X3Xs42kvsoz&#10;e8z/KtAhbGNhn32QwNOPN2avb6v+/lFtbOtmH/6StXvlvbpj5KZs9WPykVhXZIL8DqOnb4jTNz1G&#10;LT+lLOUs2z1JVBdbfnDu3vdiy4TIMO8ebw57PH8rmbLQ00FkpH+xXFICj3yxuv/ye32k3/hVskjn&#10;MqIOFqzaY9s0cBAwh+EE/P1/f0jv0cvlgReaezo38BzvWZ6cezok9LdYPzXtMce2iuDEuFbfG5bv&#10;f6o+fvXTQWctp4GDg4ODg8P5giPwZwhkcR4+da1lvg4aJBgVj73U0lbdAefXzliiBCdfvKHEPQ+r&#10;8USWecIoISsQLgjTvq+/lZEz1tsezfvztrBkYRCl3ftDBEcLIcys8vhOBL9ArjgD3j/zOTXgOLD+&#10;41bZKrFPHnjuPx+oIlmKdZT9seOn0ipo66VqBH/SaLw8lq+VHe+GEcs32LfEvoffcVwTmZkh7iU+&#10;G2QG9VElP1FHFXH012fNJ1qCP57hGf7V1WCsIp83myi/RhH4CskQ+BeaWX6DBl1nWR8FybRPUF9+&#10;t5fsDPV1GJzr/26tkWb0BvewQuBJ3Dd86rrYlR5WbTogBd/jvG+te5AYaB0eVQI0acEWa78waI66&#10;nWfaUYVhGcMBwfnrnH3/wPNJQ34ptFNyBIPC7ykZCrWRZj3nmEPKzydAX0AA0hVuq+QhabRCVMH4&#10;Zx/8IzoGOXkgreEbHet5y/ex8RVsE9opTEhOVbj+CpVjTlsgUziAFA5TvQRJRDai7gsW6sBzIgk8&#10;9UlXQz5uOM4ifdIaGGdj52yypIaMy3D9T6dYO+gznn29s8xfuTv2hj8P6tay73yLpgnWjfF5W84m&#10;0mXoUhuTJGGbv3KPRbK8WK6XnSoQHkeMVxwMefTvHCkYXNlu3X+hPTN4vV/43b8frWqZ68N6DQcD&#10;IfJEg6ADgvehkxg/Y2NZ68k9QQJKCHyUnJAckVM18rzd0/KukKjyUdVBJBEsoYR61PT1lqBv6bq9&#10;UvD9vt47TkPWGStsmSGRI6H4zJnkjMHx4jmkPN1K/T5sNC5hLDg4ODg4OFwscAT+DAHSNm3hVjOU&#10;g/tSMSTufq6x9Bq93K7DcGKV/YliHSR4bJgZ3xlqWbZ5kviQqRfDkXPCK7eYLJlfaW/hnRhXrCwQ&#10;pjh29sY4443/8hKTqTETMBLNoFEjrJKSSz+0NrUgi3OzXvPk0Xyt5Ro1Jln1IXN59xFfxiVBSqug&#10;vcnkjLH3fr0x8upH/eUl9v2+2U2eL9PN9qQW/bCfvF19hNTuMN1CUMnITIhnSiCKInORdtq+2raP&#10;qMGsbfzIS63sSL9w9uOUCPwj+VraytfoGevl6idqqxHqyYT9Xfvw1qcaGLknDD8lcJZynY7T5apM&#10;iXvBeQZykFu/lSRPQazYeEAKaJ0uDRB4I7tq/Be38PnkoyvaKEngXHr/PX6BwL9Tc6QR+AdfSLoC&#10;D3EnfPcm/SbaLHy/X6zeWg/O6S9VeajtR6YN6Uv2Xuco1dX2/0bdGy6883IlnYU+6HvWzvb+K4BH&#10;Nek5V67TsWUrjqo76HcSF1rdtUR9V7j48kLCQmTdJ2joB0jhs6W7etsNAv2R5H7tDxwAN2VvYMQR&#10;mQ5eQ13Y20zuga+PJp9Q8XwBGWH8ccwhchys+58ptCeOv7Dz688Ap1/rfgvkjiS6uZqN2ewlOkkR&#10;ldGCWp5+vXPC+PKcXfH1YhX9NiWsRNWQrC8Iwv6jCDz/5l3XZqolAyasil2dCKK5CJG/9/lmcQQe&#10;ZyBzx6Oq28bP3WTXHjjyndRoPcX0xuWqP4LvofAezpRH3ig8D9n2flazJKs4K9h332noEnkor7cK&#10;H65zVEEG+f4sxTtafak3OuHNKkPlFpVbrrHnpK8hmVQ/4zgPn5Pv4ODg4OBwocMR+DOEP/74w4yS&#10;B2xlPdEAwggjUc/navT6e6lZBS/x+SC9Lt7QwjjhvHeM8KzFOlpWYsKfWdXH6PNXZLmPfc2DJq0x&#10;ozUIkgXZ0WBqMHE992GAPVmsg0yYs+lPZeImTHHQxDXmAPi8xSQ7Fo1VDX+f94UAjDj2pmPsrVTy&#10;unTtPjsfnD7bov1BgiXLPh0jPqeCbZkYt1JKfDJAnivZRYp+2N9CQvl9uF3oowIf9LMQe7+vPYO6&#10;umWfP3riBwuBf+ndXl6fqYFK/12tZAljd10qTg7A4TBFyctTr3exezGIMeRxANRuN822QwTBKtpr&#10;n8ZC6LVQJ957nZJmtg6QwCs5cAb0XSqjYQIOgWf1d4m2bTY1sKkD10AazUBXUlqn80yp0W6qZHu1&#10;g1ypxMXkOjAG/EL7cA+JAt+oNNjaB9BWVVtBHjznhNWftoRM2E/ve2hH7ueah3VMdhq6OAnZSSsg&#10;eqJcrZHysI51snKny9/KvjnLqx21LaK+M7GN/G8lbwEJJ9+sNkwOHI530hFG37b/Ark3Fr5tjgG9&#10;F2IYvB/ii3Ok8CcDbf8x7RfsE67FiVer/fQkmfHTAhi7ew58Iy+83dPGAPLsy2B8wVnhFe/7AyXQ&#10;ttybTfXmjCUpb19JLXCs+NFM8e3KeFdyGyC8vDs4N/iFe1l9/rz5RDthIKyvOg1eEnkv/6ZNHnm5&#10;pWzZnTQBIY7abkOXWjJD6pN4n+cEIzJp2mKvHRhH5Aa5/wX9lkAUWWoKR3pmK9FJpi/ebs8iIWO1&#10;VpPl3ueaxPom+ruRV/6GTiPsvv3ARSbXgOgBnHzIZcnPB0uxjwbIOzVHWA4UvutCmqccHBwcHBxS&#10;A0fgzxAwEkjqBiH7ZyC8F2OEffF53u6RYDid+O4n6Th4sdyYLWlYK0Ykq5OQdMq/9e9Bg8r+W4nQ&#10;Kx8PkGXrv7IVvCBIugTRvu/5pnbM2XVZ60rO0l2ln5LNv7qXk9B+Qh+dQeSBI4q27j4iC1ftMadM&#10;ckcWQeDJIk9IJ8Y1fYwhTqImwtG5hS0Yk+ZtkVfV+ExfoI1kKtRWSlca4q3oB6IsUgKku9OgxZK+&#10;YGvLXH/rM42kjBI6jNuwoc/2gIb67jv0GuQMOWS17eXyfWzPakrRFeRhgGyGjW0IPGeuk7SKqAEc&#10;UWTa55sh4oTU4kD59uRPtjJWvu5ouYdQ+1ib+M/xC8/mbxyv2GnIEns3bUwEC5nw/QRXZtg/Ut1C&#10;5f06Ifusdj77Rhdp2mOujs20t2c7iB1fHbeVUUKgh0xZq/8+JuNmbzIHEdssrsrgbf9AbliBpF3M&#10;UaPfyzFfOPTIgbBoddIcGqzCk72ePcPIFhm6uc8juITd1zR9wfnuI6avt1BvoiTCRJN3Xv9kPXsO&#10;octpEazIslLMtpP7nm8mtz3T0KKiKDdkr2f1vzZLPTt94WoiiiiZ6liSOOSftqVdIYo3q34maSDy&#10;fCbAef7Pl+kec8IklfeUCtebk+UJnDTDTd9EnXPOySUk5GOeCI5Nkx39ppLaxySCDIN94vU6zTDn&#10;Qdx7Y04N5hCOuwToOJxO7+n4DW8ZS6lQB56fV/WAn+sFvYRzrm6H6RZijxPJl+1wYQtUpsLtpEXv&#10;+XLgSFLnBfPTrv0nTMfgsIxqHwcHBwcHh4sBjsCfQZD0q3rbqUZafEKC0YIx9USRtgnGNYYFK7+Q&#10;cO+89tQZQN4qRHV54tUOtvoezD7sg33rG3cclvYDF8rHjcZZfSCBJA5yOD/A0JynxvtTJTrLFUos&#10;kQkIxEvv9JTlG/fHrvLIKRmeyVY9ZuZG2bTjUOQ56MmBlaivDn0n/cevkiqtpkiznnMtyiDq+DlI&#10;3apNBy0cOluxjpKxYFt59eOBtrIWPoc6jLVaR85ohgT6cs5PjHNIwDff/WQZtRsr0Xvlw36S751e&#10;Ur7OKEtiFYwYoa6E0D5XqqsRKAiKvwKaIPP6XFYFq7SZGrvLWwFcsGq3VG8zRd74bJAUrNBHXijb&#10;Q/K+1dP+m8iC9+uNViK6QGYu2Z5iNEFaA86aoBNoy+4j0nPUl/JB/bFSouJA2/6RS9vr2Tc6S843&#10;ulgeg/K1R9o+YIhQhP/IgAySkX6gygZOlgLle1vkSL5yvaRczZG2orlR5Y2V9Za95xmxDesliBVH&#10;13EiQlo9QpK2+1VJ/PL1+63dmvWaK3W7zLRSp/MMqalEkbGB3JOv4pMmE6SiknS217z+6SAbCw+9&#10;2EKyqo79RPWnOUlDRPHP4sR3P0rDbrPlzpxNrC2DBDulYs4WHRs4pHB6rdnydWQCU4A+wXFxycPs&#10;T0+cg3DGXKs6J7k8EKxUsw/f2xKUWC/qyXaKj7WNgk6bX7T/0WmFP+xvJ1Kc6nv4G06RqzLVsvbe&#10;HTrBhK1dRI9V1DZ/oWx3C39/LH9reTRfKyPtbHninHq2lNnxfmeoTxwcHBwcHC5EOAJ/BkEYM0df&#10;PaqGB/vbIR+2P1qNIs6rZmXAxw9KvsfN3ig51Ajn7xhYUQmB/GLP0kJ4fLsBi8wYTwmssrDK+t0P&#10;v7iViPMMSAXJCKcs2CofqYH65heDpVKLiTJ7WTyhPVOAwNDvp9ougVxwmsHUhdvMYbBWiQFyeSrg&#10;DOJoMsLzgytk6Qq0kmmLtibs12ebBcciQirYNxvM1+ADpwX5Ht6qPsJyN/iry+yt9Vabq8pt+h62&#10;JwQB0aUe2/cdk9WbD1rY/rJ1X9l/M87ICXCqvAEXApAdvvXIie8tgudLJZTkxqDN5qiuWb31oK0Q&#10;0+epAe3NGfE4EOct3yXLN3xl5IkIEIBeqdVuqkUNhQk8fXzvC81s68jZkNszDZ/M4/Ch/Pjzr7bF&#10;hSgiVpxxNOF0xWlx+Pj3sk3bd8r8rRYJMXHeFsu0n9rol9Riw/bDdhzgnbEtCibrqtdxzsYVmzv0&#10;79rmV2euJU+V6ChNes6xle+U2p7TSj5SgnwZpF/v5TlEWjCuCinZZhxG4XdtJ2SL/ff+Fh67X+vy&#10;ZLGOMlnbJQzaEqdcqSrDbEsN8sI9Vm++yb4hNo613JitnhStOECmL9kWmWOE89oZt+xtJ/pk6NR1&#10;SurX2n8v1N9Rd+rp4ODg4ODwd4cj8GcQGIyQ5qZqaLFPj/BC9qWy/5ykbz//Em+0EEo/VA0Uzhwm&#10;OZxnOHlhrWbUxYw4jCJWKLMWbS/t+i0wA9zhwgOrRhAFMkcf++bCWRWOAkdJVW4+UZ55rbNkKNjW&#10;ogm6j1wmx1Wmw8funQpcv0OJCaHbrMYTvk2Ewg3ZG9hqKIQnfEa2w9kBJ1vQ3pCxMIHHmZKxSDsZ&#10;N2dT3JGEDqkHTjPGDgkzSVx3U7YGCUePesTXKyQxvFnHwROvtJMPG46RCfM2yYmTOrZSsfK8avMB&#10;cxizfeq/j9e0aAoiNqbH9rAnByK6hk5ZK/n13odfammZ5/nvHiO/tPD0KBDdw8kQLfvMtyR8OJg5&#10;2922KGSqLddlqWdRG5n1OyqpvoCc+8flOTg4ODg4OPw5OAJ/hoGBtv/Qt5bo67OmE6Vqq8l2tBvJ&#10;t6LAKuXMpTssnDNnyS5yV66mcm2WuhY2TGgi561jTJEcjGzIp1p5d3A4F4BGcJTYjMXbZfTMDbJs&#10;3T4Lwz1d8u4D5xcrenOW7bSs7NXaTLUQfHI3bFNy73BuwOkDJT4ZZGQ9fD48v2MP9/wVf/1Ytb87&#10;SJrJaQ0NusyScjVGaJsPVALcX4p+PMC2gHDWfhOVf04a2XfoG1udTi3YRsUZ7HU6zpAKdUZLtdZT&#10;dZxus+iLlMAYJGrnyw37ZfCkNTJEC8dwnirfAWOeiB+iX4ZOXSstlMxXbzNNCfskSyzXqt98GTNr&#10;g+WIOdMRDQ4ODg4ODn9HOAJ/FgCHIXSTvXqEZ57K+GI/I+GBhCN2GbZUanWYbnsBP2k83s57Z08z&#10;qxxRe5kdHC4mGIn45TcLbyas2xn85w7oLcLzny3ZRS4JZRdnDzMr8uQcYFuEw5kB+SYI1SdvCXvb&#10;1237WjbtPCz7vv7WHFpR205SC0j1V4e/s0ivcwXGK1tXvvnuZ4syYpsL89Zf+Q4HBwcHBweHeDgC&#10;n4bA2iVkHqOHlXYKRtjprL44ODg4/BmwQkuUDxntw8eDsZ2HzP6EQYePJHRwcHBwcHBwcDh3cATe&#10;wcHBwcEihhp1neVloA9kIqewP/v2ZxpJu4GL0ux5+g4ODg4ODg4Ofwc4Au/g4ODwNwOhzmxRIAfH&#10;r7GM4OxhfuWjAZaxPHwiBtnQMxdpa3uy/2yeAwcHBwcHBwcHh78OR+AdHBwc/iaArHMU2fBp6yzr&#10;f/0us6TX6OV2/GXrfgvknueb2qkXQfLOUWL/ebSaFPu4v6zZcjD2JAcHBwcHBwcHh/MBR+AdHBwc&#10;/gbg/PCN2w/JR43GyeMFWsutzzSUG56sLw/kbS7PleoiGQu1lf+m8xLWBQk84fM3ZK0rdTpMt3PT&#10;HRwcHBwcHBwczh8cgXdwcHD4G4CM531GLZebszeQfz1Y2Tt3PFYus5/Vk5B3n8BnKtJORs9Yb8dk&#10;Ojg4ODg4ODg4nD84Au/g4ODwNwBJ6hp3nSX/eVRJ+aPxRJ097+F97xSyz1+ZoZaUqzlSdrjz+B0c&#10;HBwcHBwczjscgXdwcHD4G+DoNz9Isx5zjKj/W0l8mKyHC3vfWX3PUKitDJ64xs7zdnBwcHBwcHBw&#10;OL9wBN7BwcHhb4AffvxVBk1cLTc91UAuCSWqiyqXPVJVbn26gdRoO1X2H/o29hQHBwcHBwcHB4fz&#10;CUfgHRwcHP4G4Og4ktiVrjJM/pu+plz6UBW5/NFqcaT98scg7tXlsoeryS3Z68v79cbImq0H5X96&#10;r4ODg4ODg4ODw/mHI/AODg4OfxNw9vvi1Xvlk8bj5fECbeSKDDXt2DivVLFkdldlrCPpC7aR6q2n&#10;2LFxv/72R+xuBwcHBwcHBweH8w1H4B0cHBz+RmAv++79J2Tc7E1Sq900KVN1mLz22SApVnGAvFVt&#10;uDTuNlsmzt0kew58Y0fPOTg4ODg4ODg4pB04Au/g4ODwN8Svv/0uXx89KVv3HJWNOw7L+u2H7L/J&#10;Vv/b727V3cHBwcHBwcEhLcIReAcHBwcHBwcHBwcHBweHCwCOwDs4ODg4ODg4ODg4ODg4XABwBN7B&#10;wcHBwcHBwcHBwcHB4QKAI/AODg4ODg4ODg4ODg4ODhcAHIF3cHBwcHBwcHBwcHBwcLgA4Ai8g4OD&#10;g4ODg4ODg4ODg8MFAEfgHRwcHBwcHBwcHBwcHBwuADgC7+Dg4ODg4ODg4ODg4OBwAcAReAcHBwcH&#10;BwcHBwcHBweHCwCOwDs4ODg4ODg4ODg4ODg4XABwBN7BwcHBwcHBwcHBwcHB4QKAI/AODg4ODg4O&#10;Dg4ODg4ODhcAHIF3cHBwcHBwcHBwcHBwcLgA4Ai8g4ODg4ODg4ODg0MS/Pzrb/LDz7/K//73f7Hf&#10;ODg4nG84Au/g4ODg4ODg4ODgkIAffvpFhkxaI6WqDpcCHw2QOp1myra9x+T3P/4Xu8LhbOH//u//&#10;5Jdff/ccJ7HfOTgE4Qi8g4ODwwUIjKid+0/I0CnrtKyVLbuPxv7i4ODg4ODw58H80mHwEnkwb3P5&#10;7+M15D+PVZOrM9SS1z4fLLsPfONW488SIO5Hv/lBOg9dIsU+GyT5P+gnlVtNkaXr98kf+jcHBx+O&#10;wDs4ODhcYPjt9z9k7pc75amSXeTGLHXk5ifrSo5SXWTS/M2xKxwcHBwcHP4cVm85IDl0fvnPY9Xl&#10;8ker2c/LHq4q12SqLYMnrpaffv4tdqXDmYKR9xM/Svm6o+X6zLXlv49Vs7a/Mn0tyViojXQcskR+&#10;/vX32NUXPn7/3//JjypHfLfD6cMReAcHB4cLCEx2h49/LwU/7C//fLBqooH1eA15/q2esmWPW4k/&#10;n2DlasOOw9J12DKp13mWNO4xVwZOWC07vzp+ytBTjOKjx3+Qn376za1wOTg4nBew0tu45xy5OXv9&#10;BPLOKvy/H6kulzxURRp3ny0nf/gldrXDmcKvv/0hfceskKsz1pLLHvHm9qAD5bF8LWXqoq2xqy9s&#10;zF+xW96tN1perNBXKjadIOu2fy1//C/5+fH/9H/8HQfHiZM/xX7794Yj8A4ODg4XEJjE1m09JHfm&#10;aiL/eqhqLLyxuhpX1eT6rHWldqcZ8pvbo3heAEGftmib5H2np1ydubZcka6GleufqCMF3u8rc5fv&#10;tOiJKCxYuVvK1BgpWUt0kkIf9ZfxszfKDz86I9nBweHc4qTqnTerDJMrM9Q08sgc4xH4anJF+prS&#10;b9xK+fHnX2NXO5wpsBpdpsYI+cf9lROcJsH5/VqdU8hDcKFj4eo9kvmV9nL5YzXMUXH5o9Xl2TLd&#10;ZOf+Y/K/iNV4frd93zH5oOE4eaJ4R3mmdHdp1nOunPju703kHYF3cLhA8cf//k9++e0P+T0Fr6XD&#10;xQcI/Pa9x+Shl1vbaog/yTMJXq4Tfb7yveXoN9/HrnY4l9i1/4S8V2e0XJW+lhlcGF6e8cVqSg15&#10;p+YI2RoRIbFxxyEpWKGP/FeN40v1vksfriKPFW4j81buSpbwOzg4OJwNHDjyneRXfXRFOgh8IpG8&#10;5MEqkqFIe9m063CKq6UOfw4Q+GKfDzYC77e5X+gHti/U7DA9dvWFCfj5Zy0myZXpaplzyObIR3SO&#10;1P/uOmyp/B6a74g4PK5EvXDFAXLJw1WV8DM/VjWneK1OM+TX3/++cugI/DkAYZEbdx2R+at2y9zl&#10;u2Tlpv2y++AJ+e6HXxz5cjhtsAdq6dp98mHj8ZLn3V5SrvYombJgm2Usdbj4wYT23fe/yAeNxplB&#10;5U/wTIQQ+KzFOsoW1TcO5x6LVu+RPG91NwOD/gj2Db+7PWcTC5H84af41at+41bJ/c83N+OEay9T&#10;g+byx6pJq97z/varDA4ODucWrHbmerOb/OdxzwHp67F/PlBZCn/UXw4dO+n2LZ8F/PzLb1Kv80wj&#10;8P9+NJG80wc4hO/L3VQmzN8Su/rCBNGBJasMkyti32Xf+BjOocpStc0U20YQBHI2Y+kOuTZTbcvB&#10;wD0Q/0t1jsz4Sntbtf+7whH4swhWTtZsOSilqg6Tu3I1kZuerCc3Za0rt+doJA++3EqyleoiRT4e&#10;IB8rEWs3YLFM1IG5YfshJfY/x56Q9sHgOvbtj1Yczj5+//1/Fmqbo2RXIwSswPIzc5F2MmzaOluV&#10;d7j4gVOww6AlNqH5E70/sWUo2EZWbDoQu9LhXGL15gNS5P1+NiZxpvgGGIVVeH5XrdVkOXD4u9gd&#10;HvpPWCUPvtDMjDSvL2vIpTq2364xQvYf+jZ2lYODg8PZx+bdR+VZtTGYUxJIlhYI/OuVhlgOFocz&#10;jz+U3G7ceUgyFm0v/999leTfD1ezOR5H/Y1P1pcmPebZKv2FDDhDhXqj5b/pAgReyz9Utt6tM1oJ&#10;fPxCFLlg2LLB3EgOBm9+xMldTR7M21LWbv06duXfD47AnyVA3r/c8JW88HZPI1kMREJErKjgXab/&#10;vvShGAHT8p9Hq8vVGWvLnbmaSoUGYy1EKa1j78Fv5L36Y+Wxwm0l3Ssd5NNmk2T/YWdsnk0cOva9&#10;1Gk/3Vbn/CQnyBP70spWG6btH08MHC5O/PzL79J5yFJvUosg8Ms37o9d6XAu8d2PP0vLvvPk1hwN&#10;jcT7xgmFEEj6q3ztUbJj3/HYHR7mfLlTshRpZ/3nX3+pGm05SnWVLXuOqdETu9DBwcHhLGPTzsOS&#10;440u5nAME/jS1YbLkRM/xK50OJOA3HrcYb8U/XSg3Px0I7khaz3JXLyjdBm+TH5Q8n4xRD5UbjnZ&#10;csOECXzRTwcliSSFwHcassS4Eo5trjW7V+dKCPyaLY7AO5xhHDzynbxXd5QqvCoWDonApVT+jXGn&#10;BSG9KXt9adR9tvz4S9r1tBH+n+/9vvLP+ytrnavKvx6sbA6J4pWGuOykZxFksn6r+nBtb5SZp/y8&#10;vc/VpFCF3hbB4XDxAwLfdagSeHMKJk5qPoHHeehw7oFxdfj4D9Ko6xy549lGRth9AwXj47KHq0jJ&#10;SoPNQA5i4rzNkr5AGxvL/vU4dnHozlux2+2Dd3BwOGdIicC/VWOkHHUE/qyBOYSkbT8pkd2666hF&#10;8RLxAJG9GMg7qNdlllyVoWacbEHg81Xoo7znd/3O2IUKvrv9oEXGjfxrPc5UTR5yBN7hTAPZ27b3&#10;mDxdsosReN9rlFLhGoSSsJArM9aWT5qMl+Pfpd2w9PFzN8WtAkMc+O8bstSVmUu3x65yONPYse+Y&#10;lK4y1Ai8LztMsvRFkff7JiEGDhcnIPDdhi1LSuBVDhyBP7/AyBo7e6NkLNLWwh/9cUrBCCn+yaAk&#10;jrYR09bJoy+1jFuB595bnmkk0xdtSxJW6PDnQM6Zjaojh01dp22+XvZ+7SLGHBzC2LzriDxbqmsk&#10;gX+n9ig5+o3bMnk2AYdgHgmWiwlNesy1o/KCsvUvla0XyvWSH37+Ne57kyPwzJUPQ+BdCL3DmcY+&#10;NQxKfD7YC48PCClnNaMU2cthJbbyzkoNIZf/eOALuStXY+k4ZIn8moZXXZr3mSeX6IALDihzPmSo&#10;JQMnro5d5XAmgU5jYi1acYD8K6DMbNVO27+4/p7kMw4XP9gD31l1BGPuYtoDHzZaghP5hYTRMzZI&#10;eu2HKAJf9OP+si5kdAybulYeebFFHIFnTrjxqQYyaf5mS1zpcPpAfjAAyardf/wqKaRtf0uOxta2&#10;lAfzt5EpC7acETkLymywnEmczWc7OPjgpIycpaOT2JWvM1qOOQLv8BfQou8CuSZz7TjZgk88V7ab&#10;nPwxKYFvN1AJfDhhr0/gtzkC73CG8e33P0vnwYst0yKrZJ7QeQT+P+kQQk9w2QdylZJeElTc91JL&#10;yflWD2ndf4EcOn4y9qS0iY8aj7OQl+CA4jtvyFJPpi/eFrvK4UwCRbZi437J9nrnOAKPA4g98G9W&#10;dXvg/y748adfpUXvefKvB8NJ7KpL5iLtZe2Wr+1McpLinAlDnyfwHGQwocRIxF99vv9c6vrLb7/L&#10;N6o7j3zzg3z7w88WOs5xRWfiPecSI6evl3QFWkcS+Fc+Skrgh0xao8ZI8yQE/obs9WX8nI3yUxre&#10;TpUWgawgT1v3HrXtaI8Xbmd6EiORPvGc5zUs2/ODL7eW3ftPxO48ffiyyd7NvV9/IwtW75E5y3fJ&#10;krX7ZM/BbxLk98+CexkfjGe2p3GCze4Dx+V7/W9+/1ee/XeF36bBwu8uxLb0630m6751zzEl8F2T&#10;IfCjHIFPgwjKwZmWh78C6sH4Qg+iwyjtBiySazLFr8CThT7Hm93kux9/ias797YdsDBZAr/OEXiH&#10;MwmE7+ujJ+VjJbnsDw8a2Pc931xqdZguAyetliGT18qYWRttBWDJmr2WFO5CyTBZttaISAJ/69MN&#10;XAKtswTIDM6Re/M0s3wDfttj6F+bpa583mKSnFTl53Dx43vt58otJ1kOiuAYJLrnzpyNpfjnQ+Qj&#10;TrcYuND20CE7f3ZC577ffv+ffHXoO1mwco9MW7RdyzZZvHavHFA9x+rwnyUpTM44Ixau3C1Nes6V&#10;IhUHSNbXOspjRdqZo+rtWqNs5fSIGoz/+4tE6FyBOrKi/mj+VsmswA9IQuAH6DeShT5M4K97sp6t&#10;5hNx4ZA6IFMHVS5b9lsgDyk5v0zb/JIHOT8YMpLYFxR+Rxmsc/GfAX0NcV+//ZDUaDdNHivYxpLR&#10;XpW+llzzRB3JXLS9dBi0WI5++0OqZFfNbqs/45VtExypdPKHX2XOsh1StfUUeeGdXqr/W8hdzzez&#10;hE+jZ240MsU9KYF3U/6q0y3hOfo+TkShnn7BMOf3aXGE+t+OnqJN9xw4IbOX7pBxczbKyBnrZZrO&#10;q/sOfWu6zL7hNNsnoV1iP882eAff8pt+y/c//mpOzx9//tXO0KYOfxXeMXLRBP6dmiMtiR39j8MV&#10;+ace9L/fDqmF32Y424zc6TP5yb9T2w/BZ9h9+t/cxe/5N3Wjjn5hXFk72fO9Z5wv+HX065bSPO1/&#10;J9fY9XxHrJ34nh9UDvYfPilbdx+1CAqOH+XZyT3vXIB3Y5POW7HLcvZUbT1VPm40Xl5+v2+SPfAQ&#10;9KdLdTXHfbDOfF9r1eXhiF8j8PlaycYdf99to47AnwWgWNnj+ESxDhZCHxS6rDqhL1y9J3blhYsy&#10;NSMIvBqctz/bSNZsPRi7yiEK6CYUFHLiTzphAsR/+8UHE/TwqevkxuwN5FJta7/tCaO+U9sdJedP&#10;fkxS/oRwqgmdd9gEqHWwye8U16dlMHXzv4sd36nBVlbHYJDAe+PQIyX/0t+zunjpI1XlsZdbSRuV&#10;DZyKTIanA2TiKzVsuw5bKjlKdZNrlZRcmc6LHLpByWVm1XEVm46XOct32uogzze5jslzSrKErOJc&#10;eK/BWLntmYamK5mk8cRDdJnQ+QZya3AU56HjP+jz/xe7+/zCxgzfqt/AGIMUkJcAos0Z771Gr5D7&#10;8zaPI/D0zSUPV5HXPx+cxOiw659vak5Q/3pzzGWuI8OnrDUnB22aYLxp4Z1nwkALfotvRPPf/O4v&#10;PvqcgzZaufGA5Hu/j5EPHOhBIzFcLuWYpkerm5PodEG7EWk3Yvp6yVK8o70LufXyUngh+sjwTU/V&#10;l8qtJ1sYf0rNyd9+/+MPWb/9a2nRa56UrTFSqmDwNhkvD7/YQv71QBUjUGy1u/Qhfbb++7on68p7&#10;9cbIlt1HrL+CoH70JaSUPcv7vj4h29WwZxxx3rTXv6nrYK6jQIa+O/mzLFm7V7qNWCa1O86Qup1n&#10;Sss+82TAhNWyfMN+S74Vrsv5BHVhTEJqZsccIemLtEtYAaRcqWSCM6Xrd54lm3YekV/1G1LTNlzD&#10;nEl77t5/XLbsOizfaPswjk4Fv02Tew+/R54Z6+gVfvp6Ff2PzsVp9PJ7fYz4vP7FEOk8dLHJAu8P&#10;Ppc68jt0hu8YSkl3EJHyfNnuNkaC4wf5e7PKcFm6bp/1/5vVR0jJykOlWtupMmjiaosAhEwm91wf&#10;/J06EVlEvqiJ87ZI3zErbZ7h57jZG21R66vD31rbJmfH8BzaZfu+4zJx7maZMGezEdifVBczb42d&#10;tUnrNk1e+3yI5P+gr22hYVy1G7BQNu88rM/96/rzrwASPmrmBu27oZL/vb5Sp9MM2bX/WJJvpY60&#10;wfa9R6V+l1lS8MN+2vbDZajODaxAtx+8WApXHCCPFmwrd+Ruag6+Vz4ZYA4qjqU+X9949JsfpFKL&#10;Sbawd6nOfXAGm9Mj9DK68snXOsnXx06ajPp1Zvw27zXX9sj713IvBP7xQq3tRBeupTA+kHPa6q/O&#10;jdzLu4PFf09agSPwZwG/qfDhcbozdzMzEBIETsvpEHgToFhJS0IDPm4yIZLA36uKAwV6scMfyH5J&#10;LbiWSYNJfum6r2wlc+rCrbJo9V45pIqLyQoiwN+ZgI6e+DFBmaGIe4780lZ2aGu/7SHwj7zU0iZQ&#10;DEqMlLo6EVRqPsnyEez72gvjjAJK6YefftOJ4bgdXYIyxNjh9/7ffdLApO8rMZ5HvZiAiRrhZ9ho&#10;OBPgcTyTd0NiqJu/SuL93asfdWAl4uSPP8v3P/1i9fWvudjAN3/z3U/yUoU+ZlD5chBVGJcY/Fdn&#10;ri3v1Bpl/ZxaEkz7QbDLqpF2ZcZaljgRuUsgKKrb+N0/tdz7QjNp3H22Xn/AEugtjhlfwYk4COQH&#10;oy0LTk59JnUMT+h+4Z1M1pwFy/PON9DHRECQj2LG4m027hp1my3v1h4thT7qJ3nL95YMSgauUfId&#10;zCrPf/Mt79QYLuu3HTKZ9tum6/ClcvdzTeIJvP73NZnqyGB9PkYN7YrRTAQXpbmSvDnLdsq3J//c&#10;SgvXM2ZxvPAtUxdstdXI4dPWyswl283JwLi6UMYR30P011Mlu5rjKmrFnYKc+QWj8e4Xmltiu9MB&#10;7zr27Y/Wb7fmbGTjMNh3wYINcNdzTe0oJI6Bok1Nl4b66w9t59nLd8mL5XqanGDoMra438ZAxPhg&#10;3DA2OPFmmxJUv6/o132HvpHhU9fLe/XHSPY3usoDBdrIXTpOnyjWUWp3mCGrNx8wYngquTE5UR2L&#10;zhk+da0Roeuz1Tfn1D9wtmkdPcdFdbkzVxP5tOkElZ1Dyc455xLUfdueYzoXTpYHX2wp1z5RWy4x&#10;BwjbKAK6TIt9h5YsxTvI1MXbzWF+qrZBl+45+K3ZQ/fq8yFPL1XoK5PmbbU5KOp2nsl4Zb7ixIpj&#10;2q7etYkX89/IySK1FT9vPlGKfDxAqrSaLIv135DkNv0Xqs5tqvKhMqKyh+OTn+iYPG/3lCk6ln0n&#10;DfMlyW/HKCluP3CR1Os8U5r2nGNRBxxLi5Mn/J1EW734bu8kZ3Wj8x8r0FYeeLGF9Tcy6hccrc+8&#10;2VXmLd+d5HuC4Pe//fGHEtXj0qDrLNvCwpZS64+YrPOuG56sL+mKtJeyNUeajuV6m9djz+U56GG2&#10;K2Uv0cmcyv9NX0PnlE5Svu4Yea5Md5u3GENWR20fv668gyOep6ueO1+5puib7qrPr85YU/5xn1cv&#10;IoXy6PyB7efD2kv1Bfr/xXK9dM71rmXuvT5rXXngpVamA/g+G4fahoxNZJmFndpqC5LFPrn+OFvg&#10;fR0HLZFbn4K8p+xIpTAGr1bbltX5nqOWqx33qz2HMVZf5YRv9q/lWcgfTje2LaHHdh84IfNX7pGx&#10;szbKoAmrZe7ynXKCufE09RD9gmOFyCbmxRUbD8jKTQdtUXbPwRNyXMfr2bJ3TxeOwJ8FIExjZm6U&#10;a5+sl6CMEDgm4Fylu1m4nU/MKQiBXxAelDsT/DcqfBwbhuIiDMWfnIMI3ks5V/i02cRIAn+PGgh4&#10;uu1btCDkFL7JV7wXKvgm+gWDF+ONfbqcFHBSiTUTCeQSRZtcP/B7Mmxy5jPhj9dnayBXZ6hl4ZY3&#10;qkGUQyc/PLCNu89RJdZPHi3cRvLoJNpblRnEHEO9qxqBV2WsHSdXKLJnXu8s4+dsMgP/vueb2WSO&#10;wrtaDZa3ao6wqAj6IAjqQxbmRt3mSLpCbeUGrcPjhdpIMyUGkH6IMbLHqn/LPvONSOxSeSRUCxnu&#10;MfJLqd5uqlSoN8ZWAmYt3aF1jPb28jufaHMEIcUn48kpWO7544//k6Nq5LBC9rZO5G9UHqL1m6sG&#10;9xG79+uj39kKJatQGDkcQ/JapcHSeegS2aF1RRFH1edCBnqA1bwsarQwSftjMLkCiYEEYMyUqjJU&#10;x+eRU7YJf8eZ81HDsSpvNZOEggfL5Y/WkH+pQXx91nryUP7WcluORmZY5CzT1YwrVouC7+O/6b8X&#10;3u5lhgcl6rnBgq5h5QwD7nyCuhOeTbQLIfJXaZtSfwwnxpuVmCEVJO8U7zurq8HVQl79dKA51whF&#10;5ZmQO7Y+BEmgb9BU0e9+rdIQuV2JIqSU57MaQaTC9Wrklq46zFbEUjKag+AaZAh9wpYcHA/3qUF+&#10;dYaalgwTecHhc78Ski+UNOzYeyyJ7kiLwKh6u9bIWFsnbyxyUgNtSz4aiHWPkctiT0gdaD/CU9G1&#10;dt7/KcYg+pmTZXAsvKt66sNG42TghFVyQIlY0JmG0V6x0XglITVVv3v1Z2xdHuGECBbmAuSwusoJ&#10;z0AOZn+5w+YQwvmZCzx5qSqXsXKv9aU8kK+V1YP5Kzm54fc4zVgNfaXiIJMR5I93+lsDKcgMdcZQ&#10;53uff6uHrNM5IhXieFZBP33SdILJM99MvVMiEn5ehPt1jLK98VQODpzfrJ5yD2OelUXa+w4dq2TO&#10;/vXXeHLIs+ifZeu/knfrjlYd3lFe1DmLledjak/478LOmLVsh2R7raO1N89Hh2cv3tGikW57trHp&#10;3LDuvJx+0etylOwik+ZtsdX4Zj3nSuZXO5j+J8qJ+kFqsT9e/WSQzFy8w5zewe/EYZhfidR/09VM&#10;MpaMZFNCDjLGFHVl9Xf49HU234fBO7CRcPTmKddT2ywUtaLtj/zQT5fpO8jxwjP/q3YSTqhOQxar&#10;jHsLEowdIkFyvtnNolNMJmPfT4QKhf9mDAXrT7F20lJG25KIi5T6+GzhkJLqRwq0SggNRx9dZvq3&#10;ujlnfXsf3btl91HJrWOKvqOd7Hq9DqeJ337B7/P/TsTXPbmamOPmXB9LjX1GhAaJrVPSx8FiMqSy&#10;/l/V0Z2HLrV+oa9rd5ju/T52nX27PjOrjgcWRFv0mSfpi7S1raRXqMwim7c91VDK6xhbu/XrSFkM&#10;g3fhqCSao+uwZVJI7cl78jSXm/Q5Nz3dUG5/ron2VxtzbGHvzlY7Ho4WxcvOFRyBPwuAbPcauTyU&#10;wE4Hpv584Z2esnjNHiNGFLxGeJCYeFmxgrCTqGyYkpL3641VQtVWBbO9JeLhGvQMigvvKoYxHlQy&#10;3uOVhVRCJH3vPgUCA1GCOEV5WoFSfxNwPMIQRZ7rP4fro+6pUG+0p1gDAwqFyCoSqxncTwKfhav2&#10;yDwS+qgBQPIdjKwLkcgzSGmXIdovhKrlLNPdwtZyv91TytQYYeTyg/pjZezMjfbt4Tbj3xB/JnWO&#10;hjIjiEmQSUvbzfeYXsLko0qZv9u/dWK6S40BMo5j7LfuO9+8zNxDu6MYCRUtrJMthJqjX5jM/Imd&#10;665QAvZmteFGuoP1gkQ37jlHlVN9M/CoD/fekK2edNB6YtwX/ri/XJnJM34w7vOV72Ne82yvdTaH&#10;FPVEsVJuVeLWSutnZ5YG3oNsHTz6vR2tVav9dCn0UX8p+GF/2wsF0cazibIPAzk/ePiktusYuUK/&#10;2X/Pv/W9OUp3t3tfrThQrtb6+X+z+mghqd9zZbqZ5/6775P2x4UM2oU9iuzvZfL2x+CpCrJwnRJC&#10;jqgktC2lJsH7zeri7UoqMcqjnhcuGEUYiGbEqyz94/4vJHPRdjJz6Q4z2nwQgcIK8g1P1k2QU7+Y&#10;nowo1L2DGiHopPMJomMGTVptkUY2hrVejOEoIzG5wlj/f/d9IberEY58op/ZJ81qSdgQu1Ll+Nqs&#10;dbU9lXzRrmGjmXa+r7IZFrOX7Tylw4q/seKEQfhZswlqnDTwdE2cEe3pJMuzka6G5SVgz35aH0O7&#10;dC7NVryTyRQyE2xHit9utz/bRPK+11vqdZ5lieZOB7QBTljI3T0vNLdVsPB7kisQE9+xSm4DiCXz&#10;v9+uyzd8JQXK99K2T914Cxb66laVJwh5//ErJSNJ+7QP/WNew9dDlCAOOG0hj8xNUf0LeR87e5Pc&#10;m7elp3v1meFnhQtz0nWZ60itjjPOq3ELIHhPl+hkMh3VDskV+unRAm1lybq9Nn8lJ/tEGl2t3xps&#10;F95ziZLHO7U/Js/fGrvSA2SMkOecOjcxbnHCMfcSYty057yEeRB7rkqLydp/iQ5Ob66vYXNbWG8G&#10;i8m//syptkCusj0tEsh3XiCDOITQVzgEGPtZlNxPWbg1bg5mYaLoJwPV1kg9+fILz7zz+abW9sF2&#10;47/8789RuqunP1P4Dr8wbmkHVp5xxJRRUrhp1xFzOgxUWUeH8feoe1MqzFMP5G0uwyaviZufzhVw&#10;cF2vhBNHhV8nZIcxS/4XtrzRfPCJdv0X2jempr2CBRuNfs/5RmdbOEpOjs8GkKe3ao+yJN3UwR9/&#10;9KeVUF2D5R86P770fh/5XfUHBL5amymmf/y/8yzKPXlayJMlOprMJ8p4bP5ivtT/frZ0N3OGpaSL&#10;aBfqO1e5ShG1TakbOgB7xp6pfcR4weHEtkUv6rC58bLdynPOl577WxB4ZPYcyq2FmuFBCw44X+BQ&#10;Ng8XbCuPUQorOX+lnWQs2sHC2ijsYbktZ5OYt9QjdQjuA3maW6IjiPi2vUel16gvlZQNk2dKd5GM&#10;qoCfVEJVQElcpeYTZfSMjeYUgNgTEkk4NRmrFymZhqAHyRUK9dvvf5J5K3ZKjTbTpGSVoVJWCWml&#10;lpNl7KwN5jTAWRAe+MnvgW9sJJd3Zn2tk1yvhgorczc/VV+eeqOrEVGSxVwIKzo++PZ9Okg/bzZR&#10;bsle3wa2t6IBwY4RR4pOyIS3t8PzHjCkTTloG3Yd8aVck8WbTP12CxaUmueBTvydKWAtz73ZzTx+&#10;tdtPMwXvX2OTa7qaUkRJcaPuc+SO55rY3/37KSiym9VAaN13gfz4U6IXlom0yAf9TE6D4ZkQhdxl&#10;u6uR0cPIMYrL6sZ1+r4r0nlHBoZDVFF2HA3SsNtscybx3ThsZimxYM8W53768mxF247J6xGV+f7j&#10;WAmKNyK5l+gDvg+DyH+P3ybWlnjZtS7+3xKuQaFrfe7L3dRk/+iJcx9CdrbgG0F35Woa1y5+8XUN&#10;Jf739G01uU/v6zxkabJkmHZaveWgFFMDDlkIG4vB54ffESx2nxLApj3nxp0bfET7gmgJW90J3M+z&#10;0Jc4Pq+JrQabMar1JjoFvXe+CQEO05ptp1q4ZrhdTqf4K0A11TA5eOSkrZBEEXgK16XUzhTGUoYi&#10;7WTVpgNm8ETJOr+jz9mnTPioGTwqD1HP8wvvvkZ1wMeNx9tqY1rGms0HJEP+1jGZSdpe6Mwr0ZUV&#10;Bygx22f65XSBE5z2y/5GFzPigs/H6PPHREr9BYHCELxPSU4Pncf91SHI4IvveOHzUfdRUno+spNR&#10;7Ym79bmMq9QQL+YvnHRsZ/Ed9j6QoxlLttuc8o8HUu9U4L04nkpWHa5tfH4jZibM2ywZCrROtk3R&#10;LcE5LFiY51/5uL/ZQMFIiSAI16Xd/YgJv9A/9DP5PWhHH8xxXYYu0WsS5y27VtvsOSUam2JbOVg5&#10;L1lpcBJbwevXlMcsBYLO8xnfKckBdWeeLKi2IyuVvn6FNJaqNtzs0NTIUbigj15+r6+FMPvA7jyh&#10;tuZbal8y/0fdl1JhfLHdCpuE/C+bdx1WAr9KbcsG+q2n7/RCB/OsBl1myXG1V841WLAj/J1ICr9O&#10;yAJ9crt+08yl260/iPgqoHYa2yWC9Q8XXy9Qgr9HDm7KVt+c5n5Y+rkCi0r3mE3qOaK879M6Me4C&#10;dQwWrkEvlaszSvWRp4c+az4pWZlJLgKBwu859avopwPNKZYccODg4MjzVg+TMeob9Ty/8C04b3HE&#10;1u0005wt5wMXLYFHWbBnln0MB9Xo4ierJ+fCiGcFkozgHPX170CnmwGtit4PG7KiQhAuECYGnb+q&#10;w+oLxL+mDsD+E1bZPhhC5phgKP595hnSf5PYhgGPAjXCqQMfZ8CDL7WQPmNWWNgH7UBoOwlzPmo0&#10;Tu58jpCs2DOsVDHllrtsD9tHx+ovxMFvv9erDEtK4FWor3uinjysE6YlotK/2yTCgNBvoI7XZKwt&#10;JSoNkfXskbtASDwrZJB36s53hBVksPDN9+ZtYUlgaCuai8l/wapdZgjRBlH3pVRoV5J8ocQqqFKz&#10;lbHY32xyVaO0qBL4ZkpU73m+uRH24P3eBFxdPm4wxsI2AXXDK/lsyS624n954HrKrUomOMIqnIXW&#10;czAkTyj4PmSVZDLs2e+nEyyeSozdqLaz8aB/u06Jf+UWky3buA8cYUQOhBO1UUzeTqFkuYb9jndp&#10;u7MFgPD+iwGMW0Kmb8quhkuIgPHNFPo8qp/+o7/nb7nf7C7L13+VMJ6DwJAfPHmNJWELypIRFC0Y&#10;5zdmrSc3WLia987gO/yC/sI4eb/eaFtp9EHm+vzv97NQt+C91PeqTLVMbxGiVqraMHmxfB/5qMkE&#10;WaPGZVrQF4Q91u043bYVYDR67Z3Y7sESbItg4W8Yj8g8ETUYj+0HsgIfH0J/ugUD5/XKQ22PXtjR&#10;QT9jCLGVhtUddHfQUZhc8b8FeWGPdVrG+h2H5YnCbVXukicttC96g721QyausSikqDEQBa5Df37Q&#10;YJxFSgXbj3EBucJYxFFpYyXWdpRgHSishLJyW7nlZOsvsEzH9MvvsgKv4zZ0PcV7jvcsvi/qub7x&#10;GfW35MgqsvBMqS46RllJShxjRAhmLNrebIrwPSkV6oaOKK26+3wTeLbwPJqvZbJzBX3ot2W4zb17&#10;qkvHQYvNloySE/II3PpMI3OMBu/lefRxtjc6Wzg64Hb2vBN5xmqyLz+eXciRWM3txAnA3tvXPhtk&#10;NmLwuVHF6h7R3+jfU22/oPCd2Ho4+HG8A8L831d7AeddSg4D/93h9zPOuK/n6OUJ7UaCRhxF1zxR&#10;N9n+SE2hrW7P0Vja9FtoeTsefbmVLR5EXZtcob7Y1Wz1YrENm/h8wIjpA/F2Ef99dYYa0mHwIpvr&#10;cazc80KLFGXB7wPfwRN8nv+7l9/pKSs2ndsTopjb4C0Pv9RSbsxSR256sr7cqX13m9ounu3gFf8b&#10;0Bu3qt3JdqMv1T4BzFvvNxz355w+Nraqy325m1hyxKgFAOSTue09ta3/E5PbqGdFFbZ4PPV6l3Me&#10;3eDjoiTwdNL+w99K9+FLpfjngySXktBSSjiHTV0nXx/93gTibDb2wSPfyVs1Ribx0J9u8Qflfx6r&#10;Jo/kayX51LAlEYtnPCRV2H5BwXkOAhL5eIMZhfr/dAAQ+kyoHsYwIdUWJqUDCVIYHPQUlCyT9/VZ&#10;6+ukM87ClnwSHybwFCZAVkYhFVHGIc+HLBICznvxMp8PoT8dUL9pi7bKYy+2SKIYowrffrWSELYM&#10;cC+Flatinw/+UwqIgoFxvSq/Ah/2l8If9I8k8K9XGmKrAQUr9NV+i59QzbBUGSpfa0QCkfrllz+k&#10;y9CltkId9l5zLxnGyYDt/zv491MVHEavfz5E+k9YLQ/kbWkkMKVn8DfaDYVes/0028oB2L9Y7NNB&#10;p21ABgvfjlH7eP42tuf4fIdgnwmwYseEQQRC2BDiewmxJDTw9qdZmUgqs/zuxmz1jCQThhgGDsha&#10;+jdv71ri8xnb7M/N+3ZP6Tp8mdTpNFP1UXym9XDBKViq8pA48ndQDdpCKscQeJPf2LXoDFbfny7Z&#10;2aKNSMLFilXUpHu+gGELKXi8YFvTrUYItd7oY9rH2lrl2P+mIGHib/TNzTq2iIJ4q/pwWb3la52P&#10;vD3wdz13agLPM4Il+Df6lefjpA2H/ULMjn/zo5SM6e0o/RxV7D1KYp7XOZRs0WkZrBqWrzfayIgv&#10;9+E28gtbkxg/9brMSogWOhXYD03f2ykgIcJmOlZ/cuIDSbcyvtLBe7/KBXvug3JAoX5sZyE01F+l&#10;3LbniJStOtSew/OC13uGqNoB+VtLpmIdLPQ2OHZSKtxLXSx8Wku4TTwZriat+y+Un3/1ou2Y50l+&#10;dboOZ97F/EMk1mfNJtl2mfOJkdM3KIFvZe2dtK46zymZxBHpt3m4n1iISP9Ke8vZEVxJ98F2FBLY&#10;MccE29Vr72ryQJ4WskbHOECPbdt3XJ59s1uS1VTqd/szDS0SB0DgS3w2MJUE3ntf1N+Cxb8u6lr0&#10;NHkLSFpK/1PXKq0nm92RHKHxv5G/R9lGLGbwrSTk5ZlEIb5Xb+yftoP8ggxfnbmuvFt3jEyat9m2&#10;AJyqnagb/WvFxoH3TS+oXiN3z/lyDlN/9GtQPq2P9Hc11BZCjy9atVtuVtnA7vevCRa7Xr8JnYB+&#10;YLU9PCeb7sjXUgZNWpMqXXcmwd77BSt3S9+xK21rMFE9LXvPl1tYgAjoI5xgdz/f3E6zCG4tom+I&#10;Cg7zjXCxdoiV4O/pbyJJSlYZniTSgjGNnUnSvDtyNknRlokqXE8CX6KO/Uiqc4mLksATcsIZ7Cgf&#10;jH+/sKJIRs9t+46ZN/BsgXDrwh/1P20CHxRAT8l4HqnHdFDmfqen3Ju7mQ308OSe2sK9N2objFYj&#10;hDD2cuxPyZiyh5UCucLgIUybTOkYg6Wqn3pAJVf4Ljy7JPM59t25D106HbCnFI85qyrUO/wtwT6j&#10;kMSGlUvCfVFAlMVr9tlew+RWS4O/iyq8F1l+sUJvnWR7RhD4GlLqCyVJ+s5BE1aZswfvcsI1+g76&#10;vrRe4zlNxJwxb1Qa7Bkuoe+C0JOM8F79Do7XOZV8hAvvYnWYxFhM8Kn5Rq7hvhuy1pUuw7zwbnIJ&#10;1OmoRqS2W2qekVzh+/jO/BX6mFc3LRHCPwPahuNhyF5Lm/nfSRvxrXfpRNRuwCKp02G6XK8kIbyl&#10;wm/rHK93kvk6sYYndI7XebPyUJucgn3Pv8kyTfIuiCx7HF9SvRRlvFEwGHEiVlA9s+urxBV4IlrI&#10;jI2R703gifdALDGar3mitpSpNtyyMJ9MYzkMjhz/3mT06ZJdVCc3tYJxlP11bxtTkYoDLcGd9Ufg&#10;22i/27Vv6naeZXvtWM33ZbHLsGVJstCHC89jPsDwuTK2NzXc7uhkjjQj/4i/VYq2w7gYMH6lEnxv&#10;fAbvSanQt+xhfE11B4ZOWgThj+xf9J3SxT4bZNu2qLuvf6Lkk+0nV6ihDNE88e1PKR/xpm24X+dM&#10;8p+EHYre85WsvdBcOg5ebA4w9shTj3SF28p1aliHQ6wZkyQt7KDX+4YfUVvla41KIJPB680p+3hN&#10;+bzpRDs66vky3ZP9rnBhBQpnwR1KAuj/SLlRW4Vjb9l6x/xO2PiD+U4vxwaFZ1PXx3QOmjB3s33X&#10;+cSEuZskQ4E2JvNhcs6xVmwTIknkAzrfRbUL8sO45egu9FZYD/FvTn0hIjI4dnkO/+ZoyGUbvJXE&#10;X3753RLLkRQrbAtwLVF2rfsttGtTQ+B5B07Q+/I0k/vzNI+taEbLgzfPI1deCf/d32bHKQNk3wdk&#10;/saRn9z8Dym8I0cjuSsWORTVdpz1zcIC7UTelayvdTxtp1C4WOi7EvgK9cfKeO3fjEXaqt2V8jNp&#10;G2w45pxr1fa869lG8rqOzxmx0wbOF77c+FWSU4VoR5x+2MfM9dMXbZXryIMSobeRaeZQvuu1zwcb&#10;kcQRE7QRKdxLNvjG3WbLr7+f36gYwAkId+TQcRCQG+w8ksax+BocZySWY9tTSnyDZ9hz0tWybVJB&#10;WbT21DYiFwb5xXyg59hm3GnwEslajH30XBct68kVdMPNTzeU7sO/NAfvucZFR+AxiHqogUnir/DK&#10;n2Wm1A5iP9/RWPbfMw2eyXmgljEypKh8IbOJIlhiv/c85J5Ao/ju0gn+FRXcqm2nSq43u9nfwhO7&#10;f69fgn8LFwYxxkS/MSvtGBIUb3gfM/8d9TwmHOrEkWeE9bxdZ2QqPGKJJfx7vvXu5xpLz8AewLQI&#10;HBYvvdvL6hzlOPEGvdeGTJIQ0PqdZ+o3Eamg8qj/h8FuIXOhe62N1YA8Vb/R7zz35Q/6WpK6YLgY&#10;72ZyKvXFYDO6UFAF3+triiXhGq0b/fzqxwMsFPmXX/+wc6cfzNsi7jq/8PxsquxINseqQJTxc6qC&#10;Yo6a1Cm+bIX/xr8vfai6PPxyayPayAUk8d48LSwUO3htVIl6pl/4Bladq7SaErcf+0IE5Ln/uJU2&#10;ydPG/jfy7chD1lc7mgFIcpU3lHD4OiXcHpxPzSp6eC8w0SMvvN3DyHfwHvQp8sfqPzjx3Y+2gnlr&#10;TEaC11KoC5MymbU51SCISfO3yBOvtLMxxXXhe81pqPrz0QKtdXJcJl8fOWkr1WdDZ/8ZsFLJijRt&#10;wQrOl+v3y15tbyIG2CNd5P1+1iZxBF7HFeGeHB0Z/oweI5fLPUTDBPozWOg/iNEL5Xrq2F0uL5Xv&#10;rb/3nGvBvsUBAjkkCeXvsRVDz3j+0bI1n47T1d6pzyfZINEa7P9OS+C7cCqQJJV8LWu3fW2hzpBQ&#10;5DpzoTYWDfXvRz1HVHgMUHwi1bDLbMsvkxzIacKeVLYWBVffeSbyy6pXJdUtbPsByOo33/8sgyet&#10;NoduWM/y7wdfbCEDJ6y26wHZsEt9PkTrq88M6VvGHnvVOY3jW5UxjgIjrwzfFbwuXOyb09eU8nVG&#10;m9w8qYYqvwu3BbIKueekEQxmZBTCk5w8RhW/LW58sr580XKSJfs736DPsrzS3shm+Jsh8DXbTbW9&#10;sYT53qRkNapt0EMPF2hlxyoGtxgAZJDcQlEkjLYjwm3Jmn2xMfiDbZnAyR9uV/4NgW/Vb4E9NzUE&#10;nvfhBKrZfrqNz5txDATqEHet1geSR56Mu3M1s98Fv5P303e19Vnk+QDN+8yXm7NHy5i1k8pVvS4z&#10;pWG3WXKtfn/UGEPfVKg/xlY6t+w5InfkapLsSnJqitmOev/N2etJ7c4zZMaSbUbgkwuhpz44PZ8s&#10;3tHC1evquGnYdbaMmLrO+v18zyYbVKZu1G/x9ZBfZ0K5y9QYbgR+is6V12ZJGm1Hoc/QFZxOMFfn&#10;oq+UkH7WdGISeec6FusqqB7AwXi+YQQ+5PhBLjjSk0TewXn+x19+l1zKp3Ds+98TLNZeWm59ur4U&#10;/Li/PPl6JxtjwWt4D046ksb6YDWehY4bVY8yxv0ty6ktvBM9jvN+1PT154XHXHQEnnDld2qPSnbF&#10;FCG4K3czWbnxwFlZhbcwqd1HJZsKUfB4GTqb8FCIGJ6wO572yp1PN5Q7zYvZSO5/vplkKNjGPGjv&#10;NxhrIb/sWSTrNyu4DMrgt/DMIKn0BTl4TbAgbOxPbtJjjjkYLIlUoI24FwPwcjUMg84ECkYhZHPk&#10;tPVG4D9oODZVBN4LL036NzPc9SfJlDar4ZJWsWHHIVP+4cmJ/4Y4c/56psLt5Kk3uqjyGGBZ5v0c&#10;A4DzTjnXMthWfpviCSbk6XJtV/9vUYV3Ix/v1BklT73eORkCP0S+0gmJFcvcZbrrNYkKjHYmxO/l&#10;8n1k2bqvbJXqjc8HJ9zvX+cXjAb29TTpMVeefo2szkwoKdfxdIq/qk8J/412QdmSJJGxzL51omYu&#10;C7V/+B6cJ4QP8+yoa5jkaINMasAQBosMX6ggFLG9TjyM5+DYoh3o65fe7S2Hv/leif5vMnXRVnlQ&#10;ZRQCEGwPazMtL5frbacABAEpxYETJPA2lpVAFlMZZ08egPj3HLnM9m5GJRGif+nLL9RwCieQgRCR&#10;l4DVa/aZmgNMS/gZlz5U2YwXnK5bVa8ySQYn97SIRav3St6yPZKQNsZtplfaWe6J8CeQxPFBWwWM&#10;Nm4xSO7StsKYo18JQ3wob0tr3/C4IHSVExj80GzmpHkrdnnZ7COMwKhisqTPRrfkKt1VFq7aa89K&#10;S+D4M47cZPWRsPmsKrM4mBkfv/7+P9tTjtH+mBpYfuZuX+6D38lKPASchGfJRecQDdRh4MIEmfbv&#10;N92o8ptb23utztVBEL01csYG7bekoZn8+3HV/cOnrYtdzX7qg5ZUNNxHjAvGIk58yCKYvni7ZCvW&#10;IeGbgtcn3oeBWUWefbOr2RHoPDLO36Z2R7gdKIQ2cyQh7UeESXKkKFy8ses97xY1hsvVHWNHUKYF&#10;LF67V55RWyw8Tjx9Vk3J3CzLj8Q56XnK9TIbLdwu3Iv+bN5rvrVNUP/w3zjNWakO9hvP4D5Iw4pN&#10;X1nbr9L+hUBfGkFEuPZWtQVb9p1vzyVS7nWS2KVATJG9fFpn8qGQ4PY5Had+Xo7wtfz+2ZJdbYWW&#10;yEsy04fljDD60lWGGoEC2DJkxw/rJJ4H4cnxZneLGiEZG3k1WBkPv5vrMhRtb8mTV246oPZvfDud&#10;TvG/Gdv0yVc7WHQFpxxl0XGQXDvxLhJA9xjxpTld0xpwarCCG0XgS+pYhMBPhsCHHETedd6cjOOJ&#10;cPufVd9ge3LUHtn6g9djb/PcVz/sZ86h8w30V5jAWwh9BIHHSZvp1ejIDWsrLeidau2myva9R6VW&#10;h2mmu4L2BO8h2SHcx49MW7/tkG1JjXruqQrvZEzhIH6/3hjjfOcDFx2BZ7/NG5WHWthfWPFQmDgJ&#10;I8dIZXCcaRDGh4FLlvl4osWxIo1sv1SfcStsnwfeoCGT1ugkvl5Gz9wo01SoUXIHDp9MOA6IlcgC&#10;FfokMQAQIM4Qz1i4rRTSSZ8VmfvzNDMvuj8gwoX6PFawtXzQaKwldWCAB4Ucko7H9fm3ekkGrf+1&#10;mT0PPHXnb+z73LgdL/T/SaUWJN9InsD7dbg5Wz0t9eMcDX5BGWNMYMinVULF5JipYJs4RUOh7fBo&#10;dhq6xAyvXQeORyZEYn8lJwsEJxgb/Po8iFWnoYsl91s9rY18Q8i/zr+WkqlQW2mshDpLsY7aj4my&#10;QBsGCTxe2Owh8kWhvnnKdpeJOhlgJBDdEQyzDxZWCiEaQyavtRVczqlPlsDruyN/H1GQAbYCvF55&#10;iDyWENaY9Hv5PacZTF24zQjb0nV75aF8rZJ4Vf1ik5P+fODFlpLrre5mzIefS6HNr9Ax83aNkbLn&#10;YGJI94UGVgobdpllJyEEv49vZvwX/3ywEQ5w4MhJc4D4E3jwepPBvC2k79hVccSFyTXTK+3jZAgH&#10;CB7qMmrgbd1zVA3Z3+2YQbJmQ8CRw+Cz7R59Pis/VVtNSUieGATRLVXbTLWVZ54f1EXBgnGDTBT9&#10;eIBl30dXhMdZWgIEPccbnZM4TdABT+vvF67aHbsyEUOnrJGHY3k2gvdQ6Df0b/k6oxJWx5gfPmo0&#10;XsdmxCq8ttW1T9Q2ox6w+sXxjkQBBZ+bXOFZPBO9klkJB47k5Ijt+QTbP8gwTjszP5LsstD7aqCq&#10;MeVHH/yiczyrya9+Nsh0LO0Ybi/+G/KST+dQP4lXGESbVG09xcZEMJKKZ7FN5TMdY4Ty0060N2N0&#10;pRI7Vry8TN7x/Up90+u8MiqWtAyg5/KVS5qF3kiL/u59JcY+uSLaquQXQ211Mfxsv/CtLBj0HLHM&#10;IkMA45CjbBlr4TkZQ/axQm3kyDc/2ErwqQi8P1/5pOrOZxtahNOBI8lnez7XwHHxPNGLlocgMEa0&#10;vtS/Ve/5CVtDeo1aLnfmaBipK9k2wckDhPcGV+HRQzjE2aMc7DevXarJwzpvrdW/cwRt637zbb5E&#10;7wafTeF3tyjBIKEa2KIk6/VKySex4103KnEjszikjS0zH9YfK1fq88O6GKJx/ZN1pWn3ORZ52qb/&#10;AiVPjVQ+4uvBGMjzTi/ZoDYe6rXDoCVym9Ypiezq89gC2Xv0ioTw8+rtpwtnd/PuoB6nnrQN2fVX&#10;bVYCn+X0CDzt6MsY9UAn4fhqO3CROfC+XL/PnJVR7WT3aXlFSSs2WloE2x45VjgJgde2JCGprcAv&#10;2BrpfOU6CHwmHbNs4wBsJRo7e4NF6wQ5A/MrMsZY4LSL8w0c0Hdjg2qd+A7qaCvweZpb8szg/E5U&#10;AYmQw33sywUkmsUtZBs9R8Qe0Wm0jX8t17GNiDnTj7TixJYX1PY+HQLvvxNZJKk18838lXvOWw6F&#10;i47AI/DV20+Tm1RhIfC+cFBoeDorI0lJzlIWdC/sd59ljQyG2tHhrASczr6w3377nxH8cKizCZEO&#10;8Jylu8qYWRvM6PhaDTv207H3MmoCojAh51JlV/Szgea1CyoAGfCPAAD/9ElEQVRmrkfRl60+Qrbv&#10;OSbzVuxWoj/OiOP9amA/9VonC/fzw0Q4/zD5kBavrQm554x0joMIDlS/cA1RAAV0EGCQpEUs1b7M&#10;GEXg9d8Ujm4jbDI5QkFY7Z3afmEFzYpyzrI95Oh3P8hMVb5k+6c9eKZ/HYU+uloVRcnKw2T8nE2e&#10;Bz9E4DEKSkLgD31nZ24/YUld4skDY4HV9E+bTrBwK7sv8PdgQdbuzt3MPPBFKw4wIzGKwPMd1z9Z&#10;35Kdhf8WVVDAL5TrJYdVVodPXWfh+UG59gvPRb5JXEICFE5AYD9peO+pX2gzjOQ3Kg+R0TM3SNYS&#10;HSOfa9dqO6RXA2DI5DVKBNPu1o2UQJhwlVaTbcUs+G20G45LjtiB4AHC7acqgWGVMtwmyNZ1WerI&#10;p80mmvPJR/IEvrq8/vkgi/JgpZPJi/Dc5Awyng+Br67Eh6PSgsDROn/FLjvC56mSnS28M+oZfqGP&#10;0TevKInftf9EnBGd1jBZDS62MUQReAyGL9clPXt87OyN8vjLLa3NgvdQjIhlq2dkL7jPjtBx9tjS&#10;NkHdRKGtCAtmtQFCWbHxhFRETMWME/0J8XuhbHcZNnW9OWvSGpi7iRDilBW/zUwOdT6pqmMDwoAT&#10;i+vQzeTFadhtjs1l9o2BNuMn95IECqdUFFil/bDBuCSklufcqPd92HCcLN/4lYXxQ1TQbzic2Bsd&#10;JkoUxmJGnVvHzNwYe4OYYyfPW92TjCf+zRzQpNtsS0QI2MfKvmxIX3Ljj9X3F8v3ls27jySsOoEG&#10;2g6MtzCBtzZQu4lIgnZKkFJD4NELGNCQqvpdtX7fpq08CXw7q9T0cXCM2Dyr82ZHneP800kOHv1e&#10;Cn7gnQEd1TbknSBiIjhvIFuEQd8MCQv0gzeWPAK/XgkxOWeI0kvOiUZ92OLFkVT0lRdCH03geTY6&#10;IbPq6HGzN1k9OB6WbZG3PB1fDwqyxtaJWUqaqO+ACavkIZKPhq6jv1nNJjoVO5pFGpxTYZ2EDZ2j&#10;dDdzJvmOPbLL30CYt14bbudrMtUxZxtRBVa/gC0ULIkOIW/RyCs8ywv/J0cIeWw42cZ3UCOrhT9g&#10;y2DSduJeInE/bTIhTYSNR2HHV8dssSJqBf6NKsPMKThDdRLjMtyvtA+2GYl+OZoVoOuJtmLrWVh2&#10;uD9r0fYyaf75z00x8zQIPOOHyOGw3HjtVF1ylOqi13hRgUTIjFM7+Qa1S8NtSluVUPvFlwVO3fik&#10;yfgUFz0TZTJxzsDGeihvc3mv7miLtsNpcr5wUSaxI0FQzlJdLZkBQusrAxQ2+745LgPv3dkAim+O&#10;vh8PWFCAEIB0+dvIFDV8Uwuycbfut8CEMahsIdo3Z29gmRwJTfKBkfKRCqSXwCepQKKgCZ1/tkx3&#10;bwIPXIOSJ0x/ggo/IZqAPWzsh4U4btJJKrhK3n3kl8lO8Ag5ob0PPN/Mzpe3fcwRx5sxUWLgkyWW&#10;CSAtghU/Jj8IZXhSZw8dq+gY38GweYxGSD2OFSbiW3KoLAT6z1MI1STX2z1luiqyt2uNtFXjsIL2&#10;2rGa7ZUcMHGNLFZl8XjBNtruAWJFH6qcewT+WyPwXlbWEFlTRXRrjoZ2pFo4+3e4UDdyJbCNI2eZ&#10;rskqOOqbWd91+7ON7N9R1/iFv2F0kOQJJxCyxKoVche+j39Th/tfaGYREHhWSdCSEoG/SQ15nEoo&#10;50ZqSJJBP+ob+R3G8Hv1OFIvbTqNTgWSKVVsMjFZAs8WomB0ERNiycpDdIKMDyvjesJ/C1Tobfs7&#10;feDNz1Y8aRQH8s9+ryIfDbAIDVtNCslssNCHRuDbTI0j8BhfhDSyd5FnhPs/uUI/o0PqdpphBCY4&#10;yacVUCWOgmJ1NYrAEy3F0VNh4GSB0NnKYOAeu08NZhLTbdzlRT/54JjGgh/1t3YJtyH3oOdZbUAf&#10;caRXcgTeN1JMfjLWMTJGYrflgYQ/aQ2QrhKVBst/bTtO4rcz57IfuejH/aX3qOUWwbZj7zHLaowz&#10;laSYfhhvsM34b+S1RR8vhDkMVmm9FfjwGNKiP9lH+Uj+VpJJDeT0RdrJbTGdT1ixf22woPeIbmBu&#10;9TH3y12SS4kR83v42tvUbuF0AQxUHwPHrzZDMmoMMlaJEGurpM7fl++DKCy2ZPG9wTbgORi5jP9R&#10;Mzfadpzg34PF//3duZpYqC85Lc5HEqdTAd1X6L2+cXWmMGbYbtV92LI452XP0SuUZHoRg+FvZ/y8&#10;XXOkkWVf9/ATAm+rqIF+4F7a92HVl0tVBokyNH2pvws+0y9c6zlTJ5nTNaU98J6OqG7nxLOtCDCn&#10;kkn77txEVsbLD3qIk0OwwwBJ5TIUbB1B4KvKwyrDi9TmI48EuX/4fbgd+E4ywG/cedgcW8gXBN2S&#10;kunf4tu5htnhUxZsscjSB5OJpLP20sJ44ohOHAdEZ7JF8bk3u8m7Ol+T/2Gn9if5JXxs3X1EylT1&#10;Eq6Gn0k7XZelntRqP90iINIi9hw4bolhg8cQ+rLD4hf9SiTVDWrvhwks1+DYJdngH748amFLx1Nv&#10;dLaIiuD19Hd6JfYjpq23a88n0DFJCPxD1eReJfC7tU2Cc/sMtWk5XjY8viDvJHTlrHkftNf8Fbvl&#10;TrVzgzLhv6OA6oI9/klMv/1uUZ5Zi3cwW96/NvEe2tgrLEbeqjqe7bJvqQ4gapojIc83LkoCTyfS&#10;wPnf7S33aEfe+lRDCxnPV6GP9NTOPv5d6o6N+TNA+eLFt30tAYHDyMCoY3UrtYAA1us00zuLM/As&#10;FG36Qm1sD5APvnnlpv1SQokOHs8o8sJ9OUp1lSfUGMQz6Qu197cqcl/eFrJ6ywHz4oUBIYAgYgxB&#10;qMbP2awTUtJJjsLvUJ4ce0ZIyzG9vnTV4eZ9Dho/FAYw+1ea9ZoXZ5ymFRA6iSfc20MZ0aY68NNp&#10;X3RTQsJ+eVYHl63fL236LrD9mZzbfzvZpcMKWsutORrZhEkbBGUl4Rp9HyHn79UbbR5WIjt4V5jA&#10;Y0ByZiyKiVW5p1/vnIR82bX0i74n6juSluqSQyfOx1ThRxF4r37VpHzd0XZUjBfKmfxzmaBwOrEv&#10;1V893bjjiNwXsTJM4fnXKBlt2nOuZf3GcxpF4JEnJib2UrMtBccA++Keeo1cAVFtoH2m19NGjNO0&#10;SAJPBQj8BxHnojKhQeDfrTPaPPc+cC51HrQothoY30e0HZNSMDLoyw1fycvle5sMhfudvvrXA1VM&#10;X5xKjpAP7udIuq+PegSe1aXJasxl1Hfy7tTJYmLh+KWMr7SzDO5pse/QwzgnkMfgFhXagbZ7s8rQ&#10;yD2IGMDZlPwFDZrEb65ie5OjQpObqt70xl78fRhDd6lhyGkjEPgSlYZEEnjusT5QcvFgnmZmNLIX&#10;3F/hSquAdL1ZbXhkeDo6DvmEyKcr1Fbyle8jxT4dKG98MVRe/WSgJdLimmB78d/I+0eNxsXeEA8c&#10;/pw7/W/VH8HQTP9e+pZ3JhT9d1TuF79wPft4CY/1MXOJt/UirA/RY48XaCMTQ3v0Z6thm+3VaJnh&#10;W0gGSrQMSemCIEIAp3lYZngOcwT79tnDHjaCg8XuU5lhQWDcnE1mG9AnyH9wtf98gyzTRT/q7zkK&#10;A7qGb2Ve6zJkadwiyC6dQ4lspB0owW+GTD/8civZvZ9M/d43ooM271ICH7GKSvvel7e55RNIr3KI&#10;XASfFyxci34uW2Ok1SclAo/eZBsoiQz9cYqOZ1vVdTinQjr1EmRNbb7Zy7wtNZydnqWop3+D1yFn&#10;1Hfeyl0mI9mLdbBnhWWLcvfzzaRk5aHSQOvQuu98qdZ6itUpPK64H/00Zf5Wc/AU/XSQ5egIPovC&#10;PfQJETX5P+hriZtJxDlw0hpbcedUB7Yq+FtBfLAH/+MGY2PvjX8m775W26N2xxlJ7ksrOHj0O7n/&#10;Jc54j58rkL0P9LsYTwu0P8InF/jyRQTWyBnxhJyoBHJLRRF4HCKDJ66JXXn+QH9yKkZQd13yYFW5&#10;P19Ly6kQnNv7jF5pNhvX+t/CPYznl1S3E33sg7mOY7LhMsHxZtdrITdNcP7FZi+uc0J4nFn7qjzh&#10;IEBPv668qnnveRYujzM3rWi4i5LAg99VweIZ7TdulbQdsEiGTFljXvjwZHamQTjF5Pmb5fpwUhMV&#10;tkwF28qsmBJNDfDw1GgzNYmRgqJlnzP7SABe+VVK3t+uNUKuTyFREfexBzOjGorsn/cHjve3KnK/&#10;Cj0ZlMPZhokEIKqBZA2EzTbqMttWzDl2JOpd9lwl92QCBj/oJNNp8GIdEAzC+MkA4xEHxbt1RlnS&#10;srQIQslve7qh1TXYZn6h7Qglf65sdyn+2WDJXKyjHU9E2zyqhtddhLmGvKc8x4y+h6tom8Q/z5SH&#10;9jcTH0nGWIXGKIJYPVE8PmELdeLaF1Vh43nFiVPo/b42IYQntHDh77wr6pt4JqH/tz/XOJLA8214&#10;yrsPXyqVW+nkrXKXEhn7lyrnTNouEDlfOfPj8xaTbM99+PlWL31egQ/7GQmJOr7Jv46JKb2284zF&#10;3j6wg0p0arefZk6XqG9jhYI9gES3nM/wpz8LI/ANkhJ4G0uqKwiJD8x/ZgTg8WZ8Bw0FCm13T66m&#10;ZmT6/cI+WfatszUivJpzOsXTWdWlfqcZtm0CcG7yJ00n2DFxwQk5tQW5u/bJunY0U1ok8Ae17T5v&#10;NkGuJklUYDzQFqyaVdK+YU9fGORNyQ1x4LqAzDJG2YpVt+P0hPDpIKYv2mbJr2iX4H38myiaL1Wf&#10;45DF0RaWFwr30A+EzH/UeLytqrG9wc/Bklbxh1aN1WUSwoa/3S/8Ht38rwdj5YEqFpkQdfIKYwfS&#10;XbXNlNgb4kHSRfKLPExCyNAY+jOFaCSSq81amujQx7mf/bVOVo/gtYzZHG90sZWlIIjkeKFMN+u/&#10;8PfzvTgrdgeObwQQT/L/PMQRn9YOAZnR5xAxQ+4TTip5VckW7Rc1j/A7W13NUNNyvLxXd4yd/kP+&#10;B6LWjqjtkhYc8kT+vKZzsh0tFRiP1maPV4vbAw9YyazZYYaOX7W5Qm2KPDEncxQcRAEwRgglvzM3&#10;juhEfUa7Yu+wOJFb7YIo+QwW5I/5isUC7L7kCLynD6pKugLxCRD3qk5hDzyOivA8DIHPULitRfkw&#10;pAlfNnKu3xO8judyfCy23uI1eyxCBB0WVXd0EjJ2mf6ddkK3RV1neihzbTsHnHmo85ClkfLKv/k9&#10;q+51VNft134j5J5FkEcLtrEwc/bnE93kbw8DHO1YpeVkc6yFvzuBwHeYHhdlkZbAAlG6ou1MLwXb&#10;gvaszskfKmfkxriNnAUPheWrujxVvKOs3Za4v58RB4HP8040gbe8G9MT826cD/BNX6h9EV5EJKcP&#10;tvMxjvQMzD2Nu8+Om7vs21VWrnuirnQdtix2lQfGJckiH8rf2nRX3D1acpfupvopMWnv6i0HbVU+&#10;2P4UG4+q2yD3c5fvtsXUYARyWsFFS+DPF9gvSFicd/Zr/IAj2QTnTrJKj0HAXqqUvNXs/WX1Cs9s&#10;eAU+Q6G20n/8Sps8WNF6vdIQ28MXVsrBwn3ZSnSUzMU7WRhxUOFx3/VZ6knL3vMsKzyhyExsZI9m&#10;Hz5h2Sh4jKD/qrJkL/XjquDD4VC+MUQCPFZEAd87ad5muYY9UqH60S6EdBf+oJ8ciq3SpTUwkZDB&#10;nQQqfFuUQcN3+YYiygDiY5OfGjk35yBcEaWc9L5w8ZUT72LP+vi5m8RXGzikSFYY6VnN18r2ddNf&#10;1VpNjpGvpBNqsFj/KzlHUVG34HeZglSj/obs9bzVC61X8F4cEjip2HKBB5jtEl7bRL+T1T+SS4bD&#10;LHFO3JStnhm0weu9dqgu6XTCWbZ+n+2HT47AU9enindIOOOTaBEytz78cks1quLbisJzGVPv1xst&#10;B45ceGH07IGv3CLpHni+63qd1Mi0GgQahsRE5FlAPoP3ILc4p7jHT/xF++EhZ48lshU2ZMPFDLiI&#10;a9BZyCE6xSef6AIyypNkDYMtfM+pCjqI/XCEd6dFgsmWIxL70W7BeqMP0M9t+s2Xb08m3SfM6jpR&#10;NP5qeuJ9rGDVMnIUtYrECsIDeSBjIQJvOoRjP7cZga/fdab1fVQ/8Tv0TbrC7eTjhuOkw8BFFhK9&#10;XokYR+1ERWSlBaA7nirRyeTPdFnou1Jb+H7IF3PiiBSMW86Kr6NkAN0RRULCxZ8LKcFr7X3aX3l0&#10;PAYTSqVE4POV623bAYKA5OUvR0K6pHXBeMVZ5Ee++Dj5/S9Sod4Y4QQUj8An3oMMXZGuutkvkG+i&#10;A255qqGRteCzg4X3Uj+IJo74e55vbiHPrMxiHJ/vSA6iBYleQQ+FZQQHOsemYWcFMWn+VjviNqzX&#10;cFjgiG7aU3VlgMATIfZoQSVhIVuIgiPfnPmn0HU4F3w7iER5yRF46oQDCh1DNJsPtkCVUhuQPmXl&#10;MHgPBJ5Iuknan79pvcmbhC0atsWwD+/N28LyH5HNO89bPWJjK/m60yZ8W3LjgTbmFIbt+46ZTOGo&#10;fOglVkeTthX387571Zb4osUkcwqR3d+cbno9fyv0QV/ZEUvkCEjqiYPY2xYYX0+bD9N4CD05fp4t&#10;083Ia0Ib6HewwEYSQQjpGh1HRDwE5YtvwylV6MP+Zqv78BZ6kobQM87p72dUv3Ds6fkEzpQX3+tj&#10;curLDD+Zn9jqRZsE53aic2mf4LXoT5xS2/bEZ3/HvkBv3aHjN2hTWrtqyf1md4vk8EHb5k+GwP9H&#10;50Qi5pDdtApH4M8wIPBjZ0cT+AdeaGYexTEzNxjxwfvOijcEcf+h72xlLQgMvaZqWONpCq6EYRjz&#10;/OfLdrewwIxKpPHehhVyuKA0H1fF/awaDtwfVnjczzm3ZB6vq4ZKm77z5bMmE0yhQoT8AfQvJQ4v&#10;KqElGV5UJmyU+U3Z6lr2X0DUw5J1ey10MehF9K/H2/jC293tKJe0CpISPW7h7ijYpBNVVPE9/oU/&#10;GWjhrIQBRZF/v/htx36bZ9/oosbkelux9MFqQo22U5N42TE+OYKQM/WNfKl8ZSjMBO1NesF3UHgP&#10;fX9NplqWtObR/K31mfEh8Oz7uUKJg0Vq2D3xz2Bivi1HI5NhjA1C0k3pJfM+kmoR8oeCDQIDD3kM&#10;J/exCUefd7sakMOmrjXSlxyBp+Qs2cUcHD6oE/vmqWe47rQJsl5IJ5FVm9PuPt/kQI6KbsOX6ncQ&#10;gu6NJ9qAb7pH5Yw9jmFs33tMilVUgzA0UTERcv4w4WHBvYUY/s17zrXVeSPx+p5g39KmyLe9X2WH&#10;FWfIZ/AaQsiRkcGT1yRkK2ZeJonSg2yd0HuTk5lwse/T6+04xPf7mkc8LRJ4Vq9ylepqutaXO37y&#10;b/Q0YdCsRIWBjmzdf4HtTfbHLd9Mfz1gRvWuOF3gg1Dnh3X8MifEtT1tq/8eM8sjY0SnsMrOePCv&#10;CRbuhTgSDcOqKrkyWMUhMRZjKS2SeHK0EEXDMVHUP7WyFCzefUpAVIeS64QQ6uTwxx9/yOadh6Wk&#10;GnVkAKeNrZ1j7/UL/6YwHjFSr8zonYpB4Z3oNSJTIFyc6OBjxpIdpkeDBJ576LMSOoewsh0E9xYs&#10;39vmT//ZfuF76nWcaQQ2iK17jtjJNeHxTIEk3fJ0A1m2/iuTGaKTPmw0zvS/r2eSKzyL74VkYIjj&#10;DMlbrrflh4mS93MFFiHYt04f0CfBOhP9Vq3VlHgCpN/N/Hlv7mYJYzB4D07T9xuOiyPw5JnIW6F3&#10;EluIYu0SajvTnTHdkPA76qZ6tKASeEKIvfkraRI7kx3Vs29XHyH7vv7G6gA4Euu1TwdpH6jshZ7t&#10;E3iIDZFQrFhz2lC4Xjh9ONaWLWiQqOrtplpiPeTvz44t5KHopwNN/9NWOPBrtp9mkR5RMuXLEeOD&#10;RG7ef8d+r/8mcoCjAX3gfGncbZbZv+HnUee0TuBpkze1L/9xn0dQ+YZLVf8jfyRIQx4hkKxM+/aP&#10;30bkCajceor8+mvi+OL6Bat2m50fnOuRG5wcyAgnHJxPcPzsW7V0TKb3vsO+WeXk3txNzMkUXulm&#10;Tr0X7qByyPWUqzPWsRO9ghGUWAPIA5yFa/xvp9hY1p+strPH3geOrxJs61DZD49J2ozthZwWxqJJ&#10;WoQj8GcYCBSrpqxehoUIw4jVIzJxEhJ0/4stzONe5OP+8nmziTJqxvq4CReyw1EdGFNhrzxC70+W&#10;CH94cooqPIMkEexzZLDwDJRB3DVaZ/95hE6bkaK/86/j9xBGwqbbDlwol6iyCT6D/8YwJ5nKik0e&#10;OcL4W7/ja3lQCTDP9q/1r2dwPaMEbG0gtCWt4Ycff5UWfefJfXZWs2eghdsuWFAGGESsYnLUyect&#10;J1miOlYz/Hb3C9/P7ygY2QXUKGMfaliR/aryMHPxNjPAaEf6xfpH60KI5YwlnsMEZxCTGvtwIV9c&#10;5z3fmwTxTLJaku/d3jJg/Cr5SA0Sz0kUL6/2HbES/j0Kj8meVSFIOEfDsZrPO8LX+jLUd+zKJMYc&#10;E5h/JGESo0bbhUmK0xVY0fnXQ4le2OA13Pf8Wz0jPPMzkzgm/EJ9CGH1t6FcSMArz0pG9tdwmsRk&#10;QL8HhwwTNPtRwyCZE3uG8coH2xn58EPowyCfAyuOj+ZrabIbfBc6gHZFbnKU7qoGbB+59ZkG9nue&#10;T7lUddPT2sasMmJY+CBK5IP6Y1UPsi3Fe15KxX8v58GT5IvEj2l1VRhn7NvVh5vceY4PiLGOKzUw&#10;P2o4VnZ+lbyTctMuJYdqtN+A81e/l3v55oqNx5nzLspdQRbjR15ulZTA679ZoZmuxJ0xxkr6i9pH&#10;ONLC4yxYeAb3YvQjKzdmrS8VlcSFVynTCviupr3mSoaCbSxSwZMXT6eGdUWwmIzqdehC9Fu6Am1M&#10;PwWdWFEgao7M5iS0e0KNOwjOf/W93jP1nUo8+G/GC3s8OXs7j+pZEuf5K0KMkRuz1ZcGXRL3MAOS&#10;lOZVPRac601v63PpA5LwBbF171FLQBkm8NaHel/zHnOtfYLASU4UnhchFp7Xq0jxSoMtMRkyAyAP&#10;5A4KOgtPVWjbyx7WOuhPbJtwFMC5xEltX5KxXpMp6YIFBJ4tioT7+2B1EAeNhdwH2tQvEPg31X4K&#10;zs3oourtpgv5OVIaWwlFn32N6s3g86kbJLToJwPl4LHvZNveY1JW9XWYwKNTsCEbdputZDiRVED4&#10;S38xVPvUk/3gPYxlnIfkfCGUPafaCqabQnWF8OUs3d1WJVnJ5UhjooLuyNHIcqv4shjVLuHCNcjx&#10;HTkby5RFiXkeaKtNO4/I01oHL6lq0mfxO5tnAv3ltY/K04f9VCYTnV70HXv/owg8bUFOgNod0u4e&#10;eMZZ33ErvKOWtU/QEVep7ihTY6TJLsOQMVyx8XhLKol+MyKr38oJUUTfBkG/EfmS952eJjt+O16u&#10;OoItEX3HxifCPF/AkU2EKVFp6EpylTVQmQ6vvgMIf8s+C+SJIm3l7pxN5KG8LSz/AjZQENzFVpIX&#10;Vd8GF3vQ73CSqzORT2pMnDMHJ9hnTZXwM260BOWHfzOncPLBuNkbTY+dT2dkFByBP8MgNJ59YKxk&#10;h1c7MBgYgBSUGySMQYahhIBlKNRGCfvyhDBjBiNJaF4q18sbhKlQnBQUYJRi5L03Pd3AEoNxdBtK&#10;medGTToJoVE8K/Y7nonizwHZ3nrQjFWSuvAd/jtRouyLyvdeH0sWaN+hRhFGz2NGPOMnJLtHyzNK&#10;Rti7kpbBql8zbbvH9Juv0LrbSpl+a7CtvTbwPM+3KaHpo0YhConsqRXqjba9h1fbCQCeYvX6lXOb&#10;vezPnFNJeLCfVTQMzs5u2Wee1YEoChxFGdSQJHty0FgjoV1jVYhZXulgIdKcOoCivOHJunaEzFtK&#10;MshYT9QHJJ7kJh75CnwLhqFOjEbi477R22NZWCdTVgCpapOec+T6rNHJE5E7Jl+UdtgpQdvg4URm&#10;wiH/vJN9Ug27zpb+41baJM2zgtfwPjzLRT4emHBGNuC7+mnb35idPbLx45DCRMmEhmK+EME+QFaK&#10;mFyIDMmouoNsvBhoUTh64kdprkTnmsx1dAyqzCF72t6Mb8YzshAGErj/yHd2fCSrWEy4HIX5sE6g&#10;j6v8EY7GMSwzlm63pJa5y3RXefYIK+8g1PgTNTx2q+yHgee7ettpllSGYxqJIOGYoDufbZxQ+Pd9&#10;+nuOV8vxuncE4pcb9iXsP02LwDgaOX29HddJPhLylxAGSkbnaWrI+id8RAHyuHDlHvlQCQfn9b6g&#10;7Vmp5WQLk0/OcCCJ0+MFW5uMB8coc88N2RokGDmMu+FarzvVoE4pJDpYeB7jLcsr7WwbS1oFSb/Y&#10;DwzZeDBvc5Nx5hTGOPWPKrQBeuO2ZxqZwTd65kYdU6kzzpiXT+g7CXknqz17rAuU7yMvvt3L5mrC&#10;oMvVHiVe0qPdNjZw1CfUR8cekU9sUwk6tnBAlq89Orb9iTHqkSCOims/cFFcsjVAAqw3dcz71/vz&#10;OPeQ0byv2hLfh4gLq8WMu9s471z1e2IbVTf7g9Wu4PhCP7MfOnfZbkY8vfck1fHhQt3RLc+V7mrR&#10;P+cLRKSxl9giJrTufv34BmwZTiw59k0igd+lfcAxrNQ//J20LwSeXBHBeYw+nL5oe2y1Ovmx5T+P&#10;RQASvwZtL+rGfP5Js4m2Wo0TvjJ7u+0a7z6rsz7/CR2PHB8XtBAgIh83HGvzLDrYfycFAp9LdQm2&#10;JEeIMe/x7cFreDY2S3mVWz9LN0B/tOw7X0opYWJsEf1nMqPv8NsoWKzf9dnU+3YdW+w/D48rFiKG&#10;Tl5jJxggq1H2Z7DwXJ7HnNBmwKK4SCScTcxrtq0l9E184w3Z60vjHkoMQ1v30goYX9jJ9TvPlFw6&#10;DzPHkuV8+cbEk0pISEukbvHPB8lDeZrLvbma2nVEH0VFFhz79gfpMnSJpFN7Ej2AXZZV9U3nIUts&#10;z31aAOOSE7k+bzFZytcfI91HfBnnOAyC30HsZ3+5w64bOmWd7Ak5MwF3chJXGRYq1D7FxkmQSf1J&#10;3oiBamuSP8UHThKy2N+sOha5DsoPxWxStTuzFG1vixlEFcN7iNoh2jqqvucSjsCfYeBhxOB6okSn&#10;JGHBKRVT1DqhEs4R3NdBCFi7AQvlnthqKgIZdb9fMFwQ3CiyzzuY7Eko13fcKp0I2tt1COmpnmtK&#10;VN+fSY3tKQu32HcyhbEqTZZ/I+46uXAd4bH99fk+mOAI3UuvE09yBD7HazgF4j1qaRF4cvvot+V7&#10;p5clUCLUK2go8t9XaBtjKNfuOD1h4mCgs1duyJS1Uq7OaAuzfbpERysvlu0uH6pRQMh8cDUgChiP&#10;ZOAeOnmtJQIhhCq5Iy2I5mAPLA4bViHK1x0l1dpNtayu5E7wDTXOqH231khb+aMPTeFpf7Ki/sCL&#10;LSwqgH/TT/QXxi9y1IK9zTGnAYlxHnmpRcI1wT7GwYPjghDQ8Mop7bJCJys7KlEn8+B9PIeoFVYb&#10;Vmz8yupy6YPx19Dm16nBzvE7Qc8yK2Uk7XlICWdY5ij0U6YibS3E80IF30gYLRnkIYdfHUo6qfmA&#10;AK7adMC2x5D0DIPn2ifqSnqcP2qgHQ8kcgoDOUHmCK3k3Gq2k+D4IFMxBgR9yFFCHC3Jtp4HXmgu&#10;j77Y0ow+wvmSI62sdhH6ybnprH52HrrUzp+GrLAPm6iA3mNWGNEh0oPrz/eEmRpQT5LLsUpbtvpw&#10;CxklBP6Hn1K3CnRUCcUa1YWcf8uzgiQvjO++/0UNuyGmfxkLjF3+m9W0Z0t302d545N2IxlpLdVJ&#10;OBRsvgmN03CxZ6lxjYNnzda07VwFRIxw6genduRRwoKTiZUdiATbRDju8i7Vy8hn5sJt7Jz2ln0X&#10;JAlNTy0QRQxRHIfoU1ZBGY8Yl2QF/03HJ0A3I8s5S3WxcfGstifGN8ZmEOivEdPWWRZ0Ii+uyFDb&#10;Tu4oXWWoGfDh6ADezYkHj76MA8cjd8gADtcXy/WyFdTgmeU+cPrU6zLTEqQ+rvrxEa1TnrI91bhd&#10;FZm8kDmHKJrCHw0w2UF3+sZxWGb4nWdTeCvFn7eYKN+cpSN7UwuOV8NByPySOIdVNQcbjuGgk4Os&#10;9U9r/xhBDX2f5/AkkmxFEicHdtob2k/MdbRN8D4K76RNkMMqOm83U9LJ3MZcyjijbvflbqb6bqU9&#10;E2LRf+wqtSPYdqjP1Hu5huNRyd0SJjA4rDsNWmx2R5Cc82zsyvfrjpad+44biX/uza52jd9/fnvg&#10;6CfXxrffx88FfCuJYbvp3zjZ6YEXmtncgQPMd+7bs5Tcs1WB6BKSq0H80WVh0F7oNY4/w+lBG/h1&#10;iSqm27TdSUCGXgyCxa5halPdxzHF2k5eXbzv5pseVR0waNKauP5Ka6A9WGUm8mHx2n0214bBOCZ6&#10;i3xUnKRFIsrk8kvwPHQORJckwVV0HmIOTWmOP1/gu79X2U1pjjsdEOqOPJATCtlkDJPvg/PvWypX&#10;CUeSIRdsyXjh7R46vqIjQvzxybagxwq0sYz0DbvOtAUUeA1jDx15PuAI/FkA3hkyLV+uCs0mVFMq&#10;nmJJztvI3zGqXlRBYrL2gVhsUaOAEHtCmTwjLfhMryBk9i59J166O/XacPIx8yap0m0/YKGFsXYe&#10;ukQyK6lGEaPQTdkHrvfrZQpU/84qLaulkAFfXvFeN+kxV17Semcv3kkKVegjndQQD56zj0LBQ/xS&#10;hd5JyJQ/2RV8r1+SEMG0CrzvK9Q4qt9llhR+v49kKNTawowfe7mlPKWEvHSVYUZGgp59Hwz049/+&#10;ZMbVIiVETKgkiwqvrpwKGHNssfg5hRU9H/QXjgcmZrzhYVXD9yzQupT4ZJDcqETaQuvS17SVCL7x&#10;VTV0STTnhVFWtxWuAh/0s6Rx/sogRP69+mPUwPDOs/cNJf4bYwhHgxcSFv92/s0k/1wZbx88USom&#10;c7F7yRY/ShUlzg8iGPzfm7xT9L+JXMDwDYK3MCGy5wmZC8q19/xqwlFpwURAFzuQFzLW4tApV2uk&#10;fNJkgiU+DO4B/SvAoOCsYc7r5axZVt4gGX9XsJLGuMBIOZsg6RYrMkTxYLRwZm66/K1stSFotmIk&#10;EVHBlhVWYJMjYsHxd5Ma41VaT02zIahRgDwz9jGwug1bJq2VpHMOd5v+C6Tj4MUmnzhYmG/CuvBs&#10;AUcXYwM9tSB2FFEUqDuRSp83n2jOn/pKtInICucO8cHWima955lz4MGY44wwY5x6yRn4AJnctPOw&#10;ZfXGIbdW56Aosu8D2eGEguptp9oRZDh1kRPT74FizmyVqVuUqFaoO8YWM843Nmw/ZM5Eos+oG4XI&#10;rlcqDpT1279WIz7xu2mXSi2m2NYgbCJ/pZlxAkF8vGAbix4KG+wQAc7xz1iwrfxbCTNt4d0XayNt&#10;q9ufbSgfNBhjDpTl67+y7PSMVcYcIdQlKw2xugKejzOICCecDzdq3bH/6Ntpi7dFElISaHJKkB8p&#10;Yf2hxAO7jQUViAbkkJX9W5/2Vhz9PmNPPFt8tu09msTJ7oO5nkUWHBgVG0+QEp8OtBNv2PJXkJxI&#10;H/WXt2uOkDqdZtiJDb4DKwrIEyHJ6CIcyr79GdRDvi6iv2i7uvpcviEIuoEFL7YBWhi6XsuzKGS0&#10;/6TReNuO8HcE/Yg8n+35Jy0Be5I5t/eY5VJc5TNfuV5SruZIW3gIcpIgiKxtp3PD7bExEZZBvyCf&#10;6AAcQ7a4lbeFvF1juAyetFr2Kr85H04iR+DPAgijx2PNfiY8righFAqeRoqnNL3iK1oEg0mlvBrW&#10;ew7EE1mUHRMh2cUzFPTCYvCq+pMRxhYJx/C+5lOS3G7QIsvaTdiYT5ApvOfaLDGvs07uGGUIHyF/&#10;7FWC8Cepm95PGCjJQ7oOX2bKIEjC+G/2/VM/wgW37T6qij6pIGPAEPpte6n0udTH2kWfD0ljH+OF&#10;dqQX9fVWQDdZCOfI6evsqB8IUZiopnXQZ4Rfk/31FZ2I36w2zAjA10dZed1tGY3xvhN5wFnJ8/Ta&#10;cFgaYbaFlDCzr8nIvhbC9vOqEsVATM4wQPFxosL9eZonyCn33qRGBccLssLFmGIFOP97fSzi46qM&#10;dUyW2ftat/NM8ziHQUgWqxL35W4aN7Ej04QDtuobf4TQ3wWEIPLdtrp7gcmpQ1IwdglH/KjxODVa&#10;BtmYGaG6KEqfMpewDYeolkyF29p2HowWf2xYUQOFOQWjnuRpnKvrcO5AHxEtgf5KzX7Vb3RuZe6F&#10;pLH6BDFPjvD/FTCnUS+SoX3RcpI5QAnThWBiexASjT7Oq8SUBGhb1BZIC+B0DSKByCXBtpTnS3eV&#10;CnVHW1RMFLlZu+Vri3pgRZy96uyDZZxwdj7Ri4yr8PzOv2lzEq6yrQmyzZ7bazLXtS0QhL3X7Twj&#10;IVEvK4VEiL2vhJ68JVXVtlu0Zk/cHIljnesJ8SVyjm1ykPTk7CTsuWFT1pnTmigTok+yFetoiZD9&#10;xRH0PYsHbG16okg7c/qwOllVST1yE9wakBIgQ18d/s5yJBBSbJEnardChrwFnlPPK//TbyVfC9Eg&#10;j+VrbbkkfPvTfsZsZWzoj9Xm2KrviQLvw2FXvc0U7dtutuWH4xVrapvx++TsDoeLF9g4LBoi05wT&#10;n5I4om9x5JFzwj9hxOdMyRWzJ5kn9Sd2K1HS4YSh5wKOwJ8lQDg4b7CRGkp4KcmSTVhRNiXCWYu2&#10;k/RKxFGykFf2X6DwXyZZwpxNkdmGUbwcNYS3/JMm46TIB329yUgVVf5yvS2BSau+C0w5k52Xc9qf&#10;fLW9CZh5gtUgY7/9PTopTZnPXkxvEkBhk/SCcCc8qk+X6CSPv8yKcis7agRFiFd1qhqIYfJ+OuA9&#10;eJchcxx74xmLVeW6J+rYUQ14fh3OP1gBIhT1azXykWEfTMyswJDpnf+OmhSJCsAJQBZQIjEKvNtL&#10;PlajCQeAv1IfBd8w7DV6hWVKZ3vBy3ovRiAK2Acyy6o/K8gcMcMqFWcWB/e+B8GY2X3ghDTrMdey&#10;+mNo3s/+w5JdpUn3ufadDg4XC77FqFaDmH2OKelp/sa17KPlSLEcr3e2MGqSpZL48jHV/eznrtFu&#10;mixdm7ZzDjiceyA/rIQyF7CyRaLd9oMWW9QZR9CxVeeEziNpDTh52a7FdiyysadEVsnU3W34Mvm0&#10;2QQpU3WYfNBwnJFjiGtKY4t5kWOq2vRbIB/UGysVdS5s0HW2nTrEmAuCa2knss5H7WX2wXVsbUhp&#10;DvVBv/B9fcassG0bRJpEEQv0BOfZ9xu3yvb1MoeeD6LLHE0bkGfljUpDzSF0K9tdtLDXGxu2SqvJ&#10;FoWaEnAGYJew1YrvWbHhq4TtfQ4OpwK25exlO+xIuasyelGkLDBGkfdggV+x3/7VigNkrfKocw1H&#10;4M8i/ImOyYAVeQSErNeQ4dEz19vEx164ul1mGvnGix4OEQqDSYe9LIQNEVqHwmIfKQo56K0nfLtm&#10;26lyV07vDHK8SqyGlqk+wryleJ2CgKyR0XjOsp0yYup622M9bs5GW31hxQYF+VdB1lRC+wgDw1OP&#10;p7RcjeH63btiVzhcDGDihHhv3HnIVnpTIzvYRBgQZEtfsmaf7UuNCttlTPkryKkJ68VAYLyQnIm9&#10;kL1GL5c5X+6y1S0Hh78zGJfk3GDeYWsU4eXsc8UptlKJzoUUNu/gcDbAGIDcfnvy5yQ2U3JgLmNs&#10;faP3cH/UgoxDPH7//X+y+8A3tsWE5I9sC+k+fJlMWbAlWQe9g8OZBNxr6qKtFsVGfivIeUpE3rZ3&#10;xCJFgttfziUcgT/PQNGj4KPCzv8qWDGt12mmFKzQR156u6d83Gi8ORJSE5Z3toAnmXpxVvWkeZst&#10;+Q8ky8HBwcHBwcHB4e8JHPTYxGx7cHA412AlnijmWm2n2fYTEl2ynROS7m/p8P8bgs825ewlOkmf&#10;0SvOS9SRI/AXOTiigsQjKzftt5X035032MHBwcHBwcHBwcHBIQE4kdh2MmHeJkv4+OI7PS1RMjk+&#10;2OrM8bYP5WlhpyKQu4Ko4sPnYf87cATewcHBwcHBwcHBwcHB4W8PIkHYDso2ZXKPcWoXW547DVli&#10;CUPnLWcr5g9G+M8XHIF3cHBwcHBwcHBwcHBwcAjBtnb88T/9mXa2/DoC7+Dg4ODg4ODgcEr4iUFJ&#10;NMrZ9vwkA7iDw+nC2/P+f5ZE2eVCcnA4PTgC7+Dg4ODg4ODgkCI4UnDN1oPSuNtsKfHpIMlXrpe8&#10;9tkgadJ9tqzefEA4StTBITVgNZMTmoZNWSvdRy6zI5T98+odLh6gEZxWODtwBN7BwcHBwcHBwSFZ&#10;sFLK8bWlqgyV67LUlcssI3NV+fcjVeWmbPXlTf39hu2HY1c7OCQPHEEbdhyScjVHygN5m8utORpK&#10;hsJt7ehjjkR2uPBBRAWnTE2Yt1nGzt4oW3YflV9/c0m0zyQcgXdw+BPgzMiNOw7LwlV7dCI6LD/+&#10;/Nt5TWbh4HAh4Lff/5DvfvjZxktq95JhCLix5XA2gFwhkzu/Oibrtx+Sw8fPTzbhtA6GH8Z34+5z&#10;5D/pahhxD5+HfL2S+lodZsjPv/weu+viBivILuLg9MGY+17tp7qdZsp/VZYufaiqyRM/73y2sXQZ&#10;ttTa1uHCxp6D30jVllMk8yvtJF2BNvJu7VGyePVeO6rN4czAEXgHh9ME+/16jPhSSlYaLC+U7S6v&#10;fTpIuo/80o7sc0TjwgSG2NfHTsrCVbtlyoKtsmrzAfnu+59jf73wwArHgSMnZfri7TJ82jqZtXSH&#10;fH30ZOyv5x4MC7zxgyatkUbdZkurfgtkzpc75eQPvyQ7Zr7/8Re9Zpf0n7BKJs3bIkdOnN+Mrw4X&#10;HzAmR05bL+9UHy7FPxko1dtMVSL/deyvDj4Yd+x7f7pUN/nnA5UTyHuQxF+u5dnS3cxwv5iB837e&#10;il3Sc/Ry6TN2peUB+DkFUkLb8ffvVNfhLPq7g/Y4dPx7yVmmu/zz/kRZuvzR6vKfx6tL/vf6yL5D&#10;38WudrgQgdO9r46N+3I1lUsfqmLOmasy1pJXPx4gS3W8/OZW4s8IHIF3cDgN4BmGUDySr5X8Wyec&#10;Sx+uKpc9UlXue6GZDJ28xk3QFyDILrp51xEllrMkz1s95MliHeXViv2ln05Ah9XQuNCAjO7Yd0xq&#10;dZguT73WSWW1peQs1dWI8+4DJ2JXnVvs2n9CydEUeSx/a7k+az25+akG2tbdZeysDUbUw/hdx9HA&#10;iasktxp5jK0niraXFn3n67W/OhLvcMawYuN+yVSkva0go8evzlxbPmo0Tr5XsuWQCMbcfiVVD7zU&#10;Si5RYzxI3ik+gc9QsK2s3XbxOkBIttZv/ErJ/WY3uStXE7n3+abyYrmeMnL6enOaBmHE/ZffZNHq&#10;vdJuwCKp32WW9BmzwvZ9/511GN9OpMtzZXvEEXiToUeryf0vNLWztR0uXBz95kcpU22YXJWhlvUp&#10;/YuORUd80mSCHNe/u2n8r8MReAeH08C33/8sRT8ZqIpIFRIeY/2JUmIi4veEBzuCcWGBiIpWfebL&#10;vWqQ4ZCh/FsnnexKfsfP2WRG24WEb0/+LB0HL5ablCT733MpTqY8zaXDkMXn/HtwKHQfsUzuz9PM&#10;a1udyNk3e9nDVaTIxwNk295j5kQJgu0pOUt3tX22EIZ/PlhZ728uc5bvSmIoOzj8WXCm7z8frOKt&#10;/qkev0Tl86EXW8iW3UdiVzgA5rRjanRnf72L/POBKgmkK458aXnmja7nzUl4LrB+29fmTEQnEfZN&#10;uUT1WI43usjO/cdjV3kgumPGom2S793ecsszDeX6LPXk/rzN5YN6Y2Tzrr9vrgDMIxyx1dpMs/bz&#10;CR6FcchWDJzNzo66cLF260F5qkQn7U9PN/j9+68HKssTxTuaQz8tHcd2ocIReAeH08DXR7+TZ0p2&#10;NQIfVEyXPFhVHi3QWvYd+sYdh3KBAaOMbRCswPl9aqtxT9SWBl1mmuF6oQDR2/f1t/LqpwPjDG0z&#10;ktLXlNcqDZbDx85tVMHJH3+R9+qPkasz1Tby7tfpMjWC71FSTh6JYOQKhluLPvPluix1rN4+OcBo&#10;fq/+WJdvwuGMoe2AheYcQh6RMxx3t2avb1s3HBLBeIOQ1us00+a+yD3wmetI1dZT5KdffovddfGB&#10;6Lsr03n6lO/2v/3qjLUsWZcPyAlbll6vNMQLIYao6nX8vCV7A2nUfc7fOoyYb580f4tc+0Qd+ffD&#10;8QSeVdsKOl+4aMYLF8s3fCVPFm0fW+QK2Mk6h9+bt4Ws2/q1c8SfATgC7+BwGjh07KTkKN1N/h0i&#10;8Jc+VE1uf66JbNp56KLzLDKREllAWBT7ICFQf4RWTC9kLF69R/K+3cOMK78/zUDTn581mXBBZcWl&#10;X1i9zlysg/zrwUQCb4amflMulV2SdZ1L0H5FKw6U/6araQaaX6dLH66iBL6Z5R0IGmv8d8kqQ20/&#10;ZHCMQbQyF+8ox1yuCYczhMGT1liUh79SxLi/NlMt6THyy9gVDj6Y1zbvPCyvfT5YrlHi5a9AU27I&#10;Wk9Kfj5E1m45GLv64kTHIYvlPzHy7ulVQoOryxX635B7H0Qdrda2uDt3M7k0oId9/Vf4o/5y4tuf&#10;Ylf//QB5W7XpgNyWs7HOA/EE/or0NeV11f/kGnC4MMGWxJwlu9g4Cc7hl2hf3/V8M+37/Y7AnwE4&#10;Au9wVsGkj0eeQhZbEoNBAr//6ZcLMtPorq+Oy5NKIsKeRSahO3I1kS27Dl8UBJ6+2X/4W5m1bId0&#10;UqOlRrup8qmS2UotJtlevgFqrGzdc3EcCzJv+S4ltl1DBJ5V3xryYb0xsnv/hRMSyqS4YuMBeTBf&#10;K1v58b8HWYXAZ3u1oyxeszd29bnBRjX6X3y7ZxJCjoMBRwMOheCYwUFUWAl/+PpL9HseLdhGDh37&#10;3hF4hzOCwZPX2AoqY90fJxC0MjVGpJiY7O8Kj3jtl/qdZ0rRj/tL3rI9LDFVg86zZKXqnYvdKCdD&#10;uslITC8FCXzvMStiV3kZ+6cu3JZkhdm/91mdb/Yc+PueeY6jecP2r5XMNVW9HiDw2jYQ+Fc/G2wJ&#10;Ti9WMN399Mvv9o3kgME+vpjGzldqO770bq8Emff7lzn8gXwtZMMOtwJ/JuAIvEOq8Nvv/zPDmtWx&#10;UxnPhJCTcXXZun3Sf/wqqd91tjTQ0qL3PKnWZqp81myiJdjqNXr5BbfXcPaynZZUC4IXp5iUjDxW&#10;qI2R3pTah4lrx1fHLelN7zHLZdDE1TJm5kZZuenAn56wflTlv0lJ0thZG61Ne45abhlAJ87dLFt3&#10;H9V+S70nG6XKHsZhU9fKxw3HyrMlu8g9uZrI9VnrytUZa8u1mevIjdnqy8P5WkrpKkNl9IwNlhfg&#10;QiZUM5fssGRvZEr1+9NyG6ghX67mCNm+92jsynOP03VymYG9+aA8nL91JIHP8kp7c1icS6zefEBy&#10;l+pq7RkcM/96oIrkKtvdEu4Fwf7I/B/2iyTwfNfBIycdgT/LoHn/Dk3MHvgk40QJ/ZOqD8iUnZbx&#10;86+/ma5mPI+bvVGGTllr+pjTHTbtOmJ6/2yME5xtnAjBCvOiVXvt55G/yfF7zK9EZvl6yZsncPrU&#10;kM5Dl8au8pLdjZqxXsmol7wrKF+XP1bN9tGvu4iT/Z0K5DzBZmEL1d+JwPNNS9Uu7j7iS6nfZbbl&#10;AajRbrrax7Ok/YDFZrfNX7lLfrzAow/QD4U+7C9XpKsZP4ernYwTnsWf1Cx0cQ05ikh6yFa8PxP5&#10;yT0kk7wYt2Q4An+WgaJi0HKE0upNB2WNTnYc7/STkWEVrF9//1OCdfKHn+2Z7DWZrRM2PxHyM+nV&#10;YhAS3tpr9Arbk1q740z9OU/6jVslyzceiCQXvJ8stPVUIeV9q4clBLoxe325ScttzzSUa7PUk2uU&#10;BF73ZD15MG8LL6HLzguHxHcbsUxu1Loz0fhKiUISu4JKOpJLYsfviDwYpkZW6arDJH2BNnL/C83k&#10;kZdaSsaCbaVAhd5Sp8N0O54mtavatD/kp/3ARVLskwGSqXBbue/5ZnKvlgd0YsyiRsLrnw+WDoMW&#10;KwklUVjKCvO4KsoJczfJ+3VHS8ZCbeTaJ7w9yyQcY/+erUpr4XfsEb8iXQ3JVqyDjJ658YIOd5u6&#10;cKtkfbVDHIGnEFpbpsowCwf7q2Cc/6JGXWomLXDw6PcyYto6O26t6/ClsmTtPtMXpwKT1brthyRD&#10;kXbJEPh2KmO7Y1efG2zQ+rBSRx2CkzkE/tWKA2VPKOkVBP7lD/pGEviHHIE/a0A2ccbNXLpDug5b&#10;Jj1HLjf9z5nNqQGyR99MXbRVBk5YLdMWbbd/n+6MxByCTExUXYRBO2D8atsvu/fgN2fcCIN0YVT6&#10;Moa8oeseebmVza9nEji2acsd+45b3gf0DmSbUGJsgtR+G/PDmq0Hpd2gRVK22jB5rlQX0/2PaZ0z&#10;qHFMQrViH/e3RJYHj2r7/wmj1yEaAyettq1AQb3Ef6NbsY18QODHzt4gVyoZDRN4ovfS5W8li9fs&#10;iV399wO6hsWF+/NxqkHi+MO+gMCX+GJIqvXOmQLjk37DrmJ6oY7YbESQQbrn67yJnX3wyHd/Sg+R&#10;rLVu55kWjXZv7qZyQ7Z6Zg9fl7We2cecgY/dRjRgt+HLLuhcEpDuVz4eYPIfN4errn28UFsvcW0K&#10;cziLhXOW71QdtsROBXmv7lip2maqtFdbdvXmg6maU+gj7GOcbvW6zJJ2aidzRPC+ry+eyBdH4M8i&#10;IOmLVEnXVmL2+meDJP+7vaVg+d5SvvYoC0Nu3nu+NIidicxkTtKTKAMfYUbZzV+52yZ7PO5k6XxD&#10;ydlLqgyeeb2zvPROTwtxHjljvYWY/pVEagy+cbM3ScVGE+y4lPtfaG7k+4ZsSsJzNJSHlHjne6eX&#10;DJ26No5sYsCx6v6qksmbn25gJO+yh5UA6uTmEUH+O0YC9Xfsnbtdn9e897xUkZMzhW9O/mROA4yo&#10;aYu2GaGhfQnvT8nDx19qtJ9m51kGCTz7J5mE6nScYYl+woBsnNCJgL5OpwSECYp28QvEkfZAidOP&#10;hKdzDvkC7e/Nuw+b9zAM3kNbv19/jNyvk8F/lexAOO2ZCT+ryn+UZD/wQjOp1XaaGaTJSQUrOS3V&#10;AHn69U4x4u5lhw0q33Dh79T9tUpD7OzfvyJz5xOTlRw88Ur7SAJfuvJfI/A4wTgqjQiUhtr/REmc&#10;+O7HyHHuY//h7+STZpMkvcrK7Tkayd25m+ik30NGzdig8plyG/NcolqyFu8YSeCzFm2vcnVuDUdk&#10;q9AH/dTw9erh14kx81GDcUoy4s/8PRWBR08SdsiYorhQZ3QvUU8/W3twCsHvqsdOx8nhOxhZkX76&#10;tc5yT66m5gzE2CQ0+FQOOkgiqyo4IbOr7D3yYkt7Tr1OM9RYi45gwaGFbJCDgnmNcUH9GSPla400&#10;WcXJ+7A+C2fk+/XGeGdun0HDduDE1XFbZ2yc6Li/T8ect7XjfzZffLn+K63XJtPNFCKo0NGpNbLp&#10;k7mxefv1zwZLLp1XnyzWQcl2Z3n53V7ygerxYVPXJXFO0UY795+QhbSRvg8djhO4hNoT96je91Z4&#10;vXk2YT7R8h+dY3EQ49xlPj9bqhlnC3lhyHPB/HmxY9TMjR4pVzlhJT4oM3U7z4pd5ZGHGUu2JzjB&#10;E+XLO73mAbWppqjN93cF8xSOrEcKtk5C4GnfUlWHmd2bWqAT0CXYyEQ+DIyN00GT1siIaettOwNR&#10;jl+rrEaRb5IPj5i+Thp1V3u87wI7fQbd8EWLyfLKRwMkT9kekrNUF7O3sd+7Dlsq21TfpTYR4YYd&#10;h+TtmqPkJrOLOX440R4O2sfoIuziDIXamH16oYLFoGQJfOG2sl2JdXL2IltL4ATPvtFV7nyuiSW/&#10;vTJ9bXN23JmziRT9sJ+M0/5BNyYHHDErN+2X8nVHm1ME2/qunI0le7GOanOMNSf1D6eITMWRc5RI&#10;I9W78DPsL3gREZssSjBfnW6E5JmGI/BnAcglE/aA8avkxXK95MZs9cwYZaBCeiCAnIN8mxrn/Lz9&#10;2UZm9FRqOtEGbVDBYDwM14mdxDHPxiZ7ElHdnqOxDQieeakOfJ7LfqvMRdpJ0x5zTJmdruedAcU+&#10;NjLJQmgIl45TNrGCkcDP9IXaynA1ZPhe7uWdxdWw4FstMVBg4EYV6nxFhlpSqvJQC7k/2zj+7U8y&#10;Y/F2qd5mqiqB/pKrVFdbeSVM/NWP+tvvmQB+/Cl64oAolK423IhI8NtoCzKnjp65wc6vDgJjDCdH&#10;h8GLzflBuBiTVLAdUHC0BYYYq9rpC7SWl1VuSAJS7JOB0m3YMiOCPpAPJqM3dZLjyBX6A4Mt+Mzg&#10;c+kLjuBq3Xd+3HN82Jnh7aaqomum36X10HuCSjelwj7mR3USpj7nW5n9WbDVIFNhVqzjCTx7G/O+&#10;00v6jlspy9SA3/v1N6dFHmhrsg1DPhjnN+skklEnrzb9FxpRiSJY/KrNgIVyjU5W5tjRvmNSZ1Uw&#10;Z8lusnVvfLh5GBYBs/VrebIEWwLCBL66PKyEiGiaWct2mid7nxreUU6nMwkIBGP8ivScCevJlSeX&#10;VW0v7bFv4mUyOQJPe9yvZK7z0CVSudVk+bjRePPO4wxFb6Y0oV8M+PmX341kQxoxgCnoXIyKtkrU&#10;Pm8+ydqkYpPxll19lhopJ3T+SA1+VRnAqOGcfs+I9Iggei6H6iEig1IC8txZyf89anBxuoCRSZVZ&#10;jCdWgsOraYRDEvb9do0RpodxCEP+cXI+W7KrXKNzpD0jVtCbRG69+ukAy+EQ7mscGEQPMEa37D5q&#10;TrcDR74zJ3pKjsWJ8zebnCGPCeNE633HMw0tso1C3g+iyYiUevjFFjaG0NEF3+sjbXUs47hIDjiE&#10;6aM2/RbYvH3r0w3tPebc1vdQGJfXZK5tuqFexxlGDKgykXtjdE4pW324PKdtlL98bymt4yiLzllX&#10;6nxjc2yErmY/P+OM8ZJJ7QEy6tO/ZxLYFjgaITLv1Bpp9cJumLl0uxnPPvhv8sbgKJ++eJs5IHAu&#10;XaiYokSQjPP0GWTclxkSclZtMy12lWf842C/VeUouAfe+kfvvVttPrY8AObzA4e/NbnGMUSB/LPy&#10;m9rINnQCcsaqPu2MnYOzi/bmGcmPgHMP5r3ftH0gcY+pzIcJPLZUmRoj5dcIoh0E34TduGDVbmna&#10;c67OMUPk2VKdbWzaONVChCOLJk8W7aDku5dUqDvKElQSkejbK0T71O843aJYmKfvULucSLXHX24l&#10;N+g8jA60edjGajUbe6ygl602wiJo0DEpATJbod7omD3Nwkii7ISLr38gvq37LYw94dwD/YpOZzGQ&#10;+Zv9+iktOoRBwuMiH50+gWdbxbt1RtvCBfOPp+Nii370gc5N5JtgoYl+jwI6Fx1aRvUmnIj5g3v9&#10;gs2MYxpHT5Qzh1pR//FzNsqnOpdii8MTiJrNqJznqRIdpfD7feUT/Vu/sSvtSLzzpdMcgT8LYOId&#10;NGG1ZCrUxiNEvhCqIHvCGC9QfrnpyfoW8rxo9R4TQgYMYTsv6cTNSqoZVHHP8f4bZeAPfMr9zzeV&#10;hl1mnlaoCMqSMMWiSmRvyl7PFBX15B1RyobfY1Q9+2Z32yv4+x9/mMK5kslN6xC+PqrwfAj8W2rE&#10;ne1wKRKRNVMl/8wbXeSmbPUT2ss3ovj3DU/Wk5fK9daBvTHSoYAipi/CR8iRgf6O55oacQqv4DNZ&#10;sXrySL6WNlH5yZKiCs/0+tVrewg9/Z5ODUcmnV9/VyWqz4NwY6izL51vSG4y8Asycpk+D2dS2Kt7&#10;QI2w+p1n2IRkfR74rtQUDJf7dKJctn7fBUvgIRLpCrYxgzf4bbTrLTqhM7G/UKa7vKlGatehS81Q&#10;SilSA7CHjfCvB7VtguMdGXgkXyuZv3xXpPceY+sFlbF/Pph4pJ3Jhd6LYdNv3MrYlR4g7BjSi7Rf&#10;8RATYvZunVEWjocnP/gtyN61mWqrUdPCzmh9SeXhLZ3kug9fphPesVMaTKkFTg4mf5wDJNSDYOYr&#10;38cMH+Sb+niyVs2IDU7KIJIj8NzL5EsE0HX682o1iPDO3/xUfcmt5Kh1/wVqcPy5vbgYwJt2HrFo&#10;jD5jVkgX7We2y/TX9mY1htVPVrjPB+hjyADOoPcbjLVInykLtknfsStMJpFP+vuaJ2JtouXOnI3k&#10;qeId5bMWk835lBKJBayeNus5x2TU7yNkBt3IfNBEdWdyz0DHsQ+66McDTOZ8ZyLPYZWSSDFORvAB&#10;+Zu9bIe8XKG3ObN9InqbkltWWGyFU38X1/daF37H9R9oGxDx4ztHWSnvOuJL+bTpRClZaYi88mE/&#10;KaIFB2fN9tNkDtuSkpFt5tqrAscb8k7I2c06F3zQcJyRbmQOefXnCt+pwLfdo3PtBw3GmOEZBjqC&#10;aJgqLSdbFBTt4bdv4tj29LP3/KqWX6XT4MVmQ5BAlERQzKn+HIUO4L3eMxJ1VVSx5Gralj117uB5&#10;ZwrIweETPyhhnWJRAIxrnNo3PFlXni/bTSbM3WIOCPbgz1QiWqrKEIumYLvVO6pvIPPJRdxh89BX&#10;EAZ+pqUZhagfVuCvy6zyYqcWeO1Mv6DXP9d+9kHf40S6Xwlk0JFKoe9ue7qBOT92fXVCuqr+LVt1&#10;uDz/ZleLuoJwZiveQV5RW4wICpxSUaAfOOIUR13DrrNU9gerHuwi2Yu119LBoidLfDLQ7J6NqtvO&#10;1/zMOGVem7t8pwxQu5gtfc16zTP5uSNXUyNlwbb5b/paqv/7Wy6X5KI6+BZIIN+Wu0w3WwzjmNSg&#10;YyxYvEWo6jpf1LL5g8hFwuJ//OVX1aOrbPsJ9zI+Kd5zvChE6mQ2d8JY9Rao0Bt5dQ6dtXR7io79&#10;QZNWe44cfV5QpyVXuIaFnJZ958eecPYAgeVYWRwakPVDJ743pwQr4B+qnsXBWqHeGKmtcw5bJXGK&#10;pmZhkGcVeL9f5B749K+0szxQ4flk/favVVcMM0ct84jJQqBdKDzL09XVpVq7qbE748H24h46d1+f&#10;VXmMXZv0/qsy1JTSlQebLRcEdaJuTbrNtgip60hCqTLgOxOsoPv1OTgHHlVb7sMG43Qe2Ws2xLmG&#10;I/BnGKzSMmllU+OJzkYBBAUouYJAIBg3Kil7r85om/h/+Ok3C2m8RZUT5yeaAlGhDg6IcMF4QkBR&#10;Uj3VqAkbx1FAGWKksvcGwU6tokGoGSQcHYPHLt/7feSfD3hn6iYtMSNFCR+DE+J3iRbC/AjRxEg9&#10;W2DvZN0O0+1dhL7RPsF29NuV32Mccc77tMXbzIgIAidA9tc6mRIPtg9KKXOxjt5+z5BSYuIqW3OE&#10;TVJRCimq8Gz/HaaAVJm/8nF/I0T0Z48RS81AD058pypc+3iB1uZ19IGB1WvMcnmsYGvrG94ZdW9K&#10;hRX4DGqckZDnVKQ2LYL+YsUDB0tUe5pc2CRezcJVH8zTXD5Ww37lxv1xK01hLF27zyI7eEZQVjAi&#10;LtNndhmy1GQjDJIgPqz9xNgK3sd/U79Pm09MWE3h/ayulak2XHK+3tkMv7uUAF3zRG0jv1H96csU&#10;Y5zvghA8pN9UVskOMv9XjDxWItj2QUKeCnVHK3EbYqGHRAXhCPHfz0+vbtXllYr9pbsSDMKLMVSJ&#10;YEmOwPvFq78Wrb8VvkXLXc81ViN6kj4n9cf+YXit0L5s0mOOFHqvrzxRpL2Ft96dq4k5tR7K29wc&#10;sTg7IM44404nKeSZwGI1DnCs3vp0I7kSh0X2+hax9bCSg6vU2EWfMtd4bYK8egYmK0Y4OvK+1V2G&#10;TVuXooPmW9UrrP6GnVjIPSuOrAInZ0zz+x7Dv5Q7csY7jSjILHUNhgsj9xjetxBOqn+njymMtaBe&#10;jio8j74ZOnmN7Np/XLrpHFdEjX2ILw6M/z7uGYwUyOv1SsSfU1LDHMOqP2QiCMj/jdkbWNvxfN/R&#10;hRPhtmcamZzyt/BYsuti7Yxsf9J4Qpzc8RYyMbOF4DbtN54RFSUVLKZnVObf07GzZc8Rad5rrq0I&#10;htsopfYJFmyGW59tJONmbTijxiVOkzGzN9oqmR9RhpxAeNCRhd7rZyGm2DBFdN5i/vIM36pyXaY6&#10;UqziQMvT4QM9xhzNyjFZ3ut1mSlV206V+qpHhkxZayG1p7P6d6aB86nXqOXyWYuJkg+nE5FE2v9B&#10;Ao9cPq86gvxAQyevNacZ9kK2N7qofRBvE9FeON9fqzxUylQfZltViE6i/62drHjjCP2DAyjsIKLN&#10;0Fs12ky1LZS3PtXQCKynD31d4Nkz2AroY4uSO4dbFQHjDccnK+RPFe9gdimhzGydZNxcofZmcGyZ&#10;nOtPCDk6l6iOyQu22IqoD75hvdobzMN367MSxmgKY8Mfryan2le0P/mXlmo/VW45xUgjz0i8/tTj&#10;zMa0yja5j1Zo20at5rINoESlwVrH+Pk84Rmx+njFI4r/0nH74IstdS49u8lmf9B5Fmca7YDTE8f/&#10;e/XHSM5SXa1/cI5jH1yV0UtcjKO4YqNxNsefag7cp7qQBSO+MfjdjIWsxTvZeA/qYnQnuaF456n4&#10;B3+j3Z6yyLDdFiHgAz1B1Elh/Z6w4yzufu27nG90tnEaBFuBGnaZJffmamqLJolyFbw/XpZuUFkq&#10;8ekgsw3CEbhnG47An0HgmdqtRgWCyIonnRwWHDqdEvx98O8o70dfbmVeOxLbVG4xyZRcULmcqmAo&#10;IHy5y3a3jJZRiiUIQrcIKYla+UipcC2r1kzWrKBnKtYhyWTFs/AmpivUVgdVf0nPapEOjjueayJP&#10;6QBq1We+7Us6WyCsklVJjF0GfdgQCxfrH72mXO1RslsNh6CSYcJ8PH8rb2IMPAenRZ53eym5TprA&#10;bsm6fbayFEUOrb9VYdPn4b/5hWuoD4mJWOFfu/WgGRE8LyxfXJecfHH9Ay82l8EqV34dSchS5KN+&#10;OvF73x2+51SFezD4y9UeacZq+NsvBOB0YJ/c/XmamTKO+k6K9YN+L9eQxLC8TnaEOEYZlvyOfXSs&#10;soTbFdmBWBFuHEXgCZklqQ0yEZQx/ps+5HzcP/SVpmsOnFDjYYAZEYmGn2e4nUrOve9J/CY8ze/X&#10;G/2nz7ynHacv2W4TJ4bZVRlrq+HunftOnXhP8Hv8cn3WOuYUISLgjUpDZYYa8awqvaRk2jOSU/4O&#10;ivctfLv2jRoanzWfKIdPkUGcXkM3sJ84X/necvszDc1wRKcF25Jiqzdal1vUSM5foY85wc7VvnsM&#10;Jb7n+ix1vHrod1JH/yftm1wbXa4FY4hr2O5EFE9y+0qRxT6jl+scQJREoszybPQ3q+V7DyaVDYY8&#10;xjQGDHNeuC7IbLoCrS03iw+ckDWUoF2rhDusw05VkGscFAXe7yvvqI7mNAyPIHoOKU+mE4vJnhrP&#10;DysR4tSPcNTLnoMnbD6ibYPvSTTSUq4f38t7cQ6TEM9fWT6pxvEQ1SuP6rzjr9hE3R8s9j69Dgc+&#10;er5qq8lydebap6yDX/yxjJMcp/KNT9WX6trOe/UbU7Nqllr8pDJZpc0Uc94yRv33843UAQcTeX9I&#10;wnmT6gLfKcTf6Y+7dO7vqPqPtiKSggiBkl8MlWyvdjCn2S1ab+wKnBeP529tBIPV23PtOAMcmUe+&#10;gQeUZF+rYxAHRbgv/e/GWYYue/SlVrblgjPjC3zQL8miBtdja92iOof+pU2Q6aDO9p/JGCeku7q2&#10;96Gjnp1EO6Anqdet2kb+dchJsG7eM7AxvDkLR0A4YejZBjbBhDmbLUIIQuXbO6bDqHOgvvH19sYt&#10;209ZCf2k6USZqmQT5y7kkLHBN6V2bAUL1xMxgV7CsUfkDlFLONejrk+pUM8rMtaSSi0m26pz2AYi&#10;P0SWEhw7nLSe3HuNytQDeVvI3bmbyc1qJ96sMsH2NxxZRHycLVDN5Rv2S3HV29coaWbugzyzqozu&#10;8+TJkymK119KVlXG8+vcPGHeZuuL5MAqdu4y3ZM44f+p/CBHqa5qL36X0FY4eKq3m2bvjiLv5JgK&#10;/pu/UyeuJ6L2s2YTjIMAtgPiCLzzuaTOZL/431WwQl/ZEtj+hCOa6LtHdU5BRk/lcKVQF95DlFaD&#10;zjNNBs4lHIE/g/j+h1/MSCKkM6lBoIKswnxVJs/TyuRnIdX638HrEBxWDep1nmGrmm9VG+4JU0io&#10;KdyL8DC4kv7N21eHB/OrFFak2CP5YcPxtj+H50S9J7kCWX/w5VYJRzxkLq4EPmKy+q8qBJIivVVr&#10;pPQbv0rGq0LnuBv2sBC+c7aAycJesufe7JZEkaRUMDrv1vpSx6DRwL4yEsbR7sFn/eP+ylJMJ1MU&#10;Wrz6FltFuEz7Ovxu/k20Q+6yPbz9yhF96F9HeaFsd1u1GDxxtRk21DF4HRMh34hSw9AIyxVGFCuh&#10;TKYoTo4gYm8qq1m+t/90iifDlSVL0Q4yXSfW09kbnpaAc4tJ/C7aIRmFHyz0BddhODXoMssy0oZB&#10;uGrZGsMt3DfcD4z5+9TIIxFleEWU+0pUGmLjnfEb7/XlvVWkSMUBtn8QIjJr2XZLLEnfBq893cK7&#10;qGchJafBUOfTAV7wyi0nmTca2fSe6cluSnXjvegdcm1gRDCOSPjzQrleRg64P+q+qMK1POuWZxpI&#10;ox5zUlx1hESyqpa5cFt7b0q6zydz9AsrZSW/GGzh9ucCXx/9TvKW62n1oA6JdfLa1v93coVraGPG&#10;OKt5ZOSNirJgVQtH7t1KVMK5E9AtJHDCYRUGW416j/rSVtWi9AiyAMkeMnlNgm6kX1r2nmf7waPm&#10;Lr9guEUbvtXlOiX/ECbq5stZ8Jpg4W/sy89ctL2sUKM1GO2F3HKsEeMy6t5g4TnUlzoFf8/7We1n&#10;TzyrzmwfGTdnkxT5sL+1fUp1CxZI3NWZ6kjt9iQcPWbO+9QQeOrE/EGo/S3PNpLHlJjke7e3tO43&#10;38KMz/SqENuDPlWj+R8R0XbWFzoPZXutk21fuMaM8sT2oj2u1HmvsBJbHKfv1R2jpLeFtZ+1rRau&#10;8fUCxUiD6iZWYoNJc882iCqEHNg2D5Vj+j05WeN3/I362jyi/86qxLOgfmc4qsW73uvvU/Wtya4+&#10;k6RmHO36i34/eXpICsqxrrzvVPLF3/+l8v3U651l7ordci6DGbA1yM3xj/sqn7KewWLtqYU2J2qS&#10;SE8iDUgESw4UElv+lXmPPmL7R+/RKywnDU6l5Owg2hj9wD1RpI56sAAwad6mJHYQDqrH2UobITd8&#10;G7Y+c3oPnYuGT1krQyatVrt4j+U6OZsgJwZHPN9t5/B79il1TE6+KfyetmCsvvB2z1iUavQcS5b5&#10;nKWT2t0Q+Off7uEl64xd23/8SrO/onS9J9+J//aLX1/sBhw5LD6wxRWnPNvyomwHr/5EMleTdAVb&#10;S7dhSxMc2kRiEqHCIqON89C9KRWeS7RTqS+GRG6lOptwBP4MgVU3Qvry6URz6UMoq8QORtCue6K2&#10;FP6on7TuM99Cf5iQMr3S3iYzJiv/WpQ6E3HFRmNV2e6UVz8ekISsUWwi1IF0t3msvfDUcEEhpS/c&#10;zo5OSC7BE+H+eCJTGrhRxSYqff4XracYCeL5JJTCUEpyfawtIIvsX+SYOSbisx1yjRKs1X66rcpR&#10;3yT1SqbQDnh2SQYVJGjsMb4zR8Mk7QSBL1N9RJIVVSbbPGpIRTk1CKPmOA3an9Vam6wi6ki/sJJZ&#10;VJU8Dp3Pmk6wdg/XgXsxol9XJUI0BYlzzBDS65AfQsTI+O2fuY0n/t3aI21FAYUVfNapCu+nn0m6&#10;xJ5syFDY83yhAI8texBvU8M3uQk8XDz5qGr75jHUw5MYpIsVQsJ5gxOBtXO6GlK34wxLcBdus0nz&#10;tsitz3jJW8L9672zihTUCeZXJVuMOfbIslqfGvKRXEHf4EzEg/xF84mRSQ5TA6JVSimxJSzeZDbi&#10;XSkV9CUOwUe0TYkaylm2u616h9vBL8i7rUiHxoy1k/bjg0pWg9tFgoCAjJm1QeW3nUUqpba+1JF3&#10;khiMff3nAiT4o88tSiaZtqAgW4xzSpTsoAtol/TavswHYSCL7Md9plRXM7KC9yIjJGJcvHZv7GoP&#10;3INO4gjLKOOLwji594VmtlXHdxwwV5LAi4R5RnZC9yQU1XvMhVHOVwxpKxHvjCpcCxGq3GqKRU8k&#10;OBN+/t1kLRw5Fi68h4KDlIiEoM5ELvg3SUDZ29ugy0zJWrSdjanUyhbREpdoWxB9x8o9Kzms6rEy&#10;mNIzkH8WBQhXbdJ9jrUrieRWbzlgsnM2tqahM/up0c3e96jxh5zeqfqUcFycN2GHEIVVduaPGyza&#10;yJNPfh98ln89/UZED0fm4dw7V2Bx47my3ez9UXVLrvjfSE4j5v8o0ofMBG3ElAqyxd7tt6sPtyin&#10;D+uPVTlkHz7vib4nXCAY6bS9py7afs4J/KcxAh9Vr9QU2tIbA9XtiNzsSuSxfU+nT8IF0s1YGzNr&#10;o4yavsGOX4zSRfQ9zoPnSne13DXM30F7nUI9LlXdWr7uqNgqfOzjFSdO/iwvVegdGZ3Ev9FtJP58&#10;X20zcibgAIiK6jvTOHL8e9tWenVmxnDq7B6/8P2QeKJmovI+gZQIPHkDOEkG4GB8rky3yPkD3XK9&#10;2u45SnUzB2VQ51KQfeSCOZnTSsgXxnPL1BgeN4dRuI7FBSLJ2HYyctq6uNXy49/9KO0GLjSncmrt&#10;QL94p1BVtfxlG/7kAsifhSPwZwgY8RxXcVM2JqREATCjSw0RhBTPKV4i9n+QAbp1/4Vy41MqMCqA&#10;icKgBF5JPUcdTFu0VfKX72NGmf93v6BsyIhIoosPG46xsLXwZGrv1oFWpdUkC3EOA0XTpMdcq3NK&#10;RkK48B4GyMsV+sj2r7yzcgnRIyQ7Q5G2dr5z+B4GJwOfd5EtlGN5zjYWrdkrL73DSl68EgmWYDKa&#10;YIEUPVmioyWv8o2gAeNXyS3azuG2gsCXrzvGiEEQ9PM9eZonmRj8uhD5gNyw6vkyiQr1uWElRZtd&#10;p0bcJ0rcOfuXJHp40+OvYSKoIQX0b+wlJrkVExL9ZPsgVSlVqDNalmub+/u22cf0fJnuJnvJtU2w&#10;0E7IIe9mrykrKByPhjyfiwnnbIH2JxLhpqejCTztH0WcaHP2q7K3kHCxYAvQ71H7v3Cq3KjyQ/hj&#10;OCv00RM/yisVB5rBYP0ZkkmeEyTwjDfeU/iD/hYui0GC7GDUeT/j5Sj+OV4/UlhRZmWSDOAcl/Jn&#10;98AfVbLA/jhWhfgG3mUrqPrfXkn6TRRPRrUu+g3/eqCyvPrpIFm5eb/kUIOJ66NkEznMqX8nSRlR&#10;RsFoJ66nz/7zWDXJ83aPJBnCMTY4MvLl9/uaURBlXKdU+DYLAVaZOZt5O3zgqGEFi+9MTkczNlkl&#10;ZPUcBxDfT7sG285vl38/WlX1dt/IxFisihT9ZGCc8UMfIFNkdOaUjSAY+x0HLUrR6KEenLLCGbzB&#10;0w4WqLFl+kf/Hn1fVUsQ93TJrja3Ufeo64KFd/lyHRWKeemDkJh2slvHje88ow85sipqNdkvPIdo&#10;KVZn6Hec6t44S7yG+tFHGYq0k/tyN7W6JNdf4YJ+YfzSjjXbTbNxzZ7f1BB47mN71YS5m+3IIwgA&#10;3xR2Dp5JkPGfNuRkHL4zXCfqe2OWuhZxV0KvoY7Bv9Oenjx6JUovBAt/Z55iXyoJ/s5maHEQbAtk&#10;fzMyGpalcPHHiele1XWMB6L4OMbqypDDJ6rwfF8vh8cEf+N+FlpeU9LEsb6nS7qwA7KV6GQ5U87l&#10;bI0cTpq/VW7K3sDswlO1Q0rF9LrOuYyzqL+ntvAc2rrge33NZp041ztGNmynUeiLQjpXkNyUxQrm&#10;yqh5iTnpAdWRJAkORokwFs1uVDs/yjHP2GcMEWXyeqUhsmbLwdidZxfk/nijEuM3qZ5MqJu2E/0V&#10;Zf/QVhzNRiQVc38YO/Yet6Myowg8Dg2I9h8qG016zrGcPda3getokyvT17Dkeaz0Z7J2T1oP0w06&#10;3sgBQS4j9r9ne71znEPWH5uExg+ZvNbmuaCtjg04ft4myf5GZ7suufZIrpg8aX05+nTHKU4JOtNw&#10;BP4M4ZhOnu/XH2uJ2YICgPCz/4djfTgGyAfHzGEMhEPMECDC6L5oMckSTOR5q4cpB//v9syYsJer&#10;OVI27zpsITeEzEHiwpM99z5RvIMlewgb5yTJK6vPuDKjt1c1eF9yhefhTYS8c0yJn7QNRY3xMHDi&#10;Gsu87ROK4L3Umd8R/vhqxQFJVnTOJFCcPUctt4RU0UYGe9bqKHFraCQmPGhRUOxHYq8P4eag56gv&#10;5eYIZwcE/uPGE5LsL+X7wv3rKxOSFQ7StqLd2H5ARtqrI1Y0aC+cHnU7zbRMlxnUAA2vuHIP4aSf&#10;t5hoIUTs/x07c6NUbTVFKjYeb1nGN+88nGBA02MoOwyCqEmLYspbn0t/Y1TQn+xLJPyJiAHObWZ7&#10;wekYikQoTF+8XVr1W2COI85ZZT/b+QRGWmutT0pRGpfjdY/4vU3aeVrYXs9g35MVnvGBtz4oV0zg&#10;d+RqIl+SsT8Q1sqoJArgxie1DtruYVmk8DsI/Ev6XFtB1HbHGYNMvKNjmJwSZgyobBFySGRFkmfo&#10;30hKwzEuRHSQu4DsxewZI9IktWfaRoFTKCbP22JbQtiT78sMq5U36HdhdKGfKH59+NY7tT2eLN5R&#10;nlVCTkb8uV/ulF0HTthkyjeH24I+YsLnzN7te49KDSU87EEM9h33IL/X6jtrd5phJNgH2xQYa2wz&#10;Ceun1BSIBJFEPONM7itOCYyTu3UOSc4JgnFOf46bs9FWFkp+McQSbYWPr6Jd+GZWkZv3mWe5FIKA&#10;ABJFFV6N5p7bVBeS5d8HskK24mdLd7O2D/dTwr36N/QGoa9B4oWhU6bKsMg5i4JeIkqNIw+fVOPN&#10;n/PC1/mFfmGVkiSjrPDconrdI4eJ91AXVnKnLtyS4HRkHGEk4jwKPs8vJktaspbobFsMCLkfo7r1&#10;Vvb0BtqX6yiMu9Ru/eC5fCeFPfTsV2c+Z55GV5IM8gbV/UHZDhfG2JvajhybdK5Ay0FS0Bu352yS&#10;ZPsX7X612hQlvhhsuhV7JvwNfnsFf5dSMb2oP9+pMcIyZp8L4Khgyx86CicpBBRHYxTpYVxeoWSF&#10;8Fzag21uVVtPte1ZV6VPOYeR3xZEUzK/4ogLk3i+H3sFPX+6q8/+XM54O9chvowvbJJ2AxYp+e1g&#10;48OctQlO56T1NRtJdR3jyytV9Vov6THzCXPYn9HdFNqBklntqL7aN9SN7OpsUQjbQlxHhEinQYtt&#10;WwzXNlW7hZwEYZ3l9yGJJ7Htg+D4Yuz5a1Q/RZF4/o1MXaVjpugng2SbzmtnG5xqwgkXtG2wLn7B&#10;+e7rT35GfS/9Ae9gkSucvBkizekAUQSePfTkBmB7wTMlu+izk7YJbV9a5dWOAlVewVbYjK+0N5kJ&#10;Xue1nbcCv3DVbuMknB0fjAS2a7T+z+jcQMLtMDjmkgXTU0W5JVeQG5wZhO4jJ+cSjsCfAWAMMKlk&#10;LdExzvhBGP6TrqbkebunbNKJOYjte47Z/naELyi8/BtjCcNl5pIdkuONrkkGGd7dm55Sgem/0Mgf&#10;5AHhIRSH++OvxWNZR1rq84LZGgFe/sIf9bc6piS4CauvqnRvzdFQPmo41laD/dVcgKJmby7Hy5AI&#10;Iosa5VHh2XwryoCkWRw7tGztvtgTzixYHYLA4iwItwmFQfdA3uaSVxXQ7bFVq+DfuYcwIY6TQnGD&#10;bkqyoqIVIPCfN5+Y5DxQyOoV6Tyj2b/WUyZKXLQdcbywIsgKbvFKg+z3QVmg8DtyKnCE1AyVB8JR&#10;w0rMlxmOeiIxEH2BTOBpJCkZ9Q+GOWGYYFiQuTk8aQULkSA4Mcgaygo+/co+IeTodFcfkYtaHaZb&#10;1AhJ/W7J3kDuV0Ol2KeDzAt+vmCTcs85FopOOHW4DbLrt+dQknJd1qRyxJiBLH+spIfJyMeh4yel&#10;0If9te/jDS2OG7xHCT/Oj6AzjRVnEvXw/HD/+4XfMwafebOr7TsGHon/w7ZFsDraWElS7fbTzVh4&#10;4tX2pieCz0CWOELxi5aTbRWaJHiEzCe3veZ0ATmevWynne3+Qf2x8nnTidK85zwbNxB7knEGV7wx&#10;iiFbUxdutaRdTKQ4OWnLJ4p19PRnqD3Qr5BGZJDvZ4J/r95obTvGVeJ13Ed7ZinaLmFfP9eTtKzA&#10;h/3kXw8lv+KaXPEMmWqWoIqMszzvXIDVkqzJtAcFYwWn2A8//WJOVAzAz5pNlKu1vcMy67cLz9us&#10;MhAEW2Eaq55Bbv4duAe5gfRXbDrB5I3v5h3v1h5lK/9hfRgs9AvJkaq2nhw3/xCyiH72sj/H32+E&#10;QwtbOjhKqnSV4Raundx7qO+NSpiqtZliGftJaPRapSFJjEf+mzkMZ7qvv/iWPmNWqh7Udwae6V3v&#10;zZ/MVYTGM99hqEKWc77ZTf4ZijTj+V6Jf0648B2MZQxgHIcF3+9rq3usvPvOJpxDfceutDkqPI6D&#10;heeUqzXSDOZzCdrt4NHv5Lk3uydJ0sb3Xam6L79+1yjVSw/YUWrJf4NfkG+Ia1hmKbQr3/rsG13s&#10;2LRzBeSUvoFMsJ+dJJ1EuQR1NT/5NwS8WusplqCxv/Yd+pVFGAt3j/gm/14Kx1ERXUCU5nv1xqj8&#10;o88S77HrlLwSURm8PzWFtueUFY42/l51xLkGskJiUpzNOIxZaYbEkfvHtmHEfSdyoCRddcZtORqr&#10;vdlYbnu2sdz/YgvJVba7bU3DOZJceyZX/DGHM/45nT9oC1aOGc+cdPDoyySbjJdRFkpYcSdfjW8/&#10;bdpxSPK+01N1S1KbGScDCYbp9zCh5UhncluQ1BHnti87fvFkSEm8fvdHTcbJD2c5YSPHzj6v7Znc&#10;uGQcZirczhYHsulcgS4N61/a63btm8GT1thiThDM4fAergt+KwS+kHIOwte5jyNKwwSeOj1WqI3p&#10;foD8sL3gEbZchepr40ILW5dJ+j100mo7NSUoH/Zs7XeOskXHhkHkYQG9/89sRaTPiMQsVXmoRVWf&#10;rl38V+EI/BkAEzv7zm5+un6cEkAwOa6iepupcUYywj5y2npbvQsrDQZOhkKtbYUU5Z/l1Q6meILX&#10;IOB4DMfO3piwCkSGdITQU4CJg4F/s7eOiSfsfSWMxVspjCbwDAIMHgvD1oFa/PNBMmyyd6wLCo2B&#10;RYG4jpm13o5+ea/+WCnxxRDJpATejoQIKGe/MKBQBhhGZC8mi/GZBgP+9c84vsNT3uE6MFjJYEn2&#10;y4wFvHDzoOFFHekLjgFiLyHoOnxpsgT+i5aTkhB4ztXHK89kHHwubXJPriZK5A7aOeyfNCGJoBdG&#10;FHwuhWs5boljWKYu3Jbk3FS7RutJFu0Wvedbf5wK9B1nXLOSiAIKPotCPTgGESJGIj+2O6CQcRYF&#10;HQGpBQ4DzhUlzAmD2DfSrM1VsRIWjkf2fACPacMuM41IBAk8bYADA8dMbzXGniG8Sv8eHifIEcmK&#10;2JLgK+8jJ76XVz4eYEasTR6xayHwd+dtGafoDx3/Xt6sMcKcReGJLFhMbrTf2cd4MLZ/zAfGAl5q&#10;VlCZGAnDI9z3nzp2g89AlvAUN+w+W+86O+STKA8iQIisQLYx3A5re7xdR8lepvikfpcoAcpVpnuS&#10;FbUd+45bKDLjLNweEHh/VR1RR9636Fh/6vUucRMw9/Gu61XHEL4Nfv39d8tm7WUdTyr3KRXqgoFG&#10;luz2SgBTysB7pnHyx5/l9cpDkl15Y6Wd49R8h6pqZXPcvV8fxwZkOPFav13IPNxu4GK73gdhhQMn&#10;rPKM6rix4K0sF1HDCyOJeQNDnESOUfojWLiX51VsNN4Inw+imtAJUcY49SN0vP2ARbZ6RUJC8ryE&#10;r6Mg04ydSi0mWkSG7xhr0WeeGXLh9kJXk9Xfvw75YavVtVmSOui4F939sJIrnG4+kGsIXZjAJ9yn&#10;7R1VV7+wgkgiy2KfDTTnFuOVTMxho5/tULlLeREOUc+hIMfla48y59e5xgklt8V1jo3Ksk4hqmbi&#10;vC3m7MCOCF4TLsgJupWEVDijo67BVuI0mcGT19iccq6AYxIHCQkK2YOfuVgnbfdEEmZyomPwPiWZ&#10;a7YdtFN1iDZBRy1evceiQcLRMH5B1skHwBGVfhIuZCIcuUcJRzCdqvBsbD/sB54PiUyNfXA2wHuZ&#10;83AY43CmHUlieN2T8ePOk50a8oTavQOVZI+fvUkmzN0ks5ftsHmTRQTy1YSjPqIK8oTzi3mB/35E&#10;ZYeIRJzMtLPfFpxN/5D2XRICrzKL3YwD1Qc6lmhIHOFh25b7OUoTwu874n794w/V37/a/EyUW0+1&#10;uyCn5jAM96/Vt7ptHZq34uweITdfn09i0igCj04nOz4RQXCGbmr3pnu5lY3R4HXYS8wLjbvNMpsn&#10;COafvO/0ShKFCIF/9ZOBZvdUbDZB7b/4OZ65inZtqnODz5nY7vVmdbWReFa4Dnov+pRcV9hyTXWu&#10;oB+Cz+S/mTvZHhZ1Og0O2bfVBsMuZcwEn59csbGlbUf0bqEP+ptTMRhhfa7gCPwZAMRt0MTVtmcj&#10;OCjpZLKWD5uyLnalt6cRQsTKN8IXFDR/gLymEzuTxcS5myW9DvagsUloC4MuX7nedta0Dzyr9bvM&#10;ijR0UOKstk6avzluHyKDDo9mcivw12etL1mKdZRPVOmNm73RDO0ff/otbhLgvQ26zZaH8jSzVUoM&#10;Q0IZST4U/r5g4fe0z60xchoO7/+rmKeEKrcaDrRFkJj7BWO8+KcDpefoFfJMCY+cheuK0UHSOD/h&#10;RpfkCLwaMKxqhgk8x554BD6xP3gHRuEdaqRgdFeoN0ZujCXyCT7TL9xLGzXrOU9mLt0pd7/QPInS&#10;pe60e8nKQ+XLDV/ZRMHKJD+/OvSNnDj5Y5xxSP+RgZREX+FJi8Lk8liBNjJ86jo7WuOv7nGH/Gct&#10;3sGeS9sF+4O6s4rH+DkfYFWQ/d84m4LKm/+GRDTqOlt27j9hkxnGZXhs0X6E2fUauTxhZZxVm1d1&#10;DP9XlXtQVi5TAn+HTs6Er5H1+xcllJw/zjnUvC+5sUIxudF336Xkc93WlB1eTJ7FPxsUTeDV8Kjb&#10;eeY5NeTItl+lzWRtJ5J6JbYfcvxwgVaWmyE4/jnaJZ3qPU9WEtvEl5UJSgqCK6i/qZFEdnUm6fBY&#10;QwcV/XSQOZ9OKkkiHNL/m39dSoU6YKwzubNKRn95hrC9/pyAsVu3y0wLoQ3rHsolOq44wiyo28HW&#10;PUfMEMYQDV7vy1KRigOtXXwwNxGGaE7CkDOEkvWV9jJ21kZrQ0K+eUawHWnrYP/a77S+GF4VlGQG&#10;o1TY/8gWp3t1PIRXmBlTd+m8iRObFX8SBqYv0Dr2vsTrKNSTFbWVm/bHyRDJ3NjuFN52AIEvVW2Y&#10;jT+A/OAQe/jl1nEOIIr/3WznYD7+UY1wVsaIPuCo2HC7UgivfbJ4J4tYoL7Bv1nfaVuwLW7k9HVG&#10;ZMLRUUHgKGebHEZiVL9TCMklOoozx881qHuF+mMjCTxz3BNF2lpkUFGVs5QIPN9G4ZSU+irnRBQw&#10;lsOyRHvequ3bYfBiizQ5H0CX5Xq7p8pdYlZ1+16tGyvFQbKHPK7ZckBluZmN0eC3UGxs6HeyiMKC&#10;A+C7Rui8y5FiwS0ap1OwERlDEIz71F4gqSKydqZtrL8C6kIEYniLiN+mz+sYwQmMToPIseUM/TR9&#10;yTa5N8IGChaeZ7kEVH7IOfN0yS527Bz72Pfp3BjWk9hCyRF4VlaJVguC50BokfGwLcOCRB+1KXGG&#10;rlBbrHq7qaorhss7tUdKjxHL7SQPcmWR4yX4LgrPsrGgNmP1ttNibzs7gHBmK9Exsh1pB7a1sQDF&#10;PLv7wHEjuNj0fLN/HX0FNyECbldI/+DkJF8Ti4N+n1Ig8ERHkbyOo5eJYAz+HR18V+7mqm+Pym+/&#10;/c/OaX/tiyFyTeZoHcicc4POiz3UliaiggWX4NxF4fmQ/BKVBqu9l3S/PoseddtPN90c1jnBwvux&#10;YdFlXEfY/qfNJtrWqvD22XMFR+DPAH748VfprJMKxqMv4AxG/juDEiGMIoD3jnBhlAKEKyyQGIl3&#10;Pcd++UXmsWPyI/QpqFgQHPZZlWMvmA4CHxgiUxdslexKuFEkrDwnPhcPVC1p2Wu+rYj5IMvqK58M&#10;jCTwGK2EnFD3/Ye/tYmFd+AlJkSRwcK/2RfJSoyFXVI3/Sa/BAdmVOFbWJ15q9aoMx4yxHnaGQq3&#10;TaKU/YKX8fOm42XivM2Sq1RXq3u4vgzU9+qPNiIMkiXwrMC3SLoCj6OGKIP4CcorKJTHtG99ozw4&#10;EQQL9cIp07TXPFmydp8Sm3ZJlC71pv9IsPf0a52t3ygYBi++00verT3a9hAFJy7Cllllj2ofnoe8&#10;sL+JLK0WMh8j8ZgAp8td8CbfZo6lpDLBv1Ha+T/sH0cmzhVYESDk0RxO2tZ+vfAuc051k25z7DSD&#10;SSonUWOL+vO7SqrI/TPUWU17Tce4t6qe+L2swlyv8sPeUYySARPX2NFeUe0SLvyd+iFPp8qAvv/Q&#10;d1Ky8rAkBJ77kV+OdzqXxhx6os2AhXLHs41Mnv36MBmSxJPs+0HvNSHv6ZRQUd9guyAn96jxhiMx&#10;6FSC4HKqwqP528SRKr9vyPVAiD66i/OUwxN8sJje1v5gXPAsTosgNPbNqkNNp+DB/zNRKH8VhHnS&#10;fujysK6gXdr0W5jEMMX4aqP6me8JtrvfLo8XbBMX/UA/7dx33LYoYGgF38E9JJN7XsmLZY8P9Q36&#10;B+OVbRLB+0y3qUH6lpLmuHdpGTl9g2XFDxN4viejkjn22FMnjs8kIWE4JJ5vYoy17D0/yd5Djvy8&#10;S8ke3xm8B2dr4YoDjIhRB57PWHyjStJEdnaftvXN2RtIgff6yttKLMvWHGHbY4jECNaba5mXsxXr&#10;IJ04//u9PkYiws+jPbK+2sHCR1nBNnKSzFjEBmjRe56tSCcX6WAEXvV72IA+F2CVmW1RHCcarBPy&#10;yXc+9lJL03Fvqa2SHIH3nD7VJb3aSZwHT4hr677zLadLeEsTcsxWp0bdZptj+XwAx1PhjwfY+PDl&#10;ip/IGc5RjHkf6Ikte47IQzpekOngt5ie0e++N3cT6T16ecKKLWOY5LC3qeyebpQQBZ1JXW7MXs9C&#10;/lldxn5LS+QdnIrAv/BWTzkQijRjrJL1/KV3k44tipd7oobcnqOx5FVyyBadwSp/Kzfut0UYP3dM&#10;GAkEPkIPkSh12574CDGOeHzxnaTh4fz3JQ9Vlto6JjbuPGRReCzOEMnHotbdzzXRuveWQvr7/5+9&#10;t47Tovz+uP94nuf3Vb9ldzcmEioKIiFhIKioYCsWdtHd3d3d3V3S3d2NtCD29zznfeYedu7ZuXcX&#10;WRbR6+Prctl7Z+aeueaK8zmZ5YWWygFUNgx4R/nXYF2DbBIOeaaA/JdN19iwLGnruK6z7+o65+fV&#10;YEzW7zQttg7Fz0nmNdnX8YILgvBN5M9wGCHz5rWy/WTZ+t3y0IutkxF4XORvK9hQ6uu6V6bJWHn0&#10;5daxMK3476VZX+n9XKf70qCJK4yIv633Hd67eCZ4xisqk0XFqOP9aQRenzvqe+wa7GN6nSv1ux4t&#10;0VbKNkpSCPmeb2cDjsCnA3CnhHQz8fwJ6S3QFSWrCiiT5m602EtchojVwF06vFiYNk9/Pv9JD1uk&#10;WOConUt9yTCBh/wRaxV2B8HV5E0VlBisDDj/HO6FicpGGoyVIxERGqSoDMd8J25+THQGKIIG5Z1e&#10;KtNXiV9LI/4I3g+qwIKmNzgJ09p4Fr7707oj9fp/PIFWGCx73Ycv1r6LtjDTuF+0vO/XGGpKEuv/&#10;0DOwOL2nQhvaRECN/0QEnuRPYS0cVnBins+/K3rxQeALXyvcGFNX6XdSTx6t5Iva71Gbl10v9gws&#10;mn7jbyiLKPEFifGBxr/El71Pnhd1PcYZ5IeFj/CISroxlVMC1LjHDBNAV27YZ5tiaiCuj7h3noXr&#10;hr8HUnKdCsm4jGY0mEMVdKNHYRFcvBEeESLZuA5//6NZA96uMND6JNxfjBOy8vux1syVj3U8eFrj&#10;pGsigKJdJ6kg1kVKc/n9zxw9eZye443HpM9oHMvmSmKolMB4favioEgCjxcB79AXGDMK/cctl3sK&#10;N7Bn8++HzRcC1lUF2GMx7wWwfP1eufdJXPZCBF6fJ/uLrSx3R1AQ498/6tzD0h4kYV7flpfrc+oG&#10;r/393cHjUrr6MF0L4zf4pOPpeyWhek+4QuL6W6bBGMtSjIIgHOeXkSA5D2WPouYQYQVVW080whfG&#10;io175VpidgPWPM7nOjc/XtvW9CDwyvq8/khdY+Lj4O07tX8Y/9avgXtg/LLnEKdqa25AyDOCpuvc&#10;67pvhC1Z5AghsVAywVnfc57X2p/Mj4JgVrJMH++7A3OP8QOhGzRuhZwIvRue69Z8dZL1F+Pj2U+S&#10;CDyAaHUctMCuFxyffuN8vAhwyUeY9JMdBa/Lv5mbVBNBSY9Xjz176Hr0FZUaCIF7Udff96oO0fk4&#10;zrydSH4Z9pTCCublx4jexyDwH1Y7OxZ4rIwt+8yy9xcmIjznHU/Uk7b951nOnEQEnj6/SclqzbaT&#10;TVHMGGafvcbCreKfmWvS/8g+f7Tc5emCt/N2bG313z8/GTcoV5H1fKBkxIsiGzJSeC3mXB1Tz37c&#10;zfYWH8haKGivf7zuHyLw1BV/Ssdgl8ELbI9HKX66HnRnAn+EwAP265ptJlnfBc/zzvXGCMq1Kq0m&#10;GAElGWRqCteEFvgEBJ4+fV3lbCpT8H3BcyCPb6mcUL3dJJXbPG9Y1gCO845VuUxlDd+rJmqP53iU&#10;jOkpEwfBGjNi2mq575nGycYY98s7adxtxskwMdYh8kB4So74Pmdev6DrqS/7+KCqTtGPu0cSePpn&#10;wapdugY2i/VB0t/5NwoPDD5Y1r01NL6Pg8dyv7foPoaBCiWNhfREEXhdc1/Vd8m7Qz7DyOLLQMjp&#10;FRqPiVyvaXwHY+qTWsPNe4JwKvakRAqhjIQj8OkALPAkO2OgBQk8DQ3c4693sIQRdxaoH3MNix+0&#10;aA4vUOH+vqeb2ERB40Uj0diNeevELSxMIIQWYj3CWmgWf7L9ElcYnmhYnXK/1tYSQ/hjjsGH6zJW&#10;f44PTyTqMD9asq18o4P7/epD5EElHFhY2KzIyp2vVCe5rVCDSIKaWuP6TBas0MN0wwoKLqcLFmyy&#10;ettzpbAJXqrCALV6WYj99xX8O5vuJzWHnrTA9xy+OFbSKH5BIYNx/nc7JyMWuH3h/hO27NB4/mB/&#10;J2r0NUlwPqs70mKcm/ecqUJMdFIc/5rhxkaU7blmFgbhAzLSotcsi4MPC0rB6/GsLKh4CkBocQ1F&#10;43lzntqS980OpuAJex6EsU43wDtRkoTGmPcd3qbLe6rSelLsjIwDC3G5RmOMtAUXbwg8rvFNun17&#10;Mp6xSXesyN5cCT4D44QMqZSQYewxlklCSWxj8Jo8K0SKZDzZ9Hg2N/4e7BME8huUPF5KTG7gXO98&#10;fR/6rnBbTWm6oP1+t8pgEzKD5/NduLF/03isEZiMBDF3Dz+vRMTWPu9++DdjguR7WMd9LFu7R+5V&#10;YSHcN/RztuItVdA/kWzjRBlJHgqUaf7xNDbly7NXsbEOgX9fCVMUged7UKBmfraJ1O04xSy4WFFs&#10;o/7p7G/UZObPmSAzP+sLZSaj3PhGTFsjZD8Orhecz9gibwaCTxCsC1RVuJIYzwDp988Lf7/teXrt&#10;bMWaWRgRpYNQ6J78O8crsaWGdzjXwZyl26SQCurhtYz3jKXKjztnbLypQh/EN0zgUU721D2TahJB&#10;TF2gBF7nEc8ZvF/6CuUz89l/oxAcXFtvzFc/GdGi2TPr9/Ksfgtek8b3kO+mrO6VKPwImyPha3j/&#10;8fYZ+qSiyQIoBVhbIbtvlR9ga0jQWorC/c1yA2LrU/x3sgezFn1RZ4SFdWQ08MrrM3qJ3os3nuLu&#10;Te+V8VWj7RS7v6h+5RiIzItf9LL+Z44hw1B1wTJJh/rOjlfi9qVeD6H7bOGLBqOMuPhjgJ+sZRfr&#10;OkPVGh/mGbT7iGR/qXWy5+dZUKZSaSD4viEFgyeusOSxp+pCjxxJErQcJVpbWCK5Fc6m0jEl/FEC&#10;z741dcEmC8lLZMgg98z9RZqY0YNYewxb5FVhXkYhYQx8AgI/c9EWyf0qLvDeWhA8B2+UAioXF8J9&#10;XH/3n8dv/M45tPDf/L/TH+9WGyK/niHFC55ZWKypFhV+Zr6bPDmlaw4zuZxE2hjqSGBKwrqw7MM8&#10;wKhElSMfrK0jpqwxvmDrf+A5IdcYEpev32PhuVH94PWRp/iI6iO/+X1FMmQU3KwJ5FNKZIEvrO+k&#10;h8rw5Jx66Yve0qDLDNmqY8Mn8P73Bs+loeTAkIXRClnXD9/7M8AR+HQAi2TPEYttc4kSui+837OE&#10;hoUJvzEpSDRSpeV4y9YNGCjENV6dM74+Nf8mDqx13zmWCCgINsC+o5cpKW6cbKJB4O96spHVAQ1u&#10;GMRGQShY/BnowXP837GSI2gEJxUW/dufbCivq9ARlZAjqhmBucd3Ty1jZKJis/Fy9Fj6uk6zgLTo&#10;PcvqD6d0X96EjV5IafQZ7tV+go7hU9dElnNCYIWgImyFFREkX7lCF0QSmAWvndbG/SHoseBgdVi0&#10;apc8+W5n21zCVo+oxnvl/h5/ra25pPpgrLCIvkQIBcfp90Sd7/dRVDtf+6FU5UGyY1/KpeCOHP9J&#10;8r3T0eIAo/qaz9iMS3zdT+8rdlIGAa1tmfqjbO4GF28I/BVK4L9pNFbmLtthAmbL3rMtEU7yuVXO&#10;EqMRjuG7U1GXmdrZ3pyPf1azJOq/6cNgf0CYICnksrinaDN9b/Hfw7HMnYLvdRVKQCYCz1S6+pAI&#10;oVEJ/ENK4PWZgrVqMwJrtnxnWWl9AuM9jzfHSCzk55kAS1TwTOq7pP6BfLEJHwvl4QAoyxBaw+XA&#10;WMNYu1BsogBj805I4LXh0lq/8zQjjempVDxdsEY+91nPk/cavHf65UMVuKIIPIIYfRI8h3+zLt7y&#10;eC35dokX3uWDZybeOyrLerjZ+9Mxe1u+umaxmTxvkzz9Ptl8k/YrxjjWsg+rDpFtSmaCoGRayc97&#10;2zsK7j2sbdRoXhrLQozb41vEYIbCzmyv1Wu37z/XEo0FQciBXz8++OwoeD6uPcLGiw/GEvttpeYT&#10;LGfJP/SYUyFP3BP3QlJUlBIoBEjMSmk/hD9iksPncE80zvXPh8iXazg6jpyynjTrMVNuzIMcEH9P&#10;3npVQWq2nhiZnOlMg3sjz0tUwjWeCZdyFM/E6Idddb1jylsIUZch809aw/iJoEwN9UgCn6WSfNNg&#10;tCnWzhaqt5lk65Y/rpgHyASUixs4YUXsKE8xhNLqvmK6lkcQ+Bty17I8EEEQhlVGxwDK3UR5cRI1&#10;7oM+JRcTyhNC5Ii9HjRxZVzo5J8BvOcJZOjPnjyJHT8TEXjmKuGbKNMJRwuPEf8a9AUu3zlfbi15&#10;dS1D+Um1GKrohJf1fmOXy31Pq8wcuhbrkMXAx1zJARb9z1VeQLnPO/Tv9+Q5+p7zqzxdMAGBT6lx&#10;LH1ByCShi2dq96FaFPXQb6NcYeiZvfv15u7t+evLXQUbyB36k9/D8ew0+qhUhYHGI3zgcVlA+9y8&#10;FfX44DmQ6zcqDLA1jpCkcFjUqTS/v/CgXb5hj3kePlO6ezIC718fhRkGKxT6VBG4VZ+L0NTtKr9W&#10;b5nYhZ7voFpINV1nSar6Z4Ij8OkAFqO5y7bJbTrYWdiDL5/BE2zhv3E8dZI/VSGW2ri+uxMCCa6y&#10;kIjgAseEI4FQz5GL44i4j2lK0HOX9DNmJ30XgsSNeeuZS15QeOfeUQbcGCqN4jd+Z6HyFyv/7wg5&#10;CJRkqXzlmz52XySzQTjmmazpRIKo87nfIPsIKtmLt5SabSZbzFtYGD9d4CKDm/c1j0VnLk5Lg0yR&#10;lK/niCVWngls3HHAEqKEiQWL9t1FmpiAGhb6EQyxTJmSIwWhkOshNJpQGvjcFkBdOMkqvk+FFrw9&#10;cAe+T7+P/oxacIINwYKFmtrt4U0cAQxr20PPt/DGi77jqGskav+4w7OUpVbCiDHdqu9ssw4kGmNs&#10;BAXe7SQ//ZyxxJKN5Ot6I5MReO4JIeqmx+tI1mebSXbtI0jl5dmrJrt/5hYun4P1vfix3JSSgbBi&#10;JQuSExrn+83/jPfO+Pi45nAls8ek+Jd9knlucDyZ6LMVbyF79ZhEQLj9rM5wnX/JCTweJ1/reDxT&#10;7nmJgHvsq2X7mwAe7Ge8BEgItjOWPwAgZN1dMJrAv19tiHknhZcM1kJKZSYTlPV8CDxKEdbUtv3m&#10;eO6XgXvwm70T/XlX4UZSvtl4WbZ+r60lfwYwhyDjeMOE56n1S/WhkQT+pa91HIW8EnhOxixWqvUB&#10;wcsHycnItH+JCjqJiCwCMmsaCTbLNx1n82jDtoMWj03f+u+Y+c46Wq3VJDnyfbzwQ3UCEqTiUXTy&#10;mZTs8g5f0ftevcmLq8RV+1Ml3Xj/BMcO33NxlormLhzOn0GWfN57eI7x3G2V8If3Ttbt3Qe+V7I8&#10;w8Lc8IJhL4saJ37j2ux7uLeTb6XXiMUnQ4oQ9PupkHynygThMRnVzBtFv+sNJQzETftgb2RPz/Na&#10;O8u8HdzT/TCfjgPnJVNgZAR+++03i2W9vRBhYskJKqFfWBKf/7RHMhd6ey86D4nT9hO4AeQR+u1W&#10;cgxo3wbP4ZrUlKdUJolCzxZYS7g3f2wFCfyA8fEEHs+ZrLpeJ1uX9FnwYus/dlnsaK8yA0pgDC2M&#10;U64bPJ6M32S0xzsmJa85v7H2YXm856nGUrXlRFMm+PLl2QZreP+xSz2jl47j4P3z8wkl8OFqKz7w&#10;clutY4bqC7ikh3Ml+Nc5SR55P/d5OQoqN58ge0LKn5FT11gCxfB4451h4AhWb+KekMU877mktcVv&#10;kMenP+xmJX2vjiW99Z8ppcYx3lpS3io5fX/8zHlO+EoyCGz4mf17SdSCx7EWs59TejQY0tK4x7dy&#10;fUz2Dp9D/7ymcgDHU2KScsJp7aNw4xzuIUux5rJ550Ej8EV0PQkT+GDzzvGIP+sPiZ/X67xASWqJ&#10;jPk88hwvvwl5yXwjzZ8BjsCnA9hkcc/8qsFo3ci8SRgeBOHGoDAB6LFa8nXD0ZaQLuiaQYK5ujox&#10;Ln0wPpkLCzuxK7hZRRHfKQs2xQg8C1jS9yGI3ZCnbjICD1iUXvm6b4zEpD6RWNjufbapua1gySBL&#10;N9mZn/qwqxHcbC+0MJfiB19qJbnfaCeFleSV+KqvfFxruGX15t6x/mJZORMbCnF0dTtPk6ty1kjT&#10;u4hqCByUECE5h3+PLHz1Ok2Ryx+sYsk2uDakCwGaGHiEyPA74XdiG7+oq4KqLnaQbjtPFwQaVhXG&#10;DJvNTSq0IDQHiT7HUuIMrS9xvlyPfkOD+ihZRHU8oCwJCrY0rodQxQZOjKR5B0T0NeOsVZ9Z5kLG&#10;GEnL+6dx73xnVC6GKBBe8GW9UXI57v96XnDB5t88w2Ovt0/RsnwmAPH4Sgk8i3m4D2l8ZrkK9B79&#10;n+FjeAeUWSRDty/A4+pHXCdCbNR1gw1PCubUszreNm4/pO/pd30nc/T9xRMI6ycV3B56ubVZIRKB&#10;9/FFPSzNYaHRs8CXbzbOxnJGAiL8pa6PXtLGpGeCwL9Rtl8cgcdaj8taeJwwz7CkR3kP8DxldSxG&#10;udBD5KjjzTGzlmyVWwvUT9Y3NARmvo9G6FOOF1tJqapDzPNi7LfrzA0zoz0XgoA4XEa5w9AcTYnA&#10;1+863Szw/jrIs7HeYKWr2HJ8pCKHdQKLSqlKA21ss44EvX1sHOo1GNu47lvdYz2HmEnI8ZU5a3pr&#10;mt4nawrkk6zHfslTH7yP7sMXyz2FG+m6WNaOPV9/orRu0n26KX0A127U/Vu5IaZk9u+D46mrPGr6&#10;aiUE8c9O8r5Ldb31k/5x3v+rYyOT7p0rN+5Ldi+sjKythKWRLZ+cDZRsxCUWgRBvGNZl9myeDcU0&#10;/UpMdoFSHWXE1NUWauODa7GvMu6uzV3b5ndK6wD3x9wgAVZ4btMPlEnCCuS9C08APU/7KvcrbW1M&#10;nw23Tp6RtQYSzr4WfB7e/XVKNnE3f/L9rskIPH1xie6jpWsNkyPHk1ybedeQ2Pst8Vs8uWAskgis&#10;w8D5Z02xtmztbgt/Skbg9XkJVcHzygf9gyfPe1UG2brkr+X0Df9+tESruLw0KCWadZ9hHndhgs77&#10;vlIJYbHPesmLn/U0T5HU9hXuz/uuCnKNjh1CxZirfwYYgR8TI/CB52C9RolKBvP9hxPLFawdVHN5&#10;/pOeJh8nIl5+I1ka/fBGmb6WSyiIhat2ytMqo9LHwf2dOfui9neQwKPcfK28F9ISvG8aayTrxZf1&#10;PXmetRGZD1nRHyvhxue8a9Y9DDVvlBtga68OnTMG+o58XLckIPBpbfQPhiTKXXNN8Jved0Xq3T+c&#10;PASQRv+gtGVeHDpywnIFXaIyKutrVIJWGu+FFv7c3qt+R67X2pqXLF58r+j7TYnA+425g+fQJ3Yv&#10;J5SYr7KKDYn6g+9CQZfn9XYW2kw51T+Dh54j8OkEiCyWo7xvdLDBiLtweAB7goQn/KBNz6wkuEXP&#10;2TYYwhvwkWMnpEGnqZYJO47A67lZVbCgNmYUBk5QwUMnFcSQhTB4nudCv0l+/S1eaGPTJGM6bpMs&#10;cmEBMdgQYhj8lG3wLGH/s/NZ2NCAsUEQ80zboAIvMSbEkGMVxAJ85PsfLXYutcQipwOs3nW078gY&#10;GTXxU2reIlxWbshbT4W4ZWZJCYJn/FLJNC6N/81cQS5ToYuyGKs374t8JusfbSwwVCogp8AVOWrY&#10;gkBjI8CCQVZLlCtvlO9vJA2B6HwEb+1ramUjpHEtwPWoLYqr0rsqHNyUhzj28naONRM4y5lnBwsa&#10;bp1R3hqAa0KuW/edq0IT9Ul1bPKOIxbSYEN4pFb3rKVbLf44NfA9i9fsMtdI3gnP7l+Lf0OocupC&#10;HI5lPdMwAl93hN5HtEDkv6dgCx/D3Mr0dCOZNG/DybnFm6KkECWuuG6iOcV4+787y0luPQ7Xcd4T&#10;fYV7MR49QcsW3837QSFGSatE2LHniLz4RUQZOe133Iprd5hycixlFFCqEUcXtqJyj5Sh8fNMgOM6&#10;f0vXGObF+Grfsubg8UOZJsZbFFmBWFsm8QCBZ71FKLhK5wE1hXlmNvmP9dp23dhx4UY/e+8MC28l&#10;FUaqy606x3CRpob42Jnr5HDImpwRoDTaDbk8V+rgOIRIYnGOSmKHSy4WI4RE1gbWtlufqC812kyy&#10;fSfRKEABxXx95Zt+tgedl8k7n8behVUPBTPJ/fx1j3WJuNtXvulrGen5rjtVKCL/AEmDwuB94FXE&#10;3x96saWt13c91chILEJscD1dsHKnPPFWRxvDF+i9MC8g0YQWISyHhSnyF+TV4/11kXX2YSVMWH2w&#10;dKY0/vkb6/7c5dvsXnK/1k5uLlDfFODXa2Nekkzx5a/6SMdB82yusqeFwf2ToKxB1+kmHNq+DwHX&#10;e8KtnjWW/dYUF/o36jJPmrMh2T7C/grp+LzuSMvBwTkQH8pA9dM9CqVDRs9nH/RTm35zPCKmz+HP&#10;H/at+3WMkNOnxJd9bL/wxyuNPkABRPLFYD4OHoOs4c+W7mbjx+ahXo/3jbstBIzwhLP1vNXaTD65&#10;Pvhz0H9eXHTZk4OA2MzWNSunrh0khmQs8q7vKtxAOg6eH6cQZE1p3XuWKd3pH7+vGCfIlPc82Vi6&#10;DltoyrDC73i5I6KIa7hxf3znoyXbnJVEsVGw8Itv18nFZGIPPquObbyMUEimpqRBWU4c/Quf9rSx&#10;kRIZ5bqXZK0q5RphcIhXkEEmv240Wi7RvQkFHcfzk/2jUrNxcXsTc3HgxBVe9QzGZmBfR+6iSgp1&#10;5pGNWXsx6hEey7y3d09DPtPG8TTmTtYXWkqDLtM9LhAhR6Yn6NeuwxaZl1EiT47UGn19UdZK5n1F&#10;lQN/PkLgqUxxVQSBZ32ANA/QNQsZnTUb4xaec5ksR1KFk3uM31ASXPZQNZXH6+r14u/B5uF95aXo&#10;5z2tvDWGLfa1lMYBzeNh5S3B+LApq/Sd/m78xw9NjTqHZu86cyW5WfvtGV2fyHNEnpZwAtWMhCPw&#10;6QQGMIIBgsZHNYbL1blIQpIk9PiNzZdazu9WHWyucbi+hYUPwMKPezMxt2ZB0cnAuQieL3zSw4Sr&#10;KAyZvFKyPOsR+ODgI8aY2vO4JUZtfnzf9AWbJH+pjjYxfAuzv0nx/QxuJgcJhdC8h6/D7zSex29R&#10;33WmYQRehcsrLQto0gLrNzZfns2a9av3bxYL2j3PNJZ2/eeam0/4/lnA0dihCOk9erFZ5iCBxBWl&#10;9Kz8jXeNt8K4meul/YB5JvwNUKEcQfGwLj4IgdTAJrEN7uQIoGwA1PsPb2Zcj81/9/6jtqFj7X21&#10;bD+LAYK8IXiStG7zDqyGKW+EXAsFDNaDoh/1sI2MfvCFzZN9pA1BgnFMkjUWsAOxcoJpATVxr89N&#10;DoFoAp9fhZITMQt2RmG/bt5WBx43Xr2v4DhJa0PQfOFT5paXiMmHzeEJutkXbabPXE7nJAqApPNQ&#10;8mE9fUwJwtzl2+19+udzLvGREA+z/um9Mff4ySYVtWb4wIJIJuJgDLORWf0+Yk7x3shoYF3CXc3L&#10;4u/1M8/CBtysx7dxCYboA2qYY/2+UTduNvAsxVtI92GLLd9IeLzxO94ved7qYGtl0jNj3ShvIUfM&#10;IcBcmKFC7D3PNEmm4Ag2zg02Nm+IBIkvM2kfUjbSL7OTUSDXRFFdwyltBxlg/KDYuKdIE1m4akek&#10;YoPPKDHWuvcc+VCF4kotJti+w3xPaQzRp4xBCCieJd80HCPPfdrLMgjX6TBFicAmI45hSzZjmHnQ&#10;YeA888oaNX1t5Drqg/WUdZHSpFPnbTSBiAzGYYUj1yVm9qUve8utSqBv1XfwdsUBJnixNoavzr2j&#10;TKjTcYp8UW+kjp1FplSOGj9R4BiU8qzLzKfFq3fKnKXbrS1Zs9vCqfC6g8CmJHDzNxTXkJW39H5v&#10;yldXBXaPkLInMxcoJ0XpPqrOhEMBfNAfJKekD9g7CKHj+fB6SMvznCnwfFTYQWnzf3d+Y2sVChaq&#10;bbxWrp8p9Fv09Egpz4wQzp6MME+deEoxhe+f8UAiu2zFmsfWvfKW1O6jmsMswz/v9mzho9rD9Tni&#10;Lar8m/0L70PGbhA8G2FV5HNAJmH+lGk8Vt/jujiPDcBzTVO5Iqv2y/93xzf27CjL+D4UryTp3KVr&#10;AJ42jAMqHmCkQTEUlWch2CCKuV5pawqGszdaksC6gfKPSkD/321fe+9Z90j68fYn6iX0MA2Cv7Mu&#10;LNK5+X61wZaBH0WRZ2RKenbWbvbCu59sbOEZycJndA2avWybPP9ZT2+cal9x3nMfdzcv0/B4o+Qx&#10;hjKSsAUNJ1c8UsPCXiGS3BvX5d8T9V2RFb/IR93k8Tfay6OvtPE8U/X9fVZ3hCVWs4oBOu5Te+b0&#10;AGt/oy7TzeMnXN3CQv4Cv4cb/cp4I6nnG2X7mwdJcN/h7iHF9ypv4T3YXEd2pJ90r7KQS92P6BvA&#10;HsRz402BIhd597Vy/a0xV/DwHDlljfKlIfHKeW3/1HmHgh1jHdc5ofwLmZdkor4yMar5+/lT73SW&#10;VRv32n2wR1Ey+FI83PReo8/zz+XvFeSqB6tZKT6qtiC/obTJaDgCn45g8v366++yV8ntpLkblOBM&#10;t+Q7xT/rJcU/90rGtOozW75dvMXi/1KyXHIttFO12k21zQtlAAQ+Z4k2Rgqi3CUBCYhwsbJNhQmk&#10;E44NgPhj3ArRNiYCi+GaLfukvG4wlJDDrdgntSxUWI6/ajBKdiphZePOiMXmj4C+qZ2AwDP5WKQv&#10;18X+Ep2sCFNoby99sIpk0kWHd4RwigeEv8hEgUUdwu2TrrT0BMex0HAO90hjc/c3FP5Ov7Kg7Tvw&#10;vVn78VhISWDhHMYR5+BqyUKEwIhwzYKS0jMEwXU4njrQWE0QlBkDlvlZxxKNxRJNKLWg2w+Yb9bM&#10;tF4fDJm4yrJGs6BzvaSF0Uti99LXfe0+MhL0/fCpqyX7cy28zV/HubfxeJaf4NgJN8YSG/e9SgYR&#10;OIjVDQOrKEIqFnaPjHuaeIjmNblqWbZ4PHd+1r4PPzvkoHKL8V5GcL0fNhfqu29XQpESIBYkQkKx&#10;wHncK31OvNorej7jKqNxQsc5LvTMufNZy7SPIaAv6NqIS3NYqEIoQFGGAIWCikRC9G/U+OCzH5XE&#10;kRzn/7lVhUF9VtYrSC5jq5T28VGdH/6xxGJDgq581LOMhN9rVPPnAA2h52YlYs1V4MjITZu1AfLI&#10;mLlT1ypCboi3JJEY4yxR3zBHGUsIk6wLp0KAWK94RtYhkgCyf7DWpHQN3h1rGwSFc6PuKwyejWty&#10;bqLjuRYkdonOFwRHlMick+h4xhSEGOWQWXy0H9JyL0FwPI374no0/p2S8iMMzkdxxHo5d+k26T1y&#10;ie7rU0zJSvWakbr+YMXnHlO6P+863t7B+06przIKfD/vgNK3b5QfYGOSfeOdSoNsrHKPm3Ycki/q&#10;jjSCY8pIlWMeKNpU5+AcHUvJ10yuyXylpnrL3rOsLvykOevNi+9Uxu6ZwIBxK+Qy3cM8mchbX4ws&#10;6E88EaL2Q57HxqI+E/MHAhWlVOc45ihlzQhDZL8gLhfLebv+88zSCfHlOOYC+wYleMkOnuTdgaLR&#10;I2F4GLEW8vlVOWuaYYAxeHZHjAeegT1v+sJNUvDdzrq3VbNwlAeKNZM2faLHRSKgaCOXEms6lXHI&#10;uWHGMyzcuqfTH/c83dgMDntUrtKvTgaTfZVEdxqywLxCUJ6vU1nal++C4DdkPzwbyzYZJ8U+6S5k&#10;Vh84brkZNMJjgGvggcT6SVjNDt1/MfrgfYTXBXP5VOSo08WOvYflayWdjF1fmX5yn9PmGx7hDXAI&#10;8xDS8W6KCv2JJ9LXupevXL83cj7yrI2xqhduZDIUZPkSfb8FS3WyCgI/WVWX2MExMD/Yo9hnmCN+&#10;Y67Q192GLTJFHnON+/bn3gtf9DIFK6APt+0+ZJ5R3C9jP/hs9nx6Ds9HokDmA2su+E3Pnb5ws4Uk&#10;8dzh84KNa/gNAwQhLzwbnhfwv4yEI/BnAEx4BjYDEg2+PxgRJLAApCR0BIFQgzCOW13LXrOl06AF&#10;ZnlPaaNnIuDiWahUZ1sQEeAp1UGSPHM1TGWh4DvZPBeu2mUlYsi4SvZFXOan6gBlg0F4Scv9ny2k&#10;ROBZBK7OVVufaZIRt4Hjltlzjv12rdWyhPym9f2cSfD9Z+MeGB9sKHt13FFykD7qOWKRChWLzP0U&#10;CwhCNH18KpsOj0K28X/f68X7B8M7WAixLtdQoTajQR+ziWKhe7REW7k0WzWLNbz8oeoxIcCLzTVi&#10;rxsCP6kogGBw/t1l5f5nvdKPh47GlxAMAmELxRhWM9zXv1RyzfhDycemzpyNOpePIFy4PXYfttDK&#10;ueD+l1q/M36xTOZ/u6M9A1Z+7p0QmcnzksciZwR4vvkrtkvRT3uaSzaJy6gTO88sqNHzjY/oG56H&#10;Z07Uv3zKukUJLgRf27gzV5I7VIDAbR9rafBc1i8E2drtp5h1P60k3m+sITwDFSoSWUzPFOgPxisW&#10;azxaILFRQuZfFTwnpJD3fa49M/fL+0Npi3IDQsc6Cpnjec5V+M/FWrZ03W5reDbxGeB9kThs7Mz1&#10;0rznLIthZ31KyRuCz5n3HIMc9WcZ49wLRDDT003kn/d5oRzk2EDxzzOfLlibGBuUPyMTObkVkEui&#10;9lv6FxKIgvi9qoPlrqcay8XZKuuar3uTkhDuDYKRq2Qb6TJ0gZHHP9M4430y9rfvPSITZq+3ZHLk&#10;RkqkqE0J9A19hLcRpTMbdZ0uZRuPlTINx5rsipXevI5S2DvpG2Qf1nRTkKXSV4xPZGWT7VUuTouy&#10;kr8H29kAfVHso+4mcyF7+fsaRJtcSMW/6C1Pf9hV7nm2qdz8RH25pWADy3lV6L0u5jJPidXvdN/x&#10;53cYPBdjGAUHxBvZZey3641op1WhGwTvbO+hY6ag/6+OZ8g5OVxe/rpPXKgVl/3511/NC/o5PNWU&#10;5BuRR3bThlcxiX1vzlNXKjYfbyEO/r3wf94jRs5rH6ttfRPc8xM1+g+FPgkmP64+1O4nI+EI/J8c&#10;DDAWCkg7G39atO5sduu3HLCs2CxeLI5orzk3reBYJhsbFg0tGPdxqpPvbCBlAl9ObivQQIZPWW39&#10;yTPSPJJw7gmFZwr0A2OAseT3Ef9Oy/iLAsJqLjIpxzSocQugfnbD4/XMYnM2wPMwvjdsPWB1sdGk&#10;Dhy/QkrXHG6xrmT+xc310qxV5YqHa8hNT9STgqU6mysxpJQNP7U+YZOhDxFO2NyYU2mZT/wdrS7x&#10;fmkVYjmGbP6UvkNgxk2PMl9LVLDmGmcLWEq27DpoYScoGanakF5rCtdAGCQ7cZ9RSy1/xYoNe2zc&#10;RSksEAr2fPe9NOg8Ta7OVdOsNVEa+6jGGoKg0234ooRCzJkG44mWHn3n4JAeYCwmGpf8niTH/HLW&#10;5s3pgudAviDnTZfBCy1uGbfdg0rg0msu+v3IWm17rv47ETiWYzCsQPpJxtW467emnKQcZtehCy1n&#10;gCkA0un+0hPcP/fF2EjtWdMC1nWuw/MSXkJjvP1RueWvBvpn1LQ18gBhtiGSCsl98p1OFspEzibI&#10;KHsobuZkeYe0059pklv0P+Y4cguNc/6o4Y9zGBd4Nvcbu0zqdZwmfUcvNU/CsEKGY8mpQc4QkoPf&#10;+XQjS3RKQxlBCBpVnA5HKHP4feOOgyYvXZg1eSLJRA0ZFoXZA8WammwTvu6ZhCPwf1EwiFjIfHL6&#10;d1q8EBISxcCjlabkD/XZ/4wb2l8VeJ88VKKNEnjP9Si4+GHN/rDG8LMu1DFnmCsQZuYOmxUxwPOW&#10;bTcvmEmzN1gMIcnpsHwyzrjnP+Pc8jc9hBdKD/out2cbfh/bhq7/Ts++41reuoeyI3WrJseide83&#10;brk89ppXHtKIvAoywTXDb1go0OgTSlSuyTjZa+6Ybg1xcPi7gbUD2Yp1lb3ibK8D/nrPvXBP7E00&#10;7pHP3TrlAFBot+g9y7xyw/Hv7HslvuhtiiB/L2XsoAD/o+Q7vcB309jXGdf8THQ/fM5943Gxftt+&#10;mbd8h7Xl61VuO3Q8xfnKeYRnvVm+v1cNIo2WeAg8ubPI+UK/ZRQcgXf4y4GJS3yhV0M/OYHP+2Z7&#10;q9vvtrSMA0JF/nc7yXl3lfGs7iQzUsKEezdxvCRC+jPCNgMlvhB1Gv9mgU60ATicW+A9IuSu33rA&#10;suHmfLWtXJStimVdZ2wS98dP2r8zV5TsL7aURt1myLY9h50C0MHBwcHhnMEO3be+qjsyFpuepKhG&#10;OU32/6/qjbJQi78C2NtNCXGKchvHkpOEqh8o660aRgKlPo1+RPnxdvkBlkchI2VDR+Ad/nIgTvgL&#10;XYhI3MfCFJxsxLsW/7SnLF+3J3a0Q0aARa3r8EXmyoQV09NsVpDCH3aVDdv2OzLkcNbgb/S4+m3f&#10;d0SGTF5lMXJFPuouud9ob9mCXynTT5p0n2ku+mj/3Xh1cHBwcDiXQInGIipzkUg26AkJAb1GZTP2&#10;OIwtf3cgD+zZf0y6D19siREvzEp1AiozeZWAMD4R+klMPaUBc7zUyspAY93PSDgC7/CXA9ax96sM&#10;lgszV0pG4CGOJb7y3IQcMhZYsMlCSqkVyvSNmLbaYgcdGXL4MwAiT0MDT2UHBJnjJ7zcI34okhur&#10;Dg4ODg7nGpSTWiJJKkCEM62T7PauJxtaKUu3x3lAFkBmJYySyhAvfNlb7niqsYUfkESP6kAk93un&#10;8iCZOn+zyQuck5FwBN7hL4eN2w/K2+X668JEmYfkBP7Fz3tZHLNDxiPepcnF5jn8eeETejdEHRwc&#10;HBzOZfzy6+8yYPwKubVAA7MkB+ViCPyjL7eS8bPWu9DSEJABiI0//uPPlrmemvXjZq6z2u+EG0Dc&#10;0+qen95wBN7hLwdqRr/+TT9zEYoi8CW+7G1lmBwcHBwcHBwcHBz+yiBEjMop1+Wukyw5G78Xeb+L&#10;lQl2iEaSQj95O1twBN7hL4f1SuDfSETg7ykv71UZnOH1Gh0cHBwcHBwcHBwyGriDk98lU+GGyQg8&#10;cd3FSneTxat3xY52OBfgCLzDXw64uZSuNlQufKBSXG1nPyN9pabjZM9fJNOmg4ODg4ODg4ODQ0rA&#10;/bvwO53k/ExeEjuvIlB5/Vle3inX3xm2zjE4Au/wlwOZINv1nye35K9nmkZ/oaKE3O0FG8rA8cvl&#10;p19+jR3t4OBwOsCFjMQ3fhzY2XQpc3BwcHBwcEiOg0dOSMOuM+TKHDW8rOp3l5d/6M+7nmwkPYYv&#10;lp9/zdgs6g6nB0fgHf6S2Ln3qFRsMUFufLyOV/ZB281K6Ot3mS57Dzjru4PD6QKeTnKX7w4dkwWr&#10;dsi3i7fIll2H5Keffv3LkHieg4SLv/76uz2rU044ODg4OJyr2L3vqDTrMVMeLdlWMj3ZWJ58v4v0&#10;HrVEjh77MXaEw7kCR+Ad/rI48v2PMmnuRmnUdYbVt/x20Wb5/vhPsb+eWSDnW8Z1J/SfFdDlrtvP&#10;LIipm75gsxT/srdck7OWXJatimR/oaV0HLxA9h/54Zwe90bcde7u2X9UxsxYK12HLZIp8zbKgcPH&#10;bV7/EXBNStH9+NMvVpYOxYBbGxwcHBwcMhLsPQd1j96+97AcccT9nIUj8A4O6QwE/GM//CxL1u6S&#10;+St3GpmB7DikHyA+PvnxyRak6Icff7G+R1Fz9NhP9u8T+tnPvyhhcsqUdAPduGzdHin+aU/51z3l&#10;rCwNXi7/dwdhKg1kwPhlRlTPVTBfF63eKSW/7iMXZ69scYLX5qolH9caLuu3HTjlcUSIwe7vjkrX&#10;oQvlg+pDpUKzcTJryVYbm25MOjg4ODg4OJwKHIF3cEhHIIxv2nFQXi8/QK55rLZc+UgNKfheZ5m5&#10;eOsfttz9HUC/QXIgTin1E8f9+utvStB/lANHTyhBh6j/aMqStv3myFcNRkmJb/pKkY+6y1MfdrN/&#10;f9NojBGnJat3m1cG7tCONJ0eeEfdhi2SO5WsBzPa/luJLr9/pCR1s86Dc7Wfd+47KmUbjZZ/opzQ&#10;5/nXvV4Ojaty1JCKzcfLgSM/xI5MGw4c/kEqtBgvV+l68H+3l5H/u6OM5CzRWqbO22hWeQcHBwcH&#10;BweHtMIReAeHdAQJ9N6sNFD+vzvLynl3lZN/avt/b/9acpRoY9nxHZIDkoclctPOgzJryTZZtWmf&#10;HD/xczLyx+8//PizuW2XqjxYnijVUd6tOkRqtJksmYs2s4QsECNrd5aR87Tx73/ou/i3kss7CzeU&#10;T2oPk+kLt8hxZ/k8Lfzy6+/SsvdsuSlPHSO5PoGnQXSzF28hU+ZvMq+HcxGU03nirY6W6Cf4bHgZ&#10;ZNWxNnjCylMaP9N0zD5Wso2cr2P03/d5ig6s+uUaj5Vd+9y64ODg4ODg4JB2OALv4JCOWL9tv9yc&#10;v778SwX1YJmOCzNXkCGTV8aOcvABCfrxp1+l+/BFkuWFFnLlI9XlrqcbS50OU5LFZmGpnLtsm2RT&#10;cvj/3P61R9KVLFqFAe3vYMnAYIMwUUIQYomr98N6fv+xS+XHn10lgtPB4AkrJEvRpkbgeQd+f/9T&#10;SS5ZbjsPmi/HTvwcO/rcAt4aBd/xCPx/dPz4z8YYu/yhalK+2Tg5ejztsYPjZq6THMVbyj9j6wLX&#10;4trPlu4uK9bviR3l4ODg4ODg4JA6HIF3cEhHjJ+9Xq54sJoJ+r6gzk9ITt1OU2NHOfiAwM9eul2u&#10;eayW/EMJOR4LEO3LH6wqHZUABt3pj3x/wvrwPHNp9sg6fZuIuEe1f99bQf6tZL7w251kxsLNlszF&#10;4Y9h9ebv5JWvemu/8g6SCDzW5QszV5SarSfK3oPHYkefW9i594iUbzJWLnqgkil/Tj6bjjfaS5/1&#10;lNUb98WOTh1rt3wnJb/sbf2CFZ9xSKjBm+X7y/qt38WOOneBM8LJFvvMwcHBwcHB4czAEXgHh3RE&#10;t+GL5D+ZK50k7zT+jaX4/RpDY0c5+IDA1+0w1Vzdg/0FyXn8jQ6y+7ukkn/7Dx2XT2uPMKLvHxs8&#10;J6nF/y3cIGSXZKsipfV9bNt9OHZ1B4DLOx4RJAO0xH+/Jc4XcOzET1JNSTrWdqzufv/++17PCv95&#10;7eGydfeh2NHnFsjFgNv7oyVaWwx8nBVeny3fa+1kxsItsaNTB/V1e45aIg8XbykXZ6ksFz5QUe4r&#10;0kT6jllmeRxOBbwTvFFoZysxI4o1PFjIKfHdweM2T3ftO6rte9mz/3v5TucqHjSEFJ2N+3NwcHBw&#10;cPgrwxH4cwi/q7BGrDCCEY04YYQ4JyD9eZAiga/uCHwYjN16nafJPzKVSdZnJAwbPCkp7GDfgWPy&#10;TsWByQg85AqLJpZ42j+VoJulnWaEPum6fsMj4pGXWpprc0YCYgg5Pvz9CUts5jcS8f2khJn++CPz&#10;2T/vj5wLIGSsJ6s27pNBE1ZIzxGLZdy3a2Xxmp2y67ujluE/DJIOdh22UO4oFE5kV9FI74dVh1hC&#10;x3MVm3celNLVhlpuBcZScOzkeKGljJ6+JnZkNCDX/ruGpLNmj5m5Vso2GSNfNxpj5enCYSK8PxQo&#10;nHP46AkjyfQzQKGCEmvx6p0ybeFmmbpgsyxbt9vKAfH+/ui7PxWwB1HZYeP2gzJi6mpT4JT8pp88&#10;+UEXyfdOR8lfqpMUKd1N3ijfX2q0mSiT526U/YePW+JIBwcHBwcHh/SBI/BnAAhSCOoIvRBuyimR&#10;OfuPC9e/W1msNZv2yYBxy6Rex6nWcDEmoRfJ0RD6MkKA+zOB58UahZUHRUbQ3fpsobsSn0QE/sMa&#10;w2JHpQ94fsYYAvy+g8dM6KcvziXwDBPnbJCLs3qWzWCfYSVv139u7EixMlwvftkrjsBzHAT+8oeq&#10;y10FG0imAvXl1jx15PqcNeWqh6vbNf4TO84/hwYJu++ZxtJf51NGgPm598Axmbdiu/QauViqt54k&#10;X9QbKZ/XHWk/G3aeLmNnrpMtuw7ZepHWucxxrDFYPTftPCSb9fyde4/amEjrWGCtIus6ZDzfmx3k&#10;0uxVzHUcy3qmpxpJqcqDZPK8DUZCw/c1buZ6yfFSKyPwQSs1v5eqOFCJnldyjXs5rsTv8Pc/WuMZ&#10;/wzzNSXs1T6t2mKC5zYfCNOwsfN0Y+k3NvHYYT2C5PYeuURq6Ltu3We2JcbjXSUi23z23aEfZLgS&#10;46qtJkqVlhPt3yiu6LNJczZK6ZrD5C59J1fnqiVX56wldxdpIlX1uPXazxD8qOumB7gsXgSb9Jna&#10;D5gnBUt1tgobhLswH1HAnRdr/JvPmM93P9lQKrYYL6t173LhKg4ODg4ODukDR+DTEQhPCG4I0wtW&#10;7JSxM9bJgDHLZejElTJn6TYTzrFyIQghkOF6eOjoiUjrlg8sFzv2HpZOStafeKejXJ6jmlxwT1mz&#10;cP03c0Wzfr2tgvKYb9fZNc+UAPdnAc+HVQqr5dbdh2WRCsWT526QmYu3yJrN31mfYsk8W+ih5CwR&#10;gUf4Rnj/QccA7533hWImpfefCFyHa0xW8ltFScaH1YeaK/rsJVttjEWBcyBhuLpu1bHIOMVC6Fv4&#10;zgZ4n/NX7JDLHqyajMBfrkSy/cB5J4/bseeIFHy3sxEE/zgsoxdlrSLPfdZTpszdaBa/4VPXmAW5&#10;Wc+Z8lGt4XLvM03k34Fr0yBhdxVuqGR6iV3/TAErLO7EI6evkVJVBsmdSr4uyVpZ52+M+MTaP/U5&#10;rnikpjz5fheZMm+TkuqUFX78jbWGEIBB41fIu3rtx15vJ3mVgBf9uIeSvwkybf5mK3eW0nUYE4wF&#10;COMNj9eWC3SckoCRd4HlmXGLV8OjL7eSXqOW2HgNYuna3VKsdDeLgY+zUuv69J7eE3OScTZVn6nr&#10;kAVSv9N0qddpmgybvEo2bDtg1lzu4WyDezDvpticZA5t2XnQyPeFD1RKRuApn9dl6MLY2fFgPq3c&#10;uFfeqzZE1+vqSmqpglBBCr7dUcbPWm/KiyiggKvVforclr+eEePzdZxfm7u29VfDLjPk7qcay/na&#10;r+dbdQt9R/p+LrirjPX7sx91NwWBF/LgXQ/FDBZ+FEcoeZk/KCVYN07VIo4CZtGa3VKq0iBTljFm&#10;L9B7wNvC75dw474YT5c9VE3KNB5jCjgHBwcHBweH04cj8OkEhGTI0bzl282qhuXqykdryKXZqsoV&#10;KvDcpgLfC5/1kr5jlsr0hZulUdfp8oUeV6vdZJmgQt3BIyeSESkE9FUqCJZvOk5uzlfXrBvmzmku&#10;w57FEgGJbMbZn29ugjxlts426AuehVJT6VlGCiES6+KYGeukUvPxRlTuK9LUhNybVeh9tGQb+ar+&#10;KJmlJBaL59lAr1FL5aIIAo9AXqrqYFm+fo/0UdJYu/1UadB5urTtN0/f/wYjObzvtALBvOfwxfLA&#10;s01PWsH+pd/z+OvtZbiSo7D1FYKCK3SPEYvk1TJ9TRn0TqWBMmTSSnNxTYnknUnwvZOV3F2UpZIR&#10;xWCfQeA7DvIIPF4o67fsl+wvtrAx7x/HOVc8VNVqvUcBC/D7lQcp2YkvdQYJu+fJRtJH39eZAu9z&#10;9eZ9UqbhaLnFSFmMfOm8DY4P2r/M7by8lRzMre8QspPonfA573fhyp3yyjd9lSTWkH/oGoBiA9LH&#10;T/olU+FGUrPtJNmtYyuRkgjC2mHgPLkxT924fg02I2J6b3nfaC+T5m6Is6QS+/xhtcFesrc4Al9e&#10;3ijXX/qMXiqf1houtxeob8fw7Pztqpw15akPukq3oYuMXJ5N6yzvCVf/geOWS+Nu30r7/nOlq5Lz&#10;mm0myZOlOlu8epDA/0vHzo265tTpMNXIcdj76biuwU27fyvXPVZb1+xytl7bc2sr8UXvk0Q7jNEz&#10;1kjmZxqfrGDBd/FOrtW+uvzh6np+dDgI7/ofd5SRl/Tae/Yfs7mOq/28FTvsPlDuvfB5T3nuk57y&#10;fpUhdt8kjoTIp2Xec6+M41IVBlg/QNzD95BSQ9mc59W2psRxcHBwcHBwOH04Ap8OQAiCvEOGcimJ&#10;RKBC8PItWQisWE7+qZ/fmKeO3P9sE7PIIHTz2f1PN5FmPWbKgSPHY1f0rDjrt+434ffS7FXtGlHC&#10;EQ2hCkLyyld9LCYSsnO2QF8gGK7cuE9mLNoiC1ftNCH3dIg8IuaJn36JKUdGKBloYM+LZYt+pm+w&#10;+J13J9bCCibILlq986xYlvuMXhZJ4CFBlD97+OXW5qIMIfIJ6y356snH+p5nL92WJgUMAjr9WuDt&#10;jvbMPrlgrP1Hx1XJr/vI+m0HYkd7OHDkhDRRYf7W/J4iiLHHz/uLNDGXbsbv2QDjZfDEFdY/fn/4&#10;fXaFjvseIzwLOdZErL2Znm4URzQ558oc1aWakq0wuPaydXvkuY+72/hIurbXV4+82MqUQWcCkJ4l&#10;a3bJyzonL8lS2bLrR5GvcON5sPiOmr4mcvzyEdb5JdoXRT7sZoSdsRS+Dm7fEK0bc9eSco3HWJgC&#10;XitBwsacnLdsuxR6p1Nc/0Q1+uuyh6pKxeZj5btAZnli98nWflms8oJ/PGMSpeJ9utb9Vwkw17fx&#10;qfflKyuoz39NrppSsdlYs9QTZpTR4D2t1e9+v+pguUJJsvV/5opyUdbK9u+ofmGsXqhzPPOzTU1h&#10;CPFGOcZ7Aax3n9ceIRfpe+dY/zyudfnD1aRex2nmlRFGo64z5Ppctayfgt/n7yMpjR/+fpHed5t+&#10;88zNvXKLCXL30411HHj9bAoefmr7p17n/mLNpXG3GWaVD46JMPgT44YQD8JRUtqHEjUIPMn7Rs9Y&#10;G7uqg4ODg4ODw+nAEfh0ANawGYs2S/YXWsZIZLSQgwCGEIf7rH+MWbdUuM+qgu6g8ctPEl3cOIk1&#10;hNzx9/C1wg1Ce13u2tJOzwm7uSYCrpy4nGOtgSCnRni/V5KH2zqxncRlhq1ICIJcq0XvWfLoK23l&#10;pvz15AEVFL9pOFrWbt2fgJD8L1Vyj8s8XgvPfdzD4pnP1/4LWsSCjb66KW9dyw/wR1zTTxdklQ4T&#10;eL/xmSl2TBiHrHnZ1hkTEK4cJdvI8KmrzK09JfBcuCDfkLdOMoKBgE296WByNgg/btl5X29nwjTf&#10;xbGm+NHfX1HCv3LD3tjRGQvef4eB8+0+IHb+c9BXVyqhGjhhhR2HlRSyebPNh6R3zzy65tEaUl8J&#10;RhjWT1NWy11PNozrJ+YcDddvSPaZwNZdh+XtCgNi7vLe+/a/P7V2fqZy0rzXLHtvYfAZFuuXvuxt&#10;nheJ1hqarTc6vnjfdz/dSJoqYQsmTSOEo02f2XJFjuo2buLP9VrwM/qw2EfdzILsA2szyhPiocPE&#10;k8YYi5oLfvunzmUs88TL423kk+CMAm7rrfvMMsLO2uHPSWsp9K2t27aOV5DbC9aXSi3HW4gUIGyh&#10;YtNxcvlD8WEhNN5ZkdJdrQ/DxLltv7lyS566dk5q44U+Dfcrnhc5X20rJb/uJ//W322tiXgGzuNv&#10;l2evavkXggqZMFCcLVi5Q3KWaGMK0/C1Ums8h2eBb+cs8A4ODg4ODukER+BPEwjUlEp6GYEaS0kK&#10;MYGJGgIbda8huj75XqWE6tWv+5qFPkxW/aRcQQGOYxDUKzYZa26tYaBkINEZmZWxzuJaPHr6WkuA&#10;hKvo0EkrTYAm9jPKIoNVHffr18r0l2c+6i4Vmo41d3CfZHDKL/odXYYsNEsdigyERCyEWBRJ4HY4&#10;QB44D/ddnhNXT+4La174uyH91Jsm+zjPByE52Q+hPqDhKn31ozXNdTRRLPiZRL+xy42QhO8rtQYh&#10;4F0//FJrGTdrfYru9BDTwROWy7WP1Y4jpjSIWOYiTS2cwgexvc17zpJrI6x7eIY8pkI/JbPOBnjf&#10;WB7xBgjeF/13zSPVLYkXoD++XbRFrs9dxwixfxwE5bqcNc2DJQiuu33PYZtT/9X3EZxD9AHKgXJN&#10;xlmyt/QG78esqbwfc3tOeq7UGs/NvGnec2YyAs8z8S5bKun+b2bqk4fWhYj5QLOxpe85e9FmMn72&#10;eu9a+h+W59fL9ksWXmDn6D1znnfN2H3dU868Gcg74QPlGjHauHmH74cwn7Q8uykP9Hk+qTnM1qUo&#10;9/IzBfJBfFp7mFyQKXUlaVSjjwhfISHiQJ2TvCM8CZh/Dz7fXMdnvOcFBP7eIk1kzLdrjRwHgVdN&#10;wbc66HGM19TXD9bD4LWZC6y1fMa7CP4t3OwY7XcSPTbsMt3eYxSOHv/R8q9gfQ+/39Qa+xQKjv/o&#10;87z+TV/bXxwcHBwcHBxOH47AnyZO/PizdB++SC7JXjmhQJ2SIEVDyLk4SxV5r+pgs2AjBGIxzVWi&#10;jVmFwsdjXcE1EoHNbwjo1zxSQ4nMt0a2fXCt/Yd/sOtVazXBXHqfKd1Nin3SI+ZiiUtreblGBfBC&#10;pTrLsCmrkpF4BGqEuOty1zQrDO38u8pI0dLdZVdMWcDxR4//JAXe7Zyspjfk6a6CDS023T/2oN5j&#10;5yELLK72/qLNpYTeV5fBCywpV5C44FJO3oBbnsDyGm8Bwl2cfkDYNQWGNqw9WZSoDJ6wIsOteWCg&#10;Cu4X/wECT7Pn0PMKv9tFVmzYG/cOgkAZQwmnm/LViyTwFts9Oim2m/dfqfk4E8LDxAACn+f1U6tp&#10;nZ7gGau2nij/pyTIvydIH/d57aM1jOgAnhkL3tW5lCiGCPwNSpRb95ljx/mAkIyavlayFGse10e8&#10;F7xVshXTMTJxhX5/7IR0xIoNeyT/Wx29eRrq79Qa4/fWfHVtroTfP6Exm3cekodfamWKseB5/joT&#10;lXGfxtqEe3YTXR/sWv/7Xd85XkMtjFSGj7/yoWrar7XkogcqmxKC2vnX6fnV9V3tPZCkICTPBcqh&#10;mx6vnSrBO3mPEffHuL0kW2Wp1X6yuZcnGvvpjb0Hj0mlZuO9uadjybs/bwwm3W/8vfqNv3Ee/XdH&#10;gfrSbdiik8oHvCRKVx/queJr3/nn8JzX5a5jCQHDyexIblqz3WRThiQaN3x+hb6bB3T8XpjF+z14&#10;f95+kPieg437txAuXS/nrdwRu4t4kJuDHA6EgJyKcpprcx8ozx55ubWuR0tsr3RwcHBwcHA4fTgC&#10;fxpAyMTa/fynvVSgDpFLX/iL/RtiFvx7sCF0XZytqnxSa7gc/v4HcynH9fe+Z5okI2hcB7fcuws1&#10;lPuebGwulyRUul0J7lsVBsjCVUkJkrjOtt1HpEm3b+VBFdQ5/yQB10YyJk/Qgjh4iZCI4ccSFIxH&#10;pR5x3jc76jFl7Xi7ZxXWIUKt+s4xwk1f7FHB/p5YUrXgPXMO5MF3h6bcERbf+4o0UbL/jd0LbvE8&#10;B66nCNU+IAvVW02wuFTfiuoL2Aiyt+avp31Qx5QXV+WobmWLqrecaIqAs4Ghk1fLxVk8C1rKgn9y&#10;zwoa55G87ct6o8zFOQpY7ibM2SB3PdVYBev4vvYIfOM4Ak8Ss68bjFSBP7llj/H17IfdZGECAf5M&#10;g3HzVcNRIaUPc6Ki3KBjZsIcz2IMgUcJFUXgGTft+nvJ7gDjfu3mffJ+lcGekifQzzbXtB9KVRxg&#10;Xh/pDeYCFvKbHq8V+X4TNe+ZlcTqu6/ZdrIpIMIkljk5ZOIKL2FcgCwznmjX5KwhDzzXzJ7Zn6d+&#10;43j6iXsDeAkMHL9cbtC5YxbwwLX4mee1dlK26Vh5RscGCqHszzXXMTnScgoE74vnJdTntvx147xj&#10;ws3uUe/L904J3x8Nd3ryWxAr/VOCTO3pDUKHqMeeVZ+PvCS8A09h4SlGeYf/CRFX71kqmnIDpdgV&#10;D1eTlz7vaSEePvCkIg6dDOxBAk81hKseqSmdB82P9BAaoO/k7kIN9Lvpo/jvpbG25nmrvbTQ93hz&#10;Pn13dlzyvvQbf2POn3yW0DXZT1AykAQyKvEnyf1e/KK37RnB8xI17/s8pSohBAXe6WhhRUeOnZ0c&#10;Gw4ODg4ODn9FOAJ/GjC33sVbzaJyfiAu1xdiyI6Ne/IjL7WSC1VICpMnvyEsktyobJOxJtRxXQjY&#10;bU/UT0bgsdARB0y5IeKgOw5aYNbHniOXWJy573qNkE1MZoVm4+RmykOpcJwaoeA+/nNvOamgJPrA&#10;oaSEV7v3H5Usz7XQv8e7gxJzmUsFfb98HUTx7gQEHjLWX4VTgPW9bocpJlTS/GP4/vuVlPJcPnD7&#10;r9F6opXM8+/fz8J/k5KPJz/oKu9XGyqf1h0h5fRZe2u/7dx7JHZ2xmP0jHVyGe6men9RAjjPSSPM&#10;gGR24XfC3/jsnicbyohpiRKZ/U/mLt8uj5RoncwrATKGdRlPCh879h6Vz2sP95Qgev2447XPLQb+&#10;LLm38iwf6b2FvTYgMDflriVT53txsykR+BuUmLaN1YvneoyZZt1nyHWPETIQb31njN2rhBRr6S9n&#10;wEMDL5RSlQfLpVmTezskatwXCjSS8b1XdYiV+vLnXhCQbojWeRHeChfr+vJG+f5Wdu/GvErs4p7b&#10;m9v3FGoogyZ6SjTuk2zrEMzgGKTfSb6G9Zh8F6s3fWcJ9aYt2GR5L6LQffhiyaTXDioCwo37IVb8&#10;qQ+6WJk07onnDh+HMg9vnLAnzpnE4aM/Sq/RS+T5T7rLI8VbSuZnmlh7UEk9P1EUBt8lcwgCTwLI&#10;V8r1k/K67kzTcRq0qB9VwkqljCgCf7l+1rbvnMhcJTOXbJWHX9C1Vr8v3D//0c/4bsIztu89LAXf&#10;62yVJ6L60W/2bnXe4yFws66X4XXJ5oQ2FBgkiQyC3l+ne0qhdzunSuC5Dt/FfV+arbLVyS9dY6gp&#10;ahO55zs4ODg4ODj8MTgCfxog2VjbfnNigkuSMIOwh6CVSwkWpAOLEkIQmYujhHqEa1zYa7afLD8p&#10;UUFQ7zZsoWWsT0bg7ypnpcOGT/FigxMBV/y67aaY0IbwnJKQF2y4xt/1dKOYFd6z5B878ZM8/0Uv&#10;fcb463DfV+SoIQtWegmZcBu9U8+NIvC43/Yf5xH4XfuOyGtl+llG5OBxXA/3Ucoc+cI7ifPaD5gr&#10;VzxCGaX4vqBRkzj3q+2sXNa3i7dYTHNqSfHOJKhJf8WDEPgIAVx/Z6yQ7frdakOVcA0wt+EggaL5&#10;hAwyF8wbEMTydXvk6Q+6JutrCHmO4i1Oup4DCPxnSpJNCRK6J45/1eJT98WOzlgwbj5UQT85gS9v&#10;iqfpCz3X/qALfZAoctz1StTxBOFah74/Ib1GLZYsRZsmCz/hWCym71YaaJbFM4GN2w9ZKMp/ExDU&#10;YLPn1P7nJ54k3zQarcTsSEKlDYSv8PtdQ+EGhARUsGSXvHMI94MvttRnjyf5HENuhLGx5IbMk8Zd&#10;ZsjFlik9nsBDOss3GaffFz32wsCz5gG9diIC7z0ndeEHy5zl26W6ztVb8tW1cR7uowu0P8hhQXhD&#10;onrpZwKMr+17jlgliDHfrpPR2qYu2CRtde0hAWBQUWYKRL3vFz7pIYvW7LL1Oow4Ah9Y843AP1hN&#10;WveebUqUMNZt2S/53+wQ6UWBGztKXe4RRW3FFuOt/KLXj0nH+Q0lA/vHoyXaSM9RS6RBl+mW+yH8&#10;nniWKx+uJi17z4obe/yL6gB59X6iCDzfaXudjh/uFYU1Co+3dF1DAY1C18HBwcHBwSH94Qj8aQAB&#10;98v6o+IsYjSEGtzcP6o53ARD3DQh3HcUapiMVNAQ4iEhdTtNs5hSjqc28zVKesOklfMfeqGljFUB&#10;MxFwUUeAyqJEH9ISFgRTahx/oQr1/cYujROguZ9LzYsg6Xrmeq/33mXYQiPcazbvkxvz1YmzkNI4&#10;/tqctSyWHZBc7PlPeiYj8Fwb4fbzeiMtWRfAbRjrH7HyWIrCZBfrFn1Cqb18Kmi27DVL1m75LlKo&#10;zggQu3zVI145qnC/8zsCfL63O8qOfUdl/fb98vxnPZMda8fpGKIM1+xl22JXjgfPWPKrPskJvPZ9&#10;tmLNdbwlWeA3bDtopNXLGRAiBXo/Z53AV09M4ClFCPwkdni7hLPQk8SO+t0orRj3j77c2uZUUKnm&#10;XbOClbOi3OOZSpRGCAuKuygFTvBeGMf0PVb3J3Rs44YOqaY/osDnJFwjX0Twnftj5ZGSbWSjjidi&#10;ja/MUcOunXSMN0+yKskeP2uDXY/SYPV1vSHpWXBOcd/UHK+o5PP4ibS5PaMUeOTFlgkJPCQSD6NO&#10;g+ebEoKSa+8qmSdxJ/cePh4r/NuVB8r+wxkXC58IM3XMEX4UDpFifD3zbherxR+FP0rgN2w7YOUh&#10;owj8BZnKSLFPuts4oF/I83HtIzXtXUeNNb4X9/geIxbb8WTHL4zSL/QsrAn/yVxJSuo68P0PSW79&#10;PoHP92b7ZASeMUXDW4P8B7lfaS2f1Rkhg3Vu8X5/yyDvCQcHBwcHh78jHIE/DRAb/lq5/paFOCjc&#10;IJQSF1mj7eTYkSLL1u6WHC+1UiEsXhCiIQxel6um1O4w1Qg/bvStVMCjNFNQEKdBVh95qbVMiAni&#10;UVin5A43VK8Ocbwgj6BnTQXE4HX9BunhOyHCQQF+4aodcnNev8RR0rlYA79qONqs3tMXbY4sncTx&#10;16ig2WXoAhMKydr/1HtdIwn8xVmryNuVBpsA7MMy4A9fJDlebnXSlT5MRPlOwguuz13bXDfnLtue&#10;oRY8H4tW7bR3Ge4n/s19U6u5QZcZdizvevLcjXJnwQZGcoLPwxi6Xq/TQsdBlEUWC/L7lQcniIFv&#10;JL1HLTGhnXj58Uqwcr/aVu8pufKId322y8glJPB5aptXBYDAEzZwc/74soocBwn+oPowad13jik9&#10;6Hs+j79eBSUadaRGGy9J2pnCnKXbJIe5QPO9Sf3s3Ye+19i9ET6R/bkWZumev2LHydCXRKCf1m/d&#10;b89PtYvgszEXCr3fVa+zXYp93F37JznZwgKf5ZmmMm6ml1PgoBL4Rl2mx/IiJF2PcYeXwkc6hxJV&#10;s0DRQJgCikaG5jz93idLdbTnCo55v6FwwKtn0rwNJxNLooDM8mwTjzyGzoFgkqmdsI6z6U0D5i7b&#10;Jo+90iaSwOd/o70plaKQogu9EnjW9ygCv2rTd5L39fbJ+sXGsM7fWu0mn8yNsXL9Hrm3cKOEBN72&#10;Cr13f7zz7gg1ibo27x1FBUrYIDZs229hD8kIvB7PWkwSxFq6b9EPlORzcHBwcHBwOPNwBP40ALF8&#10;4XMsyckJPES2UovxJngTA0iipLufapSQwFPLmnrKHIuVijJouFoj8AWP9Qn8+FmeIB4GlnCy4t9d&#10;uKFdN3gupAJrJfeGEMd9hgU/hH0EbqxzwRjNPcTBQ46UaAbPgcA/Xbqb/PTLr9Jz5GIjA0HLJ43v&#10;uuLBqtKw6wwjo6s27ZOHXkyuzPAIfGWLIQ4SeEBfU6bpuU96yC1568h/Iog8rq2QeBKBUe4OEo/Q&#10;mpFYuWGfhT5EEXg+w9Ni5mI/G78+15ET8lHNYUa6gsfzbuiLD5TcQpTCIM6f7NDh70GYv+Hx2tJE&#10;xw/PbqXUGo2Wyx6GSEQR+HLy0ue9ZJmSgbOB1Ai8b4HHYr5axw1jMJiBnWOxIt+cv77cArnX9x9v&#10;effmF1nV3604yK5xJpGIwHOfuDTjVfB4yTZSutYwC61hjtEHqYFjViu5uiFP3ThLt717/Z7H3+gg&#10;ZRqPkUt1noXnvUfgy8t9TzWWkdPW2PUo2diu3xwlmLoWBI73y8dRAWPQxJUWwsKawrpERvJp8zdL&#10;Y53HNVpPkpFTV1uFg807DsobZfrZ+UFrs98gf1hxgzX3D+i4f1XPYYwHFQg07h8Fx4gpq2xdOZtA&#10;IVeoVKdkBJ55k/Pl1jIhVpYvDMh55SgCr896mb4jFKTBmvw+Fuj35XyplfVjeF4TO0+5T389wEMh&#10;r753MskHj6Xx+z/0niu3nGDHApQhy9bukZvyMYaS1gKOZb6RDDSYfwSQi+CtCgPtHcaNZ70/EhI+&#10;80FXKwOanhZ3rpR+V3NwcHBwcPjrwRH40wCkssTXfSIJPMJNcSX3lAObuXiLCavhetR+Q2C94iHq&#10;Uo+VH078bBYWCDSCXhSBz6Hkd1wsljUMBPOvG4xKZgnne6/OUV0+rjlcXivb32Ipca/8b8gSj+DI&#10;sa36zJHjAXdKXNoLv9/FCFJQWMSd+a5nGsvOfUelXNNxltgueD0aJJtYTVwscW3He8BcoUMut3wv&#10;brW40P8QQVo5d8X6vdK4+wx59sOuclu+ekL9aM4L3hPPfVn2qvJp7RHmPp4WgpRe2Lj9oNxaoIGF&#10;EQTviX8jNJMlfFcgNpTMz/3HLjPPg7j3pcfj1lqkdLe4sl0+GHuUDLyYhHmB83h/fPZp7eGWgKrj&#10;gHlWozoqfwCNeyr2UTdZtDraFfhMg3fzca2IJHb6TORvIEmkd5yYRfilL3snG2N2vI4BSE785xAf&#10;wlmqSFHtR+Lpz3RitEWrd8tjSn7DyjHuD2s3Hjt4XRw8+oPeS2LrMsqXYBgI/UR89I065sMJM3nO&#10;6x+vG8soH/2e6c87n6hnsdCAaw+fvFJuT+D9QVWMp97vKp0HL7Da8YzRai0nWpjKZQ9WMw8eknNC&#10;KCHxuNzjeh9+BzTI34uf9zZ37CCIyUZxGV4TSVAJ6W3TZ3ZkpvaMBOv3C5/1TB6qovMpK8kiQ4TX&#10;B4qZKi0mGOmOm9f6rCgnmuvcjaoyMY3SfrpG8PxBwoyC745CDUyh4Id/EG71JqEx9yUn8HwnHli+&#10;xwVgDKEwLFCqc7TXmO4ZJMgLglCLeh2mWvhSUBHhnUNpwpryaZ2RMmfZdlMW4pnBOXhpHNTvQpGR&#10;mneJD8bk1l2HZN7y7TJn6XYL68F7IK3nOzg4ODg4/F3gCPxpAOHk6wajk1mSEbwgYGReL/FVb3lR&#10;BUDcUrGUBI/zG6TrkhjhxA0R4ad2u8lyqZ4TFm4h8A8+38Ksd1FYq0I+2ZT5foSyk+epkE5JnwUr&#10;d5gVEgttjhKtlTjG1yxH8ONeB02ITyIFgSqtpJC64eHjSYA0fvYGi68Mu8XT/OOf/ai77PzuqDTs&#10;NF1/9xQFweMgOQiE9TtPj3OdxQ2cPkGgI8Ycd01qfOMO/cRbHeW6nDXsO4ICL6TkrsINpfuwRZZs&#10;MKNAgr67nm5sio1gP/Fv3kGu19vpuEkS3Hk2EgZSWSDoGs7xvMM8b7Q3pUAYRvzHLZPrHo8nbfbe&#10;teV9rZ2UbzpOcpdUMmm18qPHHvdUuFQnmbs0Otb+TANSgWcGz+5ZHb35wDM9ULSZrA6QviNKeBp2&#10;mZFQERZs9B9jE8XIk+92tkzq5IY40yAJHXHKXtnDpPfvkdLy8vT7XWT2km1GVqIUSxBWwhkGjFsu&#10;vUcvsbJtEDaO3aFj634ljVhW45/V+66U+oTvxvujYbcZpsTgq0mE+PynPayvg2OVxvV4BjL836Pj&#10;mfAZEt5B0PkbBBbPB6zMlH3sPmKxef2glAvOQ47F8+OLeiOM4AVBTgyUcBwT/G4aYQJ1O06TYwEl&#10;4tnAuq3fyZvl+ts8iVtf9JkeKNrUvBSiwH1Xaz3JlBr0vX8e74j1tam+hyiXcxLokQguTODPy1TG&#10;KpoQOhMcN5VbeRU6wu+P+YSlfdPOQ7Ejvbl27Ief5O1KgyIJPN4QZRuPibN+swfgtXFr/rpx6xPN&#10;1ig9j6SDeCl8VW+kVNf7qdd+ijToNE0a6jqOEmbUtNW6hh1Icf7xPYRgfVl/pIUQ5H6lrbz0RS+p&#10;3X6yhWj4OVEcHBwcHBwcHIE/LeDKiLu6F2seL0B5wk15E974W0rCtS88kdgJCwZWB2qZhzNE0xCi&#10;shZrftIVNgxihvMQ76zn4Q7rXx/33aotJ5y05m5Wwe75T3qYZTx471h6bivQQOYr0ffjVX1Qe/jf&#10;/vVi1/ZIVwWppNfGQhS2qtP4O9+fVQnZgPHLpLASquRxup4Vlfhtv148wBIJcSekgKRtuVSwK/hO&#10;J/m8zghp0HmafFZ3pGXdviQbCbGSrke/Udf505rDZeuujKsJf+joD5JV7+d8fU88U/D5IEq4gFPK&#10;C0UKWa951+QXuOfZJnFWPo6HiFOXn5CDMCznwMLN8mBxMo7H9yXvB++Nq3PViqufH9VQyEAMSBR4&#10;NgCpIJP3oy+2svHKfMFqfnXOmubRcfzHJAJHVQSUHY+92s6eOThug83Gkl4Hb44iH3a1uRK0Zp9J&#10;8D3fKAm64uGqNp6D98V7oBJFiS96m4IMr4f12w7Y+CS+ffaSrdJ58HxT+t2s5Ova3LWk+Gc9Ze3W&#10;Ax75OvGTWfCDWejT2vhuSxBZf5Sc+NkjQ3hxtNY5DbEPKoGSzvHGLPXZ+RkcR5ByFHd1lKxhcV2y&#10;dpc8/3E3m+esCf5xrFdXPVpDOg1eEKe4AiRXuzUP2eiTj0/WERR5Z5vAEx7wYbUhdj/B9QUC/9AL&#10;LUwxFAUIJzlNePYwgUepRBgC/R8Ga8PdhRpa3/vn0CDwr5btlyyzO3X9L9Y1PLjW0HD5z6r3F6xi&#10;gSJo8epdtoaGyThrDR4iH9UaJkG/EEKeNhIioeMOBXT4vpizKHVsfHANHd/sKRfpM+IJRBgYCqCv&#10;Gowyb4ZEHjCUsHvlmz6m3ODeWQtpXIPkesx7Z4l3cHBwcHDw4Aj8aQDr6bL1u+Whl5LX4/abZx1L&#10;/nmwIRRhzUJIwsq298AxqdRsnLnhh4Xb1Aj8KP38oVgiL/8ci59UQQprNAIxJKPTkAVyxxNYv+It&#10;xcQXP/dpD3OJDydPw/X3qkdI0OaRdo7nJ8ItNcmtrnnsOlHtOhVmi37cXa5+JMptFoVDBcvAvDyQ&#10;UI37qNZqognCkGKEOvoAwfGKHNXleiUA1+aurYIf4QCB62nDavbCpz2VXMTXNz6TIGa34Pte3eRg&#10;v/JvCB0xyncWbmhW4a/rjZTabSfLNyrc3pg3eWwz/UECLUqDRQGr1ruVB9t1g99FM/Kl7z3cz+EG&#10;gUcBMnH2hrMSdwoxxRWYKg0QV5RPhd7pJBWajY/0PIAEdhm60KyUSc/oWQJ5Vl9hdsPjdeTNcgNk&#10;yvxNGR5HjVv1fXZ/Ue/Fex93P9lIni3dTUpVHCif1hpuP/O+3s5q1/uEiMZ4h6QBCEwvJb2XZI93&#10;yw43W3O0BT+jTy7KUkVJYH/LRg4gU5AqSjpe+EDSvaXW/LGc7/X2FgPO+8OyS5b5bM81s3HLWLam&#10;9/nk+11lwapdyRLS1es8Ta59pHqy7+Ve+Yn7fkZ6z0SBtbhmm8mmYOV56FcbZ9rwpkDRGQUUjy16&#10;zbJ8FMHwFc5NicCj1Lgjv7cunzxHG2OhSssJ5okUBMdfnt3L5h+02J9/ZxnJ905HK0sKmGc//vyL&#10;1ay/QO8nvCdxvkfgh8cReIBXCBnv73rSq6IStcabYlffO/cdbLz/8+4sax4cbfrNlRM/JZ+LjIsO&#10;A+bJ7frcwTWQxhp+yYNVzKJPlQkHBwcHBwcHR+BPGwiuuKNHZV9PazOBNXNFefmL3mbtINa3XKMx&#10;kdZTBCiyV49OYPmBPGQvRgxl0nmUertOSS5/++HHn2X20q1SsFSn2PWTCAb/RlBtq4IWzxUG7sGZ&#10;izW3esQ+MfGFeRLH+ddJ1MjAjmU46m9cgz78ov7IuO/GYoTFHpfPeAu7Cov6XEZ2tIX7iYbw95QK&#10;2SRZyigg/GJtOk/7KGiJpPl9ReZ4U/jo73hZ0ILH0RCGsWYWUiGcRFJRIM6206AFci3lBvVZw9dI&#10;S4PAP1CsqbnuhvQ1GQrI5KadBy1p3YKVO63CQxQ4DgLaZcgCJfvtLAM9HjD0JT+vyVnTYrNxXyZf&#10;Qpg0ZgS+O3hc3q86RIkVITDxY4BmxEb73WuMXc9jgLnN7/7cYgxAfup0mmrX5dl37D0sL3/V146P&#10;Wm8499/3MM5CY89+ryTFPuqu1zhq1wMQ5DEz1kj+N9vrGuSNz+B54cb1uW9Kh+EiHczojys9tcQf&#10;f7Wt3Kh/vylPHatp3nf00sh47yY9Zsq1Ob1KGz75pC9QWjzwbFOZtzz17PxnGig7J87ZIE+83dHK&#10;a6K85L3crWQWEk4ugyjwrvqPWSb3PR2ff4J3jxKvRc+ZkUnsug1fpES2btx74F1elLmSdBm80BSw&#10;QUycs9FCtcI5N/5xRxl5pWx/uw8AgSchYaH3uuha+s3J4/xGvzNea7adnEyRx7pA6bqKSv4pB3hB&#10;KmMk3BinKFtrt58SV6bOB0qG2h2myNUhbwW/MS+oLY/C0sHBwcHBwcER+NMGBAHB4o0KA0zAQ1hL&#10;yQod1cxycV95KVa6q5VO2qUEvmzDMUbqowg8btWTVaiMArHxlgU7IAhB4ClJ17jbDLPcv1qmryUs&#10;QtAngzXHcM9YuElShVUuqk42ViXcOCGfQWHRSEMahLpEx/E5Auv9zzSxGt1BEKdb7OMeJtSHz0up&#10;QVggwFio123NWMFvkr6b63PXkfMyYenynjksmPp94bfg32ich6WuVJXByYR2Hwjn1KHGTZz+C76T&#10;cONvUX+HwN+rJGPElNUnhf1zAfQJXgPV20yS97SPXvmyj7yvPyEJjPEgsTwbmDR3gxHZqPjkYEMp&#10;5begBdUn9dT090vpAeblzEVb5QmdpyjbcGXnOO9nOSPDV+eoYeX0iF835ZZezwihkkAqDoTdsI98&#10;f8Jc+lGUXfaglxSR402JpPfkW/QhklyPxGxvK6FaqnMzPGRwpydxWvNes6Rln1kWmhFFVMEMfS48&#10;THhWlG0oBvhuwmia95ppOUYgnmcbxKoPn7pa3qs6RJ55v6uU+LK3WdcJQ0oJhESQXyI4N3lH1+Wu&#10;ZWUxTwTCQ3xMmrvRSrPhrm7vQPsGl/JMhRrKjIVbbA0OYtueI/Lku110vfPKaNoY0J9kv+80ZGHs&#10;KI/AY0nHHR1yz7v1xxr3xhp0z5MNbdxGAUXKsnW75e2KA6xEKu+Je/OvkVLjfjIVbCBdhy2KVMjg&#10;ydZh0Dy5o0B9e4bgfOE+2fNKVRpkym0HBwcHBwcHR+DTBb+oUIXVsOTXfZUoVzfCbAIOgpEvAKuw&#10;47egcOMLKQhrT77T0bIMmwt9U1zoOS+J3HEdhJlnsCov3x779niQICv/6+3se3xCYNdQ4R2h/uHi&#10;LS1DO8K4/3eaCf5K8tsNiLa++2g/cN5Jd9uUiMmpNK7FPb2nZDtMLihdhQt9ONt6Sg3yTj9hJes6&#10;dGGGZ7LG0lW2yVgjUCRcIy70hjy1LXt3WoRe+pX3Q4Iv3MVT4jCQr256DKQHQTlyfOlnQYE92DiH&#10;ZH+DJ648K9bq0wEKB/JQoPDasO2AWQnPRu3/KHBfnYcskCzFmgkZ24MkLrXG+2Ksk6yy75hlJ92g&#10;fbDeQPQ+qj5UCX5TG2fEsWPxpkLFNw1HSz89772qgy2b/AVY5PW7MxWGGM8yV+owmPMoBUvrNbF+&#10;U16O+yYfAY3xeOEDleWepxrLRzWGGZmMKm/og7GUUpZ9wLzEkwIvk9ufqG+t4Nsd7TNKpP2ZFEqE&#10;YeCBtHjNbqsGwBxPDaxdX9QdaXHdvE/WW0JrMhdtamVAo5SkKJ4qt5hg1QEIq8JLCm+HCk3Hyp4D&#10;3ycLa6Kf8axCUXCjrjF4oNyr7+jLBqOSraW/KnnuM3qJubOjaA62q3Xf+qLeyMjEej7wRiBfBxUu&#10;7irUwJ6Hc30y7+93XvPGDPsKz/HSF71l0eqkMoJhEAP/Rtl+pli2a+p84Zoobq95tKYpTPzQDwcH&#10;BwcHh787HIFPJ/yswhFCSIXm4+TRl1qZ0IH1zVwuVRDBGkyiNUt4FxLkzbqlgk6+19rJLCXguJvi&#10;nkrSKSwq/nEIRLjBlq42JKH1h89f/aavCU3e8T4p8Ei6b+UKkneO457eLD9ANu04kKLgTVbwe57y&#10;yGJKhIS/JSKNweYf97CVxlubjKxicZo6f5MUfreL9R33Hi8wxpr+zud2X0o8IAMIvRv1ec4GyLjd&#10;vOdM8wDAQty4+7dS+L3Oen9Y1lLuNwRYkj+RPGtrAvf5IHYosSCZGHW+ee8mlGs/+O/6kqyVLX7V&#10;yu6Fvo9jbi9QX/qPW26WMIf0w8GjJ6Rt/7ny4AstbC2gr1NSfDGOOYbcF/leb2dKFdaVKEDcyA8x&#10;eNJKadpjpjTpPlNa9Z1jHji4skO25q/YLp8rgXz6vS7ywic9zQNn6+7EVmOso1t0/eg3dpllI3/l&#10;q97ylJ77ZKnO8txH3eT9KoMsyR6Z0NNrrBw7/pPMWLTZlB20mUu2mmLgz2B5P13Qn1QTyPFSa1v/&#10;UYQQQvSBzmuy2ycCuR/wXvig6mB5t9IgW0fw8krU56yRMxdvlVZ9ZkuDLjOUpC81pVa4D/mdGHqu&#10;97SuRSThy1ykqeQq2Vq+qj/SPK9SA4lNt+w6JO0HzJUXP+tl3ju4x7PuMK5Z2/xGMrtb89eT4nrc&#10;0Mmr5FgKilTGK94a5IIg4z3x+DSUUiiVuDe3Pjk4ODg4OHhwBD4dgVC979BxGTNjndTtMFXeUUL8&#10;wsc9TPjFuvB2xUFmBUNIDwvvEK3cJVrLtPmbTfDDqpLtueZmSeZvWCT4950FG0jnQfMTJndC+G2m&#10;Av0t+epasqJEZMFvEF+IfZ7X2pkAhSCVEhAWqdOOYiHoHRBu9r2ZPWId9XeaCXwq1N6at54KntOT&#10;Zan2gQvu6OlrVaAdIjmKt5Rrc9VU4ZCYe88tHCsV7uYoTShlVezj7tKy1yxZu3W/CZxnC/QV5JrE&#10;hLwX8hYUfKujZWg2d1ca71YbY4LPIHEIre+qILtkTdqS7zHuUBh0G7bQXJuJAc/8bBN5uHgLyf9G&#10;e8+1vMMUSw5nyqSA8obvpYRdbxX6o9xbHU4PR46dMCs6+S2wfDIneM80+t7ef+x3wmg4hrJlJIyM&#10;stCGASmD2NAYB0Fgcd29/6gsWLVTlq3fI4f1XtIC5gxEb53OH5K0kUOCcnbbdIylZHU/HWBs/wtw&#10;9mTAm4p5+UbZ/lKsdHfzjqAUZmr9SBZ71g6s/hwbtrxHgfHCHE5J+cHf8HzAY4z1iNCJCbM3mDLo&#10;VMD+Q46JXqOWSpVWk6R0taHy2td95cVPe8oLn/SQlz/vbYpmlAp4laXFC4pxt2LDHrO2f1RjqLUW&#10;PWfJqo17dS3N2ESUDg4ODg4Of2Y4An8GgOsnAgvWcARfsqDj4kssKzHmxDQGiawRKRXkKaU1ac5G&#10;uwbCW8PO0yRL0WZy2cNVLfERbtIVmoyV9anEdBM3jhWexHIQhEQk3ndTfOTFljJw/HK959TdQgF1&#10;ee9+qlFkXDrf9R8lIncWamDkEZIfReI98l5erlPS/XntEUYOUgIurFgHR0xdLfUpH6fnoCB5WwXj&#10;9ysNlC/qjpC6HadKz5GLreQQCd7+TEBwhtBPX7hFPlRh96EXWspt+evJNblqmtsr2arvfaaxPPth&#10;V7OUYnE6VUKDa/T6bftl7LfrVDBfbiWu+D4spovX7JKSX/bWPsdjIek9QCLJ2E7yLCcknxnw3vHO&#10;adl7trxdvr9ZPO8s1NBc32/IXUduzVfPFFMlv+xlCSTXbvnuT+U+7nB6IF8DyhD2Adza/0qKMhRH&#10;5CpAAcAzsm4tX79HVm/aZ8qHH/6AwofSkTu/Oyq7tBESk5JCwsHBwcHB4e8IR+AzEAg1z3zYzeIg&#10;g2TWiJSSWVwax85cZ8ciwJMtuv+4ZVK19USLiyTx0YYUXCl9YEUnRpa4Q+LafQuvWfuIZ7Wf5a3s&#10;W+F3OsmAscvM+p1WQQkyTWmr257wkg7Z9fQn30G7rUA9cxmnpB2WfZ7v5HHa7F6U2N+St658VTdt&#10;rps+sDKSSX/P/mOyeedBcy2ljjaWLgS/sBXyzwbuj/ulb3AZhqzTWvebbe62WDxTykHwR7Fm83fy&#10;+jd9td+9kI2kcVdOrslVWzoOmh8ZG+2QfoCMMH/Jat5z5BJp3XeOub13HLRAxkxfG7M0pmxBdXBw&#10;cHBwcHBw+HvDEfgMxPqt+82VNhGBz/5cMxkZKg+HtQYXcpILnYqFFBI/e+k2qdJivBR4q4Nl+L36&#10;0Zpy5aM15PrctS1O/8t6I2XKvI1pcm8MgzJfWAsfe4WSUXXMmki8Y+5X21p5KLJRcw9jvl0rpSoN&#10;lIeKt5TrHiPJUi2LoX/6/c4W579x29+zNBAkDTIPaaadaavchm37zWMBbwjc9IPj7qpHa0mbfnNM&#10;MeKQMcAlmndOQyHnSLuDg4ODg4ODg0Na4Ah8BmLzjoPyVoX+CQl8lqJNZdiUVbGjTx+QBCzT1Nbu&#10;MXyx1atv1HW6tOk7x4g1sdmpWfNTAkmJsPS37z/PyHyXYQstdjeYyZjrk0hu1PS10rLPHEug1Hfs&#10;Mpm7bJvF2TpkDAjn+KDKYB1r8QSeWvokoeK9/NnCDhwcHBwcHBwcHBwc4uEIfAZi2+7DUrrGEDnv&#10;rrJCVvgwgc/8bFPLPH0mAJEmGRJWVtx005IUKS3AcnjSkpiC+zrH4XqPG/FvLr43w0GOgY9rDLWE&#10;f2ECf9nD1Uyxk6het4ODg4ODg4ODg4PDnwOOwGcgSPTzdYNRXjx4KIM7BP7+Z5rIgPHLY0c7OKQf&#10;SIr4ac1hyQm8jkMIfMMu0618oYODg4ODg4ODg4PDnxeOwKczsGx//8NPFn8+ctoay8jr13LGnb1q&#10;ywlKoMpHEvh7n2osfccutWMdHNITO/cdkc9qJSDwD1aTBp0dgXdwcHBwcHBwcHD4s8MR+HQGccS9&#10;Ri6WQm91lOzPtZDXvukrU+Z7peH2H/5B6necZsQpisDf/WRD6TVqiR3r4JAWUD1g5uKt0nXYQhk6&#10;eZWFaUQFKJgLffUhOtaSx8Bf/hAu9DOcC72Dg4ODg4ODg4PDnxyOwKcjfv/9d1m35Tsp8E4nueCu&#10;snJ+pnJyWfaq8kG1IZaV/dDRE9K0+0y5MHMlK6cWJvB3FW4oPUYsjl3NwSFl/HDiZxk9fY089X4X&#10;qzLw4PMtrB7+hNkbTFnkg5KEc5dvtxrzZKGnBn+QwF/5SA1p2XvWGSlf5+Dg4ODg4ODg4OCQfnAE&#10;Ph3x22+/y6LVOyXTU42NwEOUIEyZn2kiQyattOzsZIC/KEtiAt/TEXiHNGLrrkPyeZ0RZlEnrwJj&#10;6Koc1ayUX/mmY6XP6KUyfMpq6TFiiXxQdYjc9Hht+ZeOx7hxR93+J+pJ79FLTqlMoYODg4ODg4OD&#10;g4NDxsMR+HQEFvhVG/dJ1uebG4GHIEHgL81a2ayffccslfqdpsol2apEEniLgddjHBzSAmq7v11h&#10;oI61cjaGUBgRmsGYu/qRGjqeGkm2Ys3knicbGbEn3v0/9yWNORt3SuDzv9Fepi/akm6VCRwcHBwc&#10;HBwcHBwczgwcgU9HUCpt667DUui9znJepjInSZUlCsteRbI/11wee6WNXJylspGsOCKlBD7Ls01l&#10;yKT0qwPv8NfG/iM/WOw6MexBhZBP5P95d1LzyHv8mOMYlEllG42WHXsOx67q4ODg4ODg4ODg4PBn&#10;hSPw6Yx9B45J6ZrDThJ4n1BBoHB1tizgARLlNwj8Iy+2lAmz1seu5OCQMqi9P+7bdXLfM03k/Eye&#10;x0daG+PxAiX2uNuPm7nWuc87ODg4ODg4ODg4nANwBD6dcez4T9Jp8HyLc4ckBUmTR+S1BT6j8dl/&#10;7q8gRUt3kxXr98au5OCQMvD42LDtgCVJvDBivCVqHPfPu8tKpkINpEWvWbL/8PHYFR0cHBwcHBwc&#10;HBwc/sxwBD6d8euvv8nClTsl2/PN5bw702YVteRjj1SXis3HyVFXysvhFPDjT7/IhNnr5Ym3Opir&#10;fLg8YbChOGKsEfdOfHyjrtNl+57DlrvBwcHBwcHBwcHBweHPD0fg0xlYRQ8e+UGa9vhWrs5V62SC&#10;sUTNLPL3VZQ8r7aTiXM2uERiDqcM6rcPmrDCyhdemKWyudMz7oysayND/fl3lZXztF36UFU9rqN0&#10;HrxAdu47aiXmHBwcHBwcHBwcHBzODTgCfwZAObktOw9JpRYT5JqctYw8kWTsX/cmEXdLNHaPkiwl&#10;Wvc+2Uja9JtjRMzB4VSB0oixM33BZinfZKw8/lo7ua1AA7lax95Vj9aU63LXlvuebSrPf9JDGnSe&#10;JrOWbpVDR084ZZGDg4ODg4ODg4PDOQZH4M8Qfo2R+NZ951iiMLOMKlk/L1NZa1hJL81eRfK83l7a&#10;9psrew4ci53p4PDH8PMvv8mufUdl/sodMnrGWuk3Zpn0Hb1UhkxYIVPnb5LVm/bJ/kPHdWz+FjvD&#10;wcHBwcHBwcHBweFcgiPwZxDEFmPpnL1kqzTr/q18VGOYFP+0pzz3SU95u8IAadRluszSvx048oNZ&#10;UR0c0gNY1n/+9Tc58dMvcuLHX+Snn381rxAHBwcHBwcHBwcHh3MbjsBnALDGQ+S37Tks67bsl7Xa&#10;Nu88JAcO/2B/c3BwcHBwcHBwcHBwcHBIDY7AOzg4ODg4ODg4ODg4ODicA3AE3sHBwcHBwcHBwcHB&#10;wcHhHIAj8A4ODg4ODg4ODg4ODg4O5wAcgXdwcHBwcHBwcHBwcHBwOAfgCLyDg4ODg4ODg4ODg4OD&#10;wzkAR+AdHBwcHBwcHBwcHBwcHM4BOALv4ODg4ODg4ODg4ODg4HAOwBF4BwcHBwcHBwcHBwcHB4dz&#10;AI7AOzg4ODg4ODg4ODg4ODicA3AE3sHBwcHBwcHBwcHBwcHhHIAj8A4ODg4ODg4ODg4ODg4O5wAc&#10;gXdwcHBwcHBwcHBwcHBwOAfgCLyDg4ODg4ODg4ODg4ODwzkAR+AdHBwcHBwcHBwcHBwcHM4BOALv&#10;4ODg4ODg4JBG/O9/Isd//EXWbt0v67btl2Mnfo79xcHBwcHB4czDEXgHBwcHBwcHhzTgl19/k8Vr&#10;dknJb/rJzfnry50FG8qbFQfJwtU7Y0c4ODg4ODicWTgC7+Dg4ODg4OCQCn7/3/9k045DUuyTnvJ/&#10;mcrKv+4uLxfcVU7+m7miFP+sl2zffTh2pIODg4ODw5mDI/AODg4ODg4ODqngp59/lZHT1sgVOarL&#10;P+8uJ/+5r4K1f91bXu4sWF8Gjl8eOzJ1fP/DTzJpzgap2Hy8lG0yVkZMWy2Hvj8R+6uDg4ODg0Ni&#10;OALv4ODg4ODg4JAKTvz4iwwYu0wuyVpZ/nVPefnv/RWtQeCvVlJfqeUE+fW332NHJ8ZhJeotes+S&#10;m/LWlf+7vYy1a3LVkprtp8h3h47HjnJwcHBwcIiGI/AODg4ODg4ODqkAcj5n6Ta5rWBDOR/X+RiB&#10;//e9FeTCLJXl9XL95EgqVvT//e9/Mm3BJslVso38I1NZPde7xgV3l5N7n2os/cYsszh7BwcHBweH&#10;RHAE3sHBwcHBwcEhDdiy65AUKNVJ/nFn2ZME/j9K4PlZ7JMesmPf0diR0YCc9x69VG7JX99Iu3+N&#10;f8dc8V/5qo+s3LA3drSDg4ODg0NyOALv4ODg4ODg4JAG7Nx7VEp+1TeewCv5hoAXfKujrNn8XezI&#10;aPz2+/9k+NTVct8zTYzAc65/HRLiZS3WzOLssdQ7ODg4ODhEwRF4BwcHBwcHB4c0YO+BY/JRjaFK&#10;tsMEvrzkfa2dLFu3O3ZkYqzbul/erTRI/nN/BfnXPUlWeBLj3fZEfek+YrH88mvqsfQODg4ODn9P&#10;OALv4ODg4ODg4JAGkGSuTMMxcv7dZZW4JxF43N9zl2gti1alXg/+x59+kXb951riOkj7SQJ/T3m5&#10;4pEa0qjbDDn2w0+xox0cHBwcHOLhCLyDg4ODg4ODQxpw8MgPUrXlRCXw5ZW0+wSeTPQVJedLrWTu&#10;8m2xIxODZHh9Ry+V2wvUjyPw/1YCf0n2KlKt9UT7HgcHBwcHhyg4Au/g4ODg4ODgkAYcOnpC6naY&#10;amXk/hVLXvcfbf+6r4I8XLylzFqyNXZkYvz++/9k8MSVcs9TjeIJ/L3l5eKslaVSs3GunJyDg4OD&#10;Q0I4Au/g4ODg4PAXxO//+5/89POvcuKnX1xpsnTCke9/lMZdZ5jLPM0n32Sif+i55jJ9webYkYlB&#10;eroR09bIA882jc9Er9e78IFKUrbhaIu1d3BwcHBwiIIj8A4O6QAEZawqLnOwg4PDnwG//vq7bN19&#10;SAaOXy4dB86TqfM2y5FjP7o16jRxVPuwZa+ZJ+Pek8h3BXmwaDOZMm9j7MjE4A2MnrFWshRrlpzA&#10;Z64k3zQYJXv2f+8d7BCJ337/XX786Vcb04Qb4Blx+Psf5ejxnyzHAPuxg4ODw18VjsA7OJwGEIa/&#10;V4Fh846DsnrzPvnu0DGzdDkh2cHB4WyB9WfRml2S7+2OclGWSpYc7ZpcNaVc4zFySEmOQ9pAP574&#10;8Rcjh0YSj5yQHXsPSwsl8P8lg3wcgS8vWZ5tKhNmr4+dnTLGzlwn2Z5vnozA/zdzRfm6/ijZ7Qh8&#10;JOydKEFft+U76TtmmXzdYLS8Vq6/vFVxkHxSe4RUaTleP1+qf98vx0/8rETeZfN3cHD468EReAeH&#10;08ABFeoad5kuj5RoJZmeaiwlvu4rs5dulV8diXc4Bfz22+8mbGJNQjhl7Ljx4/BHcVxJ5wtf9JL/&#10;97avLVb7n/dUkPPvKi8XZ6ksnYcsNAuwQ8rAgrtXSXTvkYvl09rD5b1qQ6R0jeHyYfWh8vQHXeXC&#10;B0hcF0/g73u6kQycsFwOf39CftB3gDLX88zyvLTYF37+5Tf7HAL/8IstIwn8p7WGy4btB+THn3+1&#10;hHfn0lrArZ6p24WM7z9yXPqPXSaF3+0sl2WvKudlKiv/yFTGa3eW0d/LyCXZqkiuV9pK235zZefe&#10;I2atT2/wXlirUeDzrp3F38HBISPhCLyDwx8EG3bTnjPl8germOBwvgoO/+/tZeSx19ub0OAImENa&#10;gBC4bO0uaT9grtTpMFUGjFsuO/YdNQHRweGPYMP2/XL943XkX3cnEUxcviGLr1UcIL+5tSlFsHYf&#10;OPyDlGsyVi5WMsj6fpIkagvWgA/27xUPV5NC73eWyi0mSM8Ri2XGoi2yZvN3svu77y2cYfbSbTJ5&#10;7kaZuXiLtO47x1zow0ns+JnvjfZSv9M0GTp5pSxYtVO27T4sB4+eMJfxKKKIAhCyj7cAjX+jJIC4&#10;ZsQ+xHfwffTZjj1HdP87al4L5F9AcREGx/McvnIjLeBZdu47Ig27TJM7CzYwhdQFd1N/P/49WD/e&#10;U17Ov7OsXPNYLamtayrraXoRbJ5zz4HvZe6ybdJv7FJppjIA73rtlv32vA4ODg4ZAUfgHRz+II7+&#10;8JMUeLez/Ovecia8IThgkUEIw4UvSnBxcAgCYXD4tNXy4Iut5N+ZK6pQWlYuVcJQ8pu+snnnodhR&#10;pw5foEY58NMvnhXQ4e+DFRv2yjWP1jTru09qLGb7nnLy3Oe95OdfnXIoJTB3Js3ZIFfkqBFJ1hM1&#10;4uDPv6uczWOyyV+fp45kK95SSnzdR4p/0UtufqK+XJ2zpilXrlVyeVG2ynpO1HXK6/sqL5c9VE3u&#10;fLKRPPtRd6nQbLyM1LVi38HvdT7/boQW6++u747K4tU7ZcSUVdJ/zDIZMHaZDNN/T52/SZav3yO7&#10;lLz+cCK5hRgFIef73gIoAYJk32LMlZD+cOJn8w6iTxKRcRQLc5fvkK/qj5In3ukkT3/YVSq3GC+j&#10;ZqzVdezgSa+in375Vb47eNw+W7Vxn6ze5Ck3+HtK4Fyes1a7KXJz3jr2Tv4d23NTaryH63LXlg4D&#10;58lh8j/ErvdHQb8vXLlTXtb1+ca8deVifX/s+Rc/UElyv9ZO+3yz9ptbax0cHM48HIF3cPiDwCKS&#10;67W2toH7BN6Ehkxl5dWy/eQXZ0F1SAUbdxyQHCXbmNCPm7PVk767vHlzfNNojAnRpwIEXVx0t+89&#10;LNMXbpbBE1bIhFkbZOO2Ayqk/xw7yuGvDiPwuaIIfHkp+mkPJWYuI31KIAlamz5zrNY7JeL8Pkxr&#10;8/v6Ap3XF9zlWey9f5e1+X1BrPkW96jG3+xYPQe3cBp14zsOmqek96jlXGnbf64pB+59polc+XB1&#10;cx1HAXhZjmpGXB94rrm8Xra/9Bm9THYqkTeSrs8HIV+kpL+dnl+/4zTpPWqpLFi5Qw4cPm5En0R9&#10;y5T8j5y2RvqMXCLdhy2UmYu3mjcBhD/I4yH2eAk8/lp7OS/mqXCBNvIuoKQo9kl3GTF1tXmloVT4&#10;vO5IyfNme7u3rC+0lLcqDJBR01Zbdv9ESm8S00HCMxVqaGtl0OrOmkl/ozyB1Af3Ytp52n/59Pvm&#10;rthx2l5N+w4dkyff7yL/uLOsrtHl7B3zff+8p5w+e1kpWKqTfHfI1e93cHA483AE3sHhD4J45Txv&#10;dUhO4FVgyPZSKzmiQodDyoBwIrTx8++IniocX5m9qgqCHnk/OYZUAM78XDMbY6cCLFzzVVB9q+JA&#10;uTFfPbk0ezW5PnctefajbjJs8kqzpjn89bFy4z65NletZC70uGs/o2PhxE9/fVdfrMIkntt38Jjs&#10;PfC9Ec+0xpNzbs+Ri62k2wVKDOk7I4qxvkyt+aQy2KKOO5UGoYfMv/hZT2nYebo882F3s9D/464y&#10;ngJQ3zWE0m+mJNDjcf/H6l+2yVizfLNGDJm0Uh5+ubX8V58PJQXE/66nGkvNdpNt7LTqPUuyvNBC&#10;Ls9R3UIILspSWW7JX08eKdFGmnT7Vgl+0t4G8a7YfJycFyO0/v3yzCgtIPL3P9NU3qs6WB4i5l8/&#10;88MQUEowJrM820Ra95lt7yoMlA4T52ywsAKuH0/eUZRUkAszV9S1rorlJYDIB/ubcy7JVlmfabaN&#10;gdMBpf8uyVJF93xvPMTdh76fa3LUkGkLt8SOdnBwcDhzcATeweEP4ujxHyXf250iCHx5uadYU9l/&#10;2GniUwLxgsR2Ll23x9wpEd5O1eJ8LgMaUb7ZOPlv5uQCPkL1rQXqm6UtrcByRuKrFz/vbQK9WftU&#10;eEVARoh+9OVWMkEFYedO/9fH6s3fybW5k8fAMxYKvtdFjv8JvDFQ3OE6vf/QcbMOb911WLbsPCTb&#10;9xy2EmqQLay7pzpaf/nlN3MbHzl1tdRpP0XKNBwtn9cZLk27TZdZS7dZffXUlIasQ2u1Dx9/AwUt&#10;FlYvEeA/sfLSmK8BAhfsYyNzdrxXJ963CofneFqaf559p7b/Zq4ktxdsIDc8Xjv2WWILfrD98+6y&#10;dm7dDlNk2frdkuv1tnJB7JkgotzvPzKVlUsfqir53upgyeGwovM5z8CzsKagDLjm0eoyXPvWB+t2&#10;kdLd7G9R332yP1AoaPtXKGSA5yA3Q6ZCDcyjIKxkJBt/uSZj5NIHUXTGj2ee/+qHq8uT73WWz+uN&#10;tPu45tEadk2/v+379bgqLSaYIud00HXowtj3ev0WvBf66MqHq5mywcHBweFMwxF4B4c/iGMqaBQs&#10;RQx8iMCrkHLn041NUHSIBuR9wqz18so3/SRLsebyaMk2Ur7xOCMeidwo/2rgKd+pPFD+pWMnOH5o&#10;CLu35K9vbqdpBW6xWA2xNgWJGw3B97LsVeST2sPl+x+cZ8hfHeu2kcSubiSBz/t2R4t9PltAgYRn&#10;CQR56KRVUr3VRHm3ymB56cve8vynPeX1Mv2McDfrMVNmLdlmitC0uj6jEJi1ZKt8WH2I3JinjhFU&#10;FFkXKDn97/3l5a6nGkm5xmNly+7Dds2UrouleryuUUVKd5f7dT2/S4nznQXqyx1P1JObHq9j9dqD&#10;85Z/X6SfXZezhtyRv67cXbiRZHuuueQs2VrufrKREn6PcPrk0m/++cHG5xzn7S0VzUJ+1SPV5epc&#10;tczSzN9oUecmahDsvG92kMY9vpXrc9aM/G6+j/5inIT/zn3Y9+rnNdtPjfWSyHeHjpsbP9dP9Dyp&#10;Ne+65SX/G+1l6vyNJxW57AUT52yU3K+0tXsKnsOadnWO6vJB1cGyeM1uU/YsX79XSuo4otoCayjX&#10;xeIPqe80aJ6FBpwOiHG/LldNUzhwbZ73P/qTe0Fxn6NEK9my64/nLnFwcHBIKxyBP8dBvOvh73+0&#10;cmbEuDrrWsbBCPx7EQReN/I7n26SIoE313F9V5AuGm6CfyfMX75d7i3SVP5xB7GEXhkgLF2vqfC+&#10;//Dx2FF/fbxZYUAkgWcM3V6o4SkpgXAXrtR8vLnfB69FM0FTW+F3Osl6JXcOf21s2H5Qrs+TnMBD&#10;PHK+1s4yhJ8NQJjxuiGOu8iH3YxkQwg9d+qkxu8Q5BwvtpIGnabJ8nV7LaFaSvjx519k3Mx1kvu1&#10;9janwiT0JDnVn180GCXzVu44mSU+kUKD+92196jFbo+YukaGTFwp/cctl+ptJ1nG+aBFGHJ+nRLj&#10;0jWHyYDxy2XMjLUyZ9l2SyRH/Dbu41hoqcvvvQ/vnfjne5958/QyJew3a99kfqax5Hujgyk4PtTr&#10;Zn2uhVnST5W801gXHn65ldTuOMWUDNxv+PsTNY7jO7EyX/toTekzZmmsh7x9kHJtVzxUTS64Jznx&#10;T2ujL7kGdd1RCgAUMq37zZHrcteKI/DWT/rzhU97WOy+r/RlHyWB3xNvdrC+viRrZbnmkZq2zq7c&#10;tO+0E8wxTt6rPlQuf7iq51mhfcI4pRLNfU81li5DFsrfayd3cHA4W3AE/izCj//9I+BcBPZpCzZJ&#10;y16zpH5Hyk8tk43bDyipd6VMMgLUWi78QddkghCuhvcUbWquoVHg3aFsWbx6t/QeuUR6DV8s81bs&#10;kGN/E8soY/5LFdL+705Ie5JAZgKcCkJDJ6+KHfnXx+vlExP4O55qckphGJAyrJnkYAhfz/pXx2nu&#10;Em103O2KneHwVwWk9LoIF3pcmLMXbyl7zoJ3EBbSNZv3ScVm4+SWvHXNMkryL3NHD4xVv7GuQrix&#10;OJf8qo/MWbotYZkuiPb0RZvl0VfbmCIw0TVpts48Ul2yPNdcbivYwMhe1yEL0mydZX+dMHu9XJ0z&#10;PscA8+uWvHWk3YB5sSOTgMfB+NkbpEKL8fLy132k0DudJNfLbeTGmCu8fw2emes8/mpbadpjpkya&#10;u0HWbt1vc7tN3zlyW/56RqL940+lYSF/9qMe5uL9WMk29r1pIfG2duh3Emd+71MN5Yv6o5RgJ40f&#10;MrOTNBPvnpvz1D55Tvg6qTVi2/menC+3lrHfrjMF9z4dpxV0vJDRn3v1j/2XkvnrctWyuHYU4EFA&#10;+um38s3GyjtVB0u9TtMtROtnHX/pga27D0tFfY8FdNzk1fdU9OMe8mmdETJiymodny45pIODQ8bA&#10;EfizADYmNLkIWQtW7ZCVG/bKph0HjZCnNQaY+MDOgxdIDt3s0OizuZGsio2E6/3dLLpnAyQ6KvpJ&#10;j2RCEBblB15oaZ4RYaCuQZCdMn+j5H29vVz2YFWzOjz2WjsZpgJASi6dfxVQ1qzAe12MwPt9RjNB&#10;8d5y8nWjsX9JN3rmPe+Xucm/UeQkJvDl5K5nmlqlg7TixIlfpN+YpXL5Q1XN0hq8nj9Gn3m3i2w4&#10;BQs874E1iebdc+wP6QAEbeJnifPfs/+YPavFPJ/il/iKUNZU1lAyiJ8uuCbvCqE/ak3mHULKduw9&#10;YkrTDdsOWJkr86ZJ4xqeEvhuSBvWai8u/Ij1FeW+0jI3EsXAE/f8wHPNZMe+tIdmpAcYO2u27LcM&#10;5NfmrGnW1Kj63VENkv/f+yvIOxUHyYr1e7VvkpOkTTsPyotf9Jb/xpKYRV0n2CCKKBBQdpE9/Prc&#10;tWXwpJVpGt8Q+PGz1lmG9TCBvylPHWnVd3bsyORgfOMth5s1Gd7xiAnOVeYp9/bGN/1MPvBBTP/7&#10;lQcbkUVB4R+f1mbX1UayOZSCHQbOl6zFmp2UHcLrj99sTdb7uThrFXlK12yS3x2KSATHmN+9/6gp&#10;GXKWbHPy3PD1Umt819WP1pDKLSdYcjyS7n1YZbCNlWC5PcYPSfXaD5hnIUFRcwLvRBTlUePldEGe&#10;BWS2NZTB2/+9I+4ODg4ZDkfgMxjsM5DvgeOXK/nrLtmLt5ACuolT6qVVr1kmrKUmwLJZTZ67UfK8&#10;3s42f7Kwsgkj9FO3tnG3GSbIOpxZUEsZawr1eoPCCgT+kVfbmmthGLxb6tG+qu/7/273kgSZMKtC&#10;2TOlu510HfwrAwEw+0utzcrs9xmNPqQvnvqwm5xIxV32XAKkDoEdC+LkeRvNHXf2km1G+kqU6ZeA&#10;wJeVe55tamMlrYBUrtq0TwqU6myurIwtXDx919frH68lNdpOSjWBGRY1hOd1W/fL3GXbZdqCzebp&#10;QzwyMaaQiRNKJE+VaPuAxJCobNikVVKj9UQp22iMVGw6Thp3nSFTtH8OKMGA8KUFNp90PC1ctVM6&#10;DpwnjbtMt9J5EF9IBUSYe4V0pYX4cgSKOd7NFH1PY75dJ3OXbzdLIP3CfUGs5y7bZiW4Pq8zQl75&#10;po+U+Kq3lGk4SnqNXCxL1+7+w3kGuD4Kjena5816fCsfVhsipSoNko9rDpMarSZKv7FLzYOCZ06p&#10;jwiTuCEiBp4xcW+RJrJ1T8bG6e7Tda1Oh6lGlMPKpbQ0SDxJzKppH0AUg2MPq3wDfe9XP1JDj2Mu&#10;xZ/ruarHfxZs9Ask/iVdy3/5JXXlC8QQC/y1j9VORuCxqLfQfTwtYMw++2HXEIH38l+U/LKPlQL0&#10;QWWJwpYwFe+C+PtPrSEb0B7TPWnW4q0niS2eTvc928TuO7z++I3xQvz9q2UHxN1PIqCUg+Rb/oEU&#10;3jPfZy30OZ4Tthe+18Vc45GHSlcdEiPwSffI81yStYoU+aCb9Byx2BQ77J08W9pWDgcHB4dzG47A&#10;ZzAQKOepQJj3jfbm0oagblYAJX24x7XoNds2wZSAANyqz2zLRBveJHE5JAlQUHvvcGbwmwqRlOvy&#10;hRH/HRBrmO+djpFaeQTPvQePycMl2ljNXI7nXASz7M81l7VbEr83BBNI2vfHf7QszVj/aFhU/ixh&#10;EzwfhAlhinvb/d33sv/QDyZk+0I3lsT7ija3ZH9+n/n9ANHM/mIrq7d7rgMCCZHsO2qJEbEHi7eU&#10;Ows30NZIshRrJm+V7y85X/FcWYPjh2YEvtipEXhABmfidHPpda+iLnTWyuaCfPsT9eXDGkPMhTkl&#10;8O5Wbdwr7fvPkxJKIrI930LuerKRtQf0np9UwRrCPUhJMgRk4/aDRlaDhColQI7nKPn9qv5Iq+lM&#10;Jm9IAu2/mStavxAShJtqWryI9h343uJvc7/W1p4TS+0Nj9eRL+qOkG8Xb5GJszdIvzHLrA418cjc&#10;L1bsROBvKCve0XlNwrOb8tW1viQOG4vbTiXXxG/nfb3dSU8H1lwa5OPaXDWl2Mfd7R3ggZPWfgHE&#10;567bsl9J6gTJ+nxzuTQbibi4vjb9+R8lLVflrGku3+36zZH1W/fbfhKFzUp8bspb38hgcH7Rz7zL&#10;TTsOxI4882DuD6Vsmc5rPABScm9PqTEn7n6qsYyesdbGkQ/Knj2m75/rhucRv0P+UiPwF9xdVrK/&#10;1Mqs46kB6+uUuRvlhjx14/oXInz9Y7WkcfdvY0emjEWrd0mx0t3i9nAIPGEOL33eS5av2xM7UmTa&#10;/E2WyI3v8I9Nrdmz6/EXZ6kkOUu0Nhfv4NhHznhavz8Rgbd1SX+WKNsvzYnZUCpB9PHyYE6Er0nj&#10;u+z7dL5z/fB30x93FmggnQfPtz2EKgKU87M1InDcvxlLeu835a0jz5bubhUHxs1cLxt1nvKcpzL3&#10;HBwcHM41OAKfwSARDxai63SjD2reIXAXPlDZsuemZoVFIEJIQFgMb2oIOU+81UHmr9geO9ohJbDR&#10;4/qKtXGZCkw0lB8QT7IQpyYEfFBjWDLBEQJf4N3OJuiFwfWOKAGH+PP+eX8mwGWuLM9/1tPIbRSw&#10;LEBqsFB2GDBXKjUbJ1/WHSlf1Rsp9TpOk9HT1xjBSBQjmgjcD+T/2A8/y9HjP5lQl1brZxhcY/Ga&#10;XdJ39FKp026SkrRRUr7xWKnXYaoMmbTKysVB9kjMdk+RppEEHmHyDiV2q1Mhmn92oGRbvmGPfN1g&#10;lNyqJJD3bETsZCtrVsWLHvDmfphgMI/vLaoEPsJdNQzvHf5m3wkg4VjNKzYfL2+U6y/vVxssbfvP&#10;sfGRCLxxXNCpDPB6uX5yzaM17T65D/+e+TeN+0Mh8Pir7eTtCgOl/9hlOm6PpzpXIJszF2+VIh91&#10;81yBddwH5w19dJ5e/6pHa0jV1pNk574jNocSXZfnxUp92cPVTQHK+f/SPoWMXZqtimR9rrmNJWKV&#10;b8xbVx4q3lLe1nk3YLxnoQ+TXxQuWM9JjOXfi0/Qb9XzSRCId9O9SiL99xd062UdYC6btbNEG+kz&#10;akmak8X9T/+DeGDRv/rR6nZ9niWuf/S6EGD+hpsx2beX6Hz75Vdqm8cuFAMeDrc+0UDfV9Ics/ml&#10;599RsL7FVWcUCNl4r8pgqznOWPfvJ9joO+/9eaQs+Nx+4/khlXgjbFVCybhgrWrdd04sKVv8OXYN&#10;nV/X5Uo5LpvPIeL3PdtMdu1PvWwj427Gws1yY/76Rrb963B/ZCiv32V6mqzArJXPfdQ9ksAX/7Sn&#10;jUUfzMucL7ey7/CPTdT898zPW/LUlZLf9LHkfmHFFbJI8S96W7+F+4bfWZ9zv9bOvHrSCpRuS/S+&#10;8R5iHgavefLa+n2EjaEgQwnGOA/+HY/Ci7NVlc90LmzdfUja6353c756NheDx9EYK/Qf69NFuqbc&#10;/XRjebfyIBk8cYW3fsTWRAcHB4e/GhyBz2BAsIZPXSU35atzckOyDVc3ousfq20ursRWQoYg8vw7&#10;LGiyKbXsM1tuzFPbNurghoaAnVOFRwRlh8TArXndlu+MfJRvMlZeLdNXnvqgq7Yu8rIKNRBkstni&#10;wpeSEEA24//cHybwZeXxtzomzJrMbrv1HAAA2rxJREFU9abM2yQFS3WS21QwoRV6u5MMm7zKrPpB&#10;IKBCAkg8hHCfWQWjyx+qbkKXL/BemKWK3K3CUOkaw8y6mRahhTHF+MIKxPd2GjRf2vabI33HLDVX&#10;aZQaUQqIRCBzfN8xy6Twe53lOh3HJDzCvdTuT4XoG5XEPq3923noQhVM96iA1ywhgb9BBe6ZS87d&#10;8Yur9rJ1u+WN8v1VUFUBVZ8zLCDT/kXT5436G8Qr0zONU7QI8j2eO/d2c1vFyrxiwx4V1H82coMC&#10;ivOPfH/CyGlKINxj5LTVUuDtjmYZ84ho/D35zReaGecIzlmLNjOymloSRmLF39Q+gVynRERYwyDc&#10;dTpMsVreEFvuP0yKVm7YJ3epwP6PO+OJgo0jiHxM8cAY9Ik4Gcgh9XgAMPaDaytrQs8Ri+TKRyDQ&#10;QVKl70f75NYn6sldhRva+6QPgt8ZbFgG+U4spiOnrkk1ezo49P0PUqPNRLPg4oUSNSaCzds7Ksgr&#10;X/WR5RuIC49/v7u++16fs1Ekgb81fz1ZuTF1d+j0AGsR4WKZizSJJGDm3q4/8Z4gNp7nx/MgyppO&#10;473cqe+A9ZBcGiidUIZelIUkZ/HH83336/e+oOs5FtxEfcrnXPcRfV9pUZjR15Squ6VgQ/2OpP5l&#10;TF+jz1Cn49Q0Efgla3bL85/0jCDw5fTzHkbwfUwi8VyJ1inOG56fccmzksGeRHkkwkNx92vEnkCS&#10;1fy6T0UpTFBOXfFwdRkwYUXs6LSBvpm/cofcUbiRPkdyAs/3QOCzFWsmXzUcJZmLKtHXeRk8Bo8J&#10;SHwhXYvoZ5RUL3+Zen4DnoP3yDGU7auu84lQkvDccHBwcPgrwBH4DAYCDXGVtxZEe+9t3P7GSw1U&#10;BBMswN2HLZTa7SZL275zjFAhWPiWKDYkSquQMAeBLLiJIfw+8hch8DwnpIDswFgYfUBc+BufkWSK&#10;2NRTAfkBhk1eaWTi9gL1TYA0QqJ9RzOBInMFubNQA/mqwWhzCUS437nPs9RjvTughBXlyteNxniu&#10;gAEBCGKT7aXWSpB/OPnO+Mn3rli/x1yPcZWfs3y7JeGhQbzDWXKxZhBvTAmiR15urfdZye7Pcx3U&#10;caPfhbDzTx0/56ngckn2qubBQeKfRKDvDh45YQSZygVPv99FbnuivpVEIqEe5XqIlazcYoLF2qbF&#10;og9JJKSD2FrGo09wEMLtPvXffv9er2P241rDJdNTje244NhFmMdCd5Xey9iZ62JXP/eAp8QntYYZ&#10;eUcQTkQcUmoXKPG6Wd8LLqRR8N7jD2adyv1qO3PnvVXHMl4cI5SIp4U0+uAdU06r6Efd7V55X1H3&#10;FNU4lndeqsIAU4glAq79DbtOlxsf92pzp+TS7LdLHqxiz/RRzWGyRq8dVELw/DXbTpbzlSQkUjRE&#10;NcYk6y4kkZKFKFr869KfTbrN8JRPCfrAi8VN/nm42fmZK5mHwgolyymtUXw/yhdCaOhPCE7UNcPN&#10;5pg2KjqQV8JfawBhOnc91VTnXBI55N3yriB3kKKMAKE+KEgJ5QjvVbR/61iAfBOaUb3NZKnXeZq5&#10;j1/7aA1bC8LjxMamEtSmPb6VQ0d/kI07Dlj4hBHDwDxjT+U9l286TvqOXWYeJWGPBr/xGWv2S1/1&#10;0f059b2EvWf20u1yeyFIalL/8s7xjKip+zbjMzXg7fXip73iCDyNNaPYR91sn/DBsUVLd032nH5j&#10;XF/2YDW5/5nG8sKnPaVJ95mmIEhpHTCirXKIjbnANdlXWKufLt1djp5iLgcUBbOXbpNbnmigfRPx&#10;vvW7SJz3ytd9LVTl9TJ97fnDz0QfcG8oltn/+49fbuFGnhdHygouvgMij5djrfZTbN9Oy/twcHBw&#10;OJfgCHwGgwzJAycstwQ4/gZnWmUljM9/2kMGTVxhAivJfhAkr8xRXQq928kIvV8T+kwQeMgw1jxc&#10;uCGmKBqCAmFGgs2We+AZICites+ysjKQGQRCEvqMmr5G+3GFDJm8SonwNrvv1GJm6Tcs6m37z5Uc&#10;L7cyoQfXySiBGSGAvrw4exX5rO4Is0xXaDJO3izXX76oM8LcwklWVERJz4V6fFCgwIJG7GzrPnMt&#10;2SAlbIi9bdr9W7OsYOV8r8ogGT5ltbmtRwGBn2RWjbrOkNsLNjB3XhNeY98Rbj4xufepRtJt+KJI&#10;KzyfEftKzHCBtzvJ5Q9VM+GJ5scT+kT7En1uKhpw3ymNA8hfjxGL5a4nG5p1MyXBisb1L85WxcZ1&#10;+HlQpJDQ7UolvqOmr419w7kFrN+4WVNOKjVBM6XGvL5KSQfW1SgQ9jD227WWiZkEXPSrZ2GuYPk1&#10;mCNpmb4cgsLni3oj7b2E1xPu31MwRhMHGiSRbNrk9kgE7iffmx08pVPEfItq/hxkbJdVEhiMtce7&#10;oJCSPvKIRJ2bUuM5IHOMs09qDbc1BbDmEFtO0q4oshnV/P6J6hveCfG5KLeiKlL4wBPm/apDzAod&#10;pTiweRmbn+Hv4Z3fUqC+rYGsbz7wiLm3SDPrP/9Y77nLy426t+C1kRFYuHKnEs9YnHeE4oP7uTJH&#10;DWneY5ZZ01n35q3YLs9+2M0syVFjhfGGSz5hAgtX7zRrbniuoRzEgjxulu4b+45YzXnCVcL9h4KA&#10;7+D+arSdHLvrlME+M3e5kl9CKQJWZiPwj1SXqm0mSlrqjVMfHmWF9U3gnvidPgsSeBI7flpnuDdG&#10;IsYmn92paz+hdYRHpEXxSj37qx6plqxPUJz8677y0nHw/NiRaccvOi+nKjG/Pk/dSAJPHxFmUKfj&#10;NBujTbpO9zxyQs+EBZ6khdSE5zgMGL1HL5EndO/03O6j50Ow8W7ufbqxKetTyyv0R8GeipIkNQ8n&#10;BwcHh/SGI/AZDIQUtMpYO/1NCwGCmFBKib3wWS8TPCBjvuCGsJn9uWYWW0zynvQk8AitaPeJGSML&#10;NHWkW/ScZb9jecZNMaOJPKR26KRVUlBJAUTvMiWaD7/USio0HSfVWk+Uwu92tkRMNyl5ua1AAz2u&#10;o9TvNFUWqzCX0kZNZmmucbueAymgf4N9F9UQpq55rKYlT7pIBUr/vVyUpYoKGNXkoqxVEgoRuFNm&#10;LtpMXvumn8XzXaHPwvuBjPNesxRrbqXjwjHn9DdWbbJcYx1HYA1b/fhOniFooWIsIAxBxg7p+UEw&#10;bsjqS0w2Xgd8v5GCBJZQLFIIP1jCo5QBgPuEmJFzAfIdJWxD2Phb3GcJBC+fwGO5HjVtTexbzh3w&#10;GrE+YRH3xlf8M5prqH7G5ykJnjQEXSyTE+dujF09HoTYfNNwtPzfHWVOjg3GAtbty1TI/1LHwJFj&#10;qVvPED7JRn1/kXgy4l3PG2MoEi96oLL9HnXfjM/8Ss7JrB8FyETdjlPNPTqKoKbWiG8nZwLKN3+u&#10;INTfr/MnSFD9ZvdNP/Mz9Lf4Y8rL3YUamCKQ67J2oFy9Bjf2EKmKatYf+tPcs0NhNDR//cYiumjV&#10;roRWQJR8OV5saccnvwZEpoqVCEWxYN8ZOIZzztd7baBEKJjYDS+bzM+1iOsfzmONgEBBss40IOOE&#10;i5GYMBiSEGz0D4qqYD1vlFPNe8603BE8X/gcxgPKIBIyEot+v65TYQLP992cv76RZMjVhNkbbD9h&#10;DWce+uum3yeQ+35jl9n3pwYIPNZrwjeCc4Z7vUYJfGXdQ9ObwLPnt9H94PYn6iXb82l8N7kjUEIQ&#10;+x3eU6JAybdLsnnzOngtrs+eyzOeKn78+RcLxbk8R41k90mf854eKNLEjmFfISEhe2t4fNj81fai&#10;zp2VG7xkfiRvJfs/CUEzP9PEiDzeb8Hzgo0+YQ2o1nKC7I0p6dILGDxIMkgyz56jlpiBgSojfvUL&#10;BwcHhzMNR+AzGBCzhp2nm9Dnb3BsVLgY3qKbM4npwhs6xyEgvlNhgKzfeiBdCDyeABD01n1mm+X/&#10;9oL1zepKXCWueMR7vvJ1b7PUJCJwZwIIudwXQi/PQl9gJWcjRulxafaqsc+S/sZPLB8k3yLzdJT1&#10;Ae+Cxl1mWLy5HycX7LeUmgkC2s/8RNix3wMtLACdPE/P4Rns/VpGae9dmSCjRIvPn1cBDiVKEBCJ&#10;0TPWyANFcYGNJigIQv++j+9PEugZC3zPp7WHG8HxgbUS4cJish/2rO70Z/i6wca9XpurlnkeJKqr&#10;TZ/inXCFEoxwfxp50s/MmhPou+Ax4RYk8MQOn2tA8VSuyVi5Kkf1ZESV/qAvbtHxxzimL1LqD0j5&#10;BXdXkJ4jlsSuHg++651Kg+QfSuCD53FN+v2Bok1k+sItsaMTA4ETso8gzDuKu442CENxXR+KfdzD&#10;W29Cz0WDwD/5bmeZvzxa4F+/9TsjJLiUR42T1MYF1lSyr6Ms8r1siIu/MS+JrZLfz3/1eqyvFsuv&#10;9+uNv+TfwfNi0fyg+lA5euwnW1cp8UdyrXBcblSjL27IXVtyv9pW7oy5IoePQeF3S746VuIuKkcA&#10;wn5DXZdMuaH3GTyXe74wSyUrVUmZNOqgYz0Pj53zMpWz/B1kCveJG8qbB19ubYo4/zjO4TsIURk5&#10;/czPL5KmQRJxZWbN8e8j2CDwVz5Sw5TGwf75Vsfu4yWjKzRA4LM818IUz98u2mJu47yL4HG8vxt0&#10;vBKShocDyp+PdV28hH3XrukdZ33COND9lzCGtIAxuGDlTiXwxPVHEPiWaSPw5kL/WXwMPPfFmCE7&#10;/aIAgQeLVu+UZz/q7s2jUJ/QWLPvKNBA2g2Yq+v/D6m6jZNHJxGBv0KfY9n6pCz4aQVeMhgogvKN&#10;3+xd6s+n3u1kYYLcHSEsRUt3j9zn6JdcL7eyBH4AhRDEmQoL3YcvltfK9pNMhRuaS374GfzGXv+R&#10;zm/ef3qBOUt1C5Jd3pK/vlybu44pu/O81k6+rDvKql2kRYHi4ODgcDpwBD6DgVt0ucZjbHPzhWE2&#10;Y6xcWE89ITe08cU29YeLt5CR09ZYrPTpEHjit7G6vfJNPxMcqRmNIML98N00rkP7oNoQiw3NKCv8&#10;r7/9ZkJXpicbmqU6qQ+SiHPweb2/ecIL5B5Sg+AR3EBRQGDRza0CIRt9FIng2elLT2CMv/7pNK4H&#10;AQm/J19wvEfJwrL1SdmGue/NSk5eL9ffBJjw83IeYwXBpeDbHazcjlnT9Tv4eY8KEh1VgPKVGAgb&#10;XP/dKoPMJZFjgtdL1Pjum/LWteRoiUrUTZ67QR54tqndY1CAsj7Ue3z4hRZS8M0O5taPkEUfJBK0&#10;aD6Bvyx7ZekzamnsW84dLFCCmfsVb4yFn5P+vEOFvdrtp0jhd7vYZ6n1xz+UqNRsNyV29Xjgqt+g&#10;03Qb+8nGs/5+dY5qlkwrJWsQAj6Kncdfa5tMgObebshdS8o0GmMJz8bPXG+eFoyz8Pzgs1e/6Wuh&#10;ImGwbJDE7D4dAyi0gucZeb9f7z2FPqBxL5fr80xXsuYTeL4LD5fgvOK+6I9Ls1aSp97vIiW/6COP&#10;6/sggzxzJkx66Hs+I5v+6k377F7J/J3vjQ6pEnjOhQgWKtXZQkg+rjHUPB+SvwtvzXq34kDLnxEG&#10;yjsUCKz94bnOmLn3mSZWeQIl3GolPXneaG/zJDhuOO/irFWk+7BFJxNP/vDTL5JH514Ugb9MSVuv&#10;UdGKofQExLlK8/F2b4nWHcYESTmbdvvWvNN8oIx46bNepoQJzxFIGaUY56/YaaQ2e4QLvdcnleXV&#10;r/tIHZ1Dn9caLjfrOLC1KXCc9YkeC4HHKpwWoOghXOTOJ+MTtXEdFMlV0miBX6AEnVAB3rN/DU9x&#10;V05e+KSnLA3lKUCx27zXLLkNK3zoef2GQotcCl2GLLB6+dwra0DU/k32/kQE/vIc1WWJkutTAd9B&#10;OAp5WOiX8HjmnjESlNa5cvS4p7TevvuwfFFnpP4tes28W+UAkquSjwXZh/2In+Q1KNtkjDz0Yku7&#10;Znhu+4117b3Kg1KswHGq2L73iHlzmCed3iPrH+uFN9cqSbFPepgRwsHBweFMwhH4DMaWnQct/tmL&#10;aQ5sNgjFJowHPgs0Si7h+ti0+wxzn23Tb+4fIvAkdGnVZ5bVpDbCpOdHCQJ2Ld2Q7tQNlLrQKRGB&#10;9AQEfsr8jXJ/0SbJSEVqjcQ35A6AuOxT4REgtpAwrpQSe0/Aju8vj0RUlGtz1TCXzcuyp24dTWsz&#10;YVGbXTP0N66PQIPFpuuwhXavACENS9B1+hxhEsE5uHo+rEJLyz5zLBEd3hxYAClt9bj+rNN+apy1&#10;AYVRjdaTYlawaCE63CBCNo5ebm3JzaLePQqC8s3GmUU/3KcIkQhWEDc8OCALr6ggffnDXtx7Sn3r&#10;/a2CVNN7Tl0E/vMAYtlGBc1b8tZOPsZ0DEAmSOa1WwVc3C7JUE4pJSOwgWODjfjukmX7R5IBvm/x&#10;ql36jtqYwB88j+/DVfgVPdcXlKPAOxw8caXF0ePR4p/PO2C8Fvmg68m4dtx5saLzbiHJwWMpf1mm&#10;4RhbW8L4+effjNCQ3Cu8VvE7Se0ui3ANDza+8/q8dawMoT8WV6zfq9cME3iPVF+pY7LP6GUmtE+Z&#10;v8kycT/6cqtk/eQdX16yFW0us2LrJcozBH4E8+BzhhvfC+mmVCLvlIoVDxVvEVtP44/FQ4ESdtSo&#10;9hUQPrhH6sZzXDAXB98NCXq74oCTiQyJ+c6lc9zWrFBfEUpBHL3vLfOLrqNPKTk8P5QjgPNYQygr&#10;eKZBX35YdbDdb3hO+A0Cj+IVZdSRQJ6Aw8dOWFUNPCSSry/l5Kb89W1tIkcHOR/MGynUJ5zHXMC7&#10;zd61vZv4Y/wxAIEnp0RaACkmVObmAvGJ2rgO47xGGpLYoazoOWKxKUDjCXwFU3a89nVfWR2hEEPR&#10;9Fb5/l4IXkSfIj+gMH6gSDOp2Way5dRhjs9cvEX79Me4++o2bJFcHvMGCl6DfiJ0bekpEnj6hXOo&#10;AR9UHJ28rt7vTY/XNiWEr2A/ePi4vvtppuQJv2dCB697rKYU/aibldu7R/e4Owo2tPA5kltSLYJ1&#10;LnhOsNm71UYd+Z0JkoH+EQzVuU5t/eDac/L79LMLs1S2RK1hzzoHBweH9IQj8BkMrDCURMENMLj4&#10;+wQ+7rNAY2OnHNcnNYbKNhXkiI++ycrIxQulEK9HExB4SgvVU3KbqVBD2ywTCVV+QxC47KGqZhHP&#10;KDd6tPhorxFqk/VRoLFZhgUPBDiEnzyvt5PxszaYsAz5wUJ2j276UVYgNlws01io63eeJg+9gGIj&#10;mkx4whVlqcrZT+/f0YSUYyllU/yT7vJ+tSEegdHPgsdw3oWZK8ibFQeetJgTYlGl5QSPQATejz2v&#10;/qRkV+chC8zlFyEIV8nJ8zZaCbdJczeeTHQIcDccPnmV5FDygNCbSDkUbhB9BLiKStB37D0cu1o8&#10;cL2mZBx9xbP659IfxPpjNTl+IsmihuCJVwHkgeMTeTnwnLg9F/+yj/wYsyaeC0BYe7+6l4gsPK/+&#10;qQQu1yttZNGqHUassJ4jBOYo2SbSwui38+8sa27QiRIdHv/hZ6lnVnjPkuyf5/1e0UpEbU/w/gD3&#10;jIsz8a5B6zjvEBJcsem4k8nXyJ/wrBJ6/uYf5x9Lzg4SNEbdJ6Wq3ig/wOL5g/3C/XHu85/2lEeU&#10;XHuxyQn6IVM5yfJ8Sytt6FsScb0ldjp4P/QjJIGxO3qGV8WAo0mAVbHZ+GSkwo7X84mnpUwX+O7g&#10;camjBOzCzJ6rdfD4YGPuo0DFDZm1EYvxx7WGWU6M8Hkce5WSDdzEw0I9pezyvw4BjV9zfItkQyU3&#10;hKp4x+6MdBenoex54p1Odn36iHKUz3/RO1mSP85jHWnYZbpd80xipa7jr+he561lSfcQbIwJYvvr&#10;tp9iz8maxrp9TNeObxqPSaggvCFvXV3vNtjzkoUfIhpch/zGuX4L9xmNz+jPy7NVtvUzNdC3VFRA&#10;CXd1rlrJCDxKdsIdUgPKqJJf9dHz4pUbdp/685Oaw2yNDQOSTLw1exzHRT0T12Cvu+KRGlb2MFOh&#10;BpL/jQ6WtC64Jo/5dq1cr88Q7hv2feLpV246NSsyyufhk1faO+MawXui8T0P6Fwj7t0HYRMdBszV&#10;PSO5go85gecW44Nz8bzwLN6e1ZvjE60ZNPZpSP8Ae24vv0J6oMuwRcn6zG98Rt9TqnHeH8gh4ODg&#10;4JBWOAKfwcD1k4y4KZHTqMZGhSD4tJKm2cu2SysVvG94PJrAP6ZkgfqpQSDoNFcB8i7dzBEOo4Sd&#10;cIP0XZ2zpkxfuDmyjuyZwo49R+Sb+iNtg060Sf4bkm0t/m9s7lfmqCa12k42138sdmRdvyVfXdv0&#10;g8d6x5dXQaymbvLLZNPOg/LMB93s8+D30vfE9GEtyVykqVnquR6WANpFKuyHlS+8h9IqhOG9QJbv&#10;gu92Nktc8Bh7DhUEsKL6whpWzBcRvDPFC968r+tU2KraauJJgT41YLkjad1FWSsbKQ5eL6rRlwgf&#10;lz9YTd6uONCSAiZ679MXbJas5j4fTzwgSYX0WbEshktnEcNMf9HnUe+Vxufc64MvtTLL5rkC6g0/&#10;FVNoxFlS+bc+Uy0lhYeOJL23xWt3SQ59xjBxCzZKyVF2L1F5Ntylca9G2L4gIPzauNKWs0SbSLdt&#10;H5aPA+tXiFyfJKe9Z8mvsXeIq/1TpTolE7IZLxBpLLooJsKg9rsX/x4/p8gBAaknQzsKKVxSLUlb&#10;4Np+g4QWfr/rSXIKPAIfL/RzfSPwSiBGBJIg4oVQq90UUwQEr2vH6/mZn25iSkqAZZR4deZA+FmD&#10;jT7KUrSpJfsEP/38m3QdutAqRoTXGfqW+/qg6hDrjyC+XbxVHn2J+t7xaxnfzXvpMniBHIspRkZP&#10;XyO35aMMX/L5w7wjqdq23YfMykovvV5+gPxfBIFnbODhcqZBGbMXPulha3LwHoKNvsE7pZSuN/2U&#10;aOEi3V/X4i5DF0jRj7tHKsToG+Lbx89cZ0pKypE9+EILm2vhfkmtnRwzD1aVabrPpYYTP/4ik3Ws&#10;kBeCPSF4b1yHcI0OA1PP3s54w5MqnLyN/RyPBLymSEQYBcYDCtL7lJzy/YmemX7yCS+5MoroPNy6&#10;69DJObRu+35LDhuuHsI9UcJyy+5Tczs3Mt5/rl7D69PgvXB9lLbEiS9Zm2TZpz/xREAZErU/0xiv&#10;4TGQWuPZ8VIgBIi9NfbI6QI8Pyi3Sj+FvXQsjEfH4TU5qlsFBAcHB4czBUfgMxjUAS+kgvCpEnga&#10;hPq+Z5pI79FLpVG3GXJtROIjiGO+N9rL3GVJGaGxaOAe+EiMMKR1MzzPBOfO5roZjCk/0zh4+Adp&#10;3GWaad+j7pVnoJbxvUUaW+mreMLkCcskByKeFbDhEhNLDVnODV6LTZikVVixifXN/2aENUz7GEGy&#10;Toep0m/MMitDR+s5crHU0s+uegjXcG/z9s/BpZUa8oD+x03ec3tMuq4vPGYq0EDmLt9uQsbWXYcl&#10;/9sddXwkCd4cx3NlL9ZcCVvaskcjxCOQ5nu9vWd9j10rUeM7IAbX5Kwh76gwzfiJSgbog+RqCKvB&#10;90O/EepRs+0kOfJ9cuETS+U7VQZbfwb7N9j8Prk1Xz2LcT1XQMK4HMUhEfHPhvBMWAfu0ye9LHR8&#10;f1F/lFyazRsPibwRrG91zAYtVkEwrtZu/k7ufqZxnHLIHy94XqSUiArreL32U5IREcgpCipKOELf&#10;j5342eKrsVSH1xvGDJY+yD5W0zAQ1gtQPk7vKb5fUJzVsn4x5WKvWXL9Y4QfJO8PSCg1uoNWNDw6&#10;SLIYtPT5YweX6R46N32gqCCXR3BOBY9/UOcViacALuiDJqyU66lXn4BQ0CBaeZWMTFuQRPrmLN1u&#10;yfzov+Cz0ng/ed5oZ4TdJ1CA+UyuCFP0BI63NUfXC5JIYvEFZGq/WolBVB19LMF4+czT5/DDDD6s&#10;MSySwDPmsG6faSxWAv/8x6kTeOKGb9G15P4iTeSepxvJnYUaWBlOS/aox4Sflfdyo64PWOAh8Iy7&#10;Rt2+NeWJp5xOvL6Emz8GKCmYWmZ+1lQ8LfCg+/e98R5SNH7P/ExTK3GaGki2yj7N2hy8Br/fWbiB&#10;eY2R9yARCI2q1nKilatMy/My9h8p6Sn0/L2c6xPecmk2Eqzq8+iYY9yhDCr+Ve8Uw2+igPKrZa/Z&#10;3j6QrG/0/nSdeeHzXrIroJhlThOvj6Egpfl2Ko3nQClU/IveNq/T23uQUI/P6o2UK3W+sf7xzug3&#10;npGf9CVVg1afogeDg4ODw6nAEfgMBplncW39IwSezQGrE1bYSi0myDW54l1IaRB4FAS4vPrA9fR9&#10;JU7EgIePT9TYhMiI3234woRZyM8UKBdDJlvqlAdde2m+oPLMB12lQovxlv0V0hg8hg01S9FmVmcd&#10;YeWQkslyzcZZIqywYEGcOUL3srV7ZPysdZK1aFM7JigQGdlQAWPibI+EISDTEMQRyG9SguYRsaRz&#10;IPAvftnHSDnHkVCo8PtdQkRL36kS/9tVeIUIcCzx63nf6pCMwHNPCPp4Q6QFCGfdhy+KeR4kFqBp&#10;CB4IgXc8Uc8s9kvW7kqYuM5Hs54zzV00KMQytnCR763kKcoaC8bPWi+35fdKIUUJnV6feLXgcfk8&#10;VzBs8ipL1BYeX+S6yKbEnrAQPBIQcjsMnGflAcNjJqohTNftHO2Sy7hibud+vZ0el3y8ZHu2mcxJ&#10;oTY7HipNus4wYTf4HiGgzP06HaZYIjLeGdY7j+jH3y8CLOUUiWNlnoWB10XeV9vq/Xjv1j8PwgkJ&#10;4x2TSZz16QoUXBHkFBL68td94wg83iW3FyJbfPL1AQJRpfVEs0IzTyk3hqUxyoWell+JFNU9gCXR&#10;nLvRKxEWmKvx5zHWK0jRD7udVBICvGc+rzNC+zO5+z3XujV/fekzeqmV7vNBCbmHEhB4CCwKQwj8&#10;z3oOhNzzlkg+ZnwSRygNbtbgq1iZweBx/tj4qNZwO+ZMYqkS+OKpWOBpFretz8u6TeN4WqI1wpSu&#10;+n6IQ/efdc+BY9Kw23RL4MYaZNfRccz+4RMrPuP34DX9/sCFHtf0lMB3kQvitkIN5YKIsYSXyZPv&#10;drEM66kBTwzKofleT35ICfHTb5bvb8rk1MCYJb775seVxIeeK9yQN96tOsSSzAUVSGs27ZM3yvS1&#10;XBR4wFz1SA15QucDHgKnqrRnfhJX/9+I+HB+Zzx/VnekWd197NI5U0n3ZmLKg2uQ35hr4fUgUeP5&#10;bT3KXlme/6ynhURQCeFMgPeH8v75j7ub9wdKWjyKWEtJ2tq0x7dWUs/BwcHhTMER+AwGAl/eNyFo&#10;p07gTXBTIYGEYG9VGpTMhZQGgS/6Ufc4wRLXy6zFkhPTRA3B51IlUN80Gi27lHiGXaHPNE4o+cPy&#10;dHXOeAsbDcEYl3BKpWExKfFlL+uD4CbvKR9qSYtelCb62UqqUe6MbLVBguUJ4uXlc70WLt/EwF+v&#10;xCV4DA2B8Z4iTSwGFQE/CBQyd5jlJ75vcfvNo0Qc11qAKzpWe4QUCAbH2Per8HpbnjqWuA/g7fDs&#10;R93iYle9+6ygQlZtc8XGopgaIGd1lYCllnneBH8dUw8930IaKVEkKZQvFCcClqiqrSdZubSg0EVf&#10;0seQ2SBJCYKY33uLNDUCl2gs8jlCeD19H+cKBoxfbvGm4bFDJvl8b3e08UV+gs6DF0jW55rp31In&#10;7zSSkBX/qk+kFQnxGoL9jJLrKIUPLrYkcUsEBG48Q8Kx5KwzCKNkWK/eZpKtJ9QiD6813rFKOpTY&#10;l2s0xpQJYZA9+onX2+v9xD8vhINcCc/qvRcu1cmyd4et9H6DwJcIEXhIbV7tV/o3eCznM97pEyz7&#10;nEO+EHPFDt0/9461/m1dSzkWMLbnrtguj5RQwq9rafD4pPO8e3yzXH8raeXjxE+/WkhAVHJRvvuS&#10;rFWkdtvJ9s58YInN+VIrr38Cx3M+/YpFE4vfJp2Xj7/WLmEf0Qi7IVTAz0RftdWEaAKv1ybvxpl2&#10;qmJtfClUJi09GkpXSp+u25JkTQZUV2EeUm6V8AY81CiJSpZ79kpykjyoBJ8+8PvQ+kPHAUnsRk9P&#10;OYkdyqBVSngfLdkmbv/mGuyZ1+h3EJpALHhqYFwSR//YK22NtPP+IdAF3u5kSUzTSv4IryE5JnHu&#10;jA1TBthc8+6Nf5+v/Y8Cuu/oJG+OIPDSwYOGEph1O06Vabpm4NkQJPppAWvUnGXbJEux5qYs8+eJ&#10;N+bKyd2FG0ivkYvj3hkhhdTCj6r6wHk8kz1P7FpRx9B33nOXN+VwqSoDTTY4nkCJnF6gZB5jnOoF&#10;JMr8TOWIr+qNNO+J4Bx3cHBwOBNwBD6DQVwgFrPUCDybObFwwc/Q0rNRkUE+9xvtTTjxN0m/ISy9&#10;SgZbFTQAm2pNJX1Y1MLkIqohiGCpJn4bAQk33YwGVu6hk1bKDXmSW495BgR/vBC27zki1VpOsL6C&#10;4PrH+KQC6wSkgmy+WILoq2B//VvPIZN0GxW6eS8k1Aq7E9OwoqLR3xqLLw0Cl8rMxZrZOQgT/jkI&#10;MPerIOPHqyO0YDHCq8AX7n0Cf6sK/JRkA/sOHpPP6440S30wvs6EGP2ZRb+r3YB5dlxKwLJRpsEo&#10;U/iEn4fmKy8IU3jirY7Sc7gKHQePmxdAaqAPKrYYL1fiIRG4tn+93qOWxFlZfKzU90AFBs91PGUC&#10;T1bp96oN0fF3akLk2YIR+ELJCTwkMOvzLYzYkUiNEJhESRKjGoLtPc82kZ0R5BigzCn5Tb+4nAlc&#10;m3UiU8EGMioFUkJCvXEz11mpsrC1mbF3ib4nanRbCcCIMWTH6ee897fLDbBqD2GguCCDNMdGCeEe&#10;6UhsbaVB4F8t2y+OwDNOCUOIStJ2gc5rPE+YUyiMIL7JKzp445Ws2JTkDM7r5UponvmgS1wZy2Bj&#10;LpI1+5Naw+PmIbxkzAxClVom8wry+qmcvF1+QFxOA76roM6/f+kxwefHKs3aR+LHDdsOSKfBC+Rm&#10;cp6kMG/oizeUvKI8g3zV7zItksCjTDCl0Ble2yFn7EW8X59Qnm5jXJMQsF2/uZacMAyUj7iJD5m0&#10;Spr2nGn7RLXWE60vUAr3Hr3EEoxhjacvaPTp5boPpJbEjhGCYrRm28lGupkzvFOeD+tycd0j5p9C&#10;4jIUDkMmrjTi95q+j691PKNsP5zGHCc+UCJREg6F23WEoWg/oSDludjPbsxbVz7VPYW9yg+vCIM9&#10;99DRH8xz6lSJuw/O4xrNtd9JGst+xRzjvd1RoL5UaDzmZEUFH8gpJb7sHeEdw95YwRL1knuGvBZc&#10;y/fSMA8LbcwrwuhQolM7n0SReECkFP6V3uC5mXN4N+zTPTQ1BbiDg4NDeuBvS+BZcHF53LLrsFlo&#10;f/oDGuc/giVrdsljr7ZNKByacKak6/YCDSSTboLhv7OJ4TrPpnzRA/HulGx6CBMfVR960jJEFun3&#10;qg42khtF5PzGdUygVTJJVl82wbO1EaF0QBD2EkKFCLze4/W5a0njbt+aexwWTe45eBzPgqD3lgrL&#10;kAoy8uMWyLlBQRIh+8Y8dWXguOVWlu/OCEs610Igqt95eqTA+J2OHWILvWsnnYcARakjlAwAgrBi&#10;wz65Lnedk14FnpDiEfgpMQLPM/Ufu0yufDR5TKA/Nh5QEo9SBoUAAmUUEJS+rDvCyGL4vXvXqWRC&#10;FoSaGGvfAplW4K2AxSl4bZ+MvVN5kFmqmFOMIbKTEyPO+8AjIDV3T/7Geyj8QVc5/sO54YZI1vPM&#10;RZrYfQefhfGD0gYBk2zt9FfUsyeyrHK8VYKIjY8wEPbfrzY00mODHAUphSGw2q3dst/eS9T3e2uC&#10;fq4/g5+HG0SGetaLViXPWcC4+rjmcCulGLaA0xI9d7BB4MlkHyTwoP/45fZ37tM/1kiDXg8PDsjv&#10;B9WHyX9jlQ/8Y+wcPYZGCUaUd0GgdMClnzUluF74DWJB2EBZJSTheUNyPfJvoIAKPxfKnPxvdojL&#10;T4LQ/2qZ/uZVFJ6nrCnU/IaAkuSPTP0p9RVhFDlfa2uhDOxlLXvPjlRwcN0in3RP6CWTXtiw/YC8&#10;V2mQPVe4/0+18a54H+xjb5Tvb8QvERkFjG2ej/dzVBvrKn3CGGLtpAQZSh2uifILJVZaXN9//fV3&#10;U7q8o891+xP1Le8Amc5LVx9i4U0pxa1HAaKJHLJ2837Z/d33Zvn+I2CNJddLE90X36k0UJ5+r4vl&#10;H0A5gOcXSo30jgWPAopqxnSP4YvlA51DJDEsVWGAtO472xRRYew98L0pRHxPMeYbY5R/k0iS8q9Y&#10;tMs0Gi1FP+wqeV9vJ4++3NoSdBZ4q4O8/HkvU9R3GbJQFqzcqe/7J3v3Dg4ODn91/C0JPLXYsWJS&#10;qoWav2UbjbFyQBAiYn/PJJGHwFPLN2XrTmV54u1O5rpq5ZUCgh2bG0IqmnXv9+C5ugEqYavYdKxt&#10;omCPbpAlv+7rCX8JhCj/+sQPUgKHrOlnw/LuA9KHNQShKorAk8CuVZ85KsD9z+LcMz+LS3bScfQJ&#10;vxf7qJvFLEJQSeiFUBC8Fte+9+km5v6G27pX6iq50J2pcCNzRY4SrnCjy6fCtWdlSjqX+8R6uWqT&#10;JxQyphCibiL+O0Tgb8tbx9wWAQLQej0Oiz/WnbBQb+9f7/H6x2pJ4Xc7Sa22k2zcElsdBDGhlAGL&#10;SgRoz5i5ouRTMtFnzNI0ueSHQcbtW/Q9hK/Nc5Oc7D0V3lqp0NZ+4DxLalfgrY5yifavJ6SlLMzz&#10;d67z4IutLVnTuYD5Kjw+VjK6Rjf9zVgLK4dO/l2fFQLnz+lg43gIcv0EpakgJ1+rABsmanznDTpG&#10;eE8pgRCT3iOXmIKBuuPBa6S14S2Ss2QbL49D7Lo+mMvEfZOgjHtKTRkQ1SDwb1YYmIzAb9l9WO7X&#10;uR/2ZqLP+B7KyV0ZUZ6Kxr1c9XA1qdBsfLI4WUIdqreaaNcJj28aSo3LHqLM4nib/0FQOeGLuiPt&#10;fUL0g+dBGO99prFZWX3lKPtN3U7T7F1FKzgqyg25aylx1bWJ54oYP35jnNxSoL4S54O23rTWPS2Y&#10;G4HG+fTHMx93N5f/MwmUiF/UGZHQCyjYmBusDdwbx9IX/Jt5w1rOZ4QQvVd5sK53W08rLwvvqFyz&#10;sbr2N5LrtN+z6r5HEsW0uL4D9gEUlMR7Uz6x96ilccnhziZIOIniZN7y7aaYQjnge2RkFPguFBNb&#10;dx6ycnkQdzLURwGlAvvXS1/1lst1PqL4vkD3PUrRvfBpT6uywXvhOdjLWWPIyTFx9gbLP4MyBSXA&#10;H1V8ODg4OJyr+NsReISzco3HyO0q6FBXHeHhkqxV5YbH68hTSojIIEu88pna71Ij8AgyWOyoKV25&#10;xQRLKgM5DB7jaanjz6Mh5OAS3kSFfd8NDyJPvdlE1hvOYeN88bNeMnD8CqsrfrYFEazVM5dslewv&#10;tDACHbxfhDzcY9v2n2cuqxD9nCVaxxF4Gr8XeqejldMbPGmlJbWLIvCUNXvy/S5yY+7kGbDpGwQK&#10;Mljv2HckUghCOCqqggbCZrB/+Z342rmx7Naci2LkVhIgnSTwnqWZ5HGzliRZ5YjdGzp5lVl0ef5w&#10;BnlfCOfca3PWlKKlu8vACSvihNrjJ36RDgPmJfNO8M7n2SrKjY/VNisNcbZ4KSAkISylJecBycly&#10;vtzaCAb9Frw+BAcX45vy1tF3Vc9CHviMkIWoMRhu/vNlKtzQYgzPBew9eMyUFsRa816iniuq2ZjM&#10;XMmSxN0YU4gE+4h/Q1Bf1Dn8c4QFDcEYC1Z4PeGdXK9jo73Ok5TAuMTiTMUEW2uMLCVdJ3zN8Lum&#10;QRyZR9S2j/LaYQ2C7FJzGq+SqGuk1CDwb1UclCx+l+8im7rNkdA902+J7pfPmAPEH1P9IQyUYZZE&#10;U9fFKFLNWCaumvX5eIiYQKDqKSG/6pHkCUbpW8pP9Ri+KI4sTp2/SR55sVXsvuLvl/nFdcLjIqqh&#10;GERpiCWSNRS36igCT8nBZz/raR4yZxLf6ZwgQVmUd0G4YYG9QvvsMt37CB2jXa7rBmvIgy+0lNe+&#10;7mPu0bjln6qVOwooF4hBx/Nq1Iy1CUu2JQLzhhAEQoV++fXsKbv/CkAxx/6Hp8krus6V/LK3VNW5&#10;hUdDWGnn4ODg4ODhb0fgcSmlRJUnSHrCJA3ChyCIqyJ1Q4MxkekJkss9Tgx8SOD2G8Ia1hgSeOFK&#10;jeUqTE4TNQREsqH2GJYkIOL2/UH1oV4Spwghiu8jwc0X9UYZ2SSmE7fDw9r4iYY8irieaSxcuUNy&#10;v9YuksDfXrC+dB660Kx9uGYnKseT/40OluF6wPgVVr89TOB571jprshRw34PC8hYJG/KW1eGTlpl&#10;ifWigBfA21UGGWkLnu//jms1oA8hyHc/2+zkM/F3jsOVPZh0kGNRpDTvMVNuVXJPEqKod2fCuP4N&#10;y+1rZfrJ5h1JLoqMX5694Nsd9bmTkzIIjBGMzBVtPhTS4z6uMUwadJlm5IVESsyDKEIGvj/+s3zT&#10;cIwpm6Lujb7l+n7zyEn8MYma1y8V5AYdy5PTWDbvbIN+GqYENluxZvZOed6oZws2W4O0T577uKeV&#10;MXzcwjziPTnsHStBJp/C7gPJ6+ITs9qu3xyzzgbfA99/7aM1pLmSntSA9YpY8Q91naCyAGOKZu8t&#10;9v74nWSHeAfZ9QPvknXnlvz1LAN6lJIB4PL8aa1hdhz3yvU4L9j43L9msEHgcVmOSsCFIonQl/O0&#10;j6LODTf6k76hbBmxulFWV9yksfB5uQGSr9P0x1W6ZtRoOznZ+ZzbcfACi7MOx8FzHuEQrXrPMs8J&#10;H5QVJO8FVsdTUf6EGxn5r3u8tlklmf+DJ63Q52UsJl3Tn1ula4+wtetMguR79TpONVIeXnv9xr3h&#10;NVbw7U6WMLFO+ylSvdUkq4NOmE7HwfPNg4r8GShW0nNfZp3NyFhph8Rg/SSUEQXNyg17TQ5JtPc4&#10;ODg4OPzNCDybP6V1cOWNErCxjOJGPWramhTj604HCCJPf9A1YRI7BJ37nm5s5YOwpBT9qFtC4Sfc&#10;IIYPFG1mian8+4eA425+S746kcIhQjME8O5CDeQ5/S5i5io0GSvlmo6VCtpa9pllLrDL1+3JULd6&#10;L5FU12TJbSA996tgjSKG+xk1ba08VLyFEYDgcRCEJ97sIDMXb5HBE6Mt8H6DWIbJJYKlJZ2qMNDy&#10;CaQkOFZoPt6E0CDx8klKpyGeCzPCIgoRrPW+uzPH0558r4t5hgTB+9u594jF3mOJRpkAAfCvf/J7&#10;dBzzXp9+t7P1WRAIQQjQuOCG4+n9xvfTLzwr5AwCR9ztg883NyF6q5L4RAocvBvyvdHBrpMWwhpu&#10;Kb0ProdFeNjU1bFv+/Pj0JETUrfDVEvY5PVptNWUsQUpJ4761W/6Wj/iSk1pr3AoBv/G4kusLV4p&#10;YUBAhk9dpdeqcjI0w/sOPSdHdQuJSQu4DtmoGS8ofVBcEbMP+cKqe/dTjeTFz3tKwVKd5ZLslHtL&#10;+i5c6HFlx3sp0brJ55D4tv3mWmIz3JZRxFHvm7rfkGVTMvLMsev6DQJfqsrgSAKP10kNJX7/1vmX&#10;2jrp9SU1v6tZFYtwQq0giIcu8WUfm8Nh5Rfv6AYlys16zUoWV8xUYW2ivCXnBs/jveOZ0kjfSdDi&#10;y9qCa3Ce19vbcwQJd6JmxDc0tlj/7y7SxJ6LObtmy3fmWeaXPON41kk8mEamknE9PYBygwoAKJXD&#10;67Pf/Of4TMf++i37TeFM39CoQ461PT1Ju4ODg4ODw18BfzsC/2ndEbGao8kFa+KRcS/sMWLRGSPw&#10;W3cdktLVh5pAExbUfDL2ZKlOZlkifr1is3GWDTo1ywyCL4I0sdyL1uyKi0WllFPBUh2NZEYJh5BN&#10;rEX8jVJHZLeHXPDz5rx15O4nG0vxz3rJolW7zli/hLFph5cAybKxxwRo7hMimufVtjJt4WaL3YZw&#10;XJOTONckAZHjEZ6LliYGfoeM+Xat5HgxeQx8Sg1hmLJgI6esjsyoHgTl6i6OCFHAfbVuoBQals7m&#10;vWfpuyxnVnXGALWvyZYcZW1AQUEWfeqG42VApmPOsXP1eekLfsdjA2VLODM974qkWm9XGuiV0Evh&#10;+Y3cMP70GK6Jgun+Ik1l/Mx1yUiKDwR0rK7ZlIzZGNLz02JlZ5zxHTfnr2cJGaPGJPdzpRLIQRNW&#10;xr7t3AAKj0Zdp0vW56lHXcmIOmOYd8bPf2pDUULflm86Tpas3W0hO6DL0IVyYSzjuz+WfGXGhTp3&#10;uw1fZMcFwbghNvTWAvXilF2cc4P2LQms0grGy/5Dx81zw4/vxQpKfPDA8ctlsa4rvG9cz22t0rGC&#10;hZ65kiiJXRjEjGNhw22579il9kz9xi6Txvpdt+pawxocHkMQ+HerDk0Wqw4gqijYXvqil86JxCSe&#10;/uRvl+s8eKNs/2TKrjAgkigbqN4RJOLec5ezsJ2xOjfC5JI5S9It1g7GePAeGOcoiOt1mGpW9yBw&#10;FSYRF4oNm0t6r+H1xG92XR1bF2ZmH0vqL95/Nl3n8N6hX37Q+UmCQ65zfiYdf/r3S7NVlm8aJU++&#10;dybAeMJN/Z4IZYbf6BPuj4SbfsJPBwcHBwcHh5Txt3OhJ2v5dTkRypILSAjbWP1mLNqcpjjgP4Lv&#10;j/9o9wBxOT+UNApCRrbmL+uNtDqiuKMi3JLllnsLHhtuJghlrihlG41OZllCOESQp8yVHadCaOQ1&#10;tD88ATXYVEBX4et8/Tc1bjPK5RABumMshhvh0yeVVzxUzZJEUVaL2F0y3fpC4Mnn0N+573crDbKE&#10;PtRvL/J+F/ucZww+c1TjXGIwq7SYYJmBE1mgfSCwE+8eHk9Y2qu0mhg7yhNoyYpfQsnGdY/XUQJb&#10;V96pOEA2Blzfw4AgUEkAF+uqLcdbXP/dKhBT4/jmfPWkcKnOUr/jVIsVj/KQIEYfZUfJr/tY39GP&#10;vOPgfUY1hH0LH5i8KsUEQdwbGYdzv9bWSAXXDxLQYKP/jcTqzxwvtZS2A+ZarfyoJGS8g5vy1JXp&#10;SibPNRAPT94Fcm0UK91dHi3RRnK83EpylWwjz+g4rKTEnX7dsfdo3DsjEd61uWvZswf7j3+TP6B1&#10;/zmxI5PA2CTG/F3COO4jEZjX/1zjwedaWIKoUwU5MH76+TdzWSaUhrhuX8kA8ew4cJ48XLylee5c&#10;qPeHx1DrPnOMOKYVjOtff/vNxhZKCOo24wWUiMC/Xz2awAPud8GKHZb0878PVPbGmD5/kvu/lxjr&#10;2sdqW9UFTxGZ8pxmruJ1hIcEawbrL9dEWUHeiUrNx1uiyDBQajXp/q15svDdwefgflDGkik8qlQY&#10;LsSQ+Dyvt9N9oIqRXpop62jcgzbi6F/4rJfND+7JHyv/3+3fSJGPe8j3+r78NQuvis/rDJc8r7W3&#10;kCJKeZEkM6NAErLcr7RNuH/Z2n1/BflK13RH4B0cHBwcHNKGvx2B37rrsLxfebDFPptlTJtZyZQk&#10;Eg9MvDiluVIjbX8UCIZL1+1WAaynCZUIaD7hRPB+TIV8S6Snwi13sGLDXnM5NSFe/x4lBNEgTrhG&#10;9hyxyOJiwyDzbmUVOq2WsAq0aSFxwfb/3Pa11eU+ney/pwKIzSYl37XbTTaycIMSeTI4f1RjqJES&#10;aljjYk7tXJKA+R4K9BFxq8S4koWZWFOIxTcNRsvlsVI14WcLNl+gLPlVb4tLT2R9DmLk1NVy5UN4&#10;ScRboCEetTpMjR3lkS2uh9UVy2PPUYvNGsmYSA2MBzwy5izdLsMmr5ZOg+ebpwh9gbInirz7gPjM&#10;0ePICH1nwfpKSDyiFzUGrP90LF2UtZKRfvogNbID0Rs3a718WHWwV/pQ5xFEx59ffsP6eF+RJvJu&#10;5UFmveTdtOg96yTx5/sZ5543SAUpod8PqTkXgaIL7wm8X6bO36xEZpNMX7DZwmIg3CTACi8xB5XU&#10;PfFOR3N59kmZ3yf87Dt2WezIePyiJHjesu32vi7RMc5cuOnxOqaAorxUegNPjyGTVtp6UqHxWAux&#10;2a5z8XRiqqct9Al8cuUPirAPaw5LSODpx99++595LVVoOt4UJVc/WtOS0JFsDnd3KjaQU2L15n1G&#10;+NMCXPYnzdlgSUCJ3b9Kr3nfM01tzWENj3pe1kc8Fih1GbY6sy6R7I+QnkSKUBSXfGc1lHWlOlkp&#10;zRuUqFM2lJCDJ/U5WvaeaePo41rDbN1B2cb8Iv692/DFtsb4d4aiZOvuQ5akklCNnXsztqoDytNi&#10;H3VP1hd+8/a0ClK2wSjLEeLg4ODg4OCQOv52BB7hbdXGvWa1JPN6rlfaWvxmrpJtra4vMepnOgs7&#10;maPHfrvOSDwumibEKAl98IUW0n7AXDkUsM5g/eo4aL6VefJJTpQQBDGl5iqEIezW6QNrdPVWE+T2&#10;J+p5Fh2z3iS/XrjxvVc8WsMszWkhtOkFEkLtUqGOhFK9Ri2REVNWW7keX/j98adfzUUTgm/WMRVk&#10;IQD3FG5kWWzXbfFK+0BuSYSEYA/JTqS8wDLMdQoqiZo8d0NkgqsoYFXPUozkdLHEX3odCOzF2arI&#10;qIhYU4g8z/BHvBk8svK73RvW9UTvOgwsnRu3H5QuQ+ZLcR13eDbQFx7R9hoE40Il37cXaCAfK2H6&#10;9hSyAOMtQrmgAeOWS3klda8omYSAkBSyyAdd5eUveyspmSAjp60xCyBWV/ph574j8nmdkZZI0YiI&#10;NhQtz33cXWYs3mLH/F3AWGWco6zifUBkaZCfq3T+zYlVNIgCMfS4uDfoPE2+qjdS2vaZre/7QLKy&#10;bukFxh95G/BQQWF4uu8Jr6e7CzWMJPCEonxce0RCAu+D/uN+UJR0GjjfQlta9Z4t3YcttLJaUVbv&#10;1MD4R4lF6ABVHUhUiOdPonUQz60Jul5RX573xnpi67P+G0s+NfdXb/ouxf5ibqCs454JXWBM9NY2&#10;aOIKmbdiuxxRks+zklOgdtvJ8pLO59fL9JMOuk98d/D4n2rOMAbfrzzInt0j6/FrLp8RalKl+XjZ&#10;F+HR4ODg4ODg4JAcfzsC74NYT+IgiffEGshPLLpnmrwDBCyIObGrJPnBolOh6TizauF+GwR3QzIi&#10;SpkRx4xAGBaAcMWnLB4CZkqxjZA93BRb9Jwpj7zcOhaj6yVHg9SGyXyS4Flevmo4yiyKaSWM6Qks&#10;1JQ8gtCHQamivircvlm2v5HFN8r1tyz8lkE9cDxKkXb95soDz3rJ7HyXWNxaCV2AMF2khPvp97tY&#10;gqdEdWujAJGm5jnWZ8szoMLqlTlryOd1R5xyeaIzDRJDQfRQCpF1nD57sHhLK20IaS7XaIz0GbXU&#10;SPbPf0DBYJbnfUctmzAWUUgIGc4ts7AK6D5x98G/NyshIlniS5/3khc+7WV5DVBEpeS6/1cF47RW&#10;hylWes9XaOCq/o6SoEPfpxy3zDzBe4g5nhExzukJajrfWzgxgf+iwahUCbwPxhTH4hnCPD5dryH2&#10;BMYiioq0KDDZW/D+yfZ8c/Mu4ZkIySFZ5Zjpa9L8HIDvI5EbChrPayM4dzxviBW6j5F0j/wCwb//&#10;GcD6TB4Xkvex1gbfK43PCBur32majv20h2A4ODg4ODj8nfG3JfBBIKCdDcEHgRshE/fTXd99n9Di&#10;CynCBfKVMv0sK7Qv2Pvt9gL1pFbbybJl16E0KSAQMCfMXi9lGo6Wh15oqWSBMj9evWn/mhB7CDyZ&#10;qIkDxdqTkpv22QLvjT5cqwIsbqUmyCZwG4ZAdh++SF76orfcWbjRyZrDV+eqJVmKNZcv64+SGQu3&#10;mHLlVMcDbuyDJ66QSs3HSVntV6xhWOr+jEAJg7DP/dFnxMiT4ZyEd0m14DNuPtDXEE5I/vL1e89Z&#10;t/n0Aooyal6/+FlPKfphN6naYrys2LjvjFnT/wxg/N33ZCICX1bKNh2bajLJPwuYX4RJDJ+yWqq2&#10;nChf1h0pDTtPNy+DYPm4vwMov9mqz2y5VtfYKA8yPMHIB9NuwFxTkDg4ODg4ODikDkfgzxFAquat&#10;2GFxrVhyHireSrK90MIyrbftN8ey258Kwcayg6Vu8tyNloDqs9ojpMSXveWp9zrL0/9/e+8dZUWx&#10;vX//8a7fvddw7zXnnEEUEAUlKSAgiCCoKCKYFXMi5zDkIeecc84555xzjpKDAmK43/3uzz7TM336&#10;nBkGhJkB6lmr1sA53X26q6qr9rPj5z3MJbOiElqs1ngqkMQqrVl3LgQQRfIKjJy2zqxk1GSG1E9Z&#10;sMXyI/wdqy+KFgR3PDl+Pf333YpTCtzllUwOL0fg7s08xX2bOZWC+pRUAUqkDBYDHwob8JM88pPE&#10;dJyeqIIzrYIQH8IMWGepmJGS4UdpBYQUEHZAGc9oiexIkEqJQpI+4p3j4HC1AnHhChCxHBwcUgiO&#10;wF9GQADEOrdiw36Zs2ynzF62w7KP46Z9oRZTSP/JX8+ayzlW9hUb9hlpIH4cIoo1OzXc5i81IOok&#10;+MKlHMtechLJOTg4XBqQ5+KJ/I3iCHw4ySPEhVj2C8kZ4ZD6WLv1gJSpQCJWwrISlDNeiFaJr3rJ&#10;0nX7HHlxuCpx9vc/7B3pMmyJNOs520qnBisJOTg4OAThCPxlCqy7V4JF3MHBwQF380fzNhRKV/oJ&#10;vOdSTyI34sAdLj94Ne7TF4q1MC2v4sq/0leyagFNu8+KqIvv4JDawHgxY/E26TV6uXnsUfbzYoeW&#10;oZTEEENC48fyN5b7X6wvzxRraQmV02oInoODQ9qAI/AODg4ODqmKPmOWywO5YyKSaUL2bn6ulkyc&#10;u/mqdEG/EoCiGQ+veh2mSbpXmsZZ4qtYqb2vY0ZZEr60mF/F4erFoWO/Su12UyR7yTZWevXpIs3k&#10;3YoDZcVGnasX0VsPL8ev6o2U/1AKF8VWXIPMt+oz72+F9Dk4OFzZcATewcHBweGSYtveYzJw/Crp&#10;Nnyphf1QucGPVv3myV3Z64S5WNOueVKJXp76smzDPkfyLmMQ304ugBFT10r9jtOkTtsp0nfMcivB&#10;6UIjHNISWGU6D1kkD+dtYN4/Hqmm1G+ZKoMtCfDF8H5EEUDIYra325pnirfmodziL/mN1m07FHe0&#10;g4ODQzgcgXdwcHBwuGTAFfS7mFGSoVCsPKJCcfFvesvC1bvDrEvVW02WW7PWjCTwKthmKNpCduxP&#10;XoUNh7QLSA+JCKnYQfk7qn2Q5O5i4tdTZ+XA4V/NbT+p+fKXfrdu20GZuXi75XtxcPDAvHzzh35G&#10;3v0JNSHxt2atJe0GLAyVQ407/kJhBH7j/ggC7ykNnizUVPqOWRF3tIODg0M4HIF3cHBwcLhkGDB+&#10;pTz9aqwlo7tWG3Xtv6470tyqIXUQ+Y9qDJMbn6keQeD/8URFyftBZ4uRdjk/HBIDVvxRM9ZJuToj&#10;pPg3feTTmsNk9MwN8tvvkZULIPet+s6TfGU7SpbXW0rBD7uYZ4hzV3YAVKop8Gk3W4v8BJ6GQjFH&#10;qQ7y85Ff/vZ6xPl4pXxRZ7hci5U/zvJOg8DflaOu1Go7xc1LBweHqHAE3sHBwcHhb+HX02dlzvId&#10;0mnwIuk6bImMnb1Rtu89asJnj5HLLKYToZT4Z2p/3587Rhp3mWE1/38+/KsU/KSb/EcF16DADIEv&#10;W3mwJZRy/N0hMQyfslZylGwjtzxX01ydb85SQ55Vcj521oYIAjRk8hp5JE8Dc1WGNF2vczL9K02s&#10;lKiDwx9//U/KNx1visbgesTaddtztWytuxgKRZRJKDjvzFHPlJve7zA3b362pnxWa7gcO+ESPDo4&#10;OETCEXgHB4dUBYLQhh2HpOfIpdJn9ArZsvtI3DcOlwMOHP5FWvWZKznfbScPvFRfHlJyhLt8sa96&#10;yaCJq2XivM3yUun2JpQiENMg84/mayh12k+TvmOw0DdTMhVJ4Kkdnu2ddrJl1+GL7m59KYDbNsn2&#10;rvSa5mfP/inb9hyReSt2ytotB0yBk1qgxv675Qco4QpZLplDzDWspaUrDpSjx8/Ek62/9O/HNYeZ&#10;y7I3HyHxHFup+QQ7xuHqBjNlydq98uybbXRuhFvh+fd16StJ6/7zL0pIz59//WXKgPSvxtpaF/87&#10;+rs3Zq4hZXT+Yu13cHBwCMIReAcHh1QDgvVcJQG4ST+o5I/EQa990UuWrdsbd4RDWgYJnRp3nSlP&#10;kF1cBU/IkFk2M1SVGzJVl6dfa64kfYoU+7qX3PxsDfvOE4Q5Fkt85tdbyK3P1dLP+DyBvHvH3ZSl&#10;hgyeuDpNu5IizBNLjWs2btyQwUnztsjJU6lHbC8VDh09ZZ4W+T/qIs+81kJeeq+DZezemkqKN343&#10;VykUROFk61/pKkuGYi30+6PxZOv3P/8nr33VSwl7xfhj+Quh/6TGUDvGwYGQjJ9ix5k3h39O0f7x&#10;eEWp0HT8RSHwxMEvW7dPnn2rtRJ4Xxy8EfjqUrr8ANl3yBF4BweHSDgC7+DgkGqAlJWtOsTcB0PE&#10;LxQjXa7WCDn9W2T8qkMC/vzzL8vo3rTnHIuV7Dd2hazZckA/Tznr7/jZGyXnO+2MjPsF3VCpsKpy&#10;bYbK8vzbbS1788N5G8YT+NAxIcLlNe/zYLtGBdtmPWZHZK5PS8AK/VXt4VYKD4UDya5e0H7pP26l&#10;ucleKcDSPmjCSslQONbGF68JXNAfzNtASfxkOZoK7r67D5wwBeC/A/OInAt36XgsWLUr3iMCAl/k&#10;i55KlgIEXufYR9WH2DEODoBQoNueqxmxNkHgy9UecVEIPNdYrWt49lLt5Np0jsA7ODgkH47AOzik&#10;IhAB0MIf/+WM7Np/zMoqrd120DIkk+Trl1R0TU0JHP/1N8lSsrVZy0xwUWGJOMOH8zSQMTM3xB3l&#10;EARu2rgv5/mgk9z1Qh25LVst67OX3u0obfsvSBHSSDbxyrHj5fZsdUzx4gmf/nbdk5XlXiVRVVpO&#10;khdLd7DPggIx/w9+5m+4N1dpMcEymKdFnD7zh3QYuEAeztfQnhdie92TkNuq8l75/rJmy89xR17+&#10;2LnvmHxRe7hcG/ecpqjRsUOBU/CjzlZdIKXxy+nfpRQu9JnC5xZzkjjiUdPXx3tvnNW/r37Rw6yd&#10;3rH8hcB/UM0R+LQM1rwN2w9J37ErpOPgRTJr6XbdN3+L+/biY8yMDXJPznr2Hvs9g4zA17k4BB4P&#10;NJSuuXRtDMtEbwS+hhH4/YcdgXdwcIiEI/AODqkALEIbdxy2MjE/NB4rr3/bR156v5O88HZbyfZW&#10;G3n+zTaS5/3O8l6lQdJl6GJLCHYlYt+hk/JY4aZyTfoE12qz0urfCkoOHSKB2Hjy1G/yRd2RVicd&#10;IhVqISt45teay5hZl175sWTNXnnt8+7xv+sJn/6GUPpogSYydPIaiek03SzUfit8chqJ7EjmdDqN&#10;WrIJI6jWcqLc9GyNeEUGAv816SrLi6Xby8wl2+KOvPyxYdtBKf517zCyQeO5n3+zlYyfsynuyJTD&#10;X3/9n3wVMzKiioF5hWSsaknCfv8j5L0BgS9cLjqBf7/qYDvGIe0BEttZ98FXPukqD79UX4l1XclS&#10;oqXE9pgt+w6ejDvq4mL5hv2S7pUmoXnkW99Yj6q0mHhxCLy2tVsPyotlOkYl8C4G3sHBITE4Au/g&#10;kIJg08eyXr/zDHm+ZFu5L1fI5fa/meI2bhUUsGiF3EGryQ26id+Xu5689kUPGTF9XZq1Ql4oqO/9&#10;QL5G5u4aL7zos1+nQlMZFaj/vAhC0pUGrDYHVKjL9Z4KfSpM+vsNInVLlpryZcyoSx6CMHLaOnm2&#10;RCuzOnv34LXr9D4QSG/Ue/m+4RjZvueobN93VEpXGmQZws+HxCMwl6owIM26ohMTXrnZeH1WnitB&#10;0CcpVc5S7WT6oq1xR17+WKdko+gXPSMIPOOduWhzU9SkNMhP92OTcbaOhhP4kGdHz5FL5Lezf9p7&#10;QxiGI/CXF8gj0a7/grg8GyFvD8aZte7p11rIoImr5GycguZiAo+4Z99obWuVN1dorEeELF0sAs87&#10;9WKZThEE/qZnakhZXS8PHP01dLCDg4ODD47AOzj8DfylO/BfupF7WY6TAq7yS9ftk0KfdZc7stay&#10;TdrIepygGa2Fvq8iNyrBz6pkqdfI5fLHX1dOXViPwF8fIPAIacW/7ZOm455TC8y1oyfPyBvf9ZV/&#10;Pp5A4GnMJeZLjnfamWvmpQJzvuvwJfJ4gcZhBJ7fvi1bbSlSrqd8EzNKugxZZEnGiNf/66//WXZn&#10;vE3+m7m6EVzG2n//0RoCc4lv+8qvp9Muga/SbEIEgcTN/Eoj8Bu2HZI3dPyiEfjHCjQyb6HUwE9K&#10;4HGXDyfw+vfpalLgk67yUY1h8mnt4VKu7ghJ92ozm7Pe3OMvz/OxS2KXJoHb/PtKZD1LuDdu12eo&#10;bF4XNVpNuiQkFyVpdl1Hr4vbn715hdK0bodpF4XAA9bpF95pa6FC3m/4CfzBY47AOzg4RMIReAeH&#10;CwDJkMbN3ihfKUn5oPoQ6TBooZKq04kSeTZ7ktXkKtPJrMt+QeRcjePMYql/85XtJHNX7Ii76uWP&#10;nUrgH4xC4Hneol/1NsuZQziYYWRJHjZ5jdz/UoOoyo8Mr8bKjMXbQydcAuCK3LzXHLk/d30TpL3f&#10;hxjd92J96T5iqQrAv5rVHMWVB+JYl63fL5/WHCYP5W1oVrR/qkCMUBwiVQnz3msQ+KJf97ZY54sj&#10;Ml9cJErgr0AL/JZdR8ytNxqBfyhPfSsneLGITXLAezBY3wOzlNq6kdD/8XMpUzVTgN6UGY+mUFZx&#10;1hdv/eUvz/N+1SHnVTWAtZ73gPwlx7SFrPxxX16FYCxwOycfBHk4FqzcdUGW8TNnf5dNOw/J9MXb&#10;ZOm6PTJ/1S4pU2GA5UZhjL3xZQwpHVitxUQj2xcbh4+fkpyl20cQeCoY1O88/YLnOeed+PU3Wbvl&#10;Z5myYLM06T5bHinQJEwRagQ+cw0p+X1fWb/toMobV47S3sHB4eLAEXiHKxKQhvXbD1ncXNMes2XK&#10;wq1y4iImvCGu8qnCzaxUFuWzsKhXbj5Bzvz2RwSJ5/8QmU9qDAtlW/cJA8ltRsxUSMa6+W390XLy&#10;EibvSUkkTeB7qTDnCHw0MKcQWvFSgACHzRPtu/SvNJEJc88djxxKoPibComHrB7xDBWaURCtVuHy&#10;yIlTcUdFgnFp2HWm3EWSJ52X3u8jhBLzPnzqOiPr0UCW/EMqHM9ask0aqCBcrvZw+TpmpHys7wdl&#10;5f6txCssaZQ+H5nDSeiYJgn8sVNSVd/96AS+vRL4KycGftvuo/Jx1cFWGcB7Thpz4IGX6kuzXnPM&#10;OyOlMGzqGnnm9Ra2BrOu+omW1/jMa94x/uPs/xmqyr256svbP/WX0TPWW16DaOB92XPwpHQZtli+&#10;aTDaQjte/rSbvPxJN3nrh35WPpDx/i2JUCdi9vFG8YP9AU+VOct2yOzlO2XHvuNGiC8XnP7tdxkw&#10;YZVkfr2l3PZcLblN98MsxVtJuwHz7f1YsX6/dB++VOq2nyoNu8zUzxfI2FkbZH8gw/pe7Vv266xv&#10;tZGH8jSQ9IVi5V3t47JVB9n8wkrNO8b+gNLl0fyNpfeo5fLb79H7mz1/zoqd0mnIIqnVboqtWSTB&#10;gxSfPcfeQkWF3KZwD58v3EODLjMsNp3cNIeSaf1nPFFINOg8w0oZPvVqrDz0UgO56/k68p84xZJ/&#10;TvL3nhx1Jfd77XWujdI1da32pbPGOzg4hOAIvMMVB/jz7KXbpYRukrcr4SXmNl2hptK6zzzTqv9d&#10;HDt5Wl4t19OEQQQJ/l6nwvrdutmSxCkonKFxnzJ/s9ydvU6Ylj20USP8hs7HCgkZo12jzU+MaPwW&#10;5OzF9zrI4tV74q5+eWP3z9Fd6D0C/3ugL1MSzKPte45JLxUQa7SZLN81Gi1VW02UYVPWyJ4DJ1K0&#10;XFs0HD95Rt4p3z+SwOu8SVegsYyZuTHuyEigaMKdncRyhT/vIRlebWZZ7B98sb48kreBPFk4Vl5T&#10;0txh8ELZ9fPxuLMScErPr9dxutyRvW4EgX9C37VRSoL+SKJ/UEBA8ClLhgUTQXu2kpcMrzSNd5X1&#10;rgmBL1Suh/xySgl8GmTwSRH4XO+2N6VIcnH297+MvK3dekA27Dis69Xp+BJoaQHkMvik+hB7Nu85&#10;aX4Cf1rJK0kWT/762wWRUMgg1SmYo5CklRv3WyLAlZt+DsuDgFXy6/qjzHWe3/fPmfNqKIx03K5/&#10;KvRM9+euJwWUkI+akZAIkvmKoqv7iGVS8LNucsfztePO1/Oe1nVZf/s/GauYS/dTRWKlRutJsmPv&#10;sbizQzh24ozljfgyZqSUrTJYYnvOlhUb9svkeZvlw2pD5JniLeVhJXQP52ko2Uq2k+8bjbGs/l4G&#10;fT94tyBzqzf/LIvX7pE1Ol/oq2jHXmqg1KBySjbcwNMrwY5bvxmPR15uZP31pJLVO3UvvkmJKq7h&#10;t+iYsda8V2GgLFoT2suOn/xN2iqxf0DXH8pPsg5gdb9F36tXP+1q/cH7hBcF4/2oXrteh2m6h5yw&#10;8fEDJdJiXd8sZOKVJnJr1ppWlo3fvkMJc5YSrU2hkFQW+2O6vr5YtrPeRwKhpvHvjK+3lBx6L5lf&#10;byU5dT9GcTNL169oOVtY51Zu/Fm+rDdS0um6yjrBNbz9nP0fBZR3fX8LKSuqyk2ZqskD2l9vft9X&#10;xs3ekKSCyMHB4eqAI/AOVxywnpBU6hbdtENuuVVV4KwkuUt3MAvH38XO/cfNQuAnGvz9Z7qKtsH+&#10;qkKmX6BAwMGqQJ1X73jvHIjrv/XfD+dvIrnLdJDXvuylrac8/047ufW5WvYbYcfHCS5dhy6Ju/rl&#10;CQSdEyrkL12/Twl8w6hu4C992FmWrN9ryYQQ6pMCJAdy0XHQQvmh0Vj5SgV7yOn0xdtlhRIASg4t&#10;VkERt+7EwDW26TUIjcAK16b/AinwURe5U4V1K1GlwjruuPdkryMvf9TZXHchKqkFCHypCAIfUggl&#10;RuCZi1t2H5HqrSYp0WgmNyvh+I8SkHhhMq7xfwTHu/RZv6o7XDbvPBx3hRAgV4kReITUCXM2yf/0&#10;t5ICrwhWru1KdDbtPCLDldykLxidwBf8rHuaJfAHj/4qlRJJYkfpvJlLzh3KAOnFZfib+qPluTda&#10;yxMFmkj6Qk0l74edpGn32bJ1z5E0QeSxOH5SY2hUAn+nzoX8Ok7vVOgv+T7uKnk/7iIf1xwqY/Rd&#10;+uUc7wm5Lpau22tZxbFk59XzyZWQS8lRuoKNrXrB4680lq/qjZCVG/YZUf1D+6N8rK7zgdj3C2nM&#10;NxrXuQ6Fqs7B50u2kc3kb9Df2aTzn7G5+4U6Rio5xjvH30LnV5G7ctSVbxuMloNx6w17Uovec+Vh&#10;XbtDBLeq3KGEliSQTxdtoetKDbsm/Rhqlc3tn6zrUxdtjfdmYb2ZvnCr/NB4jJLLDvKEktNHdP18&#10;QvvohXfbSUzn6bY/pXQYw5jp6+RWHQdPQe31BYkE/x23vgT7jM/Yoz/V+QQJX6Xr9Fvf9bHcEf7j&#10;6I+H8zWS2F6zZfmGvTJw/Crb/9jLj+j6wZrmB+Ftw6auk5d07kDaOZ978a5n46u/QchHx0ELTIEY&#10;DYkReHs+rsfzxc0VPntUx6GJzt/ffEoU7m3TjkNS8NOuNqbci3cfCS18Lvqb/zhLyqifMWd6jlzq&#10;wsscHK5yOALvcMVhy67D8n7Fgbppq2Cpmx4b4bVPVpJ7X6wvvUYt+9vaa+Iki33TW4l3aGP1Ntt/&#10;qVD7+CtNZce+YxEEvsfIZSY0QE68jZl/Z32nvW7Gy2TN5p8tEQ8WAYjZ6i0HpLQ+A4oH7/o0BADc&#10;6uq0n6bXTYNsJglAwCbP3yz1O86Qd8oPUILeRTIWaxlHIhP60RNYbnmupjyav5FkLt5SinzdSxp3&#10;m2lkKYhTp3+3mvEFVei/NYsK83ouAhueF9TmJtHa/TnrycN5G8jrX/WWCXM3m/DvB4SA0mtc404V&#10;0q22uv4+1woKXSaMPllF0hdupuO6VE78Gl0AvNQ4XwIPCVi0ereU0Ll78zMhwuB/rmgNYfoxvVb3&#10;EUtsHkPEIHHLlUR912is3Kb9RP94v2+CsZLP5n3myrL1+0xZcPDoKbPY4zrMa3Hk+CkZOmWtfFl/&#10;lArIHeXp15qblexR/R0sZN5ve9eEwOdXIsNvBy1taQE/H/5VyjcZJzfovTPvvPuG5OYp09G8gZIC&#10;8dO49mYoHCs36JpiyhQjHaG/vB8QAPqcZICpia27j8qHVQZHrEs2ZqyHNO7bewYlb4/ouFZrPckU&#10;bNGAB0OrfvOUmLTU8VfCFXc+z+8173o36G9lL91eJuk6QkWO+St3SW4laqHjEvr+QhvvD9dhHt+X&#10;s65MU/K8be8xKVyuu6333ENofiZ+Pt9zHO9N+4EL7L2bsXSbZH+nrfWbN7/5He9Zvc/8DcLH9Viz&#10;Fq7eI+u2H9R3bowpcCH3/4YQen2jjXvGWv2GkuAFqy4s/vxCAIEfP3ujWbl57mBfJLRgX4WUHazx&#10;7QculNnLdspLuh5cE1QO6bPRV+9839e8MXguFD54QAXXAzwTBk1cLS+81UbPDb1Lwd/27us6lQnS&#10;vxqrJH6RufIHFQFJEni7ZkKzOap7Agqehl1mxO8vVALpNHiRnYPiJ3id82mc682/t3WMKeno4OBw&#10;9cIReIcrDoeOnTaB+iafZcYsGplrSP32001g/DtAaIjtOUtuezZENrwNFlJ3h27gWJL+5xMssIZg&#10;Ycj7QRf5x2MV5R+Ph9zkH325oZFGyCPWSq7LWfxFqG/Ra44KxCHhzPsNBAXi4H/Q57ucSsqRSffD&#10;GkPlLhWKrRSQjoclJVIS6T2bv2FpwC0VoYiGcIrFqnaHaWHkm8zkgyeukscLNTWy6QlJNBOqVOCx&#10;pv/mewhF0c+7y6I1u+OuEAKuqO/+2C+OsGvjXG3etcLuLe4zCFqm11vKxLmbU8V19XwIPGEdK5QA&#10;Fv2yp1z3FP0Uejb/c0Vr9B0uyj8ocSCunVJbT77azFxj785eN+SZ4LsO/8bqhQLkwTwNLON31nfa&#10;SSElQG/91M8spsSz352rbmhMvPGJG6No98SY3pWjjlRtMTHJRJGphX2HTsqP2j+49vpJJPMt8+st&#10;zFV63oqd5mkQfGdP6Htep/1Ucz+398E357yGooVrvflDX9m571jY2pLSIE67bKWBVnbNP0a04H17&#10;DXfo23U+VGk+QYlSeM3unw//ItVaTpJ7X4yx5/e/c9HaddogeK+W6yHrth0yN3o8HPJ91CWUj0S/&#10;D94Xc+saXUNw76Z5a4T/GLu2Xpf45n+lI6liJclcoqVs2HlQ+o5ZYZ430c5LrIXGUdeaz7rZe8c1&#10;7s4VY2uGdwzX8pr/XP/3rH2s92/p2L/yaTclybV0LvCuhPeL17hH1sqXtT+Wrt2TIl4brC3km8lU&#10;vGWEYudcjXXo5mdryfcNR8v8VTvljW96RxB4nov5n0WvP3r6+rhfjQ7mwsvvd7JzGHf++q/lb3z3&#10;bz3mVv39Il/0ksXr9sR7OoCkCHyw2bV0zPnNB3LXl+FT1tk1UPajvGKNPtc1ktNYX1gzi3zWwxIG&#10;Ojg4XL1wBN7hsgcE+bCSdmIkpy7YKgMnrJb3qw0xMu0J1PwlOdYHlQbJlAVbzMK9ctN+mbVsu1nH&#10;63eabvGUJLpZtn7vOWM3+4xdIXdmqxW2KbN536IC1tzlu8KEbAgHQg4a8+8bjZUX3+9oyY/GzdqY&#10;qEWN+NHOgxdZll2um7CBq8Chv/GN3mtarYsdDU26zbb40GgkxXs2f4PA+4/hHMbvFRWIcZsEjBEW&#10;sixvtDbBPHg9//leQ2C87fk6UqHZOJ0zCdb88bM3SLY3W5uA7T/ef0/BZtdTYfrjaoPN0pzSOB8C&#10;v/fACfmx4Ri5Xr8/PyJSVedgDcleqp3FfKJ8gSAwJ/kdxiTiHG2mALFjIOkcr+RIz0OBwneQUq7t&#10;72uvBa/HZ/YO6N8fm46VE7/iSp96JBYSvnjNbmmmxPyHxmOltBLajLhB6716641335BKknrdk6Oe&#10;ZCjW3OrgkwCLMA28SVh7cJWHqJlbbtTnD40ZHiXt+y8wT5bUQlIEPrHGM0HAHivYWLoMXWThFwAr&#10;KtbJxwuGMnBzXLTn9zfWBfoCJVH9jtPlyLFTRlJJlka4h7//6dM7td9r6preYdAiS5zWpt98yftR&#10;ZyPB3m/xl/UlQ7GWkqN0B0lfpLm89EEni1dnje05Ymn8fPaufa7GNTk+Q+Gm0nv0cumn+8XdSuxY&#10;L6Idn1jz7hHPlJBF2XtPEj/ecxEvo+O0be/RS/6ucH0SahI+5l+LktOYF3fquNXvPEMO6ljG9pij&#10;+3ZdI9b+43ie+1+sb+OcmGcByq1PdN+/KUvycyJ44/RPXffJJ7LHF09/PgSexjHMI/o/R+n2FspA&#10;6FfXYUvsc//8sXGKUxjhHei/TsIxrKN6f3Yu75Depx5P2FL1NlPs/hwcHK5eOALvcFkDott/3Eqz&#10;wOAib0nrlChiDQttgp6QFmoI0/fmjpH7Xmog96lAdaeSOdwREQrR/CNQZHu7jSVNSsqqym/e9Xzt&#10;+OvT2KBvebaWzFm2MyIGEaGAz87+ToKns0Y+g8nu/GBzbtptll3fv/EjCJDhF+JwrrjwtAIs5sW/&#10;7R0icHr//j5LTjMCo8IL576nQqn33Lv2HZfSFQaoEJR8QspxCIOQddzuPaDUIUFSMLbXayaAacNC&#10;7/+c4+/L00AGT1gVT0xSCskl8ObiOmuDPPRyIxuD8+l/CAOeLA/oucQ4e4JxQos8J6h8SbxFnptY&#10;43jeUVyocbdO6t25lIDQ9R27XAl7c+sLxh+rIwoK7z799x0K4wkJ78xh1hf+EiNdqvwAef6ttmbd&#10;ZX6RTM1/rr9xXa5zT656lvBsw/YDqdIHEPgPKg8yhVm0+0ysQURQnr3xZU9Zti6UtIxEnEU/625z&#10;LNhvCefx7OGfcSwZyF94u62V5kRZigs2HiFBAn9XzhhZuGa3nD37h1lXaV/UHWUKCO83+cvaX6nF&#10;RPN8wqMCJSGKAfqY+PeCn3RL9B75nLEJfs6Yk+yuQux4GTJ5tWQoEqo/HzwuOY15lFQ/+Vtovaws&#10;t+g+2Lr3HFsnLjXIZVGh6Xhdi5Mm8Nw/8/9fumb/Q49FmUr1ifXbD9oeyb7LOhzhRq99eaeOJQQf&#10;t/QgCCfrNnyJheJE8y7ifNbFqOsV96S/h4cEZd28fZ+Et7lKd4jIQu81u6aOi/8zjmOckD8adJlp&#10;bvnkVcHriFAgr7FGPl4oVl54p508oX/91/A3Et5xLdpd+u6jWOo4eKHO0V8uuWLGwcEhbcMReIfL&#10;FrjCN+s5xxLcQOIQ2EKbaiTR8poRMdvME5pHKm0j100e4e6npmNl/+HEa8v2HZsYga8hs5bsiCDw&#10;Hth0k7PxYk0o/k1vE1T9v8G9ku0eTwG/u19axp8qxEC8z4c8hsYiJOhBULFAvfR+J5mzfKf1H0Lc&#10;oImr5I7s9Uz4Cp4bHF//9wi3lCiiVrGXR4AEd0XLdY8qYCM8Q664B4uv9z0Dv4Vl5DMVQhHUUhLJ&#10;JfAk7qNWMq6Xye1/r12v/UGSrOdLtVfSWU/74vzO9zcjsnHvWrTvz9U4j/CTol/2MiE7NeTXZev2&#10;ymvlepglLBSjHFo3EnsmxsN/jNewMKI4JAQhdNy5+4RjWONw7y7+TR/ZczAy+/alBnP8Y8tCf34E&#10;PkQqq8iDeRtIh0ELLdFnm/7z7f+8o8HjeWdNMWLkKfw7GgTv/rwNrcY+62Db/vMsbCOMwOt178hZ&#10;T+bqmuF3JS9Xb2RUAl+l5eT49dnrV/7++ddfln/g2bfaRH/uzNXk5my1Ij7nGW7OQpK2YTJq+jrJ&#10;UardeSs+vBaaR+GfcX1CA6K9kzwTSVOfebONVZu41MoeFOkonFk/g6TWf080iHiGYq3kje/6miIc&#10;8u95rFkiu297m2LMfy5rGsoY9vtoBJ48BWUqDDSPl+B84v/k6kBZ4N2D/3s7RvsRD5cBej+eInbY&#10;lLWWPDEageeat1KJIMrc5FjGJIv2PWUXmT+bdx82V/qXP+lqngqUt92294hVnKjbbqqd41cCMba3&#10;v1BbPtJ3bdSM9eaxQwI/vHaYyyn93js4OKQ9OALvcFkCAZ7Nliy8QbfnUIvcWGmRx4VawvfVTDh/&#10;r+IAI9GJodfIZZad3H8umzpJhKYt3JYogU8OcNEdOnmtuRIGySm/8Xhc7dvLZRPnPkfP2CD3qDAN&#10;AYOUX5M+ISbV/3w0xgDBHYErY4lWFjuPMHXwSILVYd/Bk0qahxqZCR+/kNvy3Srs3ZZNhTYV3G5+&#10;juRiCcIRxAsLaEzH6fHCGsmRSn7bx/o36BaOUEoyssotJ8oLJduEBGbfMQj1mV5vYWXQgomQLiWS&#10;Q+DpLSyIlIRDGeQdl5zmEYP3Kgyw2s2ZizaPTmCiNI+A4SKaYHVibELf+ccsuQ1i8P89Wt5KQxH7&#10;nNLTn7lHbf2ntR+CirXzbeR+SEyZwRxM7Np8bp4I2o/9x65M8UzUJDD8rGZkFnp/Y97Ye+R752ie&#10;YrVczWEye/kOe3/xPvATFxrnoSwr8kUP+USPfezlRkJ4gf8YlAEQqEETVhuha903EQKfvY69l8kl&#10;8NHAXjN5/hZzx4+m4LsvVz3J/m47s5L6ySv3jDv3x9WH6ru4Xl7SNeRCCXyw0UfMgftfqi83B3Kx&#10;eI15wufNesxJslzaxQDlILsMWaTjG1LSBe+FvsB7pqASWCqCYN1m3Ngn/fvYhu2H5P1KAyP6mbG8&#10;W/u5ee85UT2dxs7cIFnfaBVhfec8cnigwPy01nDLpRGcl95xtylhJhkfNeVJdPt2hf76XYiM++UJ&#10;yP5jhWJ1n98qpSoMtDXOfy1+n3Nu09/tMHChPR/tLyXyhI2c1fnkPTeEvI4SeH6fPc+7Bvd4T866&#10;FtqHcoPmXcfBwcEBOALvcFmC5EdVm41XoYnNN3Fh8nwbwgfCQ602k6NmPPfQY8RSq2sbJizoubi8&#10;4Y59oQSejZp46kKfdzcC5L8+/+Y38r3X3uL0LyfQH5T/ya1C7GOvNDUB6KmiLc2qhSXSe0bvOWkf&#10;qYCPdcYTXDzhBZKMRSxT8VZhwpN3XoEPu1guBKzqfUYvt+zP1/kEZ4Sl25+vI1VUqMNyBEhiR5Zj&#10;yK+fwCNIEW9bs9Vk2bX/uAr5E+U2JQ5+YYv5cvvzdU2pkpJ5CZJD4JlPy7Aevtk6QtBMqhkJU0H1&#10;pdLtZfK8TZaluUabKXK7EiKPkPO79GXkuQjNNSTdq7GSq2xHKan3SL8NmrTK4safLhJrRMaUOXHX&#10;oqHYYfyC16OZgKsNL4x1Ww7ofPqfKSdSEsw/arpnL9lW+/L81hz6xKzncQqNEIkIVx7SeMb7lJTd&#10;SgUEPSZaf/AZY0nyO4hTSoIKG1/WHm6E9/rAfdGYNzfrvd/7UgO5SedA6DkT7hvin/+DztKiz1wp&#10;8lk3e17/M3qVQz6qMtjKb1EqLOfblOwMkCg976bnaun7vcLeufMi8HVGhClgrD8h8C0mxR0RjhO6&#10;RlTX9585S2JN7/qcB2nHzfqruiNCv+l/Xr2XG5+pIR9WHWLVN177vEeiBB7Fxg3PVLc4+Vt1X/E/&#10;R7DRp7SyFQfKmFkbpcS3fUxpGVRycH8ooyHNWIIvJfkjrGng+JVW5z0ageczEjUS6hBcz/0gRAMF&#10;T3BPZyzvzl1PWvadG5EIEgs3xD6UCDL8twlZeev7PrJu6wEZOnmNPFmwifWd/xg7Lr3eX94GMn/l&#10;TvPomLtipynKuW///KQxhvU7TzevBhQOeILgCeE/hnMY02Lf9Im/32jPjXcUyR1D3lEJ5+Ohg2Ko&#10;UdeZenzcwQ4ODg4+OALvcFmCOMWKTceFLDhmaQhtmsHm31S9Fu04GkICGyeZuqkdnpTbYbfECLwK&#10;YQhrF0Lg2djZ0L9vNMbuJeiKiOBBjP9P+txBIeZywakzf1hZMdpRJaAoO27E7dEnVNl4KLn5KXZ8&#10;3FnhwDpCNmJIM6QodE5IyLv/xRjL3g/ozxmLtsrTrzULI/BYpoglRjjCIgLWbjko7/7YPzQHfGOK&#10;APioCnL9x61Swe5/ZvF7+lW9nh7nHcO9Y3mKUUKVlNLnYiM5BJ45TAb0dIWbJmo1DXsH9FkQUP+T&#10;uZoU+rybjY9HfsjLMHb2BqnTYapUbjFRKrWYYGWfrNayjzxgHb07d4x0Hb5Yjv5CneaEd+EvHZPF&#10;a/dIs16zpW7HadJKiVeLPnOsxvOPTcaay2pQaEZBcleuGBOaiU32C8Apjb0HTyrRm2Bk659P4EES&#10;cmMmjALy6RfCeQbeWcpVMZ/vVXKW/5Nu8l3jMVLkq16mCPKTCW9OVWs50cqFkekfZZK/L7zGGNVL&#10;BQJPNY1vY0bbM0eL/2Ue5HynnZSPHSfPkRRSx87fJ4zlk6/GSlkl6FlLtNS5Gj4nOf7uF+tLnzHL&#10;7T1nLc1WopW9l/7r8N6TzHOAksaQBX7+JSHwKIp2/3xccpfpIMH4bsaOsmFf1hspVXVOsK74+4Tv&#10;caH/rNYwWbB6t3myJEbgeWfJNv/i+50liz4va5D/eb3GvdKHOUu1s+dCQUcixHQFQsQ0OFeYl3fn&#10;qi9TtB/PlZj174Brk5SVZ/DWZK9ZRREdl8xFW+h9bIk7IzpQkn5ff5Q9f3As79N5QdgTFmw/jpw4&#10;Jd81GG19HXYO60bOGJ1LISUPCQwf0GtwLe8Yr6Esz1C0uaze8rNZymu0nmxJV4P9yXOwPnFNzype&#10;odkEU6j5j+XfjEf6V5rKik2JZ4u3ChYN9X3S88N+R++RpH3N4/YyBwcHhyAcgXe4LIHAQE33R/I1&#10;NssdAhCbKwISwhkuksGNGkGCv5B0BJtQaaGQqy/nEAP3Re3hsmnnkXMS8EQJvBKfiXM3nReBRwig&#10;kVG5lgoOVgs5eO/6O7RnX29h179SgIBOdnH6LuxZ9S9W22jAItau3zwjRd55nMMcyFq8lYUw2HG/&#10;cNwCEyrDiRKkvJF0GbJY+90OVQJ/wMrI0e9+Ak/cfp6ynUxYBpQpyq3Cc5BkMu++rjdCBdDEwy4u&#10;NpJF4JWAUCs7/avNbJ57x/kbQi/EifJZPDtl4qq3niSbdx6O+6Xo+EXJIyXAbsmqQrtvvtLXuPc2&#10;UsJ9+DxKNs5ZscOISETf6vPl/bCTeUukJnn3QDm4mE7TJXup9tav6QrHGjn/b6bwMnIQrYfzN5Yf&#10;moy1uvcrNuy3DPK46JLYDALqn5esSQ/ka2jvNx4hRb7sacoRf194jflGvWnKKKYkIPDf1Y9O4JkD&#10;eCB9pQQZwvpJjaFW9cBfKhIlxR056ko2fYdQUDBX/dfguZ5RAounA2NN+bUnX1FyGlgP6dt7tM/H&#10;K2lkL4CcJUbgcdm+UAKPNXbR6l1yf94GYcSUc3hXIGjEM38TMzKChDG2VCUh4egaJYYfVx1s9x2N&#10;mHOvPM+XMaOklK5DwbmUcFxlu2azHrPk6IlQcrp12w5KwY+62HoYPMfeJf28ra6XrJuXCvTTzMXb&#10;7RkiCDxrks6VrCVaWz6CpEAW+PKNxsQ9S8J16J8H8jSQDoMXWviMH+Sq+bTmUPPG8z8/c+m5t9rI&#10;XF1XJuk+k/Od9jZu0d6na3Xty/Z2W9m656gcOn5K8nzYxe45eKzNcf0dFJvevr1Y5/qdOerY2PqP&#10;5VwU7j0Jd4u71yCoDoL3BvPRfy6/QxnO1jpuDg4ODtHgCLzDZQvioOt1miaPFGhkrnv35Y6Rgp92&#10;k8+UhL9bcYCkKxRrwoMnMCFwQSxwUSUD7BOFm0mG11pIzjId5Yt6oyzOGpft5KDnyOgE/sZMVWX8&#10;nI3JJvAIAFhJ9+izYIG0OMoIASgkzNyWtaZ803C0EacrBfQVz+cRce95/6PjRKmcaDhy/LTUbjfV&#10;SGfYOdoKfNBZ1m87ZP2Km33RL3qGCVb2Wyoc5XqnrUyal6AIoSwY9eGDx0I4ylYcpAL4AYuFXbJ2&#10;jxT6qKuNh5/oI4Dh0rp1V8qVk0u2C/36ffLcm+HhBvHHa7vl2Zry2CuxRhiJl12zVZ/VYswjXT79&#10;QGhv2WeuxeGiFPFfF2XBx9WGyJZdSSsB/EA5khiBz/N+J/MASOxeUhoQQggRoTwbdxwyQg6xCvdE&#10;qCwZXo2VkdPXhd03a8zntYZbfHSQcN6vQjs185/R8boxS3TybnNY+4gykyld+QAC/32DxAk8CQ87&#10;DAyVumveY7aFqmAJ9Y7hvSEm+ZGCjeWunOFZ42mQrhyl2hvR+137uFbbKSFirtcOHve49u38Vbtt&#10;/cQyG43A364Enszmf/55YQQeTycSrWGN9a9RvPu8O/l0vSEvQqHPukclYXdlr2uhDhDDL2uPsLU9&#10;+Mw05gqePriC12g9Se6g3wLPzLuNN0eOUm1NoejNKKqafKp73k3PMv/Cz6HhRv91vZFW6u1Sgfdh&#10;wcpd8qCOPx44/t+PJ/BvnJvA4+FSqek4uSEKgX8ob0PpMnRxmDIG7NI5SXnYUDWHhL5l7X6qWEsp&#10;U2WQPK37POMcDDPwGt4VL5btZB4A0xZukUdQ2OixnuzgNcaJ8JANcVnzacyR/B93jVhf7ff0Ob5t&#10;OMbW4WhAYVFO14Joc+chvQfmtYODg0M0OALvcFkD17jlSlCGTVln8ZIeASc27d0f+tmG7hEtBAIE&#10;sarNJ1j5oT0HTpgAjiAeFArOBWIvI5LYIXDo/0dOX5ssAs/mT01b6tGX/JF7VaE4QmjzBJmqkq9s&#10;B1mkRPNKwuiZ6+wZ/YKn9akKYzXbTo07KhwQeIRcf/1cE5a0Ff6sm8V77j14wvIYBONwvd/5oNJA&#10;2bE3wVpOkircUv1KAc5DACNx3Zf1RkjF2HHyXuVB8jjuqowL9xl3LALY2z/2l8070xaBB2QOL/VT&#10;/zDS4jVctB/K10j7eooKwseNlPMunP39LwvnICaV/oYkRZvRgyauVuG4eQSBR5gl9nb5+r3JjlXH&#10;6sp9M0b++0yLBN4PMqo36TZTbn8hVGbPu2+EfaxoKPv87suM21d1Rxrh8s9NGuf/U8nEv5RQ+ueX&#10;v/HdI9pPlGM733Xr7wLC8X2DMREEnvHi3nO+0zYUdqGEecD4VfJYXI137zieFyXlPbljQrHegWc0&#10;Av9OyD18y64jUuLrXvp56N32H8dchjRzDGg3YKES+EAZOb0fEpNNX7xV7yfBans+BP6XU79JvQ7T&#10;LJmoP+af38Hb4N2KA2XY5LXyQL7GFsfsfU/j9x/XcWL8IZk/KpGzdSMw5jTWnfSFY6XP2BWWpf+h&#10;PBDh8HeK3+San9ccpu9leMWLhp1nyN0569n3/nNoEPg3vu0TVuP8YoP1AeXmwwW1H7Sv/L9vLvT6&#10;3M8VbyWz4jyZEgPWdGLCQ9b08HcJj43uI5ZEJApFkf9J9SE2r/zj7zWUiYxfcA75G+/cy0rCUVAR&#10;gmU5KKIcT86O7KU7yAmdF15fEmbBfsSa5yf8/B7XeP273okq2lAYfFRtSCIEvqG0G+gIvIODQ3Q4&#10;Au9wRQLBrmyFAfGbKJuiETJt1VpMkP2HTsYdeWEYNGGVWXz8QgHEg98gTjqpbORs/GjkT/x6RoZM&#10;Wi1Z4hKM+Ums17j+9U9VlgyFmko/Fe6uNAyfutb6LBqBr91+WtxR4UBJU0cJJy7HXv/zl/biu+1l&#10;zKwNEttzjtydu0GYEGx9qYIRWa1JpuR3xRw9fZ1keb1lGIH3GuQUkkzSNf4Gx4nrIrR+qcRgpwpk&#10;KYXkEngyUGMVpcRhkGhD4Indvj93fSlbaZDFdo6fs0lie8yWPB90lofzNzGSQhy9P5bdw1Qla7lQ&#10;fOh1vRAVGkSMxHlkG0/M+hQEJcGeyN/I+tcbVxpC88sfdrbnSIsEnjwKbQcskHuIr/XNHyyAt+sa&#10;0aL3HDmpAr+H02f/kEpKUm4nGWIUwpVUo18IdfigyhBTrKQ0UHr+oEQ0SOBZY7m3Qp90k0nzt5jS&#10;iLrcJCwMJ/Ch0nn3vhgjd2avG/+51ziWyiKsdfTb4zofgoSX36FvSUKJkgmQ7TuiDrweQ6Z6soVf&#10;KIHnHcN6zRz0rkvjdxi/cnWGS+VmE+weg2sYn+Us2cY8ALhPwqNINhf0JqCx7mQs1lyG6Xo4ZNIa&#10;yfha84i1iOvRzxUajzWi6UfXYUvkkXyEJES5tj4rMfwkR72Q3CzJAfsdYR/pi0SvVMG9ZynWwt7x&#10;pHBY53RMh2ly07NKoH3PQl+k0z2w//iVEQpBavf/1Hic3PJcrfN+n7wGgadWu1nEdX6QWNWbH15j&#10;bWUPoKqA36ODPh2o8gDj7/fA4XwUF7ne65Co9wME/v3Kg6MS+EeUwHcctDDuSAcHB4dwOALvcEUC&#10;AYfa3P/1aeX/rQ3B79uYUUmWiEsORk5fL/flDNXF9rTuCLRcv9vwpWaRiAYICMLkDt24KzQbZ1Y7&#10;LIz+zdtrCAC0B1+qLzGdZ5jrPImd/ogvQxN30csYgyetjhN8woVfCHwdFeSigVjotv3mhgSkgMCG&#10;O/gDKvjcmq2OEXz/d/YbmarK29/1tqzEHhgTMhRnKNIsKoE/V4N03Ji5hrToOTvZIRgXA8kl8MwV&#10;3OhJOAextv713T+NfkTwhoTj4kxSPpRKWO/+nbmqfFN/pLm3+kG/zV22Q/K/39msj7xf3vXoE2Lp&#10;J87bnGwr8chp6+ThPJGuq2RtL/x5dzmp8z8tTnkUFAMnrpIMhYNkFY+fGlJTiVswueFQnfeZXmth&#10;YxVtPKI1jiNnB3H1E+Ze2qRkiWHvgZNSXskS8yWcwIfaHc/XlUcKUmWimWXnDnnAhD8Df/EgIOu3&#10;97m/YX19qmgLqxHP8cH+oY8fyNNQxszYEF9Gjzj0u3NcfALP+1ym8qCwd4zG76DALflTf4vZjyDb&#10;+tvkLyhTcYC9N3h5tew9Ny5fROQaw/mZlMCPUAKPCzfVH4Jrm0fgf2o4xoifH8OmrJGndf5xjP8c&#10;Gu8190iej0tF4HkHNu04LFlLttF1I3I/474yFomVCXOSzt9CUsY2fefJHdkTvFlYk+ifZ/UZKMcX&#10;BOtLx8GLLAQB9/3gfElOY3xL/tBPtqtcUPzbPuZ5FbxOKMdOFWnVZ27Y/s46OFXH7KZMNSL2MebJ&#10;s2+2sbwZ0bBz33FTnEYj8A/r+4Pi1cHBwSEaHIF3uCJx8NgpsxSRmTYYl/ohJYrOkaDrXMBN9KGX&#10;PLIRuj4CLQn1mveeHZXAh8g7roZ7jZCYFStAMv2N6yIEZivZ1rJ+x3ScpiRxjlmtifMmgVVSlv7L&#10;AbhgJ0bg63aYHndUOFBijJm5Qe7OFRNRJx+Byfo1IPxyTZQr1PDuM3Z5GKnEskyca7pXmoRZUJPT&#10;uO41T1aSp15rrmR1k/z+R8qRqsQI/HVKCp9QYZY+8oAFuPvwJZYngr7x5myw0X987xEBjoNkvv19&#10;X1m79WDc1UIg9pMs8g/naxjR35CGTMVayLRFW6Na7qMBq/9dSrj8JIwGgf+g2pAULdF3vpg0b7Pk&#10;eLttGJGjD5nXlMUKujwfPnZavq0/Wm7LFrIa0s+JjYn3HfHP9+qc7zRkYYpnn/cAGa3QJJLA01Dg&#10;XMv7p+8kiiLmQJBQev/PUaqdZH2ztVnjg88N4cejhb4Mfsf/uTYhIdv3JPRp9xFLrbKE521F4x5v&#10;z17HQjP8FtPPa4dijr1rh64ZncDj5fDGd30jCDwNi+8jhZqE8paEKSlCv01FjKY6p//UNRpFQ+/R&#10;y+U+3TP8Sh6v8axPFWlmHlkLV++WVz/tGvFOefPphwajIxTQI6avM4Ic7G+avYuvt7Q8HpeKwAMS&#10;shE2E62vuO8nCzaWoZNXxx0dHXizsE6RDM/rJ8YUBWHhT7vJglXRQ8jwLqD0IHklWOcZ0+DcSapx&#10;zx/XGKoE/rgU/LyH/WbwfMbj5mdqyrQFW+P7Ubd0+zex/beYrJHQ/5zPWpbp9RaycUd0eYOyjGUq&#10;DIxK4B/K00DaDZgfd6SDg4NDOByBd7giQRKlmm0ny62BZEAIM69/0dMyQv8dUGM8nQokbNj+jR4X&#10;u0rNJoQJjB6IlcPFusDHXeUfj+GKnbBhJ9lUIESghcjwlxrbGYu1lJptJsu2vUeT7aKcFpHgepjw&#10;vPTnTSrY1+sYncCjCNm295iU+K5PXNxh0oIa3zMHiBGt2nJyhOsxBBPh+rECOp6+uRI6N3R+Yg0h&#10;8z4VNpv3nH1eGdcvBpIi8I8pgR89I9xaRV6Aqjo3byfZmj4n9+9/1mDje47DGla99WQ5pKTTD8gc&#10;5NTcggOkm3F5+YPOsnTdnrijz41a7aZa7GnIKp1wD3hSWPmoVLA4JxeLlFi8+lm3CNIJMXytXHeL&#10;Dw5i9eYD8r6SDkv0pv0M+eLcYPO+Y3626D33kmYTPxeIN67cfILdE+PkPWdyG9ZnLOyfVh9qCTkp&#10;Dca1oh0bbDa3ed/0nIHjV4UpdIi3f1A/Zx56c4dj78lVXxatTsgVwNrxQfVQzDF9G7puiMBHS5rJ&#10;WlEiEQKPZZhn8ZM2GveAN0L+DzrJwricJSEr7VZTWgRjxGl8lqlocxk+ZY0peKkZH+xfFBv01dd1&#10;hocpL1DiEsJB4rVoBJ53Mds7bWXDjkOXdK8gn0xwPfIafUQ4xLnCwNg3CU/Dmu71E+fe9EwN+abu&#10;SMvTkRhmLdkmRcv1sP0REu/tzf4WvC+v4UL/E6EJB07IK3qNaAQeZfHjhWNtz2U8AeT9+MnfpJ2u&#10;TzcHEh1yfojAt5SNiRgMyMPybvkBUQn8gy81kDYuC72Dg0MicATe4YoEGcOb95wj9+aO0c08QWAK&#10;xeZSamxLvBb9QsAm/uwbreOFBO/6EPi3fugrvyvZ8DZ5wL+pV0yyGwTLZJP3QOO3EE7+ma6yxdci&#10;TBMDeLmCMlEhYSv8GSHwhA0kBoT3geNXWpIwLxbePw7edWiMEVmdP60xTDapEBsEAnCv0csiCDxE&#10;wIRmPT+sxQmHWA8fK9BEGnebJQdUeE1pHNdxf7fCgKgE/tGXG1n2cz+Yjrhs/th4jLkbX2dkx2tR&#10;+k2fE3Je8rs+ligyiJ+P/GLls0jmxbEJ12KOVrbSTiTBSy6GTF4rj7/c0O4/RILwbqgsD+drZAqz&#10;xMJS0gK26XN+rsTwP09DthPmIcTw+ZJt4stOBUH/ULIv25tt5O7sdayUJRZda9r3t5GxPW9DefP7&#10;vjJ53uYUzzofxPFfz0jHQZRmrGXrmDfe3vMm1Wxe6DmUcCRmm9hwLM3RyFKwefMa0vxFHco1hhM5&#10;4sYhPHZM3Fwmbv3p4q2MJHlr/Rldlwt82s3cvL17h/Qyz5r1nG3H+IELfenAO+a/p+A6zvV4F/AG&#10;qNtxWryLP7BSlT/1j1Dy8G/IKvXzGWOUyyW+7KXXTngWmq1FutZ9qvNss6+6A+9haSWBkNxoWdYJ&#10;g3nru76Wv+BS4tDRU/JVvZFGhoPPx3r5ZKGmMnxa+JoUBOM0ae5myarvwzW6x/EusZY8/3ZbGTVj&#10;fZLhOCgniMOnbF/Gos0tySx9QrvtuZpyi75b3v149+b9nz0EDzdKyJHzg8+Zl/5j2Nvf/mmAjan3&#10;KpPA8qcmY+UWqwCQcE3vHEvep8/iT5jqgfWAhKtv6bsdjcBT3YMqHw4ODg7R4Ai8wxWL3qOWmVu0&#10;n8AjrFHuqXmvOZbV+kJB6Z7Cn/UwwcQvEKAgyFS8pVkj/AI7ggnk8WEliRzjHX+hzYQD3eSpST7v&#10;HKV50jKIXYTkBAn8jc9UkyY9IgVqP46ocM04EivokWsjfvEt9BnCdLnaI2TD9uhWkMQIPPWrIVEk&#10;eMOd8SEVqB7N19BqP7+gwvaXKqxSQoqY/NQAde4pmRgk8FjuHtH7JTwhCKYkmZ5x7SV7vLn/6jNz&#10;jtdv9Bkuq8RvF/iwi4yZtdGy0wdBEsC+Y5bLM6+3NGHXCIe2/yqJzfh6cyXkq+X0b8l3e+d9LB87&#10;Th7Q/iaEgnZvjroS02GqnNLrRNLftAPuvW67qXJboCY+hPUJnS8QTH8cth9nz/5hLrb9xq2UmM7T&#10;pUKzCfK9kpAftTXvNVdmLN4uR/X6f0fheLHAPeCK/W75/kaMyJXAe8Y7618H/c37jn65TYnOt/re&#10;UFbt1Jmz0rrvPMtU762j0a7BZxBzyFChz7tbJY7gfOw5cpncG5eF3bsOpJjQi1Dyw9BxZ//4S0r+&#10;SEWGUDJK7j1kqa8nUxdEJljjHfuuwZgQKQ3cV7TG9bDKFyvXQ1ZuDPfyOnbijLTU9eoundOE6njP&#10;as+esaqUrThA1m8/ZLHkZcoP1L7lu4T+sHdUnw9LtD+mmjKGr1AHPu65veNp1g+6/1VrOVEOKzm9&#10;lCBjP5Zowr4sqWXc/dj80OfL/34nWaUE+1wgfw0VRB7Q9famZ6rL4wUbS6OuMy3BXXJArhhKiJJE&#10;sXa7KVKn/TRLiIjnm81ZX5/SQnOmmrTtP9889+p3mWGE3z8nkSH4fxfdr/zvMTH93CNhW/5r0jjv&#10;er1u3g86y6Eo3lkoJJet3yvZdS+5Nl24Vwb3BIHH4yYtASUJnlCET6FMiaaUdHBwSBk4Au9wxWLm&#10;4m2S7/2O8RsxG2OIaFSR8k3G/i2LBPtWtVaTjOR4AizXJ4nOndnryIpN+yMI/Iwl2+Otlf7N+kIa&#10;Age/lem1Zpb46HJFOxWaUGh4/cdf+vOmLNXNSncuYIXG/R3BHhfS27LWskR25D64RwXl3O+2l0bd&#10;ZsqOfeExyH4kTuCryB0v1JXyTcfJ2NkbLSEbWZSXqtC1++fj8tvvqWsNPXX6d2mogi3WQ4TSUN8h&#10;bGLtirX7TQzkT8Cl96MaQyVD4aZmraLfaHfp/EXx9Z4SihnU0E7C6oX3B6WvKKGXU/v6hbfbyds/&#10;9ZehOiePX4Bi4+jJ09JzxFIpV3eEfKFED1KLsiytC4qEYQydvNbi/v0WVv79YN6GNkfTcgjA+QDy&#10;vGbrAanaepLk+bCzKdBu0Gfl3fGUQP7Gesu6e+cLtaW0zo2Fq3fFu3KTnb1+5xnyRMGm1mcQ1mjn&#10;4xb9yqfdZJauodH6kc+zFG1hCiTWRQjXM2+0ltlLd0SQfTxTHn+5sSmI8KK5K0cd84Ig/jqI02d+&#10;lzb95ocSoMaNaWLN3j9tT+ua3FffieCc5b+rNv5sVvj/6O8STsDz8b6mL9TUCCfPhkKwoZLIkPdY&#10;Qp+iaCB8oOOgRXLi14QcCHsOnpCS3/c1ZZx/L+Iv55DdfvqibeYVdikBIV239aDld/l3Ju455K3E&#10;vbO2Nu81O9nvAApwFIBNu82SUdPXKwEOTwJ5vjBPivL9dcwjw33wamC/YMzw7Fq8ZrdVD0Dp4BF3&#10;xuGFUu1ly+7DYWEIDbvOsBAF//W8Rv/fpL/3XaMx8mcU5Rt9MW72BrmbcQ4oAOg3FBhpyQLP/eJ5&#10;OHbmBvN+IzQFxWVaUCw6OFyNcATe4YoF8Yt12k016wobZEhYqix3ZKstzXvMNgvu38HyjfvkuRKt&#10;TFDxBCeS2GV4rbkRxiCBX6HCmyUxSh/uQulvEPNQCxGy6A1LT0jwo2zanGXb437l8gMJpu58oY4J&#10;mgjfntD3hAp81PVPDiCY+1TgI+t6s55zpHb7KRaz3XnIIkv2Fy0fgR+JxcB7BB4rYVpMoAYxWbB6&#10;t2Qs2tIs5iFBs7Lc/FxNKVNxoArBSQu9zM4TSo7nr9xlpKBO+6lSt8M06aT9Nmf5jqhWo2igdyHZ&#10;xNgTo8o1k5u4LjEg8F5u1p312w7K+3Hut/Hrjf59qUxHma7z/FLGH6cG8MCAPPYbt0KKfdXLYtA9&#10;BRrZ5yFF/P++F2MsaV1Mx+myeeeRiH7AMtx12GIp/Gl3eShvIzuHSghc587n68iThWPlByVBqzbt&#10;TzRJJBbBZr3mSNY3WlkNdVyuh05ZYwkvg2BujZy2Xj6uOVTe0/HqMnRxou83a8vqTT9L1pJtwxSN&#10;/uaty7x/D+RpIHU6TE00TwEkmnCK17/qKfcrcSOTPZ4w9TpOC1Mor9LfJE8AXgUQc6zaD+jx1JL3&#10;at97YB1o3W++5b1gT/BIM2sBCSZ5Pn8Zw0sJnm/Rmj3yYdUhkrloc3mqcFMrAdmm/3w59jf327+D&#10;XftPSNEvehopD44h7+gdOg7jZm0wkvqXTk9c/UnIR8nRx/I3kgKfdDOFZ3AvoW9NQaX97b8mv8Fe&#10;9sCLDWR0lMz5gDC/KQu3yMP6G3ih+c9nDPH6aj/g4mahZz7zu8wZFNfJXWNRzsxcul2KfNHDyj9i&#10;uHi0YBNp2o3KK2cuu7XaweFKgCPwDlc0cGMkO+29OWPMfQ7yTjzg4rV7bAP7O2DPatlnnsWo3pi5&#10;mglZxBY36DpThVs2x7gDFWxwuOd9qELZf55SoSHO+hKtmbtoHCELtuto+j3tnlwxUiF2/N9WRKQm&#10;cLHGXZgazjdp/+GOCBGo0WZyVOH7UgCy2WfMcnPVjEbgKf+UWlm/zwWIC6X48n3QWdK90tRiPz9Q&#10;4fl8ksc5XBycVXKJN0x+HYu7lHiy1mR+vYW55ibX/fdyBKSAmPTBE9eYR0jVlhPNa4XKGbg+D5iw&#10;ytzuyQGSGCAIuE5TSpCcElX0GqwBEL/ZShySE6ZC/y/bsM/cmjduPxxheQ/iD/1NXOrPBTxdugxZ&#10;ZHuIZzX3SDv/Zl3m3+Tj+KHJWFNkJQXui9wHgyasls5DFsvMJdvNzT8IjuH5P6o5zEJlsNBTpzwa&#10;WSIshqStkGaUArTMrzeXVro/pWRpS4CCBoUeig/CHXbpPf9dhd7fxYbtB6XgR52FkI8ggSfU4v48&#10;DSO8NbhvwiqopLH/8MmolmbGCBd49mXbv+PmBOSdKgUfVRuaaP8zjhu2H5JCn3aLSKrIPpShUFNL&#10;zngxgGKCUpZL1+6VSfO2WP4JDBBUM2DuJeVlBfYdOmlKOu4NZTv3R1gJSYJZ83j3HBwcUhaOwDtc&#10;0UCYYPNu2XeefF1/lAmUkPqLVe7rlzNnpeeoZVK26mB5t9JAi+nG+hJNyEIAoBQXLsa4nd5hbss1&#10;zNJEkrV7c9WTh/LUl0fyNbKMvWS5f6pwM22x8vSrsVZn+okCTez7Z4q3lB9VWNyoz3Y5g346+ssZ&#10;aT9ogcWrflxjmPQYsVT7MOUS84UI/Aol8E0uOwIPsApR3QAigHtySgvsDglA6UQWcdyuyTNADfIT&#10;Or8dLl+wRh05cUZie8ySZ0u0VGJW03Jj/DejNv17e7baloCOPWb/kYufzNKzmJ4LKIhxlW/dd76V&#10;H5u/cqecPpO6YT5pBZTmI1+Mp2zx1ngaLvBPFW2hhHb/eSv1mRvkqHj5k25yqxJ2QiMIzbhP93I8&#10;PMj1kBSOnDhlYQK36RyKV+rrvkNG+7e+7iVrtvy9/R0xJDQvtsq3Kv9kLNZC7soZY56ATxZpJsW/&#10;6S2x3WfLyg37zQslMS8hymQikwT7jsR+JC5My/ujg8OVCkfgHa4KsC1B1C6VGyvWJVo04u4Hv48m&#10;fOSM9dKgywz5tuEYqdBsvCkWiPnGWjV86hoZO2uDTF24xawCtLkrQn8nzt1sVirq4RL/faWAfsMa&#10;lhyL2MXG5U7gHRwcLj2IkZ+/Ypf82HScFPqsmxT6tLu89WM/qdJqoq7PO5NFsh1SByQbzfJ6C1vf&#10;CUHzk9B/PlFJXv6oq2xTsn2u/TsaOIcklNVaT5KiX/WUN3/oL636zpWDyYjbR2GwedcR+SZmlDxe&#10;oJHcpfsNHmjFynU31/tzhX+dCyRh7DVymVXCwEuAMrrE/BM2wL+pUIASqoA+/9BJa0ymiNYHw6eu&#10;lYfzNIhK4At+2lWOHD91QX3n4OBw4XAE3sEhlcCG5xLApD4YA8rZPfGKEvgnfRULHIF3cHDwgdWa&#10;2H+S79HwtkqsuoBD2kH/cSslXUBB6zUI/PuVB8v+gyfjjj5/MC9QzuP9lFj+g8SAAvng0VOWXDG2&#10;52zpPmKprN164G+XzcQbiOcmLwR7Gdb94LPT6BNKLlLK0pIdRvFOHDNzgzyWN9ICf036KlZZZ+Xm&#10;/X/7fh0cHM4PjsA7ODhc1UCRMgABj5KDPgKPYHNH9lASO7K2Ozg4ODhcXsAwTC6BB1+qH0HgIaT/&#10;Sl9JKjefIIeTmbTzcgBK6cVr9sjrX/Y0j4PEyLvXzDMhY1Vp0Gm69kOk58CIaessOWSQwBOSQO4f&#10;lA/OA8XBIWXhCLyDg8NVj2GT18hTRZpZ2S9POLGKBTnqmfCXFrPQOzg4ODgkAEs4RJLmhcuRoI2E&#10;iJTHJLlcGAGF0GeqZuVMk5Mo8XIBrvBUNrgnZz1zmfc/Mw0iHmoJn5FIr3SFAbJtd3iVAzBE90fy&#10;80Qj8Fxj4IRVjsA7OKQwHIF3cHC46jFl/mbJ9W77EIGPE2qwxt+dK8bKqqVURnwHBwcHh/MHoQy7&#10;Dpyw0qSTdT3ftOOQrdvHlMx+XGOI3JSlRgSBZ42/7QUyqa+7oDUe0opyl0SDaQV4lJH9/7XPu8v1&#10;GciMn/C8NCPhmfgbssx7RJ5Qgje+6S2bdh6Ou1ICiI9/6KWkCPxKR+AdHFIYjsA7ODhc9digwt4H&#10;lQeZgOLFC1L3OUORZlZP+s+/nHDi4ODgkFaxddcRqdhsvGVXf/DlRraeL1y5W9ZtO2Rk9j8eefUR&#10;UBK5PVKgscw7zySEuKhTOpHkeL1HLZOxszZaErxzlWNLCaBM6Dx0kTyqz+UPCaN5z08Vm4xFmlvZ&#10;VjzNrn2yitz8bE2p1XqS/Hw4spJCvzHL5YHcMVEJPArvIZNWOwLv4JDCcATewcHhqscvp89K16GL&#10;JVOxFnJD5uom7N2Zva58WXu4bNh2eZfqu1qAw2zIadbBA9a4k6d+s3rPO/cdv6LchJMDiBbVQbCu&#10;Xi5Zssk8fkbvGSLmkpwmD/QTdfIfV9JKZvVr0leWG5Wclqs1XFr2mS/PKmG93qzNCeSTRgm5HKXb&#10;y3pd48+nr7fvOSZf1x1hioJbs9WS+/M1lI+rDZZ1W1N/ryCGvULTcXLzc7Xsmf3Pe72S9QfzNJBW&#10;feZKx0ELpfDHXeVRfQYS/L1fZZAsW7c3KhFv02+e3GMhCMHrVZGbnqkh42ZvdATewSGF4Qi8g4OD&#10;g2LfoZPSRUn8u+UHyOtf9ZKqLSbKkrV75I805B7pEA5I2dk//pRte45Y0ibGC7J6qYRJyj6dUTJ4&#10;+rffL4vs47v2H5OOgxfKl7WHyZd1hkvnwYvMcvh/V4Gqgzjghat2S7+xK2TQhFWyfP0+c3dOq0Qe&#10;4r5f16AZi7ZZUs0xM9bLeiWEzLVoYI5jLYV8btxxSI4cP50mLMCpAfqiUbeZcm+ueqG4diWXeFLd&#10;mq22PF20hdz5fB35T4B80iD7ZSoNlD0HTsRd6dzgt6q2mhxXlq2ykeJrn6xk1uhvGoxK9XCrtVsO&#10;yDvf97VwgX8HLObX6X0W/qybrpN7TbHF+9FjxFKLYd+6+0iie13VlpPk1udqRiXwKDBmLt521c49&#10;B4fUgiPwDg4ODnGADO5XoXinEh9XOi7t4/ff/5TJ87eY9Sv7O20tj8G39UbKnGU7LmpcasiSfVaW&#10;rttrwm6f0ctl1pLtcvDor2nWSopXScXY8XJL1lrmKky744U6UrnZhPMudXW5gaoRPYYvkdzvdZS7&#10;ctSTu3LFSP6PusiI6evkrM6ZtEbiSbi2ZdcRiekwTZ57s7XcmTNGHsnfSMoquZy2aKtZ5P3gGRYo&#10;+ardZoq8+W0fKfVjf2nec45s2HboqlQ4Qh6b9ZojD7wYnmmefwfdvr1m4VJPV5H6HafJ0eOn4650&#10;bhw6fkoyFm9l1nv/tXBDf6JQU1OmpCbIAZCnTMeo7vNkmv+p0VjZtT9cYUEpu9Nn/pBfdI2D2LM+&#10;HDp2ytphfd4ylQdZtvmgEoQEeXflqmfKU1dGzsEhZeEIvINDCgCBEcsdFhNi5TZuPyQbtCG07Tt4&#10;0jZM5y7p4HB+WLFhn2Qr2Vb+ma6ilYMikzKWpwIfdZbZSuIvllXo5K9nZeS0dfLaFz3kntz1rbxg&#10;jlLtpE3febL/UGTMaFrA3BW75Ha9z2vThQT5EMmoJPe/GKNC/va4o65MMPZPF22eYCFVIvf/Hq8g&#10;L7zT1tbctLbWnjj1m7TuO1ceztvQ5vB1er/c+7+VcL2v5Amrql/psGrjfin1U3+LW+Z42m3P15bv&#10;G44xizzW/KsJv/3+p9TtME3uylE3jMAn1bwkpaOmn18CO6z1jytRv86X3R3XfNzVb3uuhnl7pCao&#10;2Z71jdahhKy+52VdxK0+tvssq1fvAdlj0eo90mvUMuk0aJH0Hr3MsvLHdJhqCqWGnafrGtta/ptJ&#10;CXxAGXJd+iry4MuNrW69k18cHFIWjsA7OFxCIHShxV68erf0HbNCaraaaHF5ZSoMkNLlB8jH1YZI&#10;5dgJ0q7ffFmwctcVbxk7H2CVQunx+x9/xn3ikNZx+szvsmPvMVm16WfZuOOwuTFfSstMtTaT5R9P&#10;VDThFIESARPChjtr0S97mrLs7+J///ufWd6Lf9XLhP5Qg2BVkizFW8rgiavTpDs9rrHXqID936cS&#10;BG76B7fauh2nX9ECd6OuMy021084Qhmzq8rQyWssFCItYeOOg/J+xQEht2eflRMSn+6VpkYKvXWQ&#10;96lV33nyQJ4GZvX14rqZl7e/UNfKhx048mua8zK4lPhd37/YHrPlgSi13hNrvL8vlukgazZDPpM/&#10;H345/bvker+Tud/7r2fv1lOV5dsGo1PNnZwRZ6489WpsBIGnX+7MUVc6DV4ov54JeZcRUjJ44iop&#10;/Fl3uTtXPQs5uDun/s1aOz7p342Zq8kNZK33Xctr1+r68kjBJrJiw357ZkfhHRxSDo7AOzhcIuDC&#10;Ol9JeX0VlvN90FnuebGBbogq+KvQ5REBNlk097frxvnyh50tkRrC19UMiAXxnDOXbJPeo5fLkElr&#10;ZM2WA+be7pB2gaKKevrf1BtpOQRw/23Xf4Fs3nXkksWkl/ypn/zj8YphQiVCJ2Tttqw1pf2ghfH1&#10;oC8UEKdBk1bJwy83lOuUUHm/g0B8y3M1pUKTcfbsaQ29Ri23tcZfRoq+wbpb7Jte5mZ+paJKi0kh&#10;l199Xu/Z/63tGu2PDgMXpjkCv2rTfin5be94RVT8PTPHnq0pddpNsRwdXlm08rHjzOIePB4vFFzw&#10;F67apYTq6nKlx/L8/But7b0MJqsLNiuflrGq1Gg9SQ4dPb/9lpnzfaOx5vXgv6a9W7qf5yzdQQ6f&#10;h0s+qxPkF2Un1v0d+46Z4nHHvuPmsYf3T3IVAhyFJf3xgo0jCDxKx7tzx+j3S00xDhat3i0FP+5q&#10;/cH3pkDS/gtVYvE1fbZoBJ7j8GKo0WqyTF+0TfYePOks8Q4OKQRH4B0cLgF2/XxcOg9ZIi+V7Sg3&#10;PVPTSpLFb5BBi5h+htDBhvtYwSbSafCiS0Z40jqwGh09eUZa9Zkn2Uq2MeHg4fyNpXT5/jJr6XYn&#10;HKRRYHmnnFK2t9qYsEd8KO1eFRhrtpkiu/V9+LtEOhq+bzQm5DYfENh5r2hv/djPYtf/Dn47+6f0&#10;G7dC7s/TQK73CcU8J+9uia96yvIN++KOTjvA0owiw5+J2kiGrjUZi7WQ7UoUrlRUaxVJ4Gmswy16&#10;z01T8bqsaRC2r+qMkBufqWHzyrtfjzwV+by7tO43T3qNXiZdhy2RN77rY8nD+N7/fIQK3P5CHek/&#10;doVZV68mbNx52HIB4OodzL7ub7Y+pa8szxRvJTOXbL8gD6+RU9eZh4ffW4K5xvv2UN6GFhN+LrAa&#10;4vq/YcdhGTNrg7ToNUcqNhlrOTy+1LnwbcwoqanzGCXoNCXHkHu/XMC8IRcCijgaa/ApJeadhiyS&#10;R15uqDJFJIG/96X6ltSR8wCyxiP5ODZ5XguJNZRMrP0kfvUy+l9FDiAODqkCR+AdHC4yiLEkedS9&#10;L9Y3gTEoZCXWEAYQLl79rLslUrsagSvylAVb5H4VgnCN9lyVb8hUVd5VEn+1eyekVRCjSzIthFhv&#10;vvOX2PQMrzaT8XM2xQuNFxMT526WO7LXkWufDBfY7T5UKH36teaybtuBuKMvDFhrqfdMiUHmov93&#10;ULo9W6KljJy+9pIoKP4Opi3caoTQL5wbydD/P5SngSxKBsm4XIEbedCFnvZPXVNqtZuabIvmpQIu&#10;23gZkRl/ks4tvCUgn7dEKf1Fu03J+t2568c3XOVDMcnhxxnh11a/0zRLPnY1Aaty1+FLJHPxlnHK&#10;tch+5DPyQNyXK0Yad5t5wX20c/9xefSVgJu6jgVJ3m59toYMGJ90HDwE99jJM1Y//qOqgyVDkWbm&#10;tk5SPd5Pa7aOVo3Lt9Feqik5xmKOwoEEq8yd/uNWSvsBC6TDwAXSWYl79xFL5fPaw+UeXzZ+r5kF&#10;Pld9U2Bt2nnYrPv0QTDx34U05hyyzo1Zasgn1YfI1t1Hr6oQDgeH1IAj8A4OFxFYGr+JGSk3ZyHz&#10;c7gG/FwtRH6qSsYizWXByt1xV7x6wH6Pi2iVlhPj4pr9/VJFHlFSjzt9WiNKDiITlKA//2ZrExL9&#10;cxrBkERbnQYtvCQ1yLlmwU+7KTGLdGflt+9XQXbsrA0mTGLtwhpPluXz9eRYsm6vlV9CSPX/Dlau&#10;+1+KMetoWgvxWLf1gNyZUwV535jQL1jg73q+toyYti7uyCsPJBfEKhgk8IRbfFlvZKomeWPuUcqv&#10;ff8FUuyLnpL59Zby8MuN5DZKnWWsriQu4X69xvrHu2VNx48SZn5Lvb9BKktXGGBhR6mtqEhpHDjy&#10;i9U4z1KilSk46Csjw/SZNtzmsThTJ33b3qMXHErBu573gy6moPT3PfPtxkzVpEmP2XFHRsK8zE6c&#10;lh7Dl0pOJeaMLYrBcLf1kLLBG3dkiduU4JMzBxI/fvZGefvHvvJwvkZG8O+k6bt+j5LxO3PUkxsy&#10;M4/C5wfXuvW5WpLv/U7yRa3hUl33WfLwoMzgO/+xF9qsj/V3m/eae95rrIODw/nBEXgHh4sEyGf9&#10;TtNNcGTTDQqPyWlsuo+pMAchutqAYEPs4MsfQ8jCBSOEGVxiP605TE4FSio5pB4Q0WhYe3O90y5u&#10;3ieMGzGht2WrLd2GLrYSRRcbzJmGnWfIv9JVjiA+vH+3ZqkhtdtNNa+OHiOXqmA5xyxVkPrVm39O&#10;tMZ2EDv3HZfv6o+299P/XpuC4rma5jp69GTy415TAnsPnpCHCjQOUyRatuwMVeWmZ6pLuwEL4o68&#10;8tBv7Eq502LEGa+EOcG6Uvy7PuYNkloWwhO/nJGuQxZL+ldiTSHE+PCeMJeikffzbZCxe3PXl2ZK&#10;IrHyX20gH0WPkcuk5Ld95NniLeWx/I3kwZfqmyfQm9/2ltZ95lnIwt/NEVCm0iBTNPv7nrWB/v+2&#10;4eioCd2Ycri7D5m0WjIWbWmu/Mkhz6w7KGbwnPmg6mAp/k0v+U8m/YzzmTfaQkoKbx4lLnvwe2bd&#10;z4Trey3bVxO+CxkRLkR2oTF///FYRfmi7khH4B0cLjEcgXdwuEggDvapV5ubMObfAG1TP8eGyDFe&#10;vGpOJUIkNbragGUdweqxQiHBNtg/9GGe9ztaohyHiwuELWJmDx751QTgc5VVwoUTC9/EeZutDvv4&#10;ORvlvQoDTCCExCMEQhSJT3/ujdYyXQn+pahPDQmbpPdw47M17feCc4bsyVnfaiPPv93WYthvVVJ3&#10;T+4YeaZYC3m3fD/pP36F1XJPCsRLm7tpl5mWpRkB2fsNnpPfePv7vqZ0W7lxv2XfJ14VQT01hdjj&#10;v/4mGUuE16v2+gVLZM22U5JNYukDkmzx7h3W+XExa+xfCjAnHnwpxtZUntd79muUcOUs00FOnvot&#10;1Qj8hm1knB8Y955cHMtnsP3riUpS4OMuNhdT6zlTE8SDUwmD0o/EhLfsM9eUOijtvARufxeVWkyI&#10;UDQz17BCv/1TP/kjivcD7w0W9PwfdlZCfn7jz/7HWnN79jqmFA252Ec/NqkWsu6HfpvmvR9cn8SI&#10;t+MJYs8RKsHoPyaxBnFnLUShcHeOetJ95DJH4B0cLjEcgXdwuEho3Xd+KA7Ot9lh/TEhP3N1uSlL&#10;jbBNL+GYEDnl+0zFWkrznnOSbRm8kgCBh/hkfD1kmYjoIxUknnm9hSxff/7KDYRYru/c70NAuCIh&#10;EkR9z8/HzUJNLGU1FUprtZ4sA8atNKtzNCEMIkeCNAj7c2+2tuRFZZWQfNdwjBT4qKvcpwSZ+OOb&#10;stS0ElhYyPcfSlrpglANOVytQvdCFXApqbhJyQdlFZMSBBnXrbuPyAP5GoXHo8bPm5BweY1+51mn&#10;zAUZy5XOqcw6n5r2mKnzLvL+IK3cN+6qLXvPVcI/wNycOT/4O4/q7xf4sItZ+D6sPFh+1L5oP3CB&#10;kQiS4KUkCBNYtm6fjNX7frp4SxWqoyjDdE0q+mUvy9yNqz2xwNFyFNC/ZMGesXibNO4yQ8o3GmsZ&#10;0QdOWGXJqghHOHX6d1P+pCV37SVr9+jcaxxJ4NNVkgxFm5t3AjHIZPymUcv/yInTF5TQ7HyxVO+t&#10;aLkeEWvcxWw8JyXS1pFQLIk1jzHDnZ+kays37bd3mzHnjL+bSJX3lvlBPhcUs17cNSXfUhJ/6X3w&#10;nBebULboM1eujaIcY33I91EXq0ITxNHjp6WGrq9GeKOsI8lpIbIcWtuifX+hjfUza8k2Uq7uCCn+&#10;ZU/Jpmt7uoJNlNDXtufyv0f+htHher2fG5+pLpn13arXfupVV8bQwSE14Ai8g8NFAEJSuTojIqzv&#10;Fsedqbo8qAI+Jaf8G5/XvM0x21ttrWza1ZqojQ0fwlbw0+5RLRsI44/lbSCjZ2yIO+PcwOpLRYCp&#10;C7fIECWdw6eus4Rki1bvMUvzhRB64h+xQiKQrt58QAnQQSORuP+n9eoBxP7uVbI6fvYm6TlymZUt&#10;rBQ7XnKVaif3vRgjN6gQhiKJ5G+1206RrbuOhAm+CML0pZUe0jHB4mIu2jrHC33azZRPDTpNtwzK&#10;PzYaI92GLzVFQGJZvxHwl6zZK50HL5byjcfKO9/3lcJ6nVf0+h9XHWxJlmYv3S7bdh+1xFG/KlH0&#10;C4b8GyL23NttIyzNoXkT9w4GPqeFvAR0ThVoJE26zbIx9cB1USbFdp8lz7/Zxmoj411AUqlo10O5&#10;hAAMKfMsYw/maSAfVhksw6estdjcS608gqigAGnRe47VrM+m9421jnvz3yvvEs+OtQ0FRpnyA6SW&#10;jjUhBmu2/Bw/Vow7hKvbsCVmMcTqx/msY7gjk6yq46CFptwg5pyY+o3bD6WJXAAbdxySjEomgtZD&#10;6lY/oGtI24HzLdzpayUrtIpNx+l8n2zr7wZ9hkvpYbBZ143Pagy198cbm5CiKfmuyxyfGIFjbMk7&#10;UanZeBu/xPCHrgXTFm6TH+qPltc+6y5vfddHmvWaY8q8UTPWS89Ry0x5haImsfAX5shxff+WrN1r&#10;YTRL1uwxt33eUz7rOHihVGo6Xr6oNczeZxSEw6eu1TX5RKJrwuWC3qNXWH4JCLXX94wfBD6Lkt99&#10;h8L7nr1h0ard8py+l9HWquQ2Ss7elb2ujXNy58u5GiSceypbaZB5Ei5bv0/Gztwg3YcvkQIfd7Na&#10;8Pye/xyemzn4dNEW8ubXveUrfY8GTlgpx06ElEAODg6XFo7AO1z1gJRAAnarUIE7LRaC891+uMYb&#10;Sj6uf7JS2KaKsE+86YN5G+n/o2+2bIy4xn1Wa3iKWIDSMiB0n9QcFlHb2+unu1+oY2V1zgUES6yK&#10;CKA/KTHM9W57SV841ohpVhWuXivXQ0nbDFmr5PtcpPvEL7+Z6+WcpTvMEknGaOoHf6Tk7O3v+8l7&#10;SoA+VTJTq81kGTV9vdXvTYsuxgjMW3YekZqtJxu5IwESJY9uy1bHSLjnLmlWaiWjj7/cSJp1ny1H&#10;j5+JuwLW3d/Moo4AyTHe2EBe785VzwgdZBUlFP2fVD9Q15qaxSWUbD6Yp6F5qXBNTymAUAnJLPhR&#10;F/lcCc/XdUYYOSXjvUeGERR5Z0oo+QgqfZLTmFNkfobs9RiRUB/5jM7DEUq8IaoItpSP85JMRbuO&#10;13jfOcb6Uc+5KUt1eaFkG+mhgjBrzKUEifZK/9TPxsHrx8TulzWKcTaFQ4YQ4Xskf2P5pNpg61/6&#10;FYt02/7ztQ9izXuB5p8fKHogw3fmqGsKDpKxldM1bMaSbZek4sD5YOf+Yxa6wRwKX4+ryE3P1pBH&#10;CzSWW7LWslACvmfu3azP81jBxuZBQXbvn3UeJxes/8zn6bo+QH7nLNth+wleJSHl3ql4wkpoBR4u&#10;eK5QW5t5AukzQhR3n9Ea92nzVRtjBuGPdhzjnrl4K7uXpPaTlRt/lsJK3G/MVN1ClhjTe3LXl5yl&#10;2lmZwYfyNZRn32hlCp7YHrPMmu8HCeBQjsbqGlH08x6Sq1R7ef2LntJA14cuQxfLm9/0lgfyNIhP&#10;qIZi6xbt+2dLtJLKseNl8eo91m+XK1Ak2/ug4+H1vb1X+tkTrzS1vcUD+xEKQZSa1h863v4xS07j&#10;2rTn32ot71UcaNZxfp+1l7HjvaQxPzgu2jWCjXHhvf6v3hM19PuNWW77nYczv+t+XGOY3KwyDNf1&#10;nxt6t6pJ7fbTZMWG/eZpwZxw3N3BIWXgCLzDVQUEBtzTEU637jkqC1btkkETV0tMx2nybcxIqdxs&#10;vCWYgYD4LY/nAtcl7o0SNdE3TzbAyE2bY/n8vpwx0lmFnqsdZ8/+qcR6pvxLBcqggIoAQYLACir8&#10;YW1MDIwbwjNxj7lLt7fSTAg58U0FXASeh1W4xPqGu200QZJfQEDtNGiBlPqxn7z8fmfJ815HE85I&#10;XIYAQxxjSPhW4VQJQVYVgr6JGS2T5m42V+a0ZIkg83HbfvPl3lwxlvSNPvAEP38/e31NIxEUhM4D&#10;VupKTcdF1EBmDv8nUzWp2nzCOd3lAcJsw87T5anXmhuJsvvgGr4x55oh4uh9XlXuzFlXPqgyWDbt&#10;PBTftwiN3zQYHVXpk5zG76BAe/mDzka8mFp4UzTS++OZLtTVlUbfMt8oEbZm898rZ5cUUHyRXf0/&#10;Og/py+QK8Gb51XH07vPOF+pIk+6z7Hq412excJbopTATxic0RigD8FJgfNZs/jnuzlIHKJFylu5g&#10;2dqDfWH3HTfv+bfX+P91rN86zyjrVV/H/8A58iMAlBUrNu6X6q0myUvvdTCvBpRO3+uc/EkJ26fV&#10;h5pb8awl2+Mt2eSa6DNmhXxYeZC8+klXKa7EF6+JDIViLQzLf7+h0mQ1JXvJtlLiy17yhh73lpLj&#10;LMVbmhIl+Hzkncjzficj3NGWH5RfWFgpN8b5PLd3DcaReeCtkYwpn6GkwZtk7vKdtlby7uEi3qzn&#10;HLk7bj3hHK51T856ukaGyCXXSOjj0Dzjs7teqG3l0yB+njKOv/TPlt1HbF/GE2DK/C0ye+kOi+VP&#10;a3XtuS/WQc/jhkY/8v/7ctW3GvMemCMkzkShgYzgHX8+jeuy71Ajfo6OA9n28VhC4ZKuUBNb18nR&#10;gSs7czjaNWjcI2Nq74Bek3OKfdlTBo5baeu7X+459ssZKaF7AB5W/vWexrmsmyOnr0uTCmsHhysd&#10;jsA7XJHAqoo7NkQOYXK2CuYIpFj8mvecrcLWRPmkxlAp/Ek3efq1ZnKHCq5kZb0hS03JXKyFlfjB&#10;FTCaABQN0L9KSl4QZoMCVUhITvi/v0FSIX+4DBMneDUDoRAhDesUVgqEPX9fWb+qIPHWD32NYEVT&#10;sHANlC8tes2Vxws2MWEpeB0awogJktnrSsXYcUYogzj2y2/Spt88eapIrAkrfsGWa3KNkMU1jhTo&#10;ZygIbnympuQr28lcjyEA56MIupTYvOuwlPqpf0g5ksh89BrzEmsgZYZwKfZw4tcz5lofmcytmlyr&#10;c/99JSS4UScF3quGXWbIYwUah8phafP/drB5/UujfyHVtdtPifecoKY210vKAs/cCY1XdMGW8cU1&#10;9ZuYUfKzzh/usUnXGbYm/B0Cz+9BqEp83dvIyqXCnoMnzWpKvHtw/Ulu41557z5XgkB4SOkK/ePm&#10;efKeHwsyLupYBpn7qWldxdshn66pjOv59AfH2ruu8+zBvA2sHBhx4YkBT41ZS7cbGb0ze8iTxdYI&#10;7Tdq8N+YuYa9SyhGXv2su/QYscws9YC1jndy4ardVtN74rxN8obOk6Alnvl3V456VtueWHXmEbkV&#10;vm88xn4zOD7Mt+yWCPXneHLsAcXnvBU75V1dB9jzODep/mHvQlHJmoelvog+w4LVu+2d26L7Vba3&#10;29l7560n1n96v+yDic2b0DGV5Z4cdS1shtAYFOp4DKAQ+KTaENuXIaYkdKXsGcoDrPqERqSVco14&#10;ZVHCzb8Oev1FybfBE1fHHSmmmKAqAGsk88vfH8lpvJuse3l0X0GOgTAj35BIdPL8zdJnzHILZand&#10;boq8rfvj/bkpDRc5rvQ9Shs8i/J/0ElKfd/XvMmQj6IpSFBgv/xRZ5uPQYU6z31btloyfdG2c3qx&#10;OTg4XHw4Au9wRQAxBddEBM/JCzabAFmn3VSLy3r7uz62WT1XorWROtw90WT/OyMW1BAhQ9hgw2Pz&#10;NQFIBZOFq3ad18Y0ffFWeSR/KJlWUkKR1ziG3yTpV9sBC5K0Kl+pgHAjvC1QIXbY5DXSuu88KVd7&#10;uLmzRssqjqD4VJFmEtNxunlOMN5+ovDLqd9k4PiVkrmokpknzyWchsY/hwqJE+dGlu1bum6vFPui&#10;hwlc0YShxBpzCOHmKRWS2vWfb8/nWYtTEyQrK6QCOAQ+2n17jWel754s1FQ6DFwQFv+KJQkr/gMv&#10;1TfXX/95WGrJfE2W5cSA4Nl/7EpzWT9fcuU1ar4/X6q9WYcAChLc3xMjDfwGjVABBGu/wO0/hnMz&#10;6dxiXmGBHjtjg1k5Pfdiz4U+MeXHv2n2vTY9FpKC4PtEgcYmvCfHmnuhwFU70+uhhHXJ7VOO88iW&#10;V2sahVa9TtONEGBJ5fNo5ybWuN4dz9eRmm0mp6rFlBjsIl/1Cimiktkf/ubNh3SFYo2IBYkwIAHk&#10;DCUvxb/uKTc/G7Jkh5+f0PgOq+gzOp/a6hoXrbwbaxnZ6SHwNO9azCVCSVgbvXeRraJh1xlyX656&#10;EQomEqs9+2ZrUwoElYd4CpTU/ZD1lfPOZ67Y7+hf3LdReC5bv9fqjhMHHu2cpBrX4/1/6tVYidH5&#10;htcHHjD36l7IdzYf9Z3zGoo0EmJ+XmuYTFu0NU1Y4+mDB/M3trUy+GxY5lv2mRd3ZKhqB3sBpd+i&#10;rT+JNeYOaw+KtdzvdbAcDRD3IJAdftO1me9IMIqbvfVb4HpciyoctZToz1yyzbyrCO9ITNlGNZxs&#10;eq1oazXPfV+eBubNcbnnM3BwuBzhCLzDZQ82HzTzbZRYvF9poOR6t53FOCKw/zczhCrkLsaGxl82&#10;UEgWm2NwU6IhPCAwkZDlfAQFjq3cYqLcZCWtzi0c8T1C4mMqBOA+j1X5asO2PUekugr7hT7pap4P&#10;96tAyLiFNP7B/kKgqSY3ZKoud+WIURLYwmKjybZN3zMPsE6V+Ka39T/j6z8/WsNShtDYoPP0iBjl&#10;0TPWS9YSrWzORDs3qcZvQ/x4pkETVpkAl9rgHXnz2z52X1HvOc569J+M1SW9Ehey0e/Yeyzu7BAg&#10;BBBcvFaCAiLk8Wkl5uN0PBITCNdvPyQlvu5lbp5Biw4t3rUzifeH+3/i1eZy4FiIEHNPWKVItBRN&#10;OOY6hF6UVuJRTgnATc/Winoc7yIxulhT96pwTgKwDgPmS96yHeX+lxqYUB66Xvh51vQzm5/6WxA1&#10;rK94GLz7Y3/pPHiRbN191Fz9LxWI3f8qZpQ9q+f2TD9CziPu1dcILyHu+U4l7o+8TAz8EJm6cKt5&#10;UtDPwXeQ5q1bwc9pzB/i6XEfR3GVWkDR9NZP/exeE5tH52p2rj4PGeO37wt/D1DsrtiwT97+oZ+S&#10;y+SRMiPy2m853mlridyCeQK27zkqn2r/B62d9DV5VOp3mBa/R8DLIb33564X8dsoYjIWa2nWev+c&#10;I78LHia3orzWaybWLxD1aN/zf767Q/fGTjqnScZHxZBglYPkNq7HO8V78nC+BqE5qy3affEZioJb&#10;db5SA52SjalN4gmRyvRG9DKNhPvgkeeBvDrkhjAFfxL9ZX2sfc+Y2jqoc+YB3RPf+bGfDJ+yRo4m&#10;I48GYQ4FPuos1zKOgfcXpSs5MvBExHvkXCDny9OvxkadD6wP6V9rLlss0akj8A4OKQ1H4B0ue0Ay&#10;qrecaKWcvHhaBFc2wcRIelINzTLlogYq8Tp1nuXcSFj0hS+2MNr1vWab9dMIJTUlR6m25v6GUJgY&#10;+bnScObsn1ZL95ZstY0M0ugzU65E6a9Qn4UEYQQ9jqefC37SxdxYsWq16j03wq2RhkCMEELzf25z&#10;I1M1yflue+k5cmlYJnKIN0Q1KQIfTbBJ+I77rCwFPu5qioXUHlfek89qDosg3v77xTsFkt99+FIL&#10;6Yjm/o8F7MX3OkT0CxZnXH27DFlk3jBBIORRk/nRfA0jxsE7//YX6kqBDzubAg7hM1rfIjBneauN&#10;HPs1JMzi3TB/5U5z5wyOu71j+lyP52+sQv9GsxaFFDx8Hn5djoVgUQpphBIsrK5Yp2Ys3mqeCFWa&#10;jzflA33Ecf5z+Y1H8zYyF+iv6gy3DOBk+MeCBdFICQ8Mno2Qhwf0Pm7NVkcJeSOLRfbfJy3UJ1XM&#10;2v6dEm28f5r3mmMVA5in5AFIVzjWFAER51oLvTPB72j0A+/kF7VHWChCauHPv/5PylQZpPeU+PpP&#10;H3jrTrT56PXTPdpPbfsviLfCM5bEsBPzjrIi2jrvnRv8nLWN8oqf1xwaoRyjOsS39UaFkpzpcd45&#10;oetUlWqWXyKUWI87YczufzEm4vch8OlfbabvxK54Ao+Fts/YFfKozgnuIVqf8D6wrlIHnPUyOMdp&#10;nMcxxb/rYx4llXX9Dq3Jkcd6LbG+8L7jd2jR7ims6e/wrMyvN/X3CQX486/Uc91mPc/3cZeoFVN4&#10;3g+qDo7vf+YO62kO3WeuTZdUqE/oL+ENmZQcv/NDP4t1JzM8Hh/JATIE+RQYp6CSFAUMuVpa9JyT&#10;rKSaw6ets2Sm/vnotWv0ubO/28GS16UFDzMHh6sNjsA7XNZgg8RS+lyJVqbZPqcQkERDgGGDw4U+&#10;xzvtrR41pXbOFyN108NKEU2wCzZvsycW+J6cMfLO9/1kyOTVqWq9Sils3n3UMl8nZhE+V6PviCkk&#10;lrJZr7lWQuu1z7ubAOs/zoig/r01a21rQWESIQeh+fmSbYx8QtoAmagtA3cSBJ7rIhAz1ljrgt8j&#10;mCJwUo7suC+7b2qA5HIkaTTBLkBe6RPu863v+5pgfPpM4sIisbUk0eKcoKWQbMY1W0+KWr7qiPbr&#10;R9UGm5U7OAb0H66d5ZuON6tPWRV+yXcQ7X1GcMz7YRc5HSfQIjyu2LhP7oJYR3FnpaFEIbEZ54ya&#10;vk7SFWoaVZHBeCE8Q0y8jPQI3/yb3Ar9lAQ99VqzCHLLHCGBGe6rO/cds2OxcKWkYAtJIy63qxLx&#10;pt1mmUKqastJoXHy3Sv9QX8/qu8eJI9nQ8lAbDGeIihv8CAIhrBwndtU+H/uzdbmWRIcw9AxIQv8&#10;1zGjrExjagG90ye1hpmyIdocYp2/+bla8vzbbS0bPKSGzyKOi5s/1Mw/FLcuYDmnZNrTRZpFrDU0&#10;1gHOYU2J+E7XIuZK3jIdTenoB/2F4of+CxL46/V6PzYcLbv3H487WqR1v3lWqjC4z3BPj73SVOYs&#10;3xGvNESZUlLfbZKORSNj/AbvwxP6XlBSkJws9F00JRfrB5Z3ksAuWrNHHtffOpcVPqSUiOzfC2l4&#10;yBGmUb7JWNmxN3XzxrxbaYD8IwqBZx159YuevjUqpKCxEKbA8XaOjgmeZU8VaS6f1xwmTbrOtLWE&#10;tZbKH+cDPK3K/NTf+juCwDP2+juJrdFB4LL/4EvR4+n/+XhFKVSuhyVHdQTewSHl4Qi8w2UNXBm7&#10;DV9igkxSRItmGxpNBRCEHo6nXUNToQfL+40qaBD32nnQoriNKe6HkgmEuwqx4+QGE36SL7B4ghGC&#10;TtY3W0ljFcBJwHclY+n6fZa1OiiAJrdZn+nYPZynobQbsFAGT1hlLvjBecD1SepDNt08ZTrp95FZ&#10;tRFQrn+6iiVMIvsxlmeqERCrHW1ecc17csVYwiAy1BMG4XkHBI9FoH5RBXaSKaZmrCACWw0ldNx7&#10;hGul9scTBZuYhRx3z6Sw7+BJ+abuSHtX/M/LeEACPkgkkR1WpBdLt7fjaN55IUGzmnxVb6Rs2nHY&#10;atV/q2QFK6//OK9h8SryZc/4+2SsqO0fsoaGH8/5N+jfslUGh8pD6guNIuO7BqPsmaPNA34XSzvh&#10;HUFMV+JGTGiQwPPcuNoTV5ragIgTK83zEr/NeF/vI2L0CZ/hlbBqY3hiPZQsVVpM1OcJd59nbqOo&#10;evKVJvKdjk2u0h2iklf6lASHlZqPlxPnSTwuJlBKvF1eSUxgrtFsvmn7oMoQmTx/i0ycu1m+iRkZ&#10;lWRyLo2+wvME0Ec12+p7pP0RfN85H3d38mq882PfkFJJ+9p/DOsJCmcUz36QLK9OuylCvX3/dfk3&#10;1/iy9nDZtjuBsHYYuFAeydsw4vrMxYcLNLYs6LxLgGzujJ33PP7jIemMG/dM3W+UT1MXbjMvmOAY&#10;cy6/90i+hpYj5OCxX+UVJaXREkjab+nf+1+qLy+83dbGIti/F9JCSpAqVhK0rxJMqsqkFnCT/2fA&#10;om59pM+JddqvxKJf368yKHpf6RjTVyjH+o5dISd//S1e+XK+IDHi+xUH2H0ECbztUTp+PzYYLbt8&#10;yqBowDiCHHJ3DpIdhl+HBoEv+WP/JJM8Ojg4XDo4Au9wWYNNZuS0tfJMsZbmWusJCSGSrgQdYq4t&#10;RNArWSZXBH3crKlzS0K0LG+0khff62hErFrLiTJi2jqLF7yQuC6SBKVXQQkBIygo0UIkL/yzhO9C&#10;Gz8N61h1JVtBN8srCSTeyly8pfxLBYHzEeyMTChRQxC+TwXkr+uMtLI6lWLHmXDpF1oQPLAkvfJx&#10;F4uVb9Frjjz8csOoY4MC5b4X60u7AQssIRCxwBBOFDtBwstvY9WdNG+TWT25LmSfewtem+vemrWW&#10;Jdc7nYpxm/sOnpAKTcZZbKT//mjMuWwqPFLq6FzAPb5Bpxnmgh0kD3hTvPxhZ/NeCWLS/M3mnh4c&#10;a95L4q9nLN6u5PMvswrjoo9CJdo4YfF644e+Ce6pSuBJGMU7Hhwnzsfq+EG1IfJHnECMK+ro6ess&#10;9jtY0onjub8XlKRPW7TFjveDUmBkx45G4MmYPXne5rgj0waGTFoTt6aEPyPj9rj2+bIN++KODAHl&#10;xnuVBsi/opASciNkK9lGvqo70hJvssb5j6F571CznrPl9z9TL1v4+u0HJavOZ54zOIewFj9ZJNYI&#10;KECpg8IJJVs0SzLrCZ4HLXrPsblGzG/+T7qYp5b/uJAVtZrFuA8Yv0oGTFhplvCgApD/U56PfcYP&#10;3quGnWfIHS/wXvnWMJ3TvLMfVRls1lUPxKETNhZ8B5mLD+n+wfsEgUcHHavjcefz4YqB+ON1LpNc&#10;b9SM9eaBQX+c+PWsZH6jddT4bn4PxcHSdXvk2MnTSkoHJ0rg+Ut4EuFhhJ5wb8Hjgo33j3uiJbYv&#10;WF9nriaf1Rhqyf9SC236z7dn8u/p1kd6308VbWFk2gOkvEWv2UbUg88Vkguqyu06RqV+6meZ3QkJ&#10;++335LnNe2B+Tl2wVfKW0fVT5Z/g3Kcx/76oNeycVW9IElq20iC5+ZnwkqFeg8Az9tGS6jk4OFx6&#10;OALvcNmDjahS7HizsnqZqEmOg8CAS+ALJdtK4U+76WY0wNzu6neaZpm0ybSM0ELNbmq6UpIFLblZ&#10;6uKufT7AWl9fBbCQ6yGWjvANj8aGipCbVHIpjuH8h1RIItv6L1foBon3RPuBCyxWF6ECUgQp4N+0&#10;aMKb9Y02Et1R4z2m/VRZv+2QtoNS9IseEUI1fX13zrpSo81kSzrEXKnfabo8/WqziOtjUSP+s1GX&#10;GfLL6d/MlbygklGu4R9LzkMIq9J8glmjsZRQCqlcnRFWiix4Xe73GiWKFZqOkyPHUi80gsRsPzQc&#10;E5XA84yZlFwPmbwm7ujEgRdBr5HLJJ0pqgJEVgkQLubjZ2+M8DYgrvypwk0j+odzsr3dVibM2WyE&#10;s/hXPZNMtAWBL1VxQLyCDSJfXvs2Wh14zodUvVd5UHytYoRc5suLZaMTNghKeiVeuMsHMXfZDnnp&#10;vY5RCTzrDMm10hKMwD+dGIFvFEbgWfMoG/XKZ12jWhVJPJhO35ssxVvZ2ASVJTTmUZbXW8jwKWuN&#10;CKYWhk9dY8q9aHMIsvmazrHffeXIiKVu3XeuHRvt/cWq/n2jMbZmoWB6pKDO/cAcsDU7TwNp0n2m&#10;7D14wpIXhizw4cfxzpAlnHfED7wGmvWYY3kk/KSctYZQodLl+8varQfijhbpTD4JYtp9x9KCBJ71&#10;6Vu9d8s8HyBiXv+QxNOfqwECSV3xaBnW+b0MRZrLph2HjLz92HhshMKHZorUTNWl2Fe9TNGZW9+b&#10;4PocbNwPCSeppf9siVb2b8hwtGPpx+feaCVjZm1INc+mgRNXWZ9GvF96z3hleUoiwNyZt3ynhe8E&#10;FSPeeTz/7dlqyctlO8s39UebPEGFlOQkrwMonlEqRAut8Br9hpu+35sjGohtL/xZd7khY/RQJgg8&#10;oTJUfnFwcEh5OALvcNmDjRHBhgRmn1YfYgmC6rabYhaKoVPWWLwiGXkR2in9Qnw51g4EeoT5iyVn&#10;IgAV1A0Pl/zghudtzlhiC3/WzWK/jaQmssna8Sp4Z1EhZtyscEHvSgIuhihSPqk6RIlfcytL9EiB&#10;xlan1uJSA8JbqF+qyjOvt5RhShJI6gSRo3QZfeUXjCDdkNVnirWQYUoeGWdCHIZPW6vHtoxQoiCI&#10;QeAbqjCLUGLJ2kq3jzxOr4kC4Zv6o6TTkMVmbazaYqLkfb9TRPyq1yANb3zbxwh/agEC/6MK8okR&#10;+MfyN7JqCMl5HSbN22wW5yCBJ8sxoQU9Ryy1Umx+kJ0+owr+wTHl/5SlK/BRFxsryBKfRRMaaRD4&#10;j2oMtXcXQODL1R2RbAIP6IsPqw5OlMA/qPdD2a4gEMDzlu0UlcA//1YbJWVpi8ATR5tsAq/duX3v&#10;McldpkNUAk9oAVnrb7DxiRyb0GfV5e3v+sr6rQfjrpo66DBooSmBos0h3sUiAQLPGrJ43R65W+du&#10;tDwKzKH3db4wp8fM2GDrhJ8gcQzrUs532stUXTcI6cBDhzXcfw8cc/1TleXVT7ronhTupULoQ+t+&#10;860qRpB88Z69/X0fi4n20FnXnuQQeEjdh7ovEvIS7A/OJeQBwu4lhGMvLf5Nb/kPiR4DShp7Tl0P&#10;83/SzXJ6/HL6rHkNBK3QNJsPmWvIWz/2k7W6935ec7j8y6zq4cclHF9F7lDyiiccGdd7jlxmYSmh&#10;UIXI41GM3JmjjrTsMzes1GVKYuL8zUZw/UoG+oh7Jnu8P6QG5QhhTOwb7CHBddA71/pN+/3mLDVN&#10;+ZynbAdbl7HgnwvE3FOd4M6AEshr3rpaOXb8OfcilDOlyvePCJXyrsP12/SbJ2dSMYTBweFqhiPw&#10;DlcEEOKPnjhj7o1bdh9RYvirCVtYH1LKEsTvPl4Il8lI8mGbugoc+ZSkUPO8x4hlUuTz7pY4zMo1&#10;+Y71GpskAvPXMSNNULoSwdhgeSL2GUUF5W0GT1ot/catkAxK6IMEywQcFYqzl2xjNWwBY0y8ZyiZ&#10;UgKx4tjrVPDAik7N4j9UQMYi8lG1IZaxPChAISQTVtFl6CL5XYVerKnZS7aNIKm4byJcPVGgqdUm&#10;fuDFGHN9hNjwm9E8LyANBT/pKrt/Pq4EOWXmYxD7SGKnghtkPXh/fEb+AJQRnmt6UiBsoOS3cYns&#10;fMKdKTey1pb2/cPrx4PFa/cowWlrxwffDxokE6HQEzKD33sNAv9VzOgwAv9ZnaQJvN+FHpBFvKL2&#10;BcQjeA73cI8Kzg27zJBgT+CVcTkReN4j61PfnKRP+OwJJXkrfTHwLJMk4MvzfqcIAp9wro5xImPD&#10;HMICHdtjdqqX+Grea67cou9otHl0jT5bPiXXZ/Qd98A6tGP/MYsdj2Z1Zg6VqjDQ6ssPnbQmLt9C&#10;wnEcg6WcqhVfKUErqNcn23xwjYHo4clAOcMggUIRTVx7NOspa9AbSqqpEuAhuRb4U7oPvldpUKIE&#10;nooreAOwPqCYe7f8ALmRew9cl8b5PFOFZuP1vfs/iz/vOmSxrYlBSznv+Q1K4MlFQN/Waz/Vjgke&#10;F39spuqWhHTm4m2maD109JTU6zBNbn+hju2p0c4haeZPjcbInp9TRzHaf/wquxcIu3dfvCOsZffn&#10;ipGpC8PDcNhXZuheReLEpLwRvH5Gecy/8+seRvjOucBeSPWUjLZ3Vo5QwDCPCNHoMCByfQ6CazXq&#10;OlPutv4PN0pw74+90thCpf7Ueevg4JDycATeweEiYebSHXJXdiwz4QSFfyO0IFB2HLTIiAeC4MJV&#10;u6w0FcmCTAiLYsFgAya7td/yciUCARo3SKxFCLJY5vN80DkitjLUl1UlswrKZFkG8QSezOIBAg/Z&#10;eOWjLuaGSO3l0hUGyN1mnQgXZGkIKVh8yILO/SDUvqCCVpDAe43xgbQwdowv//ePu7/xHPlVqMdF&#10;ObUIPCXyGsWHeIQLxDzDXUpa63aYGp8cLilwLTJmk9XfTyAQ+m/Rz9r0m28hC36gVPu4+hAlPzWs&#10;v/y/b+fqXI+m/Ag2+rJKy0lhBP67hmOiEnjGH/JFjfS4ww3cf83WUyLIGs3ri3qdpoedAy43Al+9&#10;9aQIomDvkD7jk4VjZYMvphrgoVTs616JEvjEms0n7WeS/5GsMKWUpokB9/Xbs9aK+j7ipZP3o67x&#10;85x7hTBOVPKKy3tiBL5M5cFWVjQ6gdemf6mwQBUD+sIIZtz3XmO9IFkk5Jt8D36wjlF6kARxeLKE&#10;naf/NwLvU7hYScZkEHh+59Naw82zBaLtP5Z7pOJA0S96ygdVBkvOt9uacpJrBvuO//N+P5C3oUxb&#10;FLIs02+ExhAnHbwPe34l8CV/7GflVSvrXmchboHr8t6zplNvvOuwxfGeO+wHw6euk6eLKhmNsgbT&#10;5/RnGV3T16WCxwdJbl/XMQnmSLH3S98HLPDBSgPMtWMnf7M8K/fq99GeK9hQXjysfc453pqXFLbt&#10;PSrlm4yLzznAOODBwNixP+Z7v7OFDCYn7AC5g3f6xsxK2tNXMoU6789tz9eWWu2muAz0Dg6pCEfg&#10;HRwuErBeIDSiffcTETZ0NvnHVXDzJyGCeJBpHhdy4mfZYMOT4SDYVJGnlJgS53c14cQvv0mJ7/pY&#10;nJ3XHwl9UlWeUMF17MxQnyCILFy12xIxXesjK/Q7ZBXhp4AK7FnfaG0hDCGinXBNGgSE7yrGjou3&#10;jJ2LwCe3MaaUDvq05jDLsZBa4g5Koz6jl8vt2etEuNEzz7B0VW8z2ZQo5wJWlz5jVshTr4bXyeff&#10;d+eqZ6XIIDt+mEA+ba1kLtrCyiYmZsk9V0OAbNJjVhiBb95zjpJOqgskHAehuk5/A1dq3Er9YBws&#10;oV8giR0NIpIYgZ+zbLvkLt0hegy8kh8URWkFWMHzfNg5qjs8xCfb2+1kX1xdcQ8kJavTbqqNTVDJ&#10;k1jjfWL+PFOshfQetcw8alIbJGO8T+ch98Xz+u/3mnSVJVfZzjJ5/mYrKQhprt12qq0RzBkjnr7j&#10;6Qus5iiJIKxkdKfkYTTlj5E3W8cj5zb9Sab7d8v3V8J5IGIdwKLdY+QyeRyFbmDN4b0yF/rNCYrc&#10;tgPmy0N5o5SR02MfKdDEyCMEnjKIlVpMtHjyaPdFw/oNkeceQ+tj5HG2nur3rGOe9RZl6xz9Hfoj&#10;GHpg73emavJque4yd/lOKfVT/6hWZ++e3tL1fsP2cCI+1/KQdLFnCp5Ho1+KfdkzLNY8pUAJPTyv&#10;oil8mHfEwAeTRALWKzLAV2s1SW7TNfdcJJ53Fe8oEqUmh8AzJnhIkReEsCj61+5R5152XaPIXwLx&#10;Tg4IO5qzbId8V3+U1bDPqO8470njrrMsn0xylAAODg6XBo7AOzhcJExdsEXuyFY7Qmjk39foBppR&#10;CebPR36RP3UDx9ry29k/dSM/IYMnr5YcSgogpkGXNwSq9Er8RwVKDl3pIN4PV/cggQ/1SVWLUR4w&#10;fqUdiwUAd/pXPu0aVUBEKKdZ/2p/Br9H0EQIpoQcmdIRgEBiLvTn2xDQEHAp6ZVUffVLDYQtEnBl&#10;f6edWVP894iQSGZx3J+Zm8kBVi/cbbFOekI44SC4EdN30YS7YyfPWJLAR19uaNa4aASLcBLGKfi5&#10;facEnf5EQeAJs/ydsWSr3GrCdMJYcT6/kb5QqCa2B+YLFkGsjonFwOMKTnynX1xmTnYZsjg+6aL/&#10;HH43twq4rAFpBcQoP10iVJ3Df6/0C3P+q/qjjZD6QZgJc+T5kkm7+HqN69AXDyuRjOk4zRQjaQFk&#10;/872dhudX5H5SFgH7s1dX154q61kUUICYcYrJzGrOc94a9aaVumAWHmUsAU+ib7WJNa4Lr+LhZsE&#10;f9Gyi0O0qbuNotc/j705/55ZmkPEn5KUZSsNjE/26P8trKxPFIo10uy9y4Rs4dLN3I7+XrE2Ju5B&#10;xOfcw/Pap4t9FSZ4x4mZT1+keZjy1DuHvy/oXOoxYqm8VLZjxFyk8bs3Zq4hH+t6z/7oB7lNcKtP&#10;bA3m80I6FihwUxpL1u4xpW9QgcJzo6As+Ek3K7MXDShACRujDN3duu5aGF20vUn7BvJN1YKRU9fp&#10;2hV3gXOA62/dfdQUauUbj5VytYZL7bZTTMFIdvvkKAI8sB+SG2Puil1WmYXnxkMORYSDg0PqwRF4&#10;B4eLhKXr9sn9L0YKSbahZ6hqBOnHpuOkTvuptpn+1GScvPNjf8laopUlEoJk+jdvz9qMZWvm4nPH&#10;v11J+PXUWfmuwehECTwZpnG39LD3wEn5seFY63tIof94+j/Uwq9DQzhHME2nQnObvvOMYHpA2MFi&#10;8XcIPOfiWfG5ClBYXc5HcLoUIIkStaZveraWCdP0F8+PwJnvg05x4QNxB58DlGMjZhc3XsgMxAFB&#10;9M1ve8uqTeH1xf0gQ3fznrMlc/FWZhXiPjjfaySBRCngf4e8xv3ekKWGjs3meNdN/h49edrc8/k+&#10;dC+ha92mxItYd38OCUjH8vX7rMxTNAKPIA2xGz0zXGmGkqhM+YE2Z4L3hgKksArsqUEkEgOCd+lK&#10;g+Qfj5XXdyJ0n7YWaf8+lK+RJS4Lgr6krnPb/vOtzB7jSZ/6n9Vr9BNz5xG9VvVWk8wi541JagPF&#10;BBbq+3Q9ZmyizSXWEVsvtCWmMOIzjiPcYJ4SGIBipEXPOXKjzsPkrA2sRzQ8Tzrp++JfY/wIudAv&#10;MRd6/3Uh8LhRk6B1884jSgpPSdUWE8wqy70F7xsi/eybrWWpznGPZJEbhrh85i7n+I8/V+P6zIOH&#10;CzSSQRNXhyWDZLwJuyDDfLSwC36Lsqq1dc97XtdSf4iT/xgI/Cc1hln5Vg9/6O+g9MyIx06GKOdp&#10;Y/69/lUvy3GS0qDM2lvf941fR7kn+uq6JyvJvTrv8FBKykKNdwQkm8oDlDzkXG/twgODvzRyIlRr&#10;NdFyFJwPGBuS9TI+vJtWYceXuPF8wZuNkimtvOMODlc7HIF3cLhIILN1hteUFOgG7heqII4IYfy9&#10;4/nack+OunJ39rpym5L2kNtidKGKzyD1r37eQ7bvTbrky5WGUyp4VG05MSIG3uuXe5TAtx84P+5o&#10;kTO//WFJ8MhOj7AZPCda4zoIgI+qwFy3/TQj2H7hhNJH1HSOJjwm1RDWsZpg5UYxQ4wm7pa//37u&#10;2PJLDXOv3PSzfFd/tDyav7HFu96l85EEe/3HrZCTvyad2CgIiEG1FpOUDFNBoIHk/6iLDJ606py1&#10;gRHUsdLXbTdV3vqur2XwxzWdTPTUHqYm9w3al0FygicLxNIskb6xwjJKGcgfG42VLG+0tjJf2Uu1&#10;k1ptJstmvUc/vGOzlmwr/3oifK54VrDXv+wlmwLnETeaq1R7FdjD5wPzCNfoL2uPsDmUljB90VbJ&#10;XKxFmJLkTl17araZYjW/owHSh9Dfqu9ceV77iHUrRCyUVMQRC+Y2z5y1ZBtLfLhj37E0Z5FjjhEO&#10;cGdcxvjgXDpXY+0lBIPY8R8ajo5XAkG0N2w7aAojEleakiNu3sSfi/I1Q2h9+XfGqhYihav+Ib2n&#10;xOjP4eOnQm7VeHHFEUJaaE6SOXyc7D140vIw5LPs7NGfibEq8U1v80Lw3hHe+y7DlsjDSgZZm5Lb&#10;FzwD13tY1wqUC9ESn2GNhcgmtlY/nr+R1Gw3xZIjcq3gMTzHTc/WtJJkfuXG0eOnJUbX5VuzRVq5&#10;aabY0M8/rDIoLDQtpUDfLli1S/KU7WTPyTtBudB7ctXT92uyJdU9FyD4zInJ8zZLxabj5OUPu8iT&#10;r8bKfXnqy9PFmsu7P/U3JSkJcp3F28HBwQ9H4B0cLhLQbr9fZbBp4IMCkpF4/czi3L2WiAAWOj4U&#10;R4fARa30oKvrlY7TZ36X2ip8R60vDIFX0tluQAKBR5g6cPQXie0xS4lkyCUxKFTHn69jYcmUdAwo&#10;a9a4ywxzEQwKSMTIkjU9MQJPVQEvsY9HavjL71LGJ+/7naV5rzmyZvMBGz8f30xVME+xyIyavt4s&#10;gn1GLTNXVSyv5wtcNSGtk+dvsbJ+3nWw1JwL3AfZ4CnviEWcOFayomNlpOzVf6JY4RnXJ4s0M1db&#10;P4Hn34wfWf5x9Rw/d5NlSKaWcfBeOPbg0VNSo/Vks6JC4m0MIak6JzK93sJcjoO5AJas2WMlIP+l&#10;BB7ywP3wTjPuuGHjEZKc/AEpCbKET5yzSb6pN9IUgR4hgKAnBfryiBLKaQu2Wq6Al8p0lPSvNpMH&#10;8jWyv/k+7CyVm42XyQu2GFFOzninBvYe+sUSVzKPEltrE2scD4HnWVcEYpmZu8xVMqA/9HIjiw23&#10;NUDnkNeu13MJt/hE5zLKxXPFHa/fdkhK6/gEPTxYf27PXkfa9ptvBHrc7A2StUTLqKSWtYdWs/Uk&#10;fbfC3dEh2vU7TpMHXmxgRDOUbDX8/ITrYN2uYgqzrG+1Mdd+8pJEw3El3eWbjLU8H/5reEqMpwvH&#10;6h62UEr+0Nf6xX8MDRJOGclmPedYlnYPWJwr6nVvyMyaH/ms9AulRuu2n2oJMlMDzANCTlBEEtJQ&#10;rs5wK6GJoiW5YD3iOngmsQ6ylpJwlTKmG3ccNqVGantuOTg4pD04Au/gcBFBFuq7yHJ+HlaOYDPB&#10;8cnKlq37k+pDZY9u7FcbyEQMscba6bn/eg0Cf68S+I6DFsYdHQLWDCyBjbvNlHSFYpXs4dJd2dxP&#10;EXbpUwggn5Epmhjo/mNWmFt5NOsG8cy5SrWLIPAQ/zueryM59Ltc73UwAfe5t1rLi2U7Wg3jai0m&#10;SN8xy2XJ2r1yRIX2pNwoUwsQLpQKZIon2dnfuUdESyx8XO9iPCvXom675S4IvEPXKEnIUbq93bef&#10;wHvgM56NayRFKvl+w/ZDZinD/feZ4q1sPN/X3x00cZUcPh5JtiBEjbpMt+zOkH6s2uZC/nJDqaGE&#10;aXsaciH3wP0wLihZ8DrYvPOwuYAnByFi8Zd5Fi1bt0+mLdwmY2ZukOkLt1o5M0iK3506LYLRmL10&#10;uzxZhPUgUrEarXEMyjnCSni/UeRFe07m0I69xywLex2dR6XLD7A1BZfuD6sMltr62ZBJq2Xb7qPJ&#10;SuxHArf3lMCzVkHiuReLf9f1KpfO+Wna77xfxCAX/KCTHRfMKs8zZira3O45mjKJta5N37nyrK5X&#10;xPxDqE3piGeFXo/5jELqOv3Nu3PVt+egfFlSJcfwfho0YbXckq2WrbHevUC6UWK8Wq6HVSZoousy&#10;Hgv+YzwlBP1GCJr//cGLp2m3WZYozn8Oza6tLf8Hna1UG2ORGuB+GROUWHgjsf8k5tmSHHA9PDx4&#10;Z5Obi8TBweHqhCPwDg4XEQg6n9UabqQRy4Jf6EhOQ3BDiLrluZpSVskEgg8uv1cbEArb9V+gfYgn&#10;QqCPVGi9P3eM1YwPAmFq/6GTMnTyGilXe4TFXd6ft5Hco8Lo/XkaSuYSreTtH/pZvDt9m5RgisBM&#10;YrIggWds78kVY9b1RSpML1aijos8JZ4gSAjJkGJnNbkwYHF65bPu8t+nIwk8NeDf/K6vhSP4hf0L&#10;ATGojBXWVVxhIakkt0tMAEeg3rLrsJDRvsDHXc19HIs2iaIgyFzvSoVHLCCy/P2bXZ+iIFdDp8GL&#10;5LHCTY0Isr5C0CGPnsXa/q2fWaiBElgUdKy/M5Zss/MTA0oikpHiSQKBw5sExRDKHD7zSqIlB3iu&#10;NFWSS8JLs+DrPf0zXWWLdW/WY7ZZ0EPH/Wb1uR/K29COg7Qb8dZ/3569njRW0guhTOz9wBNg1pId&#10;ZrnO/3EXyfBac3kgTwO5L28DeaJQU8s2TijKUJQP+hznmtesc1RT+bbBaLlJ9y3ug4YCJEuJ1tJ/&#10;3CpTYKzS9bFsxYEhr5e4Y1DSvfheB1uvg0oO1nKURSQX5fnYT9kL6BeUDs8Wb2meAclVSDk4ODhc&#10;SXAE3sHhImPdtkPy5rd94wSrc5P4kMWnilmGsYIgRJEUau3Wg6lmWUhtQBRwJbwjRz3rF39fQeCJ&#10;6yUWNBoQKHHBh1QtVmJNObiR09bJuFkbZL4SNQRtSOK5rMUI73nKdIgg8HhX4CLfc8QyE9AR4ml/&#10;l1A6hIASJEvxVvLvpyO9WHDTpcbxxSTLjBtzJjnjB3mFSK3efMASZzGX8AZIytrvkPogHnn83I3y&#10;Vd0R8nihJhZnflPm6nHzq6r9m3f6aV1XyMFAvDfkFdfmlAKKWqzw1VtNlIzFWsrduWJM4Uh2fxRL&#10;npcQc3XnvmPSpu98KfJFT8n4egt5onBTizHHDd3Cgc6xtvH+EEZCBnmy1bM20mbqmod3xZ4DJ8+r&#10;HGBIuXXEKjcQslDsy17yQ6MxMk7XXo9gY1Um/wYJAMsokUeRWkP3uekLt1mFh2hAqUG1kXwfdLY4&#10;efZJ8sZQSaPLkEX2DG7ddXBwuBrhCLyDw0UGghYCPu7v971U37JqY22wONsn45r+20ssxb+pM5yu&#10;cDP5tMYwI5sht+6rVzBBKDtw5BerOYyFLL7/0lW0pFRkYU4sJtMPhF2UAbiTIoxHc5VPDHOX7ZD8&#10;ca6qfhKJCz31ezsPWfi33CWvdhCfTXJGPCb8iqoZi7bJI3kb2rgHCTwW1HYDFpyToFxqMD8dcbi8&#10;cFbf/z0/n7DEfv3GrJB2/eabWzcVEdr3XyBDJq6xTPO4xaOUSQ3wHhD7PXvJDhmh+wDlD630aEBh&#10;xbqGUoIYaSofzNa1isoPlAg7v3cjlDuCtZEW8q5gbsd9fR7gniDceB+ghNt38GSE9wLXP6b3TR8T&#10;WkBmdIh9YuBecKXHQ6a9vvdUb2ndZ56FRXAdftPBwcHhaoQj8A4OlwAIUViAx85cL983Gi0FP+0q&#10;mV9vKY8VaiqPFmqif5vIMyVaycsfdpJytYerMDnPSnhxDu7jDliJ/jKXVMqA4Yr5aMEmkuvd9lK/&#10;03SLNbzUBGqBCsavfNzVvCL89fkh8GSXh0imlqB/uYP46bodpknBj7pY/Ctu6dv2HLExb9V3ntxO&#10;5ukAgUeRQtZ8SsidjyLGwcEPSDIhLigAcSfHGweSyLoLwUxtsKzxHuCaz9+k1jm+4l3gvq9kLxDG&#10;jDHC+wUlQVrPveDg4OBwqeEIvIPDJQTWBTJhY5Eg1nb+yp0yTxt/V278WTbp55AZhMmr1V0+MSC4&#10;ogjBG2Hlhv3mMr92y89WbiklLC8kVXrt8x4We+kllTICr8SSHAWt+sx18ZcXAHgGyo/H8jdWgq4k&#10;PVN1uTtHXSn+bW/pO26lFPumt/xXP/P3Oe2a9FXksVeamGuzs7w5ODg4ODg4XK1wBN7BIQUAGYV0&#10;QEixlngWE0dDzg2v71LaykTW7reUVGIJDhJ4LMEklvLXLXZIHrB+flRzmNyUpbpZ1elb+vTGzNWs&#10;HBsVAqJloCeBXdGve8mp07/bnHBwcHBwcHBwuBrhCLyDg4NDFJCU6f24GtJBAn+jEvjY7rMsDtXh&#10;/PDzkV+l2Fe95Aas7L4yWPRztLh3r137VGVp2Weu81RxcHBwcHBwuKrhCLyDg4NDFBDa8EWtYUo0&#10;Ie3hBP6GzNWlXvupVq7J4fxA6b4Pqw2Vm7PUCOtXGuQ9GoEngeGjhZvK+m0H5Gosq+jg4ODg4ODg&#10;4MEReAcHB4coIGlS1ZaT5NastcMy0UPg/6sks1brSZYp3+H8QDhE3zEr5LGXG0UQ+GgNqzyl/Kpr&#10;f5O53rnPOzg4ODg4OFzNcATewcHBIQrIV9BjxFJ5vGATufbJhFrw16WvJHdlryfdhi12ZeQuEJTz&#10;evP7vhbrbgqRuL6N1v7xeEV5qWxH2brriLO+Ozg4ODg4OFz1cATewcHBIQow9JLx/Iu6o+SWrLXk&#10;n09UtPafTNXk4+pDrMSdy4Z+YUA5Mn/FLnn9mz5yU5aalmH+ugy4zycQ9+ufrGL9nfH1FjJ98Tar&#10;U+2s7w4ODg4ODg5XOxyBd3BwcEgEZL7fsvuotO03X0qVHyAlf+gnzXvNkU07DluNZocLB8notu09&#10;Kg06z5CnijaXGzNXl2uUtF+TrpK5zN+dO0aKfdNLyftWq9HtyLuDg4ODg4ODgyPwDg4ODknir//9&#10;T06f+V2OnjwjR06ctjJoWJAd/j7wYCAMgTr/g8avlDb95kn9TjOkdb/5MnvpDjlw9Ff5/Y+/HHl3&#10;cHBwcHBwcIiDI/AODg4OyQAU0tHISwMUImd//9Ms7ShL+Pvnn/8z4u763MHBwcHBwcEhAY7AOzg4&#10;ODg4ODg4ODg4ODhcBnAE3sHBwcHBwcHBwcHBwcHhMoAj8A4ODg4ODg4ODg4ODg4OlwEcgXdwcHBw&#10;cHBwcHBwcHBwuAzgCLyDg4ODg4ODg4ODg4ODw2UAR+AdHBwcHBwcHBwcHBwcHNI8RP5/EWQKLPYJ&#10;12AAAAAASUVORK5CYIJQSwMECgAAAAAAAAAhAPFTk9oz8AIAM/ACABQAAABkcnMvbWVkaWEvaW1h&#10;Z2UyLnBuZ4lQTkcNChoKAAAADUlIRFIAAAPwAAACtQgGAAAAb70FZQAAAAFzUkdCAK7OHOkAAAAE&#10;Z0FNQQAAsY8L/GEFAAAACXBIWXMAACHVAAAh1QEEnLSdAAD/pUlEQVR4XuydB5hUxbP27/3uvX9z&#10;xiwIZsCAiiISzQqKGUXFiDknEMk555xBySACEiQIknOUnHPOS16W+vrXM72cPXtmd3ZdYEO9+9Qz&#10;szMnTZ863fVWVVf/lygUCoVCoVAoFAqFQqFI91ACr1AoFAqFQqFQKBQKRQaAEniFQqFQKBQKhUKh&#10;UCgyAJTAKxQKhUKhUCgUCoVCkQGgBF6hUCgUCoVCoVAoFIoMACXwCoVCoVAoFAqFQqFQZAAogVco&#10;FAqFQqFQKBQKhSIDQAm8QqFQKBQKhUKhUCgUGQBK4BUKhUKhUCgUCoVCocgAUAKvUCgUCoVCoVAo&#10;FApFBoASeIVCoVAoFAqFQqFQKDIAlMArFAqFQqFQKBQKhUKRAaAEXqFQKBQKhUKhUCgUigwAJfAK&#10;hUKhUCgUCoVCoVBkACiBVygUCoVCoVAoFAqFIgNACbxCoVAoFAqFQqFQKBQZAErgFQqFQqFQKBQK&#10;hUKhyABQAq9QZCGcOBEnx46fsK8KhUKhUCgUCoUiY0EJvEKRBRB38qTs2X9Y5izZJKOmLJdZ/2yU&#10;XXsPyYm4k+EtFAqFQqFQKBQKRXqHEniFIgtgz/5D0u332VL87Q6S45F6UqhMG2nXZ7ps330wvIVC&#10;oVAoFAqFQqFI71ACr1BkchBjnzB7jTz+Tkc5L08FOT/vT3LuHRWk4GutZdSUFTY6r1AoFAqFQqFQ&#10;KNI/lMArFJkcZMn3GblA7ni6oSXvl9xTSS4wrzkfqSvdB8+W47EnwlumDPsPHpUV63bKvKWbZema&#10;HbIv5ojEaUq+QqFQKBQKhUJx2qAEXqHI5IBT9xqxQG5/KiGBv7F4Xen6+yw5lgoCv3vfYek5bK68&#10;8X1vKfxmW3nxy1+k08CZsm1XjJJ4hUKhUCgUCoXiNEEJvEKRyUGGfF9D4HM/0ygBgc/1aOoi8LEn&#10;4qSPOd5dpZqE0vFzV7Ap+TmK15Gug2bJ/pij5pxZh8RTCHDvgcOyYes+2bbrgBw9Fpulfr9CoVAo&#10;FAqF4sxBCbxCkQUw4M+FkrdE4wQE/qbH6ssvQ+daQp4S7I05LO9U7CeX3VdZLrqroj0ecm7u8lL0&#10;zXa2wn1q0/IzGo4fPyGLVm2Xdn2mynf1hkr1lqPkz8nLZY8h9EriFQqFQqFQKBRpDSXwWRxwjBNx&#10;cUo2MjG4s/1HLpA8vgj8TY/Wkx5D5qSYbG/ddUCe/7y7XJKvkiHwP8cT+AvvrGgJfdMek+TAwaPh&#10;rTMvmCowd8kmKVdloNxQuKZt24vvrigPlW4lQ8cvlkOHj4W3VCgUCoVCoVAo0gZK4LMoqDy+decB&#10;mbpgg4ycvFymzlsv23fHyIkURmMV6R/4Zkh5T1TEzhD4boNTTuBjDh2Tr+oOlSsfrGqPA2m/+O6f&#10;LZk/N08Fqd56jOw7cCS8deYF6+j/0HCYXPNQ9XA70AYV5bzcFaRs+b6yesMurfCvUCgUCoVCoUhT&#10;KIE/Q4iLi7NzY9NLavHaLXulfsfx8sjbHSRPySZS9K32Uq/T37LOfK4kPnMBEtlr+Hy5/akGpwj8&#10;nT/JjY/UlS6DZsux4ynXybHTV0mJD7vItQ/XsJF4G303cvuTDWTIX4vlyNHj4S0zL2Yt2iiPlm0X&#10;78BwmQjn56kgdzzTWP6etSbLTCVQKBQKhUKhUJwZKIE/zSDNds/+wzJ57jpDoubJ72MX2SW3jh2P&#10;DW9x5oEjgTTnmw2BOy/3T5ZwUIjsmodrStu+07NE+nNWAgT+1z/myW1PNJALPQQ+e7E60nHgTKsP&#10;KQX7QOJ/bj5SXv+ulzz6Vjsp+UFnad5jsuzcczBLVKIfOWm5PPBic+u8cOQd4f+rC9aQ38b8I4ez&#10;gCNDoVAoFAqFQnHmoAT+NIJ55VSn/nXoXBvpzmEIc+5nGstHVX6T6QvWp7h4WFph8/b9Uuqz7nKx&#10;IRveOczn3lFeXvjiF/u9zonPPKBKOsXqbn2ifgICf0PROtK+/ww5kgoC7xBz6Kis3rhbps5fJ/OX&#10;bbHzvrOK7gwdt0TylWoaSOCvLFBN+o6Yr/PgFQqFQqFQKBRpCiXwpxGxJ07YNNsib7aTc+6oYOfJ&#10;Eu2+6sFq8lHV32T1ht3hLc8sFq/eLsXfaicXG/KeMPW3vBR4rbWsMtela3lnHlCksPuQ2XLL44bA&#10;h8nmBeb1+iJ1pF2/6TZKzFrwh48ct++JruNc0vnbSWPkxGWS/4XgCHw284z3HjZPDiqBVygUCoVC&#10;oVCkIZTAn0ZAhkijveqhGnJ+3pCRD2GGPN3xZAPpPHDmWYnCz1u2RYq83sZG3/1zd+99qbksW7NT&#10;CXwmAvUXWO/95scSEvhrHq4lPzQaLkPGL5HeI+ZLpwEzpPOgmdJj6FwZMPofmbN0sxLQJMAc94dL&#10;t5IL7Rz4xAS+z/D52n4KhUKhUCgUijSFEvjTCFKTh09cJjkfqWuj787Ap+jVFfmryAeVB8i2XQfC&#10;W0cH0pN37zskcw25mmAIxMIVW2V/zBFbaTxazFm8SQqVbh1YfOueF5vbOfpK4DMm0A+KEFI8DfK4&#10;ZccBoyPbpEbbsZKjaJ14As+9v/z+KnLHM40k3wvN5JYn6ssNRWpL9mK1bXX6259uKKW/6yl/TV+l&#10;87gjYNaiTfLY2+0NgU/oCMM5cm2hmrbeBVkNKQVPnj59CoVCoVAoFIogKIE/jSDyuWT1dnnx8x62&#10;+vdFYSMfYx8CVbhMG5kwe0146+iwcds+6dB3urzy5S9S/K328sZ3vaXXH3Nlx+6D4S2Sx/SFG+Sh&#10;l1uGI4cJCXz+V1rK8nUagc9oIJNj8479lnD3H7XQ1l1o3XOq/NQkVGTu/hdbyBX3V7VZF+5+o4PM&#10;hUc3cTBBPPk/NNXD6Os9P8t3Df6Q9Vv2hs+i8GL52p1S6pNucrFppwTPkWm/W55oIOPMvUhJsUoc&#10;JXOWbJJhE5bJ6GkrZd2WPeFvFAqFQqFQKBSKEJTAn2awHnab3lMl2wPVLEFyRj6R0Fseqydt+06z&#10;c5Sjwb6YI9JpwEy557mm8SSL4zz8emsZ/NfiqCOlE2avDc3d9RP43OWl0JttZfWmPTr/OQOBqPu6&#10;zXukYefxUtTcv9zPNLLz3a8vVEsuvbdKPEGHsLt7HY2wnvnr3/ayTihFYuDYePWbX00bh5xy3nZ7&#10;8NVWMm/pZuvEiwZHjh2XviMXyItf9JB7zbNZsHRr+bruEFm2dkd4C4VCoVAoFAqFQgn8aQeR0Snz&#10;1kk+Y5SfZwi3M/IhUxSz+8oY6XtjDoe3jgwI9cS566Tkx13lQhvBDxEGS8LzVZJPqw+Slet3hbdO&#10;GqOnrpR7nm1iHQpe4nGuIfCPvddJNmzbl2UqiWcGHDkaK7+N/kfuLNnYkkdH2C+805B2c4+jIe7M&#10;4SZDhHRw9AJdvSJ/VancYpRs2r4/fKazD/SSdeuZHsByhwiV8HFenek118lUef6zxBF4lmRklYeV&#10;63eGt0weRN4LvNLStjuCc47n+ovaQ2T3vuT7B4VCoVAoFApF1oAS+DOANRt3y1s/9rGG/UXhYlfW&#10;4DcG+vOfdpMla5KPcB4wJKVJj0mSvWhtS84cWUAw+B98taWMmrI8qtT3IeOWSN6nGxmiBvE4dZxz&#10;DIF/zhAPUrEVGQdkZrT8dYrN8oCwe3UjKUEHIeshwm+Ivvn/8vur2jnwkMlPqg+SaQvWp2qd+LQE&#10;viTI+epNu2X0lJV27fom3SZJg47jrTTs8rf5/VOl++A5Nv18xsKNsm7z3lQv4UbtCp4BlsWbMned&#10;rTWB4Iibs2SzrNywy9ahGD9rtRQtQzFIvyOsgnxQaUCKph606j1VLjX9wYWeZ5LnnAKYf05ZEd5K&#10;oVAoFAqFQpHVoQT+DGDX3oPSoNPfdt11DHRn6GP4P/hyCxk5eXl4y8hgabcPKw8I73fqGAiGPsSe&#10;9PpDURTN6vXHfLmNiuS+yCwE/s0f+6S4sJ7izICpFgfN/d1rCDuk/ejxWBuRJvrcZ8R8ufWJBjYC&#10;z7QKIulWeH9naKqFl2Ty/rJ7K8vtTzW0Swo+/0k3eadCX/mh4TBp3XuaIcJLbUZHWpJ3rhVH1Obt&#10;+2XD1n2yfute2b47JsmpH3afg0ftmuufVPvN1o3I9WhduebhmpbcIlcXrCHXF65tf/8DL7eUZz/u&#10;Kp/XGGxI/WRbKX6r0WecAMnh4KFjlrR3HTRbvm8wTF796hd56v1O8tg7Haw8/UEnW8+inCHn1VqN&#10;lq/qDrVr6/szHCDwn9ccnKLMhcbdJoYyIIzQT7hj/eeO8tK27/TwVgqFQqFQKBSKrA4l8GcAVKL+&#10;bcwiW+XbGz238+Afrydt+k5LNnJO9O8pQyD80XcEAnHZfVWkWsvRhnzHhPeIjHZ9Z0jOYnUCCfyn&#10;NX6XnXuiL4inOH1AI5g6gf6sWLfTVjVv2G2CrShfq/1YadNnmgwdv8SuGvDPyq3yc7M/bX2E6wrV&#10;lGwPVrfCe+bD5yxeRy41hN2ReHTvmoI15dv6w2TM1JUye/EmmxKO84YIdFANBD6DeE+cvVbGz1wt&#10;azftsensyYFtFizfaud41+s0Xr6pM1S+NAT3i5qDpHyj4dL0l0ny5+Tl1inhBeSdVPmef8yzy7Vx&#10;3acK7iEU3QtL+HO+Ry7NV8XoeF153BDvOu3/kmWmjZICEfceg+fYOf84NS67v4o9hzueV0iZv9K2&#10;bS253Dx3XscIcm6elBP4v0173vZUA7sv5+X+nGfeX1WwhmkbjcArFAqFQqFQKEJQAn8GcMKQc9J6&#10;H3i1lY3OOUMf4n3NQ9XlR0NiYpJI94XIDBm3WO5/sVkggYdAYPS/91O/ZIkKaNBlglxviJ2fwDMH&#10;vmLTkbJn/6HwlorkQMYDBHrstFUyasoKGTt9pSxYsdWmb3PfUgqKnkFkZy7aKMMmLpNew+ZJi18n&#10;25Ts+19sLtdAzgtUl6uN3txoSDkR53fNfe80cIb8PXuNDBi9UJp2nyg1Wo+Vmm3GSuOuE6R9v+ny&#10;7s8D5KoCNeKzNyC91xepY7+DsCcHfsq8ZVvkp8Yj5Il3O8ojb7WXz2r8LlPnr0tyf4rrdR44U177&#10;pqfkLdnYRssvyVfZEGykkl3K7rrCNeXh11oZIj9Rtu0+5YAibX7mPxttQTeIsz/zJJLY+fzh7AOm&#10;Btz8SD35uekIm1YfBMh7s+6T5L4XmstFZn/axr80XMLju+yG4G0g3ikl8AcOHpHG5r4VMH0ES/mR&#10;ZXCfud8/txgtu3QOvEKhUCgUCoUiDCXwZwDQONKRWc7LzoO/K0wEDAkgKlrmu96yNon5shCZboNm&#10;2Wj9hQEEHmEePGm+U+etC+8VDCL9lVuOto4DL4HnmnAC1O88PlEkVBECS/iNnrpChk9YZqPV/xii&#10;TvS47I99pOgbbaVQmTZS7M22UvrrX6VR14kyY+EGW8QwWnBvtu+JkZa9pshzH3W1ZC7PM41C0fP7&#10;KlsSCymFPDLX3UWhqaVw17ONpUqLP2Xx6u02ar33wGHZZ4T3zNcmCn2VIf6nCPxPhijWkQ4DZkSV&#10;Jk8htQpNRkj2wrXiI9GX3ldFPqkxSNZv3RcYsV+6dod8V3+Y3PZUQ3vN7MP1cg1WDPnFicW18N1N&#10;j9WTlj2nxLcZxemI2POboyXvfrFk2+x/V4lG0um3mYmWdSNt/tchc+S+55tHPA/PhqtdEY1QgO7L&#10;2kNSXPxv595DMnLicmnde6p0NPeF7IrNO3Q6i0KhUCgUCoXiFJTAnyGQ2l615ShLECAKGPqhSF5F&#10;eeStdjJpbmTiTTS3WY9JNmXX7esXCFDuEo3tcnKxsZFJI2TtyzpD5coHWRP81LG4DubeEpGFOEWL&#10;Q0eOyS5DPPh9uwxRZN8zXQ38TGD1xl1S0RBYiPpDr7SS938eIG9X6GfJNUTUkVoEssp0iec+7io9&#10;DDmMNqMBst13xHzJbQjv+XlD1eTt8ZIhsE6nbn6krtUxfxFC7gufU1XeHYdMjhvN9l0GzY4qDX7h&#10;8q02HR09cXpzXu6f5K5STWx2SeyJhMcgvf7zmr/LNQVrWILOeb0FE/3CswDxxQmyeTtz1k9anSr5&#10;aXc5947ygftclq+yncdPJD/oeye0Db+diu7+e7FoxTZbYDLkTDjVxl7Hwvl5Q4X+rJhrjL8nZh/v&#10;eUL7hZxpzKHfsjN15JtVBbgnqcngUCgUCoVCoVBkbiiBP0OgEFf332fb1OfzPSSciOSdJRpJz2Hz&#10;wlsmBqSjRpuxdk4z5NBLGJxAKCjs1a4vBDxyOj7R9bKGeDLH10tYLMl5oKr0G7nAzrlODlt2HJA/&#10;/l4qtTr8Jd/XHyZf1RlqSMtwqdZ6jI2i9h+1UCbPWydrN++JKkU7PYPicUTFqRtg51kbgkbNAUih&#10;XarNR06J1tKeEEDWZK/Z7i9bsC0pcI4V63fJs592M8dntYKE9xmCC6kMyanPvd9zzgdebG7nmnud&#10;KBSK+6nJiAT3nN+R69F6tnJ7NA6XKfPWS+HX2oQcPeFrg9hyDCq0e4/BtII6HcfJ9YVq2Gty2yPx&#10;xNi04QVG3Ofu9zG1Y9zMNbY9mA6S59kmlhC77bzi0vAvDfjOK1wzuk3ROTITHGLNNfcf9Y/c/VxT&#10;S8rd9lwH13PLY/Xlyfc72fT/177uKaU+6SrF3mxn7ynZDN5zOOFcPN9VWoyy7a5QKBQKhUKhUKQl&#10;lMCfIRw/fkLGTV8leUo2toWqnMEPgb+hSC2p1X6cHD0WTKRIxf2u/h82jdpLur0C6SAaWavtWNme&#10;RBE6orPPf9bdpl17SSJk7JrCtWT0lBWJ0oy9ICjIvOSvDRliqbFrDEm7In81u/wYr1c/VMNGpe8p&#10;1VSefK+jfPBzf2n2yySbTn62lyNLLXBAvF95oJ3u4Nqf1xBxD74fiIvM31C0tnxRe7DMX741fMTE&#10;oM3HzVhtt/XWOeAY6IiN+pr33Gfu1Xn8bz73ng/ySGbFV+ZcVF53IBL8Y8Nh1ungJfA3GfJN4bZo&#10;CPy0+eulSCICX0FyGZI7YXZCAk82CfP1L747MXlHcj5aVx58tZUtuIezA4cE29nrf6CaDP17qU2j&#10;J7KfvWgd+3vdMVIjtF2OYnWkcY+JCa6TivhNe0yyji8cMWzrrvHBl1pIk24TZbL5LRTgQ6hLQLG5&#10;PiPny2c1B8tNj9Q12ya8/9ZhYV6bdJ1opy4oFAqFQqFQKBRpCSXwZwikw/6zcps881GXBAQe0kJk&#10;tJwhiFt3BkfsVqzbZYnwRT5C5BWIHsf60pA3ot6RsGL9TnninQ52/r33WER9cz1eX6Yt2GAjk5EA&#10;WXvh025yxYPVQqTSEBZHZi+6MxQFhgwRZeX10nsrSS5DdJ7/pLv0HDpP9mfA+fUs3Vbmx74JqrgH&#10;CUTbH3HmPWSZ7AlqHUCEg3Dk6HFbZT4U1Q8RVva97L7KcsczjeXZj7rKR1UGymfVB8kb3/WSIm+2&#10;leuL1LZF19y5nA689HkPWbRqW/jIIadNvAMofG0uAt8tSgJPYb7H3u5o93e/D53J+2wTmWlT6EPT&#10;Nnit0mq0XJk/YXV2SDG/7fVve0qn32bZgn+9h8+XW55sYJdKY/k7jlfgtda2KCDHmTRnXYhcp4LA&#10;u0J2/E7u23OfdrdZBF7s3HvQLgd3ublWro/9eKXNv6xlnqNNe6zDyg/aiwyTfKWaxd8rJ/xPtL/b&#10;77OtgyCloBU3bNsn85ZusXUzjvumJigUCoVCoVAosjaUwJ9BYJh/U3eoJbeOMEByIEVPv99JZi3a&#10;GN4yIeYbY/7VL39JEJn1C1E/ql+/+vWvNloYCXMWb5LChiR5I6kI5Omu55vJQkPUToTJmB+rNu6W&#10;F77obq8XsurdP0jsbzPnoRL4xfdUlgdeaiFdDbGJhjCmJ5A58IEhz5cbYofjI+i38jtzPFLPLi/G&#10;ffK2De9pr0vvrSIvftZdpi/cED7yKTBtgbXciZI7Usgxry1YQ76uP8xmPawyhG6NuQeLVm6TkZOW&#10;yUfVfrNk0+kS94X07aff72yj1w6btu2Xb+sOsenmXgJ/Y3HmwM+SY1Hcj1UbdknJj7paPXO/DZ15&#10;sHQrqzNuGcRd+w5KyU+7xf9u9zv4TRRxnLNks133HYcWqfZt+06VR9/pIPc839SmqPcdOd+2d7QE&#10;3hF1dw6brZDnJ5t2z7WSBv9uxf4ywrSXf2rJtp0H5KfGw0Pt4trQvGZ7sJpdqm/P/sjV37lXd5Zo&#10;nIjAc+4cj9S1KwikNOMEHej350K74gBFDMt821Na9p4q23frso4KhUKhUCgUihCUwJ9BUBW8bZ+p&#10;CaKsCKTjnueaSH9jvAdh8py1Nh3dO083SCBUhcu0tVHyoKrgYNzMVZL/hVDk0EsyWUKu8JvtZPWG&#10;3fFkzAsO16jbRHPtIYLp9uUVgnWBOTekELIOCXKEKLQNmQahyO1T73eyWQAZCbRHxeZ/ypUPnCoC&#10;55fzc1eQsoYo1jTE7/anG9n28NYrsO1k2o1o8Ctf/2qr2HsBmf116Fy5zJB8pxu0IXPCaXc/mMvd&#10;qucUG+2NJ5/mHOgSzqDpHgJP9fyvaw9OMG0CJ1L24nWk48AZcjSJKRMOZHWUgpibY7h7j74VLNPG&#10;Vr53BdeWmPf3v9jCnOeUjqAfVxaoLkPGL01UYJHfMWXeOrsOPA4sCvkBCDyOjusDUug5Lr8ThxWE&#10;2bar+fxKQ7xzPlpP7n+phZT6pJutzUAkfNGq7TbDwQ/WvKcwoZ/AX26ez8otRsmOJKai4Pi4/ckG&#10;8ffKCatM0CZzlmwyehO5mGQQfh+7WO5/obnNWuE6WG8+5yN17bKP0ThZFAqFQqFQKBSZH0rgzyCY&#10;5zzSEBWW1YL8OKMfMnJ94dp2HnwQ0Rg+cZk8+ErLZAk8BPpWc+yBY/6JWFn8978WyZ3PNAyT8FP7&#10;nmMIfElDejZu3ReYNrx3/2F5olxnew2OmCEcJ3uxuoY0NZe7SzWVmx6rb6OmrO/ttkHYh6XPchWr&#10;k2TBvvSK5r9OttHwSAT+vDvKS3VD3jdv3ye//jFXCr3e2hBMvyMjROKzGYL4syGIRKIdIPC9h8+T&#10;yxNF4KtL1dZj5KTPqbJzT4zU6zjOOgTcNUHOyax4wdzH+ctOZWFEIvDXGXLctu+0BNcRCdES+Knz&#10;10ue8LJx3u1ufbqRLdIX5BwKAkXslqzZLneUaGLT6zkO4o55yxP1pUS5LvLG973lixqDpEqzP6VZ&#10;94m27UnPJ9Nkg9Fl5xAIAtkC1duMsQ41dNMdnzZ64fMeMnXBensdfvAc1+/8t9xYtHYCAs/9ol0/&#10;qT7InDvpooV+7D94VF76umf8tBR3HTgEqCexYsOu8JYKhUKhUCgUiqwMJfBnEETFFyzfIk8b4oFh&#10;7gx/yA7p1W+X7yvrfPPXiUT2MoT3DkOKkkqhRzD8r3qourTqOTXiWu5dWU/+0XqW6Hn3hcBTnX5r&#10;hHWn5y7ZJLc+Vs8QlFPEDMdDjuJ1pYohmO36T5f6XSbYSt8lDIG8xVwvRfW8FdMhmlcXqCZ1O40P&#10;HzXjoLe5BzcWrRVPlv1yzh0VLBkkbZpl/yCRz5TratvZT+Ihi6Rfe5cOtHPg/1os2R6oloDAMz+7&#10;XLXfDMFPSERZ1u4T8/mF1qESOnbo2n42etQnQR0ECPw3dYYmSKHnHFcXrClNDOllhYTkEC2B/3vW&#10;arn98frmd7Nd6LqIlN/5fHN7HW675MB2FOJ78sPOpm1PLSPnzl3s7fbyp2njxau2y5pNu2XrzgNW&#10;52n/aJ0ELNfWaeBMyfWI0WvPs0XbUFiSaRN/Tlluj22XdouNkz0HDsuwCUvtM4yzxV2P24/716Hf&#10;jBTXemCVgjufbWqvI+Exf5ZsRgf+mrEqvKVCoVAoFAqFIitDCfwZBiTmh/rDjGHunQcfMtQLv95G&#10;Rk9ZGd4yBObFtu41xRYsS47AQ+CY91up6Z+yOQIRb2wIW3ZDToIIPJXld0SYb/v7uMVylSEn9hxh&#10;YsZ861yPN5AXv/xFXvqih5T4oLMUMb8h7zONDTmsYa+FKuPuHOxLRJll5jIaxk5bKblJmTbt5iVY&#10;Tv5ze3n5ruGw+CXzmOc/bf4GefJ9pj542tq0B/PoL7u3kpRvOlJiwxFeVimA0N9oyKTLzrBtne9n&#10;SxZXb9xttwM4dSbOWSsPG/JMqr47NgTymoeqS8VmI2X/wVMEcvuu0DJyZEWESH7o2JcaAlqh0fBE&#10;68YHIVoCz9KBeZ4kAn+qnYgqU62eIo7+tHLmmTNfv70hvc2NXlBE0XH8A+Y3cN1MT3COII7Jted+&#10;uqH8MnTuv6qngENtkmnHp97rbJ+tU89jKJPh2odrSNE3WssHlfrLT6ZNq7QaI1/WGSLF3mwrVz1Y&#10;PYFu299p2v/aQrXltzGLAjNpksLOPQdNW7aV8/JWSKBf6M51hWrJ7MWbwlsqFAqFQqFQKLIylMCf&#10;YcQcCq0Hf40hB96UeKLZNxavIw27TkywbvqufYekeusxdq6zi8xGEog1ROTdCn1l2dod4SOcAvNo&#10;IY2sRe8n8FxLrXZ/RSzc1em3mTai7iUXRHMpuoZcHCZ2RF4hWFY8BCdEvCpK7qcayKjJK8JHzTiA&#10;fD7wcgv7G7xt4AQC/8aPfRKsoU/69djpK+UW85u9zhfXFoXeaisbt4fIM1HjlRt2SWFDDs8NR5xD&#10;7VlR8j7TyJJCByLCLBd4ZYFT0XoEHcpjtu02eHaC1G8i7A06/22dKm77kNOoorzyVQ+Zu3RzeMvI&#10;iJbAU2Dv3uebJSDw6AK6813D4TJx9lrbllTJZ7m4L2oPkcff7iC3GYKfs3hdKflh5/gif0TT/xi/&#10;RK55yFy3xwlinQ/3VpLib7WXgWP/SeCsAFzKYbMvTo8J5nyk00eKiOOwqm30/tqHawbeI+bys0oE&#10;z8x1ZhuWuXPX4BxZTiDwNxStI0PHLUlxATscEXU7/W3T+VmlwtaVMNdD9sJb5nneH5PyivYKhUKh&#10;UCgUiswHJfBnGBCrKXPXyUOvtfal0VPgrJKU/bG3rfjtwFJWn1X/3Ra0chHCpASD//H3OloS5E8k&#10;hpy/U7G/XOGJxCIQOeZSdx44M1GlboeWPSfba3CkzAn/J5RT33m3gYxw3i9qDZYdezLe+thbd8XI&#10;4+93sr+P3+P/jZDuwm+2l117D8aTWUAk9tsGf8gFeRKTwxuL1bap9oA9tu+OkU9rDJLzcp/aFr0g&#10;LftjowPbzDWQJt5r2Fy5N74QYWi7kMPkZ7vcnD9aS8T+lz/mye3UXvCQVO7JPaWayKC/Fpltko5k&#10;RyLwD73eWhavPEXgcTg991l3831CXeH9DUVqS5E32tpMjZLlusgDL7Ywv62q+Y2h2gBcDzpWqdUo&#10;2x5EyNdt2StPme0psug9Fu1HCnvB0q1sPYGBo/+RMdNWyKipK6TX8PlStfVoKf1NTylSpo2U+LCz&#10;tO83PdA5xfPIMnhsyzPgHBwJzxU6X0gS/i6v4EC5pmAN6TE4dUvIrd+6T8o3HiF5SjaRawvVklyP&#10;15O3fuwjs5dsjs9KUCgUCoVCoVBkbSiBPwuAlH9RY7AlC97UYAhA/heby6Cxiwx5CW3LEnKvfPmL&#10;JV5e4sB8ZlsoLh9re58iEZCqu0o1tcXyIG5ecN5nPzYkLHw+tw/RvmsL1bTF8rzRfy+adp8USOAj&#10;Cdvx+0JLelWQax+qIW/+0FfmL9sSsUJ+esbBI8ekzPd9LMkLagMI+k2PN7BrmHvnYENsx81YLVcV&#10;OBX9RjgGy9LV6/R3eEtzjsPHbCV67zx4tkNue6KBfF57iFRs+qc8/Hqb+IyH+POb7bMbgly7/bjE&#10;EWkjrEzwxLsd7XZuH6ZxXF2gutTrON4S76SwYeseef7zxAT+vpdbyMIVp+4pOte0xyS5xhw3VC/h&#10;VBtBfi8IOxo4hiPFbhs+Q8+/qjsk3vl06PBxadd3ulx2f2Ub4XbHYlt3Hdcbspvv2SZS4OWW8qC5&#10;nrtKNJIbjD4T9bfOAXP8R9/pKONnrQ4fNSGoWTDC6H7Jj7qYdjXnMc+DPz0+GrG/yQirDJBhEGk5&#10;xkjgN1P8bvSUFVYPBo9bLMvCa+IrFAqFQqFQKBRACfxZgE2jHzwn0bx2SBvpwhWajJDd+0LRwvEz&#10;V0uxt9oliJxCekipv6FYHUv2EkTTzXY3FK0t3X6fk6gCN0uLFTLkz5vejJyflyrhDWXGPxsjRmIb&#10;dp0QSOCZu8+1kfbrxC7tZUjQFfdXlVuebCAlP+4mLX6ZLEtW78hwa8A7EKn9sdEIW0He296n2oHq&#10;8tXsXHkvcYPA79x7SB4o3SpRNXXuY5nyfeKXcWO/hSu32eX8/BFnXilQyLxs3rtidAj3E2Jd6rPu&#10;MnPRxgQZAA5Esj+r+bt1QLjr57js+9YPfWzqe1KgoFzp73rKZYbgurXwcVqwbNuQ8UsSVLJnibwn&#10;3u9kz+PXF5fB4OTU5+ZajM5QPG6IIa4OOEPISIEUn2e+t781wfFox1Bboos4DaxjwNwPrpPzsRpA&#10;3hJNpN/IBeGjJgbTDMZMXSlvlu9rV1FAh3k2g+414s7ndVAg7EOmQf9RC+3KAqkBhJ19I60koVAo&#10;FAqFQqHIulACfxYAKZlpyDIkh+i0M/4dGXninQ42YgqhY234PCUaJyDwRFFzPFJX8htSSNTVG9mF&#10;uFx2X2U7R5riZV4MMKSCOdJ+An+OIZZFy7YPLfMVITper9MEuSiAwF9uCGGOR+rJ/S+3lCKGeD71&#10;YWeb9lu+wXBbfG/4xKXyz4ptsjuZCG9GQItfJ9sicUGkjjbl815/zEsQMYVM47R4r/JAQ+ATp4EX&#10;eaudbNsduk9sS5Vz1n2nwJw3Ws72Nprsu3eck8/ue765LermnYPvxeGjsdK6z1S7rrh3PjmEk7n9&#10;IyYtSzBv3o+Yw0flkxq/hx0Yof0tQTavz37a3c6jd84ZXn8bu0hyG13zF2ULEr7nOpB3K/WXfQcS&#10;ZhAwn3zstFVS8LU25nkpb35vpOOExPuZvS/mteRHXe0680mBtluwYot1NuF0ylGsrv19LosE5xSv&#10;/E8RQusM8ax3b89n7hmZFZ0HzIiqur9CoVAoFAqFQpESKIE/SyCiWb3NaEPUiIieIlQQgBxF69ii&#10;Y7v3H5I2vafJdYVrWXLjtoHM3/dSc3mzQl+7HBmp0O47IrMQv3KVBsqKdTvDZ4MchqLowRXoK8g7&#10;P/Wz1ciD6btInQ7j7bG9ZIU5/M8Z8jZ0/BJbSRwS98/KrbJy/S7ZtH2/7DVkNDNFEYeMXyw3PVo3&#10;QfTbiZvH3cEQt9jYhEQYRwxp5dxDRz5pR8j3PaWaybK1p+4T27I02stf/Wq2J8qb8F55BQJ9fp6K&#10;ctvjDaRRlwkRVxAAOAdGT10hRd9sm4jAZy9WRzoPnBGR/APIfateU+Wm4nUS6Cu6dpkh9W37Trdr&#10;mTtAXrv8Nkvyv9LK/k6blWH0lKg1bRAv5vzn3lHBFod7s3wfmbskcUE9rj3GHI+pJQ+91sq2i9e5&#10;EUlslNzIw6+1to6wpNaEd6D9cTbNW7ZF+pl9arQeIx9UGmBXWnju0252rvzHVX+Tuu3/kjLf97IO&#10;HdrQPRdkWdz8WD07HeXosdRF4BUKhUKhUCgUikhQAn+WcOx4rIw0Rn6+55sacpOwmN2Fhgy8Yggc&#10;6fNVW4yyEXUvkYPAl/ywiyXkj5ZtZ4mR+46IIVHCx97raEm1A/OiP6w2SC5nfrWPwJ9v/idin1SU&#10;vF6nxASeyuvlzDH5LUFp25kNVE/P/3IL2wbedkAsGTX3qH3/6YkIPBkXfUcuiCeUbM/+vGd9/9lL&#10;Ehadow4B634/bues/2TvtyP+bl8+R6hQX9/cm2jWWMehAxkl3d45IbjmK4xO1G0/Ltl58Pz+Ekbv&#10;Qk6iEGllfwg1NRL8kXMcOOPM7/i0+iC596XmNjX9ErMPUXLmpfN6feHaUrxsB2n562Tr+Ik0xYLf&#10;hlOAon9lvu0lVz9UwzoFQo6BULuGnAKhazrPfM7vLP52e+k7YoEt/pcScM9IYyeLZc2mPXYu+pLV&#10;2+30gHWb98iOPQdljrlv3zcYJrc+wbr3oXoP/Mafmo6U9Vv22mMoFAqFQqFQKBRpCSXwZwkQktUb&#10;dsvnNX+3xM5FNUPkjKXDGsuPjUdYssJ3jjC6bT80RGzEpOXyBt8bIuQvZHf7043sMl2OEEE+nmJe&#10;8j2hyK/bFrKTrUB1Q3LmG8ISOULZstcUudSXQk/l9ac/7pZklJ2IJsQQwpPROT6E9MUvfzW/PYjA&#10;h+5Lzz/mBhL46f9ssJkUbsqEu88PvtJS1m4+tcY7QDcomsc0ig8qD5TrizJNIkRWEfa73hzr+c+7&#10;24r0kMxoyCIEGLJ/XaFTBfW4ZlY/qNTsT7s8XVIglb3PyIVS6M12toDiBXkr2GkB97/UQv6euUaO&#10;BRRARDcgs6yK0Gf4fGnabYLU6zDOOgyadJ0gA0cvsvP+Iy1f6AXtcuRorCw1utx54Cx53ej+bUbP&#10;qWQfatNQcUfI/b0vNpdv6/0hf01flSAzIC3Bs4XjZMCfC6VikxHygyHzLBHJcx3JEaFQKBQKhUKh&#10;UPwbKIE/iyDC12fEArnl8XqWDHnJIHONISF5n21i57W77yBckKfKzf+0c9Z/bDjcRlCJPMbvb8ge&#10;pKZhlwmya28oqsoyW3eXMMcy+3vJJ2SfZatmGIKVVLXrAWb/bA9WTbAvqcM3FqubIO0ZknU0NtYu&#10;O0a0tK4hjK9+29umHneyy9Rl3HnBpJHXMeTzStMO/jR6CPHl+askKmIHaBMyIL4zBI+oMCnjFKm7&#10;oXBtaWRILBkMfth2NISYteGpXVC77Vj5pu5Q+arOEKnaarSda8/66ymZZw3JHzJuiSXcTH+wkWrz&#10;imOhVe+pUR2LSPaUeeulQ79phiAPlR8aDpPhk5bZz7nmSLAR7cPHLFFHJynsR8YHxe9S6tfhWJDy&#10;Fet32gr/LNtGBL9pt4nSptcU6Tt8vkyeu9ZO44i0qkJagtR8nB9bduy3bZhULQGFQqFQKBQKheLf&#10;QAn8WQSEZ8GKrVL6656WDDsyCEkmog5RZ+30BKTZkPMcxepImz7TJMYQB+YlU5iMz737Q+JJw6eA&#10;HETwZ0P4rytYwxJ4tx3C/PdXzPkh3EkRsAXmOLc80cCSPnc9vFL1m8rd4w2RGjt9lZ0L/ZUhmk9/&#10;2Nku7XVdoZpyyb1VjFSWfM81lcF/naownhHBmtwQYG872Ha068C3DadOJyZwcSfjZN2WPdKsxyR5&#10;48e+8l7FAdJ10Owk560DyCpz03fuOWhrFGw2pHTH7hhLGlOzHB/HwAlxx9ON7HWz3vjH1QfJguVb&#10;DfGM7nhEl/cbwg5hhbhaEp6Ka/m34JxcS8yhYzY7AucAafw4CpJb116hUCgUCoVCociIUAJ/lgHx&#10;aNVzilxtyHVCEh8S978TUqjvf6G5XSMaAkeUu/DrrRMQeAQCf6Mh+l0GzpI5SzfL8590s/PjvQSe&#10;OcNEklkHPLkq8QcOHZUS5hjnmWv0ElebLfBANbnbkPU7SzaWHEVry5X5QynNLq2clH3Svq/IX0Uq&#10;txwdPmLGBBFd5nvnLF4nVJU8dwU55/YKduk+lg7DWRJEZk+aP+4X9xuSv3HrvhRFz9MKZAdsMaR7&#10;5KTldn11ovvMjee6FQqFQqFQKBQKRfqGEvizDNJtpy9YL8+U65yAwAcJUXm2eenzHjJ7cajwGVHd&#10;9ysNSLC+NwLJ5v+Chty/Xam/3PZEA/u/l3yfnze0HN2oKcsNgUu6Yjbks2WvqXaOsXf9a44HUUcu&#10;iCfsoei0OxevXPd1D9eQ9v1nhI+YcUEKODUDWFat2Nsd5IXPesivQ+ckm0aeXsA14oggDZ1pHJry&#10;nTTIgkBinZwg8h8nx2JP2HakXsGBg0esE2zrrhjZsG2frN64287VZ+m68TPX2HoV1DTYvjsm0RQL&#10;hUKhUCgUCoUiWiiBTwdgubhmv0ySqwsljML7BQJ+ef6qUqHJcLsMHThqSES7fjPk9nB6u3d7iPOl&#10;+SrLVQWqyWWG4DtC7cQuA/dZd1m5fmdUxJPq2/lfbSXnm/28x+K9E+/x3XdUUc9etLZ812C4bDLk&#10;JjOAFHYi2cvX77Ltwtz+jEDeTzcguEePn7COAdLsmeu+ffcB2bh9v6zfskdWbdhtCyrOX75VZi/e&#10;LNMWrJdJc9baFRfGTFslo6aslJGTltmlCQePWyK//7U4ovC922bQX4vsMnP9R/9jK/73GTFfeg+f&#10;Lz3/mCfdB8+WLoNmSccBM6R9v+nSuvc0af7LFGncbZLU7/y3XSKxZvu/pHqbsTZD5KdmI80zNtIW&#10;kfyu4TD5qt5Q+aLuEPm8jpHaQ+TTWoPl4xq/y4fVfpN3K/eXNyr0kVe/6yWlPvtFnirXRR59p4MU&#10;fqONPFS6ldz/fFO71GPuJxvIXc80ltfMdlPnrw+se6BQKBQKhUKhUCQHJfDpAMyZnr9si7z5fS9L&#10;wv3z1J1AhG9/uqH0GDo3vso1lHHRym1S+utfQ8uDeaLwSCRyTcSc7Zt0myh7o6gADogc9jbE6Iai&#10;dWzqeBBhd8J3OCNYou7B11pLjyFzDJE7GDg/PCMD0p7eiTvZE8fNvYsn1oeO2vniO/cetI6gDVv3&#10;ypqNu+wSaYtWhcj1rEWbDLneIBPnrLGV3Em5pwBe/1H/GFI8Xzr/NsvWX2hs9KdOx3FSpdVo+cEQ&#10;3s9qD5b3qwyUN8r3tRX7n/6omzz5QSe7VFyRN9rajJAHXm4p+V9oIfeWaib3lGwidz3dSPIYvWZJ&#10;vdsN0b398fpy62P15OZHo5ebkEfqSq7idSRXMSNFa1vJUbSWZC9cS24oXFOufzgk1IK49qEacg1S&#10;oLpc/WB1uerBalZYj54CkMgVSP5QHYpsTsL/X3F/Zft6+X2VrXOMzJSL76lss2Ts9BfzHDI9hWfZ&#10;ZqiY59q+3l1RXvriF1tzgqi+QqFQKBQKhUKREiiBTydgeaxh45fKw6Vb28rwfhJv09+NlPmmlyxY&#10;tjUBaWSpLggy89AhzBd59oskRN9Zm3vqgvWJlj1LCkSeW/eeKjcaskThNpZFiycn5hXSztJiLDF3&#10;faFaNs2cKCv7KVIPbveJE6dS31mWb8O2vbYS+/zlW2Ty3HXy55QVlmBDrpv2mGyjyhWajZQv6w6V&#10;D6sNkncq9pfXv+8jL371q5T4zBDrcp1ttNgS69Kt7JJ2+V9sIfeVai73Gl26q0QjyWuINdFjCHWu&#10;4nUlZ7HacmORWube1gyRYEOAQ8TXkN37jRhCe7khtJBa9AxdjCe1OJIgtvES1hu/oEd3hgokpkac&#10;wwoJkeh/L1y3Fc+xUyM44XAcjJi4TOsOKBQKhUKhUChSDCXw6QQQclKO+/+5QAqXaWtJDKnq9jVv&#10;RUOWK0jekk3k16FzA5fGokp5tdZjJHuR2pZU+5c58wrHJPpeq+1YQwRjUhxBpvja6KmrpGyFvnLL&#10;Uw1sij5riV92XxW56qHqkseQv7fNd/3/XGiJZlZdExu3CPOkqdJOm+3ZTzo5c6T3yqqN4VTyZVtk&#10;+sKNdn40BQmHjFts079J927+62Sp3+lvqdJqjJ1+8FH1QTZdu9QXv8hj73eWQoZ4P/hyS1vdP8/T&#10;jeTWR+sZcl3bRpiJKodINVFiI2FSTaQYHbj4HkNMDakOkWtDLiGq5vUUaQ0RaS+xphChJbMJtkss&#10;aUF0XRHH1Ihf39OT0I6XmrbvN3KBddopFAqFQqFQKBQpgRL4dASINEtiTZ6zTj6vPVhyP9NIripY&#10;Xa4uVFMKvNZGWveZZtPQgwg36bhUN6/ccpTkLFbHkPifDFlITOIhZeflqSglP+5myWNql9si6o/T&#10;YP6yzTZzAMcCzofhE5bKPyu32u8grukBEGnmZh+LjbNRT66LwmMsw0d1fSLa+2KOyt4DR2T3gcOy&#10;a98h63jYQnr5tn023RnCvWztTlm4fKvMXLTJEO618ueU5Xb+NXOtqfZPSnn9LhOkqiHc3zYcJp/W&#10;HCxv/9xPSn/XS579vIc8Ua6zFC/bXh56vbXc93JzuadUU7mzZBPJ/VRDue3xenLzI3VD0e2HDQEn&#10;sk06d/4QCb/MRrYrhVO1f5YLDclFQqTZQ7TvNP/Hfx6WeFKcFpJQn1RSJmSn5Hy0vkyZvz7LOrYU&#10;CoVCoVAoFKmHEvh0Bsg5hj2R2rlLNtvCXhT4Wrp6hxw4eCzJebN8t21XjHToN0MKGsIPwSOVHdJg&#10;lzsz78+/8yd59tNuNuX6yLF/v343FcwdKSaiePR4bKKq5pyCNcYPm+/3HThqfxvLqK3YsNOQ/W22&#10;UvfEOWtltPmtQ/9eaiP3vwydK51+mylt+06zxLhFzynS7NfJtthf0x5Guk+y8/cbdZ1oSPPfUqfj&#10;eKnZbpxUazNGKrUcJeWbjJBv6v9hC499VON3eb/qQHm7Yj957Yc+8vI3PeWFL3+VUoZUlzBt8dTH&#10;3eTJj7rIk+W62Mj2I+90kGKGaBd6s60UeK215H+5pV37Pd/zTW0WBHO1SSm/qXhdyVG4lq2uf3WB&#10;UBp5tvur2og3qwKQ5XBpvpATBfILkWbpvkRp5J5It0sBtyTcJwmJdCQJJo7pSWiDeIeD+/3/VvJG&#10;FjJYznOSxy8/GakQFu/7VIp5zhKJee549s65vbwtQlmj7Vhbsf7fPnsKhUKhUCgUiqwHJfDpFBj3&#10;FI07fvyEJfSQ4mjsfQqWHTp8XBYaYtzSkN7Xf+hto/f5S7eSZz7uIjXbj5Ola3bYY/oJxAnOaYg2&#10;Bc/sElnm3Fbio9bHbcSaSPUOCqDt3C9rt+yxxc8WLN9qq2uPmrpc+hkC3nHgTGncfaJUbT1Gvq4/&#10;VN6rPEBeNMSZKPTDb7SVB15pKfc830zylGgktz/VQG55tJ7NHKDg2PV2bnU1uRpCbAgPpBgJFQ9L&#10;LDZFPCykiROtdgQauTgctSZ1GQLpJbynCHJFKxQZCxFLyLb53CtEt72EM/zefpfgWKfEe67oJDHh&#10;PZNyUVLkOkyITxHhCETVQ1jjxfxvnUmGJIdS8anx8LNcfq+5b9zHB6rJFaT9PxSSqx82OlAIqRWV&#10;XBeW6wvXluuL1LGFFrMXR+pKjkfqyY1hIfp90+On5JYnje491dBIo3i57ZnG8XJHiSaS99mmcmcp&#10;o6ulmkoepis810TylPTIs0bMZ3nN93e/0FzyvdRC7n+1pRR4vY0Ufbu9PPlhZ+sserfSAFuAEgeW&#10;FrBTKBQKhUKhUKQGSuDPIohYr9qwy859Jg371z/mJitEplkWq+ugWbZYGUQ5XgbMlA4DZljp2H+G&#10;jV4Tna7Y7E+p2PxPW9Ss+S+TpUXPyVKvy3ip2maMrRz+Rd2hUq7qQHnn5/5StmJ/KVO+r5T+rreN&#10;VCMvff2rlPqyh5T8tLs89VFXKfZOBylYpq08+GoryWdIeF5DYKiOTxXw7EVqyrUFDAkzpMzOub43&#10;RJ4vCRNUSCFRZkeI40miI4zm88SkNr1LMBk+E8Icduts8JBsG3Emmuwj1v9xYgi1X/iefc4P3wuO&#10;zf2jEvuVpPNTub1QTbmuSG25wZDiXIb83vZMI7nr+eaS35DVIm+1k6cMUSWz4Y0f+8r7lX+Tz2sN&#10;lu8bDjP6N1Kqtx4jdTuMkybdJxq9nC7dfp8tvYw+Dxi1UAaPWyzDJiyTPyevkDFTV9qq93/PWmuz&#10;MibNXReFrJXJ89bKlPnrZPqC9TLzn40yc9FGmbUY2SRzlm6WuUbmG1mwfIssXLHVTvNg9YYlq5Ht&#10;p2TNDuvgYroEgnNq5fpddvm7leZZtWL+X+ETt83qTbtlzeY9sm7LXtm0fZ9dapDpJLv3HZZ9MUes&#10;M0wj7wqFQqFQKBSK1EIJ/FkAKefTF26QclUGyT2lmtmoM8tXkYKdrOQ3cn9lyYbcl1DsklZh4T3i&#10;lruyr0Sow99DrG102pBrIsVEni82xC1eiEhDsuMlFDV1RJEoqiXiLirtkWCSG60kJqmZTfiNoQh/&#10;uM3CbeoI+AXxEW5HwkPR60Tk2/x/ft4KdqrEZeZ+svTZVQVr2uhzrscbSp5nm0r+0q2l2Lsd5OmP&#10;uxpy3UNe+6G3vP3zAPmo2iBbnf6HRsOlcotRUseQa6YltIFcD5otfYbPl0Fj/rE1DcZOWykTZq2x&#10;BHmGIcYQYqY+QG4hqxu37ZNtuw5Ykkp2xv6Yo7ZoH2vjHzx0zK5AcAg5clwOG7FTLcwzgLAeOvUU&#10;yAjxCisjxJ5InZC5kkjigoVlDYmGh17d+38hhpw7gaifkvDDr1AoFAqFQqFQ/AsogT/DwJgnvZ21&#10;oCFfF9z5kyXAwWQ2Y0oQac1IEpqj7UslDyDaidLJvSnlQYQ7LLYmAftz320auSHf+atItgLV5ZqH&#10;a9god85H69kU7rtfbCYF32gjT5TrZKPbZSv0k09rDJbyTUZKbUO6W/WearMyBo9dJKOnrpTJ89bJ&#10;nCWbZfHq7bJm027ZvGO/Xe99H8Q6TKoplAiptsQ6TKrjaxjEE2tDpMPEOhYxJDieHMeTXyWqCoVC&#10;oVAoFArFmYQS+DMMiBLV2pmnS4Q1s5DelAi/NxIhThB9jlQULF4METYkOZoU8QQS3s6mjYcL/MUT&#10;cCs/2evgushOuCTfzzZrgXXOsz1YTa5+uLqdb02k+8ZHQ/Ooby/RRO58obmd+1yobDsb8WbqwVsV&#10;+kq5KgNtMb3vGwy3BfYadPpb2vWdLt0Hz7HLiQ0Zt8ROo5g4a43MWLhB5i4zBHzNdpuOvXH7flsR&#10;n/TreMLtIdsueu1ItiPYgeQ6rIMKhUKhUCgUCoUiY0IJ/BkG5KvvyPlybaHadq5yEMHNCJIgSu0j&#10;4hdAwHOH0r9t6rePPEOS2Y+ichQwgxTbOdaFa0n2YnUl12P15banG9mCYRQEu+/VVvLAa22kQJk2&#10;UvDNtlL4rXZ2Hv6j73e0RfEgy6W+6C4vf/OrlP6+l53D/244TfyzmkPkizp/yLcNhkmFJiPtMns1&#10;2o6x0WvWWG/cbaI06R6qbN/M1geYIm16T5cO/WdK99/nmHu1wC4VN2ziMjs/e+JsSPZGmbd0i51H&#10;vXTtDlm9YZes27JHNhuyzSoAu/cflgOGbPvTxUOEOzHpDoxsKwFXKBQKhUKhUCgUPiiBP8Ngni3r&#10;rz/7cTf5z23h6C8CsU2J2MgxEt4/JWL2jzpaHSRmv3PNuS/IG8ogYG3ybIaIX/VgdVvojPTv20s2&#10;lgdfbyWPl+tiC+KVq/KbJdE12oy11fFZN36IIcakfU+cu9aurU4le4qIrdywU9ZDiHcYQrw7xkag&#10;WZsdYrznQGieNeu2UxGftdyJSlMcLESOQwTZKy4V3C+WQFsxJNpJmFAnINaIn1yHCXbiFHKvhG+6&#10;QqFQKBQKhUKhUKQBlMCfYUDsiMROnbdO3qrYT+5+qbmNLj9errNdk7zkZ92TlGc+6WYrwT/xYRdL&#10;jp3Y9cvf65SsPPZBZ3nS7P/s5z1shfkyP/ax1ec/rPabfFJjkHxaa7B8XnuIfF13qHxTf5h813C4&#10;fN9ohI1eV2rxp1RvM0bqdf5bWvaeKl1+m2XXbP/j7yUydvoqmbZgvcw3JHzl+p2yaft+Q7gPyaGj&#10;x0MkOYAQ+8lwYgKcEgk3sEKhUCgUCoVCoVBkUiiBPwtwpJOo8S67vNRROUqU2JJb1n+PLESJjxlh&#10;e68cOXZCDpvjHT6atHBOtodE+wl0NJKQNEcnCoVCoVAoFAqFQqH491ACr1AoFAqFQqFQKBQKRQaA&#10;EniFQqFQKBQKhUKhUCgyAJTAKxQKhUKhUCgUCoVCkQGgBF6hUCgUCoVCoVAoFIoMACXwCoVCoVAo&#10;FAqFQqFQZAAogVcoFAqFQqFQKBQKhSIDQAm8QqFQKBQKhUKhUCgUGQBK4BUKhUKhUCgUCoVCocgA&#10;UAKvUCgUCoVCoVAoFApFBoASeIVCoVAoFAqFQqFQKDIAlMArFAqFQqFQKBQKhUKRAaAEXqFQKBQK&#10;hUKhUCgUigwAJfAKhUKhUCgUCoVCoVBkACiBVygUCoVCoVAoFAqFIgNACbxCoVAoFAqFQqFQKBQZ&#10;AErgFQqFQqFQKBQKhUKhyABQAq9QKBQKhUKhUCgUCkUGgBJ4hUKhUCgUCoVCoVAoMgCUwCsUCoVC&#10;oVAoFAqFQpEBoAReoVAoFAqFQqFQKBSKDAAl8AqFQqFQKBQKhUKhUGQAKIFXKBQKhUKhUCgUCoUi&#10;A0AJvEKhUCgUCoVCoVAoFBkASuAVCoVCoVAoFIosgtjYWNmzZ4+sXLlS5syZY2Xp0qWye/duOXHi&#10;RHgrhUKRXqEEXqFQKBQKhUKhyOSAuG/dulUmTZokzZo1k7Jly0rRokWlWLFi8sorr0iLFi1kzZo1&#10;djuFQpF+oQReoVAoFAqFQqHIxCDiDnGvXr26FCpUSC666CL5r//6rwSSLVs2adiwoezYsUNOnjwZ&#10;3lOhUKQ3KIFXKBQKhUKhUCgyKXbt2iVdunSR4sWLywUXXJCIuHvl3nvvlYkTJ8rx48fDeysUivQG&#10;JfAKhUKhUCgUCkUmxOHDh6V3796SL18++e///u9A0u6V//u//5PWrVvLvn37wkdQKBTpDUrgFQqF&#10;QqFQKBSKTAgK1b322mvyn//8J5CwB0mNGjVk586d4SMoFIr0BiXwCoVCoVAoFApFJsS0adNs6nwQ&#10;UQ8SovT169e3FekVCkX6hBJ4hUKhUCgUCoUiE2LZsmVSunRpOeeccwIJu18uu+wy6dOnjxw8eDB8&#10;hMyHo0ePyvbt2212wpIlS+zrli1bZP/+/bYCvxbwU6R3KIFXKBQKhUKhUCgyIQ4dOiS//PKLXSru&#10;yiuvtHLFFVdETKl/9NFHZcGCBel+PXhINoX2+H04G3jl/7i4uPAWicFv2rBhgwwcOFAqVaok7733&#10;nrzxxhv29ccff5SmTZtK//79ZOHCBfZ4CkV6hRJ4hUKhUCgUCoXiLALyyfJtGzdulAMHDoQ/TRuQ&#10;Dj98+HCpU6e2fP7555I/f34599xzE5H3Sy65RJo0aXJW0uch3ocPH7LL3XH+mJiYwEg4n0HYcTL0&#10;7dtXWrVqJc2bN7evOCpGjRplsw7Y3wvI+6JFi6Ry5cqSN2/eRA6M//3f/7W//+abb5IyZV6X8ePH&#10;2wKACkV6hBJ4hUKhUCgUCoXiLAGyOW7cOKlSpYp8+eWX0q5dO5vWnZap3BBkyDFE99Zbb01UkZ7/&#10;n332WZk/f36qou84H9auXWuFdPStW7fa8yUHUtY3bdokY8eOlTZtWkutWrVsET1I+YQJExIcg/bg&#10;PL169bLTAvgdZBNceumlcvnll0uOHDnkgQcekHfffVd+7fmrvQ7XhpwD8n711Vcn+N1BArn/5ptv&#10;ZP369XZfhSK9QQm8QqFQKBQKhUJxFkDkffr06fJMiWfkvPPOk//3//6fJaI//PCDLF++PM1IPMeZ&#10;MmWKPPXUU4Hp8zlz5pRePXumOPpPNJxoNSnpH374oZQrV06+//57KzVr1rQkfO/eveGtQ8BBANHH&#10;afH777/b9PWHH37YpvezTj3tkC1bNpvO37JlS5v2Dpijzvz8u+66K8kl8f73//5X7rzrTpsSD4mn&#10;jTnPfffdF7h9kLzwwgs2Yq9QpEcogVcoFApFpgaRJ4zSdevWWYMYo4wUS2fYKRQKxdkC6623bdtW&#10;zj0vYUr7tddeKz///LPtp9ICFG3DKUDE2nseBNL87bff2ojzySTmkPtB5kDXrl2laNGicv7558cf&#10;j7XkSUm/6KKLbAX8ps2axkfSibgvXLhQPvvsMylUqJDcfffdcuGFFya4Hic4M2666SZbFZ/9yQ54&#10;7rnnolrPHiEaP2zYMNvG1atXtynyQdv5hev/4osvrJNBoUiPUAKvUCgUikwJiDtGKwYcBiDRoTff&#10;fFNeffVVW7iICNGIESN0nqMiVYiLO2EJDKnCGPqQH/TtyJEj4S0UiuRBdJooc1BU/J577pEhQ4aE&#10;t0w9iHgPHjzYRqCDyC+R7smTJ8uxY8fCe0SHMWPG2PnkyRHqG7LfIL/99pvNAuCZ+emnn6Kuiv8/&#10;//M/cu+999r57t26dbOp8kHbBUn27NmlY8eOdk377777LvCcHB9iz7a5cuWS2269VZ5//nn5888/&#10;dWxQpFsogVcoFApFpgOG4q5duyxxp2ATSyMRzfEabqRpPvnkk/L333+nWZqqIvMCHYGck8lBynO/&#10;fn2lXr16dq7s+++/bx1ERDiJSK5YsUJOxMaG91QoEgMH40FDZtGVX3/91aaF+/soouUVKlSwBBTd&#10;I3rNfikFUXwi3kTEvcdHrr/+ektyiVKnBGQvEaWOhojzu1577TWbbr9t2zZ56KGHAreLJFw38/M/&#10;+OCDRG2UlOS6KZcl/ThJSPEn08C/DQSeOfR58uSx0X3S/plq4C+Cp1CkJyiBVygUCkWmA8Yl8zKJ&#10;qvgNNq9cfPHF8tFHH9nCSApFJLBu9MyZM6VFixZ2ji/ziHPnzm0dQ0ROiUBCLKjsfcstt8gnn3wi&#10;EydM0CkaikBAxClS16J5c+v8ef3116VAgQLWqejtn0hDJ/pMKj3V4du3by/9+/eXxYsWyfEoo+U4&#10;nqhAjyPTe2wE8krBN6YWpdQxsGPHdnnwwQejJtSkwq9evdrKzTffHLgNv5cic950fIRzXHPNNTbd&#10;3vt5clK4cGGbJUBmQc9ePe0zG7QdArknm4Bnl6wtUvbVsatIr1ACr1AoAsGAh9d+7ty5MnXqVPuq&#10;c4YVGQWkPhIJDTLU/IKBPGPGjPCeCkVC0BeSXlyqVClLIiAZQXrkFSKGb5cta4mRQuEFc8y3mrGU&#10;ivNEvyGn6BTOxKA0evcdRd3YnkgxS8ExHzwaMMWD+e04m/zHvu2222xqe2rWPF+6dKlNOfcfM8eN&#10;OWwxOv/npL7PmjVLFi9eLFdfk7gSPJF81qpv0KCBPP3004m+p22C5u8HCQ41HAYci4g/IHOGbIbk&#10;qtBD5MkQwFnHkn6pyXhQKE43lMArFIoEiAtXhyWlj+VsSCl74oknbPoaqaKTJk3SeWGK0wrWAMY4&#10;RYiCpMaAgnQxvz0ag4+liIYOHRreU6FICPSRvi8a4u4V9KpHj+6pWpJLkXkRe/y4TJ0yxRLxIL2J&#10;Rm688UZp06ZNsnPWyRzp3ae33H3P3YnmqaPPpNUz3qcm0sw67FTL9x4TeeWVVwIJOA6EadOm2f0u&#10;vyLxPHacE9gdPG+dOnVKVNiO66e4nPezICF6T/G6hg0bWtLufhvPIcXzKlasaKcrJJf6jwOgUaNG&#10;NnChJF6R3qAEXqFQxIO0vpkzZshXX31lU8386XwMqC+++KKdH4ZhoFCkNZgPyhrARDtxHlWtWjU0&#10;nziFJAiDi3V/KVxElIg5jhhkpJH654HyOUsTKRRBwICnVoJXZ6IRCmMR+YxJ4bJciswNSDcF0oKi&#10;1NHKVVddZaPLyY3DRLtfL/N6ogr37hhUZv/rr7/s9JAlS5bYefDR9rWs5EHf6T/uI488Yvtv/+f8&#10;3nnz5smC+fMTFaIjlb9gwYK2EKS1Q8z1QLK92yQl7E9knWr49PkU/nORdy84Nufo3bu3rVlBkUDs&#10;mkhF+O644w47ZYG5+wpFeoISeIVCYQHhmTd3rrz7zjuBqXZOIPWkoZGWd6ZB6iHGBXLgwH5rWG/e&#10;vDnFxXeiBdMFODZRYHVYnH6QxlmpciW7fJIzqDD0KleubIs9pTRKhLHGfMtffvnFGruk1PMKmffq&#10;NHOWSSNNCdAHKo67OZ3oIkYelcmjATpMpGnVqlXWoEzryuXM6cdYJs1Vq6InBI4dCMI///wTVaEq&#10;Cogx792rMwg6ivHPfF50iPnv3u+J8JUtW1brKygSgH6JKWnMeffqS7SCnj32+GPWCZBUZJjxq0uX&#10;LlY3g45DP3j//fdbwo2DCuc8zlOi5NFk2fFcsHa7fw48DtLrrrsuwWcIzwl9HXaGn8CTHk+WH+M6&#10;/fyaNWvs9Xi3cRJEtrFLqKTfs2dP+3wnN9WP30cNgg4dOkix4sUSzbl3wrnIviGVXqFIT1ACr1Bk&#10;EjCQYxikNFLpsH//fjt4Jzc/DGGeGsbvmUor4zcxKBMlZbkdBl1IHRVpKQBUrVo1WxWa358WgFiN&#10;GzdOmjdvLuXLl7cefYoHQbbS6hyKxIAIMx/dbxASJYEgpybNk30w5lgHHsKNjhOt8R6fSA9znKMB&#10;Oo/TCEOReahUVi5durQleESzRowYbvXHwW1PlGvkyJHWaCRltV+/fnYZO/Z9++23rZMBopfcM0U7&#10;sI49wu/xPu8QdbIViD6RRfPMM8/ICy+8IO3atdWKyga0LSsO0G9AWMjwYJUC2jEp0K4jR4ywEUKI&#10;AqnHzIWnH2QeM9E87r1/ugYEnmULkzt+RgHPEv0fv4foK2NAZvltZxK0I30EKfD0Pd5MNz855X+I&#10;NsXbINr0NxXMmDR06JAE/UwQcLKTIh+JnAYJUfISJUrYPiS5PgNdoLK733EVJPTpFH7EyYnzwv+s&#10;OAKPHUKfRv8WlIZP3x2URs8zyXx++mTS8EePHm37dPQ0KHrOb2M64I8//ih33nlnkun09BNkMigU&#10;6QlK4BWKDA6MUsjtgAEDpHHjxpZYQISSIwJ+4GGmEm408zxz5sxpDeG0KGiHMcNyXxAbfgdEywt+&#10;x/Zt2yxhp0LsDTfcYFOiyRJgIEeyXZlNXn75ZUuSkromUhcxOIlKUkyHwmXMs+a8RFTZl6glJA/j&#10;nDl5FA+iqA2pghjpGzZsCB9N8W+BYUWkhXuBMYVjhrTOIH2bOHGiNaK4P0SIKKwYlCIZCRibQVEv&#10;9AeiG22EBfLNMkMYfRjezuB2BZYwsgcNGiRHwhEsDEiM3EKFCtmKzTicPv30U7seM5EqV8AK3cY5&#10;BYkPclTwWwcOHGgrJGPoIizhRNuhu7Rf3bp17XOAE8S7XBIRuD/++CN8pKwL+kWIu9dYJ1JIsaqk&#10;HJ/cD/olSAHOQpaKa9u2rdVJ7heCI8BLxBCIE44dMnjSI1jmjj6P3x6kcw58B7Gir2zXrp1dtYF1&#10;sl1dFC0AmXLQ5jzTv//+u3UC4cQj4pwvX74EOkT/QJQbUsozDrGFmB+NIquGvhIy7j1eNAJJ5t5y&#10;rqSeC8A56FP9Tle/0MfRP3E85sDjAPN+T/9ZsmRJ+5whZA74gwn0ta4Svd8J64Q+9fbbb7dF6IoX&#10;Ly5vvPGGTYFHfx2wA4aPGG51mMKAfqeJXxgfcFYpFOkJSuAVigwOBnOIO558Uo8pjANhoHhLSoA3&#10;/+uvv7aE1Q1ceNY5pt8w5bNRo0YlW0DHDwxBiDrLe2G44Gxg/VmICMYL0SqWy/EScc7B9hB37zX4&#10;BcJCdIJ5fH5gEGBktmrVyhIg5uc99thjNuWOqABz4SA4c+bMsZFLjIQgg4TCOETmU+ocUSQG2QwU&#10;GeKecS+KFCliDTMMOX+7M5eYaAwGHgQMkoxxRnSJ4yQH9A79xlD26zIRp1q1akU1RYK1hCFuOBS8&#10;x/AK5JCoN3UiIG6NGjeS7DlOLWWHnvKMBTnKqDvBc+GvCI2R/P0P39tMBO/1cyzI1ODBg20b4vwI&#10;MkbRZaL9WR1Eyv33H2GpKe5tcoB84Gykz3X3CL2hfwpa15p+knXio+0n6Ve4DrIocPzgVAqKHlIE&#10;je3o1/wZQfSbh8w+nDOon2LpMRxh3bt3l8aNGtnra9asme3XmC7kJfK8h7SzjjaRSvpKdN/rAEGX&#10;cfxqinHqwP3DAcQ9J2LMGOx9hiGqEE0cnSkFDsugKHY0Ql9CxlBy/SJ6xnMFaY5EhPmcsRPijk7i&#10;BMdB7t2GqSg4g9BfHBu8936P4Gyln8PRyfH83wcJuoptgaPTAV1l7PA6OSMJ+l25SmWbRaVQpCco&#10;gVcoMiCoFE+EDyOSarYUbvEOOkTgiMiT+hkt2cSQGDt2rK0ge8MN11vCDBGB5HpJPcIyMRitjmRH&#10;AwxRrokIIREFIg0UiCGazkDKII+xQmSd30O6PMYDqW5EyCIZB14hYs5auW7OL7+JZZwgilTSp3Iv&#10;Brz/WETK+J1Ey5KqDEyUNLl5h4rkAVEgowIyECmS4peg+4/Rx71NDsx3ZI67f+1hzk1UnIh+cuCe&#10;sx0kJjldJOWVqRekoRLJivY3QrTfeust65Sg3gPACC9Tpoyt2hx0XnQSAzUordQJ58eplxVBH4K+&#10;8Ur9g6B2IvU2NTU9IPQQbbIqgtKIKZjIGtTJgWsjwsc0CqL73E/0hugh5Jo+zBF1rhPHJwQHUo3j&#10;ETKPsOpCI/M8/PTTT1K3Th2bIeB1BpF91LFDB+vApEI+DgainPSb9Mk8kxAViDv9NcSM6CPb4kTz&#10;/z4n7M+62Yp/B8a6Ll27JGhr+gRSuFND4Lnf9EP++ebRCE7s0VE66Ylu9+jRwzrCgp4vxlTGfo6F&#10;btEfk1GQL1xA7oorr7A6idMT4GytY/TX22/S9zF+M74zjahH9+72+UquL0awh7yrjGC74DAO2tYr&#10;ZOd8/sXntg+O1gmnUJwpKIFXKDIYrKE2fLiNJlYxBheRNf9arBAIDC+2YR43RmQ0aZwYbbNmzbSD&#10;KwSaol+k/voHZYw9IjPJpdc5kKrZqWNHG0GMhsywDR52DFB+L0ZI0HZ+4ToxdkiVxeBlyRii+9mz&#10;Z082xQ8DHGPWX6HcK6RN0zanq2heVgERZYhzcvckGilrCG9SwMlE9gVRe7+xR8o7z0g088PZhjoI&#10;/srRRNKDouk4hFiuiCJR/u+SEozGgcbYhXgRmSPdPinyRCo+S0RFaksyGmhrZxxnBeBsIdrHUlRM&#10;eyGrplr1atZ5GNT/0C9RkCsl4BxE8iC9pOH6j0kfzHm5h0mBvoSsC6LYRDHZz91L+jNICzrAM0PE&#10;nQyQ++4PTb9ALyAiTK1gPjWOT0g5x6Ave/zxx2XChAnWQQApIoUZp2mkPpjfQZvRr/fu3ctmhERD&#10;kHgmqOmg+Heg3anl4iWX3Eui8mR+pBSMgUSeWQkBhzlEHmc1Dnnu9bXXXWuXgcNZ782qQD/IjMJx&#10;FK2zmv7xb0OMcRSSMUBaPU7z9957z+qGN5OEY2KPEOFv2rSptG3X1haVRE8BZJn/CSCQCYDQf2PL&#10;uGXh0GdS48kwSGrM5lnCFqJdHXDmku0VtP1FF19k+wOcZzxrOOiUvCvSI5TAKxQZCBj1eJIh0JAP&#10;BIPfX6SGQYtIM98zODP4EU3xRmMigcGVgZRID9Xm/YQFgw6nAd970y2TwtIlS6wXPBpj0AlReVKb&#10;GagpTOP/nmNBuv3GKBFJolKk6ZGOH2RcRxIMGyICQd8hGMy0PVGxjeb40Ro3ioSATEIOgto4JYLR&#10;iVEXCRiwTKnAGPMaqAjElmg6Tp5ogD4R9fQSZY4JaeI4/nRMiBIZHSkl8Bz/448/tufD0CT6mdRz&#10;Q0G2Bx58IMF1OWE/jFFIWVaqRI/jDxJB3Qqef55pXukP/W2E4PRLiZFOv0d0k3nvQVN7cOhAwpKb&#10;bkMkkukPTAdJqtAYxItUd0jISy+9lMChih5DUIKmn7Cd0yWi+zgIgvTEK0xjgoyRARD0vV+cs1Xn&#10;CKcNILa9evWyOslYw9hHvQ+XgZFSoNc4tJnyhgOS6XZMJcM538fYBDh/cNbTtxFBx9lHv4XjJ5pK&#10;9F6g66S/49xnf0g4U+aCjsMzhMOC6H2QA5V9Zs+eLV27dZUuXTrb6QV+Jwb7UReAcZ7r9hJ5dB/H&#10;PZF9bB+v053niOlYXtsBhxfbNmjYwDoWGDe4Nh3jFekVSuAVigwEiq1BniNFUCIJhh1zZaOdF096&#10;PvMeiTj7DT4KYg0fPjxFhACSlZSBGiSQc4wXBm1SVP3fQ5hIofMXPSOdk0gThcRSQhI53yOPPmIj&#10;p0ldK+1BxkPtWrXs/VCkHLQb0dCgtOOkxGVJ5M2bx86FJ/oJOQkCBi/FCiG4/ikgEFvIDIZrtMSN&#10;gk5ESb3HIc2UCD5r1fvJIc8JRrF/eks0wr446sgeSSr6Djkfb0giKdNBbcnvJCIL6aP4GBG1zA4I&#10;ENMQgua6RxJ0KblIuQMG/Y4d2y0RilQLgc+Zp0vEPBIgMKTmolPRPAdsRxoy1+r/Dv32knqvEMGn&#10;L4fk+51YQcIcY7IRIERB3zP2cBycIvS1j5vtSenPSg6i0wn0i6wzMi4grRBgF5n+N4AsEwXn2Ogl&#10;Yzx9H/0kryzvhmMV51danfPfgraAyBN4iESkybBiPCHLkGeSrBecVgQfyJbjGeM3ewExxzmKY5fg&#10;xrvvvmtr8VADh4BBap0lCsWZhBJ4hSIDAQJOEbYgwyo5YT1iPPHJgcEc8lDMEA+/wcf/zLskdTRa&#10;zzTbUWHXb2BCeCDgGJZBBWkwakkdxbCG7Pm/J/MAZ4Z/XwjP66+/ZtMGIxm1QcI8PaqgU0CPeaiQ&#10;o6SK3BDpx5ERLQFUnAIGEhEhllC7+ZabLeGhPSHVQfeMaCDTKBo1aiS9e/Wy1cBJDY00b5njY7iV&#10;fbtsIAFG9zD0VhlDNdppIBh3/orORHhJb6VuhD/6iV5CmvmNSUU9IUT+CDttgMONKG4k0kXkl+gU&#10;RjnEnHnykRx7XBttzNxqDPTMDDIqksta8AtOQKpeJwd0hbnIrFLhn7bkhEg/y06SoZMUICVERIMi&#10;+OiL//qJ0pOKTGpzSvo1dAIHDo6vaNrk1VdftddGBDjoe47HNaOfXM/MGTMSVPhWKM4G6PNx3uHQ&#10;5RmllgN6HClLECcGUXamV1FAkP+jtWkUivQAJfAKRQYCaWCdO3e2kY8g4ypIMAYhRu3bt5OYmMgR&#10;IUBKGp5pojD+KDTGH/PaiPilxDsPwWWemp9cEFEiwgAxwsD0focQ4cGjDknDS+7/nt9E5McfFYX4&#10;4xjgN3g/jySkuzI/kIjZ5k2brHOCNiYFN9dNuWw7BBm+kCKWE9N1kFMHIiuk3VL8atgff1jHSaRl&#10;5Pic+0IkBd3D0AoyzPic7YisQ0AuvCh4OgSpltR2YH4m99rNq0wKOAxwNnmPg3OAaLm/SBTPHISa&#10;1Fei8ElldFBAjd/sJ/kU3MNJFUTKmRdbu3Ztq3tcN7+btoRUJTUfFGcABC0z13AgfTdSZDyS0PY4&#10;CyOBNkZf0VGiddyXoONwXz54/31LDJIjA+gc5/TWT+A6uO84hvx1FSDwFNAkKympaT5BgrPB72CK&#10;JBSFhAwx7SLSefjcFRqNZlqWQqFQKNIWSuAVigwEIkAYfsxhgxRfd/11NlXUb/xDOIm4kG5JJJpi&#10;L6HqwsFGJaSIYi0UlGE5pEjppxiWpKdRcZbjRRO9PGaOHUTgSYvHKO7bt2+gQUxxHeaqbVi/PtE8&#10;Yn4fnzHP7ssvv0zwHdEpDPjk0uch+sxTZgk5qoXjKJg8aZLNcGC+PtcEGQoqUOYEAhjNMmaKyIAs&#10;IBAeoiFBEUnmMCaX6YAuQmJJn+a+JpWWjP5AaCDWEHB0MblK9BRF8zuaOI7/2UPQHZ5RIkI4ofxr&#10;HnuF62XupT9TAD0OWjGBrBBIJFF37/NH+3GNPKPe7f0CmcvMOkv6N5kG0RJWhLamrkUQaGOiehBb&#10;sioiOUg4Bg5OHKDRpJOTIcJ99x6D6D19Ntk//vuO7jGnmEyUpKZVBAnPgv94QUKfiQMEXcI5FDQ1&#10;xAnti+OzadMmSU4VUCgUCkXaQwm8QpHBgEHJPC0i1xiLLI3kj1BDKkg7pogSEcnkUskg0VR8pehL&#10;UumZkFmiTJAe0kijKWTH9b7yystm34QEnkgT0ckgoo1x+M4779iMgLVr11pD0fs910jhMJwOVL31&#10;foejAOcFDgDv50QfSZMnHZ81YGk3ll1iWgGOBBwjpFWnxDjm+mlfRdogiIBCPNDPpAg8OoiOk7qc&#10;VLQ7kkBSSIVPioiwdBFV5ZNyDCCQbqaMkMoNESLNmOkBQdtyLIgjc5RxOvi/D3IO8GzgvGLuPfNW&#10;vSQ+xlx/UnPuOR7ZKRSayqygPVgOkwrYjmzz7ONECYrM05eQuUBb+oFjCZ3EwUPWU1IkmLal3yHz&#10;o3v3bonm3fpB8S2i6t5jkIlBf8hSmt7P6XeZ1kMfRcGuSy+7NMH3aSEXX3KxrbrtHSvQedL8CxYs&#10;GJgJwm9mLCB7CUetQqFQKM4MlMArFBkUkAMi5xBcCrb4DSwMyWgqA7MmKmQ4OWLiFwxNUuCTWwse&#10;Y7BRo4aJjs/1BpFljGRIHOmq7IthTVaAdxuKNkGeISKksXu/w6gkkpU9R/YEn2MEQ14wNjHKcYJ4&#10;SSEp0v45zkkJRZ6YAw/5V6QNuNeQUy9x5T0FCZPSM/SEiGFKK747gcRRlTgpYsv5qU5MlDXoGAhE&#10;keNAIF0UlmJU6JX3Nzm5/fbbbFo0TiAKKvkzXyIRRnQZskd037s8E+QVZwDOMX8E2pEtUqOTe2Yz&#10;OngmZ8+eZWsQ0D/wzLNUG84+fz9JH8RUB0daHfifApo4+5KaluAXdICK8DhmkiLx1CLwE3j0kP39&#10;952sCSqT42CicGNS63pfcOEF8j8+Zyn3Pkj/vFLw4YL2OeM3u7bgld9A7YlIkXiOy1KG0a7moFAo&#10;FIp/DyXwCkUGB1FqDFUi417DiogeVViTMtYx+Fk/2B+tjkZYXo5CZNEUccORwFzfoOP4hfmVLM8E&#10;McGAhGgTGXffY4BDxEmf5zuWV/Luj/FLJkGBhwokMloxxInml3mjjNRvUN8a7o5oUfiGiuV+4uMX&#10;SBYRqZ49f7Up0n7DX5F6HDL3nMwLr7Pnhuw32GwTb6TZD6snhngULXpq/eSUCOSESu7JzeeF3LAc&#10;F8TLOz8YneMZYk4zeukl1ZCuOnXqJEqjR48hh+gdv41n1Z99gCOKdOpIWQXMZ/eTRHSSzJIWLVrY&#10;KD3XRHYBzxQOJ56ZrAAcnBRXI6WeOf84O6l34M8wggyzWoEf3BNWHqAgnnf7aAQHS7FixZIsGEg6&#10;vL+mQpCgJzwTXCN9ObpEpD9oW6ZX3JH7jkTFN+nTGB+SIvFO15hCxJQBnikE/eS34FgI2g9h3+7d&#10;u4d/mUKhUChON5TAKxQZHKR5YrD703QhmixDlVRU8aQxcikQltKiTwgpqhi4SRErB4xn5pD6l/Py&#10;C9cMWfdeM0Yr8zIhIhQeg7SQlgzZwjCHqHgNU8gUc9iZG49h6T2++57zQKhIp8fIxlDlGl2RKiJe&#10;GKwQSQxfyBkRd6KkTZo0sZkHECdIgiLtQHtyP154/nnrhCGSyRKEELGkHCXu/rVu3TpFUyAgWhA0&#10;0pIXL16c5DkA18d9pzYDeoeOoa8QZXSS6RhchxccEwcWxcfQIwgkhOrxxx+3U1ycA4x0ZY7lIp2Q&#10;duozME0GnQ8qKMaKEDjw/OCYXCdZCWQ1sMwSzgf/tWU1QDL9BJ72jkTgyZ6IVLAuOWEJTtZ4jwQy&#10;p+jT/NfjF7KP/vjjD+toRJeoPxLJGcq2FPX0F4Kkz2NuPdMAkovE00dTvwFd53xE5ZNzavLMMSVJ&#10;oVAoFGcGSuAVigwOjCyKUhE58RqDkBMiyhSbSwpENyn65I16EvVxBBbjzQmkgvRcCAXpxJCH5EiP&#10;A2SCKGAkZwHGJemu/jnlHB8Sz+cQIdaodaSFVFkMzGxXniLqXCe/h6XG3nzzzUQps15hjWxSXR2x&#10;wSlAW+IQIauB+Z/Mvx4zZrTMnTvHEjQinDhNFKcHEBUIFdkdFJYjghqNo4RtcPyQUcKybizBRqYG&#10;hcdw/DBNBL1lfnq5cuVs9JsiXUSlIc8puadsC0GGGCPoNroT6Toh1GuM7lBxH32DIOEE8Ke/o3uk&#10;uDPXnt9BNXO24ZVnBxKGo+7W2261uj1v7lzVxRSA7Ah/OjxFE5lb7gf9DnrBlAjv9tEIfSerWOAU&#10;igT6HHSc+iVBpJrP0F9S572rBlDoMajOAcSbIqTojz+Tg2M5vYP8J0ficTY5As90kOScDDg50G2F&#10;QqFQnBkogVcoMgEgCGPGjElg2GGosbZxcnO0+Z6oJynErDFMVBFDkHRT9u/YsaMlsgjza8f99Zdd&#10;N9Vb7ChaQMYg/hRkYl6wI1ak+A4cONCu+Z4SYGQSyaLSPmQcI7Zw4cK26j4kn9+FIR0p/ZNUVCLq&#10;3mkG/CaMa6K+CO3D95Eq+CvSHs5pA6lNiY6xLcQaIkx2CBFUhPcUPMQBg74QlcYhBPGOpmJ4WsDp&#10;FdcHIfPqnAP6jM7hiGAbl93C50TQ+Q3Tp0+zGSD8Fp77lLRPVgft6i+IWaRIYdnvIcheOJJNvxpt&#10;cUTS16k/4q2DEAn0UTiQcDiRcUIkm0wLlsiksB59JfrivcfoR3NDxunfnXMSpwROKRxf1PfAaUXU&#10;3V0T0wQYH+h/cXjiyIo0jx4HaNeuXeMJPA5LnF1MmfI7Q+lXyZIh+s51KhQKheLMQAm8QpFJwFxb&#10;jEaidxBi1uiFoERj4GOoYtwy35GIPcYYxiXCcREMR/4PkdnUkwZIB9XrcQIQoWI5LCJdyTkaIoHr&#10;IYJGminLjRHZ5FoBx6Q4Hc4JIpdeIo9BTuX9oAJWiowP7qmTzARIfUodG4oQyFaAnEKQIb30CTj7&#10;nKPED9oYRyVOIJyXTLWAWLN8JJkcZcuWtcsAIsxTJwuKwoIsERdtf8bxccwwfWfggAG236awKE4m&#10;juG/z/y/w/TrEH/ORdYSv4lj0LeSscF1uqkYEHnS6nFcQco5H/0858HxyVQOCjOSfv/oo49KrVq1&#10;rCOV8zjB2UVWEo5dpnmwH30q069cloz/OhUKhUJx+qAEXqHIJMCAIuIDaYcgQ7bTu1GVVteHYYoT&#10;AuPUn1IMwbdrvE+ebNOSqUSNkUqqKdMHUus4UCgUGQ9kNkwxfcEAQ5ZJR6efTAr0URB8toPYMmUC&#10;QkuhNwSijfAe52dqptjQf9FPHTF9EX1Yck5S19fjaCUzg2tzTgi+43ro64ic09cRlfdna3Ae+kWm&#10;JJGh4pyprgq9d1vesz/nYx+EcQbHrk7hUCgUijMPJfAKhSLTAwMUo5jIPNEiKnFjfPKZQqHIWoB0&#10;4riLFHnP6MAhgKOCzCb6On6vl5D74Qh7UtsoFAqFIv1ACbxCoVAoFAqFQqFQKBQZAErgFQqFQqFQ&#10;KBQKhUKhyABQAq9QKBQKhUKhUCgUCkUGgBJ4hUKhUCgUCoVCoVAoMgCUwCsUCoVCoVAoFAqFQpEB&#10;oAReoVAoFAqFQqHIRGCVhWNHjya7LKFCoch4UAKvUCgUCoVCoVCkM7AkYKwh4CwFCBFn/X7W/Y+0&#10;DCJEnTX7jxw5Yrfbvm2b7Nq5036WEnAczsf5FQpF+oMSeIVCoVAoFAqF4iwD4gxZh6BD1vfu3Stb&#10;t26VHTt22LX9d+zYLuvXr5eNGzfK/v375bgh5ifM9nGGzPP+6NGj4e12yObNm2XNmjWyZcsWiTlw&#10;QA6Y7TkupBxyzvZegs65rcPAHI9z79u3Vw6Y/fhfI/gKRfqCEniFQqFQKBQKheIMwEXJDxuSzKsl&#10;7YZQ8//BmBjZs2ePbNq0SdatWydr166VpUuXyj///CPLli2TFStWyIIFC2TOnDmyevVqS9SdsM+G&#10;DRssaV+0aJHMmjVLZs+ebY8BmV+1apVsMa+QcyL0hw4dtCn2x44dtST94MGDsnPnTivbt2+3kXu2&#10;37Vrl3UMOBIPyee9E4VCceahBF6hUCgUCoUiDEeovOSE90QtLdkJf+eil7z3bqtQRILTo927d9vI&#10;OAJhJ8oOQZ87d64l68uXL5fFixfb95D1iRMnyt9//y1Tp0617xG+Z38IOkJUHlLP50uWLLGv7Iss&#10;XLjQHpPvIfpE1yHwEH8cBRwH4r5t2zbrBGA7jodwbXy/2ezHdRPFJz2fDAAcAI7QKxSKMwcl8AqF&#10;QqHIUFDCpEgpnM5E0hs+J12YSOXuXbtsBBJyE4qSEn2Ms1FLtoFwkaZMejMkZqfZbqshOJAanTes&#10;8AK9Qh8guuiP1RdDlCHJRMlnzJgh8+fPt1F2iPZff/0lkydPtmR+3rx59v9x48bZ7aZNm2YJPNvx&#10;HQTdEX0IPPq6zZBtCDpp9pBwHAJjxoyRUaNG2ePyP/uyH9sSled/Puca3L5cEwK537lzh436jx07&#10;1m6H/iM8KxB+nomjR49EfLYUCkXaQwm8QqFQKNIdSOkMmnvJ/0RAIVUOfEZBJz6HQJHuqSRK4QU6&#10;gs4g/ogh748acgURmjJlio1WQk4gM5AaPneRyZUrV1oSA5GC+PA9acq8h/hAziD2RClDehlrznks&#10;Xp/RTTdnOagImSJjwtsHOfCZI++QXHQDwrzE6BN6g64NHDhQfvvtNxkxYoQMHz5c/vzzT0uUIe18&#10;xvfDhg2TmTNnyvTp020UnvfoG4Se7SD56CMkm8g7KfSQb4j70KFDpXfv3vLrr7/a47Ed50Vn0Wu2&#10;51ijR4+25+E7Uu955dick+8HDBggzZs3l169etn9iMzzjBCZ59nYvXuX/Y2k5/ufL4VCkfZQAq9Q&#10;KNIEDNjRDNrRbqfIGsDYc8IcTJuWaQgPxjDRTyuGDFFwCfIFAeI90U4MRrZ3kVGMSiJGGw3RwqhE&#10;OCZA5zgm23I8yJQia8DpDUQKfYF0IC6STlowZAQyQ5QSkgNRZxvI0oQJEyyRmTRpkk1dhhhBtiA4&#10;I0eOtKQGogSBYo4yJM1F793cZEd0SEdmTvFec26KiqGH6D66qf1ixgX3DvKKfh08GOqbIOx79uy2&#10;qepufjnkGB1DBg8ebIkxutOtWzfp0KGDfQ+BHzRokCX2v//+u3Tv3t3qWJ8+faRnz57xpJ/P+vbt&#10;a4/D9n/88YfdF5LPNp06dbLkne969Ohhz8F7CD+6PH78eKvL/M/2v/zyi/Tv398KhJ7vOT7EvV69&#10;evYVRwDXyPnJCsBpRbYAzgSeERwTZK/wXIX68lOOVoVCkXZQAq9QKKIGRgoGpzM2eY8hykBNBMuS&#10;q3B0FOOVtDqMUxsZNaQL4oRBg4HjjFV3HPe/IvOD++2IOLrEezcfk8JJFHKyemQ+5zNIOa9uLiZ6&#10;hUC6EIxFUkIxSomeQuDXrV1rDUrIlIu6sh3bcyzSpPfu3WN1ku8UmRP0PegMRAO9glwQUYSsQ6w3&#10;mM/RE6LqOIAg7vwPCXJFwCAofM57PidKCvFB3yA7EBvIEZ8jEB/SlyFx6Bo6uMLo53qjxxB8jmdT&#10;ns21QPogd2x7/HjKlvpSnH0wboX6sCO2f6H/co4adABCy73mM/SQ9HfIMUQaAk5UHH2BaDsCj45B&#10;yomIQ8rbtGkjDRo0kC5dutjt2A/iz77oIdvwP2Sf/fgeos17HAU4ltBV9oWksx3HxiEAyeeV7zp2&#10;7GiJPv/joOLY6HXlypWlatWq9pgcu127dlKnTh3p2rWrdXDxm9ie/XAEQOZd0T1+N/29QqFIWyiB&#10;VygUSQJyg2EJSbeRo717LQmPiTlg35Ouh6FCeinGcXxUy2xLWh3/Yyhj2PA5RgxGLUYPBI7P2M+l&#10;nnpTEP3AWFKinzGBHjkhCs59Rw8QdMIWTDI6hI7xndMnR6oQSBe6hlEIKcIwhZihNxiNGKEYrKR4&#10;QrYwKiFrOAg4L0spcUz257iuWjPviegnpXuKjAfuJ/2WSymGSKFH6A364/QOwk4UkrRhooqQKwgR&#10;ZBziwz4cg+hmv379LJFhG4gQ5KpZs2bSvn17q398DqEiUo++QtjRRYgOpIb3HIfzuWgl14W+O2eS&#10;9nEZB9wrN8Y5ByPORPQFQXfos7j36CDZHMxHh1w7wksWBwK5btmypSXy6Bg6iEDcicKT8YHuEIVH&#10;98gUYT/+Z7shQ4bYY7hIOd+jz+ga+3FOCDoEvEmTJlZvOS79pDfSzzVxLJxTnLtGjRqWwLMf27Ru&#10;3Vrq168vnTt3tg4Hjo/wu3iGeJ74nc4phjOW5xBRKBRpAyXwCkUWgSO/XiLlPvOLi5hDtBCilkQ2&#10;ITsugomhgoGCkYphgnHh5ulBpvC+Q674nkgWwv7sR9En0lb5js/cNgz47AOB47x47jFqiVLZZXcO&#10;h1IUie5z/Yr0hyB94l4RBSfKTqYG9xX9wuDl/qM/6AxGHzqFjkCynE4Q4cEQJTKFUYqeoW+QJAxj&#10;yBj6ScQIoxMjltRPokyQpAMH9sdHxDCuIVV8zrEwQCFp6CCGOI4l9J/oP69cvyL9wa9jiL1nRrfQ&#10;N+4jpMqRZ1cEDJ1C3yBWZHZAnHH4oANENF16MGQE/UKHeEUHeUWvIFmQJnSN90Qja9eubd9zDEgV&#10;x4E0cRyXbo+go5AjSBLOJvpJrm/+vHm2XySt/tBB85wcDfW9/B5+m+LswukYoF9Av9AzsjogqfQf&#10;6Br6RT9GX4XQj3GPnfMH/eH+E3XHQQRhpr+CzBPRbtiwoSXHOITQL7bFIeScQm5uOnqEXkHUIeXo&#10;EyScc/hJOML+/E/EvW7dujaqzit6DLHnGnAccA1swzFxCqDPHBPdbtGihf2M47EP52c7p+ucA512&#10;/TC/kX4WewHH7CbTTui2ty0VCkXqoAReocgCYLDE2MDwcOmabo4e0UjeQ5AhypBnoucsGbPWkCkM&#10;XAwTDFEGaRexhAxhrGB88jkDOQO6MywwYhnAnUCWIPfsRyopx2QbDGdIGgY2xgnHwxjCqIacEZ2C&#10;0BGpclF8CLwzbL2iOLvgHtjMCo+Bi07hrMGAIyOD+2idOOZeQqDQJ8gReoCeQLIg4wj6gpELocJI&#10;xEDESEUX2R4DGR1EIOXoDQYnUSIMSAxpPneOAlJX+RxSxnEwcjFE0UOuAecU18n1ofdcN9F71bH0&#10;B+4FfRak3RF2nHuQdqpm06+hS5AW+iSIBe+JkiPoGtkZ6Bl6g+OIzxw5cVFFCAv9GfpG/8QxiEqi&#10;P3xPvweBhxDxChFjG145D2TKRUfRP0gYr+g0ukq/R9/IsSF69K08Gzwn6CP9Nb9P9e/sgXbnHrj7&#10;4BzcOCPpW9Adxir6G/QEfYEME6mmL+Le0+egKxBz1+fQ/6AHjoSznSPero9zjk3nvERf3LiLvnJc&#10;tkcfOa7rJ9E50t85LudAVzkeGSJkjXBtXAtkHdLetm1be81cL58RXUeHcRZwTs7D5xB9CD3XxzHZ&#10;3p2DqD4OCPYlHZ9rYD9022UiMJ6j3zioVJ8VitRDCbxCkYnhjD6qHh85fNgauBBgIpIMonZupiE4&#10;kBWXkgzR4T1GLYMuEXE+x4DA+IRUMSAjGBAYoxgPGCEYvxilDPp8ziDPwI5Bw/aQdo7JOTGoHZHi&#10;e3d8BELPsfmO7bgeroP5qnsMqXKRKQwoyDzGO+J+r+LMg3bHsCUVHd2y6wWbe0NUGwPXFpcz5ITo&#10;pyPe3GcXHUUg0XyHXkC6eCVChNHJfmzriBD65KLxbMt+vMdIdXqFgYke8Rl6hH6SBoqxikCw2I6o&#10;GMdw10DUyGUG4EjavHmT0TlNb05vQN/o0yC7ECmcL+ga94x7CZlxfQ9ECIID+UbQDbZBZ9BFyDPb&#10;QaD4Hr1DLyAh6AhEHHGRd45LXwdJIjrJK+TGkTTIDgSIfpH3kCO2YR/0l/NAhOgfuU4cVVwL185v&#10;gOzQV/L8uKwC1b+zAze/3RW/xEHJGIS+MS5xn+gz6GPQJfol7jN9CjqETkCqGQ+579xr/kef+Ay9&#10;Yz/uPQ4lnAHOiYmTiTGRfoxxlffoMn0TfRWfcS70EacAfR86yznRL3TNOQI4jxuvOS/Xgc5C6OkP&#10;2Z5+lHPilEd/2Rbherl2js3n7pyO8HMcUvJr1aplnx/6bLanj2V72oY2QiDxPLduzFYoFCmHEniF&#10;IpOCgRGDjwgipApDkKgU4iI8LpUYgxHjkUGZgdsN+AzkCKQd44ABG6MEIwIjhW3ZByOC7xms8bxj&#10;GLAPRgIGA99hALA9BgaDPoM7x2JwxwDA4MDYddExjosRgHHLsbgODBCu1c05xOgOefRDxc/IJNCU&#10;0zMP2hsyRXok6ZKQde4P94koIoYmTiD0DUMVPUB/0DFeud/cZ+45uoPBiE5x3yFd6BBOHBxAEB50&#10;B8OYfSBh6CUGJLrkyJAjWRwLQoVuoXdEnlq1amUN1kaNGtl0VQgYOsh2HJdjYshybq6Ja+Q54bdg&#10;xPN7nSjOHmj/fXv3WgKFkDnBq3Pk0OfQhxDBhLBDUHDg0Eehc/Rj6JYj0dxz9uMz3vMZ36EHkC0I&#10;OPrE9+gY30HoITVOj4lmkmpMP8ZnnIPv0TsKkfHKcTgeusb+nIe+kGPSP3IcfgN6yHPD84TuhSKX&#10;pzJCFGcGPPO0/a5dO23tF/o4iDv9GoKzj/4BnfFHz+mr6G8gtfR79Ence/oqtoOk07chzmmI85zj&#10;8R6h32PsQ0fQDfQKvWBM5HjomusP2QZd59gI18Dx2JbjsC/6y/VxPTwL6KRzOHF8jk3fy/PD8dFL&#10;niE+g4g7RxPH4pz8ZnScZ43firg+muMifMd5eR44Dg4qapcoiVcoUgcl8ApFJoEz6pxAZCHuEHYi&#10;7Bi3GIEQXkgwhi6DOoMxRggDN2SFgRpjwXnsMQIYoCFEpMZhLDAQ85kzbtmH7XmPMcCgz/F4xVDg&#10;uAzmHIOBHLLFAA+Z4/yO/DPwY1BgFHAOjodRgWA4YyBB2t3cVv7nvLwnmosRBGnUtOe0hbctveK+&#10;wwijzYlSoWsYjNynNcZIw9DjHmOoMv+c+4SBifGIbkFYnPA/36E37t5iRKI7fIZxiiHsop3oENtg&#10;YELO0Bu2x7Bkf+f0wbhkewxJyBURJ/SMtOevvvrKkni+5zMIHtfizss5IVLoGNeP0Un0jakB3qwP&#10;1x6KtIW/fb3/0/447VwaMzrm+iyIBveMfgTnIA4blzpMP0ZfRB8G4eaeoyPoJsSCCCj7oqMch/vv&#10;yBP/o1ucg2PQd6FnEC76M753DgP2RzdxRvE//VjTpk0tkYfE0TdyLLZBnEPA6TJ66J4FfhfnoR+3&#10;umf6d0Xaw6tfToi4Q9oZS9E1+jgIvBuDEHQPXaMfoe/g3jPWoVfOAcQ9dXrDe/anr3TOTaatITgL&#10;uM/0oYzTZC4xdqOb9KeQej5H5xm70SOIMa+QY66FbdBXron+l//RUfbjvOgoOse18cp1McbyTPCd&#10;sw0Q91wgXCu/HTsCfaf/pb9lH66B30Yknj6aMd055kmvx2HKK23EdTJek8XgnKIKhSJ6KIFXKDIB&#10;GPwsiSKlPJwqzwCLIcqg7Ug7gz8DMAMygzgDLwYnxiEDMIM9BinGB9+zP58RuXRppc4IYaDnM1eZ&#10;FiOVY7htOCbH4BXjFWEb/scgxsjhfwZ9iBLknQEegxqj1REoBGOAV7bFAMEYcUYR14FxjfGCQcHv&#10;xciCyLv5o4p/B9rQLusWnnPsioU5veN/9A5jDCOPSBIGGnqCPmHgcs8wLLnn3DvuMYYjJBzByeP0&#10;xBEa9MnpAdvzHa8cl2Oiv+gE9x895TOOj+HKZ/zvnAnoBwQK49JVaUbnqLAMqYM0oU/ue6LypD1j&#10;gGPYcn38JvQPYxshi8XpmUtzVkM0bYF+Ia5teY8DhTaH6CAQKvo0dAHdgDjQB9G3oRf0Udxr+hH6&#10;Ktc/oROOJKMz9B8ufZl+0vWFbMtxIDX0XZzDEXoIDhFyhH3RNfogR/TZjnM43YbgQGq4BnSTc0H0&#10;cB7hZHCZIPyP3vOde144N/qHA9OfCaJ6lzZAz0L6FWOfadLnecZ51hlH3bPP/YY800/RN6A7vOf+&#10;ct/pK9x4xz3mHtKf0NfRrzE2IugZ+9I/btq00Rb6xClFP8rxGbM5P/2vq1vDtdDX8j/1argWtkPQ&#10;Ka6P/dHXadOmhpze4doKjI2ck76T8+KURJ/4nP25br5Hz+jHeY/tgAMDJwLHd1X2+Y5nyPXL6Dxt&#10;gH7jjKLfRM95T79apUoVK+g520H+aR+uj7FFoVBEDyXwCkUGQSRjjfcYHS4CytxjBmQGYgZVjAkG&#10;YwZ5DAmMBgZaBnDnYWcgZnsMEUgOpMUZp3yGQYnhizHrCBYDL4Ys30F2MFIxctmffRj8MXgYnDGu&#10;eeU8GCoYARjHGKfsh7Far149ady4sTWyuW7IlJtbCtmC2GMccX4MAowE9sNhgJHM9fDbMC4wNIha&#10;YORg8Ae1myJ60G4YWBiM6BjtipMIhxFVszH+MBoxAJ3Rh/5AQLhn3E/IFfcOcsX95L7zGduhLxi1&#10;GHTuM/7nnqInOGnQObcNn7EPus0xnU5iLLItpJ/j8z9GKnrItfE/eoQh7aKwXA/XiaD3OKVq1qwp&#10;lSpVskYn26Nnzih118I5eY4wkvntRKUwkGkn1bO0g+vb7OoFTNMwBAd9oz9z66rTlzlSzb2nz8Ah&#10;Q3/FZ/RJ3Gv6J+4fr5Bh9If36Btky+kBx6OfchFJdJL+kc/QP45J30i/6kgTpJ0+zmU6Qebp99AP&#10;joGTCN1Cdzg35Ixt0Gl0EV3je87J80GmiCPyEB76Q64L4sTxyQTBiYG+eZ1Hqnv/DrQlOkb2GpkO&#10;vN+2bauNFnO/uO/0KegDZBzdoh9wDiT6Be4vArl1BJ5t6Le43+gLusLnvDJmuff0rbY4ntEjdJu6&#10;L/SxOGy459SvwcHA/yyLCYGHnDtH/V5D9knzd44Alnzl+lmi0xWfRSfRZf53mUTOQcCzhUOM82JH&#10;kHUQqptzwDo16PdxKPA5fR6/j+fI6TO/meeOtqC/pZ/mt/PM8Fyiy+g3//M57cn5eLYVCkX0UAKv&#10;UGQQYJhhpDHQeo01Bl9LpMzAzuDvPPQYAwykGIQMlhh/DLYIgyuDLkYGgzkDL4YpBAVDl4EX0oWx&#10;iWHM53zGMZxhguGKEYBxiiHjjBcMYo7HdTBnkMEZoxPDwZ0Hgsd1MLhDmiBRnIN9uVauG8JE5IzP&#10;uVbOwbb8jzHrIqa8cl6uE+Od63DOA4wN2otiarQR7aaIDk6/aDOMWsgCziEiMZCUbcbQo/YAgiGH&#10;Ucu94z444uSINPcOYoQuolf8z310xAnDFucLOotxi05yPIxa7if7cBy2RRcwAHH+8B2Go9Mlolwc&#10;m3OzLcYywv/oHdeGI4r90TnOi+7wvUt35Tsi8KQ584rRyTHRf/YhDRvd5PdwTp4BDG10e7m5foxd&#10;7/OJKFIP2g+SAWFA7xB0hPtOu/OsQwLomxCnU+gEJAvh3qM36Av9F/vhAGB7+hz6OfQLwsxycOgB&#10;23FcdBGi7iKS7Is44uU+c2TH9r/mle3p5+gnuR435QN9RGe4fvSOPozsAAg+26DD9GlE4iE76CAO&#10;Jz5je/SMvg0ST9/KK4TKEXnnsFSkHLQbzy5ClXkyiyCu3F/0AX1x4yV9Cc5j7hfjIWSUsdD1OfQr&#10;9IO8sg/6hhOAPs3pBTpE38n927dvryXojlBD0HnPPeXe7t+/z4p36gRjG44G9qNfRrADyBrgN7B0&#10;JzYBesK5IewQdMZl+in25zdzfP7nWDgHOA/6zHUxbnp1iuPSJjgEIPk4Dmgb+m9+E88M/6PftBF9&#10;LM4NPqNvZaUGnjM3TtAeXCPtrXqrUEQPJfAKRQYAAxvCQOrSle2rGeDxwjPwQrDwvGPgYlhiJGKw&#10;YjRikEKCMDBc5BMDl0HUkRP+Z5CFOGHs8h3GB58xKGOEQlj4zBnIGDIM2gzeGC18z7YYsgzykHYM&#10;aAwWDFoGe4xp55HHKIXIcSyul+M4Y4hrYIDHwOZ6+dxdg7s29mM7fhvGFBEsCBpOCIwtjCZHOIlE&#10;HD8eMhLUUEgaVteMoRhauWBffPokhiDkgXZ1BikGKN9hjHL/uEeQYeeQ4f5z/yDz3Cfec+/RO7aD&#10;cCHoBcQMY9k5etA9tndGsdNFtuf+ck6uBwcR27MNBjX6zvcYjugLjgP2gahBmDAk0Xl0nd/Bb+DY&#10;RNMwLiFOEHWIE9vzO9AzfhPfIURG+Z/9uGaOgdG73xjCGL2sD03lemf8enUuZFwfs5FlJVzBcG1G&#10;++A4on/gHqMbkAPuK/rEfeUeoDsIusV3vCJ8hx6gl/QZ9EHoK/fK9TdOx+hv0BVIB6SLfgv9ov+g&#10;/+IzdN45Efif/o/PIDuQH8gI3zvSBEHhuh3545ycj+vm+ngGXB/sJe8QejKQmDOPruFIguDzmzke&#10;wvVyXHSP55SoLQ4ER8wUKQPPpYsuM7YyzqJr3BfamjZHnxh36Evo07iH3E/+d84+9Id+D93g/uPk&#10;QScg0PRZ/O/6TTdW0h84cB1EpOmDuY98B0l3ldsd7PNhtuE6OQZOAGyAEydCJD+UTRBaGha9YH+O&#10;5e1zOA/7sp/TG/aj72fbID3C1mBs55ngN6HXtAuv9M88G/xObA2EduP5wumJPqPbOEPRdZ5Nxhds&#10;GM6vUCiigxJ4hSIDgAGdwY0BlYGOCLszEhlIIexbjDHAQEgUEAPDRZYwPhAMRJcejzHrSDeDKJ+7&#10;zxyBx2DBOHFEGYMTw4T3DNIYjgzU7logMRg7GCcYJhgLkCO2xYhxgzvnQDg+DgXesz3fY5xyHQzq&#10;GL/sjyHAcTHcMb65Pgwm50jgd2LYQqqI2EPOMKwwzDmfNbCNoUHEGGcHxocaCkkDo402wrDbsGF9&#10;vKOGe4yu8cq9595BrLhXEB2+415xX4lSQ4b4n3vI/ca4Ref4jFeIlouQ4rRxhi33Gf3i/vEZ4gxh&#10;zsX5+Z9zch3OYOQzdBd9R0+5HnSJc6EP7rxcH+fk2SEihW5wTK4BHXRkiuuHYKFPXCvv0S/S6tE5&#10;nEYYougg+2OMsxoCKasYtzgWHLHjGbYGtzGeiV5h2PLs0bYY2UGGclYG+ocDBPJBO6IL7pmGWKNP&#10;OFC4V9xT9BDh/rmMHu6bI170F+gU/dXu3bvsfef+ozOQD47Be6dD9C30edxH+lmE60A/IUMIBcdc&#10;P8zxqIhPSvNO0w9DbNA/js3xuG6OzbXQf3Gt9HmcwzkQuF50CsLu9Iv3zqkEsee3oYc4lvicbTjH&#10;xo0hhwF9pupT6oBDjfvLM7l9+zbrhKMfoa25R/SB6BA65sgp+sVnOJWd8wfdYZxCd5jmgZ7RP7A/&#10;94c+gnGIfgEdt2TdQ8z9iDPfEU2PjU08bvEdDkOOxTaOvHvh+h0vcXfgOeN3Q9qj1Rm2Rf/RfZ5P&#10;2sw+J+YVxxjPAr8bvaRd0FfayT2zONrJLOGVPpfxn+eSVUySugb3O7herjva61UoMiOUwCsUGQAu&#10;Ysegz0AHwcGIhZxgEGIg8j8GJoYDRgSDJmQdIoJBwUDJq4tMsQ/GCZ/zynF4ZX+E/xlwnVHCexwC&#10;bANZwgDlnBivRH8YyDFOGMjdgMxADsnCsMSAxQiCRLENZAzyxm9h0MeY5Vo43t69e+IjIRgKfI8B&#10;xDkxCrg2jHmuCSMKA4toKYKBwG/DyMLjD1ljW85D+2BMca06+EcG+oZBSNtzP2h7yIgj0tx/dw+5&#10;J3zm7idEBFIFAYFscC/4jnuALvI9x2IfSDH/YzDzP0QcnXKOJD7j/Nx/jESuAx1zkSw+576iY7zn&#10;1RnK6JO7Vo431+gdc0XXGh3gf3QSIoeu8t79Jq6NfdFTDHP0i2eJZwb95NURecgVkXrmMPMZv4Xn&#10;A72E1KOnHA/nGsYp7Yr+ffLJJ3L55ZfL//7v/0rBggWtrirpOhV1p50w0nFIck/QMadbLvuG++DI&#10;Ev0S4voGvqNNndOF77h36EpoHvGBcMRyn73/3Hv24VjohiNp6K4l5mY7+iOckvxP/wSRIAuK++ai&#10;o1wzfTRzliE3HJc+Gl1GJ3kO0A/6QvSA77lefg96Rl+L8J7rgdxzHWQVoWP05zjBmB/PygnMm0cH&#10;6f/Yx/1GHJXOYaRIHk7vcI5zX7hP9DO0JfcLnaP/YvziPUJb8xni+gTGG+4l9xQdol+jb0Fn0DOO&#10;iZMHwo6ucJ+Imp/N+d/ut6cULtuE52JPeGoVYz5jNrpP34vQj/Ic8qyiy+gvAQMcUozXjBU83zwf&#10;9OGRiLm7P4wPPCM8m4xP6LlCkRWhBF6hSOdg4HIGLYMjhIBBESMQ4wIjD8KAgQt5gXxgzEGeiM5A&#10;YDF8MSIZKDE8+IyBk/eOgLEfgyPHcCTIRVkxjPkeY4V98LRDqNgeI9QZrzYqZQwVR4wgVJAtIlUY&#10;RpyH68Yox5iBULMN2/IZBhMGAcciLdBGy4ho7dxht8Mg4ny8Z1tIknMwQA75zS4dFYJFhArDl3Zg&#10;W64X44xr4hzOyE3KgOE7rgUDxUUciEBkVvB7cRbR9hifEGh+N+/RAQxTdA394DOvjmDIQpYgQrQ3&#10;hhu6id5g1EJmnLHG/UOX0GGO4yJf/M82HBd9QS+4X5BvtuFaiGDzOfeE+4GQ8gp5wsgjwoWOsA3k&#10;GZ3huYF48bvQAXQOI5T/+R795D3n4PzoKb+X34Xh7pxf/B5+F2QKHSOKRKozpMrNjYdUYZzynLls&#10;EqKytCvR+1tuuUX+67/+K16KFy9un1G+z8pA9yAzRD5Jm+d+cO/RC/SJ59o955BWVyDROYLQMe4T&#10;kWwIFa/0DY7Ao3f0ofRXkG4EXUEXuM/oNXoS33cZPeOecF0QCwgXzwPf8znH4X+Oie4BiD3bcf3M&#10;Neb62cY5It3zhJ6hd/TlU8y1Qfzoy7kG9I/njM/4ba4v57eiUy61nr4Nco+ghzgvaQMySngeHBlC&#10;FMGgbVx0mvvJfXFjFWOLczqifzzbjK30Udw31+fRF3B/2J7P0Ff6N46FrnDv0Q+cPdyTuLgT5v8Y&#10;22/xOefOaOA5pb3oQxlL0Xc37jO20wY8S+i/GyPQb5wf9KG0GU5enmGeWcYI+kr6dNrID9qJ9r3/&#10;/vvlnHPOkezZs0vVqlXt9gpFVoQSeIUincEZXCcNuYRgMrhDGCEmDIYYoQyGGHoYpQyKGKgYGJAO&#10;5/FmPh6GnUszZeB030NIGDAxMhAXMcBwhLxDcDiPMzgxaHjPKyQY4xbvO5EFjBNn5DLI4o1nPh0D&#10;OttDXjBUGGgxWDkPAzWDOgSe4ztjHZLGcTEI7G82hjBGsCPPXANGEQI5cwYB3nh+P8YURju/m3R6&#10;yJIrBoWhwO+kDTDOMDQ4b3IGFO1O+73//vtSqlQpG/ni3BnR6EoKTu8wnsioWL/+1LJYCPeddnN6&#10;hw7yPbrijFkMXXSR++KIr4vAc5+5f+gb33Es9ANjj3uOjqAPfM+9cfeYbfif79EL7gdzfSFNGI8O&#10;XLt7XnC4sD0GM+mlEDXu9eHDh6y+8hzxPduzLZ8h6BnXwzm5FrZz18Hz4gx6fiNkCpJINAldQ8f4&#10;HoJFVN6tqEBboO/LzO/iHHyO8ekl8MgHH3xgz8M1ZVVwDyEG3F90hnvAc0+/RJ/mnnX6NKYf0Nbc&#10;A+4FzhaebdobJx6ECmKA7tL+fIfOcm9xCKKL6FVo/m+M/Z9+jXsEEUEvKKzlBfeGNGX0ED1z0XfI&#10;sisuxm+wfbb5HegeDkn0ivPw3vU5fIZ+0YfiEKW/dc8TfaP7LTxTOCH4nfRhkHn6NXSOucQutZ4l&#10;OCH1/HaeUdoD3eW3OSKvOAXaA2Hsoi/gPnI/aH/Xl9Hvo2M4UhDGFp59CDxtjKBjkHr6Be6TG1ch&#10;r+gv7e+PsHNedAnJyPfF/Q5+IzVm0G36T4RxnzEDcbrt7AzGC9oREk+f6ewYnm/ajWfP2y68xy55&#10;/fXXE/SZd999t71HCkVWhBJ4hSKdgQER8koRGSJRDI4Yirxi7GGQEk3HiMDIYODDqHXGHq8YE0QH&#10;GSAhtQyQGMEYFIiLsmOwMNBi7DlCxWcQCc7jSC4GDoMq18D3HAMCFTJ+D1iDFoeDvW5jtGLkcv2Q&#10;Ns7DMVy0isEcA5U1b/mcqCjfuZRWSJYjYUTH+M0YvpA8jGyOx7Vx3fwmjHMMAowDXmkDjHuioAjR&#10;qiZNmlgjF7KF4YAxwXHYnlfaNwgYDrRnkSJF4o2Giy66yFbSxQDPLOB3unvHPcDwp20xUGlXlxIO&#10;AXJE3ukg7e8i1Riz6B5GlYta036krXNc7jc6gIHL/eM9hIl7jw7gxEGvaFteQ86gGKtP6IQz6pzx&#10;Gwlsh05yXAx0CAwRL47Fb6SYodufbTk227nrsMTf7O+IFs8BestzxvPE7+b3o2sY9W7FBKLCGKRE&#10;RuvWrWsrmkO2aAfaEr0jilegQAH5f//v/yUwRq+55hq7P+fMSqD9naCDtDt6gT5BYtEtyBNECj3k&#10;c+4Dxj6EyU2TQd/QNQgC2/Gc00+gUxBziBn3kOed40MyWHILPXA64O45fY3XOZRacFx0j76M38Z7&#10;l3a/ZUsoUome06854kMfjKAr/HaeFfpLiCERS3QLEk92EfpVrVo1qVy5snz11Vfy3Xff2c/I/oDI&#10;O6csv9c5WZOCe66S2y4jg9+G8Du53zzv9EGOvDNWojs4jNAvp2d8zjPMK/cCPaRvpH3pE/mMPhI9&#10;pP/E8cRxueeZHfSniHt26EfRaZ5fxOmwe54h6fSj9I1kjmCrMDbjdENnaT+eGaePPJu0NYTd22fe&#10;euuttu9VKLIilMArFOkIGBaOvEJ4HHmAwBLl4X+MDAYzDAYMW8gBZILBkc8wIDBgIVKQCQZEDDiO&#10;gbDEEaQYwbjl+BiMGLl8xgDsiBTRb9aTJeUPuGtjgCa6hFHIoI1RCoEHzkBC+A7ShjGMhCKtoTmo&#10;jpQxNxhDB6PW7cfnbE9UhGvmPedjf67TGUgYvI48QsZpBwwviBDEnWg5y4ER9YR0Y+xSPAeCSRtC&#10;wDDAOA8Gtt945f+2bdtIjhw5EhgOjz3+mEyeMtnukxnA78CRghFL+0J00BsMUqKbOIKIAKJbfE7b&#10;YchCpNBBtsHIhcxiiKF7bMc27ANZDzmCQusYc085F3pJ26MDGNJ8jt6jNxjX6IH/nkQDtmc/R1oQ&#10;Gzk1OhTpWG4fR7R45Toc2eN6eU5oG3SG543fjLHP74dcYYjyzEEqWRqsRo0aVt8gXLQhBJN9f/rp&#10;J7n66qsT6BTyxhtvGIK5POI1ZkZwj2lvhHuOLvCcQ2Cdk5IIJ4KuoU/0efRx6BdEgHZ179FJ+kH0&#10;j3sFWaC/QM/QMfTQOY2Cnl+nB6cT/FbOT9SSbBeujT7XXReOJv6nj0Pv+B2QRxwVZBdBfIi816tX&#10;z5L3H374QSpVqmQdlQh9H05M2g79pB05bqTfRd9Nm3MehHHmdLfB2QL65p5xHDiMf7Qz/R5jCPpD&#10;v+ei7bQ5750jnDGGZxgnJg5NyCn9wxLTbs4xbB3fpj3pc7ISXLvSxjxnbqym38TJwVhNm+H0ZYxg&#10;2hFjM7UccEjheEJveX6xRRj36YMJBvD84+T09pf58uWz90ihyIpQAq9QpBM4w5EBkMg7BhVebEdy&#10;iEZijDK4YbBiyGJoMIBBJjC8MEAwLhCMXIgqRhwDqSPwECTIMtVvITgMjvzP8lcYbqSPYkBi8CGQ&#10;noiGn7nmpMiG+01uG957/+eV38tA7T8O/9vrM98h7OdIlYua8Lv4rRgFGAe0Dem1EHii70RFSWcm&#10;tRQyVb58efn++++tsYuxQPvRbhyHdua4GB8OvG/VqqXccMMNCQyHCy68QKpVr2aNjIwO2hnihK45&#10;I8sZp7SPi6jjGEGnIFF87pxHfO6MXYwstuVz7guGGgavi6g4pw33Eh2jvbnHVufNfUX43q8LZwKc&#10;k3PjKOMZcc8F9xjdwKGFUYpx7pxoEHcMfIx7DE+IlYvGQ9wbNmxojVM3Rx4ST9vSPo8//rgtYufV&#10;q+uvv15+/32QbausBHSA/oe52xDXHUYgRhBP2gqnCE4Q9Avd4zOedfQLnUWItkOguDdE+xDamuPQ&#10;V6DjTq+8fdDZBNfg+kTvNfFKX8fzAfmhX3eOSpxGONPo4+jD0DEck+gYzjOnd6TXM4WD55fxAr11&#10;TjH/b6fdmU+cP39+uffee+Xnn3/OFH1bEPj9PNf0NWR44VxEdyDeLusBZwm6Rr9G/8ZYiy5C4Hnu&#10;0THGDHQM8k7bUi8BoZ9A3+griEpnZdCvY0OsXbvGthljLc8twjONk5N+Ed3FwU4GCWMzU0VWr14V&#10;H2DAGYKDlOw3b39JAVCeCYUiK0IJvEKRToBRhXEBcWDwd55r0tW3bt1i3zNYYURArjBOIe4QKYwO&#10;DAdSlXnvotFsj1ECOcMhAIHHKOQc/uVmODcDLkvV8J5Xu8SNMST9Bt+ZgjNkmUPorgFDF4JD9ARD&#10;ieiJi5KS+o9RBXnE6CJKh7FL+jyGLWnNkHjSTWvVqmXJJu2Egcu2GHIYdl5gONx2220JDAfkscce&#10;s+1/ttomrWDb0xi06BuGK2QUnUIwYHGIQJowXIlOYdhC1tkW4uR1GqGbCO3ijFyOy30ik+Po0SNW&#10;t4LajM+8JOZMg3NDJLn/6JfVOyMYoERKeX4wKNE1nj3II4LuIJB5oqMYo0RGiSxBoiDw1atXlwoV&#10;Ktj/aTue3ypVqljC7terb7/91hqtWQXoA23O88uziNCuECb0DbKOcwSySmYDKc082zgmaXe+R2fR&#10;Qxyc64zOQca4R/yP7tGvZaTnlDZBB122AK84V+nHGQd41ng+eTZpF/SNvg39Qu8qVqwoX3zxhfz4&#10;44/WkYnO4ciAlNsq6KZvd/060XdI1Lnnnhuvg//93/9tP8uM4DfTtoyX9E30+S4bC73jf3QH/cM5&#10;xxhBW9PfkdUB+eT5RcfQVfpAnleOR/+Asx3nJDqnCLU3jlv0l74TPcRGob1xdkLi6R+//vpr+fjj&#10;j+Wzzz6zOgzB5x64KS9k0v3P//xPgr6SqW0cS6HIilACr1CkI0AiINgUNYK4Y6xBSDESIOMMegxY&#10;GBkYpxAklyLKfpBa3rv5xRBa9uUYmzdvMmRkv013x3jjXMnBGnjpzPDlemyBqPDvIMrB/xScIlsA&#10;5wQRVNqGtsLowghjrh2RKTz9bu4okXmX3owxjCGHsexIJgIxeOaZZxLNWSatHiMD0pdRYdsSkmp0&#10;B71BxyCi/C7aDLKOAwSCBGnAiIUMYNCiV0RUMGYxfHnFoEXn+Jzt0cGQYbvNGrZkUkQi8GcbPA/o&#10;EPeTa3RwxJ6oHYY5QuQOg5SsGGeUomfMO3bRd4gTEVBSnYlufv7555bEU2zMzfcsVKhQIqP04Ycf&#10;tu0ZzfOZ0cFv5Hmjf6L9nNONqLHTO/o89JA2o30h7egZzyXfu235HOKFwc9zz7NMH2qn96RDfUsK&#10;6J/NijLPJWST/3Fy4Kx0U4dwXNAe9F+QeAg3ekcKPRF0dI1+js9xLOFY49nEIcB0GebgW702x336&#10;6acT6eErr7wSvprMBaaD0Q/hzHDjK/0ZziF0CX1zfRsOJPpCnEaQSXSKZxPnJEJ/SD9HH4ejj76B&#10;ccmb7aEIjTO0Ce1DW9FmPOu0Nw5PIu/ffPONHZNxbDIthHGaLBPanHb+9NNPE+gnghOd+6dQZEUo&#10;gVco0hEwaC2BN6QA4xNxBB4DDOMWooQhhvHhPP8I89UxItgfI43vXFogr0QQIbuZ3bDg92GY8ntp&#10;IxwcGPSkQuLxx5hlrjJef7z9GAvMvyNtD+MtZOTusAazOw7GxYUXXpjAeLjkkkukS+fOiSL2GQW0&#10;k4sws8wfJBRiRIQJcoC+8R7Czit66KJTkCf0EMLPe9qXqDvbQMjIGKEdIRuhiNSB+GkQ6RW0R6Rn&#10;g+t2Ti+24bfwu2g7CBbPG1XmaTOidpBzdI1XoscQKwgVeoRQmwHj9cMPP7TrwXv16tJLL7WkLKPq&#10;VbSgHTHoMeZxFiGOJNGGkFOIE9kfPLvoISTdZXfwbKOLGPfoIroJsXWkjOMSEU3POpcUIO1O34jm&#10;om84jXilv+fZg3hCMsmUQWfQN5fxQdYRUzogRUwfgqBCPplT75wcZGTRP/qXNURYdSMzgmgwfTpj&#10;q+vz0C+ng65gHW1F2/IZjiL0jjZzuoXgKMcRwD0hs4F+ThEZ6DLZXjynOEhoY5xvRNdxcuJQR3A8&#10;EYXHAeqcyKwA49VPHOrPPvusddQrFFkRSuAVinQEDDYMd4wsDCsMVUeYMGwhmJApjAe+h+i7YmAI&#10;RIIItCVlhsCTcsmcdv7PKlEBfqOLYGHAQyKJLtOGEAIMMgwCDF3mw0OsSOMjCu+KktHGGLk2ymqM&#10;XNLtr7rqqgQGBCmnRLeI9mdEoGt2jrdpHwxRjCkcRETgIUq0F+SINsOgxRGEwYvBBDmHNDkj1mWE&#10;0N5kQUBqMWrRZe5FZtI7fgvPkqspQRvitOBZQ894XjH8IQWQT/SJOgxERUmPR+eIkpLxgdGaM2fO&#10;BHqFkPqcWecgA9oQ5xh9F21FWxDpxHFEJB794xkl6k4UDucaETt0lOcSPaPN0UWIgPuM+wE5o+3o&#10;C9HDjK57PKc4jHiW0DsXjUffeA4RRzbROaLxpNPjQMJRSd9Fij3vcYw4J4hzttEf4jTy6yD9Y2YC&#10;7WjnZO/fb/ssHCA4jOjz6PcZW2lDdNC959nlGea96+ucUx2dY2zBYW7FjAOMs4qkwfOIM5QpVdgo&#10;3AOec4i7qxeCgxOd5TOef5zu3pVgkP/85z92WTmcWQpFVoQSeIUiHQEjAy8+xoEj7hi0GBUYXhAq&#10;yBRknu8hVJB8yBMGHQYsy7AR2WLeLsXwiLozlz2rpfVh6GKs0S4u2uLS9iAHEHY3N565o0SriGAR&#10;jWepJtqb/SACGBTXXnttAgPi//7v/2zkACM4I4L2oSo8pJOoJQQdsk67YLhi5KN/LvJE+0GWIOts&#10;j45CHiBRGLYYYxANp2O8ZlZ9c0YovxdDFBLPeze3lmcTXcMRBDkgmkSaKLUXIOduZQTIfO7cuROl&#10;LxcvXtweg/4gs4G2g0jxXNF3YcDzrBFNhkyhe7SZm2bgIqD0g/R7ZCPxzDknCo5LnnEcRvR9kFvu&#10;B+eg/TK6DvKcssa81xGG8wM94xmk7+e5ZGygfSDxroAnjkmcRUQyIfC8Z0oH4wnPLA4UIvTe+e8I&#10;0U3uQWYCkV8cO/Tp7vlE13Ae4bSk7XheHXlnnED3IPr0f7Q1fRwCcUfnyFxiWhpO88yga2cStBfO&#10;b/QQBxR668g6/SMrdVDQDn2F1N95550JdPS8886TDz74wPYBCkVWhBJ4hSIdgUENAxRS5CLwGGYY&#10;FRi6RAEwZDEqMGQhWLxnWyJPEHXm8WLAxhwIrYGN4QeJp2hdVjIw+K0Y+RAFjF2MN9oPskAbIhhu&#10;FKnD0+8Kj5F+SmQU8oDhBkEgpc9P4KkgTqSLds+IQB+IHGHEQ8QxajHsnUGLvqFjEHzaDnF6iRG8&#10;yeyHMRuKQoemG2RGwpkU4jzkit9OG0AucXCgazyfEAPIAM4ioqGQdsg8RcZIp6cavb+6crZs2WzK&#10;M31BZgNtxZr869attc+Xc0ryXELgIU1E4/n9TD9wjktXYwGHEjpLW/OMQ9RxnvDKsfncrpxh3mfW&#10;/o4+nsrxpCLzDNIeECGeVcg8bQgRgshD2iHvOERIpafPYnoC+onTrnTp0tYZ6dU/9JH+IDPBjauM&#10;qS51HgKPnpGmDWlHIPboGO8Zd+kbye6g/+M9RJ5IO+MK2UuMueidImVw4zNT/3AKk+lAphJOJ1eM&#10;Ed2ldg0O9Jy5EmYqMaWNKXCMYQpFVoQSeIUiHQESgDEKKcTLD3nE4IBsYuRi8EIKeOVzR+Ax2tx8&#10;Y6LOGMguCpWVSLsXtCWGPO2AUY8B58gqRhikAEOXVFOMBSJRkHeK6JDuTCSeNse44Dv/GrREqTCI&#10;MeQyGizxCZNNdAzjH7JOBMoVDqN90DEK0LFWNTrpyAK6xu+maKI36p7VgSFPUTCmXkCuXNaCq2EB&#10;WaCQIlF4KoWjY+hbrly5EugWwhxk9iXSn1lg9c70SRCgbdu22mcLXcNhhBD1hbwjGPSQKRxJ6CWE&#10;i+1pE4gqWUa0TZDu8Vlm1kk3TpDxwZxu+jhIJs8mziOeXbJpaFOIPM5IdI8CivRZOCxxjkBgWYrL&#10;nwFy00032WNlBqAHPJdE4Imao0P0dzgwiPrSDi5NnvbCgYkjyY2zOCwhiTgqeaZxAtiCqYZ8ZoYp&#10;GmcT6DEZhziSGHeItuNIJ3vEpdIzNlOh3j+FDSfTl19+afsBhSIrQgm8QpGO4IwNjDMMBrz+GBxE&#10;oTA2IPKQKgY8F40iMsX/GG6QMcgDhoUrupVVwW+nLXl17Qp5YFrBemOI4fjAaGBeKOnzePuZg4dx&#10;i5GLIYHRy3b8H7TkFySMe5TRQCVmjP6dRlcg4xi06JJLH0UgTaQ2YrBCDiDsoXoKVMYOpYzjIIlE&#10;orIq0DHaFpLKM4yThAwQiADEimgfkSambhAZRd9ID/WvcoDDiCUPef4zC4nnWcSZhkMInSKTA5LE&#10;M4au0Zehd7QTvxtHG9/R/6GfECj2c8Xc0MOs3Mc50Ka0DXOzGQNoNwgo0xKYEoPOMX6QSo++kaKM&#10;/kGObrzxRrtsnFf3Hn74Ydu+GRm2/zfPDc8OfT4ZQ855i26RbUT2FQ4OHEfoGASe8QACj6PIZcGh&#10;czhKbJ+XxaainU5wj+gr0VnamrZnDIbA42wijZ4x9qOPPpIrrrgigY66CDyZhgpFVoQSeIUinQHj&#10;AKPDRfLWhNNxieBh4EKoNmxYbwc8DBGMYFL5MDIgCpAGDA0IqyIxMOqoGOzIA+0KkScaD6GiMB2E&#10;ner0GBFEaDAismfPnsCAQFjahvuR0RAi8AeNruy2pJwlpUiZhcBj2EKgiBpjxKJj/EZ0kWgJ0Sfr&#10;DDGv6KhNV1YSFQ+eX4SMDyJ+PKdz5sy2lcKprQCBIgL/9ttvywsvvCAPPvigXHbZZYlIFHL++edn&#10;2CwPP9ARnBs4F51zkv4KvSKzw9VhsIXqTJuxlKbLlHFz34kKkwnC/ghtrLonllS6edk4jmhbsj9w&#10;fuAQ4RUyTxo9GUcUukMPiWyymoZf70ir55gZGVw/5I4+Cicazg10i1d0yTk0mNpCxgftA4FnLGC7&#10;lWGij06in6TKK3FPe9Cm3CvuEe3OPaBGDSQeRxNZcazW4SfwF1xwgXzy8ceaQq/IslACr1CkMzCg&#10;YZRCjIiQ4p0mcgB5h3DyP2nNGL+QdgxaIgwIURNSyrJy6nw0gIDSThACSCrtClFgbiiRKYxbNxeP&#10;9FOK6ZBW6jUgENZP5r5kNBJh9csYTUTTmYOIAwgdI8oJWWJJtC3GaIUUENlD59At1tR2875tsURj&#10;IOMs4jNFCLQtRIrK6USQIOrPPPOMPPDAA3LrrbfKdddfZ6t+++cdR5JHHnnEktuM/jzjlIS8ozOs&#10;o49+QYw2bw5VU3eVvckGgTgR+URwXkJG+ZzveWZdZgNklWc5q/d1zjHiHLe0C44Rxgh0EcJKdJOI&#10;MxF5BPJatuxbcs455yTSOTI/YmOPh4+eMUFbuPEQQX/IWqO/xmlL1J12IMvKpcwzXQNnB/ropgvR&#10;fhRbczUXFP8etCP6in7ybHNPmPKBsxyHCuNv+Qrl7QoxX3z5hTz33HOJHE3oLVXouT8KRVaEEniF&#10;Ih0inmDt328NMQxXjA+IJtFQSJUzZPFAE4nCwMBo4TWjEcozDQwIjF7ajmgVbUqkBUMOws6ayhQe&#10;w8AjGkCq6V133ZXAgECuvvpqGynIaOmm/H4Mfaono0M4gjBYiRZDmHBqrAvrGboHgSeS5QxYCDsG&#10;PqRMdS0hcKhhgN52222J5hanRkqWLGn1M6OTB7I+cEqS9cEUltWGUOGYcA40SDt6iK6hgwi6h4GP&#10;HmKo80p/yPPGtjy/OJMyetukNXgmeTYpVImjA+ckUWYclPRrZIPwWqJEiUSOJDJBmIvMnPGM3K7O&#10;kUH2CrqCrkHSmR7EnHci7kTb3dQ09AxBF+kHXTYbuobeqo6lDbgvOOvIBCHLDRJOIc/777/fTiVi&#10;VY5bbrlFsufILjly5JAbbrhBrrzyykCH53333Wd1mWMqFFkNSuAVinQGDAVLrozRgGCAET3A0CUy&#10;QGop5B2jhPljbIOxhcHGvkqoooO3nTHUiEJDGIgEUL2Z9HmK1xFFJYUPo8JvQCBPPvmkjVxnJCPC&#10;/najLzh7ME5pA6JURNwxYkmnx4iFONopGlu3mm00hTQaQJaeeOKJQF2JViD+LJN08803WzKV0RxE&#10;kUAfBQF3UzMg5LzyP4XpcH7wymf0cZAo+jx0kCgoesqKGhB3tsXJeVL7u0RgDGCKC1kyOESIOJNZ&#10;wxQZSDw1P6jxgZPJP3WD9bUhRYwpGZkY0Vfh2MYxiQ6hU5BzyDtp2q5wHe1Cf8c2kHzek7HA/2S6&#10;oWfonfZ9/x7oJc/1u+++a0k5K7l4dS+lcvHFF9vVPLCRFIqsBiXwCkU6A4YCAx3GE1FiBieMMIxd&#10;hDnxDIJ8jgFrU5qNKHFPPWg75sVPnTrFzjl+6qmn5Pbbb7cRdowE5iJHiqaSDo1BDAHOKLA6ZnTG&#10;RumMWIPf6BqODIxYl84MmYJEOfKkOpY8IAZU9g7SlUiCIcscT6JPrAHP3Hiq0JNOivMks7Q7v4Oo&#10;KDqGo4hXiBX6RoTdRUodgYd8ueg7zkrXDuitnc6h+hgI2oU2ImvGZdbQhmRxUeMD3cqfP3+i9d8R&#10;CDx1MGJNf5CRCTygb6PvQodcfQWcGGRaEYHH2YbuoXMUuaON+B8Cj9McZxP6Slsogf/3QCdxDgXp&#10;XWqEwp9MT+JenS3wrDH2oys8a+gQjnCXwcFUAZ4j1R9FWkMJvEKRjsGAxyDgKoVDqjBueeUzjFol&#10;7/8eDMAYFq+88rKNDAQZC5GECBapgAzYGRXoDwSdSC+EEYMXpxFGCREoa4hk8IjcmQIRvDJlykQ0&#10;UiHrLIF07bXXyh133GErfr/44ovyww8/SNcuXSypIPOB1F+e/8wGiDfPCqSSfoxXiBXk0kU/IVsI&#10;c2MhVNvN9kSU1QhOGUK1Kg7Lju3bbRtD3qnbQR8XVDQRIfODiuy0dUZvb54f+nb6NLI8aAN0ipR5&#10;lihkmgbjKd+hhziQIGGOgCFke+j4mjbAScwyfTiJgnQvpXLueefKW2+9Ze9ZciDYEVpJZbfNPPu3&#10;ILsDJ+SoP/+0WVJk633//ffy3Xff2SKl1M1hGbzOXTrLkMGDbW0FrlPJvCKtoAReoUjHoLPHANtt&#10;SBSkirmjDAJERjFKQnPfjxpDJWMXHDqbYDCFPECiUmtYUM2ZiGFGhSPwRKsg7QhkHuMX8u6yPdTw&#10;SB48k9ROKFWqlCXoZHIwv7NYsWI2WsScT/Slbt26dgkrIoKk6/JcQ7S8kebMBn4Xvw9iRFo8wm+H&#10;UFFUDFIFcSciyue85xX9I3Ve9S/lYKygrgdEJ2fOnMnWZWBVBIhtZtBB+iyWLIS40Q4QdYS58Ewr&#10;wFlEoUSmQKFrZGGxD0ST5xjnJXVolMCnDWhHHCX0g2QcRVvIM0jOP/88KfhwQbtyTFKEnD4DxwxF&#10;HMmuo9+l9kFqpyVhk+F47NKli5QtW1buvvtuufzyyxP8FpxjbhpUtiuzyc233Gyn2uGkZbUbnOPa&#10;lyn+LZTAKxTpGHTyDHpEnzAoSOeDZDEgYdRShAxjQyOjqQdt16tXr4hz3JMToqnMl8fYy6iwOmb0&#10;yBV9soWbjCF79ChR+T2yh6iF+V8RHXB8EHGBOFH5m3W4mWsLecB449klsucyaAAOFNofh11mJQxE&#10;hGkbdAyHhauxAGEk6suSZxApjHwyjoiE8lyhj6SDaz8XPWgr2pJK3jiRoplvTMEwiAljzJnQQa4R&#10;nUcXIEVkW7jVB3iP84bnBX1JzRQejs/zhP7gYEWnECLxEHjahwg8r+giZJ1+j/MgOMbRWSVbaQfG&#10;Gar9V61aVd58803r2MTBmSdPHqun1GXg1Yn7n+lFFJK99957pWjRovLBB+/bqvXJjbv0N5B8N2WE&#10;5eeoUULxwpRG4tmefpzlY2+88cZknWF+4Rnkd3777bd2fKAtFIrUQgm8QpFBgBFh5zUaox/jn8iC&#10;JQDmM0XqQZsywFMwLGjQjSQM3ldffZW89tprZ3wwRhcwTtMyKo7BioHCMl8sL4fB7IxfovD8r4Zs&#10;2oC2xinnn8dN+56tNua86DDOBUjV6QC/FZ1CnyBUpKBC1l0aPQJx45WsGOaT4rhkicxDhyDw2tdF&#10;C7IYKL552WWXBfZfXqEvowJ47dq17NKl9AOny1nCcelTiH5TGb9JkyY27ZjCZm+88YbtTxHev/fe&#10;e7ZIGenJFBb9888/ra4w7kULdI7t0bmdO3dYvUO/3Iou/O8y2rguxlaeA+3rTh/cPaHdIfM4OPv0&#10;6WPHYarT4/REyFDiviP8z9KcRLBx9HHfoplihBMI3WK+vNN3IuM4tgiERAt0ggyhl19+WS688MIE&#10;z09KhUw/prIMHTrEjqsKRWqgBF6hyEDAqGDwwwgipRQSoGtw/zvQpqTwPvvss4lS6BmoSZHDY0/a&#10;H8susawXQvSgbt06Nv0yJQZltMCQZNoE0ScvuPcY50QfOnToYCsqp9X8e0fi7BrvhjQRiUMgdErg&#10;0w7uOU4v7Ukfss0QGHSqevXqdhk8Ik04iNIakEN0G+OZaKibf4yg10RcichjpPM9eofOI7SZIjqQ&#10;/ZE9e/YE/VmQEHVnugdZSGQ84MCDyDI1Ky3B/SNaSuX3Bg0ayEsvvWSjkRQBTSqSSToykVMKirJs&#10;GKS+ffv2tggdBDyaKCp6A9k7eDDGOoXQOSL+ruAYArl3GTBsq33d2YUbi9BHnC+MsanpM3GuM3b7&#10;9ap06dI20yNa0CfhWPq35N0r+fLls8+DQpEaKIFXKDIoGMjUyEgbQFKJADz33HNy0003SbZs2ewa&#10;tAzyGLaQdCI2DOJEjii2hfHojIq0BkSGyNRHH31ko08UXuJecy4iD8yhJuXfGbWsU/9vo6bu+FRc&#10;xiiGvPH7iIDyHgNc9S1zAt1p17atnbNPdIr5qdSEwPhNazgdQ6cgdOi6i8S7wokQd54z/j8dToSs&#10;AAprUSgxiDgQjYTc45Bs2LChjUjzrCM4VyBMOIjTCtxD0tQ51yOPPGLnDAddVzRCGvL1119nV3oo&#10;/+OPtl+OJhILIIQ4J4i240DCOYqgc3zGOKD9XPpA/Hhk7i3647IiUnpviPCzzrxfjwoUKCCjR42K&#10;avzGQU6BOvpF/3GckJp/zTXXWIcYzxavV111lSX8kQpGIgQCTlfGkyJzQwm8QqFQGGC4UgG8c6dO&#10;do3kNm3anLboelIg8k2xG5wIDPAYAKTtQdwxYnA0XHLJJfEGAMY4kax/68nHMMJYIquDVwwbRCOf&#10;mRvcW8gz1fCdTiEYqxR94v6fLmCYE/mEqG/cuMFGQiFW3grg0ZIzRUKQwcBcYW9xrXPOOcc6/nDO&#10;tGrV0hZzo43RAZ57VpogAs19SYtnnj4FcsJ843feeUeuu+66BDr2b4U+kqJk/iylSOB6QhlGh+OF&#10;64PUcwzen059V5x5EGUncu4n0egiY31yDkKc2aTv49wMIuJkhzz00EPy1Vdf2cwlHGdkiGA/NGrU&#10;UMqXL2/G59xmnA4m8ZB8AgIKRUqhBF6hUCg8oKbA0SNHrKF3NsAcYH/kjKjo4MGDbToxxX+83yGQ&#10;fCIE/3Y+nZewpzTSoch44D4TeWS5o4svvjiRTn38ycdRpSinFpwfAzqU6REje/eEVjzAiWWnB6ke&#10;phpkzuDso/o8kXZI+2effSZdu3a10XDa3bUtr/R7CG2eFu3O/nv27LYZTIULF7bOA69+pZXgGCAd&#10;PiVwvxGhn6ct0HONvmc+kF3BfHf/sp7nn3++1KxZ02abJAXG4+effz7R/gifMRWEJWiZgoQueXUL&#10;ncI59PHHH0esuI8Dvm/fvuGzKRTRQwm8QvEvgOFJ1IhKtnh6iWQRQSJqpIaAIjVgHrJ/sCdtlAI/&#10;GJp4+b3fue+LFCkiW40uKhTRAAOT6t+Qd6aN+HWKNGecRWciIklfyTx8SDtGsBKptAEOPcYmpuAw&#10;PjFWnamMBiL7zMOnarhft5wQ0cRRRAFRUuKpNfLUU09ZIe2Zz0hLDtoXod+jyB3F0BSKIGCjNWvW&#10;LD6jzQnE+ZtvvrHPRCRQB6JFixYRa0mgo2S+JRfF7927t420Bx2DZ+Dtt9+20zcUipRACbxCkQrg&#10;1WXZI+Ypf/7553Zt51deeUXKlCljlwjp1q2rrX6qUKQEpLC++17CirkIRi76Brkhqub9DsEIyJs3&#10;rzXWFYrk4Mg7EahIxinLN7F2skKRUhB5JIW/UKFCgbpF/3bllVdaAkSKMZXHR40aZYuJUneBqUy8&#10;p0An5CZS9B5HJ/VAmIKhUASBMZNUeeak+/WHyDiFYiOBWhwvvPBCoP7lypXLRs7JFkoO2IvlypUL&#10;jOIjkHv0X6FICZTAKxQpAIYJBsbPP/9s5xfS8RIF8HbGVDKncy9btqz1zuoyb4poMXLkSLn++usT&#10;6BPCHDui6xgjLKXj/x4CD+GiyJ5CkRQg78z3rVWrVmCRM3SJ4oiknabV6gaKrAMyJ9Ablobzr+qB&#10;MB2I/gz9Yy12yE2kLA/GW6YOPfjggxEr1VN4lLn8CkUQ0C3msOfMmTOR7rC8XFKBlt9++82uP+/f&#10;D8cR0XtWMYg2U4iinKx043fOI3zG2vKM7wpFtFACr1BECaryDhv2h50PFe3aupD8sWPGhI+gUEQG&#10;Ve2ZqwqB8uoRxgJp86QYY9B269YtwfeII/AYCQpFJGBsklbdpUuXwIgUeoQDCfJO9EmhSClI0YdQ&#10;s/ymX78ovsmcYTI7oi08B8GnIBhFxPzHQ6gmzpJyCkUQcFgylSNomhDZHZHqJ5AWX6VKFZsp4t+P&#10;sXaMseuSS533Y9y4cYGOBIQMOgrVKhTRQgm8QhEFMHzpfB999NHAqEJS8thjj6W4yI4ia4FqyCwX&#10;R2Edv/6wTNyaNWvsdhgMLMXk3wbipSn0iuQAuZo1a5bcf//9gTpEZWbWgceZpFCkBjiIiJp7V8pA&#10;GDdZQg6yjSMyWpw4EStjx461NT68x3PywAMP2O8ViiAkReAp8BhpzGRu/GulSwfaexROJPU+pXU6&#10;GL8/+eSTwCj8RRddJKNHjw5vqVAkDyXwCkUUIArAep2k//k73uSECCqeXF0OSREJePNZ3smvO0zP&#10;aNmypY2+A4g+qXv+7cj2IM1UPfiKSMDYpFDS5198HpiODOEi7Zm0UIUitaBoGAU3/fOGIUL0URQU&#10;Y2oZheeSW6KT/m7atKmW9DCtw3s8J08//bRd7lOhCEJSBB6bbunSpeEtE4LCj0FOI/SYwnZUl08N&#10;cG4FzanHTmzdunV4K4UieSiBVyiiwLBhwwIHACd4VJOKzDOPavXq1eGjKRSnwKoFr7z6SqJaCkix&#10;YsXiCRUEjKWhKJbo347Bn8rNqTUqFJkfzAWFOAWtxU3fBRGKZMwqFNEC0s3cYQpv+vWMIl433nij&#10;nVpG+jLz4AcMGGDJEv2gS0mGdNHv4QigiNgVV1yR6FgI/d6XX36pVegVEYHzO9Ic+KQI/IgRI+Se&#10;e+5JtA91j4YOHWp0NXVLtrJSUZAzivGfqUsKRbRQAq9QRAGWWmJZJX+ni9x5553WiPjpp59shME/&#10;hxnBcGF5MIXCC0hVhw4d5IpsiQ1U6ixg3Lo0PV4xcpnz6d+WzBDS+rQIjiIIzvnDihl+3aG/ohI9&#10;qxtEKiamUESLWNMHUej1rrvuSqRrXoF8M7+Y7XAeUcSLWh+QI+bIkw3C2BqpcjeSJ08eq7c4DRSK&#10;IKCPXbt2kew5Eq+2QaFhCHUQsNeCCtgx/50VFpjakRowhufJmyfRccmK+uijj8JbKRTJQwm8QhEF&#10;kiLwkHei63TMRAwuvvjiRNvQOVesWDF8NIUihHnz5tmKzEFz4ohQsZayA1EpainkyJEj0bbMn2Nl&#10;BEf2veCzoM8VWQfozoIF8wOjUBAkDNldu3aFt1YoUg/6Gqac1alTJ+KY6RecSDghKaDIuvHU/Uhu&#10;X75nCbqklgFTKMjqaNu2beCKG++9917EKvSk3UPW/fvgVMJBRZ+aGpAld9/99yU6LjYi16NQRAsl&#10;8ApFFMDLHzQAMJeJtUBdUR7mIAfNZYagvfHGG3YbhQIcOHBAvvrqq8DCdegQRgLGMFF1oqe7d++2&#10;c+Uh6/7t+Yy58RMmTLAFnVhTlmkfRPC7du1q59FTvX7u3Lkapc+CoP5Go0aNAue+U42eqKdCkVZA&#10;34hsEkUnu8Ovc/9WIO8ffPCBTb3X/kyRFBg7GzduHOgQSmodeNLub7311kT7kPUxbdq0VGcrQeBx&#10;UvmPS9/8/vvvh7dSKJKHEniFIgoQYX/55ZcTFbGjKj3fuc6ciCnRA+82CAS+VKlSGglVxIN5okRE&#10;/VMu+L9EyRLSvXt3GzkgklW+Qnmb/syax0EkjPlzRAsKFSpkI/pUZkYPSU/FGYARjTFSunRpW+n2&#10;hBZUzDJwEVHmHfv1hjTmF1980TqHFIq0BMSa6Gb79u3t8phBy3GlRnA4kfVG4bqULuOlyHqgcGfN&#10;mjUT1WTAJvv6668jFu2MFIG/+eabraM8tUWJ6YtZMcZ/XMb1zz77LLyVQpE8lMArFFGAznrq1Cm2&#10;yMizzz5riRIRdSKdGBGOmO/Zsyew8AmDBevHK4FXANbYfvLJJy2B8usKQqEn1j3mlYI3l156qVxw&#10;wQWB1WtTIhyD1PxNWq0+y4BUT/qpoKJiVJ7v3Lmz9kuK0wJ0D6c2ZLtdu3a2TgdLGBINDXJEJieM&#10;o88884wtxpiSpegUWRdMDWL6or+WAmMvUzC2bdsW3jIhyF4j2u7dB6HP7N27d7IrKETChg0bJOdN&#10;iacy4YSnjpJCES2UwCsUUQISj7eWNOQpU6bY6qVHjxxJYPzOmTMnsMIohgcVTxUKwHIxyc3xPF1C&#10;dJ4UQEXWANlBP/74YyI9oE8ilXPVquA5oApFWgEiz5Qh0upZB7558+byxBNPpNghSXYSmUStWrXS&#10;mg2KqEBtou+//z6Rsxzdo27Mzp07w1smBE4iihJ790HoNym4mNolWxcuXGgL1PqPy/VRa0mhiBZK&#10;4BWKNAJEvkaNGoHLyRFtYMkcheLIkSPy+uuv/+toemoFo2TWrFnhq1FkZtAnYaDmz58/kR4wHejr&#10;b77WSKbijIKIPDVl0MnUROHZp2DBgrZSvequIjls3brV1prx6xoR+UqVKkUk8ETKmXIWNE7nypXL&#10;RuhTE4UfOHBgoI3IZz169AhvpVAkDyXwCkUa4Z9//rEVSv0dM0JleoqLKRQxMTE2+hS07vvpFtL/&#10;mGe3c+eO8NUoMjMg8ESSmDrh14Vs2bIlKl7H9sxdJtOItGeKJtJvsWzSkiVL7Fx5b8aRQpESUFBs&#10;+PDhth7DOedGdmBCtiA0RDuDvsf5RD+2Zs2a8JEVimBs3rzZ1o/xE3j0i5R15qQHAedQgwYNAosX&#10;26kcJZ6ROXPnpKiIItMtKVTnr3uDMDbTzyoU0UIJvEKRBmAdWry8kaKqFLvTlD8FYCoGKXj+goj/&#10;VvxGAUYGToLzzj9PrrjiCjufD6OX6Luu9501ANmuV69eAr1wukH6PFEmQIozxZ7GjRtns4go2EmU&#10;k20Qpl089thj8uGHH9pVDajhoERekRLQ55A+jG4llX1EevFLL71k9ZCinUGrbiAU6WSlDe3LFEkB&#10;ZyTjrX98hMBT04gU+0iYPn26dTYFZYpQU8Q5kaLVQWqRBDkEuLYCBQpEzAZQKIKgBF6hSAOQFkV1&#10;XH/HjECiqMSb2nVDFZkPkydPlscffzxRYR0GcubCETHFkEWnKGZHZXkMiYsvuTjB9gj6RbX5KlWq&#10;SOXKlW1aIO+pvMucujZt2kjPXj1t9XlWTNC006wD7jXFM/06g/H67rvv2ugRUSGIOxWZIUVXXXWV&#10;/d6/D6Qfo5UqzKwbT7RISbwiWpC90axZM1uQ069bTliVg3nJ1JmBWKFj6FpQBgnHwTnFslwKRSRE&#10;IvCMmz/88INs2bIlvGVikDGCjl133XUJ9nVCFhNRfObDJ2ff4bwi885/HQgOgqpVq6ozSpEiKIFX&#10;KP4lKGYXyUuLFCz4kGzeHLxUiSJrgnnwFJJjfdpvv/3WRjZZM7l27drSokULWxm8T+/e8sfQoZZc&#10;ETWHgGfPkXhNZaJZr776qjV4Earq8oo3H6OZOadkiKR22RtFxsXWrVvsMoJ+nTn//PNtITF0hTRR&#10;iHtSxMovEHkiqTNmzAifSaGIDMgNBOapp54K1CecQzghKe4JGXJEBucSc90jFRMrV66cdUoqFJHg&#10;UujRF6/+QKQZd5ObhrFs2TI7vtJnevd3QtFiioSSlRREwHFyMtbjSI2UdZcjRw7rtFIoUgIl8ArF&#10;vwDef7y7QREChAjrL7/8otF3RSJAqCHYRAjWrl1rXyHdpDIzTx7STQQVowAjYMWKFYGRAHSMaKp6&#10;7xV+4PgJWj4Osk40lL4LnQqKCiUnzNn8+OOPrd4qFEmBTA+qz990002J9AhilS9fPjs1I6jGAv0e&#10;S1/6CRiCE2nBggXhLRWKxGBMJVU+aNoGNYtYYo7U9kjp6+gudRsouhikg8iVV15pC9Ni640fP96u&#10;UoTgdG/UsKE8/PDDEck7fS/L2eHUVyhSAiXwCkUqEWs6dqKlzGmKZAC/9tprdm14heLfwEWwgpae&#10;wzD44IMP1EmkSITffvst0OikqCZz3FMSdQ8SDGDOoVAkBSLpf/wxVK655ppEOuTSkCOlwq9fv95G&#10;SoPG2FKlSmnkUpEkIMZkdgQt78tUIaYM3XPPPTYTiWh9EHCot2vXLtAB5YQgDt+TScLxEOrOYB9G&#10;ys5EIPcrV6wIn0mhiB5K4BWKVILUvttvvz2iV5a5oppiqkgLQM4xVIMIFwT+ww/L6XxkRSJguPr1&#10;BcGgTKqQWLSCI+DLL7+0kVOFIhIgUYN++80W0/TrEE5JUpDJPPKDDKSRI0dakuPfD8FBvmjRovDW&#10;CkViMHYSCcdhGaRDCM4hinUSaY801YwixMyHDypCl1rJmSunjBgxQrPnFKmCEniFIhWATBUpUiTi&#10;UmB4dtu2basFwxRpAowQ0qEhTH5dUwKviIS6desm0pdoBZLvCikGZX4gGL5Up58/f374jApFYpCG&#10;PO6vvwLrMaBnt912m5SvUF7++OMPmTp1qk0/htg0atzIruASNP+Y/Vj5hTnzCkVSoFAdTqILL0o8&#10;ncgJmSDUnmHqWiRsNcepXr16YDQ/pXLjjTdK7z69U7WWvEIBlMArFCkEBcKYkxdp3jvCWp8alVKk&#10;FZIj8JpCrwgCS3H59SU5wfl473332tUMfv/9d/lr7FibPspqCEHbU2CMeZ8KRSTgXCRSXrJkyUAd&#10;gozjJCJrLXfu3FYg+6TcR8oUuf7666VDhw5KgBTJgqg6K788V+q5iPp06623yqBBg5Jc1x093rp1&#10;q43EQ8AjTZ1MTigaytQjUvMVitRCCbxCkQIw771Ro0bWAxup86Yi/fJlyzJZRBRyqBHeswXI+cyZ&#10;MwMJ/DnnniNvvvmGZnsoEqFOnTqJ9CUpoRgTUU2ioDt27LCpzxi0ixcvDlyODsEYpQiUQpEUSEFm&#10;WctI1bxTKhSwmz9/njouFVGByDqZHTi7ibZ7dYl+j0J3VKRPzm7je3S5Z8+eUrx48URLwSYljN/v&#10;vPOOuY7J6nhS/GsogVcoUoCxY8dK3rx5I857z3VTLlttF49vRiXwJ7n2uNCcrBNbN8rBgd1lb5PK&#10;5rWbxG7bbL5Tg+lMAyN19uzZtvK3X+dYN/6ZZ562y8UpFF706NEjkb4ECRFQKoGTQkqEyR+FYiml&#10;EiVKBO77wAMPaARekSyY50vFeJbkCtKjlAjFE3v36qUkSJEiUExx5cqV0svoDuuuV6lSxUbTBwwY&#10;YMl7UtF3P4ie40Ci+N2TTz5pV/OAzDOtEvuQPpX3F110keTOk9sS9379+smGDRvseTJXgEdxNqAE&#10;XqGIEiyX9NJLL0X0uNJRd+7S2RoVGbFzjtu9Qw4P7SN7an8v+1vXkcPj/pC9db6XzQ/fLRtuzSGb&#10;7r9D9jWvIyd2bA3voThTgMBThT7blQkjBwiZIFS81fWQFX4wNz0oa8MJzh+3BNKECRPkwIED4T1P&#10;gcwOIuykNwcdo1ixYjJnzpzw1gpFZJDR8ff48XY9+NSmH1Ppm9VfWPZLSZAipcCRdPDgQRtFR1gl&#10;iOh8agrJsQ/74xQYN26c9O/fX7p3726XRERYVm7w4MEy1/SP2I+cR3VWkVZQAq9QRAE8prVr17ZL&#10;jgQZFcj3338fuI5tRsDJQwfkQLcWsrl4fll/6/Wy8c6csrnInbIxX07ZcFM2WZ/LyA2Xy9bnC8vR&#10;+TPkpFZNPaOAwFOIh+yPIN1jriiGgkLhxcGYGHniiScCdQahovJ3330ny5cvD5yCwWfUXiBqGlSw&#10;E2cm9UC2bdsW3kOhiAzGRkjMtGnTbESSIol+nYokOJseeughS4yoQ6Op84r0AvQaGxHdxjnghGAO&#10;TiuIvhJ3RVpDCbxCEQVYyoY1PSOlzjMXasWKFRnWqDi+YpHsKPeaIepXyvqchqwb0g5x33BzWG4x&#10;nxsCv+XpB+XonKlK4M8wGPwxCF588cVA/aOQHVFUIgEKhQP9ERGhSNFOSDnFmCi6CTEiFR5yxVxR&#10;llSqWbOmXX4p0rxlCok1btw4RamniqwN+jIcQ6Qso5v0aax0EDS2kobMfOUiRYvYgozUASF1Wcm7&#10;QqHI6lACr1AkA4j5s88+G7F6KdFPjF2MkozqZT2+ZJ7sKPuCJe8bbrrSEvYNN4eF92Fiv7vSVxK7&#10;aZ16k88C0C/m2wXpIASNNeLLli1ro1MKBeA5pRgdS70F6Q2C7kDQSaWHkEPoc+TIYaPz6FSkpTIR&#10;ltKEVGl/oEgpIOE4JZkTPGnSJFuvoVmzZrbwItKkSRNL8Kkps3LlCtm7d2/ENboVijOBI9tOys6J&#10;sbKx13HZMuS47Bh7XLaPjQ3JmFjZNjqy8L3dblys7JwQK7umnZB98+Lk0No4Ob5f+09FyqEEXqFI&#10;AhgNn3/+uTVkgwxYjF/WBd23b1+GNmKZ1777509k/R1Xh6LvkHaPrM91hWy4P7vE9GglJ/bq8nhn&#10;A6ThYegmNacZ8qWp9AoH+iT0BhJEkaUgnUmtQPYbNmxo00YVCi9OxInsOnRSVu86KdsPnJSjhndH&#10;ipmjo2RwkG5MDQaKcSK85zMclxpxVzjgxMHpQ9BkzJgxtujmmcDuGSdkwXeHZVKJg/J30RiZ8GiM&#10;THzcyBMHzWsKxGw/6UkjTx+UKc8dlBllDsncLw7LjjGaxaRIGZTAKxQRwJJxLVu2tOl9kVJQiWxR&#10;XIxCJpB4hBQ/jNrjxvDIKDh54rjE9GwrmwrkkfU5Lk9M4Emjv+0q2fzonbKn+ldybMEMOXn0aHhv&#10;xZkARixFd0qVKhWoiwhRVNbsVigcIEj0R0Qz/csnpVZwIpF2v36dZuMoEuLA0ZMyYF6cvNI1Voq2&#10;ipXnOsZKud4npMLgE1J/dJx0mnpSBs49KcMXx8mopUaWxMnwRXEydOFJGbTAfDfvpPQz3/eeHSc9&#10;Z8ZJ9xlx0mXaSensEf7vNj3ObjN4QZz8vfKkLN1+UmLMuRWZF1SRx4ldsmRJO9Zlz55d3nvvPbvM&#10;5enE0R1xsqjSYRlfOEb+esDIg2kgHMfIWF7zx8i00gclZpU6qhTRQwm8QhEBRK2o7h1p3jukPnfu&#10;3PLII4/Io489agVC/+RTT1qS9dprr1kj97PPPpOvv/5aPvnkE/ue9UMpdpeuQBRk1VLZ9e27siHP&#10;taH57z4S74j8+pzXyPY3S8ixf+bYJeeSw4mdW+Tw77/IgQ4N5OjEPw3xP2LPp0gZXKRq2LBhgcvJ&#10;ITibRo8eHd5DoQgB3SGi2a1bN5ulEaQ70cqFF15o+zYcl6mp3KzIvDgae1LGLY+TB5rGyhWVY+Xa&#10;KrFyjZGrkarmffVYyV4zVm6qHSu31jVSL1Zu59XIzXWMmM/5LmdYbqxltkfMPkHC9+yT2xynUPNY&#10;qTPqhKzbk3nHliPHTsj67Ydk1rI9Mn3pLtmyK+tkvxB5Z7oO5P0///lPfH9EZlH9+vXl2GkMKOxf&#10;ckJmvnsonniPK5AG4iHzYx84IH8VOCA7xuoUEUX0UAKvUASAqsplypSJWLzJiVvrM4H83//airkM&#10;Msybp1IzRcZ4RS6//HJ54YUXZPLkyeGzpQ+cPBErRyaNlm3PPyobcnnmwvsJ/I2Xy4bcV0tM304S&#10;F5N42Skv4rZvlZ3fvCUb8two63NdKxvz3SQHujSzEX9zxtBGiqgBESO9lBUR/NM6WMaQlRD279sX&#10;3lqhOAV0hznHf48bb9d0p6/y6k80wrz48uXL27ogOh9Z4cfeQyel9pg4ubRSiLhD4B2J98tViCH1&#10;vELw3bZeCdrPL9Y5YCRb5VjJU/+4/DrrhBzMZJH4Y7FxsnD1Xvm543x56MM/5Y5XBsvtL/8uL1ec&#10;IL3HrpdNhsjHZeLhlL5mwYIFdjUML3lHLrjgAvn0009t9uPpwuHNJ2TeN4cNyU5DAm8kRN6N5Dsg&#10;E5+IkX3/qENUET2UwCsUAWD9zpw5cyYYKNJSIPaFCxeWtWvXhs+YPnBo5CDZ8vhDsj7nFfEF7Jj/&#10;vv76y0Kp9Swpx3d3XCUHB3SXuINJE/iD/bvI+ttyyDqOwb6G/G8qdrscX73UEgpFyuFI/Ogx46VG&#10;zbry4UefWfnl1z6ya+8BbVdFRKAbscdjZcf2HdKz+y9SqmQpueaqawL7KCcQ/Zty3iTlPigno/4c&#10;JTEHtAq4Ihi7DYGvMvKEXPxzrFxnyHkkuTZAgraLRuz+kHlD4K+relwa/HVCdsZknj6QqPuomVvl&#10;qa/HytVP9JPLHukjVxi5vHgfyfZoH7nx2YHyeuVJMvmfnZnSJU7WGZH3559/PhF5R4jAU4vjdK6E&#10;cTLupGwba67j7UOWxI+9zyOGfEct9xoJ72dT6M2xJhSLkakvHpQNvY5JXKyO3YrooQReofABI7di&#10;xYopWqM2NcLx+/XrFz7r2UfcgQOyt2FF2XhPjlDROsi7Ietbny0ouz55RTY/cY+s57ObrjD/vy7H&#10;VyxOdjm5Ay1rmGNdF18Yz86lN/sfHtZfiWYknDggcnChkX9C72MPGituk0jMAjm5f4qc3DdOTu4d&#10;K7H7/pLDu0fLwe0jjYySY/smSVzMTDkZM09OHlomJ4+sFzm21ey/1yj1EXNgJV1ZFTxrm45ulT7b&#10;h0irzd1kyK5RsujQcpm7dYEMnTJcmnZsJp9+/5m89n4ZeeGNl+SFN1+W1z54Q7766Wtp16O9TJk/&#10;Tbbt3yEHjh2UmLiQHDhxUPYb/dxn5GDcYc2nUcjhY8xjP2HT4C8zJB5i7SfbLtrO65VGiMC7iHtK&#10;xUbxDXG/olKsXFAxVu5qGCu/zT8hR45nDm08fiJO/p63XR778i+5zBB2SDviCDzC59c82U++bDxT&#10;Vm+JCe+ZOUDtDgrVFStWzGY1+m0opvO8/fbbdvnU021PxBmdilkdJ9tGxcr6HsdlTbtjsrr1MVnV&#10;6qisbGmkxVFZ1Tyy2O/Ntms7HpP1hqxv/v24bB8dK3tnnZDD6+MkTus3KFIIJfAKhQ8MBLVq1Uqz&#10;gk+RhHnMvXr1Cp/17CN23QrZ8UmZUJo8hJuo+Z3XyP7OzeXE9i1yfOUSOfRHPzk8YoCc2LRO4mKP&#10;Jzlonti2QXa8/6w51lXxBN6S+Osuk5iOjeSkRvES4eRhY4is+VpO/vOwkcJycuWHcnKFkcXPycmF&#10;5v+FD8jJBfcZude8d5I/9PnCB408ZPeN++cRiVv8jJxc+rKcXF5WTq7+Sk6uryUnt/Uy5H4FZwqd&#10;UJHpwTO69fh2qbi2gTy35EN5fslH8tLST+Wt5d/Ieyt+kM9WV5Ef1tWWH1bVlu9W1JRvV1S3wvvy&#10;q+tKhXX1pMLaelI+LD+trW+kgVRcU1/Kr6kr36+pJbXWNZdxe6fIoTgcRYqsCnRtV0yctJpwQgo2&#10;iZUc1UOp7cyHd2T9umqxclPNWLmtTqzcUTc0B573t9Y+LjfXOm6/y2UkZ41YuTEs/H8z893DcouR&#10;24zcbva7q0Fo/vurXWKlx/QTsuNAnLmO8AVlYPATFq/dJ2/VmCKXhwn7FY/0TSSWxBftLXlfGyrd&#10;Rq6xpD8zgBWAOnbsKLfffrudqui3n5gy9lbZt2wBuzOVEUQknih53LGwGNKNnAiL+z9I4r9nv+Nh&#10;Mcc6ecJIZp7/oDhtUAKvUARgwoQJkjdv3kSDRloJBfDuvvtuO5c0vYD13Xd8VTaewK+75nLZWqqo&#10;HJk92QwwJyzhpmgdc+VPnsRIijzonIw5IHuqfS4bbrsudDwi7xB41pO/NZscHvV76HjmGHE7t0vs&#10;+lUSu3aFnNi+WU4ey6IkIO6QIdo/yMm5t8nJeXfKyfl3mde8YQn/P59X5G6PuM95DUmc+T/O7Wdf&#10;cxu5PbTdynIiBxeFT6rI7Igzz+rQ3WOkxJIP5KUlH1t50ZD4F5Z+HBLz/nnz2fPmPfJi+HP7v/n8&#10;hSik1OIP5etVNWXWgfnhsyqyKujTDx+Pk9U74+Sv5XHSd06c/Doz9DpoXpyMXhonU9bEyZwNcbJg&#10;c5zMNzJnY5zMXB8n09edtN9NXh0nE1edkslrTsrUtadkmpEZZvu5m+JkyfY42bQvTg4cOWnIqyFD&#10;mYG9G+zaf1Sa9l0q15UYIJcW652IuHvlMvP9VU/2l8od58uufRl7dRgKYxJR/+KLL2yEPWgFILIX&#10;mfe+Zs0anc6jyLJQAq9QBIBBpG/fvlKgQAE7X90NHAwmzAklnStIIlWs9wrbPFzoYRk1alS6GnxO&#10;xh63EfYtJR6yc9U35s9lC86d2L0Dqyy8VRQwBP9Ax8ayIfeN1hEQT96Jvl99mWx74zE5sXeXIfn7&#10;ZV/zquZ8+WRT0VtlU+FbZcsTd8rOL0rLkaljwwfLOrDR938eC5NuiLgh5/M8koC03+MR/3dh8e4b&#10;L3nMOQrJyW3dOWPoxIpMDQh8r+2/yTNL3peXl35i5SVDzuPFEHAr3s/83yUjzxsC/+6KH6yjIE6n&#10;amR5QKKRE3HBEme+Cxb01byyjVfs537h85CEzhc+eSYAP2X28j3y9Dd/ycVFekeMvjvh+6ue6Cc/&#10;tp4jm3Yetm2cEUHK/MiRI6Vo0aKBUXeE5eMqVCgvW7b8f/bOAk7K6nvjf+NnId2CICiKClLSIS0o&#10;ImISogIC0iApIChKioQgggVId3d3d/cGvd27s/s+//vcmVlmZ9/ZYnfZOF8+5zPszFszc+e+97nn&#10;3HNu6u9dEDIrIuAFwQUU154eHrqc3Ny5c7WgX79+vf5769at2jZv3hxtXKvFEl6LFy/GX3/9hQkT&#10;JuhQfGZt7tixIz5o3hwffvghJv32G27dvauPn6bgICgiHBFnTyJk3VKEHdmPKCWyE3uTDN28Ep7V&#10;XrOG4DuGzjP5XekCCN24DFGRkfCfOgLXlaB3K6y2U6+5FVVWJBfcCuaCZ6UXETBjop4MyCwYIdcR&#10;daohoo6/bhPhjiI9mUwL+GpKwP/HM1pPLGRoKOD3BxzBB0poNz3XIVrEJ4fRW8+Q/CZn2qPzpSHY&#10;53dEtSppV4LwIISERWLuJjc832wpsteK6X3PV99qjs9pAV9/AV5vuQp1e27Fh4N3YeScMzjnFpAu&#10;xDzHGHfu3NbjpQIFCph63Wn2knF+fr4i3oVMjwh4QYgD68z+gxmFerQp4WqEW2DcuQucPgds2QEs&#10;Ww2s3wIcOQkEB9vO/JAwuf7EYPG4ijuf1YVbMa57ZyZ7h9B5JdL9/xiNqIhwGEEBuP1BNVwvpAS7&#10;LcQ+2rjf87nhWb4YQtctsh0542MYEYhyG4moo8VhHFVCmx7zWCKcz90PlTc17cHn/iWVMRy/hLKX&#10;bKZeu9xN1sFnIvgbDosKw5w7y9DyfHe8e7adtveUNTnbPvrvxBjX0tO4lv7z873Q/8pIrPPaiqDI&#10;h9x/CUIGwNs/HOPmntNe9Vy1rQKeIj1vwwUo9skKFG66RIfNO4p4GkPts9eYi6w15iCH2v6tThuw&#10;ZIc7gsPS7kQ4s8fv378fTZo0cSncGbVYqlQp7UiJCFfjh0SOSwQhIyICXhCc4c3BxKJFbVgYjMBA&#10;GN4+WogbnrdgXPdQwugajHOXYJw4DWP/ERhbd8FYuRbGnMUwps1A1JhJiOo3FJGfd0Lk2x/BUrkR&#10;LGVqw/JaLUSWfguWKo0RNWwUjHtetgtJX3BNu9/EH+Fe4vmYnneK8udywqdf+2iPvhEciNsf19LP&#10;24W7ffvofV7Ig1uf1Ebk3Vu2M2QCLF4wPMbZQuntopsiXJn2zCsRf6KssgoOxiR2lRB1sgqiTtWE&#10;cVrte/Y91RY/g3HhKxiXuqj2+T2Mm1Nh+G6EEX7TdjIhM0FP/OWQ61hwdxXGuE/BsOu/4vvr4/CL&#10;xx+YdnM2/r41H//EYf/eXojZt5dg8d01WOO9BTv89uF40Bm4hd3QGekldF4Qkoc7PqEY/u8p5Klr&#10;Fe6OIp3edz7v+JyZ5XxrHrLVnINqX6/D2v030lRyO/tYKigoCFOnTkXRokVNhTvt6aef1uL+wIED&#10;tr0FQSAi4AXBEd5YbitRvmw1jCl/wvh7lhLf/8IYN0WL66jegxDVoRciWysR3vwLRDb5TIvxyHof&#10;ILLme7BUfweWSkqYl6+vxHkdLc4tr9SA5eVqVitZA5Gv1kTk61bRHqm2sZullBLxFd6G8d8C66RB&#10;IrHfFOnpj1Q3a64d5N+pRfjpw7jR+E2reLcLcpt4v92sOizXL2mRbyfw3wlwK5zLKuKLWsvWxRDx&#10;6jgeZV9E6Pa1tj0yD0boBRh3Z6u2OE09zgO8VwC+m2H474IRcFB9eIeBoCPRZgSdgBF8Su13EUbY&#10;dSDiLnQJuqgQdTTWx029diCkbVSvgEj1L8KI0CbCWxDSFj4B4Zi48LxOTJfDKYQ+scb9v/xxD85c&#10;90vV8YAreA0WiwUXLlzAF198oXMKmQl3GisB9e3bF56enra9BUGwIwJeEBy5dReR3/0ES1klwEso&#10;wf2KEp528U3j368qQU4R/ppNiNNK2QQ57Y3aMYR5ZNmEmeUNJeCV8DeGjWJcme2CEgZvihHhETh1&#10;/CJ+GTETA3tPwLKFW+DtlTo3bZ7Db9KPcH+5SEzvO5PhvVEIYRtX6CR5jkSFhSJg5iTcbtUQNxuX&#10;h3vJ/LEEvPtLzyPwnwm2PQRBEAQhY2OJNLD50C2Ua7MGORKQxM5u3M55Wwr4Up+twuLt7oiwPLzJ&#10;Oo4RaExUt2rVKpQvX95UtNMo6kuXLo2ZM2ciLCx9Z9UXhJRCBLwgOLJ2EyLrfgQLhbiJyE4eo8C/&#10;bzqMnsYw+kqNtMc/sQ7TyKgoHNh/Gk0bdMPT//cmnvi/8ihesBHG/PQP7t31QVRk3GXfHhSKc58h&#10;neFe4jm4FaMH3hYGXzAnfAZ+g6jgQNuWthu5ul7uwwz3AX+OxY1GZWOId7uA93ilCIJmTbHtKQiC&#10;IAgZH/fbweg/+agOmefadrs411Ynpkh3/DtPXfv/rY8Mpeda+p9nnMJd34dTopX3fFb28fHxwciR&#10;I5ErVy5T4U5j6bgPPvgAhw4dsu0tCIIZIuAFwZHlaxBZpzks9Kg7iOykWrQ4j2FKqPORnvrStWB5&#10;naaeK9cQUV36A1eu2y4m4fj7BWLK+Pko+GwdZH2kCrI/Vg3PqsfiBd9Br2/G4MDeUwgOCtXh9SmD&#10;gcDZv8P99RfhVkQJdyW+3QrnhEf1lxB2ZC+ilFjXNeTDwhDl74eIc8eVcB+HW82rW7d1CqHX4r9Y&#10;bniUKo6QDUtt5xAEQRCEjA/n26/eCsKQf07i1RarkFsJc4r3nLXnIqcS546edv6f4fbv9N6mS8/l&#10;b8jkdzFf7z3+EK7fuj+RnlpQvDNR3dmzZ9GiRQtT0U5jorr8+fNj8ODBuHP7tm1vQRBcIQJeEBw5&#10;fwmR7XoqgV0HkUpUR75hC4nXj7b/61B5Piorpf4fbfzb9rx+TYl0mvq/5Q2GyNdVVg+WCg1gqfou&#10;LPU/QuTHXyGqc28YoyfqdffwTFqCMR9vf4wbOQP5nnkrWsBbRXxlZH20Csq9/BFG/fAXLp67jvBw&#10;JaZTwBsfee82fIZ2hUeFEnAv/hw8q7+CoP+mICrIH5bbNxG6aTl8f+6Pe1+8C8+qLyjRzhJyOXWG&#10;+ljivThLy+XB3TaNEXVb1r8JgiAImY+gEAsOnvPCpCUX8O2UY3inzzYUarI4xtp4CvT8by9EpzEH&#10;0WHsAeRvvCiGgKcHv9Oo/bjkmboCnuMMJqpjad033njDVLjTnnzySVSoUAGLFi7UYl8QhPgRAS8I&#10;jrBm6qHjMH4YjagvuiiB3RaR77VCZKNPEdn4M0S+/7n1uRYdEPlFZyX2uyHq6x6I6tgLxjd9YHTr&#10;B6PHABg9ByKq1yAYA3/Qx8KYScDvfwOz5gEr1wN79gHnLwIsJxf04KWXgoJC8O+fy1E0b0M8+3+V&#10;kO3RqtEiPvtjVZWQr4TcT9VA49qdsWDOety57Q2LJTLZhbwRGICwvZsRvGIOIk4e0uvcw/ZuwZ3W&#10;jeD+WgFcz5cd1wvmsNZ7tye6s5s97F6L99y41bACwvZvtR1ZEARBEDIvvFuvO3ALlb5c51QfnmHy&#10;81Gv62bU7rQReevZn7caPfY9xh/SHv3UgkL81s2bGDRokA6LNxPuLBuXI0cOtGrVCidPnrTtKQhC&#10;QhABLwgmGGHhMPz8Ydy5B8PdE7h01Rra7n5Die57gJc34OsH+AcCgeqmSBEeHAwjOARGSCiMUGVM&#10;vmJJnfqrDI0/sO8U3m/cA9mfqKa98DFFPJ+rimeUuH8hXyN07zgKB/edVsI/JcPqgUjPa7j9YQ0l&#10;2nNqjzpFegzRHkO4M2ye2xTE7ZZ1ELpng+0ogiAIgiDsOnkXDbptdhLwVrtfYi5m+Hz+Bgsw/J+T&#10;ujxdSsPxBL3um7dsRoMGDUyFO+2xxx5D4cKF9Zp4b281nhIEIVGIgBeEDEJ4WAT27T6Bti2/R5E8&#10;byPrY1YR7yzks+iw+qqoVrYNfp8wH9eueOh9UyKsPmTtQriXfD62t91BvLsXVwJeC/cC8KhRCr6j&#10;++uSc4IgCIIg3OfsdT98NXxPdGI7RwFvZgy1L9tqNZbucEd4Cmah5/iBGeavXLmCIUOGIG/+vKbC&#10;ncba7pUrV8aKFStS1IEgCBkZEfCCkMG4eeMuJoz5D2VLfoJs2hsfW8TbvfEFs9dBqw8HYN3q3bh3&#10;zzfZw+pDls+2CniWhDPxvuvnS+THzbdeh/f3XRB2cAfgVG5OEARBEATANzAcv84/h0LvxlwHH9us&#10;ie7y1VuAbr8cxCXPANsRkh+Gy9+9exczZsxAtWrVTEU7jSHzOXPm1CHzp06dsu0tCEJSEAEvCBkQ&#10;f/9ArFq2HR++0xvP5aiPrI9ZRXxsIV8Fz/5fZbz2QjMM7jcJxw6fQ2BgcLLNiofv3w7PCiV0+LyZ&#10;F55r3W/ULYnAfycg0uuOLi8nCIIgCJkJTpyHR0QhMMSizVXNds6v7z55F417bUGO2uZeeD6XS72W&#10;p948NPl2G3acuANLZPLfWzlO8Pf3x44dO/DZZ5/hqaeeMhXutP/9738oUqQIRo0apcvJCYLwYIiA&#10;F4QMSqS6YV++4I4RQ//Em69/ilxP1TD1xjPJXZZHKiHHE9VQp2pb/Pn7Yly57IHQ0PAH9sZH3ruF&#10;O20a6xB5nZzOTMS/lAc3ar4M3x96I9Iz8SX0BEEQBCE9EsXQ87BIXeJt46GbmLjwPCYtOo8DZ7z0&#10;82YEBkfg7zVXULrlqmhPe07aW/dLzRV8eyGa9t2GDQdvIizc/DgPQmhoKK5evYrhw4ejaNGipqLd&#10;btmyZUOdOnWwdu3aZI3wE4TMjAh4QcjgBAYEYf3q3WjxQT8UydsQ2R937Y1/5v8qonCOemjz8SCs&#10;XrETt27eQ0SE5YFuuqHb1+Jm40pKvDNkPraI59/Xi+TC9edyw/fnPjAkhF4QBEHI4ERFGbjnF4pF&#10;29zxrhLbz7+/FDmUAM+hRHndrpuwbv9NvY0ZTEg3beVl1O+2GcXeX6IFe8GGC1H03cWo8MUa9Jx0&#10;BEcu+iAimT3vlogIeHl5YeXKlWjUqJH2rJuJdtoTTzyhve79+/fHtWvXbEcQBCE5EAEvCJkACnB6&#10;1ceOmIGq5VojzzO1HLzx5mH1JYs0Rd/uv2LvruPw8fZDZGTSZ/Ep4m81rwm3l/LjejFzEa/D6RuU&#10;RuQNd9tegiAIgpDxoDC/5R2CKUsv4tUWK5G1xpzoNe053pqHfEqQdx1/CH5Brie0GXJ/1s1fC/mB&#10;045jyF8nMWXZRew/cw8Bwck7Ec517hTu+/btQ+/evVGwYEG9pt1MuNNy5cqFxo0ba687Rb8gCMmL&#10;CHhByEQEB4Vg68YDaNvqe7xU6F3k+F81JeJjl5yjMaye4r7KG60x9ud/cerERQQGJH19fNjRvbj9&#10;ZWO4vfIc3JxEvFXA54HnW6/Ccu2CbQ9BEARByFhQvN/2CcFkJd6LN1+ObDXnxFjDnvOtucjXYAHa&#10;j9iHu74pX/otLsLCwnDnzh3s3r0bAwcORMmSJXUJODPRTuM6+Jdeegk//fQTbt++bTuKIAjJjQh4&#10;QciEuLvdwuTx81CvansUzFbXQcQ7C3lmq6+IPE/VxLv1OmPm3ytx9bKHuqknbX18xMXT8O7/NTzK&#10;vWwV7VwbT3tBCXol4O91+ghGYMplyxUEQRCEh0WkEu83vULw+/KLKPHxCmSveT+TvDX53DzkrDMP&#10;r366EhMWXUBYRPKvX48PTtIHBgbCzc0Na9asQc+ePbVwf/zxx01Fu93y5s2LZs2aYdOmTbLWXRBS&#10;GBHwgpBJCQ0Nw749J9DrmzF446XmyK1Euitv/LP/x/XxlVAkT0N83WYYNm/Yj3t3fZMUVm/4eSPw&#10;vym4/Uk9eJZ5BR6vPq+sGG41q4WwXZttWwmCIAhCxoGi1ss/DBMWnkexD5bFFu9KuD//7mK89c0G&#10;DJ95Gm63g217pg4U7n5+fjh37pwuCffJJ5/gueeew6OPPmoq2O3Guu6vvPKKzjB/8+ZNEe+CkAqI&#10;gBeETM7dO96YM2MNPni7J4rqJHfVkFWJeHMhX1mL+QqvfYZfRs7E2dNX9ERAUm7YlmsXEThnKvxG&#10;9YP/7yMRfuIg5LYvCIIgZERYGm7f6Xso3Wo1slafHUO80+v+4ofL0H3SERy64I2gMIttr5SHwt3X&#10;1xcnTpzApEmTUL9+fZ053kysOxo98hT4H3/yMTZv3gyLJfWuWRAyOyLgBUFQN95InD55CcOH/IEa&#10;FdqgQLY60d742EK+KrL8XyUUeLY2Wn04ABtW77F545OwNp7C30j9EEFBEARBSE1YFm7ZTncUaLQI&#10;OWpZ67dby77NQ9GmS7R4d7+bel53u8f91KlT+O2333Spt2eeecZUrDsak9flyZMHtWrVwpQpU7TX&#10;Pam5cQRBSBoi4AVBiCYwMBhbNx1Atw4jUPaVD5H7KWarN18fb/XGV8abr7XApF/m4tJF9wcuOScI&#10;giAIGZFwSyR2nriDUq1WIVvNubpuO+35JovR9qe9OHvd37ZlykJPube3t/a4U4C//fbbyJo1q6lY&#10;dzSG0ufOnRvly5fH0KFDcfr0afG6C8JDQgS8IAixuHPbG/Nnr8OnTfvipYLvxJ2t/v8qoXCO+ujS&#10;7mcc2HcSQUEhIuIFQRAEwQHeF+/4huKnmadQpsVKFHtvKd74bCW++eUgjl/2tW2VMtBDHhQUBHd3&#10;d+zcuROjR49GvXr1EiTcmXU+X758qFKlCgYNGqRLyYWHh9uOLAjCw0AEvCAIpvCGf/HcdYwbORP1&#10;qrXHc9nrIdtj5rXj6Ynn8+/U7YyVS7fD28tPQuoEQRAEwQGWkGNpuEXb3TFm7lnM2XgN7ndSLmye&#10;9dtZBu748WOYPXs2unTpgnLlyunEc2Zi3dG4xp313mvUqIFhw4bh0KFDuqycIAgPHxHwgiDESUhw&#10;KHZtO4LuHUeh9EvNkevJ6qbeeGum+so6wd30yYvg6X47aeviBUEQBEFIMqGhodrbzpJuw4cP14np&#10;uG49vozytP/9738oXLiw9tCPHDkSR48eFeEuCGkMEfCCICSIWzfu4Z9py/BOnc4oRG+8EvBmIfUs&#10;N1e8QGP8OPgPXDh3HZEWSVInCIIgCCkNhTbrt69cuRLdu3dH6dKlE+Rtp9HjXqhQIb0m/tdff9XJ&#10;7US4C0LaRAS8IAgJJjw8Avt2n0D3DiPx6gvvI7teGx87pJ4ivkDWOujc9mcc2n8KoSFJKzUnCIIg&#10;CELcREZG4s6d29i4cSN69eqFV199FU888YSpUHc2u8e9QYMGGDNmjAh3QUgHiIAXBCHRMDx+4i9z&#10;UL1CG+R+qqaLkPrKyPFYdTRt0A1rVuyEj5e/iHhBEARBSCZ4Tw0ICMDhw4cxYsTPqFSpUoI97k89&#10;9RReeOEFNG7cGGPHjsWxY8cQEhJiO7IgCGkZEfCCICQJlpxbumgz3m/YXXvbnzUR8VkfqaqsMqq8&#10;0QpTJszHxfNuuuyMKyHP50NDw3H1sieOHj6ra9N73U3Z7LyCIAiCkN7gOvfLly9jxowZaNasmS7x&#10;ZibUHY0Z5XPlyoVSpUrhs88+02XkTp48qY8lCEL6QQS8IAhJhknq9u46jq8//wFF8zVyyFJ/X8Qz&#10;vD7LI5VQJFdDdPpyODZvPAAvL99YIp5/BwUGY9WyHejc7ie8U78zPm7WB+NGztA15l2JfkEQBEHI&#10;LLCEGxPUrVixAh07dtRe9EceecRUsNuN3vZixYrpMPn+/ftj6dKleq08s9QLgpD+EAEvCMIDw2R1&#10;g/pOwmvFmiH74+br4umJZ6h99QpfYPyYWTh75gosERbbEaxr+LZs2I+KpVogy/9VxtNK9NMK5aiH&#10;b7uPw927PrYtBUEQBCFzQeHu6emJ9evXo2/fvihTpky869yfeeYZlCxZEi1atMDvv/+OI0eOIDAw&#10;UCbEBSGdIwJeEIRk4dbNu5g4djaqlG2FXE9UV4I9dki93Rv/XPa6+OKzQVi3chfu3vHWg4ng4BB8&#10;/flQPPl/FXToPbfn/jzOy0Xew7o1e2xnEgRBEITMAb3kFO7r1q3DgAED9Dp3CnMzwW43CvsXX3wR&#10;rVu3xqxZs3D16lXxtgtCBkIEvCAIyUaAfxAWz9uApg26Iv+zdfCs9ro7i3h646tojzy97T8PnY4j&#10;h87i4gU3VHj1E53BPsa2av8Cuepi6m8LbWcRBEEQhIxNVFQUvLy8sHnzZi3cK1asGK9wZ533AgUK&#10;4L333sPUqVNx6dIlEe6CkAERAS8IQrISabFg986j6Nz2J7xS5D3k/F/1GIL8vlVFFiXW82V5Cx++&#10;2xPDBk9FkVwNtLh33I4TAAVz1sHk8XNtZxAEQRCEjEtwcDCOHj2qs8PXrFkTzz77rKlgd7Rs2bKh&#10;atWqGDZsGA4dOqSPIQhCxkQEvCAIKcK1K54YN3ImShdvHi3EHYW5/Tm7N75onreR58ma6vmY23Gb&#10;vFlqoW+3cQgOkky5giAIQsaEVVo8PDwwd+5cfPTRR8ifP7+pWHc0lo177bXX8M0332DNmjXw9va2&#10;HU0QhIyKCHhBEFIMZqivWKolstmEuKMwdzS7kHf1Gh8rv9EKe3YctR1ZEARBEDIGzAMT4O+PnTt3&#10;6nD5119/XYfDmwl2uz355JN4+eWX0aZNG8yePRvXr1/XyWAFQcj4iIAXBCHFYAm4PFlqxSneE2JW&#10;L/xb6N5xJLzuSV14QRAEIWPANepXrlzB9OnT0bBhQ+TIkcNUsNvNLtxbtWqFv//+GxcvXNAZ6gVB&#10;yDyIgBcEIcXo230csj0Vt/c9Icb9WYKu9EvNsWblDtvRBUEQBCF9Qm/53bt3dVm4bt266azxZoLd&#10;bv/73//0Ni1btsRff/2Fc+fOITRUlpUJQmZEBLwgCCnG338sRcEcdR2y0SddyGdVAj5vtrfw3bcT&#10;EeFQP14QBEEQ0gvMLu/r64vt27dj6NChqF69OrJkyWIq2mn2zPLNmjXTmeXPnj0rwl0QMjmxBbxh&#10;AJERgN9NwNcDiAixvZDMRIQBAXcA/1spdw5BEB4q167eQPtWQ1E039tKhFdVQr6SFvNc755Yrzy3&#10;z/lkDXz2fl/4+QbYziAIgiAI6YOwsDAcP35cZ5evW7cucuXKZSra7caycVWqVMGPP/6oM8sHBQXZ&#10;jiQIQmYmpoCneA/2gXFkOYz5XYG5XYDd/yqRrYR2sqHOoYS7cXgJjMV9YSz6FsaBuYDvTdvrgiBk&#10;FKKUnTx+EeNGz0L71kNRr0Z7vPjcO8ilhHgWJeTtYj4hnnkt4J+ojk/e6wNfX3/rCQRBEAThIcDE&#10;c1x7TkHO7O/btm3D7du3ba/GhF53hssvWLAAH3/8MQoWLGgq2O322GOPoWjRovjqq6+wYsUKva8g&#10;CIKd+wLeUENtvxvAurEwfqwKo3MWoPOzwOCywM6/WNzZtuEDEhakxPsCGCOrweiaU1kOGMMrqXNM&#10;B0JkUC4IGZHAgGBcvuiO7VsOYfqUxejTfRw+eKcn3iz1KYrkaqhrxWd5pJIW9WaCnuL92f+rjEI5&#10;62HEsL900h9BEARBeFjwPrRw4UI0bdoUFSpUQK1atTBo0CC4ubnZtrDC7U6cOKHD5d944w0tzs1E&#10;u91Yz71evXqYOHGiXucu9ztBEJy5L+Ap0PfNAr4tBnRUwr2Tso5ZYHTKDmPKh0pcJ1PmZy83GPN6&#10;wviGx7cZz/Xb+8CV/daJBEEQMixhYeG4eeMuDh88ixVLtmH8mNno+vXPeKdeZ7xR4iM8l70ucjxe&#10;TQv6Z7Sor4RnH62CF/K+ja9aDMHpk5dsRxIEQRCEh8P58+dQrly5GOI7b968GDdunE5QR6+7v78/&#10;Vq9ejU8//VS/5ritsz3xxBO6nnvPnj2xZcsW+Pn52c4kCIIQEwcBHwEoYY32zwAU1zQlrI1vcsCY&#10;1BQI9rZt+IDcvQL810kdW52Hwl0L+SzAgJLAjr+sa+MFQcgUMAQxMDAE16/e0DXjF87dgDE//YPO&#10;7X5C83d7ocFbHVCvenu0/nggxo+eiWNHzkudW0EQBOGh8+eff8YS4fSuv/NOYwQHB+PChQt6rXvl&#10;ypW1OHfe1m6PPvYoChUqpLPLz5kzR+q5C4IQLzE98GvHKDHtIKz52DknjD8+hRGWPEmjjCAfGJt+&#10;BXoXtnrf7Z74HgWBVcOBEJlxFITMCMU8By3+foG4dsUTRw+fw+4dR7Fj62GcOXkZfn6SuE4QBEF4&#10;+PBe1aZNm1hinAKeSefmz5+P1q1ba2HuvI2jMVy+QYMGOlz+5MmTkl1eEIQEcV/AR0UCZzcC3XPE&#10;EPDGN9lgjKkFw8fDtuGDYURaYBxbDgwpC3S4fx50yw0sHQgE3rNtKQiCkDnhZAbDLwVBEIS0x61b&#10;t/DKK6/EEuSPPPIInn/+eZQtWxZPPvlkrNftxpruDJfv27cvdu3aJeHygiAkiphJ7G6eAfoXv+8Z&#10;p4DvlAXG4BLA9SO2DR8QevqPUsCXcRLweZSAHwQEedk2FARBSNswA7GXlxe8vb2TLdEQkx0xNJP1&#10;fv/66y+sXbs21uCO4p4hmsx4HBAgkQmCIAipycqVK10K9Mcff9z0ebvlyJEDzZs3x9y5c+Hu7i6T&#10;tYIgJBoHAW8A3tdje8aVgEe/F4Czm20bPiARocDe/9QxS8SYKLCG0P+UhkLoVYd65xJwfhtwbAWw&#10;fy5wZiMQYF4iREg97Ilhrl27hhs3bui6qqlNYGAgLl26hN27d2PVqlU6Ey1vxkuXLsXGjRv1GjZ6&#10;UYWMC8v6/Pfff+jatSu6deuGJUuXwNf3wZJ9sk19+OGHKFasmC4hVLx4cVSsWBGjRo1CkGpzhKGb&#10;Z8+exbBhw9CuXTt8//33OHr0qH5NEJIbtje2a2bWftD2LQgZAU7csu81E+dxGYV9qVKlovvskJAQ&#10;2xEFQRASR7SAp9gwfD2BYZViC/hvnweOr7Jt+YCEBgBbpwA9C8VcA9+nOLB5kuoZ00CH5n8T2Dcb&#10;xvTmwKi6wI9V9MSGMaImjHk9YJzeBCMtXGcmxF6O5ccff8Qnn3yCtm3bYvbs2bhz545ti5SDHk+e&#10;m6KtX79+WmixbEz58uX1TfnVV19FmTJldMKaVq1aaVEvA96MiUW1w1mzZqFSpUrIkiWLtspVKmP9&#10;+vUPtIaRnvenn3461sDvhRdewI7t23U/TW9/586ddUZjeoD4+OWXX7qsPywISYUCY8+ePfj222/x&#10;WYvP8N2g77Bv3z5ESYItIRPDuu9FihSJ1U/HZdmzZ8cHH3ygxwUMvxcEQXgQYgp41oH/QYlVu4DX&#10;Ip4CvjDAdevJQZA3jLUjYHTLGVPAf/c6jL2zYHAt/sPE6zqMBb1hDH4DRudnrNemLQuMDsq654Mx&#10;sjaMXTOAZErsJyScq1evavFcoEABPZtNsUPhNG/evBRL/sLj0tPOSYPGjRvrdW+8GcdVy5UZZynq&#10;hw8fLiHOGQxGgOzduxfvvPNOjBBKtke2EXrmk8rkyZP12kjHtmQ/9m+//aa9oWfOnNHeecfXCxcu&#10;jGXLltmOImQGGIV05MgR3Td5enomexguj8ca1C1atND93eP/exx58uTRibsYKSIImRGOlelBj6+W&#10;u93Yd5ctVxY//PADjh07JknqBEFIFlJfwPvfgrF0oBLH6rj08NsF/LCKMA4tghEerBSTPxDsAwSq&#10;gbD/bSX61f8t4WpnFyHJURarmGYCPHrP+T4Y6s79woOsr7val/DYNJ5zibq2noWUWGc2fnWN9s9B&#10;fxa8VvVcx6zA0Ddh7PxTPPGpCAeUWzZv1l5PxxvkU089pcOYb95U330ywzD98ePHo27dusifPz8e&#10;ffTRGOeOzwoWLIhp06Yh0sI2KGQEuGaxU6dOeh2j8/fNsEq2maTCzMVm6yo5CJwyZYoW8BRtuXLl&#10;ivE6J7LohffxUX2YkOGhYKcgqFevHqpXr47PP/8cCxYs0LkSeC9PDuh9X7RokRbtjm2tZMmSWL48&#10;mcYDgpDOuHz5Ml5//fUYvwkzYzI7Tqy2b98ea9asSZUoQUEQMg9OIfTJIOAphL2uA+e2KttuTX7n&#10;dhS4egi4st+6nnz6Z+rYjnXgn4Ux4GUYf7dVAnqwGsX2gTGnK4xZHYF/vwLmdgfWjwVOr49Ocmeo&#10;8xj31ECZz22ZAmPRAOv2/7RR1hqY0VYdoxuMJYOAjROAI0sBj5MwQgPUe7V5Kii+z24C1o5Wpo6/&#10;/heg30vWCQX7tTmbFvF8zAbjh4owDqvjPuyogUyCRYngRQsX6vXBzjfLpk2b6rC25OTQoUPo2LGj&#10;Dl9O6Gy7mfFmT6+pkDGgp/uNN94w/a45WGP+g6QQFhaqJ6Io1p2Py4iOFStWaAHPEGZ6RB1f52Dx&#10;5ZdfxpYtW2xHEzIq7AfHjRunQ3j5vfP75yQm+xk+T+GdHCKekSRDhgyJNWnJ/pBLPQQhuWB75QR9&#10;ck0+pSRjxoyJM7s8jb/LfPny6fJwgwcP1iXi6Aj49ddfo40TssyZQ698SHCw7ehCasF+lNEQtPDw&#10;sGSPYHKGSzDZp3J8wEhSDw8PPakTGBCgcyoIQmKJmcTO10MJ+MpJF/CWMCXS9ynx/DXwU3Xg51rA&#10;2AbAOGVj6wGj61qf71tMHdvBA68ejS45tecbPdW5uhe0hqozM33XnOrv/HqNvDGqKow9f+lJAWP7&#10;nzD+bKmOVxXoX9LqNef26jjomkNZLusxeLy+JYChSmxPaKgFvXFWDXK5Fp+iflQd9f7U9fR5UR3n&#10;FXUtWe9fl6Ngt/8d47nsqjd/C7i02/YBCCkJk9X9+++/Onze+YZJL9TmzcmUaFGxf/9+fPzxx9rL&#10;ah8kJ9UoyHjTF9I/FEcMn3T2StJy5sypB2VJzXtAzzrFkfNxacyvwJs+Bx1s52br5HPnzo3ff//d&#10;djQho+Lj7Y2GDRuaLrVg0kO2owcdjHJ/TjrWqVMn1jkKFiyA0aNHpwuxJaQ92LaYBPbUqVNawLLa&#10;BieemKjzl1/G6j6UCWF37typI03SkrihAKtatWqs34SZMS8Ky8mVKFFCL3miN5414e3G57jMrlGj&#10;RqrfTvp9Q0gYzJ9E0bx161b8/fffenkjS/gxv8fAgQNV2/tF57BhVZnkgsucuMSJUZi9evXSkVLv&#10;v/++djh99NFH+m/ms/nuu+8wadIk/Xs4fPiwlBQUEkRMAc8s9N+bZKHv8zxwYo1twzjwdgcW9FXi&#10;WQlphprr/Xks/t/hb/2ckzm+ZmZcg66OYYyuBeO3d2AMetUq1nVIu8n2jsbXlRnqOoxeStD/XN3q&#10;0f+tuTq3EvvOx3C4LkP9bfR+7v412l/T26rjdckB449PYdy9YvsQhJQiKCgIv6ubO4WS882SNVeT&#10;K6yTIXJMQpc1a9ZY53Fl9NCbeU7t1qBhAz1oEdI3HMAxcSI9ns7fMcOZGbVBL3lSYFZ5etqdj8sJ&#10;pAEDBugBCAX89u3b9eDQeTtONv3000+2owkZFS6ToLA262/YVtgG2E4eBObt4CDXOdKDxqVEI0aM&#10;EAGfAWEiTE4UcrI8ub9fHo/ChFVa+vfvr73TjBrhpCUFLSfmn3vuOR1ZwjwzVapUwWeffaa916dP&#10;n34o1Wac4bVny5Yt1m/iQYy/4zfffFOWpaQQ9K6fP39eTxSxPfGz5kQnIyR4z2QfxyVpbHt8jffh&#10;CxcuPFAfyrHqunXr0LNnT92O2cZ5niefelKPFWmcgOU44tlnn9Xn52QPfw81atTQop5lCsPTQJsX&#10;0i4xBLxx+wKMgS9bxayDSEX/ItZyanGiOnuPU8AvjYCv1T52oZucxuvpkluJ5uxazFuvz+H1+My+&#10;PW1ACaBXwbiPQdGvxLuxdSIw5UP199MxX1f7aYHfqzCM5d9b1+4LKQYHlQxDMxPW7Pi4XvNBoYeV&#10;3iV25s7ncDR2vK+99pqu5cpZXHoPaJxtN9ues+2cGBDSN1zfzuoDZksqunTpotfHJwV6mlguziza&#10;g4NbTgwQTg7w/85r4Gn8XXBgLGRsOJFDkW42kUljcsWQkOAkCzC2MZYpZMJOs+NzqcbixYttWwsZ&#10;AXrFKRg4cc32w36E99Pk8gSyzVJEDR06VPdzjBZKyLI03mcp6Js1a6arvzzsShuc1DKLfHlQY3/e&#10;f0B//TkJyQdD1Fkthtn/KaLNJt4djfdf5i2iV/7KlaQ55Zjgk/lJOBlglicnIcZJogoVKmDmzJki&#10;4gWXOKyBj4Jx/SCMb+k9dxSoWWAMegm4fti2pSvUYOHWeeD3T5SAV0LXlShOjPEYNEYExJhUsJnj&#10;dnyd2zkan3PcznF7s+edrb16H79/ZF13z/X7DLfncR230cfKCgwqBeyfoz4GWQ+fUnAwwTAnzlg6&#10;d3hMrMQkTg8Kw0Zr167t0pvOgQdDoHgdmzdt0tuzFj1Le9Fat25tmuiOHTLD8oX0DbNyU9iYCW2G&#10;wSV1gMlSiGbeThrbFCeWiD20meGYzttRwHPgIWR8rl29ivfee89UTJQrV0576ZMq4Lnv2LFjTSdK&#10;OQDmBJZbEvM8CGmTixcvolq1anppDoU1BSWX7XC5ENfuPggMgeekY+vPW2svu1nfGZ+x3fF6OFnO&#10;Y/GaHkYECEOszcYfD2pawPfv/8CRM8J9OF6cPn06SpcuHa9wdzZOGs2YMSPRFYQOHDiAli1b6kmA&#10;xCY8djb+DlmiWMaNgivuC/ioSBin18Po5pBcTj1qD/OwN4DbSpzHR4gfsHcmMERtT2+1XUTbhbSj&#10;OYpgGrf5Wp2b4r+DMu3tfhpGF3X+vkWBn6oA/bh23mk/WvfcwHcvAz9XVSK7NjBS2dDyMHrlhWG2&#10;PY3n6/uCMnVs53XvNPW3wevYPo2zG9bkfCdW6XJ3sUV8FqBzNmDsW4D7UduHISQ3XCNG77hZ+HBy&#10;Cfht27Zpb77z8e1G7wRLiHGQy8zyzoMICigzzwJvIDt27LBtJaRXmCiRFQmcv18aB7tJyTTMQYIr&#10;rz5D6rkuzg4FPJPgmLVRThJxEkHI+LAdcE2lWS4ERgGxznRSBA49gFyzaZakkcKLUUeslGART2GG&#10;guG+ZhM2XC7B9pBU2Abd3Nx0dJLZ8RNjbH/MPVKrVi3d9nmvtk9sphacpOcSqoREDyTU+L64Fp4h&#10;9A9jUiKjwmUXFNNJ+a4ovrkvJ+wTCpe2cXI/OSd4OKn/xx9/2M4gCDG5H0LPTOr7ZlvFqF3MUsQy&#10;2/rIaoBPAkJD1aAC/moAy0zzc7rphHVG/xeta8h75tNm9GAIvBLM0eJXnUM9GoNKAhOaAdO+AGZ2&#10;Ahb2BVYPh7FlIoxDC4HNE4AfKlqFt31f7keBP+BF67r2kW/B+KkSjO9LwehXBEa37K4F/NfKfn0b&#10;GF1HXUOO++/Zbuo8Ru+C1gz6hB0rQ+Q3jQe6K7HueB3cl59bd/Ue5/UCa90LyQ9vnlx7aTabytn5&#10;5BDwnN3nenrn49vt66+/jrPO9zfffGN6w2CnTuEvpG+YIIwRGs7fL43hoXG1DVfs3LFDz9ibHbNq&#10;1SoxSsNxgMffwVtv1Yq1LcP1fv75Z9uWccPjUATShPQJPXbPPPNMrHZQ/MXiOioosWKA23MCqlu3&#10;bqaefa4Z5SSVY3sUMgacmOQyL+fvnPYgeTWY92XOnDku+zcaBSyzulPg8z4ZX4Z33l+5fOTTTz+N&#10;XlqUWvA3whBp5iThmmVX0QSM4OM4he+H3nVGHnB7enaLFFWmHvl5v1LyFTRq9Db++usv+V0lM7xX&#10;M1mc2feTEKP3e4cS5Qm5R544cQJNmjQxnVB1NLYH9s8Mj2fi5Vo1a+rIFzqgzNoSJ+UZ7clM+YLg&#10;zH0BH2lR4vQ3q7B1EKbGN0oEj1NClzXZEwJLtLE8GxPiXd0P4+QaqwA/MAfYPxvG8iEwBr9+XwDz&#10;HBThf7cCLu4B7lyxlqFjSbsAdc5gX+vxDipxNvTN2AKe1jW3zlyP7gXU//Oo4+VQz2d1Ld71MZ4G&#10;Vv0I/NFC/T9XbAFPL/uPFa215e3wvfG6ZrSPdR1WEa+MHvr982w7ZGyMsED1Hd2x1s+PTHmPDMUR&#10;B5Bmg0vOYCfHukwOfNnpmw0ieANmdlxXIYVMXELvrFlHzMHvyZMnbVsK6RVmiE1OAc/1xv369XM5&#10;aG3fvh02bdqkQzc3bNig/7969WqdMM95W97s6elau3YtVq1apT06S5Ys0W32n3/+0dmdWQ2B6/M4&#10;AGW0CB/5HAfZHPCktkdLSDr87syikbjWkzkVEivgOUhkvWqz5RkUI03ea6LXxgsZD97TuCTDbPKZ&#10;QjmpMCdIu3btTO+JnHBkIjve05mlm8uIaKyk8dVXX2nvv/M+jsZystw+tdeN83d18+ZN3cdSXNn7&#10;U2Yy5z2A/SkzirPUItdf07HAEqDr163TfbjV1mPjxg3YsXOHzsYvGeiTH47lOMnp7BHnpCf7SK5R&#10;ZzJQimmz5WtFXyiqv7f42hcnPVlu2NUSOBqT5nXq1EnnUNi8ZbOeeGL5QAp/PvI8HF8678eJoDJl&#10;yuj3IeNHwZmYAn71iFgCnlnajUnvwwhNbDITNXigV5+h5xTg4Ur0hAdZs9n/6FCqjgK+a3YY87oC&#10;fjdt+5qwbw4wuExs4Wy/TjMz247n7ZEP+K8TcPMcMKuzei137O35Oaj3jUinEibMME2v/Mha5qH0&#10;zIw/pTng7WHbIQPCz+D4Shgzv4bxu3qvf30OLBwA7PgLhtthGPyuUwB2yBQdZmuLOFvKG+qDws6a&#10;ooezo3ZPP89XqVIlvSaKAs3VjCzrc1OoO18bjYl7vL2TrzyJ8HDgjfett94y/Y5ZMzuxIfRce8qI&#10;D1fr5ZjAjtElnKGn2f9vlsCMg296epjBmYnGGEr90ksv6cEDvT32TM958+bVXiEOoO3eIQ6G69ev&#10;r4T8bBHx6QQKhuQS8NyW+RsotszaIo/J/k+SbGVcmPnaLPcLl40ldjLIDrN5s19xPiYIonR+AAD/&#10;9ElEQVT7L4qeo0eP6j6Ty4g4icBJcK75bdGihWnbdjT2bfPmzXto68aZFZ/C+969e/q3Q+P4gJ50&#10;rr9m9AHfE/tTbsvfjrNxAjepn60QN/x82b769OmjvdwVKpTXyexYspClWI8ePaLzyUyYMME0+XDh&#10;5wvr5WvxlTFkaWP2j2aTVHQ2sRwxJ0a5lIRtgu2V37n9e+cj2z2rLZhNnvK+ztxLb7/9NpYtWyZR&#10;c0I0MQX80sEmAj4njKkfWb2tD4xqeGc2KAFfKYaAR7ccwPzugP8t23bOqIa+ZyYwiGvrbfsl1Oyi&#10;/eunYXTNAoPCe8tvVk8/vcYL+6k7lwsBz3r2PLcj/NFxQmLff0DPAjH34/9prCefkb3w57YAzIvQ&#10;LS9Yv1+XDezxHNDvJRg/V4GxoB+MqwfUJ5e8HQ0zgHMW07mDo7GDpncyOeBgYs+ePToBCmfYJ0+e&#10;rMPfeVN21XmyE+YsvFl0ADv2rl276pu1kL45ePCgXoPp/B3TBg8enGgBT694XDP3qWlcb88EjfQI&#10;CGmf5BTwHKRu2bJFT/I4H49hoZ9+9qn2OgoZlw4dOpgKeGaAT0xbssN7JfsSJlV0PiYnx3nPZmkv&#10;5vQgFDaMAmrTpo2eWDQTRHajqKHIp/c6KdcmZA7Yr9Hxc5KebiXmOWHOCRaKe7Ybvs7KRmb93osv&#10;vaij3eKaIGLJRa57Nyv/yn6zR48eOmopvrKMfI1jB0bjOR/HbozSY0k69tOCQBwEvBKzi/rHFvCd&#10;lYD/4xMY9J4/KAxBP+1KwPdQAt5VBmfV8F0JeO7P52haqNvtafVaFiWylTgfWg6Y2gLGpvEwrh8C&#10;gnys6/XJ8qHqPSoByuM4HpcZ6BcNtG7jDH+IjBb456v778NuPE5Xevg7A2HJ8JmlNaJUZzZHfVd8&#10;3461/vlZ2+rpG0rMG6Orwtj7X7KW1mPn+8UXX5h2bgxdf5BkO86wg6eQZ2fv7+8fPWvqCnoaXCW/&#10;Y8crNV4zBskp4MPCQvXsvNmkz8MyDraTI5JFSHmYsDC5BDw9iYMGDTL1vnO9LssZyQRkxoX3N/ZF&#10;ZiH0n3/+uW2rxEEBzxBhRq85H5NGEc/IIE4QcIkPQ8sZAcKlQGbbOxq97/R8SrSQkBDYF9rNEU4e&#10;cUxpJsA5wURHTlz9KNugWeg77csvv9T5EhLab3I7RnGybZsdj8bfDKMI6M0XhJgCfsG3JgI+lxLw&#10;nyavgP8hKQJ+lrmA76EEOjPJf/eKVaj//BYw4X31y/paJ8HDwTl6LT7uXbWup6cAdfxBrhmta8tr&#10;Aep4XAr4tWNtG5lgiYBxZiOMPurcjtek3o9elz+6CnD7gm3jDAQ/uz9aqnZinrlfv38l5HX+ge9e&#10;tU6QxLU0IhEw3Inr8cw6Ns6Ccn3yw4Ad/I8//miaUIrGNVZ3E+mZFdImLBPjSsAntowcJ6RcJa95&#10;WFajRg3s2rXLdoUPDyMiHAY9H3EMnjI7XG9rJuApijw8POIceDpCocW2aCa0OLBlCLUMGDM2ISHB&#10;Oq+G2QQOvYhJge2P3k/uH1cfR1HCSSL2hQmpm03BxPst19cntI0LgjNsOwyRd5W0mNUGLl++bNs6&#10;NozIZIlXs3EfnTkHDuzXjqCEwuthKD2XcMYl4pkQkpF7EkovOAn43mlUwCuOLAWGqf0cxTL/P/AV&#10;GGtHwri4HYbbEeDmWeDuFcDnhrV+O6/bWbQ7snGiuYDv8DSMXX/bNjJBHc/wuwXjl0axPjNr7fzX&#10;rMsF0hTqM4iKgBEWBCNQfTZMyHdPfVas38/P7cbp2OZJOwl4HLOWyLuuRPKsDup9mgh4h89Af558&#10;7F0MxuyuMDiB8oBwNr958+amnRpDf/n6w4DnZXklV4MUlr6LEu9VhiAuDzzD3xITZsy1nlx/bnas&#10;h2EcGLPKA7PcpwaRtz0Rfng3Is4cQ1Sgn7o9RMEICULI+iXwGdYdPj9/i7B927SYF2LD7ODOCZpo&#10;iRXw9GIy0ZbZsZgvgW0irjBSIf3j5+erJ3DMBDzFclJhiPKOHdvxZoUKsY7rbPFNZPJ1ii0muWP7&#10;ljYpPAicbOfkklm/xyUcXN7B6EtX8P7NGvNm7ZaJDRnVlNgJJm7PyE9GpJith6dxUpUZ75NS8UbI&#10;WCRIwOOPz1RPnAyJyeIU8HGtgVdc2AGMrhfL240unGD4DMalXdbkaTyH87r1iBCrGD22HDiu7OJO&#10;GEHe6seitt39rzo/17I7CHget6MS8EeX2A7ggmA/YIYSs46fmX3/Pi9Za+KnBswCf0sJ8NvnlCj3&#10;1J+jcfeKdbnA6XXW8oCsMLDsB2BuTxh/fwlj8gcwfm0AY3R1GD+9qawCjOFlXVgZGD+UUd/bG3rt&#10;u9H/eauHne/T8X07G19XZvQsDOPf9tYoiAeAHnZ6g8w6NYb/JaZmZ3LBzM0su+SqfAiTiV29esW2&#10;tZDeYbklswzwNGaAT4ynktsyZN1VAruUMobJ0utFbxc9X/S6MzkkvRGsH54aM/sRp4/iXu8vcKNO&#10;BdxqXAVevb9E0NL/4DdmEG7ULA/3VwrD7aVCuPVBNYSfOgKDOVqEGHBiMDkEPJcJ9ezZM9ZxaJyY&#10;3Llzp21LKxT8XDLEnCOscMDMyswGvnLlSh2hwkmsxHiehIcPl/6w9r+ZGKFgTipsg/RUsp3w+M7H&#10;TqhxmREzhjOJV1y5aAQhIbD9cKkYkwubtXkmjONkfVztjMuKzET280Wex949e5LcB/I3w0l0hueb&#10;TfDzevlbYv4HIXMTU8CzhnksAc8kdsm8Bj4pAt7nuhLLbbVgjyEc+f/u+XRyOmPet0qoTgJ2/g3s&#10;UsKcHvQNE4D/usIYUUkJz5eB/i/q0G5jdjcYvjeBU2uAXgXVcWIKeJ3w7sI228ldEOIPzO5qIuDV&#10;sXoXATYr0ZyiqM+TXvF56rP7qSLws3qP4+rDGP+2EuY1YAwtBQwoAfQppt7j89ZEc5ysYKk9RlZ0&#10;Zp18a7m9eI2fs834f/23ej5es++nRDwnD2KU5UsknPF0JZ5atWqFK1dSXygz3Om5554zvSbayJEj&#10;xVOQgWCo8bvvvmt602cbjCvkzhne4BkK59x+cuXOpUR1dV1KiRl0WWZp2LBh2hM2fPhw/cjyS477&#10;0JiAiqF7TG7G9cwM6ecjQ63pRWX2XZ6PA4OFCxdi3bp1es0dxRhn8ynMEusxSAr0qPuO+x4ebxSD&#10;W9HccC+urERBeFYqCY/SL8DtxbxwK54HbsVyw+2F3AicPRVGmNTBdYbfJ2tnO7eDYsWLJXgNPLeh&#10;2DeLKuEkDydG7REZnKzkJCrbFQe+nPxh2+Ugk2GdHMxywpJZxwcPGazbltQvTh8wHJ3VK8z6NU7O&#10;PAgUQfRGUjBRGLFdOZ8jLmO/xv6O5TFdlXAVhMTAsWL79u1Nw9/pfZ8wYXycpf3YpnlvNasGwzLE&#10;XDryIPdS7ssIAY4BnI9PY2WZrVu32rYWMitpQsAnqIwcy7ntmKYEaUmg4zP3r9F+DNarpzjtWUiJ&#10;ZyVWKaD5yL+75lWCUwlVeu8prplsrXte4OB84MZJGINf0uu29fvl8dS1Gf2Lw7h7yXZyF3BN/fTW&#10;5gK+lzr/+nG2DVMIhvAv7g2jNyMIsqpzU4yrz6Ez6+Bns4ps/b4cjdeXTOb4nuMy+/Z9XwS2T1cX&#10;nrTZc67NpbfQuTPjoIMdHQchqQkTlNSsVdM08Q+N4VWpfU1CykKxwzwMZonnmIeBeRoSA0P0WAOW&#10;VQqY9IYCnSVnWHGB3nAvLy/tIaVxQEGjh7N3796xzs9r4gQXPfsUXXbjvvRa8VwsY8N1dhTrDG+N&#10;LzljSmCEBMN7QAct2inQ3V9UYp2C/QXbo/rb/aW8cC+mhHzRXAha8LcIeBNYdshMwBd/sXiCB5BM&#10;nMRSSxTjzsfJkyePniyyCzCWkaNwZ9UEV30eje0we47sus7yqFGjdKZmIW3D74jrbs0EPPunB4Vt&#10;kX3O6dOn9aQ2741xtSFH4zVxYoj7sf8VhAeBIeq//vqraZ9HY5I49olxed85Mdm2XVs8kyX2BACX&#10;0sUl/hMK79WcfHc+Po2JStevX2/bUsispK6AZ2j7ua3AzzViCvhvnoHxbxsgTsFswLh9Hsb0lkqQ&#10;54wtIO0iMYZYdTTb6/ZtO6jn6J0P9oMxt4cWvvhaPcf3z5Jz6rMwWMPeFVFq4Ot2RIn/UvffS/S1&#10;qONQwG+aaNs4hXA7Zq3RzwmN6PdvYo7XllLG83CChJ+F4zKH6NfVZ9I5N4w/26i2FGB7A4lj+/bt&#10;egDp3JlxIMDZVHqdUgt2rgyZNgthpXHQwTJ0krk5Y0FB/PXXX5vO3HMNKevEx3XjN4ODAdYSZhgr&#10;hba95IwrAUYvFGvOO5+fvwNmzqV4S8twrTu96h6VXoVbMZtYp71oM/vfxXLj7pfvI+LqBbWP/I6c&#10;YXlLs4zdL774Im7dvJkgAc+2xlJJZkuAOMBdtGiR9gQxgoODxoSKLhq3zZcvn/69SLhn2oYeSXr1&#10;zAR8cgoF3g85ocjoDNaBd5X41dnohWeUB/dhzpmEtG1BcIaT1lyGwXu1WV/GSaw5c+boSe644CTA&#10;Z599ZhpNwtLDfP1B4RjT7D5PY1+cXGWThfSL0xr4PrEFPOvAc7106IM3SM3l/cAvjZXQs3nRtfBT&#10;4m5sQ+BCzLV2zhjqGo3jK4GfK6v9bKLVfq2JMQrM3oWAs+rGpES6ce86jGXfAyNrAyPeApYOUSN1&#10;N04b285sAhPBrfpJiWcl/J2vg2KVoetcc5+SMPnctE8S/llwG/1524xiOymmJzkcjJMhnZ4Gvs2v&#10;P0NjeisYPU2WOuiEiC1hhCWtLTFkqHz58rE6M97cOUhMLeHCwQPXBcaVgIxh1j620FMh40Dx3L9/&#10;f9PQuWLFimHjpo0pvv6Xniyuf3Y+PwffZcqU0ZEhaZ3Ie3fgPaAT3F9/Xnvdo0V7tHi3CnifoT0R&#10;GeAXx4CdEx2RmdJDP23aNFMBTyGW0BB6tmdONDofg0av57Zt2zBv3jydzM5M3CXEeI2MkKL3VUib&#10;cOkPRYHzd8z8HMktFNguea/mUh+zuvOujNfGqguffPIJDnF9skyOC4kgMtKi2zKX+JhF0NEZw+VB&#10;CckfQg87EyqzRLDzcSZNmqTF94PCSQAm2XM+Po19M5eUCpmbmAJ+mRKuzgKeoedMcnYnmQaFFJ2s&#10;n+4YBk8xyRJx++dC9cq2DV3A2urcbngF2/XZjpFQ4/Ztldic+ing56nuJlHaI2RwPbvXdasxOR3D&#10;/V39iPk8M9xPbBbz87Ifv1M2YEzteCIKkoHwEGt9/KFllIhWn6ejqHY0im4lsI0uWWD0yg2jfzEY&#10;g18Dvi8LDKsI/FhZWZW4bXgN4KdawAj1vjjZwlJ901oD83oAq38Gdv8NnNsMqHZi7JyuzuU0qcD/&#10;d38Oxsrh6uNL2o2XnS8FinNnxkFAhw4dUk3Acy0fO1BXA9r8+fNjx44difbECmkffqecYTfLe8Ck&#10;cPPnz9cCOyWhx/7PP/+MdX4aPQiMAkjrRClR7jO4i2sBT0/8C7nhWaskwk4ccpnELuzIHngP6YJ7&#10;3VoiYMYkRPn72F7J+DCJEsPZndsAqwmwvnFCBDw9TWPGjIl1DBrDnJmdnnW6zV5PjHGyc8zo0QiI&#10;I6uz8PDgpJ+ZgKeXMiU8fUwG2rBhwxjnSqjR69miRQt9DEFICPS8b968Wbc5s5rvnKiiR51tKiFR&#10;k1yOxokkMwHP/vRBPfDsu1l6mJMNzsfnb5SliZmPR8jcOAh4C4xtf8Cg2IshRrMA/V+wirPkgBnT&#10;14/VieeiQ60pPr8vBxxepFpuPD8eDkqYbZ4l2ijCexS8L1J5PEfR6Pg++JrazuiqhOzEpsCVvdr7&#10;rg5oPS7Roj0O4W7HLuApYnlu53P1KASs+FGNUlPWE6evI0R1FEy2t3aUGtF1BH5Xn8nkj9Rn8xnw&#10;T1tgYR9rrXt+t4cWwlDfo3HtAAzPUzBunbdOzNy9bC0nF6dds01wuAG+HkDAbfUZeKvz+ylFEWid&#10;TOAkUJj6bnRiP9VuYnwu6u/vigNn2Y7i+XxNYIfGUL5SpUrF6tBSU8Dv2bNHh1/F5Tn4+eeftchK&#10;yABaSF/wO2WJF4YpO3/vnNXn7HtyrH+LCw5GuC7VrA0WKlRITzCldYJXL8CNWuWtCevsa96VYHcr&#10;zMR16m8t4PPAo3QBhO7daq0J70TExTO42bic2ie/2kcdp0RR+E0Yqvr1FO530whMoGkWCZI7d27t&#10;7U5I/8OBJpMkOh+DA1pmoI+rwkZijINOJiJj/ymkPZjI0tWa4OReaxsVFYnt27eZ3stpbHtx3V9p&#10;zP3AyhmSY0aIDy7ZYP4OjtvMxDutZs2aWuAnNHouJCQYX3zxhekSkORYA8/r2Lhhg3YKOB+f/TEn&#10;D5IjTF9I39wX8KpTNdyOwujzvFUM28UohdfAokrw7rNt+IBQoF/aDYxj/fSngfZKUHfOCuOfNsAt&#10;lgFLiOhR2zD03fs6jH3/AX+01Jnl0T2b9Xrtgl0LenX8Hkq4DyyhxO1HavsZMHyUCKV4T6rA4n4U&#10;qmtGqM9KvQf7pIF61BnamRFefZYJey8PCK9FC+cgq5gOVqKakwucKGEkAZc+8DUKbEuYdVvWxef3&#10;zciD6EmLxJg6p/7snN4fn/O/A4ysFXNiQ38+OWFMaa7L9yUFej7XrF6NkiVLxurQUkvAnzx5EnXr&#10;1nV5E6DRW8WZU/G+Z1wonFwNPhNbCz4pMPEc15Ca3dy55pgh0WmZyDs3cLfzJ3B7ucB973ux3HAv&#10;Uwg3G70Jt1fU8wVz4nqe7LjT5l1E3HRX3U7s31PgvxNwPV8OfYzrav/rRXPj5rsVEHU79XJhPEwY&#10;5cPv27kN0GvKRIgJFfCu8ilQwH/++eexXrMbQ04Z8cHtOKFlNpngaMxS/8cff+gJKCFtcf78eZcC&#10;fvny5F0KSA/nli1bTO/ltBIlSqBt27aoXbu26Tplu3GpyF9//SWZ6QVTmN/jyJEjOkEso5JctSXe&#10;y1nmML51745QYHfu3Nk0iSjLHXq4q3tWAvpfM7gfc+G0bt3aNMqTE7RcQidjTOG+gKcwCw8E5nS3&#10;Cmu91pleVCW8ZnSAEZJcXiXVqCkmKeIX9lXiuwWM1T/B8DxpFZaJgOLToChlaTLWeT+93hpezxJy&#10;O/9Uj/8A+2bBOLUOxg11/EAlbC2h1veaxB9XNPzxsK45s9Bz/Tc/s45ZYHz/Goy9s9Rd6mGVDuP7&#10;slsqw+UPl3YBvXJaJ0+iBbxqRz0Kwlg/Tn9nSYE3/VWrVupSN84dml3Ap6RwOnv2LN577704vVGv&#10;vvqqzl7Ka01q5y2kfVgXu3LlyqZtgGF4Kb0GnTduZqlnyTjn87MEDhOOpWVC1i7GjRpldQI7u/ed&#10;2ei9f+iFiHPHEbxoBrz7d4DvqIEIP3tc3RYiTH9P/mMGKpGfw7o/M9mrY9yo/zoiPTJH1nMmhmPY&#10;s3MboP3www8JGuC5EvAcOFKYMxyUgsr+PKNM2Ad3795dlyFk8jNWPWCbZ46Svn376lwQjseym33g&#10;KYIr7UEPfNGiRU2/N3ovk5P4BDzb3axZs3TJwjZt2rhMdEdP/TvvvIMDBw7YjiwIFO6hum9kRZey&#10;ZcvqJRdmQphWvHgxPalIj3lixmzcllVAzPIgcYz4IBNLnHjgNTHfg/Ox+T5YA57jTEG4L+Ap+HjD&#10;9/EAln4HDK9mXfe8eCCMe1eSV5DwWBS4zGwf6m8V9PGtfY8LHo/707tMzzpFfbSpv7XXWb2u30My&#10;vQ/9HtQx/W4B+2cDy4YCG8cBV9XNhOfNjPA73T/HFvlgF++MSsgCY3AJ67KFJMKb/sqVK1Di5fuD&#10;SbtRwDM7bUoJeA5u6FmPK2MuB6fMbkrvkoj3jA3bAweOHEA6t4MqVarom2tKtgEemzP0LVu2jHX+&#10;NC/g1bX7T/wRHq8XU4LbJt4L58StJlUQfuqIVayHhyEqOAhRocEw4pgM8+nXFtcL5owp4BtX0B7+&#10;zACrFrC9mbVDJvt0V8I6PphsydUaeE4O0DPFEGr2rwynZ46Hc+fO6cEpvVCcJOD3w0dGhvCauITI&#10;rDoH+8ixY8eKgE+DcCKGEy9mQoeJvZITthd6Rulhdz4XjZNErKVNYc62xgS1ribO2abGjx8v4cSC&#10;9qBziU6vXr20M4XC3axvtBvF+2+/TdKlWpNyv+YEk1lOJhonpzihmZhoI14D+0aKd7PIKhoTgnKS&#10;NKUT5QrpAwcBr2Aj1p74EBi+N7QhwuaxThH4o0m5gW6Koz8vZZwg4OdE4f4gExHpHQr402uBLs4C&#10;3lqKUE/WJBEKeIbyMWTTuVOjgO/UqVOKCHh63t9///04xTsHF7/99pvufJNyIxDSF7zht2vXznRQ&#10;yRl5rkHnLHpKwoEBfw+s1e14fgp41t5Os6jfR+CcqfB44xW4PZ/buu69UE74/fojIn0TPpCKOH8S&#10;njVK6Drx0QK+SB7c/rh2dCI7Jr6LdLuMiJMHEHH6MCJvu8PIQAMf9olffvmly6RMFEjxJTRkrg4u&#10;CTE7BkU4xRMTNjExI80u2l3BknODBg0yPR7zM0ydOlVC6NMgLI9ZseKbpgK+Ro0aCEnmSRfWnWfp&#10;V+dz2Y3Jwd5++21s2rQRBw8e0LW5zbbj9fI1SWiXeWF/cuzYMZ2xnZNQ7HtcedztRs/87Nmzdd+W&#10;1DEbx3usBZ/l2diecva/JV8tqfPl+PvHVUXFCvtULtHk0hFXY02+J04YSBlFwU5MAW9HNQ42EGkk&#10;QqLgwI7LFLisgEsKdF199di/MHB4iXWyI4nQu8OBpll4Jmfsv/nmG9y6dcu2dfJw8OBBPYiIK2ye&#10;neqwYcMe6EYgpC8sSsQwPM9slpyDhylTpmgPeUrCtsY2N3jw4Ohzsy0y/HTv3qRHuqQGlptu8B7c&#10;Ge7lXoB7yby42/EjhF84hagELjuK8vHCvS6faOEfHYJPAV84D3x/GazXyxsB/gj4fQQ867wCz/JF&#10;4flmcdx8pzy8en+B4CX/IvKWh+1o6Re2AeY7MPN20ziIrPBmhThzg3ASgANHric2OwbDqv/991/b&#10;1nFDbz5Dn82WOdGYOTmha/PTKxGWKNzyCsHes/ew/uAtnHUPgCUq7b9ftgMu/zFbJ0wxzTD65CiN&#10;ZYfe0v9UW3HlaaSx/bIt/fjjj3rpBb2qZtvx+ZUrV8r9NxPCSUUmdH3zzTe1Iyc+4c62zGR2jNpg&#10;HhlGgtCTTuP/ORHEqA9W8eCkFsedrmB7o5fdVX/Ha+HYkQ6g1atX4+7du7HaqNe9ezqXCaObihQt&#10;ot+D2bFojDaZPHlynBOoQubCXMALQlJQnZMePPu4W0vLTf4QmPE1cHKNGnU/mOeLs6ycMTUr38VO&#10;uWfPnrinOsPkYuPGjTo81cyTZDe+xprgFGsyeMg88Lv+77//dClBs3bBrN68WT8QEXcAn40wvFfB&#10;CL1iezImUUoY3PXyxcjRY1GvQWO0bP0lNmzcmuZv8Pz8ovx8EH5oN8L2b0Ok1x0t3hPyG4oKC4HP&#10;j73gVkSJ9uK574v3ornhWeMVRFw4CSMiHKHrFsO9ZH6rl59r7enpL5pLiX5lL+bHnc/fRujOjdao&#10;oXQM1567WktM4yCSYfCu4GfOiBLmEHG1P8vJrV271raHOfS8T5gwQa+XdzWIZt3kjFoLPlL9Fq/e&#10;DMLPs06jYrv1KNpkCQq+vRDV2q/DjLVXEBaR9n+TrKDh6n7HSSKGtW/fvt22x4PB87HtMoLE7Hx2&#10;Y1uiR5JtnIkSzdoWk3lOmjgxWScYhLQPo4GYOZ6C3FWf42xs32wvFMN8ZBlOu/FvRrBxUokJHcuV&#10;K6fb5++//649/GblYTnxxSVDPJ7Z+WiciOJ69rLlyuKjjz7Sx/zqq690Jvly5cvp1+JK1kjjNhzj&#10;ShsXHBEBLyQrvDHrgTgHxkwYyOUFegnGgwlcdp6sfW3WUTITKD2RyeH15LUvWrRIZyaNr1NlIjOG&#10;K3PNEj1PXAPPGdn9+/frwQnLlwgZk927d+sJHrN2Qe/8A00mBR0HzrWEcexVRB17BVGnG8G4M1OJ&#10;+fXAnfkwbv0L4+Y0ZX/AuD0dltv/IPj6dITfmI0onxVK+K8GfJX499sJI/AIjJALQLiHdVLAotqk&#10;wYHIw13qo/sJTvbR7H1GPFCYs0ycW4l8WrBr7zvFO8X5y3kR+O9E67FCg+E/ZhDc8mW/v42jFVPb&#10;F8mFm/UrImxn8pbISm34ftn/xLXEhwPQuOByD65zN6tqQNPhoEpAMbLEOcqJfS6XcjDBp6tIABrD&#10;5ykQGbKf0QgMicCSne6o3WUzctedj+w15iLnW/OQq/Y85FCPb3fbjANnk1Z9JTXhcjFWCjD7/mgU&#10;ScyLkFzh6oxk2qbul9WqVTM9X0KNEXhcp8/8C0LmwdPTE717906weE+s8bjs+zgOpOOIQt0sypP3&#10;+taft46zD9b2yP1j0vj/hFw7j8slomYefCFzIwJeSBnY0ejOJnk6HA4Ux40bZ5qZk+uAmYjJbIY0&#10;MURaLDpc1KzGtyuzd8J2Y2fPsKm8efOiVOlSOvnTmTNnbGcQMgocLLZs3RJPPBnTY8U2wPC8JE/e&#10;RPrDuPQ1jKPFlYAvrQQ87TX1/5I2K6Hspdh2/GUt9g27HX9V2RswTlSAcbImjNMNYZxpAuPcxzAu&#10;toNxtS8Mj9Ewbv8FeC1WP7CtMIKOKvF7GYaFYiON5fJQfUngn78o8V5AJ7/T5edYQ57ivXhuBEwd&#10;qa7bes1GaAgCpo2DW/7s2kPvbHYR7/5Sftzr3hJRvskXufMwiAgP15FAZt5T9pdcChQXHBTSC9+l&#10;S5dY+zsak0Kx8kGLFi10FnoOKt966y2dWMlse7sxLLRVq1a6VFlGG4De8Q3F8BmnUOi9Jchac44W&#10;7Y6Wo9ZcVPx8NZbuSPtLNhi5w9JYFBdm3yON0W7s35IDtgXes5kzhMsrzM6XEOM9l4m9knsJnZC2&#10;uXjxoi61ZtYmUsLomV+4cGGscSbbMZNAcglKXMstk2KcVB06dKhO0ijiXXBGBLyQLuAsJ9eac7bd&#10;uZPj+k2u0UtqB8f9GKI/ffo0l7VwH8TozWfmciHjwMEuE3I5l/GiwNm2bVuSs8QawWeV4K6mxHdp&#10;qwA/XuYBjPur4xwrpex1ZfaJgJeVOU4EqL+Pl0LU8QqIOllLifxWMO4uVoI4bYTr8fcZtPhfuJcq&#10;rJPe0aPuKN4DJ/9Ed55ta7W9+m4sV87j9ke1cT13diXkc1qtQM77+1PIKxHvWbUMQjavsO2ZfqGI&#10;53p41ju2t0UKbk5sJqRftK6FP6HXkjq25+QwJtPbtWuX7UzpH36aXL7ifjcY3ccfQp66VqGeu878&#10;GGb1wM9F/c6bsPe0l3XnNA4nWVyVAaRRoMycOdO2dfLAvpKlORs1ahRv1JuZceKKy5Y4CSVkHpi0&#10;mBM3Zm0ipSyu5XFsf5xIzZkzp+m+iTH+Drg0gLkdZM274AoR8EK6gGt/mMCDa5WcO7uKFSvGu0bT&#10;FRzcuru76xC8/Pnzxzp2chi9srzRJHWCQUibMMkNy2KxLisjLhgKunjx4gcqaWSEnIdxSoloLbof&#10;VMAnxhzE/lEl6M81h+G3h1dkvbCHSNiR3XCvVgJuRRzFu9ULH/DbjzHEux0jKhKR1y8jcNoY+P3Q&#10;E34/9YXv0O7wrFLsfuZ6JeY9yr6MwLnTbHulf1j/mJFKXMaR2PXKDKVnP+qqtnxijf1e9erVsWHD&#10;Bj1BkFGIUv34jXsh6DnhiBLq83S4fEzxbv07X/0FePOLNZi6/BJCw9PP+2cb4EQ2vz/H75OiguUz&#10;UyJUnfdGejH79euHggULxjp3XMbEnVy+lpHamBA/jJjcuWMHatWqlaj28iD2008/xTlRxIlU/n44&#10;GRVX/XlXxt8Yk+LRWeXhkf4TrQopiwh4IV3AGzzrazOjJzs5dow0hhj16dMnyeFznE1lBvv4wkAf&#10;xHidDRs2jDOjqZA+4ew4s3wzwoKC/oEHkVEhMK70UkKaofDJ4YVPiPEcyjhhoK0kjDP1YXgtVxf0&#10;8AW8/+Sf4VY4P9yK2dazU7wXywu/XwfDMBHvzrDviFKCPvzKOdx6r6rOXh8t4N8ogcBZk21bCiyN&#10;tGDBApcJwxJqXLfZpEkTnWE5I3mQ2Ja8/cMw8r8zyNdggYl4twv4eajefh0WbHXXmenTG8zx8fHH&#10;H+u1v4x6Y36DZs2a6fJvKQknP+l15EQBzxlXOD+NIomT43FVWhAyLoze4KQlBW+dOnX05CND3ZkX&#10;iZEZXL7D8SLNvvbc0ezjSDNzbGf8mxP1W7ZsTlB0HZd8MlKF41VO7ptdh/1vvsbcTnXr1tV5RuhQ&#10;EoSEIAJeSDdQAB89ckSX3OCaOc680gPq5uZm2yLxcP0dQ9wdO+vkNnb+XDcqHnghQfjvg3GyulXE&#10;a6+4o7hOCeNEgT3UnmH2L8O42BoIPGK7oIdL8LzpSmw/p4U7Q+CvF84Dn++7IjIkWP+mHM1O9HNK&#10;PEaFhSLi3Al4dW+tvffuSvxbJwJyw7Pcqwhe9I9tL4FwjSfLHjGihINL58FsXMbtGYLNiCYm8sxI&#10;sHmFhlmwYpcnCn+wFNlNwubtlrP2PDzfZDEGTT+B4LBIhCsRTyEfGRmznaZleL/lxCQ9ilwCkZoZ&#10;sFnVgIlh3333XS2A7GLMbpxUYMZwZvNmGUQhc8PfFNsnx4LMOcRSqkuXLtWJM9kXde3aFe3atkXL&#10;li3x4Ycf6qSbjRs31o4VqzVAgwYN9CQAQ9cZ1cFJTEaicFlS/fr1dZRHYqPrGNXEuu1//fUXhgwZ&#10;ovOGsNY72y3zTQwcOFAnZ2YblgzzQmIRAS+kO7hend5O1sF+UO8OMzgnJmTUbHY2PuO6QYZWC0LC&#10;iAS8V8I41wLGCSXkoz3lFNj2RHVcx/6qzbiuncLb/jfXu7sy2zZHbcc5rvY7XladpxqM0/XVOT+0&#10;Jrjz26ZGReG260k4/D1GRFgQER6hxIo1w/yDEnXvJrx6fQ6P0kXh8frz8OrbFlHe1oy8URHqPH4+&#10;iLztiagAP53AjhalxH2krzcizhxDwNTRuNn4TZ25Xot3et9Zgk6J+Fuf1Ifl0lnbmQQ7jCS5fPky&#10;Bg0apOtsP/XkU1o4RXut/u++p4peJAosZjBnOTp6bzlwzWhw3fv1O8H4cNBOZK8xJ4Zgz1N3PvLW&#10;u/8317/nUX9X77gBA6edwI//nsb4BRewas8NeN4N1mI+vQj5hwk9mQcOHNCeSUbaderUQYmxLhg9&#10;ehQ2b9qow5m5pMFu/EzlUxXigvcoTk4x3D08PCza2Gdx8tLP11dPIDHL/bWrV/XSDn/VDhMy1jRU&#10;H2FYlKWjiToh/SICXsjUcJaWicfMhDcHpxyYPvNMFp3pvmjRojphHj1M/D9nZgsXfh4FCz6nQ6Ce&#10;fTYrsmR5Vmd+fkYZHzmoZSIp3iwEwRze6E0swgsIPAH4bgZ81gNeK2Dc/g/GzekwPKfA8JgAw30M&#10;DLcfYVz7DsaVPjAud4dxqROMi21hXPjcavw/M9tf/kZt09O6rfsIGDemwri7AIbvJhgBh5XwvaLO&#10;eVeH8avRR6KNou/qFQ/Mm70O035bhP17TiLAP0i9pAY+Jtsnxgx/P4Tv34bwA9sRFcSMvEoAWSIQ&#10;vG4R7n7xLm4pgX7vyybw7t4aPt9+qQX/3VYN4VH1RbgVzgm3561h81q80/teLDc8ypRAwJ/jlFpV&#10;5xDUZ2oddEapz5YWqSxMDWwvXbyMP6dNR9uv2qJa1Woo8VIJvFD0BT3xyb6zQcMGGPr9UC20goKC&#10;bEfLeHAd+6q9nij4zqJYofMU6xTxjs/RuF32mnO04M9ecy7yN1qExn22YfE2NwSGWPQvPTPBnzOF&#10;NuvmOxonR2iOz1nU7zJCWbgSRKERBkLCDQSGGfBTdjfYgIe/gYv3onDmVhTO3o7CFa8oeAVFIURt&#10;y/15LkFILaJU+/S/EIU7my3wOWhBRADLpLpoh+o5Pq/7XG5Dwa/aeRRNtV9t6ngxjBMD0qYFB0TA&#10;C+kIdnYW1ZEFqw4uUD0GOZl6PpaFqI5RWWQIomzG/1stFJ4e7vjyyy+QLduzSrBbhfujj/4fnnry&#10;cbz4YjG0bfsVZs2ciQO22u7Xr11TIuUqLl2+pMMLz587h1MnT+na7xs3bsTSJUsxZ84czP7vP8yd&#10;N0e/ZkSGp5CFpQELTaDd/9zt30P0d2H7jvhdmX+Hrsz5+4/L2F6Usd0k2gKSyfxdmJ+J+doezba3&#10;WqR6PVJv561u8PcQFXYbUaE3lf52R2TwdWWXbXZVPXdNmZt63VNtq7bj9hE+en/rMWg+948Vftdm&#10;d9RxlYUq4//jsFPHjuGrFt8h77O18PT/VUSZlz/C378vxN1bbogM4zHN9rOfx27czsR4XdGfB6/b&#10;G6E7VsCtbCFcZ733QrngVtCaaT7anlNGr7tNuOuweZt4d3+9MLyGtEPE7cu2Y5qZ2XeYVDNrV/GY&#10;vc2atueEmNlvJrYZ+jEEoWqfOxFeuKraz4XgKzgbfEnbpTA33Ii8DY/QWzh95wIOXT6C/ecO4eD5&#10;wzjrdg43/W4jMDIIIeq3TAu1Pdot2PacxbRfSD8WFBSMWeuuIndds3XvCTMK+qxKyFf6cq0S8dcR&#10;EZGYPjQ9G/t29RmGWnDdJwqH3aNwyC0KJ25E4aSy00qEU4ifuqme84zCwetR2HoxCktPROHvfVEY&#10;uyUKfVdE4cs5FjSbbkGdSRZUGmdBuTEWlB5tQRn1WOVXCz7624KRGyNxzDNSe1Qd7zvxmeN9KSXM&#10;7Jxp3czeR3oys/eUEhYVHgbPRWHY1zwIWyoHYnvtQJz7SbX3q1GICIyCJcjJlLgP9zEQotp70LUo&#10;+J2KhPdeC+5steDWWgtuLrXAY2EE3GdHwO0/Zerx7tYIRPhaVH9t/T2Z/cb0mMyQZI6ZBRHwQjrC&#10;QIT/efif/RW+RwfA7/gQ+J0cpjq/H5T9pGwE/M6MUq+PUfYL/M6Pg//58Qg4PxEBFybB/8Jk+F+c&#10;goCLvyPg0h/KpiH46l84sKof2n5UCsUKPYv8uZ5G+VdzoH+Hyti17Fv4XvwHETcWIPzGQoR5LrDZ&#10;QoR7LlK22Go3liLi5jJYbi1H5K0VVrtttbAbyxHsvsTJlrqwZU7m/LrzcRY72aKY5rYQIdG2QP29&#10;AEExbL7Vrs9zsrkIjmFzEHzN0WZrC7r2n7pBzVI2A0FXaP8q+0fZ3wi8/JeyP5VNR+DFaeozn6o+&#10;b/W5q8+e34E29X3we9HfjzJ+V37nf4X/OfW9naX9omysstH6e9V2eqT1ez71s4Pxu/9RtYUf4K/a&#10;g7YTQ1X7+F7ZIKsd+w6+xwbqduN7VD0e42N/Zf3gc7Sv1Y7Q+sDncG/4HOoN70O9rHbQbj3ho8zr&#10;YA9l9kdlB7rDW1tX3DvQRf3dWf2/M7z2f6OMj51s1tFmHbR57/saXvvaq//T2sUwb5t57W9re46P&#10;VvN2MsfXYu9vs33qtX1fKfvSZl+4sDaxbe/n8dqdPa0xrvf7KJ6/BrI8UgXZH6umHiurv2vj177N&#10;cHlDa9uxHMz5PKbXYzf7ddvswFe41ak03PI7CPS4TAl39+IU7+rxtYLw6FgSd9d8oL7fTupzsn4f&#10;983+Pdm/N+t3ec/2vXqr79hqXZV1199/dFtQ7cJbPbKdsL1Yje2I7elb3a58DqtHtjO2N1vbYzvU&#10;7VG3S1s7ZXtV7Ta6DSvzPT4Yfie+1+3b3tbv94HqN6CNvwf7b0P9Vvibsf9+tI1WvylrH0kLOPcL&#10;bqjf3eKrk9D76g9oe6Ef2lzohdYXemprc6E32l/sj28ufYeuV7/Ht9d/RF+3ERjoPhpD3MdgmNsv&#10;GOE2Hr+6TcJktymY6jZVPf6O8W6/Yez1iRjtNgEz3Kfi5LW/4Mf+INrYP9iN/YUy9h3KrP2IvT+x&#10;/z8us/dBDn3RVWdTz7s09mNx2Ux4X5yB6TNnIU/duTpE3kygO5q9Fryj2Z/n4yffLsGhPfMQcs3s&#10;elyZ03uK9TnQ7J+Zo/EzvW/2z1mb/bOPYY7fjbM5focmdmk6gi7SpkVb4MU/4HHmP/yx4TTq/haG&#10;kiMsKPmzBaVGWQV4WSXAaWXU//kcXy/2owUFvrcg92ALcgyyINt3VuP/cynj83mV5VeWR1lO2zbZ&#10;B0Xi42m3sf/AMuu9PoEWfV9KCdP3uvRn1jHTwzSTzzIRZvY9P7ip43IsY7fLk3Brw3LsbXYLWyoE&#10;YkslZW8qqxiIg20CcLKPH071t9rJfsp6++FYV38caRuIfZ8GYvf7gdjZMBDb3grE1iq2/dVxNpe3&#10;WTllZfl6AM6NuAj/0zPUb2yqw+/L+nvjbyxQjc8iAq7YxstCRkcEvJCOMGAJ9lBCdKnqrP5UNxgl&#10;DC+oG+951dGfmwS/sxOUjVM2Vg9U/TlwPW0XeMO1wPNVg13fk9/D98RgbT5qUOx/ajBuHhyMw2v6&#10;YNfSXji/TQ2q1fMBJweqwbUaaB9VA+6jauB9tJfNesD7CE2JNm3d1KDc0brarIsasKvHQ3zs7GTf&#10;xLSDnZR1jG0xtnM+Bs12fJ5Lm/3cjnb/2nitMc3+Hmj296UEiHqPPkeVYI1+z87Gz4PGz4afkfrM&#10;jikxrG2A+vy+058hzf5Z+54comyo/g74XWjj96JNfUfqu/I/PQL+Z2yCQ4kMq/1i+15pSuCfHa++&#10;7wn6O9fG719ZwHl1Y71AUzfVC1PVjZY3NTXgvKgGqZf+UfavGmCqQfDlmWrwy0E5JyBmK5ujLfDq&#10;XHUDnI+gawsQfG2helyEoOuLlS1BkGpzQW7LVNtbgWD3lcpWIYTmQVttszUI8bTZDbuttdrN9co2&#10;ODxuROjNTepR2a3Nyrbct9tbEKosTNtWJ9umXlN2x27bnWyH1e7abaeT7YphYXf32Gwvwu65sn0I&#10;84rbAm/uwqhBw1E0Tz08q4Q7BTztmf9TIj5vNfRu2x77N86En+d26z6m57EZr8V2Xc7X6/he7vVs&#10;huv5c1kT05mJdrvxdSXgPUoWwq3mNREw4xeEXt+qPif1OavP3/o9bLSZ/Tuirbv//dm/T/v3S4v+&#10;3mnW9sB2YW0fqp2o9sI2o9sP25FqT2xXgap9sZ0FXp0X3fas7dA2IabaJ9tpoBJe1nar2u9FJarY&#10;56k2HaAGbbp9a2NbV4NV1fatxr7wt/u/Df5W1G+Gv5v7vyH+nthHKhGvzEuJ/KXHO+OjU5/jvbNf&#10;4/2zHdDsXMdo49/37Ws0VcbtrNYeTc62w7u0M23RxGb8/7tn7dYOTU9/iZ+Of4Uzx3rC7/j9vtdq&#10;qp91tGP9nczeryTQdH+U3PYtvNXjhuUjUKrlIuR4SwnxOg7i3FY6ztH4XB71mLeuPbz+vojPUWse&#10;yn78N2b9q/rAY/Y+NCnm2O86f252U/2xzXzV5+t7gn2z02cey+73384W3Z8nwu4cHYwFq/7Eaz96&#10;IMt3kcg75L74drZ8NPV6QZs9p0R8YiyPEvKv/eiF2avn4u5x3vOt95yEWPR9KSUs+l6XjuwkJ8Yf&#10;lpl8hokws+83eUyNHx3tzCBc+WMedtS5rcX31sr3bXP5AGwu48LKKlMCXYt+Jfi3cl+n/e1mnxTY&#10;9fZleC6dCN9T38X6jfG3yb49zOeEbbwsZHREwAtCEuFyJJ2ohMYEJzSWEYuwsL4Js+0xDSkQGmq1&#10;ECfjc3yd5eVkcZOQzlm9fBeqlWutBXy2R6tGi/hn/4//r4nq5dtiysQluHr5hmr64dbfzgMQvHQW&#10;3F58Dm5FraHxpuKdRgGvxPu9zp8g/FTayKyfVjDUP19LAEZ4/K6EeHt8eK5Tslvzcx210O9x9Scc&#10;CjxlO3P6JDAkAvO2XEPdHpvxYrOleK7RQhRouBC56933rGvxrv5f5L0lqN97K1oP34v3+u9AiY+X&#10;K+FvzVyfUwn4Vz5aganLL+u13ikNf2ssEciyqazjzlwFqVnezysIGL0lCrmUIM+fBFFut4I0B3Fv&#10;twIOllsJ+Mq/RmL9Oa6ht12AIKQg3nujsOf9IKvQdiHCE2Tc12b2Y2mrqMT+mwH6HD5HZawoWBEB&#10;LwgKazIRqwA3lAA37OKbQjs4BAgKVqO3QMA/APDzh+HjC8PbB8YdLxg3bsG47gHj4mUYJ87A2H8Y&#10;xo69MDbvgLF6I4ylq2AsXA5j/rL7tkD9vUQ9v3IdjANHYNy6AwSo46fioEoQkpPbN++hZ6dRKPBs&#10;bZsX/r6I5/+f+b9KyPtMLXzwTk8sW7QFt9T2zFifVCHPZHY+w3ookV4YbgyPV6ZD5U0EPF/zrPEq&#10;Auf9qX7bGS9DelKhgPey+GDw9bHaa24mwBNiFOnazt63D2zW7GwHNFU26NovOBN8wXbm9IslMgqe&#10;90Kwco8nJi+9iO+mncArLVYih0NZOZaRq/D5avy95gr2n/XCz7NOo0zrVdECntu+1HwZJi66gPCI&#10;lO3zWbWFWbWnT5+uy2exbNak337DvXv3Uk3EewcZGL8tCvmVAKeH3UyEO5ujKLcbxT/N/jo99QXU&#10;MWkFh1pQ+EcLSo+1YPiGKLj7itARUocIfwPnx4Tqte8U29oq0ZyEeCyzbRtt6jllWsDb/q+3qxKA&#10;bbUCcHpoiF47LwhEBLyQueEARgnnKI+biLp4RQvwqH2HELVllxLfG2AsUkJ71gIYf86CMWk6jNG/&#10;wRg6GlF9hyGqaz9EteuOqFYdENn8S0Q2aYHIes0RWfNdWKo0hqViQ1jK1UNkmTqIfENZaQfjc2Vt&#10;VqcZIr/qCmPiNBgeN8QbL6RTDGzZdAANan6NHP+rhmyPVonhibd646voBHfF8zVGj06jsW/3Sfj6&#10;BCRZSET5+yBg6ih4Nn4T7iWet65zNxHy1uR1eXCjYUWEHdxp21sgQZHBmHF7kRbadtGdUIsW67Zw&#10;+2b6b4r6zvj4fFe0ON8DbS58iz7XRmC9z3ad7C6jcd7dH+98uwVZa8YsLVeg0SK81moVXlfiPl/D&#10;BdHinaH0FPCVvlqLZbs8bEdJfijc6XFnHfcvvvgCWbNmja6w8swzz+ja1PTKpwbMJL/zShTqTbEg&#10;p01824U3/+/S265EecFhFhT6wYKiwy14eaQFbyiBXmW8BbUnWfDOHxZ88q8F7edFos+ySEzeEYnt&#10;lw34pM7bEoRowu4YuPhLGHY1CsS2akqMVw6I7Umn2b3tVWhqm6pKnFcPwPZagdhRLwi73g7C7iZB&#10;2Ns8CAdaBuNIp2CcHhyKa3+HI9hNHDzCfUTAC5kXet1v3IQxfSYiv+yKyKatENnwI0TWamoV4BXq&#10;w6KEtqX0W7C8XguW12rC8iqtRiyLVK9pK1VLifW3lECvbRXpdrOLdWfjdmofS8nqsJRtiKhJ06wh&#10;+IKQDgkJCcOcGatRvXwb5HiiOrI+ElvEW4V8JWWVUalUC0wc+x8uXXDT+ybFG899ws8cg9+4IbjR&#10;pDI8Xi4SnbBOh9brNfBKxL+g/v/yCwj8Z6JtT4FEGpG4GuqGn9wmoeWFHvjkfBclvmPaJ0qMf3a+&#10;m7LuaKG2aXmhJ1pd6K3F+ZcX+6L9pf7odGkQel4Zjh+uT8RvN/7FnDvLsM57Ow4GHIdH2A2ERaXf&#10;UppsYyxzFhJmQVCIBRGR9wfSHneD0X38YWRTAt05jJ5CPbt6PqdtjTyfy1V7LvLXX4Avhu3Bmev+&#10;tqMkH5wMY/30bdu2oV27dsifP78uiWoX73Zr06YNfHx8bHulPIFhwLqzBtopsd1QCW9aI2WNlb07&#10;XdmfVntP2Uf/WPD5f5H4ZlEkBq6KxNhNUfh7bxSWnzSw64qBE57ApXvADX+KdQPBqmlZ1FciU9/C&#10;w4Se+DsbInBpfDiO9w7B4a+DcPBLZW2CcUjZwS/U41dBONwhCMe6B+OMEuYXRofjyu/hcJ8Tjtur&#10;Lbi3wwLfo5EIOB+FEHd1b/NRfY8EjQkmiIAXMi8hIYiaPgOWmkqwl1Qi/HWbAFeCPfINBwFuJryT&#10;03gOLfrrIKpLf2uYviCkU7i+nSHyjWt31uH0DJ+3inhnIc+w+orI83QtNH+3F5Yv3oobnndhSWJY&#10;vREViYjzJ+E34Qcl5KvA49VicHspH9wp5JV4dyuaF54VSyF01XzbHoIdivhb4XexyXsH5inhPeP2&#10;Qvx9e742/n/u3eVYem8tVtzbgDVem7FRbbfNdw92+x3EQf+jOBl0FheDr8Az7Bb8LAGIMCIyjJhi&#10;TXEv/zCcvuaHRdvc8O/qKzh43kuJeesCa5ZGW7jVDcWbL4sRRh/TbMnulJineG/YfTNW7vZEOFVn&#10;MsLSaSx1+ssvv+DV11/F448/Hku40x577DH07NlTC/3UhPMefqGGDm93U+bhZ8BT2U2aEj92uxdk&#10;qO3ULTrCuo8gpCtU5xcRYCDsnoHQm0522/p8hGrzkel3TlNIA4iAFzIvHjcR2WUALGXrWj3hZuL6&#10;Qc0+CaCNkwI24wSB3UrXhkU9Wqo0gjFqolJAMt0qpG8slkgcOnAa3TqMxKtF30fOJ8xD6mkMq6eQ&#10;f7Hgu+jVeQwO7j0FP9+kh9UbFosS8ifgP30M7rRphJu1yuFGzbK42aAKfEf2R5TXHduWgiu4Nt7x&#10;X2ZER3ZEROG8ewB++OcUKrVbhwKNFyGPEuC1Om/CpsO31TbcDrh6MwgdRx9AgQYLtFDnGnirt/3+&#10;//PWm48Xmy7Bp9/twrr9N9Wxky/DGn8rvr6+2LRpE1q0aIFs2bKZCnfa008/jfLly2sPfQSTrQqC&#10;IAjpDhHwQubFUwn47t/pdeoU0DHFtplxGyeziXAtwF2Z2pdmFfV1EVlOWfl6iKzQAJGVGiGSEQDN&#10;voDlu5+As+k/yZMg2Ll7xxt/Tl2CetXao2DWOsj2mFXEuwqrp8ivXu5zTJu8CNeueCI8PCJJ3nhi&#10;RFpguemO8EO7EL5fiZVj+2EE+NpeFQTXsM0xVH7nibv4ZPAuXQYua405yPmWEuTKKNS7TzyMCFsG&#10;+Qgl9I9d8kGHUQdQ4oNlyN9wgdUaLEThxotR8qPleKfnFoydew6XPAK06E8u6HW/fPmy9rq/Xup1&#10;l153Ps9w+o8++gg7duzQa+QFQRCE9IkIeCHzEhqKqL/nwNLwEyWw694X2rZHbUpwWyi4mYxOi2/1&#10;SPFdvr5VgNMqvg2LEuKWKu/AUrUJLDXfh6XOB7DU/wiWxp/B0rQ1LB+2RWSLjoj8qjsiO/dB5LdD&#10;EDVsDIxfJgPzlwKnzgLeIi6EjIfFYsH+PSe1N/61Ys2Q43+u18bbs9UXzFYX7Vp9jx1bD8HXx1+v&#10;PxaElIbCnVnm7/mFYdlOD9TouAHZa91fw06jN/25hgvRfcLhGCHwDLV3vxuMaSsv45tfD+GLn/fi&#10;q5H7MWj6CczddB2XPQOTNWTe2eueI0cOU+FOy549O6pUqYLx48fDw8MDkSx3KgiCIKRbRMALmRvP&#10;W4iaPhOWdj1h+aid9oRHNmsDywdfWf/+rAMsrTsh8osuiGyrxHeHbxHZtT+ieikB3v8HRA0Ziaif&#10;x8EYNxnGlD9h/DMbxoJlwKp1wMatwO79wLGT2rNuXLkGw/MmjHteMPz9YbBMnSzwEzIJd25545/p&#10;y/Ta+EI56yObbW28q7B6euQrv9ESUyctwNUrnoh4AG+8IMQH25ZPQDj2nrmHcfPOoVTr1che8/6a&#10;dntIfN6681Gj/Xqs2OVp2zMmUeo4FOpBYRYEK6OwT27oPb9y5QomTZqkw+H/97//mQp3et2LFi2K&#10;Hj164ODBg9pbLwiCIKR/RMALAtecu98AzlxQYvsUjGMnYJw8Y/374hXg6jXAzcMqvm/fBby8Ab8A&#10;XRveUPuybjy4XlfEhSDECb2Gxw6dRb8ev6JsyY+R+6mayBq9Nj62kKc3vsCzddDu86HYueUwfH0Z&#10;fiy/MyF5YZsKDrXgj5WXUfbLNchXfz6y14rpdc9Zey7y1ZuPau3WYdb6awhLxjXsCcUwrBnmGQLf&#10;vn175M2b11S407JkyYKqVavin3/+0fvI70YQBCHjIAJeEARBSFV8vf2xaN5GfPzetyhWoBGyPx5f&#10;krvK2hs/ffIiuF2/hcjIKBEkQrLBJRrMMl/ys5XIWp313J3E+1vzULDxQjTpvRWLt7sjLDz1xTu9&#10;51evXsG0adNQrVo1PPXUU6bC/dFHH9Vr3RlWv3PnToSGhtqOIAiCIGQURMALgiAID4WL569jxLA/&#10;Ua3c58j3zFvxeuMLZq2L7p1G4cihswgOCrEdRRAeDIa5MzN83vpWwa6Fu730m7KiTZbg85/2Yv9Z&#10;L9seqQejVlivfcuWLejYsSMKFChgKtxpzDBfunRpDB8+XIfYy1p3QRCEjIkIeEEQBOGhERwcivWr&#10;d+OLTwbhpcJNkCNOb3xl/drbtTphyYLNuHPb23YUQUg69MAfv+SH0i1X6VruOtt87bnIU28eXv9k&#10;BXpNPoqLngG2rVMPes8vXLiA3377TYfDP/nkk6bC/ZFHHkGePHnQtGlTLFu2DP7+/rYjCIIgCBkR&#10;EfCCIAjCQ+f6VU+MH/0falb40skbH1PE2zPVv/x8U/z8/Z+4cO6aLjcnCElFr4EPs2DM3LOo2GY1&#10;Xv5wGSq0Xo0P+mzD5GWXdFb61ISe83v37mH9+vVo27atDok3E+60J554Ai+//DL69euHkydPSnk4&#10;QRCETIAIeEEQBCFNEBYajk0b9uOrz4bgpefe1YKdIt5MyHNdfO4naqJF837YtG4ffLzF6ygkHYr4&#10;gJAIrN53A1OWXcTSnR644B4QXes9tQgODsapU6cwbtw4VKxYUQt0M+FOY+m4+vXrY8aMGfDySv3w&#10;fkEQBOHhIAJeEARBSFNcv3oD436eierl2iDPUzXxrIu68Qyppze+YqkWmPzrXFy55AGLRdb9CukP&#10;es5Zo33hwoX49NNP48wwz7JxxYoVQ+fOnbF3716EhEg+CEEQhMyECHhBEAQhzRESHIZ1q3ah5Qf9&#10;8HyeBjqkPquJN55/U8QXztEAndoOx+6dRxEYEGw7iiCkbZikztvbG9u3b9dh8K+88goee+wxU+FO&#10;y549O2rVqoUpU6bA09NT7y8IgiBkLkTAC4IgCGmWc2euYFCfSXjj5eZKrFdD1keYyC62iOfzXB9f&#10;v0Z7zP53NTzcb+vkZIKQVrGHy0+aNAm1a9fWtdvNRDuNor5IkSJo376dzkgfGBhoO4ogCIKQ2RAB&#10;LwiCIKRpfLz9MOufVWhUsxPyP/sWnjUR8RTvzFD/7KOV8crzTfHdtxNx+MBZneVeENISERERcHNz&#10;w/z589GyZcs4S8PRKOwrVaqEX375BVevXpXycIIgCJkcEfCCIAhCmicyMgp7dx3XYfIvFX4XWR+p&#10;oi2miLeH1FdGnqdroVmjHlgwez083W/DeEBvfESERYfmBwWGyDp7IUnYw+XpQe/Tpw9effXVOMPl&#10;H330URQqVAifffYZli9fDl9fX9uRBEEQhMyMCHhBEAQh3eDhdhsTxs5GjfJtkOuJGjrBnZmI5/NZ&#10;H6uCN15qjiF9f8Ph/WcQFJT4ZF8WJdw93O9g7apd+OO3hfjr9yXYtvkg7t7x0ZnLBSEhMNHcqVMn&#10;MX78eLz11lt49tlnTUW73fh6xUoVMXz4cJw+fVrKwwmCIAjRiIAXBEEQ0hWhoWHYsGYPPv/4OxTJ&#10;21CH1Gd9JHaWegr5LP9XGfmz1Eazxj0xd8YauLtxbXzCEn9ZLBacP3sNPwz5A2+WboFC2evh+VwN&#10;UK9aO/wxeRHu3JbSXULcsA3duHEDixcvRuvWrVGwYEFTwW43euSLFi2KL778AitWrtAee0EQBEFw&#10;RAS8IAiCkC65cP4ahg+ZhvKvfqIEu9XrbibidRm6x6vijZc+xHd9JulQfH+/uJOAUeRfv3YDQ7+b&#10;ihcKNMLTj1TUIfucLKBVL/85VizZKuH0gkuCgoKwb98+fP/99yhTpowu/2Ym2u2WM2dO1KlTB7/+&#10;+isuXLig18oLgiAIgjMi4AVBEIR0CUPY/XwCMH/2enzQqAcKZK8btzdevZb/2Tp4r0FXTJ+yCBfO&#10;XUN4uLlI4lp3Hve1Ys3wzCOVYhyL5yiYrS6GDfwdfr6SDVyICZPM0es+e/ZsvNf0PeTKlctUsNvt&#10;6aefRunSpdGzZ09s3boV/v7+tiMJgiAIQmxEwAuCIAjpFop4CqbDB86gf8/xKF2iua4XH6c3/rEq&#10;eOX599Dxyx+xYsl23PC8EyusnmXo+vcab60/73Qs/p336Vro020c7t3xse0hCFzeEYpjx45h6NCh&#10;eP311/HII4+YinYaw+ULFy6MFi1aYM6cOVLXXRAEQUgQIuAFQRCEdA+Fz62b9zDjrxVo2rB7vN54&#10;ivDcT9ZAlTKt8f2Aydi98yj8fANsR7PWn2/54YBY3ncaJwGKF2iMX0fP0p56QeBEErPEr1q1Cq1a&#10;tUK+fPlMRbvdsmXLhlq1amHUqFG6FnxYWJjtSIIgCIIQNyLgBUEQhAwBRVRYWAT27z2B/r3Ho2zJ&#10;j6K97s4inEbvOuvGP5ejLprU74KpExfopHUMqz9+9DyaNOyKp50EPI+X7bGqaFznG+zcdkQ8phkI&#10;th9mi6cQT4ygZqI61nX//fffUa1aNTz55JOmop3GdfAlSpRA52++wYYNG+DjIxEcgiAIQuIQAS8I&#10;giBkKCiqb964hzkz1+KT9/qgaN5GNgFu7o3XAv/xqiipw+p/wOrlO7Fty0E0a9w9loCnRz/n/6qj&#10;Xavvce2Kp+2MQnqHbeb48eOYNGkShg0bhunTp+tEcvFBoX/06FEMGDAAL730kqlotxvXwjdp0kQf&#10;++qVK4hUwl8QBEEQEosIeEEQBCHDYfWmhmHVsh14v2EPFMxaFzm0gI8t4mnWsPrKyPtMLdSu0ha9&#10;Oo9Gw1od9HMxt7V64D9q0hsnj1+0nU1Iz1C8nzt3Dp988gny58+va7AXKVIEnTp1goeHh22rmLB9&#10;+fn5YfXq1XoNe548eUxFO41e95IlS6Jv377Yu3evzk4vCIIgCElFBLwgCIKQ4YgIj8DuHUfRo9No&#10;VCv7uc4an+NxqwCPKchjGsPqs6vtiuRuiJcKvKNEf+xtdBm5Cm2wdtUuLeSE9Au/v8DAQC2uncu8&#10;UZTPnDnTtuV9WN7t4sWLmDhxYrwh81mzZkXDhg3x559/wt3dXZZcCIIgCA+MCHhBEAQhQxEZGYVL&#10;F9zwSdNvkfOJ6jphnbMIj8v0OneT5Hd2o4BnErvxY/5DcJAksUvPUFCvW7cOhQoViiW+s2TJgoED&#10;B9q2tG7L9fH0urdr1w5FixaNtY/dHn30UZ1hvkOHDtiyZQsCAu4nSBQEQRCEB0EEvCAIgpChCAsL&#10;x4I565H7mVpabJuJ8AcxCvxcT1TH122G4spl8xBrIe1D7zvrtXNdupkIz549O6ZMmaK3DQ8P12vd&#10;R4wYgSpVquja7Wb70J544gmUKVNGb3v+/Dmd5E4QBEEQkgsR8IIgCEKGgmvfJ42bi6f/r6KpAE8O&#10;48RAg5odsHPbYdtZhfSGJSICv/76q/a0O4tw1mh/8803cfbsWR36/u+//+KDDz5AgQIFYm3raFw/&#10;36hRI13X/fbt27YzCYIgCELyIQJeEARByFCEh0Vg5ZJtKJCtDrKkgAeeRgFf6Y2WWLFkq+2sQnrj&#10;6JEjeOWVV0yFOOu0Dxo0COvXr9fJ7Ljd448/brot7ZFHHsFzzz2nQ+a3b98uieoEQRCEFEMEvCAI&#10;gpCh4FplD7fb+KbtcOTLVluXgmM2eeta+LiT2CXUKOBrVvwC69fssZ1VSE8EBwdrYe5KjL/44oto&#10;3749qlevbuqhd7SnnnoKlStXxtixY3H+/HkJmRcEQRBSFBHwgiAIQobDYonEyRMXMWzwVNSs9CVe&#10;yNMQuZ6oiayPVkUWJehpen18EkQ9JwKYHO+rFoNx4dw12xmF9MTatWuRL18+U0FOAc/XWFLO7HW7&#10;MVFdwYIF8dVXX2HVqlW4d++e7eiCIAiCkHKIgBcEQRAyJMxGf/uWF7ZuOoA/pyzGsO+maq9807e7&#10;ofIbLfFiwXeR76m3dOk4u6hnyD0Feladhd5uFO7W//O1LP9XCaVe/AB//7EUIcFhtrMJ6QUvLy+8&#10;//77pqLcbhTnZs/b7ZlnnkGdOnV0KTnWkGeSO0EQBEFIDUTAC4IgCBkahtQHB4Xizm1vXL7kjsMH&#10;zmDjur2Y9fcqjBz2Fzq3+xnvN+qOKmVaoUShJiiYtQ5y/q8GsisRz9B7inrrWvqqyJflLVR47TP8&#10;9P00XL3iaTuDkJ5gbXeucTcT5vEZ18G/9tpr6NOnD3bs2KHLygmCIAhCaiICXhAEQch0UNSHhoTB&#10;654vrlzywJGDZ7Fp/X7Mm7UOk36Zg2Hf/Y7eXcai45c/4quW3+PrNsPQp9svGPvzv1i+eCvcrt9C&#10;pCXKdjQhvXDt2jW9rt1MnMdlDKvPkycPWrRogYULF+rM9FFRkbajCoIgCELqIQJeEARBEBQU9WGh&#10;4fDzC9Teencl0i9fdMeFc9dx6YIbPNxuwdvbT9eZF9IfFksEhg8frpPOmYl0V8aa7/Xq1cOECRNw&#10;+vRphIaG2o4oCIIgCKmPCHhBEARBEDI8e/bsRokSJUxFupmxFvwbb7yBIUOGYO/evfDx8bEdSRAE&#10;QRAeHiLgBUEQMjH0OkdERCAyUkpfCRkXby8vtG7dWotyM7HuaAyXf+GFF/DNN99g44YNuHXrlv6d&#10;CIIgCEJaQAS8IAhCBsZQwiPA3x9HjhzB1q1bdcbssLAwbQwHnjJlCgYOHIjx48fj4MGD+nlByEhE&#10;RkZi6u+/6zXsZoLd0Zh9niXkuNb933//xaFDh+DpKckKBUEQhLSDCHhBEIQMSkhICHbv3o3+/fqh&#10;Ro0aKF++PN577z38888/2L59O9q0aYOiRYsiV65cKFy4MJo1a4bVq1eLiBcyFFeuXMGbb76pPetm&#10;ot3RuA1LxBUvXhwVKlRAtWrV8Nlnn2Hp0qXyuxAEQRDSBCLgBUEQUhiG31oiIrTx/4Zh2F5JOYKC&#10;grB8+XLUqlULuXPnjhYvTzzxhBLy5fDBBx8ge/bsMcQLhUuTJk10eazUuEYhY+Dt7a0nfkaNHKkj&#10;OhjtwWUZaYW///4bzz77bIy2nhhj0ruqVati48aNtiMKgiAIwsNDBLwgCEIyEhAQgPPnz2tB88cf&#10;f2DEiBEYPHgQ+vbti/79+6v/D8bYsWOxYcMGHZrL8N7khuWtGCpPMc661c6ChFm18+bNG+t5Ws6c&#10;OTFgwABJ2CUkCC8vL0ydOhVly5ZFgQIF8Pzzz+Pjjz/WER4p0baTQs+ePfG///3PtL0n1LJmzYpv&#10;v/1W1sILgiAIDx0R8IIgCMnA7du3sWTJEnTr1g21a9fGq6++iiJFiiB//vzaA05hzFB1/r9gwYJ4&#10;/fXX0bx5cyxYsADBwcHJ6vEOCPDHX3/9hWzZspmKEXraeV1mr9FT/9FHH+Hy5cu2owmCOWyzXCPe&#10;qFGjGOHpFLtffvklzpw5Y9vy4TJo0CA8+eSTMdp5Yo2TXp9//jksFkn2KAiCIDxcRMALgiA8AFwX&#10;u2XLFrT/uj1ee+01HZbORFhmIsDZKCpeeukl7ZGn5z45RDyPwTW/DJE3OyetZMmS+OKLL/Dcc8+Z&#10;vk7PfVoRX0LahW1t27ZtKFeubKw2xMmr3377TedheNhwSciLL74Y6xoTY5yAGzlypHjgHxJRkZEI&#10;Dw9DUFAgfH194efnh+CgIETKhIogCJkQEfCCIAhJhOvM586di7feegtZs2VNUJIsM6NHnut0k2Pd&#10;ML35CxcuNM24zYkFRgb8/vvv2Lx5Mxo2bBhrG9q7776LU6dO2Y4oCOZQzFIcV6xYMVYbYpRHr169&#10;9Pr4hw1/E//995+OjOF1OV9rfMaIApagu3Dhgu2IAidvuESCEzSM+AkMDNT/T45JSDuc1Dx58qTu&#10;Y7///ntd1o8Tj59++qmuEtD2q6/0siQuVWKdfor65Dy/IAhCWiXtCfgQf8DtMHB6A+B5EggLtL0g&#10;CIKQNvD398eKFSvQtVtXvF7qdZ0YzmzgnxgrVaoUTpw48UAePg5e3dzcdNZss8kElsdiODFFFc/V&#10;tGnTWNvQmKn+7NmztqMKaR1+n0wct2rVKl1hgGvSOUkze/ZsLbDd3d1tWyYvHh4eugShczJEWo4c&#10;OTDk+yFahKUFeB0sm8ilJRR9XOrSsWNHtGvXTldjaNWqFVq2bBlt/LtTp07o16+fFogU75k9fJ59&#10;E9sS29mYMWP0BA0/P4rpVq1b6f//8MMPWLNmjV5SlFToYWeOkO7du+vkgcWKFdMTklwSlCVLFr2c&#10;gcb/2ytoMAdD+/btdalMTtgIgiBkZNKWgPfxhLHhFxgjawGDSwNj6wE7pqk7713bBoKQ9uCghgm/&#10;rl+/rhOHXbx4UYcw+/v72bYQMhIMmacIqFSpkjVc/rGEhcvHZ4899hjGjRv3QF54RgTMmTNHD2rN&#10;zsFBLkOeydGjR0098PY18JcuXdLbCWkX9jkMU//kk09QpkwZHSbOJHKFChXSyyNYIpDLJRo0aIBp&#10;06bh7p07tj0fHE5icbLghRdeiNWGaC+//DJmzpyZZhLZEU5wUchTXN64cUNPQFCQctKLn+W1a9ei&#10;jX8zySS35XvNzKHzfO+cwBg1apTuM9jOmEOD/R+z+1NMM7KB/6fQZptjxMKuXbsS5REPDQ3VnvSu&#10;XbvqHCGcBErociT2W4yUYPTQnj17JFeBIAgZmngEvAHDEgbj5lngyFJg6+/ApsnAoUXArXPq9WS8&#10;MVtCgf1zYAwrD6NTVqBTFmXZgBG1YJxYo64j7ZSkEQQOaJjki6HKAwb01+uNa9asqesGM5yUXgOG&#10;+XHQzMGgkHHgJA091w+a1drMmjZ9T4vwpISBWtvkJbzzzjumx+bgul27ttEhzQcPHtQl5py340QC&#10;vY8UMELahOKEVQ7ef/99LdQpoOJavsG2Si9l69atkmVihuffuXOnbj9mAouVD5igkVEeQvqF/RDD&#10;0jlhyWVCjOBJSL/HtkjvOPdZu3at7Whxw4kSRjrUqFFDTwzE1Z7jMnrpJ06cqK9bEAQho+JawFMw&#10;X9kHY2FfGKOqAwNeBnoX1Wb0LwFjfD3g2Ao1akwmYR14D8ayATC65QQ6KvH+zbNAB/XYswCMjeNg&#10;MLReEB4yFEn0XA4bNgzVqlXTiZroJWAyMgofDjo4oKVxUM21zfR+saSSkDFgSHLlypVNB49243fP&#10;teac2GGoLtdv0ntFa9u2rR7cmu1XunQp3Lun+sIkCHh6CceP/9XlGl96zebPnx/tSaSny2ztMsUX&#10;s23TOymkPfj9sdpB6dKldX1y5+8vLqOHkuHiDxLeTNg2GFru6vxs+7NmzdLRKkL6Zd++ffjyqy/1&#10;JJFZOcr4jO3j7bffxrFjx2xHNIftifdURnM86MQolzMx2aCUwRQEISNjIuDVwDEiBNjzL/DTm0pQ&#10;54fxTTabR9xqhhLYRufswIiqwNGlakSRDJ543xsw5neF0eUZdQ4l3ingOyrrng9YNxoI9rVtKAgP&#10;B4ZcMsT5zTff1CHKFOxmAwhn44DijTfe0B4zIf3D7OwclJp5Htkm6JVkWPPBgwe0F5tiibWyOaCk&#10;cQKIIaZmHiau9WRIb2IFPMPuKcgp6pyPSeOEAiNCbt68qbenCORaUYapOm/LgTpFHsOHhbQHRRX7&#10;oIT2P87Gvov9WFIJDw/XXlWKdLPjM5kjc0PY25qQPuFSG963XE02JtTY3r7t863Ldens74YMGaJD&#10;8uPyuvM19k3xeeZLlnwFy5YtlckjIRq2BfZHTMy6e/dubNq0SSdxZV96/vx5PfmdlElzQXiYxBbw&#10;kRYY5zbD+K64EtL2UHaboLYb/7aJeOO3hsDdZKgX7K0GrXM6qmPGFPBGr+dgbJ4AhKaNRDhC2oFZ&#10;b5mUiN6oSZMmaeP63+PHjyd7Ehsek15JetSTMnCm2KO3k8cR0jfMtMxQT5Z/c/yOOVBllmTWxeaA&#10;gGHGZoMCepu41MJsAoAeKIr+xAwmuC0HJ6y77cpLVrx4ccybNy96PTJLL1GEma1fFg982iU0NERH&#10;dHA5hPP3llDTfVHliklObMeJTHrfXbU15oZYt25dmlr7LiQOTggyMZ1ZH5VY4zEYFm9W1YLLeSZP&#10;nqzzNpjtS+PkIyesGjdurCPe4hLwLOM5efJvuHXrlgiyTA6//7t372LZsmW6z6xTp45OFMt7IdsR&#10;84MwKo15YTi5PWXKFJ2/KDkqwQhCahBTwLPDC/GD8fdXML62CXVH4e5o6jWD3vj+JYBd/9gO8ADc&#10;uwZjVjsY3zgJ+P4vw9g7S6/FFwTCEGOKdoYi0+NIUc3EOTTO4jO8mYOCO8mUsGn//v1o1KiRDj81&#10;GzQk1OiJ56CIa5yF9AsHBvSkL1++HL1798bXX3+N7777TudDYDKs+JInccafA02zgSifZ7tNzOCT&#10;E1m//vqrS1HH51l6iR51ek9prKXM6+Vvx3l7TlBxQMO1/swGzcEwxR7/L4PihwtLajFqIj4vZHzG&#10;ZT+c0EkskZEWnZiME1Cujtu3b980UTpOSDpBqk8pV66c6XfsbFyywzXrvD+6apec7Fy0aJHt6FbY&#10;TzIKiPdrs4kCPsf7++jRo3UZuWbNmumlas7b2Y0TqOwHOT6QyaPMSXh4GK5fv6Y967y/MZcLxTrv&#10;gVyaYdY+2c641IPjR47zli5dqifgUwJGvnEClLlBWDWE/TlzJKXU+YSMTWwB7+MODKsAUMDHEO1c&#10;l/50zOcotLvnhzG3G4zwBxQldy4Af7dRx3UQ8B2UDatoTWJnZN4MsIIV3vDZ4XE2lZ0yBw5mN356&#10;huhZHD58+AOHAXPtHmf+6QVwPk9SLGfOnNo7JaRvKGTpiadQ4Sw/BT3/tq8vjwuWYCpQoIBp+6Cn&#10;KjHhfAwNXLlypctM4DQOrHlcZoVu2aqlts9afKZD/c3aNQc59IjVb1AfDRo2QPXq1VHhzQpo/mFz&#10;vYZe1pY+PJh/gRnmnb8zWu7cubUYYglBltOi0ctkti2/d4YtJxZO4jBBmKv+kJ5SRnYk5HcgpF14&#10;r2VlA7PvmCH17Ds4eclyhfRwsuQbHymYzPZhAkVu6wgnBtkGzUpw8t5Owc5QZ5azZMQH753O2zka&#10;E8cy14y0vcwJ75uc6GHb5P3QntzTrK24sieffEJPkP7777/JmgSRk+yc8O/SpbNup6zQwUgAPnKi&#10;7N0m72Lo0KE4fPiwtF8hwcQW8IFewIT3gHY2sU5Pu3o0BhYHZncGvn3uvsDmYxeG0b8Hg8L/QfA8&#10;BWNqC+3Vj54goIAfURs4t1VtIJ6fzAwFDWcsWd6Ks6nxeaAo7NlBsswRhVVSoPhnKHFCPO+cNKA3&#10;kx5U59BqR+N2DHW2SJhWpoTtuE+fPi695T169NAe8oQIeG5HQVe+fHnTiSy78bdCzxUHM/Q02C2u&#10;2vU8Hl+n14JtlqXyeAyGG/43a5Yu9ySkPlevXtUi2fn7pueIazqvXrmicy7QC0njJKbjdnbjd8uo&#10;jPiiRZxhKTFGZ5gdM8uzWdCxU8dki3wSHh7sf7hWmGvg7d8vBfSHH36oPen0cnIij9Fk7AvYF3Fy&#10;h1VXzO7NFFOc+HGEk+Nst87bsp/i5AHv95wg5THjmqCk5c2bVyeuk7aXOWF7ZQ4YJgx2tbQnocYI&#10;NC535ERkcuRR4O+IfS1/A5z84vHtvxE+2u+1rJ7A3Di//PKLjiQQhPiILeAjlbA4tRYYWgFor0R8&#10;+yxKwOeCMasjcH4z8N2r1uRyjuJ+dDXgRuz1TYni+mEYk5rDsB9bC/hngDEN1ahht20jIbNCMT1g&#10;wIBEzaiyY2QyLg46EwtvCOPHj3fp7bIbBw48B+sdc+0z11CdOXNah8qbbc8O+5VXXtEDcSHzwRJe&#10;rhKQceDB8L2EiCpuw6UdXG/8oAOWxBivO6m/KeHB4fc+e/ZsnUCO/Rv7E7YBhrVTSLHfcpz8WbFi&#10;hamg4sQMKyQkZqAYoUTaxg0bXE5QcvDJzPPiQcoYUJQz1Jf3wZ9//ll72RltZG9nzjDvDD2XzpNL&#10;NGcPPPdnrXb2hc7b8h7PJKHsCxldRFFmdky7ceKcGeyZO0TaXuaESyaWLluKYsWLmbaRxBrvqVyi&#10;+SAlNyn+Z8yYoftFTpibncfZ2FczOm/OnNm2owiCa2InsWPHHB4MXN4DzOoMTHwPWDoExu0LMNyP&#10;A4NKxRTwtJ8rKQF+xHaAJHJlPzBenctZwP/SWI1699k2EjIjHLQy7NzRG5BQo0ecoX2JXRNHgcIa&#10;tq7EEZ+nN4IhfhzU0MvP6+QAIioqUier43p8s33p0XdeDyhkDuglchUKyvWeTBwX3yCUg196uxgS&#10;n5ri3W70mh04cMB2NUJqw76Gk4V//vmnnjhkrgIOFs1EFftNM/FDAf/JJx8nKmET29yECRNMy3zx&#10;HO+9957O70CBx6SKvC5WXGCiUeaGYEgq19AL6QfeN+llZwhwfJFB9MhTSDu3DRqrazC82Q77uO3b&#10;t5lWzaCIYbQPJ8+ZZMxVtBKN99gffvhB95uy7j3zwva0ZcsW07KoSbUXX3oRK5YvR3gSvPDsK5kX&#10;h2I8rsknM+P25SuU1xP0ghAXsQU8YSfNG22wHxB4FwgN1EnkDLdDMAaVjCHgtWkBf9i2cxK5uFOJ&#10;9bdjC/iJ7wNXD9k2Sn8YzOrv6wmcXAtsnACsHA4sHwasHgFsmQwcWQrjxikYnDQRTOEAglm/mSDJ&#10;rMOLyyiWWXs7seuZmCSPIfhmx6RoGjRokB40cABsNqihmHe1hpCDk4EDB9q2FDILFF0MQXd1Q+fg&#10;15V3yxEOVrguNL6w0pQyhlDz/MLDg/0LhTzbC4WLqzZDkW/2HVKEf/5563jbmiNMttSuXTvT4zEB&#10;FEvHsQoIlx1xWQf7T3peuQ6f2Z/r1auH7t27YcGCBfBwdxfBlYFgO7py5bKe9DZrH4wY4RIPO9z+&#10;xInjeOedd0y3p1HIm0WP2I0hx99++62OZotv0lPI2LA9cTzWs2dP0/srQ9e5tp35jFq2bKlD2vnI&#10;/C6uxpWMNuPkEB00iYHj1f79++ucJGbHTYhxjEmHFdfNC4IrzAW8Hd7cbTd4wxIO4+wGGL3zxxbw&#10;IyoD9M4/CGe3AKPqxBbwYxsA26YBBxZaH9eMtgrg3TOAm2eAiLS5FtOIUoMqZtbfOA7GmNoAP7cu&#10;uYHOeZXlUf9Xj13yAT3ywxj6Goz/ugCXdqnRuQxqnGFoHgeizDJr1tnRy16/fn0dzu78GgcA3bt3&#10;T3RJLA5EXSWAYsgeZ0c5iI6L33//3XT/pAyehfSN3WPO5ExmbYJtjeGqCRE1HKyyFj3FkdmxUtLo&#10;SeOa1OQu0ygkP/FNIlL8JBT2VfSmV6lSxfR47JvLlCmj13lyPScH0XbxxUf+zUEpQ0kZgVKzZk1d&#10;9jOppeyEtAVFC/PNmOXV4HNNmzbVSesc4aQ675FJEToUVxRgTGor4l0g7O9Y1YBJ7OzthJM87777&#10;Lv777z9cvnQJPt7eOtldQECAfmT/w6g4JkV2bF92Y1lYTlwmFE6o/vTTT3pC0+x4jsY+mNfHR7PX&#10;2Wdykp7LUgTBjLgFvCOh/jA2TdAh81q02wS8tRZ8E8DHzbZhIuB6+yAf4O4lYMvvwJByMQU8E9p1&#10;ywb0VIK3GwWwTfx2zgl0V2J46BvAih8A7+vqYCkkhgLvAUeWAOvGAmtHAZsmApf3qhdc3zSMsCAY&#10;J1bB+PVtdc251PtQ70HX07fV1He0juq5jlnVe8oBjGsAnNtmO8pD4uZ54MA84KCya4et9fcfstBk&#10;6B5LgrjqZNlB08tutp6OxqRxXJueGNavX2+61pODEXpKKcjiE+AMXzXzIHAg2/idxpKoJJPAgcXY&#10;sWORL1++WG3Bbt9//70eBCdkUocDViZ3+vjjj02PlRLGMFZ61zhIp0dCJp/SPkye5CoBJ5/n0qKE&#10;Yq924Kp6Avs5x+RM8Rm35TVQ2HEZUlITjQoPH/ZHXHJWvUZ10++aYe5jxoyJJbTZh3CNcZcuXRKd&#10;LZyT4MzmzcR4V65ckWgOQbcnCuijR4/oRHCDBw/WfRwnjjiGZPtzvm/xby4HY3SQWTtjvpfEjB3/&#10;+usvPYlpdiy7sQ/l5CnHh3QEMdTebDsa+1OOQ1ldQRCcSZiAZ6P3uQFM/ihmeTkK+O4FYczrpUap&#10;CfOEG5HhMG6eBrZOAf5tD2NsAxhDSsLoRWFOoetwfG3MSu8sfG1iWAlfo1c+GDum6vr1MYgIBoK8&#10;AL+bytS10wLu6IkIRIVb35MzHietYe0bflVCeotVyI6pD3RT1/aNEtidcsH4JieMgYWBzZPUOUwG&#10;HRTvhxbalhpkt12r7bpjvC+b2V9TQt7oot7Pnx8Dt5WIfhicWA2MrAh0zadMvdd+hWFM+gDY+RcM&#10;9dkZD6mUHzvZgwcPmmaspVHIUFjUrVvX9HWWVaLHMjEwgzPLMDkOgPl/ZhDnDcH5RmAGB9Bma5T5&#10;HJP0iIDP+FC8M3qEM+muxA3D6jlISOgglG2Px2USKOd63AwHpJeUYcws88SJASagopfB0X788Udd&#10;0cHMY0YrUaIEOnTooAcXHHwzIy/r18a3DlZIGwQHB6l+8SPT75btkCHtifF+c8KSHnMKb7NjJtXY&#10;F7KMEidoJaojfUJPOsvBmbUNehGrVaumPeVmUFQx+Rz7KFdL1lwZz8fQaJZOnDRpYqKj7ISMB+9N&#10;vI9ywpF5G+g95zhs27ZtuqrB3Tt3Yt1nmZyRbcisjXXs2DHBCYd5fEYhmYXw26127do64Sj7Ot7D&#10;aZcvX9b7mW1P4z26yXtNpMKCEIuECXglunUG+r5KuLK0W7T4VOK0fwlg7yxzQeyEDsM/vUmJ9npq&#10;fyWIlcA1OmbTmee1Z99R2MZnNuFrdHwaxvLvAf/bSqDfBc6o61z5EzD5E2BETRg/vgnjh3LK1ONP&#10;VYFfGgF/tLSuRT+5yirsOTNMwT6MCfqU6O6orq2HEu308qvri54wUGZQaNNr3kOJ3OVDY4bwW5Qg&#10;O7sRxpBSMPg5JeY96ffyDIyh5YBDC20HTEW8r8P4tT4M/b3wetT75DV1UO+/sxLz4xrDYHTAQwrx&#10;Z4fHrLTOSUoYRvzbb7/pBCauZlG5ZpeJlBIDbwQcEHDQ+tVXX+kM+Bs3bkxUjW6W+DLrzLWAbyQC&#10;PqMTERGuczewpror8U7PNpM7JWTtuyPclvkXLinhz8RiFOt85Iy+PVM0BzEU3GbGQTe9BQzhM7su&#10;LknZt29f9PYc9CTm+oSHCz1QZpOHNIZsco2ms0c0LjhpyX3Mjvegxt8GB9D0SCUmqZ7w8GE/w/7L&#10;VWJOet/ZFuNqa3yNYotlwLp27eoy0s6V8R5LIc/19OvWrtWRTELmhSV6jx09qtfDM/cC73FsH1yq&#10;wShNer937typhTMdP4zkMEvMSeMEtvPSDzPYfrmu3tUSORqX0DGZJ0W7/V7KR95bKf5LlS5luh+N&#10;187lJoLgSMIEPL3bS4dYxbtdlFLcUeSNqgTcSJh307h3Fcbsrloc6tBxHsvRnEVtXMbt1fUYvZ+H&#10;sUIJ+LWjYPyiBGjPAlYBTuHZIasSxTFNh6vzNQr1rupxRC0lmOcDUz/T20OJaKtYt53D+br4t752&#10;Zd8WBo6vsr07BScR/m4LtOcxzPZTxggGuzmLfJ57cGlg30MoIaHEuTHwZf2dRl8TH+3Gz6Z/Eeuk&#10;BWv+p/Jgnh0dhcSpU6cwdOhQ1KlbR2c9/vvvv7VgYcg7yymZdX5cK5eUpFs8JztbnpcDy8SKGCYg&#10;MbseDqw//LB5rJlgIePANXZc1hFfOF2vXr20mE5Mu7LDfextlO2Tj2ZhgmYwZJnlyFytP61Ro4b2&#10;WgjpDw5KXYXO0xhdwQzxiYFeKEZ1mB0vOYwinhEfDIcW0ge8LzIyx1WuGHoOubwtIZEe7LPsQp73&#10;ck4gmh0zLqOQZ9b6yZMn6wg6IfPBNkRxXq9uXdMlPfybz3NiiRNF7CddTa4XKlwI8xfM15NU8cGk&#10;x5yoNzsOrXnz5rh544bp/Zl/8/7NKCRX6+E5ZqxTpw5u3bxp20sQEiLgGTZ9+wIwvIpVcDoIUqNb&#10;QRjzv014Ijn3E8CUj9VxTASuK+N2FL48N43ClwKZYvf7MjCmfgRjVHUYXfNor3f0Gv0EmRKrFKb9&#10;CgG9lNk8z9HnpTlfT/Rr3C6Hej8fAsHegIVRCluBvkrkdrAdw3F7rnEfXAr4rTkwrRXA0PRhZdTr&#10;fC/qdWXau89M/Cypl9pcP6Q+z5LW92X2vvmc/h446VHdGr2QAKGQnLCjo1Go0CNPowimp5E1Zl2J&#10;JSYiYZheauPKY8XZXg5WnTtyIWNAscPEifElZ2J9Y277MCZyOPjmBJOrRHj0VKxevdq2tZAeYHQQ&#10;l0bEJd4pqoYPH57ovocToA0bNjQ9ZnIZvfAyaZQ+4D2XE4Bxecu5bGjFihWJamvclpP0rpIvJsSY&#10;a4TLfhKbPVxI/9y+fVt7zV0tDUuMsQ1y6WV87ZfLi7gczVWtd95LL164EKcDiMKekSNx5bVhu2Yy&#10;PkGwE7+AZ3mz7b8rEfd0TGHH/w94DTi2MuFCjlnZZ3dRQtsmWnmMaGFo+7+jaKR1ywmjfzEYw8oD&#10;DL2f+om1Pv2O6TAOzIExrg6Mztlswt2F+HRl9vM7m9m2zmbfttfzwKFF1vXw9OR3Vc/x/ThsZ3TJ&#10;DmNUVRj7/oMR4mOdFOGyBPdjwD9fAT1yAV3UdqNrwDi8xDoZkNowL8CSQUD3gq4/A/t75kRJ92dg&#10;sBReeKDtAKkHO0G7ESbCYfiS2Uxq9uzZdQIxDm5TE65XKlmyZKzroTFhD8P+hYwFZ+pXrVqlZ8pd&#10;zaTbjSVtGO7Omff4BggpAetxb9hgnqiRxjXS9AgIaR+2H66rZAhxXGvU2T9yDSYHuYmBxz9+/Hii&#10;aizTY8TQVYZWuxrYOhsz2XMiVkKg0y4UGhQ1X3/9dZyJ5/hdcqIoIjzxYxkud+OyN7PjJtQ4MTlz&#10;5kxpS5kMjgWZtNisTSTGXn/9NT3BnRDvO5dWuirpyiVyPA4nvOK6z/M1Oqa4FNRVGD6XATAvE5fm&#10;CQKJW8Crzho+HsC4xkq0KQHvIOSMLkpYT24G+Me/PiQa1pY/uwXGmLpKxKvjUch3ywHj+9dhDK+o&#10;xLASj47il1723z8GLuyAEXjXWivdvgY7QP39X2cY3fKZC06b0NRik9fr/Lqj8ZzfPgf0e0HtlzXm&#10;8bivzWLsY3sN3yjxPf1zGMG+ME6shNGT4flO29E6K+tXVL2fT4E9M++HoXN5gtth1fPshKGeU7LU&#10;+v4SAH/0RlgwjPPbgbWjgXVj1LFnWZPvHZgPHFQD8Fi2yLVtUaJykvpOe+SOff3OZp90Ue89UW0g&#10;maEAYsm3uIQIRVVcnWdyw3NxPbLZ9dAYvnX4sPrOhXSN/v0pCwjw12K4RYsWesLI7Dt3NE7ssNwN&#10;veAPC173zp07ULp0adNrZCgqQ7FT83cjxI+9zdHo+VmzZo3OlOwql4GjFSpUSOc1SCwUbQcO7Nd9&#10;qdlx7cYJAmZY5pIlroumEGNyxkOHDmkxRVEWV3klRiZR9LHCgpA2sLc1tgFGC3H5WnzlKylavlZC&#10;g0uDksL58+ddLtegF5JrhfPkjb9MF2t8M9GnLFXLPHh6euq1767C4hNiXGJETzeXc8QHfxeDBg1y&#10;WUuefXNCnUf8nfGcrrzwfE/2hLeCQFwLeNWYEB4C7P0X6OLgfbcL2t7FgM2TbRsnApaOu3XOWsd9&#10;+x/Auc0wvK7A2Pk3MPC12AL+ry/U9k5Z2XltR5cDQyuobZzC1W1m9MwN49eGwLSWML4vpb3gZttp&#10;+1odgyXfZrRV7y/H/fdKs7/fQS9ZvetOr2kbWBzGlT0wPE7AGKzOxeM5bmff1i56GU4/vCKMVT/D&#10;YP4ATpTwPSUSTmgYO/4EBr2u3oP6jr6+H46vzX59ibEuyhyvOy7j9u2fhrFimO58Uhuek94AZpk3&#10;6/BoTBzCEjepBa+JHayrCQV6yJo0aSJlk9Ix9gEtkxxS5DIhIQetZt+3s/EGzFl2fv8cWDobj+to&#10;PFdK/bYYAcAEPmbXyfV8U6ZM0dcgPFzsbYDfRZAa4FGEs5RlxUoV8djjCcsKz4mlefPm2Y6YOHje&#10;uAQ8B6/0/jOq6MSJEy77Ng5Op0+frgfIZsehh2ncuHGpHi0lmMM2xz6J9zNWsyhWvJjp9+Zo9B5y&#10;AocVK5IKM4cz+7fZ8YsVK4Ypkyfr5T0ffvihS+FE45r4fv366WtJqT5USFtYLBFYsWI5SseREC4u&#10;4wQkk8UlNC8NJxuZ58EsCR4nVemdp5MpoXDbBQsWuMxkz8mzzZs327YWMjuuBTwHbl7XgNF1raLT&#10;QbTRm22MVOL5RuITg5kSZQH2znYh4NsAN50S7ljClPgdCaM3PeYO2zuY0TWr9uxjgBLersS7Fq1K&#10;bHNN/ZKBwII+6u+cMY/J62Et+p1/WEvKOZbRsx+jawFgxU8AvfAbxsLoqc7Nz0wf37ad8z46MiAL&#10;jCElgGVD1XukkI/kXdP2JhOA21FgUlPr52R2ntQwvo9RNWA4l/FLYdi5spNlhtu8efOadnb0dLMz&#10;Ti2xzGsKUINPemJdzQBzgMO1g0L6hGKGA0wmqCtbriyeeDLha+042GzWrJn2EHTr1k0PUhkSR2NI&#10;ao8ePXTt2vHjx2uPJRNEMVMuw/g4kE7uQejRo0f1Onyza2U+ifETxuvzCg8Hft/8/IODgnBg/36M&#10;GDFC1+JPiLfd0djuWMowqfA64gqhZxKzSRMn6n7WcdLJ2cLCQpWAn+Yy6Rm987zONDW5qa5bWyaD&#10;7Y7J5zhRlNCs8My9wKVsnNi0f+dJgcvPBg4caCqKeP+kx9PHx0cnquOSi9dee83l/ZZtll54mYjM&#10;PHCicNGiRTqpsVkiu/iMfaw9Qi6+Nsx8Da5KwNWvX0+35cT8DthOGYHiKiFewYIFdcI8QSDmAp6d&#10;b2gQjLUjlTB0Cp2n6OxeCFg+zBoSnxxQwDPz+ndKcDsL+D8/jz1REHgPxn8dlUjP7Vq48nlHT7Tz&#10;a9qUeOfrY5Uwv3kKWNhfPefkgefr/Qqru8oFa314CnjH1/VxsgO/qGP43wRC/GFsnwbju1fVvupY&#10;zHoffT7bPo77aqGvthlRGdg7E0awd8J/8Oe3WSdYHqaA/5qVCCjgfW0XlTpwgEGB42pQyU6biUXo&#10;EUoN+J0xqR5LlLhah8pZ1Vq1asFHQkTTJby5MslWo0aNEryu90GMbZg3cmZkpqef6+iSE0amMELF&#10;7Nxc00exJTwc2J9QyHL5D0Mq40uIaGb2rNzLli3Tx4vL4oNJ7N5++23T89DouerSpQs2bdqkSyVx&#10;cpXrj/ke+MiJKHrXWdbJbH8aPfwsA5aaYsvghEOEGqjTOJ6xfRb6c+GkWViodSxkeTi5KlIbvkcK&#10;Fy5Le73U66bfk5lxzTsralC88zu3J5nl5KO9nGVCJwO5PUtcsk2ZnYt15Vm72159g5ElrqJDOCnE&#10;cGhei5B5YLs4fPiQTiRMQV68eHG9hIiTh+xL48oVQmNfxwg1trG4YMUERoWYHaNv376Jjibi748R&#10;I6XfMF/aRqfUrFmzbFsLmZ3YAp43KXUjM67s1mXFYghqJRKNb5Rg+6kM4H7UtkMyYKgfyYG5SsCX&#10;jnk+rpH/owXgqcS1I74ewF8tga5KOCdUuHI7m+mSchTqvXIB/7azinN6v+f3Vq+bCPj+xYG7l4Eb&#10;6jq4jt0xIsF+7L5qm+OrrZ8f68Ezq/vi74DvywKdc6tzZteh+NHX4bw/32ufYjBW/ADD75b1OPHB&#10;pQjTP7Mew17azvEcyWWO1+poPB8/C77PVIQDPK4h/+CDD0w7ORoFCEVPQpKQPCi8Hn9/P32zcFV7&#10;mcYQUYZHCekTihCKKVc1Y1PSmFV31OhRySpuOLhgnXqzMFR6tebPn2/bUkhNOIi7e+eOzijPAZvz&#10;d5MQYxutW7euFtRcK+/l5aU9ljHs7l1tvj4+WnRROLkasLIWMr2i8XmzmNiMkwbMKM/JSiZ05CPD&#10;5uNL7MjJpMSWt3sQKMrDju2H/8Qf4T96AEI2LocRosS6EYWooEAEb1kNr15tcK/TRwicORmRPt4J&#10;uy+nY9gOmMU7vu/K0djW+J0zlJjCh+2O3zsfuVyM64DpyWeixYR4NcmOHTv0Gnaz83FiisdfunSp&#10;LqvFCjOs+mGWf4T345EjR0pehUwK2xpLunJSkfdv5nGgd52RIpzcias/Y4Qc94mrvXJy1FVE0cSJ&#10;ExM9ccT7O9fxu6oJTw+8JJcV7MQW8Bwg+t60JltzDBdXQk6vBe9ZxJosjYLXlTHLemI5ugIY+mZs&#10;AT/xfeCqU8KvhAh4u/jUlsUm2nMC3fLBGPqGtR792U1AWOD9m/LcHur8MQW8oa7HoGinyGem+T9a&#10;uQijz28NwXfMIE8hT5G9fSqMye/D6FtQbZ9LbZ/1/n6Ox6Envd9LwIZx2pMfL8wncGIV8Etd9b6Y&#10;eE69P+31z6aOzcz8sc3V847GbXRUgT2hn/N16uc4WaC2Yzk8JuRLJdjBcZDHkGNXgwyKHb7Ozjel&#10;4YCXIdUMg45L2HEgwcQ8HCAJ6RN6Q8uVK2f6/aaGFXmhiM6ym5wwjJ4Db8eJJ7Zj1q1lfgkh9eHE&#10;Sp8+fXQGd8fvPzHGSRl6cSq8WUHnXYjLqlSpoqOVOAFJzyYnPZ0HrRT3XHec0HDqxBqXQbF+d2qt&#10;f6fnPWTdYrhXLoLrBXLCLX9OuJcsAL9fBiPC/Sr8xg+De5nCuJ4vO66r19xeeR7+k36EEZG8UTBp&#10;Cd5bZ8yYkSLRRRRK9FSyvBsng+KbiKQXsnfv3nGWA8uZKydee/013ca5Pt/surk/zykCXnCEoe1c&#10;qsaEsq7Wm1Pgc4lGXMkYFy9e7FLAT5o0KdFVEBilwnu8K68+owiYuFQQSEwBr27aOjHaqp+UCHRI&#10;XGcTbbpc2+jqMM5thHHzDAyP48qOwaA3/roS2df2wbh2AMa9q+pGF3sQECenNwIjaqnzOpyT3t0R&#10;tXXm+miRrdAZ6Wd2UKI5dgi90UUJ9c6OYetKZDJj/pBSap9OwP45wO2LVvHrzJxuVgHscEwt4PsU&#10;VkJcDWa5z54Z6nkK3PvbWP/PMPiqwF2TDJGc0Aj2Ve9jM4z5vWF8X9paWo4i2H4M+3Eo4vk5nNkc&#10;4z27hMsP7qhBPTPPL/kOmPopMKYOMLIqDG3VYhhGqu/P6bloG1FFmdpmjPrMxzcG+hVR12T7LGNc&#10;o7Ku6jP9uy3g62m7kJSHnRsT6vTo2QNZns1i2sFxoMCZew5Ek9Nb6QzbNsU4PQVcRxxf+Sauk2IY&#10;qpB+oYAvX7686XecGsYB6rp162xXkzywDTPRTuPGjfWAJX+B/Pjwow+xffv2FP39CK7hd/zyyy+b&#10;toGUNuY++PXXX00rJNy8eVMnBUuOGsuOxgkjToCmZnblKO97uPVBdatwfykv3F/MA/cXcsPjjUK4&#10;/WkduJdQfz+fW7/mpl5zK54bN9+vBsv1lJ8Uflh4ed3T64bNvqPkMk4scalFfEnueK9fr34HnFyK&#10;L+ojLuOaeU4MJTUjvpBxoXecyys4NnMl4pmck5PcrrQMxbQrsc2IpYQmw7NDhxDHlMwnYXZM3hek&#10;gpFgJ6aAj4qEcf0IDIaMOwppu3CjSO1bBMbg12AMLGGtz96/qNVD3fd54NuCMPo+B2NUTRjbpsII&#10;4rroBDbeqweBCe+r8zqIWl7DgJLW9fEOnm0jPAgGa5b3LBTrOo0+6hoGvAD0LmAtDTe8MrBoAHBd&#10;Hd8STzi1mYBX/zd65QXcjlmF+B01yPj+DfMw+m+LWYU0f7Da1PYU/RHqvCyBF6J+zHcvwdgyUQnl&#10;SjC6OuQXsBsnDPqpz3bTRKsHP1Go80Wo8wTdAwJuu7A7Js/ZjOXg/NVjsBfgcRT4oZR6Xw4Cno/8&#10;frrkhrG4P4xgH9t5UxZ2gFzTxPXsHTp0cCneaZyhZAk3hk2lFLwWDkC4prNosaLxDjA4QyuZQ9M/&#10;FBiffPJJsguYhFr2HNmTVAYsPqLUYPnu3bs4cOAADh48qP8vPDzouaGQNmsDqWEcJHL9pzOc0Dlz&#10;5rSu+pGYEOu4jL8l5pTYvWtXqk4YRZw7Ac+yhZVoV0KdAl6LeCXW1d9uhZWoL2Z7jgK+uNqGAr5p&#10;dURcS72KJqnNyZMndZk2s+8pOY3L25isMD5hQ/HDygbMA5JUEc/3wzXyEvmW+WD7spsr2C5YGYN9&#10;nlkbY26Hv//+22VJud27d7ucbOXkE/PMJLRf43XyPJwkNTsenUQ1alSPd/JLyDw4CHjVyCmS14xU&#10;4tREWEYLuDjM/nqHLDAGlYKxb446bKTt+PFAr/3M9nqNfbRg5LG6K/G8bpQSlY5iUV3rvrnAkLJq&#10;G4ft7cbs8zO/UtvM0t5pQ70v9TO27avgD5rvlWXyItWj/Qc+t7s6nrOAV++lRzbgqm3gzH1mfK2T&#10;t8U4p9rH6JofxtzeVuEdEWKNRDi5Btjzj/pcR6j9OsIYU8868cHwf8f97abes9E9H4wF3yohroT0&#10;w4Jh8aNqqPelBHz0+nr12fRQ73FeDy3e47sBJwfs/Hgj51rO999/P07xxFJeXbt21eucUgJ6BTgx&#10;wGtp2rRpvINY3hC4Zimp5ZuEtAW/f3pHGzZsqMOb+f3Te8jwc95c7ca/+byj8TlHY/kvx33oAYhr&#10;kMp23/T9pik6MSWkDZikiCLHrB2khnHd/bRp5gkMIyMtOHXqJL788kv9G2DbNTtGfMb2nlX118xj&#10;wrXRnBRNTSLdr+JG7VeVWM91X8Cbmfa+54HHa8XgO2YgjNCMKwS5FMxV+dPkNHrhmfCOVQnig+uB&#10;Bw0epCODEivi2c9yzMCJ/9QYqwhpA37X7E9YqYDLNbh8gkuAXAlp5gNhwjlXS5a++eYb/dswg+2z&#10;foP6+h7vvB/bK8X47du39bldtUE+T6N4X7Fihcvkjcyh1LnzN6bRUULmJKaA5xrv6a2A9k7iNLGm&#10;xawSof911l7nBMHs7WtHw+hV2CrcbcfBN88A87oCXm62DW0wodzk94DOSlzbt7cb/+Za8jlKkJ9c&#10;C8PbHUaQtzWMnY/qWMaZDTB2K2F9dqN6Tj3PH9d8JZqdkthZBbwSsZd2Wc/LyYC9/8HorF532E6/&#10;52+ywxhbW/2qT+q16axDb7AEHTP5c1JE12pX2zpfr6NRwPd8DsbSwdbrfVgYakC15TdgQAmgSx6g&#10;W35gXCNg119KvCcuLCgpUCxx/RBnMOnpfv31uDPiMryYCcYY7pQScF0oy3uwHm5CPAIcoHI7lozj&#10;zcRuDJGiRTFXhJAuYW4FhmUypwFD7GrXrq1nxllTncs3+DdFfqPGjbR3kf9nQic+z4ReNWrUQHXb&#10;9gxZffPNN/Xaeq7Ho3DjemBmyuXsPwe7/D+Pc+zYMdsVxAEHA1HMqB0Aw6J+p5FB6u8wZcyizSzb&#10;ScxRIqQa7POYDCw1Kh2YGQeQTADqCvb9DKfnGtKKb1ZEjuw59GRWDDH/iBrAPvoIHnnsETz6+KN4&#10;9H+P4rEnHsPjTz2Op7I+jVdefwUDBg3AqXOnEGwJQXCk1UKiQmFR7TSl7y+wRMB39AC4FbGKdFPx&#10;TtOvFcC9Lh/D4p68+SfSGhZ1f2IVFYbvJlYsJ8bYrzHfAkVVQrCXs2MmcTOhZGYU78xWzyzhqZHI&#10;Vkg7cJzFaDIu1eD9tl27dnqtOiskuErSybD1mjVrmrYlHoNh62Z9Eo/HtmyWCJZG0c2kkBw7Mpko&#10;Pf5s9xThfGTbZN4Pdzc3PWnKNm52HBprwEsJOcGRmCH0TNDCTOxfK9FMceooUBNj9Nhyffq/bYHA&#10;BIZjclB5ZBkwrGJMgdtBHeuPloCHUyZ6erl3TIcxqLROUBfrWnkMhrn3fg745W2A69/n9gK4bnts&#10;Axjf5tHh8ehVENjwC4ywYBgrflTHUQLewauv18D3fx7GTdv6Zc6k3TwN47tXYl4nt6X1KwxjhjoH&#10;a9rbS84l9HO0J4b7uQZwbCVjW63nfFgw2uDYCmD5UKuY97qa4oN/CnfORDJR3ZQpU3S2WWY2NuvQ&#10;7MbBIxNxMZwpuQd+9ggAdpwUYAkNn6boYk1vZjxl+DyNJchYk5Y3F4aicuaXHXpCQ6yEtAVv3iHB&#10;wboCgbe3Ncs3s33zhqxLKKnvlsaJKHrO2Y6Y8ZseAXtWcHoIKIY4uGDyGk5Asc0wwzLX5zFLPDPd&#10;chY/XtRvU4t2vx0wPEbBuPYdjFtTYfisQ5T/TkQF7IcRdBJGqLvazle9AX/1gwu0ivxI1f9FhSgL&#10;tZnqX7XwD1cWoY7tIP5TWlwJur947733dAgw+z97FEd8kRoPajwHS3Oy7rsZjGSLUm0gTLUL/9AA&#10;LcB/nfQr3v+oGUqWfQ25ns+NrIWyI1uxHMj1al7kq1AQz9V4HkXrFceL75TAay3LotHgZvhx41gs&#10;urUGS73XYfadpZh5ZzFm3FmERffW4HTQeS3mU1rER91yx+2Pa8Xthbd54G/ULY2gRTPUT8BEAKjr&#10;1OXomGGd5ehS+B6ZkjCrOzO6M6s8c2JQmDC7Oy1btmxa3NMY7UZx8swzT6v2+ZSebOJ9mMZ7pN3Y&#10;nhzbK9sv1xyzf0sM9KbOnTtXT2wxQoTnth/fbvyba945QcDSYfRmJjaJmJD+4X2Uop1tzd7ucufJ&#10;rbPKc+zF8SXHmY7wfty5c2fTsSZD5Bl1GZf4p4Mprn65QoUKenKMSSKXL1+uE4KuXLlSV3phtRFO&#10;HrANm+1L43V9+umneswgCHZirYHHhe3A90p8dmaCOJuQTZSpfSiA+74ErB+nBomJCPfg+vvfmivR&#10;fF9A60z0YxoCF/fEHjj634KxoA+M3ky2Zju/syimyKaQ1t5vmjq23QvO7fn/IWVg3LsG4+ACoLsS&#10;9Jw0sIWNG1wO8PtH6uZsWwPDawjxsWZf574O59ICvkd2JeLV9Ti9FqfZr53h6gNfVZ/bLwmPXMgg&#10;cLBGMUvhziRK9E7yhmzWmTkaBw5MIsekddyfN2x20BRRFEw0iie+5txpxwc7bJaoGTJkiA6FNzu/&#10;K+MAg55UDnrsxsEQn+P61ldeeQWtWrXS4bJXrlxxeXMQhIShRATF+L0lME7VgXH0RasdKwnjeDlE&#10;naiMqJPVYZxuAONCayXuByiR///sXQWcVFUftT+DBkFAQEBAQECkpUsFBElBTJBuAaVRShSQFptO&#10;UUq6u7tZltju7p2Zd7577rzZnZ19s8UuwnLP73eYZebVzNy5755//gDN+ydovn9A818m9l0DLXAd&#10;tKB/BbcK4b9DcA+0sKPQIs4L8X8ZWvRNMRf6SnGfbD5WyFTQqMN+2N26dUPLFi1k5AYjNbigZDV4&#10;zkn0llPk02DIEFDOMxRXFDKcG23CyiaojMhtuA/35/GXLFliOB9RvMdrJnjF+mJP8FEptv8R42Rt&#10;0Bb87r4CY09/j892DkS7rd3QetdnaH3wc7Q53h3vn/kCbS/0RLvLvdHxel90cR2IjjcH4P1rvdH6&#10;ak+8J2h9/EKwB4bdnoIzEZcQT8NRVkGMXbOvJwJ6dYBbMb2QnaAsWKcz4Tkh4N1Kvgjfj5rB7Oet&#10;H8AK3rfYKz7+9k3E7N2KmKN7YRLHNRT6DwnoiWc+/Nq1a2WUBau4f/fdd1JoMAKNxbnYJYHpar16&#10;9cRnn32KD7t0kRFw7F7Rtm1bGbpOAxSN3mwhyPFJVqpUCTNmTM9wtwF64ynkeW62qLO1KWSEE434&#10;9LouWrRI1itRocaPJg4ePGjoTedcx3Ul15eMZqNR3GZ0p+Fq9OhRcow67sd5lgYnZ+OJz9PLbrSv&#10;EXkdNmNXWoyxNERUrlxZOqgUFOyRVMATLLp2eTvwS2dr//OhrwBfCkE6pBgw+GXBokLkFrEK3YEO&#10;5HODxWsjygBLewM+6Sz4EuwBbVU/aP11QUtxSy/6N9XEInQzNCOPtO91YHEPcZ3i+qQn3k78p4UU&#10;6wwT974MRAQCi3qJ9yuO1f9FgGkA37xq/TzsERsJrPrSagxwOJ42UPBLtnNL+rwhE4S7YP98wPhq&#10;wNYf7mtl9wcB9EDTwk7LJEOFOcEZTWSO5MTGftX0dNOSyRs7C46w8A0XHZMnT8aUKVNkP072zrx8&#10;+bIU82kR8lyYMeyJi2dnFUEzg3yvXPBcEdeW1R4nhewLTTMLIXEb2vWuQri/KubLKjorC1ay8tzr&#10;ghWsov5cGZ3lrDxfXlC8Lrd/Q/BNnTWgXaxvFf6XW0K72hba7WHQQveJe0X6etwqZAwUVBFi3mLr&#10;I+Zisr0fixmyewC9jCtWrJCRGpzzuJCkB7V79+7o2rWrbA/Xtl1bWbODguq91u8lI4XX4MGDZaoS&#10;PVTOIoLMmgVuMZ6Y7fkHOlzrJ0W3lb3Q5lovvH+9N9rd6IMOLoI3+qLDdfFo47W08X1xnHbicU3A&#10;ZoSZjAtHZQaYyx48YRDcSlgrzSeI91L5xSP/LmgV7uQr1ud8u74Nk7eHfgQrLLGxiD1xCP6ftoH7&#10;64XhWasMgscPztbV6u3Bexbvp/FCxCSEBeuRR4xCokA6evQoFixYINOOGIGWGSHtNDDRWM9oJhbd&#10;5PqB/1eGcAUKeBp1jNZbJA2W9JhzbqRXnkYf9oWnSDZae7IIMT3mDM13BjphOMemFi2aXlLgM6ye&#10;nnu1PlRwRHIBTzAEjAXULu0AmCe+9ydg12whLqcB/04BNkwA1o0D1o4WHAX8PcZKPrf5O+DkaiAo&#10;/b3BtZhwaFunCgFcJFEAi0dthFhoHlvuvAcrK8P/NVx6r7V+uWXYe4IwdhTNNia8XkCI9h5CvAfw&#10;bgSEegP7xPtdOkC8J/HebLnv9mBV+f0/A+JciVEKVjGvfVUU2vd1hfh/MfEchuT2Oa3b0eDxcwfg&#10;zD+yFsCjBE5KvPnS61O+/GuGk5gzcnLjhElvN0NMUyqoxO3owWJYPhfBqd3oIyMj8OWQIU5zmzKT&#10;9JbRo6A8BgoZBfPbtYhT0C41FIK8ohDeNgGfVtoJfUdK4S+OmSD+y0K7+YU4HztzqEXFgwiKcC44&#10;KaiY5kEx5UhbtFJac5GjzDHYEXwAna8NQBsh3I0EePrYG+3Jq0L463z/ai98eH0g1gfuRLgp68Kf&#10;ze6u8HirJNyK27WKKyn+LlcYvp0bwLdLM3i++Ro8Xi8N97LF4VnnDYQvnCPWIImLeIbNm9xuIWhY&#10;L7gVySONAfTme7xRFuF/zoKmxGS6wenEotMG23Mm8U+8WUOsSUMMGU+KJZNO/p+vxQlyO25vFuS+&#10;app6dHDmzBkpptPi3U4LGZXEQpupOX5onGLESWaJeIbUM5WFxq+UjAcKjy6MBXyawBnRkfcG2Tt+&#10;7wJr+L29gP+6NLTDi6AxJ9sZ2B7t8GJos5jf/ors/Z4glI3EM0PkhxQBlvQEfK6KO4TDj5ORCM5y&#10;2bit7zVgZgtZ4I1952Xv+aElrJEHFzYDv38q/l9ciPy81tcp7vsKwd8/vzWCYXgpYGJ1YNEX1t70&#10;rPqeCZ/hwwYuHllopnz58oaTWGaTYaIsOsLQ+JQsmuzZzlzQzLoJpERGEtSqVSttec4KCgaQAj7q&#10;PLTLLaCdpTfdSKRnEinkLzeDFrhRnFiJlEcF9IgzbL6dEN1thdA2EuU2QW6jTZg7MmEb7ne1Lzpd&#10;648uQrh/cmMYfvD4Bdejb8Gc1g42GYDJ4za8mrwOt6L5hHAvgLtCvHtULIHAYd0Q73IJZs87iN7y&#10;FyIWz0XYnAni7zWwhCca13nvsISHInLtInhULyG99LZwe/dyhRA44EMZoq+QNvBWTPHtHarhqq+G&#10;G34aPEKsvB2k4Zr4/2kPCw64WrDjugVbrliw8ZIFGy5oWE9e1OT/t121YK+LBYdvW3DSzYILXhZc&#10;FfveEccIi7EKeoXsDYbET58+XaYq3uv67Yknn5D59PSwpwWMNmFhW9ZhuJdz03HENnSMLFXiXcEZ&#10;7kHAZwEomg8vAUZXsIa2U8DzcVwV4Ox6IZxTWywKwe1zHdg9B9q8VtDGlLeG/g8oJIW25ICC1v7x&#10;I8sCa4ZbhbOTkMEUIa5Vu3UC2pI+0Ka9BW1mA2D9eNm2Tl5nwB1g2zRgXlto0+tC+746tBmNgV+6&#10;AH+NBA4tAu6cAqL/w0rzDwAYFsqwT6NJLKtIqyYLg6Xk8WbVUebrGe2f2WTkAKuXKwGvkHFo0OL9&#10;oN0dLwQ2Peb0nNtY2Up62W1/2z9ve80Z7beT+70G7UpLWRxPCfhHBzHmWOwPOY7PXYbj/as9DUU5&#10;xX37q33Q8Vo/Kco/EOx8fYAQ54PQ9cYQfHpjKLq5fIUeLiPR9+ZYDLs1BRPcZmOO559Y6bcB+4KP&#10;yhx7VqLPSrDYXKgQ5h5VysG9/CvwqPm6bBNn8U+a424EKd6joxBzYAd82zWEW/HEHHr2kncXIt6v&#10;fTPEXz5j28Fa5I4evBSMxo8y6D0/dseCIf+Y0WSeCe8sMKHLYhO6LjGh7e8mNJ1vQs2ZJrz+vQll&#10;Jsej9MR4lJpgQkkHlplkQoXvTKj8gwnVZ5hQb44JTcS+7Rea8ccxM3zDLbCo7yDbgw6aMWPGoGjR&#10;okmK2aWXr5R8BWvWrJERS2kFu4jw3AzTZ158WlNC6XHPkzcPypYri6FDv3RaSFRBwYYHS8BTgF/a&#10;CnxX3+ohlxQifmZLwFXvw54mmK2t487/C2yeag2Hp0f814+AhT2taQDnN0G2lLuHirG8kWuxEYC/&#10;KxAoBLvJIbeLhWxYhT/wljVXn63wKNhpqFCQYKEm5iEZTWhZRYY4sZAJC9w5g5eXlyzEw0IjRsfI&#10;TDIqgH1IlaVV4V6gWeiFvwztzgghsJtBu1hDzIG2XPaqdrQ9x9oi/D9z3m2PJD3t9o+2fcT2F8Tj&#10;pVrQ3MZAi8nebbUUkoJF7HzjArDIdy163hyFT1yGCQ6Vj58JUc/nhtyaiDF3ZmCK+3zM9PwDP3st&#10;E9uvwSohzjcEbMOOoH04GHocp8Iv4GqUC9xivBBsCkWMJVbc/dN/L46PMyEsNALhYcx/Fvf9dIgz&#10;etCj1i9F2JxvEbVlDbTItOXcy7z34wfg16VFkgJ4CR74VwvB/4uOiL/jIkPuzf4+iLt6HnEXTsrc&#10;eEtYMDSTmutt4Dfm4q+h719m5BtrQp7RVubSmVsw7xgT8gkWFK9LjktkIbu/JcXrLwoWEOQ+3Pf5&#10;UULUTzNJz310vBLwjwLc3NxkHaQKFSvIIp3p8YjTqcK2bWxfyF7vaQXlhIWpHLFxOHT4ECZOmohW&#10;77XEa+XLoVjxYnip8Eso8GIBFCiQX5IFSIsULoJSJUujQf2G+PqrETi4/yBiomJgZsSIoCVWME5Q&#10;HJdU9icFGx4wAS8QLH4smycC31RJDDPfPRcIT2M7umQQvygK65gwK+OirL8yhQcCDHf64YcfMr34&#10;R0pkSxzmwrOgnTMwh5TFodj+gzn2jpM//89Jnrn3tLCS/NvW7onk6yQtwCT3kccR5P9z5Mgp+35/&#10;+OGHsvq+woMK3jF1cu7QKQvH2WghhYCWjDcg27GxP7uNsXaMMWB0UpqstJiiDBiZyPgIWGI8YQnc&#10;AovbVJhdB8Ls0hOWG5/BfK2r4MewuPSGRTxvudlXPN8d5usfi+e7wHy1AyxX28JypXUCzVfbyf0s&#10;N74Q2/cRxxsEs+csWCLOi/OFC4rzJaHdtaSbRu8tOW2fhaTj55QCLYLRMTEICouBX3A0AkLF/2ON&#10;Pnt72n9PqdH++7Wj7bs3pNFYMaAmBJ/0SutkykSy7WzjLy20G7M8lv1YToEWsW2oENynws9je9Be&#10;bBPk4+7gwzgZdg6uUXfgH+ePMDE2YsTnF6/FwSyu3ehY1vOmwCTXaU/r68zhP3b4PH6Z+xd+X/A3&#10;zp+5Lha+bIdo2zclOn52aaQpFnEulxDQ6wOreC9pJ95Z/K5kfnjWLIew32fAEhWKuOsXEPLDGPi0&#10;qQufd94U+3VC+B+zEXfplHg9zO7YRmMjk2g0JjNKo+Onm3afp6DZHI99N+NRf55VbBcZn/l8SYj5&#10;It+Y8PNhMX6jxBgyHI9JKd5wwlzvlPb3hlSpcL/B+kr//vuvLFJXrtxr0lny9NPPGIr5J554Uha4&#10;o6iuWbMmZs+eLVu8phUU25F3LAg8JsbYeROiPCyI9dfg7eqHQ9uPYsnPyzFz8hx889UkjB0yAWMG&#10;TsCkL6dj9uhfsW7uTpxfdxv+h+MQetQMv90m+G4zwW+nCf674hFwIB6BR0wIPimO624Rgt7Z2FN4&#10;lPDgCXgizBe4uAU4+DtwZZe1OrxCtgSLyZ06dQotW7WUeT9PPvW0mEz1yfVxit4n5KPkYyRfszHp&#10;BJxI8Rr3FROy43ZPPvkU3nqrruzJnlohO7ae+/vvv/Hpp5/ijapV8eqrZWQLJ1a+r1a9Oho0aIh3&#10;3nkXrVq9J1vYtGjZAm+/+zaaNWuGxk2aoGGjhqhXv54431uoXaeOzKmvWu1NVHmzKurUqY0ePXtg&#10;2fJlsjWOddFgtMC0W/jIRZRNLNiLDCFQpKChuLEyqTDSxRXFXbwQXQkM0xlqZZyNIQ4MljTbGBsk&#10;adFp/X+glTEBOv11+sEc7avTR6e3Ti+Yojx1esAUSbrrdBO8a2UEeUcyPuK2eLwtHm9ZGe4qeNOO&#10;LogPu2HH64LXdF5FfKiNVxCXwMuIC7HxkgMv6rwgeA5xwWcRF3QGcYGnERt4SvCk4AnEBhwXPIYY&#10;/yOCh8WN+5BkjP9BxPgdENxvpe9exOqM8d0juAsxPjsTGO2zA9He2wW3CW7VuQXRXpsFbY//Cm5C&#10;tKeNGx3I58Q2HmsR5bYUUbf/QPTtBYhynSs4T/4/6u4SRN35Uzz/C6JuzRfPz0LUzemIdvkOUTcm&#10;6pyEKJep4rXZiLz9q1ic/IlI7ue2RixO1guuM+B6cW5HbrCj47Xa0/49CfI9SvL98n3byM9B/yz4&#10;2STQ9nnxs7NR/N9nG8I9duLalUNYv+cspi87h3G/nsGUhWewZf8pBNwV34f43O2/h0SK74ffURLy&#10;e9stvkMbE7/TpNwnthP0I/c7oRgb/jYeFGPGnocQF3BYbHMIod6H4Od2AHdv7sftG/sR7MmxxXEm&#10;Xk8gx549j4rXBQPIYw7keLWO2dhAUozhNDJOjPm4oNPi8ZQdxf8TnhOvS3JbK42OYz1vCkxynfa0&#10;vrZr0z9oWrcb8j9bH3mfrovWTfvh9AExDvyOyvdupeNnYqP1M+PnZ6X195oao113IGT6cLiXKwh3&#10;Pe/dKt71ivWvF4RPj7qIOL0Q0Tf+RdCkvnArVwhuRfIKwZ8Pbi8L0V+uMPw/b42IzX8iRoy9hDFg&#10;OD7uldYxyLF4r7SOZaNzpJd8rzrF+4723Y99Z06hyWw/IeDj8dI4EwoL2gvwwqT+PF+n1z2Z512n&#10;7bVC43iseLFPnBDwsag21QfrDp9FmLcYQ8nGIudxnUGc18U4Fo9yXMuxLeZ8zv2O5D1B8rwDeb8g&#10;bfcPOwY7Pud4z7lX2t/P7Mj7nFPa3w+dk/dN57S/v6aTvDcnoe2enTn0vnUYG1fPwpd926LpW6VQ&#10;sXROlC76DEoJ8rFsiedRvVIhvP9uZUwa0w1H9ywXc+4Zw2MlMvF640JuwP9ACM4PjsLBFpE42j4S&#10;F76KwY3vY3FzVjzuzDHhzjzBuWa4/mjCje/icWVUHC4NjseFXiac+Sgex9tG4/C7kTjQNAL7GwrW&#10;1x8bReBgswgcejsCR1pH4NKISASf8hTjyDb2zorP8LJcqyk8WngwBbzCIwW2lWFbpMGD+qNe7cp4&#10;rdSLKP9qQVSp8DLefL04Kpcvikrli6BSuSJ4vexLggVRoUxBvCYWTeVK5kO5V/KirGQe8f+84rUC&#10;qFyhMN6s9DJeL/MiihV6DnlzPoUCeZ7GmxVfxoJZY+F392Si4AsXQo9MEHw2ikk6/DoC3U+JCX0l&#10;Nqyahc1/z8OBHQtx9uha3Ly0He4u++HlegjergfgJRbWHlf34u6l3bh1bjtuntmKG6c249rxjbhy&#10;bD0uHvwLZ/auwKndS3Dp6GoEuYkFetB5sWA4qy8ibItWLjy5wLQJQC56rIJPCgaKCik4SF3seQmh&#10;kiBwbAJPCCYPUhdX7n/rFMLO/S+rEHNbLcTcKsGVQpyRK4RQW27l7WWCSwWXIPLWEkTcWmyl6yLJ&#10;SPKm+PvmQslwlz8Ff0fEjd8QfuMXwZ8Rdv0nhF+bj7BrcwXnCM4WnIWwqz+K52cg7Mo0hF3+AaGX&#10;v7fy0neCUwQnI/TiRMmQCxMQeuEbhFwcL/4eJ/4eJx7HIuT8GMFRCD43UufXCD77leBwhAgGnxkq&#10;Hr8Uj0MQfHqweByEoNMDEXRqgLgBDpCPQSf7i0fBk/0QeKKffAwSj4En+qbCPgg86cBTNvYVxxQ8&#10;LY5lSHE+weDT4jrIM+RAeX3yGpOQ1y2u/ywp3osjz5HDDCje/7mvECI+k5BzI8TnRI4SHKn/bU8+&#10;P9qA/Hz5yNdt5P7imAkUn7WN4pyOtF4HaXSNjrS9H/29pUr9c+Hno5OfV1IOgs/xAVi/ZADa9f0O&#10;JVovQr5GK5CnwQrkbbQcb37wM/789WvxnfWTn30i+X3Yfzf6d2XAIEnrd5qURt99Wsix01ccux88&#10;D3XHkeXv4Jdxb2Bsr3L4tM0r+LBlCcwb/QZcd32kjzsxHp0wSIxHeyaO0UQmeT7JmBbHSI3yPPq+&#10;BnQ8f3LqvxUDGh2P5H6+x3ph0IetUOCF2sj5RG3keEw8Pl4Tkwe0EZ9ZT7Gd7dpSZpD43g3p+J2I&#10;5wKP9oDv7EZwr1YI7rb2c7LlnBDuZQrBs15F+A55BwF/d5H7+K9uD4+3i8lCeTahL8V+SavY92hc&#10;DD5jqsJ/w/tizumV/JxZSqPxShptm7UMPt0HVw6NxYjlx1BaCBsp2JMIcStfEs8XFXz5WxOKTTDh&#10;lUkmlJpiQpmpJrz2vQkVpplQaboJVYVAqjbThJqz4lB3Tiwaz4tCm1+CMHPtNtw4JH7rJ3sLirHk&#10;lGJsSNo9x/ne8D6QTh7XmeR5673HSvF/nls88j6UjLw/pUjuz0fxXSaheI73Oafk/VD/23ZPtN0j&#10;7Rh8SsyFpLiPWmk/F9o/L6hvJ++5CeQ9OCmt9+a0Mul8b6XRdvYcgrBzQxEu7lF+x/vj0pYu2LWw&#10;Bf6Z0wxrZzfDP3ObYdtv7+D4X23huuczcU2DxbbDxNohrecZAN/do3Cq21nsqR6K3dUiJHdVDZfc&#10;beObguL5PWRVsY09+Vz11Mnt9tYOwsXhWxBwxDZ+eol75khpZFJ4tKAEvMIDAeYuRgTfxbldE7Dt&#10;z47YufhDHFr9GY781Q37Vn6CfSs+wd4VH2PPsq6CYgJe3Bk7FnbC1j86YPNv7bDpl7aC74v/t8Pu&#10;xZ1wcOWHOPrXx9i9tCMWfNMEw7pVw9i+NbHxl3bwPDJUiEB7cTJCTICkEICSFIGCZ4So2NsbYas/&#10;RtSyjxC1uTsiTg9BhBAb4ScGImx/T4Ru/QShaz9A2LJ2CP+9LSJ+fh8R89sgYk4bRM5ug6hZ4nFW&#10;a53i77nvidffQ/gvrRDy67sI+lNwSUsErnwPgWvbIOgvwdWtxd9tEbipIwJ3fWq9+drfBIWgsFLc&#10;PM6SQrgIQSMpBdBQnRRFViHH92UVcxRdFG0UYuK9XxCfAT8LCuKLQhgLhgqhHHrxG8FvBYV4lhRi&#10;mqJaimsbpwpSdFN8TxOcLhl2eQZCr/yI0KszrWJdinYh3q/PFaJ+vuACIfQXIMLlFyH8heB3/UNw&#10;oW4gWIKI20sRIY0INCbQuEBDA40O/yDafZ1ulNgkSEMFPbH0tNKQsRPRvrtBL3eM737E+glKz9kR&#10;aRSxeu9oKKF3hR4VetQvWD0iwZcRF3IV8aHXBenFp2efHn56/K3efyttEQGMEHCH2Z5RHlZGe8ro&#10;gkTaIg70CIQYX0mLjbH+ggEJNJNxgTqDEiIgEmkXHWGLnkhCW2RFGLT4cCtNNkY4YWQG6Xgc/Tz6&#10;ee2vJZFG1+xAw0gQ0vGzSEp+XvaMiQrAgVPX0KTvBuSsvwp5G65G/sZW5m24CvmbrkaHkTtw18Mt&#10;yXeQlPx+/MR3ZaPddydo+z6TMSHixJ62sWDExDFjivKC151zWPzbdLRoWgO5cyUthFToxVxYu3IB&#10;IoNv6/twzBnQNiZTJMeuTscxnRrt980Qja4ndUYE30L/7uPwYo6GUsDnfvItPP9YDXR+rx/cXc7L&#10;iB7DzyMJEz/v1GgKd0f02e3w6dIAbi8nCnLpdS/zEnzaNELEyl8Q73NTfPf8nr0QdXgDvFvWxN2i&#10;SfPkJblf8XzwqPIyAkd8hJhzO8TnyWu2Hw+OYycTaTReSaNtM0T795EavRAX5YOrHqH4YbcJnReb&#10;0OQnE2rNNqH6LBNqCDK8vsWvZnwgXuuxyoQv15kxfosZ0/eYseCQBQuPWbDitAX/nLNg8yULtl/V&#10;sM/FjKO3zTjrHg9Xv2hERIj3Zxt3RmPZjkkjwQQ53yfQdg9wRvv7hTEZSSYp7zH25H1HkPefsJs6&#10;eT/SyXtT6A2dvFeR15IwLpQeYRt5X3Mg73XBl+zI+x/Je6ERz+vk/VIwyJ5nnVCPXJCRava0Rjck&#10;RDsEkOKenCbaR+HY8xji0kC5XeAJmIJPwhxyGlroaUCQjxZBc/ApxAedENtaj2ml47mSX1ec2Cfw&#10;0AUcaROAvTXDBYXIrnWP5DEE99izhhDw1cXxa4fj4leBYl1jN96iPGW0pcKjBSXgFR4YWIRgifPZ&#10;jNi7ixHrtlQyxm0ZYtyXIdZ9heBKKz1WIs5jleBqxHmuEVxrpdc/gut0rhfcII63EXHe/yLS0xp6&#10;G+ezFTHiMYb/96TXerv4v6A3vdokw2MZLrgfMZeEWJw0ADEtmyC2QV3EftQaMcumInbjT4j5bSJi&#10;x/VDbK/OiG3/LmLfboi4evUQV+ctxNUUrKGzuk7b//laLbFd3fqIayT2ebsZ4lq/i7gO7yPuo06I&#10;69oJ8R+0Q9zHnRHXvwfiv58A06l9YlEhFpJcGCbQT9Im/mT4ehLBpwseKYiswkmT4koXXuYoa+i9&#10;HoYvDgJocTpZYInpBWzjZMu1UlB4uMCWUS4e4eg05jByU6zrwt2e+RqtwhtdN2P9QS99r/8e7Dfs&#10;4uKKceO+wcvFS+BxJ1WUv/p6JMLCElubPUrgjDRr2jIUL/h2goDP8VgtlCn8Htau2i0+FzHHZVK1&#10;Jx7HHBKIkGnj4PZqwYS8d+l5L10IPu/VQ9TmNWLqTNpPP971GgIGd8PdEmK7V/JbC9yxSr2dkHcT&#10;r3lUKomgiV/B5HabJ9P3fjTBavTuIRpOu2vY66JhxzULdgkeu6Phsg/gHqwhMFJDpLhNxYnbk1nd&#10;mhQeAESKn+6pblFCaIdjjxDZFNxOhbz+mk2U76mh72Mj/y+e57Z7bPvUsTEch1tHwmM10yv1kys8&#10;slACXkHBAGz5o639F+bGH8BcsRHMlRpb+W5XWFp+BHOd92Cu0lS8Jp4jba+TlQWrOCFfs9/2dZ22&#10;49hYQZyzQgOYq78Dy+jvAF9VB0JBIa2g6AoVq/ypy66gQFPd224g4Pn8q23XY8GGB6OifmxsLC5c&#10;uIBevXrJgktGwp1k0U8W/4yISFvl9OyIXduOoXLZjkLA10EuQZuIb1izG9b9tQf+fsGyGOm9gi3g&#10;WFHeu1UtmcueIN6FIPeqWxkRy36CJdahA42AJSoCUTs3wLfLO/CoXBpuZQpaPfalhJgX+yeI+OL5&#10;4FlPHGfNn9AMjqOgoPBgwxwL3F0ah6MdIrCvnhDgFOdJBHlSShFfW2xbNzHH/XDLSBx9PxLHOkTi&#10;ZNconO4ehTO9o3B+QDTOD4vGxRExuDw2Bm4r4hEboNS7ghLwCgqG0GJiYZnwgxDQbwvR3RDmN4So&#10;Jl8XopqsJFhFiGzb81lBKfjFOVp9DJw8q1+ZgoJCajCZLTh1PQhVP9mCPPVXGop3kgK+TLv1+G2T&#10;q77nfwdWVd+/fz86d+6MnDlzGgp3Vk8uUqQI2rVrJ/sEp1aIMzvDy8MXnVoPQ97/1Uvwwud+so4U&#10;8W+W/wBzpi3HjWt3ZKu5e/HGSwF/1xW+7erjbpE80pt+V9CzRhkETxsJc6CfvmVyUMTHnjqM0DkT&#10;4derowy196pfGe7lC8NdF/FS1JctiKBxg2H28dD3VFBQeJgQH6LBZ2s8rk6MwekeUTjeJRLHOwp+&#10;INhZp3juxCeR8vXzQ6Plti6zY6X499oQD/9dJgSyU8JZMyKuWRB5y4JoVrP30xAbqMlzWFQHSgUd&#10;SsArKBhAi4uHZeZ8mGq1gMlewGcVHT31VRrBVKmhoBDwnXsBl67oV6agoJASZD2NaBMmLLqMPE48&#10;7zZSwJdrvx5/brml7/3fgO2O1q1bh+bNmzttqckuHexkQc87207Gxz/aKzlzvBmLf9+ICqXbIueT&#10;tRO88NZ8+Jp4OW9T9Pp0AvbuOongoLB7EvHsGR++YBq8agvxXakEPOtWRvDEL2HyuK1vkTIssdFy&#10;27gzRxCxZB5829SThgAZUl9KiHjxd0DPDxF/7YK+h4KCwsMIiuzw62YEnRBi/IjgUROCjukUz4We&#10;F+L8hhnRPhaYwtnjXd9RQSGdUAJeQcEZDhyBqc0nViFNbzuFdRLBLZ6jh5wU25BW0Z0KXycbJNL2&#10;fOXG4jyCfHyjCUx1WsLU+hOYf1kEpNCzXkFBIREWiwY3/yjU67sLOeutMBTuNuajgG+3HlNXXMHJ&#10;a4E4eTUQp68H4dKtELj7RSEyJms93BSVPj4++PXXX1G9enU880zSYnU2lihRAv369cOePXtke0sF&#10;K/x9gzFq2Gy8UuidJKH0tnD6XE/URr0an+HnOWtw66YHzGZLhoQ8U6rM/t6I/GcxQmaMRcSq32D2&#10;uKO/agWPS2+90+RUvh4dhdije+Hfrb1VwAvxLivZU8D36KIEvIKCgoJCmqAEvIKCM4SEwTJtHkwN&#10;37cKa5vwptjm/98UIrt6c5hrvQOzENvmeu/BXL8NzA3bwtyoHcyNyfaJbCLYtCPMzTrB/E5nmFt1&#10;hbmNEOjtu8HcuSfMnwyA+bOB1se+X0P78SdoW3cBfgH6BSkoKKSGeCHSDl70R9HW/yTJfS/QJLmA&#10;Jwu/8xfe7LYVTQfsQhPBtwfvQcfRB/H1/LNYtfsubntHIt6U+TmHDH93dXXF5MmT8eqrr+IJg2J1&#10;Tz31FF5//XXMnj1bCv3MyOnObrh10x1D+vyAki+9i1xP2kS8TcjXwQuP10TxAu9gUO/vceTQBUSE&#10;R2XYG0+BLovVWVjg0wo+Z4kIQ5wQ3zFCnMedPQaT511YQoJgCQ2GOcgfZm93xF29gKh/VyNw8Gfw&#10;eLOkzIWXefAMoRciPnB4b5jc0+bRV1BQUFB4tKEEvIJCSnC9Dcu832HpO1yGspvbfWYV292HwDx0&#10;LMzjp8IydSYssxbA8tMf0H5bAm3hSmhL10Bb/he0FWsTuVJwzXpo/2wC/t0O7NgD7DsEHDkOnD4H&#10;XLoKXLkuHq8Bt+9CixILTf0yFBQU0oY4IbbXH/LAi83XIF/jlEPoSVaiz91wJXLVT0ruW7HLJgyb&#10;dwZnbgTJvPrMQpT4bR8/fhz9+/dHoUKFkgl3kqH0DRs2xKpVqxCuInBSBL3rY7+ah9dfbYfcTwkR&#10;/3ht5Lbzxr/weC35+HaD3li+aDO8PP0zLOLtwWOYhUiP3LQG/l90gs87teD3QXMEj/8S4T9PR9hv&#10;PyJ07ncImTAc/j06watBJWveO73vtiJ24m/m04f9Mg2WsBD9yAoKCgoKCs6hBLyCQmoIj5BCHifO&#10;AAePACfF47UbgJc3ECwWXOJ1LToaWmwcNBaVordOhlIq+a2gcL9Bb/m+s34o0mot8ghhbiTa00IK&#10;+zwNVqJYq78xeNYp3PXNnD67zHfftGmTLESXK1cuQ/HOCvR8fceOHVLsK6QOX+9ALJizBg1rdcOL&#10;z9ZHTiHa7UPqcz5u9caXK9Ya40f+hEsXXGAyJXrSMwJLXBxiThyET5sGcGOBu6L5ZFV5WWX+tUJw&#10;ryBYriDcSuaHWzG+pofN28R7SbFd2cII6Psx4i6etN43FBQUFBQUUoES8AoKCgoK2Qbs/37TKwJ1&#10;++xAbiHAGUZPMS6Zgkc+YRtB++e5/xsfb8aSHXfuyQvP8Hd3d3f88ssveOutt/Dss88aindWme/b&#10;ty9OnTol28oppB1RUbHYtvkwPuowEsVftPaITxpST298Tbz4XAN82O5r7Nh6FKEhGW/Fx+J2EUt/&#10;hlsZIciFSLcJc1mcjuKcz1Gw24l2KdwZNk8vfLki8OvaCtG7NspCdwoKCgoKCmmBEvAKCgoKCtkG&#10;DHyJjjHJyvJN++1EqffXoWDzNbIffH4nefBkIbFN4RZrUejtv5Lky1PAF353Lb6cd0b2ls8IWHju&#10;7NmzGD16NEqXLm2Y784WccyFHz9+PG7evPlIt4i7V1y+5IpvRv6EquU/0L3vSavU8//00Nd542Pp&#10;tXe7463vmT4w5D1i4Tyrx72EtS1cimTBOiHs3cTfnrVeQ0D/TxG9ZxMskSpFQkFBQUEh7VACXkFB&#10;QUEhW4G5yWwlt/esH75ffgV9p59At0lH0HzALl2cJ3rZ6XEv0HQNynbaiEYDd6N696146Z21CZ54&#10;Pr7YbA16TD0On8D0e0kDAgKwceNGdOnSBfnz508m3El642vWrImffvoJ3t7eqlhdJiAwIARLF25G&#10;qyYD8FLOxsjhEFIvC9w9VhOvFHoXXw36EWdOXUVcXPpa82mxMYjZvx3ezarB7eV80rNuKNxJve+7&#10;Z41y8P+8HcJ+m4G4q+dhiYvRj6agoKCgoJA2KAGvoKCgoJAtYRFCPibODN/gGNz2jsCqPXfxarv1&#10;yNsgMTdeCnUh6l9tvx5N+u9CTSHgC73zV0IFeyngm69Brx9OwDco7WIrLi4ON27cwMyZM1GrVi2n&#10;IfO5c+dGmzZtsH79eoSFhel7K2QGKMiPHb4gK9CXLd5GhtTbe+P5+MJjtVDg2fro+N6X2LhuP0KC&#10;0/EdaBaYA3yFGJ8F74Zvwq10/sT2cI4CXhf3vu0bIvrf1bBEqu9aQUFBQSFjUAJeQUFBQSHbQ/aH&#10;943EpxOPCHFOAW+f627NfbeKdvvnGUK/Eq+8vw4Tl1xCZEzaip6xUN3OnTvRu3dvFCtWTIbHG4n3&#10;l19+WW5z5MgR1d89C+F+1wfzZq5CvWqfIvdT1qr09iLeKupro1aVj8R2K9IVUs82cmZ/H0Ss/hP+&#10;n74Pz6ql4FZCCHnmwDuIeHroPetWQPjCOdBiVXFCBQUFBYWMQQl4BQUFBYVHAtGxJmw+4omqn2zW&#10;RXyiUDeiFPWCTfrvxO7TPvpRnCM+Ph63bt2SofCNGjVCjhw5DIX7008/jUqVKmHK5MnSS6/y3bMe&#10;URHR2LLxILq0/RqFczdJaC1nI4V8jidqoXSRlvh6yCycP8vvJa1V6jVYoiMQd/oIQn8cD5/WDeBe&#10;vohVyNs88oLy7/IvIXjiEFhCAvV9FRQUFBQU0gcl4BUUFBQUHgkwNz4gNBYzVl9DmQ7rZZs4GUJv&#10;JNxZvV78Xe2zLZi79jqCwlIuYMde7QcOHMDgwYNRqlQpw0J1JEPm3333XSxduhT+fn4q3/0+gt//&#10;hXMuGDVsDsq/8r7Mi2d7OXsRT2H/Us4m+KjDKOzcdgyRkWmPjNDMZpgD/RC9awOCxgyA9ztvwaNK&#10;CWvxOiHeKeg9G1ZGxNL5sMQoD7yCgoKCQsagBLyCgoKCwkMHTTDOlH7xyzZz7v5RmLLkMmp9vlUW&#10;qGO7ORvpcS/QbDVKt1+P97/aj1//vQnvFIrXmYVoY3u4hQsXokWLFsiTJ4+hcCdLlCghW8Tt378f&#10;EREZb1+mcG/w9QnEHwv+RqPa3aRwz/F47SQiniH1eZ+ui6Z1e2LJHxvh4x2g75k2aPFxMHneRvT2&#10;dQidPRGBQ3sgoFdXBPT5GGG/zIDpjovYShluFBQUFBQyBiXgFRQUFBQeGkTHmeHiEY51BzywYP1N&#10;bDnmhdDI9FUPN5st8AmKxl973dBv+km8M2g3GvXdicaC7b7aJ5+bueYajl4OSLF1XGRkJE6cOIGR&#10;I0eiQoUKMjTeSLg/99xzssr89OnT4eLiIkPtFf5bxETHYvf2Y/i442i8lLuJ9MbbRDwr1DMnPtdT&#10;dVClbEdMHPMzrly6JcdNeqCZTbLVnMntFuJvXILJ5QosIQHiBSXeFRQUFBQyDiXgFRQUFBQeCrj7&#10;RWHBBhf0nHIU1T/ZilfarkPt7tuwdMcd6VlPL+LizbjjE4mDF/yx65SP5KlrgbjrG4mIaOcim2Hv&#10;Xl5eWLZsGdq3b48CBQoYCneyUKFC+PDDD2WV+cDAQBnGrfBggN/FpQs3MXrYHJR9ubUu4pOG1DMv&#10;vkT+t9Hjo2+wa8fxdIXUKygoKCgoZAWUgFdQUFBQeOBx0zMcw+aflbnrrBSft8EqmcOeo+4KNP9y&#10;b7q98BkFve7Hjx/DqFGj8Prrr+OZZ54xFO58vnLlyvjmm29w7tw5xMSoft8PIijivT398NOs1ahZ&#10;+UMZPk/ai3j+/8XnGuDthr2x8LcN8PL01/dWUFBQUFC4/1ACXkFBQUHhgQZ7uY/74yIKt1ybpPAc&#10;H3MKAV+r1w4EhadcZO5ewVx3T09PLF68GG3eb5Oi1z1fvnx4//33sXz5cnh7e6tCdQ84KOLDQiPw&#10;95qdaNW4P/I+Xc+hSj1D6usg99Nv4Y1ynTDu6/k4c+oq4uJU9wAFBQUFhfsPJeAVFBQUFB5osIhc&#10;zZ7bZZE5+6rxeRquRKEWazFpyaUMFbRLK+h1P3bsGL7++mtUrFjRqdf9ySefRJkyZTBs2DDZ2537&#10;KTwcoIiPjY3DoX1n0OOjb1E0b1PDVnM5n6iN4vnfxoftRuCfNbsR4B+sH0FBQUFBQeH+QAl4BQUF&#10;BYUHGt5B0ajRI6mAp3gv+PYaDJl3RuasZwXodffw8MCiRYvQunXrFL3uOXPmRNOmTfHrr7/izp07&#10;qrf7Qwp+51cuumL8yPkoV6yNLuKT5sUzpD7//+qj7puf4Ltvf8fF8yxMqL5vBQUFBYX7AyXgFRQU&#10;FBQeaMQyhP7PiyjcYi3y1F8pw+iLtv4HQ2afgatX1rRjo/f88OHDGDp0qKww78zrzn7v7Pvev39/&#10;7N69GyEhIfoRFB5WWMwWeLj5YsGcNaj9xscJoj3RG28Nqc8lHku/1BKfdhyNtat2ws83SD+CgoKC&#10;goJC1kEJeAUFBQWFBx4U6pMXXcIHIw+gy5iDmLH6Gm57Z77n3Zbr/scff+Ddd9+V+exGwp3MlSsX&#10;mjVrhp9//hk3b95EXFzW5uEr3D9YLBqCg8Kw/u+9aPfuELz4XEOHVnN2Be6erY86b3yEb0b+hNMn&#10;r8hQfAUFBQUFhayCEvAKCgoKCg8F/ENicc4lGBdcQxASkfkiiV73/fv3Y/DgwShXrhyeeuopQ+Fu&#10;87pzu3379imvezYF8+JjYuJw7PAFfDVoJl4r8b4MqU/uja8tvfGvFHgHH7QZhlVLtypvvIKCgoJC&#10;lkEJeAUFBQWFRxrx8fFwdXXF3Llz0bhxY+TNm9dQuJPMdW/evDl+++033Lp1S+6rkL1hMplx+5Yn&#10;/vh5PZrX7y3z3w0L3DE3/tl6qFW5KyaM+VnmxptUbryCgoKCQiZDCXgFBQUFhUcSbO8WGBCA9evX&#10;49NPP0XJkiVlJXkj4U5vfNmyZWVO/IED+xEaGqofReFRAMcKW83t230SQ/r+gNeKtxGC3bk3vlSh&#10;Fvik02j8u16MlZCsqdOgoKCgoPBoQgl4BQUFBYVHDtHR0bLVG1vDValSBS+88IKhcCfz5MmDNm3a&#10;YOnSpbh79y5MJuV1f1TBavOuLu5Y+Ot6vNd0AAo+39BppfoXX2iIRrW7Yc6M5bh720s/gnOw/kJI&#10;cBh8fQIRHRWrP6ugoKCgoJAUSsArKCgoKDwyYMj7jRs3MHPmTBkun1JrOHrdmQs/atQonDhxAhER&#10;ypOqkOiNP3LgHEYNm4PXS7c39MazZ3zup99CxZJtMbT/dJw6dhlxccYh9ZER0di78wRGDJmFLz7+&#10;RlbAv3vbW+bhKygoKCgo2EMJeAUFBQWFbA96N729vbFs2TJ06NABxYsXdxouT+bOnRtt27bFihUr&#10;ZC947q+gYA964+/eEWNq8Wa0aT4QLz7XAC88XtNOxL8lRLy15VyxfM3Rqc1wbFq3H2FhSQ1B9Lqv&#10;XrYVLZv0Q5E8TZH3f/VQpUwH/LHgH4SHZn6nBQUFBQWFhxtKwCsoKCgoZFvQW8p89S1btqBnz57S&#10;o/6///3PULST7Pde5Y0qmDhxIs6ePau87gopgh7y8PBIHD14Dl8N+hFlX26N5x+rhRyP2XnjpYiv&#10;jQLPN0Dj2t3xy9w18PL0k/ubzRbpeX+3cV/k+V9d6bUncz1ZG/26T8atmx5yOwUFBQUFBRuUgFdQ&#10;UFBQyJZguPzJkycxYoQ1z50V5I1EO8nWcMWKFUOvXr2wefNm+Pj4SPGvoJAWxMfFS7H920//oFGt&#10;7sj91FsOfeOtnvg8z7wlvetjv56Hq5dvITQkHDOmLsHL+ZrbVbavg+cfrylF/bFDF/QzKCgoKCgo&#10;WKEEvIKCgoJCtgLD3W/fvo3Zs2ejQYMGKFAgv6Fot5Hh8u+99x4WL14sW8PFxMToR1JQSDto8AkO&#10;DsfOrUfxWZexMhw+qYi3FrijN75koRbo9ekELP1zEz7rPCbhNdt2FPBVX/sAm9btU+kbCgoKCgpJ&#10;oAS8goKCgkK2AAVUQECAzFtv166d9KjTs24k2kmG0teoUQM//PADzp8/h/DwcP1ICgoZR0x0LM6f&#10;uY5vR/+MCq+0xQuPscBd8ir1RXI3Re0qH6NSqQ4yzN72OsmieCXyv40Fs1cjIlzlwSsoKCgoJEIJ&#10;eAUFBQWFhxrMQ46KjMT27dvRvXt3vPrqqynmubN4XenSpTFs2DDs379fin4VLq+QmTDFm+Dh5oOF&#10;v25A49pfIM/TdZNUqbd64usg31N1kf+ZeknEuyQF/VN18HGnUbh4zkUMcv3ACgoKCgqPPJSAV1BQ&#10;UFB4KEHhzvDi48ePY+jQoahQoQJy5MhhKNrJxx9/HC+++CI+/fRTbNy4EZ6enjJPXkEhK0CjkLen&#10;P3776W+ZF88q9fb94hOEuoP33UaG37/y4ruYPO43eRwFBQUFBQVCCXgFBQUFhfuGqKgoREdHZUpe&#10;L/u5T5kyBdWrV0fevHkNRbuNzz77LN555x0sXLhQ5serPHeFrERsTBzOn7mGCaN/xtv1e6N88fdR&#10;8PlGQpgbi3Uj2rz0VV7tII0AQYGh+tEVFBQUFB5lKAGvoKCg8AiA3kCK58DAQPl4vxEWFobVq1fL&#10;Ku9ffNFd9mMPCgqSXvT0gn3Zf/rpJzRs2BAFCxaUnnUj0U4+9dRTsgL9999/j0uXLqk8d4UsR2xs&#10;PA7tP4tOrYeiaP5myPt0XeR5ijQW6ilRivin6qB2lY+wduV2RITf/9+ugoKCgsKDBSXgFRQUFLII&#10;JpMJ8fFxMMXHZ0iophUU59HR0fr/koPi+d9//xXiuSfatGmDQYMHYffu3YiPi9O3yFrExsbi119/&#10;RdWqVWUrN4a5v/LKK9IbzmtLK9jPfeXKlWjVqhWKFCkixbmRaCcp6lnEbsiQITh06JA0XKg8d4X7&#10;AQ93X4waNgcFnq9v7emue9LT4323J/dl+7m27w6WbeU4rygoKCgoPLpQAl5BQUEhk2AyxcvwbIrl&#10;mTNnyiJpffr0Qb9+/TBhwgSsWrVK5l1nVlso5m+fOXMGY8eORbdu3fDdd9/hxIkTScLDIyMjsW7d&#10;OrzxxhtSPLO4G9umNW3aFNu2bctSw4INe/fuRd26dZMJ7g4dOuDu3bv6Vs4RFxeHnTt34pNPPkGJ&#10;EiVSLFBH8v19/PHHsp+7t7e3ynPPAtAYotqbGePyRVe0b/Ulnnu8uqEgzwjZeq7QC40wYsgsuN3x&#10;1s+koKCgoPAoQgl4BQUFhXsERfDly5dlPnbjxo1RsmRJGdpNIUnRTObPn196hNlv/J9//knRY54W&#10;0At3/vx5eT7mf7/wwgsoUKCAFOrTpk2T3mqCBoWuXbvKyuv2IpdecIazswJ7VsLf31+eJ1euXEnO&#10;TzZv3lz2XU8J586dw/Dhw1GmTBk8//zzyY5hTwr7li1byjZyDLNXee6ZD6YgMHpj3Lhx+Prrr7F2&#10;7dosH0MPG25cu4OPPxiZqQKe3vvnHq+J+jU+x+H9Z++L4U1BQUFB4cGEEvAKCgoK9wAKGoZ1N2nS&#10;RArop59+2lBc2kiRyRZmixcvvicRHxERgcmTJ+OZZ55Jcnz2PS9XrhyWLFkiQ9fpZS9evHiSbUiG&#10;mLOo282bN/UjZg3+/vtvVKxY0TBPffDgwfDx8dG3TAoaHtifnX3aaQhx3NeePDY9/AsWLICrq6uM&#10;OngUwPd5584dnDx5Ert27ZLfNaMdrl+/nmDAySzQ2+7i4oKRI0fK75NGozx58sjK/4z8CAkJ0bdU&#10;CAkOw6/z16JEoXfw/ONi/GYwdN6RzwsBX7XcB9i17ahKB1FQUFB4hKEEvIKCgkIGwLDs06dPyzD5&#10;smXLJhPSKZGCk156tjJjeHhGQIFGz7bR8WlEoDi/ePGiLN7m6H0neb0ffPABvLy89CNmPnx9fdGt&#10;ezcZHeB4fkYl0PDhKLbpzV20aJEM8WfLN6Nrt2elSpXke7x69Yo0pmR3zyTrKXDczZo1S35/tWvX&#10;ltEJNNIwwoMpBozCaPN+G6xfvz7T8qUZ0cBICIp2Golsnz+/n/r162Pfvn36lgoU1+5uPpg1bakQ&#10;3J3w/GM18exj1cVjDeR4rFaSfvDpIT3wDWp1w5GD57L9OOf7o9GI41elaigoKCgkhRLwCgoKCukE&#10;xfPPP/8svcMMDbcXNGklRTxDyN3c3DLkTWMl+enTpxsem3z11VexdOlSWcTN6PWiRYvK/bMyP5ze&#10;99dffx2PPZ78/PSY08BgW5xTfG/YsEHmxbNAXWqRDMWKF8OoUaNw/vw5+X1kV48kDTyMkuBnxfoG&#10;o0ePlkYLpmSwNZ6RgYPjkZEeL7/8MiZNmnTPEQm2GgQ0VDmei3zttdekMUYhERzXgQEh2LvrJMZ9&#10;PR/tWw5BjYpdUDzf27Ia/bNCzFtFfU1d1Kdc5I6vvyC2/eKj8bhxLfW6EQ8bKNhpvGN6xo8//ijm&#10;rcHo3ZsdK75A37595ThmugZTblRNCwUFhUcdSsArPJTg4ig2Nkb2k+bi8r/0RjAM2t3dTS6ut2/f&#10;Lr2qDGO9du2aqhacTUGhWbNmzVS9w6mRIovt0DKSq83fAPugN2vWzPDYpUqVklXeu3fvbvg6RSCL&#10;7WXVb4fed57byPtOjhkzBn5+fmIxHocDBw7Ibek9pig12t5GhtP36NEDBw8eRHBwcLb2zvHz+fbb&#10;b2Wfe4pkGmX4/tNjMMqXLx9+//13/YgZAyv4T5061WnVfxqyGMKvkBT8bcXFxiM4KAyeHn64fMkV&#10;u7Ydw28/rcWX/aehZZP+qFSqPYrkaiJFOj30FPXkc5I1dFr/X+P1D7Hur92Iisz62g40itFoxLnu&#10;zz//lBEfM2bMkOL6l19+kc+zLWNm3OM4VzClqF27drI7Bccsa3Rw7mDdCz4y8uOll16S0R6MuLl+&#10;/Zr47av7q4KCwqOJh0jAc5GZvUPGFJyD3jUWw+IikYsIVvbu2LEj3n//fVmgiwWVKEac5dNmNng9&#10;Fy5cwOzZs9GpUye8+eabcuHBBUahQoVQuHBhlC9fHoMGDcKVK1f0vRSyA5hXPnbcWJnvbiRm7Pnc&#10;c89JT2lKVdM5htPTSs0GigMKK44/x2PSu08DA4Vxz549k71OUnRRBGcV1qxZI3Oljc7NcO8dO3bI&#10;CvoshGYrUGeUJ28jxeO7774rCwByLsjuXjjOMRRNNGrQUMTPJqXPJyVWrFTxnmod0OvJqv5Gx2ax&#10;Rhpj2NNfwTn4ezWbLYiLi0dkRLT4vEJlmP25M9exffNh/PnLOkz+5lcM6j0VXdp+jbfr98Zbb3yK&#10;OoLN6vZE326TsO3fQwgNydo0EY6TOXPm4N0W78qIC36/nMNsNQ/4SIHN5/n7HjFihCzgmRHQ+H7q&#10;1CnZQYP3zpTmSRs5D/A6KPaPHjkCSzY24CkoKCg4w4Mt4MN8gQtbgB0/AmtHiceZ0DwvQzOr8KlH&#10;CfRC0QPQokULGRJKDxQX+7zZM4+XHjvm0zIkuEuXLti3b6/0zmcVKNyZC8riTVxI8DqMPGJcbPM6&#10;q1Stgi1bxDhWyBaggKfBiItax++cpOeIleHZNo5eKi4yGW5vVEiOpCecreXSuyingGV/cy58HY9J&#10;wwFbrt29c8dpCP1bb70lBXRWgIY0LsqdVY1v3bq1XPjTiMDfbmrClNuxjzw/J0YrZKWAeVBAQdy2&#10;bds0iZrUyGNQlGUE/KzPnj0rDUJGx2Zv/61bt2bbFIashFXUm6Woj4qKQXhYpCyAF+AfAg9PP9xy&#10;9cTtm57Sex8UGCrmnqyLNqO3nQUKq1WrJu+xTGFJ7XfJ+x5TiOrUqSOjz9IDzl9HxNzIrhycr4yO&#10;nxI5t/B6fe+T0V5BQUHhQULKAt5iFiJaTI7X9wMH/wS2Twd2zoJ2bCk0n6vi7pOF4Uv+rsCaL4ER&#10;pYGBhYD+BcRjQWi/fgzN7bw4t1osZHdwYUPLfu/evaW1P7WcWJILVRZ1Yu5tZreQYpXluXPnygJR&#10;DOlLaxjrE08+gcqVKytPfDYBF9CbNm2S36njd82oC4bEszI4c7op9hliSg+7MzFGDyure6dXAPH4&#10;X331leEim6KeYa40frFHvOPrJI0MTPPICtBLTsOE0Xn5O6Yhjp681FIQWOjvm2++kVXVmfPPzz6r&#10;BMyDBqYHcMykpziiM3KMtG7TGjEZ6HrAeZSGKM7BRseuV6+e9KIqZB44wjnOLRYrs3rc8/fF0HQa&#10;HzOSFkSvOO+LjKpJCzjX0WDAIoz3Mr5ppOS1KyikFUx5ZLoj04rYbpQRJ9k5DUsh+8JQwGtCHGv0&#10;fu+dD/zYFPiqmBDPhYEBQkgLakOKQJtYFdg4EQi8re+VedDio6Ht/xUYWR7olQPo84KVvQSHFwcO&#10;LQRiH402QY8y7t69K0PQU8uJdSQXEw0bNsSunTszbWK+evWq9CiyKnZ68k9t5DUxlFnlxGcPUDwz&#10;KoSeJ0ZhsC1c//79cfjwISnWHcU4W77R62y0WGX4OMd6egQ8xzUXwMyJdjwexRpTOmj8YlGoiRMn&#10;JtuGZO58VrSQY3g7U1woBozOS6b2G2J0A49x7NixhM/zURHuNvA9jx8/Xho6jD4jkq/xu2ZqAaOP&#10;OEc5KzTH5708PfWjpx00JLDYoZGhyNbJgBXqFR5ezJw502mtirSSxknOcfz9pwYaw+fNmyejb4yO&#10;ZU9ncwUNDWxDyagcBYW0gPcSRnLR+M7IEUaasFsLaxb9lylZvLd5uLvLriGMlGKNBz6uXr1aRslx&#10;/aCg4IjkAp6W3nA/aIt6CLFeQAjn3IIU0YnUegvy70EvAb99BHhlLP/JGTSPi9B++QDoq5+Tj6Q4&#10;L74sAhz4TQn4bA7mxv377yZDgZIWUjBzMUvP5r2CecTs8e0sHDitpMijZ1bh4QdvuPRMMjeYIpPR&#10;FRQ6NNAYCU2KfdZFMBoXb1R9A75+vukSqPRGs/e20eKWi2Iavuj9Z448e8U7bkMxRtHHXuuZDRZx&#10;pDfO8ZxpIUNpmdvKkOyUPs9HBfRss4Cdo1eU6Ts0zDCFggKGgoiLUxqWWKXeSGyzsv+NDHgr2SWB&#10;c6nj8UgugIcOHSrHo8LDC4aiZ0aqBsfYqlWr9KM6Bw3irGFjdAyOdQosRt6w6jyvjVFKRtuxmGVW&#10;GCEVsifY6pJrOfv7JteKNBbzXn6/YRPuHOuMWKNRwb5woy01tFWrVvJ3da/dRBSyF5ILeOaXn1gJ&#10;9M8lBDM93w4i2iaqpVdcPDK8/c/PgZBMtMCf+xeYWNt6fvvz0hs/rTlw45A1vF8h24LC44cffkhT&#10;2LwzMueYVbgzEkpPAwKFGa2g9HBlRhgrxQmFiUL2Ab2k9IY78xCzujK9WyxwaCSqSC5CaWFPq1Dl&#10;uW7fvuVUJPNcDGXl8ZhHPW3atGTbcAHz9ttvS+u+u1hA0NBFIwS9+nzu5MmTOH78OA4fPix/B4wQ&#10;SIuHIi3ed2dkKPaSJUv0yvTxj7Rwt4EGDBoQ2UqrYYMG+PDDD2WKBlMfuJizGTjsPysWvjMy7DCt&#10;Ir1pPJoYa+fPnXOa/05htWDBAvVdPeSgxy8zBDxFR79+/eQc5QwWsXbbv3+ftb2kw/68Bhb15JzD&#10;UGfOS5xPnEXh0biV1rB9BYXly5cbOoVYD2b//v36VlbYai8xhZO/j6wItafnn/VdOL6dRZqQNDIw&#10;+pPX8l8YGhQeTCQX8PFC7GwYD/R8Lrlwd6RN3A8vDWybIcR/nH6Qe4FYCJxeC3zzptXjbn++Xs8D&#10;P3UG3C/SdKVvr5AdQeHBSdNZPh4nNIYup1Thm4KJ/WPpQUoPuDCm6GEbrtQmVpLCnHn3vXr1kqGm&#10;nGSNxBqvkwYFhewDkxCaZ06fluOF3z/DmJmXydx0ekhp7adV3Zl455hgvjgNRmkFDVIUTUbjksdj&#10;sUdWl9+8ebMUe1wQO25H0nvKnH2G8FOIMS+dUQLMdWaVaYZncxv+zmgsoCGCBomUwBDAKlWqGJ7P&#10;Gbmg4m+d0SlxcbFKDDqAIp0e7pDgYDk3caw4MxgRFDxGY6NYsWLpXvxxrK3fsB75CxgXbKRxU7WP&#10;e/hBY51jhBDvsY0aNcKoUaPwxx9/SG84f9+sL8PWhhQU9tuTnH86dOiQYkQGRRCFC6NIHPfn/faj&#10;jz6See2MKuGcY1Sk08ayZcuIa1qnH1lBIWX89ddfhuOOnYOYE0+jEcGUoGHDhsmIEjqROK5paM/M&#10;iDX+jnjPTW19aU965hk5d+7cOf0oCo8yjAX8P6OEgHfwfjujEPCaeNSm1wM8hbC+Z6Qg4HsKAT+3&#10;HeCWXQeveO/RIcDtk8DJNcChP4Aji4BLWwB/sfB6hHqe0gO3bdu2ZG2obIuKZcuWSU8hvUMUSpxo&#10;7bezsXnz5tKanx7wvJzknYkuG2k8YF77zp07ERgYIBe7vG5OzEaGB3rxM1oJWuHBAy30HHtMjeB3&#10;y7HJ753kTZ9M7eb82WefSa91Sh4re1C0seoyC04ZHY/XwIU4FyRcDPO6nBnBSI7x1MY5yW0Y0cIi&#10;js7y8Rg1wzoAac2l5TXSW3f+/Dm5cOJ7U+LdOew/Hwp5phiQkZGJ0RtLly6Vxhejz5tiO0h8R+kB&#10;Dans/250PI4r5jwrj9DDD4pqCnTOK5w/6tatK0N2w0JDpcGI9zUakmxkbQ2G9TqOCc43bD/HcekM&#10;PBejSpwVucyRMwc6duoojQSppeLwOhkWraCQFrAbED3ejuOI9ywakWk0YgeVAQMGJJtHeZ/fvXu3&#10;HP/3Cq5JGRpvf/y0ksYERkTx90HjaVpqTihkTxgI+FhoB36DJovH6cKZjwxn723glaeAJ1lw7thy&#10;/SD3ArEQObsRmFDLWMDPaAHcEgI3uyHcDzi6FJjTGhhWHOiXVzCXYG5oAwUnvgH8O0WohvuY78UO&#10;BAd/B1YPFeeeLA0JWkzofVlk8xycTOmxZqgdxRAXFvSo0/poC1smaa2n1d5osuOiNb0hdj/++GOK&#10;Vn+SixdO5lxI81rsF9fsf+1MwM+fP19uo/BwIy42VnrdaUF3/J7TyipvVJEtCbkgSOtvigvpdevW&#10;ybFkdMysJr1rDLM3AhfSDEU02s+RjEqgIY4Cnp6OL7/8UkYtsGgbhQR/+/djnnmY4OXlJUNAP/qo&#10;q4z4YaQDc4UZRsy6AfQQORPvNCSx3356P1NGRXTu3NnwmLb895iY9Fe2V3jwwPsYjXAMFU6t/kSo&#10;EPZt2rRJNiY4L/F51mJwBh6Tc4iRAcBGmxE0JeOirY0cBZeCQmrguKNR6rXXXks2lmg0+nHmj/K+&#10;w5avjL503IYdUSiY71XAc7wyXczx+Okhfxc01jNHnvdcdpzhWlTh0UJyAc/QvGAvaPM7WsPoZSh9&#10;HuD7htBWDoI2umJyYU1RP0SIzg0TxK8kE3JELm0HvmtgIOBfEM83tObAPwjgzc0sFi+RQUCEv/g7&#10;A1UsGfHgcgjar52gDRafc8+c1vfNz1Svvq+RvXJA6y/4e2doHhcg5KJ+gCxCiCfwa1dgQD5r9f9e&#10;4roGivPPbAHt1FrrdadzMZhecMJlIS6GwDMXlzd9LgwcFxX0Eo0ZM8YwT44e/H///VffMm1geLIz&#10;6yjD5RlSyEnYJtwdMWnSJEPPKxc3zKlSePjh6uoq+xenJ/zNnozwoBeK3i2jMeQMjPKg2DU65v0g&#10;K9ezd7MRWN2Xixyj/YzIRQg/P0dy4d6+fXucP38+U7wd2QGnT59G06ZN5fzzxBNJoyb4t+2ztP98&#10;7cmFHsOk0wPObydPnkDF15NGQdnI75php+kZvwoPNvhd2tMI/E3SWGdk5KZ3kF0JbKHIzsCCi7/9&#10;9hsKFCiQ7BhppW0uUuNPIS1g1AiNxJxDHccS00HoLOI9hyHq9vOrjTTWb92yRRrR7wWM2qP4djy+&#10;jYwG+Pjjj+W1NmnS2PBa7MnXmR7Frg5pjeRTyB5ILuA5GbJAXIg7sGcusLQ/sHoI8PcIaD82hyZE&#10;nJEXPlMF/I2DwPR3kgt4RgV88ya0i1vEaWLFubi4u9+Ttzgfc/2v7wWWDQBmtQQm1xSqrQawqCdw&#10;YRMQJQR9WhAnbnLnxfaT6kLrKcRxgnDX36+N+nNSyPd7Htr81tBuikV0Vhby2z3PWqBQNyIkUFwn&#10;BjwP/PE5cCfre/86Ligcb9b8P4UQvXlGkxu9VOktHEePfbly5QyPN2LECGkwMLoWggsThvUZTbr0&#10;GKh80ewB3ugbNGiQ7DtOC+kxZY56esU7wdxSLpCNjns/yMrRbE9nBObbM8zeaL+MkJ6FmzfT3x8/&#10;u4FGy65duxouPNNKLgYpyNMDenQYku8sJYKhqKyCr/DogGOI4b/OihrSUMRIj9R+s5z3mHrBuiFG&#10;x0mNLNT5559/pGooUFCwIaV1IlNHeE9mhJORh55kNOexo0fTPY/ag0VEU4raY1QT76M8Bxks1pqz&#10;Z8+W491oextpvGVLW0b0KTw6SC7gCS4qmW/tfxPY+K0QmEKg2gS0vbDUxaUUliPKAIfvoUAXz2nj&#10;ndPA3Lby2I7nwmAhKr9vZH2dBe2WDwb2LIB24wC0YE/AJMQ1j+EIu+Nr0aHQvK6IffYDF7cI/it+&#10;WTuh3ToOLcDVKtB5A7IdRxN/87kz66wGjd8/Bb4sCPRghIK4JgpvfjaMEOifF9rPncXxxSLX6Dok&#10;xPP0YF8UwpKpAkafqzOKc2m9hYhn5X+fG/rxMhk0jCztC/RjG0Hxnhyvgd8D3/fQ/MDKQcDdM9b3&#10;6vT9Zj64AODNmzlNKYUjNW7cWHrv0wPm/fXt20eG+dqOQ88Cw/fZR9mZ6OLzrKJND6L9NZAU9IwG&#10;YN60wsMPb29vWbAuI6HsjO5gqzV609Mr4CmqWrZsaXjcrCYL3TFUj9dtBEauGLV7uhdmtItEdgIX&#10;Zc4WlWkh+xwzNDS9YMHC4cOHGx6T8yHHP/MvOQ8zSurs2bNykczUIlZ0Zo0Shv3bDFXpHesK/x34&#10;XTF9ghFjTM0gaQTiPZC1K4zGBEmh4VjN2xko8i9duiQNkql5Ge35Qo4X8PWIr1XovEKawbotzHE3&#10;SjFiugZTgVigjg4a+3WfjbzPs9Xbvazf+JtiupizmjRcN7KDiCMY8cKuI3ytVq1ahvuSfG9sIfqo&#10;3y8fJRh74E3xwLW9QlxWE0JNiFRHT7g9KeDFo/Z9LWhuGfTI8pwRAYAQ4dg5G/jlQ+DrUk7PZxXL&#10;Norr6/UCtAG5oI1/HdrOmbKPvTymDfw7Lgq4fRzYMAmY3gzasEIyJB19mCJA8hjifXxdDPjjM8Dr&#10;YoKI18xmaPt+FoJWbGcT7Y7GBbvr0/rkgTazObTbJ5Jehw00CHhdEiveTuLanzc8RqLX2/Z//TWS&#10;+0ypD1zZrR8wBfD8PJ98LzbyuVS4fpz4fApI40ySc9uTz/PzH15EfG9zgOhw675ZBNsikDd+tr5i&#10;cSWjXCUbOVEy3JiLyPSCiwPmOLOid8uWLWQVXub9OQOvi/2Yq1atangttJCy4J1C9gGLFbI+Q3oW&#10;nzbSmEOBk1KeqRGYUsI8caNjGjG1a+PrHJu2nFOSixWmo9DjS48awwvpDWfIK6NPnIHV9JmTbXSe&#10;jFIJeGu0x70IeLaeCw8PS9c447bMhWaYstExWcCToo5pE23btpUhnIwwsoXx85Hjhx0OmA7BscM5&#10;m3N3eq5D4f6D3w/ntpTurUbk99+9e/d0/15v3Lghx1Jail8y9JiGI0YBqXGkkBZwnJw6dcqp4Ztz&#10;1D9ivNM5ww4yRg4Y3v+YxnQvY45pd6+UMvakc75klBXv785AIywL1xntbyOjonidCo8GjHPgw7yh&#10;zXgH6C7EmZFws6cQcdrgwtBWDYEWFcJfi36gNEJsL73hy/oCQ14SglCIUzIlo4ERpZgU1/JVKWgM&#10;S2d4Oq/FIsT3nVPQ6FEe9qIQvxTgQpTah6vbk89TpH9TSdxZ9gm9Kz4PN/HDHVXKajgwOrcjxXGk&#10;iJ/dEvC+mvwziQwG9gjBOyhv8vcp9xWU15dTMLfYho+JYl4TAl6b2hi4mkr1VYr1YHfgxCpgy1Rg&#10;3wLgzN9iv53Qbh6Gdvuk9bO5K96f2xlo7meheZwHPC8ARxZDGy0+S/2aklyjPfkac+R5fauHWQ0l&#10;mQROliRDiZh3xIWBn6+vFArMU6IXyGgSs5GhymylZbmHkCcpsGj8SAWceFmB21luE1txqXDT7AWT&#10;KR7bt2/Hp59+iqpvVpUL3rJly8pQO4bJGS0E7MkbNvPy0hMizm0ZekphxbHGGz9FOEkRzucovimo&#10;OP75O2nQsIFhfQgKLObxs2gcOymwtRNzW+lF5VhlfikXPlevXk2xqrQNjEoYOHCgbD+XEaOGPfm+&#10;mKLg6nozXZ9PdkRYWCg6d+ls+B2mlTQeplRYzBGc9/j9lyxlXNOARp48efMkCPbUyLmai2CG5NtS&#10;kBQeTHB+Sa9457zDworO0mtSA72fKd0/beQcx+J3jKrjukCNI4XUwKg1hqE7ixyhaGchZI5d3i+N&#10;tunWrds9ddvgOGWEmrOIPdaTSK01HNeYTAel8dToGCSj+/he1e/i0YCBgBeTossBaEOEuExJuNlR&#10;euBHlgD+Hgn4u1qFY1oRJW7mm6dAGyzEe3pCyR3Ja2Wl/H5C7FKoRodaxeTR5dC+rWgVxDbRbrS/&#10;IynipzWDxsiAJUL88/9G2zkjzzOgELC0jzW6ICFXXzz63gQYAk/vteM+gtrQYtAWdAR2zhTC+ztg&#10;RiOgfy6rkO+VE5r4W1vVHwhMob85f8AM4//9I3Ed+a3nkkJbPPZ/AdpAcZxBecX3nB/alwXEOckX&#10;BcU1DysCDC8hvhPxuv31OaO8bnHsIXmstQEyAZyAKNrZj5O9O+lJb9miBSpVriTFsNHkZSPFQ/ES&#10;xTH/p/kyJz2rwYUEiznlyJHD6fXQM8FFsUL2g1l8r+zRzbHKyA2OOd6M2SIupbHKm/mKFSukYSo9&#10;N1wKWkZ78EZNIwDTRJo1b4bevXvLNm+ss0DvKa+Dx965ayeKFE3eZpHjkovhu3fv6ke+d/AzYKgf&#10;cwop5Cnc+D5ttHn5UyJ/RyziwwWV+s1YwVQhFo0zMozwudSENIXPjBkz5FyVFtjy3+/FaGBELjAn&#10;T54sjT1qkflgYuXKlXK8GH1/RuTYYyRSeru92MBxwDQRdrgwOr4RmzRpgj179sg1ghpHCs7AscHU&#10;nvfff99wHNHQzjQR3idZ5NNZXRtb4eKMgl1rGKlkNE9z/h48eLC+ZcrgvOms4xLJ+y1TUlSq5qOB&#10;ZAJekwJ+vxB2FIwOQs0ZKeAoDvsJofjrx0KgXueB9COmAp9r0P74VOZ1Gx7bGXWxmyAe+UjP+rjK&#10;wNVdQGw4sGeeNRQ/PcLdRm4/tCBwQwhShqs7My4kXIPdcwmviev5qiSwd4FYddsWouJmwz72M96V&#10;EQNJtxccXhLa2pHQ2Ped+/Bz9L0BbcO30L57C9rkGvJ1eF2xHssZ4mOBzUL8Dy1hNWzYnyO9tL9G&#10;Z5TfQW7xmf+kX0DGwUmXHr8Vy5ejTu3aqVrl7cnJkAtdLlbp3cxqcEHMhUtKxbt4k3DWeksh+4Ke&#10;Rt74U6q0TIt/evrAO4K/lbi4WJlnbASOTxbeKVO2jOH56TVjUarMBn97R8V5N2zYIAUBF0mskvvD&#10;Dz/ILg3MJ2QqwLhx4xI4YcIEmbbCrhE0PqiFeSIoVP74/XcZVUGjEKMnSBY9Yn9i1gFh7qaRwLeR&#10;HihGVqTlc+X3x+/I6Dj3yoIFC+K7776T51Df8YMHtkFNzz2XBjcWrstodW7mJ7O2Bg1+Rsd3RnZl&#10;YLSQMvIpOAPrc7AtnFFXIc6VNBrZCr9xLDFKyHE7/haYP59S+lhqcHFxcVqIjmlqab0H8/3w95lS&#10;ugkjAJ11ilHIXkgu4MUNVRaDm9ZUensTxHFaxByF8qCXgGX9gRDmHafh5uznCizuoZ/H4VxOzic9&#10;/uI1rU9OIfyFaOybRwj1YsAsIYqPrwDbumnn/4U2roJVvDo5TooU70UbXhTahQ3Qxhi3zrNeh7gG&#10;cX5eT7Lz2J77obYQ7XqhN34md08BUxsmNwpw2wF5gW+rAquGAJe2WXuxm+KgsT9/uB808X+NBfBS&#10;A73+i7+wtoFzvK6sYIKAn6tfQMbBStv0uqdWedOILKI1Z86cNIX83isojmi1rVSpktOFMz2K7Cuv&#10;8GiCeWt9+vZBzlw5DccHRRgFqzMBfq/gfE7jEYW60fnZzo75rgoPBxjhwPBhpjwwnJILNUZQRESE&#10;Y/Xq1TJX3pk3nl5V5sOnJUeZ52FqiNFxMoNcZLKQY0ZFn0LWgcXrOC+kNT2CZMoOK3in9/vk/MRo&#10;IYYoGx03NTKCiOInrZElDyb0daFCpoJji+KcNTiMxg7D1hnWzvUmwYgOo/skI8cY7UZDO+dOkuHs&#10;Mr1SrulTByOoWCPC8dgkK+OntZuC/L24uKTYAYfrZtYcUcj+SB5CT1Awnt8kBLAQrn0ZSp/LKgId&#10;aSTkKJhHlAP2/2rndU4BsRHAQTHYRpW39joXQlCKYnnOnMmPL86rDcwFbcTL0CZUgTanNbDhW2vo&#10;dkSgTAFAiAe0nzpA638P4pWF8UaLa7q6HdrIMs4F/IgS0H7rKsPQk22jb4chLwP/jLHm5RNu5wHW&#10;GGDEgNH2FPYsVDe0iCx0px1bCi3gttWrntbIhphwYO3XwGBxDJsRI6OfRWrkZ8HvrZ8Q8Ad+1y8g&#10;42BFY+bDGU1OqZHeqQEDB8jCOFmZO8vJ+8SJE6jzVh2n4YZ8vkuXzunKPVXIfmAOOS37zsYJw+cY&#10;spzWxUB6wQUyw/eMzk3PBEPes+rcCvcXjHpggUSj75pkpeLUunJwLLDgEsOUjY6RGeRv4YsvvpBj&#10;U+HBw6ZNm2QLVnoH6e0jaWx0Zqjm8+VeK4cdO3ek677LbVm1npElRscleeyUDOTdv+guc5iz8n6f&#10;IYjfEX9LGrswxESJx1ixfEu8RvmaKR6WqHBYIkJgiRb3AHZ/UsgU8J5K73uRIsbpY+3atZXh9TT+&#10;0PBEo6iRgGdYOo2Z06dPl5GdM2fOlAKZ45ah6hTzqd0/uZ+zmk1jxghtkA7QkMCIF6NjkYy0YoFn&#10;dU/P/jAW8AKaOV4WN8M6Mbh+aAiMew0YLoQo87r76sLYSBDyuf5C9P/8ARCUxtzKUG9ou+ZCm1pb&#10;iGYhzL+tAG1KXb0SvYPIpUgeU14IRSH62eYuOswq2m3goGW7t9GvZ1ywUpBSwC/qJYTzTWg8n4G3&#10;XOubG9qMxtD8bkBj/n+/PMnPyf+Tk6uLlbRYOPH6GHWwqIc0EiTb3n4/vlcWrBv4IrQf34F26A9o&#10;gXcA8d2IA1nfb0q4shP4Xnx3/fh92YwwPKedoE8vnVwrawxoXxcF7p7UT55xcFF3L94finhOisxZ&#10;yopJjN5ShluxF64zUcYbRLVq1WRxHgUFZy1sSLaGYXHGrFqAMl+exeWMzs3wVxrLWChNIXtg27Zt&#10;TtM26E1i6kJK8yLHIesPUMAZHSOzSNHGIpAKDyYY2cHoHNbVmD9/vrynMj3NWXj90888LWtx0IOf&#10;VlA4bdiw3mm0HWswMD2NaRfORHy+/PmkYHmQUjJ4HexeZPbzQdSmVQifMwlRa/6E6Y6LEO1Wz60l&#10;KhIxR/cieEx/+Pdoh5DvRyHu4mkl4jMBnMNYjb1NmzaGY+alwi9h9uxZcHO7K730jIKjKOb4Ntre&#10;iCwmxy5FTA9LLQ2O918am4yOw8ip9IAOIXb/cBYhw+saO3bsQx6VopAWOBXwCaA4jvADfK4C1/YB&#10;e34G/vxMiOhy1px3I1FHj+/4qsC5TfpBUodmioUW5AZ4XLQWwrt9DNqC9kIkP5/0HBSKw4XIP7Y0&#10;0aNtD3qpmSM+WIhJZ4LTGbm9FKO5oE2qJqvjS0/2pDqG+epWAd8UWkSgEPGu0Ga1ksI/2Xn5/yHF&#10;gPXjAVOMtbje2fXWz0hWmHfY3pF8nUJ+cCFo/OxvHbEeJzWwd/2VXdYifFNqAiNKAF8WsXrlBxbW&#10;+ZIDbc/bcZB1e3rYk6UKyP+L9yw+MywbIK7LeRuMtIKTIQsdGVksOWnZil2lFOLHUFKG9KUlXDQ9&#10;YKjT+vXrZdh8SufnjYAVvRWyF+TCTGd6cPLkSad56AzlY6uwrLrhMp2EaRxGxiYuit9++23ZZ1bh&#10;wQTHBcM8mSts66meGthv2Gh+evLJJ9C69XuISSFkk+dj94FXX3012f7OyLFFsUWPLfPy+cj/pzRH&#10;litXDuvWrUv3b0nhvwHHBaM32AHDmRhhHvvEiRPTnJfO8cx0OdaJMToe6ztMmTJFGg9S6j/P9lms&#10;RfOg5MPT027ydkfg8C/g9mp+uBXMDbfSBeH/WSvEXj4Li3jfMUf3wfudmrhbIDfuFswDt+L54dft&#10;PcRft+ZkK2QcTF2j19uZIZNzD4u98d7H9A8aNo22SwsZncLaLbzPGs1lfI5FWY0MXzxversTMbKA&#10;a1tnHn0KePaDZ3FdhewNJwKeg9DJTZUDNC4CuC7Eya9djb3O9Bx/VQbYNde6fUYQ4gVteS9o/R0E&#10;rvhb9nzf9r0YyYH6xnYIugPMbSW2zZ38upxRilBSCNF+BayF4i5vs147Bem8DsYCvo+4jmkNgTBf&#10;aUzQTq+G9mVe6/t32FY+zmhsrQxPMNx/33xgVFnxmvgM7bd3Rh63jxDys9+FdmO/uKOm8QfKnHl6&#10;7hkBQMPB0WXi3L8Au8X3s2u2tdo9yb9Z+I+F6Fh4j9z3K3BAkP31x1U0EPAU78+L71uI/5uZUziD&#10;CwVW8eYES286vYQs0MR+1OXLl8c777wj218xVNRZXhGZmf1ieQxaPtkPni12nHkDSC402JpLLUyz&#10;Dzgm+f3TK8V+1vybz6UVXFC82+Jd6aVyHC+8EdMTmVX5wDRisZgcfz+O5yarVq0qvbYKDx44Jugh&#10;Yg4mhRFFSmhoaKpzCw1GnDONvm/2PU7JS0oRxNoeqdUg4YKUi1fOd4xG6tWrl1w0syAZDUbsvJFS&#10;OzKKs9WrVqXrd6SQdeD3TiMR5zb+bTTG6GWksY/Cx0iQ0JBTp06dNKdGcHzTy08R5Xgskrn49FBy&#10;3mUnGmddPSiEaLRi7YYHAZbYGESs/h13S+SD+yv54V76RSHQC8CtVBEETxwMk8dtBI8ZCLfCeeH+&#10;6ouSbiXyw/ONcghfLNZgau2QYXCM2gxNRmMlK8iaHleuXBbnTj6XcX5jsTyj3wvXtqm1j3MEf6OL&#10;Fi1yanQoWLCgdIApZH8kCnhOGAwBYUh6uJ+1eBr7ujsTiQzjdj0KjH/TuJr6kJeh/T0mbQXXjBAT&#10;Du3fyUIQv5xUEPPYFIx/DRNi3WCydjsLbUqd5ELTnrbXJJlzz/ztAsDXxYElfQD2QrflmvNzWSXO&#10;5ZivLvaVufpC7FtTBcR2oV7Qfv0IGj8Px3PzPYwsDxxenHjsyCDg+HJgelNgYL6k2zujOI5sI7es&#10;F+AnbpL3a6L3vQaMKS0/L/v3pvXm55cLWDNUjInMK8RF6yHDz5lrROs7LZzs/8584vCwMERFRkov&#10;UY8ePZze1OkFX7JkyT0XCOMNwc/PV1ZO5uRodC4b+TqvWS1Ksw+4kOXCkGHwzGUnKVA4PlPy+HA/&#10;jgPmyLGCbadOnQzbctFLyUVsVgl4GU4ofitcZDiem6T3iwIxpRBAhf8GnOPYJtC2WGM+5+LFi53W&#10;TOBzHJO+vr4yCsnxu7Yd49KlS/oeycH9WRjMmYCn8ZLpIGwVOHToUOlBpcByHL/8zTB01NlC87XX&#10;yok5/W9Y1Fz5n4PfOYUE5zgailhLwVn0Gue0M2fOSKON0ffK8ZXWsGCed/PmzShbtqzhsWhsYjtD&#10;zk00xrOFljPPI+dl5iU/CPOYJSoCId8Mxt2CuRMFemkh4IWQ925VA2HzJsO7QUW4FRPi3va6EPqe&#10;VUqL16aID1nNxRkF77Ucx87WhVlBpnlwzjRaD7BLzHut3zOMgKOR1VYFP62gAZfrD8dj2WjrBa+Q&#10;/WEV8FwI0HLE3OzNU4EFHwBz3gf+Hg3cPq7nmYuBKRcMgnJ7McH43ABmtTEW8IMLQxOiTmO4eEZA&#10;A8HB32Vxu2QebYapC6EMr6v6xnZgy7UZDWSBuWQiWqcU7H2F6OwvRDuvc2wZaIt7Ape2il9bpP4+&#10;dfBveqR7Je/ZLivhjy+nt3QTiI2CdmKF7K2e7Jq57aBC0Jb3B2L03uT8TCn+984HJlUH+jns44zM&#10;xx9d0epJz6iBJF0QnwGr+w9iLr2dgOd7YgX+GU2srQP/A9AbwGJIRp54TpiDBg2SOcAZBRelLOjE&#10;hagzjxbJRS1Doel9yiohpvDfgOHLzANlhwPb983FAccWi+Aw5YOLBhuZi8niNhQwvDkz5YLb8sZq&#10;FLnBccpQ4qwcNxzDrEDueG7SlgfPKAGFBwcU42yv59hei0KF44rfFxdzJMcdx9zdO3dw5PBhmbPs&#10;LCy5cOHCKba1pADi60wTMtqf4+XDrh9KY6qRoZL708DAqA9nIo+kh4xCUeG/BccZxxNrcdjmJwpq&#10;Vs6mN55pY/bkfBgYGIiFCxcaimmOV7YgNDIwGYHeUmddMngsGvB5Po6rXbt2yZaJRvMoQ4d5/+XY&#10;+68hBfyk4XB7KVHASwoBL1m+UJLnpbgXAt6rYXVEb1VdQe4FNEQ56/ueFeRYpJGVreKMjEcU8OyW&#10;YCTgGcHENURawd8Uazv169cv2bFspOGWzi6F7A9dwFughflC++1jIcaFUKUg7yGEGoXiBCEsd0wD&#10;WNCO4enB7lJ0at5XoZ1aI4TnW9bt7AUmBZ4U8MMzLuCJc5utx3cUwz2fB6a/Ddw+wRGtb6yDoffz&#10;WkPrbxBCz/+L57WRRaFNrQP80Q3YOUusbo/owl38+CTFMW3HFY/alR2GofxSzI56xWrkkNuKff1c&#10;gJnvGn4mWt8XoE2vB3hckAYQLeAWNObFy2J9DtunRJ57gHh/60dboyWyGprJ2hqwt126BB9ZA+HH&#10;ZuL9pC8EKLPBXHO21TC6qXPipBcrI6AHgoVQOnfunGKoPs/LEMDff//9nr39Cg8eOAbYr91xfLEq&#10;c926dWUUCD2Rw4cPl4+9e/eWYplVvOlB4k3afj9H0jDERayR9T6zQHHHRbVRTjJD+xjiRy+qwoMD&#10;ChHmTnKc2X9fHIf8vthPn1FB7J/P8OFPPvlEjkcKdPvtHUkP6ZUrutHZCVKrQs/8eBq1uJjkPMmx&#10;S1LgMcWEkU/ORBnJMde3b1/ZcUThvwXHGdMdHPPaXy3zqvTkrVy5EqtWrZJcsWKFFO70APbs2VOK&#10;Zvt9SBp4KDDS6glnNEjHjh2THcdGFlNkoTCmfbC7DEPpeQ7H7TimaPCiQfW/hiU6CmE/T4NbsbxC&#10;sBdIItalgC+Z9P9uJfPDvUIRBH79Bcz+3vpRFDKC3bt3y5oIjuPjXkhDFccc79Ws70Ha/s+5kPMd&#10;Q9uNQAHfunVrwxB6Hje1riD2oMGUkSjO3h/vDZx302MUUHh4YRXwFjO0w4uh9Rbi3SbQbCKN3u5+&#10;QryOqyxEc3NgVksh2lpCm/IWtK9KJG5rTxaxGype2zgZMN2DV+nmMXkueTz741Mcf1sd2rXdQjM7&#10;eACigqD9+Tm0gQWSvheS/x9eTIjRfsDV3VbxGxslfmGCzElnET3va9Yieow60IW8FngX2tiKSUU5&#10;j0UBP7woIAS+DRrP/+8kWZU92fn53Lgq1jz0qBBo+36FNlRcDw0S9tulRnlusc/SXuJab+lnzkJQ&#10;wK8YKM4pBDy/C3KA+Hx/7fKfi3eCHs9Ro0YZimyGDTNvNK3eABu4qGFectOmTZ2G7JG0qjJUn2Gt&#10;SrxnT6xZsybF1lz3St6MKXrSuuDNCOg140LcKKyQN/2WLVtKD4LCgwO2xqIHO6VCcOklv2t6MFMT&#10;OTT4jBgxIsVzM+KIIpwtx9hSk950hk5//vnn8jWjfWyUodFi0RubyUVGFdIP1ktI6fui8OA9kKkQ&#10;/NvRkOlIzjEsopVWcKx9++23Kd5nGb3E2jc0pnO+dDRqkbwuGrK8vLz0I/930OLjEHtwBzxqlUnI&#10;gU8i4u3Eu3spwQpF4fd5G8Se3K8fQSGjYD0XZ9FDjuSY4bimGGdakFGrRI75uvXqyrmORnqOMXLg&#10;wAFyjuT5Uor6oGGT49ZIwJPpqUJPIwGNWc4cSnyehlyuiRWyPxIEPJYPAHo4hInbC0aKV3rmbeT/&#10;HT3jNlLgja4AHFkqD59heF2D9ksnGFaiH1kW2pl1Qls6iCZNvJfd84SwTp6vLcn/DykMzG0nfunT&#10;oJ1caeU/Y6DNaQNMrgdMaw4c/FUI+2gp4KXI/+kD6/u2P45NwF9ObIXDnH/twr/QhhVK/vnw/8NK&#10;Qdv+IzQaCn77NP3ineRxeO77JeCJyzuACW9YK9gPKS6u/SNrNMYDAFolKaDtQ5xtZLVRhjCnRxwx&#10;JJWehjfeeMPppEvSY8FwJQojhhrSE2VE5kBnpThTyFowHK1y5cqGY+BeSQs+w505TrIS/I2w2i2L&#10;QDpeA0Uai0IqAf9ggXnGmW044gKP3tPUwDmLBkxnxcVspAGTgo1zL0P2jTyjjmQdCBa8Uz3gHwxQ&#10;gLBzgNF3lRHaUsnSCqYOcaw5q9GRVvJ+zHB71n/ICGjkDw+Pgo93AHx9AsU6IEKIL3O6jf8SYh9L&#10;WCjC5k+BZ9VScHvFwQtvJ+DdShaAd7MaiNm7WexovE5gSzpLZATMfl4w+3jCEh4qn1NIDhbgZMSc&#10;M+MjBTrnIFtRZBZkZMQIux0YOWw4x7EuhKPRk+MirWODkXnOaoGwfR27FqQGriF5j2brOqPjkHQm&#10;MUJG4dFAooBf9WVSgZpRUlj2ywVt1rvQ3M7Iw2cYQiBqSz6D1t9AwA99GdqRxdbQd0e4nQWmNxHb&#10;5hLbiuuxvz6Sx+J77fMctIEvQBskHsV2svgc+cVzQmgLYX7nhPV4/Hy2fi9eszMIiEe5z9gygPt5&#10;63YEt/W8Akypl/zz5L6DCkNbPQzaraPAjHetx7TfJjXyGIyK4PXtmA5EBesnzmIwX//6fmDLVGt1&#10;eubuZ+TGZgdOSPQMsv1Gelok2cBtefNn/idFkJGAp6eHBcLSUiiJx2Ne6bx582RYVGqehmLFi0nP&#10;P3uI0gvFPGaKPZ7PRhoPtm7dKkNWw8L02gcKDxUYssaQZWetkzJK5ncOGDBA5nemZ9xnFLz5szOD&#10;o1GKnoevvvpK/g4VHhywdgcXa84Wfuklxy+97yy+mBZ4e3tj8ODBKaYPpZe8hkaNGmVp1wWF9IG1&#10;DGiITu1+lxZybuEYY1vM9IBjbfz48SnWmUmNvGfTm5lRY6i/XwgW/roRvT6fgAG9vsPs6ctx4vhl&#10;KeozMj9zH3NwAILHD4Qbq9HbCXdrQTtWpRcskR/eDYSAP5DoCLKBws4SGY6465cQsfpPBA3thsB+&#10;XRG+6CeYvNzEOZRjwBFcDzK9h3Uc6FHnmKQIp2hnygfHOgvKzpkzR0YNMQKEcxHHDddzRlFqNDim&#10;1LkjNfz888+GUSMko6xCUrn3cizxfc2cOdPpfMz3ScOFMow+OtAFvJgETq6WeesJAjUjlKJWcHQF&#10;aHsWQEtLr/KUwND1xd2hDXDIP5cCvhi0o0uMBTy98vt/sxZ665NCn3U+b0/751m0joXbCE6S13YL&#10;0cyK+EI8U7iT/fJCYxg5q8nbg9XxF3yYXJzzuANZyG6A1bixoLPYxsE4kRK5Hc8/ID/w+6eA2znr&#10;tT2EoEeQRb4YnsyKobQaMnfpxvXr0tJJQc/wyrjYWOkNIplfyVAlimxa2W/duoWDBw9Ky2m1atUM&#10;veXMn6OATgt4bE60qbVPspHCh/mkfLTPjWLOM0lvFP+fL38+WXiK1emViH/4wJs7KyGn1vs/reRC&#10;gsYmht9ldei8PTi+aVCqWbMW8ubNJ8ZnThQsWAjt2rUTCxm2gOQi1UaF/xocFwyX5Hx0r+KK8xCF&#10;M+uFpBUM/WRxM44PZ4vP9JCGCIY/s4exs3xRhfsPk5jf6GE0Ei7pIec1tqSUBvN0zmncnqKfVeYz&#10;YjCi15S1SG7cyFgxXa5HFsxZg5KFWuDZx2rguceqI9fjdVD3zU+xetlWBPqHiGtM/7xoiQhD6Pej&#10;cbdwHt3jrot2PlLI87nyReDfvQPiXZLWpaB4Nwf6IWrDCvh1fRfulYrA7eW8uFsoDzxrlBcifi4s&#10;Uf99wb4HEVwfMi+9S5fOsj4Sa4NwHmO9EK4zjYzmHIMLFvxk6Ahi+gbnwowa2hkV4KyDEdeKvC87&#10;A8/J+XLjxo3S+GB0DJKV8Gm4yMpaOgoPFvQidmJQRgQArJA+8CWrSEyrqCS5rQxXzwVtRFloa0cA&#10;wRmv/J0A12PWgnDM97Y/H8P3R5YFzvwj7j6x+sYOiBTvZwMLxIntpIhPx3tiiHo/cc4rukWUn0+s&#10;WHBsmmStiv9lMWjDSkKb0RC4use6jT1CvIGFvYQ4d0hJ4HEp4FcMhhYsRP7WacDggomfd4p8AVrf&#10;3NB4biH8NXrD09oH/gEDJySKdBZhovjl5MMbMPPcaEEcO3as7HO5ccMGbN2yBVs2b5Yebi4MOCnT&#10;CskcJE7ItLKmlDvHiZeTZ1pAYwAXmJmZc2rPAgUKyAU5jREKDxdYrIs3f463jHhEOaZo5KEYa9e2&#10;rfQUMe0iowuC9EOcR7MgIjwYe/dsxcjhffHFZ20xddIQnDvxL8xRrtBibgneFrwLLdYDWpw3tHh/&#10;ID4YmjlC7C7GLVOUlMC/b2AuI4siMtwzvSKe23NxyDHHY6RUed4ZOFcx9aJVy1bI8UIK4fGPi/M9&#10;8TieeOoJPPm04P+exFPPPoWnnnsaTz//NF7ImwO16tfG4mWLERgaBLMYR5oaRw8MKHiYp0sPZXrv&#10;fxTcTJ9goS52HsiogKCh9LAYax07tEe+vHnwRBrG++OPP4nnc+RCvYaNsOnfLQiJiEVYjFh+Roo1&#10;RriVUXEaLKnMswyX7/TeMOR+5i3keqIOcj/5FnI/VgfPCzH/atGWmDtjJTzcfaXIS8+cbQkXAv6H&#10;MbhbNK+sMk+6lykEz/qV4fdZS/h1a4nAr7rLfHn79ZwU7wG+iFj+K7yaVMNdIdzlvhT8pazh+IHD&#10;esHs82CkMT6I4Dikw4SOIhbLpAc7tbFJkUynj+M4432fwj+jY5vRbTSgOvttcS3L1E1HcLzxuhnl&#10;yS4RRvuS/A1+8MEHqhDtIwargCc4KQW7AUv6QhtaXFZMTyIgbSLU/jmdsh/6oJegTawNbcv34jgG&#10;/dkzgktCQDMUvZedgOc5GUL+Q2PA5ZAY4SmERod4CRH/DTC2khDkuZMKZdvxHGk7PtvDsaK8Dfx8&#10;YsKBc5tk7jz2/Qy4s4CbgaWZBfE2Tkh6LttxWdzv3++shgdWo/+zm/Xz7pdHfObis5SkWBePvGbZ&#10;6q4oQMPItCbQNk2C5n4+ee7/QwRau2nNZI650WTEhSc9PvQIcEFB2rzctPKndYHBEGWKrrRWpaX1&#10;kkYEo2NlFpmTn1oFaIUHEwy1owGG7a84TujVZEgww/M4Jm1kJAhFPsUTjTbMS6tTpw769++HtWvX&#10;wtfHR/4GsgKaEOmaOVKshgPEHBEi/g4Xj2FCjPtCi7oCLWQ3tMBliHf/HtE3hsN0ezC02/2h3ewO&#10;zeUzWFw+h+VmT2i3BkK7O0LMNWK+8ZoPi/9qWEL2QIu8YBX2FlWw8X6BrTLZxtLW0YDjzXFe4ZzJ&#10;52nM5LzJ3HXOr926dZNjLqUiSymBYiUmNgaHjx9Bp86dUKDQi3j6WSHKczyDZws8h+eL5kTO0nmQ&#10;u2J+FKj2El6qWwwvN3kFxVuUxittyqJ0+/Io90FF1BvcFOPEfW+r7x4cDjuFG9G3EGmOUiL+AQKL&#10;JjIqiCG9jCzjOOJ4472YpEggeR/mvEaPH6OS2HGD0WWMJsoo4sV0GBylwTM4DvuOnsPnfQajcKlK&#10;+F/+0ngmfxk8U6C8YAX9UfDFini6YBU8X6Iu3mjZB9/8vg//nI3CmnMafjuq4cc9FozfYsE3Wy3Y&#10;eNECvwhLiiI+PCwS3T4cg7zP1UXOx2sninjB5x8Tn0euJvhq8ExcueSK2Ji0p/rJYnbH98O3bQN4&#10;VCwNj2qvwf/zNohavwwmIb5lTnto0ghOHtscEoSI1Qvh1aAK3F7OZy10R/FOrz0r1lcsgqAJw6TI&#10;t+4j5n2xFpZM47UpJAejQJo3b57MWMp7/R9//HFPkUNTp06V61f749ofn04rGhy4NiCZXsq0t59+&#10;+gmvv/664X4k531GvtDJpfBoIVHAEwzHFuJb2zoV2tTqQli+Ao3h2tJ7rZOh49IbnFN6k1ksTpv8&#10;FrQVA6Bd3g7N1uM8M3D3DDC/gxDAei47Pdh8HF4cENeIUB99wxTAHPEjS4DZb4v9xPthfr4U8qQu&#10;rG3kexOiWRtZDtrO2RkXyRTn1/cCk2uKzymv9fMiB+QDZrYAbhyybmcWx/e8BG3zZGvru+n1BOsK&#10;1oE2oz602WJb9rtnRMPhRVaDQdzDH3rIyYm9OrOqMBjJBQdb07CFXFpvaPdDwPO6GEmg8HCCXiLe&#10;5Jlqwbw4Vm9nD1jmfdrI9lv0Rn322WeyuvJff/0ljTZMAcnSxRUXcRTqARugec6A5vMLNP8V0PyW&#10;CiEu5pjrXaFdFPPK+SqC5QVfg3ZOzHXnyuq0/9ueFWE5Xw2Wi42gXWsvjvUdtKir4nxZY4RQSA56&#10;YVhYkxXe6clhwS+KJ5Ieo+rVq6Nhw4Zo27atjE5iS0vOfRkV7oRFjKdQUxiuRLlgX8gxLD+3Fp98&#10;2x3lWldE2a6vo8rXdVBzZjM0XPY+mm36AO/u/gitDn2K945/jvdOdUebM1+g7bkeaHexJz641h9d&#10;bw5BlxuD8OH1wRh1dxqOhp1BrDIEPVBgHRrOb6wDM3Tol+jWvZsU6ORHH3XFJ59+IqtxsyUlBQdz&#10;iO+1dkZMPHDOQ8PcAxaM+NeMb7drGL4mAI3HHESJj9eh6MfbUOTzA3i5+2HBQ5JFvjiKIr1Po+iQ&#10;G6gwMQRvTjej/FQTSk40oeg3JhQcZ0LeMSbkHm1CtR9N+Pu8GZGxzudehsf/tXIHar35EfI+XS+Z&#10;iM/xWC352KHVl9iz44T02KdZxMfFIu7UIYT/PgMRK36B6WbKBnyGxUfv3ASf9+pbxbsu3CUZes+c&#10;+Wa1ELV5NSzRkbKoXdzV84g9dwKxF04gzuUyzL56obv49NUVetTBiKcvvvhCrtPs120U9OyswEi8&#10;jIK1dGiEtT+uPRkez+KPBw8dlJEoLI7MNqIppbbwumis/eGHH6TgV3i0kFTAS4gfO4Xl7RPSm679&#10;0hn4ribwTVVgvOC3VaFNEcJ0VlNgSR9g1xzg5hEgOgsKIEWLCWj/r9Am1pHF3zBQcNRrwPqx4pd2&#10;22pwSAu40PS6JAvR8bq10eWBocVluoA24EVoAwVZXX14KWgzm0M7ugxazD2Gt0aHAyf/sgrz8W9A&#10;4+f2S0erB58C3x7xjPnyAHxvAD7XJDVfF9m+TqY28PVsBH6uLFrTv39/Q2/SvZIeAobib9myRYqm&#10;tGLPnj2yh2ZWXJONjCbYuXOnfkaFhxm0xnMcs7gNLeUkC8gwjI3eer6eVZ725NDENBcBC8X6hbeE&#10;6BZi/PzrgmLeoWA/JwS7JJ+rZH0uzawsKPbhvmfLQLso5n+fX8U8puo53G8wzJJF6Njnl6lBx44d&#10;ky3cGB7P57kAZZjnvS7auT/F+8bAnRh46xt8eGMwPncdjh43vkans33R9kJPdLjRBx1u9kMHl37o&#10;KNjhRl+dfdD+unhNZ/trfdDuWm+01fn+1Z6CvTDPewl84/77nt0KxjCLcURRECbGHBkeHibntMxs&#10;/WcWwvm8p4YvVppRWAjvPEJ05xMsON6EIt9aUNSOLzv8TRb5xiLFeoGxJrwoWEj8XVhnEXEMPlLI&#10;j9pshldoyr+J6KgYbPh7LxrX7I48TyX3xOeQIfU1UaPih1j463p4efplujimBz3u2kUE9O4Ct+L5&#10;k3jeZcV6htG/VhSBX/WFyfUKYs8eQ/CEYfBt3xg+LWrCp2Ut+H3UCiHfDkPE0p8RfXg34t1uQYsW&#10;4i6TrzU7ggYs1oMoaJCv3rVr13sqEMffE4vFplQMlxEur5Z5VYbs29JLUyKjTPv06SMLnio8ejAQ&#10;8HZgeHqYD3D3FHBtjzWknY93TgL+LkBMCDeybptF0ISAZbs4/PU1sPJL4PBiq9hNq3i3B4UzBfKJ&#10;1cDmyTLnX2MI+8Lu0NYMl+3nNM+L4tCZ9J5McdD8XaFdEYKNfecD74jrVl4rgrmVFLKZVf2WZNgy&#10;w/q6ff65zNuMi3MwlKQChi8xv54F8Th5cqLNrGsjaUllFfC0hvQrKKQdQsDH+cBys68Q2SWTCu90&#10;C3ZnFMc7V9H6t8cU6e1XyJ6It5hwLuIKet8chdZXegjh3UvyfcF2FOZClKeX7YV4b3eVFMcSj7O9&#10;FsIrVo2hRxnhMRr+PG5G6UlWAU7RnVFSrL+kk0K+oDgehT0NA1N3W+AXnjYBu/Gffahf7TPkeTq5&#10;iCcp4ksUaI6RX86yhtTHZl4UCVvPRaz4DR5VS0hPexLxXrIA3Mu/DP/POyD60C7E37yCoBF94CZe&#10;u1skj/TWSxYVLJ5PCP1C8G76BoKG90L0zg0wB/iJ5adaf6YGpsmVLl062fqN7eYuXbqkb5UxMHU0&#10;pUJ06SEdVaxboVIyH12kLOAfGAhBHR8NxEUx/lp/7h5B4wRz2qMCoUUFyf7tykJ5f8GwULZ/swnm&#10;jIhl5hznzJlDFmpiyyUe787t22lqG2eE0JAQmUs0fPhw2Rub1eMZrspwf+YhcfJlGBQneOY202DA&#10;sHvmDBYuXFj2wLWxkCAtuS+J5ytUqCBbhjGM6lFAbLwZUbFm6WFRP6v7AQp4sUC785UQ2QyFT020&#10;U9zr5LbJ+LodhWiXnnt9+yvvQvNfLRaDqgJydkWUORqbg/ZKr/qD1gAA8BdJREFU0d1B0liU25Pb&#10;Jor03kKkU6gnks91uNYXXa4NxCDXb7Ej+IA8j8KjiyAxhfy4zyLD3gs5EfA2j3oScU6K7Sn6Sf6f&#10;rxUeH4+XvzWh5CQTyk01ocJ0Ez5eZsKR2xbEmtJ2IzKJexdFfPP6vVDg2QbIYSDiGVKfSzy2azEE&#10;2zcfRlBg8gJk6QXFNUPhA3p0glsxu9D50kK4U7y/Xhz+vbog5uheMdfHIWrvFng3ryUEe97Ebe1Z&#10;Mr8U8jQEeDevgbA/5sDk7ZF5DqpsCHY4mj59ulzXOa4169evn+72iI5gRB5TNfPmy5vs+Gkl18n5&#10;xP50BjFNSuHRxUMi4BWyK5ijydZGw7/6SkyQDVCu3GtC/BZGnjx5hTDPhRdy5BDMiRw5ciF37jzI&#10;lz+/FMYlSryCihVfR8OGjdCzVy+Z80lxnFkV3hk6yOqltLgeOXJEhtdv27ZNtvtYtWqVbCtGS+2C&#10;BQswa9YszJgxQ+YhsSUei5WQ3wmy0v734nlW5zWqMprdwFzCW14RWH/IHSt23cWJq4G46RmOq3fD&#10;4BMULQsJKT2fRRBiSAveDu1aOyG4dREuve82kW4vxvXnz78hyDD7NwWrW3mhhmBNaBffgnapAbTL&#10;TcUxW0G70RXarcHQ/JYAsSxUqr7J7Ipocwx2hxzGB9cHCPHdUxfyScV6ojfdRgr4Puh0rR+6XB+I&#10;j24MwWcuw/DFzRHo5zoOX93+DlM85uMP39U4FHYCwfHZfz5USBlRccDa8xa8OcOE/Ayd18W4zYNO&#10;2sLiiwoxX3yCCSUmmlBqsgllvzOh/A8mVBH71pljwju/mPDBIhP6rDFh3GYz5u23YM1ZC676aDLP&#10;Pj1g9e/9e06hc5uvUDhPE+R8wibik4fUv/naB5gzfRluuXrAZMq4g8kSGYHIdcvhUa1kovddivf8&#10;8KhUAgEDPkHsqUNC6Juk2I/auRFeTavLCvXJxLs9S70oDQJedSvJwnjMjVdIDoprVntnwVmjlsSs&#10;dUMP+r2CjqsvuvdAkRyv4KX/FUfOp9Iu5p986kmUeKUE+vbt88g4gxScQwl4hf8OFHOWeJhjQxER&#10;6o0LZ49i9YqFmDxhFIYM6InePT7GF591FuyCXt0/wsC+3TFieH/x+kj8PH8GNm1YhYvnjiMkUNw4&#10;Y4NhySjjbAwxYKjYhgyz/i0WnZY48Tf/HxUKLTQIWoA/4O0NuAtRc+cucOsOcPM24HILuHETuHZD&#10;PLqI/7sCt+9C8/eHxgIzMRGwmATjU2Kk2CY5NcmoTKYQgBmlEI8W8XjdLRT9Z5zCq502oGjrf9B0&#10;4G70+O4YOo89hG9+v4Dr7iEwm2LE9mllbPpocca4dDA+jRQLKQOKD8SAYmGXZloSKVOU7EnRnALN&#10;YlwEbxNiu4sQ4LV1MU7WEmK8IbQrbwsx3gaay4fQXL8QgnwAtNtDrRXn3cYKfmsNj/f8EZr3z0Ks&#10;Lxfje6MY5wetVewZNi++F4XsDbZ5c412w7dus9Hxen+8LwQ7BbokxbsU9H3x4fVB6ObylS7Qp4rt&#10;52CG5+/41WclVvpvxMbAHdgVchDHw8/hRtQt+MUHIkb8Hi1yLCs86mBr9TtBGibtMKP2bBNem2pC&#10;6SmCQqCXEwL9zR9NaLrAhA5/mvH5chMG/m3CyH/NmLLTLIveLTpuwd/nNOy+ruGMu4bbARoCIjVE&#10;x2swZ8IQu3zBFYP7/IBXX24lRXyikLeKeP5NEV84Z2P0/mwiDu47g7DQjBUatgQHIOynaXArxdx3&#10;vVd8yQLwqPIKAod0R+z5E1SZ+tZA3KWzCOj9kdi+kBT8SciWdfTal7YT8cXzSQ9+3JVzYNV6haSg&#10;02bUqFEyr9xRODPSkwVEXV3FGu4eYY7RcHaVK0ZX+hnDSs5HlyJDUfTZpCH7jz/2OJ557H/I8WQe&#10;5H/6JRT+3yso8cJrqPlKQ0wcMB0uBz0Q4WpB5B0LotwtiPG2IDZQgylCE2tGrgUUHgUoAa/wn4Gh&#10;XKZoL0TdXYOo24sR47YC0XeXI9x1MYKu/gbfiwvgc36+lRd/QsDlXxBy/Q8xcS0W+yyX28e4LUfU&#10;naWIuLUYkWkkt03KJXaPVkaSLosQffRPxG5fhDjBmL0LEXNQcN8ixO5YjPh/FsH0528wz54Py+Rp&#10;sIydDMtX42EZMgaWgaNg6T8Clj7DYOk5BJbeQ8X/v4Zl2DhYZs6DadkixG8W7/fccjEJr9K5Wuea&#10;pLz7VzJGSa5NTreM8m/Bf1Kn+z+INiCfv3R+NwZOP4Ai765F7gYrkceOueqvQP4mq/HlzD0IvL0J&#10;UZ4b7LgxCaPt6bXJgf864WYrvbc44VYHbkO0zzbEJOF2wR06dyalr4277LhbcI8D9yLWb58B99vx&#10;AGL9bTxowEOJDDgseNSOxxIZSB634wnBk2K/A4i5PRuxFz9C7LlWiD37LmIvtEfslQGIdZmA2Ntz&#10;EOu+GLFefyPWZzNifXeIa9ot9hPXxvMHHLEeK+i0eDxrZZCVcZLnHHjemMHkBQdeTMoQK+NDLiVh&#10;XMhlyXjJK4gPtefVRIZd03ndjjesDHeRNEneFHQVCxxXxEveEn/beFvwDkyRNt7V6abTHaYod5ij&#10;PHR6WhlNegl66/TR6SsWaaSfTv9ExgZIWmIDBYMSaWhE1I2F8WS4TiPjXhqMcYzOMKSR0czKaHHe&#10;s0J4z/L4FcNcJ6D3jRHoeeMr9HEZgaGu32LK3Vn4zXspNgVsxdGQ47geeR1eMZ4IFiI9yhwBk0Uc&#10;J83GMQdDmGaluHidjkYuZxTCJEUDmI26wStFKtwPUGh7h2rYctmCnw5aMHWXGZOFQJ+z34x/zllw&#10;7LaG676Ap9gmKEpDRCwQK75q8336iry9AjD9uyWoVrELcj/1VrK8eP4tQ+qFuG9YsxsW/bZe9oxP&#10;b4E7S1QEIjetgVe9ilYRTvFevSwCR/ZD3IVTYgOO20RYIsMRvX0d/Lt3FPu8Cc9aleBZ+w14N6wJ&#10;r4bV4F75FauA10W89MI3qITIHetkdXqFpGA06Pjx42WLRHsxTTJFk11A7qWNnA3BZ8w49VEM9teK&#10;xv6a0dhePQhflVqAYs+VkUK+7AtvoGrOhmia9wN8UHgw+hSfLF7/CZMqrMKypsdxsm8oLg2Nx4Uv&#10;o3FpRDSujI/B9akxcP0pDu5/xcP/kEmsndhOVs1h2R1KwCv8Z2DFVS6ew67PQejlyYJTJMOuCF4l&#10;v0O4Tv4tnxOvhdqob2/7v9zvitjOkLbXE7dPPMZ3gjy/HS9NQujKTxD1aT3ENn0Lsc3eQkyrtxDd&#10;tjai36sj/l8XcXXrI75aA8RXaYj41xvARFaonzq5fY0GiG1YH+FDGyPk8DCEXvxW8BvJEPF3UvK5&#10;8Ym84IzjDBl8YSyCzydniGBoAsckYYjkaAeOsnu044VROLV1EHoO+xYvv70YeRuvQr7Gq5Hfgbkb&#10;rEKFzn/gygEeY6TYT1A8BotjBItjyEfb80Y8PyIN5HY85ogkNHrO+ryNX+u0fy4tdLwu/p+fi/U6&#10;DHnO9rfD55jm7UjH78Txb/H9nh2GkDMDBPsJDhLH4+tiTJwXY+W8GFcXBPl4XowvJww+R44XnxVp&#10;e95+Pz5OSGCopO05u9fEuUIviNdIbmP7O4ETrbwo/r44UYxzK0MvTkKYHUMv8rdpo/jt2pjwOyan&#10;SoZd+R5hlwWvkj+I/08Tj9MQKjld/K3z2gzBHxEqyMewazPFnETO0jkb4eSNOYJzE+kyDxE35ou/&#10;fxJ/kwsQ4fKzeBS8Sf4i+KtkhOtviLgp6Pq7Thoi/0TELXKhzkWCdobE2+TyRN5agcjbK61MMPpZ&#10;DXxWg55ONzLROBedwL910hj3N6LcSavxLcpjnR3XS0Z7rkekePS8uxTnXGZiz5Vx2H55FPZc+wan&#10;XWbg7u1FCHJfi0jPTYjx2oIY762C2wQTjWbW5+y5XdDeYGYzmtmMZbus1A1ksb57dO51oG4Y8ydp&#10;eLLR3jgmGECDFA1hNmOYjUfsaDOM2R6P2/GEAU9aSWOZ5KkUSCOYI884UDeS2VMazM4lo6HBTBrK&#10;HOloONOpG8wSSWOZg+Es1EZHg5nNWGZvMLMZy2wGs5tW6kYyK2kgE0xiINONY1FW45hJN4zFC8ZE&#10;eiE60htxNIrF+Ag6GsNoBAsUDNIZDHNciKBu8JJGL3tjl9XIxQgxR8MWn7OYyZgEJhqxYhMYGRGO&#10;v1ZuQctGvVDoBaO8+DpSwL/weE28WqQlRg2bg/NnryM6ijUe7A1HpLGBSDo0vNwRvmAa/Dq3gm+X&#10;1gidNQGmW9fFi8ZizBIdhbir5xD172pErlmIyLWLEbX1H0Ss/g1+n7aUhezozZcCvkR+IfLLIHLj&#10;KrC1nUJSMG1i167deO+91njxxYLInTu3TNlkRXi2TcyUSu/ia7wxLQ67qoZjT41w7K0VgX01I7Gl&#10;ui/GlV2E0aX/wMzyW7C48jmsq3oX22sEWrcRYv9AbSH4xeOeahHY/WZ4IqsJVo/AHrHd/oYRONo+&#10;Ai6zYqWIV8jeUAJe4T8Gb0yON7j/nmy7Ypk6C+Ya78L8eiPBxslZSbCyYBXBN9JBbs/9eIy3OwFn&#10;mVdlfB2AOTmlp8neO2XzXNm8WY5er8SFiL2HLYEMaZcLmkQPnnXBkxiyb6VYDCXQ5hEMh7d/AL6a&#10;cxjFW/6FvI2MxTuZt+EqvNJhHS67euheR3of6Ym0ZwAsYoFmpb9OvwRaF3Fc0HFhpzPB86l7QqO8&#10;xILQnp46PQRtC0YuHm0eVtLmdbWRC00uOu2YxGtLby69uqTNy0ve0Hk9kQmLXp0JC2J7r/JlQbGA&#10;tqdcYNsW37aFuVjAJ+HZRAadNuAZK4VwiBNiw0bpYU8iVOype/iFoInxt6PfETsettJXCCNBPlp5&#10;UPCAEGHkfsF9gnsF9yQw2mu34C6dO+24Q3C7WHhsQ5TnVis9tghu1rlJ50YhOskNQogKwSkEaaTk&#10;3zqFqJRido2gWNjeFUKXvEPhSy4XIphcJrhUpy0ahyKaYloIawpsKbTJ3xPEuBTmUqwv0IW7EPFC&#10;zIffIIWwvy6EvhT9swRnCv5opTQU0GAwTfAHQRoWpiKUvPKdnWHR9vdkKy9PslIaNOxJYwdJ4x8N&#10;JN9CGvsu2Gg16oVeGKtT/K0b7KwGOjsj3QX7v20cJR+5b7jYN0w8Sl7UH8U+odzPblvrowNphEow&#10;xPH/DkzynDiG/fOS+vXYri+Bttf0a7B/zbaPjUkMk3aU+/LvxM8k8TNKNHbanrOSRjAj0jCWyGDx&#10;+Qfze0gwfDlQvpbUAJZo8Jqoc1Li3+dJ8X9H2m+jb5doEBPjRv6tP0ojGB/FduJv0t5IJl9PMJDZ&#10;G8nEmCSdGcn4eEU3kumGMquBTIx50s44Jn8T16yGMWkcu2FvHKNRbB4ixW8qgr+tm+TP0jAWIX53&#10;ETSGSYOYbgRL+J3yN2szfjEib5lu+KLRS49uE3OBdU6wGbn+EnOFjWLOoDGKRi0PUjdqea4X3CDm&#10;JUaNbcSh9d+jW+t38Er+WkLE10LOx+1FvNUbn1M8/+JzDdCu5Zf4Z8V6eN48KOZb3YjkL+ZIfzFv&#10;Bog51Mhg5H8CMXf3IvLIYkQeXoyYW3vEvnZGH2mwEfeFIJ3BlxBPBgkGCHqJ566eRMTfi+H7cQu4&#10;lXMQ8HVKI/yfeWI/cb8R96akhhdXyeSRSXcF9ftkwv2T91Nxb40m7SKQ5L3ZZnBJNLbYIo6kwSUh&#10;0ogGF6YlGkQYJaxBnBlcnBldHGm/9nFgstS6eGmo2bVzB74ZPxZfDhmIUaNGYOnSRfBwvwszu0rZ&#10;RQdJiv+Li0rOZJFBibw0Oga7KeBrWgW8jftqRVm98kKoU7DvqxWZ5PXUuKemYA2ruD/SJhI+28T1&#10;2l+roLg4QYXsAiXgFRSMECZuJl9/C1PVpjBVamgsxDNCivcqjYSAF8es1ADmRu2AE6f1kz58iDdb&#10;sHDrbZTvtBH5KN4FjcQ7SQFfrO06XLglbtiqNL3CQw2OXyM6GuDSSrG4S4kJC0AuDp3QZrwzk9ZF&#10;qlzwSupGOLlA1hfL0lupL6K5oJY1QWxh/XYGNUl/K6UhTSzQmSbgaDiT6QRc0NuMZbrBLJmRTPfE&#10;2jyzZLgQDBQPkvZGMZtBTDDB62tvEGMaBWk1giU1gNmMYFbG0xgmKUQQmWAQs6WGkLrBK8EAdiqR&#10;dgawOJmuYqOj4cuB/qQQa/5HHHgYsX6CvkkpDWF+VoMYjWOxvkIA0jDmY6PNOGbPRENZtDe5O5HJ&#10;jGW6oUxyG6I9twpuQbQHSUPZvzqtxrJI9/VWuq3TaTOWMcJDT+uS6V5M/6JYFqKZtDOSWaNJKK51&#10;A5kQ3eFCgIe7/malnWEswSgmDWIU9iQFP6NiaAwgbUYwQUbY6JF21qg6Gh4mIURnosHLauSSlIYu&#10;q4HLyrGSwRfGSFoNP+LvizYjj/X/4ZfH4tqurzDlq4Go8foHstUcvfH2It7mjc/5ZG1UKdUc3/Zt&#10;i1N/f4Ggs6MRdtF2Pv2c53leB4PPxQnWaxfvI9E4Ix7PfovAfUPgv+Yj+C/6EP4LrQz4sysCfhOc&#10;JzixM/x6tIRn/YpwKyNEuy7epYAvLgR801cRtLyH1fjCqCS7yKREY0uiwSVcRiOJz/5aYhRSmCSN&#10;LdbvKEwaMPUIJBl5ZIs+osFFjzq6aYs60o0u0khqNZrK1EYxNiJv0ZDK8cJxYzO2Wo0vUTpthhgr&#10;GX1kpc0gY2Vi9JE1yshmkLFFGlkjjGiciaZxRpIpe9YUvRivzQi5/TcCb/6F0DtiO+8t4ndll37n&#10;w/Q78dshGVGUJPXOLgUvIe3Oxl3id70DLjNPYHe1ECm4jYS4U3J7inRdqDvj7jcjcKi5L+4sPCau&#10;cbMgr1u8B7+9Yj52E/cT3qcUsgOUgFdQMEK8WAyvWAtT805WAV9ZiO4ETzv/1v8vvekU5DZyWzty&#10;39cbwiTZAKaKQrRzu2rNYG74PiwjJwF+D29f+Ns+kWg7cj8KNl2TRLwXaJJcwOepvxKVP9sKD/9o&#10;pDc/MLNhMpng4+ODkydP4tixY3B3dxdfeTpLFSsoKCgo3APsjV+kkXHLnnZGrQQaGLMMKKPTaNzS&#10;I86khzfBoGU1ZtE7TC+xzWglPcnSWOVt9ThHecAS44HwwDvY8PdOfNB6GIrma6aL+OTe+Bcer4WX&#10;c9bB5+0+xo6/FyLI/bhuMLIaiRLSMGRqhs0IpBt7/EhGOh1CjPcBhB9fDL8J78O9ZWG4180H99r5&#10;4EbWFH9Xywu3ynlxt4xgCfF3CWshvATx/or4f/liCBzVDRGnFukGGCF2KYSlMLaPTmL0gi2FJ9Hg&#10;YotEinBlFIQeFSGEOwV8mIxAsqYWhd2YrZPi/0fd6KIbXKTR4Htr1JF95BFTJ2UaFCOOrAaY0EsT&#10;Ja2pVKQ12kimfsm0Qitp+AiVpFHEZpSxGmQS/r5oR/l/GmX4t/5o/5p4LvTSWMFxknw+NIGMOrJt&#10;Z2Xia4IJz/O8dtchXpO8NAo+W37G4Vb+0lMuRXlqQr1auJXV9ee5TZ0I7KsXgf0NBBtF4EBTwSbW&#10;//PxbL9b8Nr8uzjnSHnNNECFis+eY8z6O1LIDlACXkHBGXz8YPlxAczNOsL0Bj3xjaSYlxQC3lS1&#10;CUzVhRCv0Rzmmm/DXOtdmGu3gPmtVjDXfQ/m+q0F20ihbm7SHubmnWBu+SEsXwyBZdz3sPy+1Fqh&#10;/iEFNfjS7XfwWsf1CeKdjwXf+QtF31srRby9qM9ZbwU6jTuEyBiGc3Gx9t+AuW43blzHd999h7ff&#10;flu2h2H12XPnzklhr6CgoKCgkBouX7yJcV/PQ5VyHZFbhs8n9cZbQ+rrIN+zjdCkbh/8On89bt30&#10;kPeg9MAcGIDw3+bBs2YFIcaFKC/hQD5XUrCUoC7aJUvr4r1MYfj36GRtQ5fuAnZpNbBkxLASb6XF&#10;ORMiiqThJSYxooi1DZIYYPSIolhbNBGZGEVkDem3S8GL9pHh/5IJqXZ2aXZJIof0qCHHVLqEiKHE&#10;qCFb8VQrbfUhmK5AXkNc8E24LojAwbcp0q057Aki3UYh3CnSKc4Pt4jA8Y6RON09GucHRePi19G4&#10;8k00rn0fDZcfY+E6Pxa3fxP8JRYuM2Pg+nMMAo+HIS6U1y6u13bN4r3wc1LIPlACXkEhJbiJm+2f&#10;y2H+6luYewyF+fNBMHcfAnP/kTAPGw/z2CmwTJgO8+QfYf5+DiwzF8Ay9zdY5v8By8+LpEi3LFoJ&#10;bcXf0P7eCG3LTuDSVcA/EMiknvX/FaJjzej34ym8JAQ7c98p0hkmX7LTRpTqvFHmwtsL+FwNVuCz&#10;Kcdw5kYwAsPEDfk/EvHBwcGYPXsWihQpklBllpVnWYHW3//hjYZQUFBQULh/4D0sKDAUyxf/ixYN&#10;+6BQjoYyNz6pNz4xpL5s0ffwZd9pOHLwHCIjWeAubYi/dh4BX3yAuy/nSyrQnZHCvaQQ7iULwPPN&#10;Mgjo9zGiD2yXle4V/nvE+oml5fI4nBsUhWMdInG0rZXH2kfixEeRONsvGpfHCjE+LxYea+Phv9uE&#10;kDNmRNy0gMXpYvwtQqBbhDDXYI7WYIkVjLG2kTNH/XfOEYX7CyXgFRRSQ1QU4OEFXLkOnL9kFeCu&#10;t8Vzntbw98BgaMEh0MLCgYhIsX00tOgYaDFCpMbFQYs3IVOa0j5g8A6Mxntf70f+pkmFeom261D0&#10;vX+SCXhWp3/j0y34cOwhTF12BYcv+ksjwP0CveusJMt2MI0aNUrSJobs0KEDrly5om+toKCgoKCQ&#10;MijimX515NA5DOw1BeWKt5aeeGcF7gq+0Aitmw/EqqVb4OMdoB8lZcRdPgP/T9rC7eW8xoLdnnrb&#10;OI9qpeHX8W2Ezpok9j8LS1yMfjSFBwGWOA3hLmb47oiHzxbBrfHy74DDJoRfsyDWxwJzpAbVsl/B&#10;GZSAV1BQyBDc/aLwztC9sr+7vVBPiXkarhJciZda/I13Bu/BX/vcERVr0o+YNWB7ntCQEBw4cACj&#10;R49G1apV8b///S+JeH/yySfx8ccfw8XFRd9LQUFBQUEhbWBYvLubN+b+uBJ1q36KvE8ZF7jL+YR4&#10;7um3UK38B/huwh+4fvUOTKaUDdlsLxcyZRTcXytiDYnXRboh2T/+9SII6N8Z0Xv+hTk4UN4DFRQU&#10;sheUgFdQUMgQwiLj8emUYyjYfI0MnTcS7M7I7XM3WIka3bbh7/3uMFuyJuwrOjoaly9dwty5c9G8&#10;eXPkzZs3iXC3MV++fJg4cSLCQkP1PRUUFBQUFNIOeuPDw6Owcd0+fPj+CBTL19yw3VzOJ+oghxDy&#10;pQq1QN/uk3Fw72lERjgPqbfExiL25CEEDvocHlXLCBFfAG5CqBsK+FJC4L/2EgL6dEHsuWPQzPcv&#10;yk1BQeH+QQl4BQWFDIGi+48tt1Dpo39lDnxeIcglhTh35pHn8/avMS++Yd+duOEerh81c2AWixY/&#10;Pz/8888/0rNerFgxQ+FOPvPMM2jWrBl2796d7uJCCgoKCgoK9qBH/fyZ6/h25E94s8IHyPWEEO2G&#10;Be4YUt8Qbd4eiFVLtsLXJ1A/QnJYYqIRd+k0QqZ/A+8WdeFevrD0xtu3irPRrXg+eFQrhfAl82GJ&#10;zNx7q4KCwoMBJeAVFBQyDM/AaMxeex0dRhzAG103o0z79Sjx/joUar4miXAnWZWeFerzN7bLixdi&#10;ns9PWXo507zw9LqfPXtWetSrVasmBbqRcCefe+45NGjQQObFh4SE6EdQUFBQUFDIOGgM9vMNwspl&#10;W9H2ncF4KWdjwwJ3DKnP80xd1Hi9K76f+CeuXbkNs5OQes1ihsnXC1Fb1yJodH94N68Bt3KFkgl5&#10;WcCuYiGEzpsMS2iQvreCgkJ2ghLwCgoK9wSG0p+6HoQVu9zw8wYXTF1xFZU/3pysiN2LTVfj5XZJ&#10;xT1fZ3/4BgN2IyQiXj9ixkCvu7e3N1atWoVOnTqhUKFChqKdfOqpp/DKK6/gk08+wYYNGxCqQucV&#10;FBQUFDIRNEnHxsbh6KHzGNpvOl4rwQJ3QsQnC6mvLcPqSxduiX7dp+DQvjOIjnJedI6t4EzutxC5&#10;fhkCh30B7yZvwu01IeRLCCEveLdYXng1qoLIDcuhxaa92r2CgsLDAyXgFRQUMgVmsVqJN1sQIgR9&#10;+zEHkc+xuJ34/0st1qJgs6QCniH3FT7ZAq/AjC80oqKicOTIEVmkrnLlynj66acNhfvjjz+OggUL&#10;4r333sO8efNw+fJlxMSo6rwKCgoKClkDhtTfueWJeTNXon71z5D3qbeSFbizhdQXztUY7VoOwT+r&#10;d8kWdSmBYfXxt64hct1SBI7oI0PrPWuXF49vIXTmJMS7udJtr2+toKCQnaAEvIKCQqaCkfDfLbuC&#10;Iu+uTSrgJfn/xOf4eu76K/FG923wD01/X3y277l79y7++OMPtGzZEvnz5zcU7mTOnDlRv359TJo0&#10;CSdOnEB4uMoNVFBQUFDIerDAXUhIuCxw1+X9r/CSEOrOesbne7Ye6tf4HPNnrcTd216wpJJepsXF&#10;wHT3JqJ2b0LEmoWI3r0RJs+7qoCdgkI2hhLwCgoKmY6zLsGo22s78jZaaSDiEykL3gn2nn4SMfFp&#10;X2wwvzAsLAw7d+5E//79Ua5cOTzxxBOGwp0t4ypUqIDBgwfL7QMC0tZ7V0FBQUFBITMRGxOHk0cv&#10;YvigGXiteBvpdTcqcJf7qTqoVLodRn45G6dPXJH7pQbmyGumePmooKCQvaEEvIKCQqYjVojxXzbe&#10;RNVPNksBn0dWp7dWqCfZC55t5F5sugYdRxyQOfRpBb3u169fx8yZM1GvXj3pWTcS7gyXf+mll9Cl&#10;SxcsX75ceuqZJ6+goKCgoPBfwRRvwm1XD8yfuUqG1Od2GlJfG8Xyv42uHUZi49q9qYbUKygoPDpQ&#10;Al5BQSFLEBAWi6U7bqPN8L0o03E9Crf6G4XeXYui7/0j/r8BzQbuwvC5Z3DyWpAMu08N9LoHBQXJ&#10;onOffvopihcvbijcyWeffRY1atTAd999hwsXLsjK9AoKCgoKCg8CGBYfHBSGjf/sxQdtvkKhhCr1&#10;SUU8hX2B5xugUa1umD19OW7ddJf3QgUFhUcbSsArKChkGaJiTTh2JQCLt97CjNXXMGXJZcxeew2L&#10;t93CgfN+8PCPkpV6U0NcXBxOnz6Nb775BtWrV5cC3Ui427zu7P1Ooe/v768fQUFBQUFB4cFCdHQs&#10;jh66gMG9v0epl1oY5MWzSr01pL7iK23xZf/pOHLoHKJSqFKvoKCQ/aEEvIKCQpYjLt6MsKh4BIXF&#10;ISI6HnEmsyzqkxoY8u7h4SGL1LVq1UpWkDcS7iRFPcX91KlTcenSJcTGpr8onoKCgoKCwv1EXFy8&#10;7P8+dcIfeLP8Bwnh8/Yi3vZc0bzN0L7VECxfvAW+3oH6ERQUFB41KAGvoKDwwIHiPioqErt370af&#10;Pn1QpkwZp0Xq6HUvUKAAPvroI2zcuFF53RUUFBQUHirQWO3t6Y9lizajZeP+yP9sfach9axSX6NS&#10;V3w7+mecP3tdGgAUFBQeLSgBr6CgkCIYBh8SGYd40/3Ju+NChkXqpk2bhjp16jgtUkc+88wzqFKl&#10;CiZPnqy87goKCgoKDy1ouA4Li8SenSfQt9sklCzUAi/IKvWOIfW1ZVg9X/+402hsWLsXgQEh+lEU&#10;FBQeBSgBr6CgYIiQiHgcvhiAqSuuYvDc07KqvLtfFMxZVECHhXnY4m316tXo2LEjihYtaijabcyX&#10;Lx86d+6MdevWwdfXVz+KgoKCgoLCw4vY2DhcueiKHyYuRPUKXVIMqX/xhYZoUKMbpk1ehOtX7sBk&#10;MulHUVBQyM5QAl5BQSEJ4kwWHLnkjzG/XcA7g/egdPv1KPjuX6jQeSPmrr2OgNDMLZ5DrwNbwx06&#10;dAiDBg1CxYoVpWfdSLSTfO3Nam/KCvMXL15ETIwq5qOgoKCgkH3ASDQfrwCsXrYNbd8ZjEI5GiHH&#10;4zWFeE/ujWcburIvt0bPT77Fzq1HERYaoR9FQUEhu0IJeAUFhQQwTH7HCW90GnUQxVv/g3yNrX3b&#10;yZz1VuCDMYdwwz1M3/reQfHO/uyzZ89G3bp1kTt3bkPRTjLXvVChQvjii+7Ytm0r/Pz89KMoKCgo&#10;KChkL/D+GB4eiUP7z2LogBl4rXgb5JQh9cbe+JdyNUbz+r3w89w18HD3lfsrKChkTygBr6CgkIAb&#10;HmHoMfkoCr/zF/II0Z6v0Srkb7xaMpcQ8J9MOAJXz3B963tDVFQUNm3ahC5duqTY0518+umnZT78&#10;3Llz4eJyA/HxcfpRFBQUFBQUsi9YpM7VxR2/zFuLJm/1kEXsHAvc0TNPb3zep99CpVc7YMSQWTh3&#10;+poqcKegkE2hBLyCgkICtp/wRt0vtiNPg5XIpwt3Mm/DlXjj481YtvM2QiPvTTwz1/3MmTMYNWoU&#10;Kleu7LSnO2nr6967d2/s3bsXwcHB+lEUFBQUFBQeDfC+GRQYih1bj6L35xPxSqF39QJ3jt742uK5&#10;Oihe4G182H4E/l2/H6EhKqReQSG7QQl4BQWFBOw544uGvXZIAW8T77nrr0CZDhswe+11eAdFi4VE&#10;xsPy2NP9p59+QuPGjZE/f35D0W4jve7c7vfff8etW7dUcR4FBQUFhUcaMdGxuHr5Fn78filqV/lY&#10;5r8btZujN54F7hrW7IYFs1fDy8NPhdQrKGQjKAGvoKCQAM+AaAyfdwbFW/0tQ+bJsh03YsrSy7jr&#10;GwlzBsU727tt3boVH374IUqUKIEnn3zSULST9LqXeKUEvvrqKxw/fhxhYZmXc6+goKCgoPAww2y2&#10;wN8vGBv/2YsP241AkTxNkeMxIeKTtZurgzxP10XFku0wcuhsXLrggvh4ZQhXUMgOUAJeQUEhASax&#10;MLh0KxTfL7uMruMOodvko1i85Rbc/CLlaxmBi4sLJkyYIPu1P/fcc4ai3cb//e9/aN26Nf766y94&#10;enrKSrwKCgoKCgoKSREZGY0zp65i/Mif8Hqp9jKc3rjAHUPq38EnnUZj9/bjiIiI0o+goKDwsEIJ&#10;eAUFhSSgUPcLjsEN93C4ekUgLDI+Q2HzbO/GHu3vvfeerB5Pz7qRaLfxtddew6RJk3DlyhVER0fr&#10;R1FQUFBQUFAwAlPLWHF+2cJNeKdBH8MCd9aQ+joomKMhmtXrheWL/kVQYIh+BAUFhYcRSsArKChk&#10;Om7cuIGxY8eiQoUK0qtuJNhtzJMnDz7//HPs3LkT/v7+Kk9PQUFBQUEhjeA9k73f9+46gR6ffIOX&#10;8zdzElJfG3meqYtq5Ttj+pRFcHPzuaeaNgoKCv8dlIBXUFDINNBzvnHjRhkGX7BgwVS97vXr18ef&#10;f/6JO3fuIC5OtYZTUFBQUFDICGJiYnHlsismf/MbKpXuYBhST088W869WqQVBvf5Hmdlqzl171VQ&#10;eNigBLyCgkKm4Pbt2/jmm29QsWLFFFvDkez7Pnr0aJw/fx7h4ZnTV15BQUFBQeFRBuvG+HgHYNnC&#10;f9GkTg/pcTcKqWe7ucJ5mqB9yy+xZcMBcR+O1I+goKDwMEAJeAUFhXtCfHw8tm/fjvbt28tc9yee&#10;eMJQtJPPPPOM3G7z5s3w9fWVvW0VFBQUFBQUMge2kPrdO47j006jUTh3Y13E24fUW/Pi8z1bH29V&#10;/Ri/zF0Df/9g/QgKCgoPOpSAV1BQyDDc3d3xww8/pKnCfJkyZTB9+nS4urrKAncq111BQUFBQSFr&#10;wJ7xFy+4yBZyDJnP6aTVHMX8a8Vai+1m4fq1u7IwnoKCwoMNJeAVFBTSDebM0evesWNHFC5cOMW+&#10;7vS6d+rUCbt370ZQUJAS7goKCgoKCvcBFOPubr6YP2sVqlfoIgV7DoNWczkeY0h9U3RpNxIH9p0W&#10;4j9GP4KCgsKDCCXgFRQU0gU3Nzd89913qFSpUqpe97Jly2LGjBm4deuWFP1KvCsoKCgoKNw/MFUt&#10;JCQcG9ftR+u3B6HAcw0MRTzFff7n6qNhre5YtmgzQsU+CgoKDyaUgFdQUEgT4mJjsWPHDul1f+ml&#10;l1L0uj/99NP44IMPErzuKtddQUFBQUHhv0N0VAxOn7iCAT2noFj+5njhsdpSuDsK+VxPMaS+DcaP&#10;mI9brh4wmcz6ERQUFB4UKAGvoJDNwSrvJ0+exF9//YV9+/bJXuvpBdu8TZ48WVaYT83r/uqrr8pc&#10;d1alV153BQUFBQWFBwPx8SbcveONGVMXo1Lp9sj1uLGIZ0j9S7mboEOrodiz4wSio2P1IygoKDwI&#10;UAJeQSEbg5XeGcJeuXJlWSG+dOnSGDp0KG7cuKFvkTKioqKwadMmtGnTBi+++GKKFeb/97//Ka+7&#10;goKCgkKWg4VQXVxcZC2WZcuWYf78+dLITP70008yWsza6UR5jx1hC6lfu3oXmuqt5nI+kTyknsz7&#10;v3qoXrELFsxeg6DAsDQZ5A/sOYVBvb/HoF7fY+/uk/qzCgoKmQkl4BUUsilCQ0PloqZkyZIJwvvx&#10;xx9H0aJFMW/ePERGptz3lYujMWPGoFy5clKcOwp2e5YvXx6zZ8/G3bt3ldc9BQQGBspohoiICGXg&#10;UFBQUEgn/Pz8ZDTZF198gapVq8oiqgUKFEC+fPmQO3duSf5dpEgRNG/eXIp5Hx8ffW8FG3iPjo6O&#10;wbHD5/FZ5zEolKuREPGOreYShXzx/G+jX/fvcPnCTenFd4aL526gRsUPkff5esgjWK18F5w/e11/&#10;VUFBIbOgBLzCQwMKQwog0qzanKSKEydOoEWLFsm85vx/z549pZA0Ar3u//77L1q1aoW8efOm6nXv&#10;0KED9u7dKw0GSpQaIzY2FsuXL5efKVvutWvXTnqI+Px/BS7gWKGYffwVFBQUHmSEhITgn3/+kfcb&#10;GqGZypXSvYlkLRZGjn377bfw9vbWj6RgD4pxVxd3jPt6Pkq/1BI5HqslBbuRiM/3XD2826APdm07&#10;Iu5dcfoRkmL+7FXI9XRt5HzcyhxP1cLcH1foryooKGQWlIBXeCjAm++cOXNQv0F9NG3WFD///LMU&#10;8grGYN773LlzUbBgQcOFDUPiz5w5o2+dCPZoHzd+nKwez/ZvRvvaSM/8zJkzpdedIlB53Z1jzZo1&#10;CZ8pF5185P8/++wzLFmyBGFhaQtNTAt4HBphzp8/j2PHjsle/Y6gR2rBggXo3LmzvAaGoDLtQUFB&#10;QSEzQOMgRXe4mNvuFTQ2jx07FqVKlZJGY0aSGd2TnJFe+j/++EMamRWSw2y2IDgoDMsXb0b9ap8h&#10;99OsSJ80pJ6eeYr4nE/VQeVXO2DRrxtkUTx7xMbEofP7w/H84zUTRP/zj9VAx1ZfIk68ll1B55LZ&#10;bFZrIIX7CiXgFR54RAsxQoHBUPCnnnpKkqFzFEVqwjTGhQsXZO91Zwud9957D6dPn9a3Fp9xNL3u&#10;m9CyZUsZgpiSZyNHjhzo2rUrDh48KIWn8rqnDOZqfvLJJ8mK//Ez5mKUn/fEiRPFdxCt75FxcBFx&#10;8+ZN9OrVCy+//LKse9CgQQPp/bd5+728vORimNEVNCTwGlgbYdq0aVL4KygoKGQUnINsgrt+/fp4&#10;//335f07o3MLi6EOHjxYzlfpFe42cj8ara9evaofVcERXEvFxMTi9PHL+OKj8SicsxFyPVYLuYUI&#10;txfyUsQ/Xhsl8r2Nyd/8LoW/bR3m6x2IOpU/wgt2Av6Fx2qixutd4ePzcDlc6JSgk4gtcK9fvy7v&#10;q56enjL10LbmoXBftWoVPvzwQ7Em+hCbN29O132cBYVZWHjx4sX44YcfZP0G1ixauHAhtm3bhosX&#10;LyI4OFjfWkEhKZSAV3igwQmOlvMaNWokuXlT9IwcOVIKSIWk4I1nxYoV0uBhv4ixZ/v27aXIJ7hA&#10;Gj9+vBRxNI4YbW/jm2++id9++03eyOhhUQaU1MG++fXq1Uux7R6/KxYWvFdjCH8vw4YNS1KzgOd9&#10;4403sHPnTnl8Gl5Y1ND+/PxtNWrUCEePHtWPpKCQNnAOoGBjDYzu3bvj66+/lsZVGooUsj8oYs6d&#10;O4d169bJtC3eG0aNGiUNlpx7GMbO7iUcE+kFxQs7mrBtqf18lRFyDjxx/LgyOKcCtozz8QrAzKlL&#10;UKHE+3jhidqyP7yjiGeV+hefa4ihA2bAzzdIzgNnTl1FyRdbJITh27Yrlqc5Th69rJ/hwQXHMkUz&#10;IwvppKhduzbKlCmD4sWLy3v066+/jnfffRcjRoyQkXOjR49GiRIlpCGcZFTikSNHUk1Lo0Fg3Lhx&#10;8vhcy9Ip8vzzz0u+8MIL8v98nnUcmjZtKqNPGR2poGAPJeAVHlhwIcBJjmHgjuKHgoPhvxSf/yUo&#10;Ym1W2itXrkhyos3MkOj0goKxf//+KQrGHj16yOuk9ZceEt4sUvJusChQ37595UKNFma1CEobGL7O&#10;7yJPnjyGn6uN/OxpdLmXfHR+J1x8cJHheHwWefr222/k8VnfgDmkjtswzPSHaT/IRYzCww16Gimo&#10;aZijsGJKjQ2cs06dOiUXhSwGdq8eHg8PD7mg5aLTFtGRP39+fP7557h8+cFftCtkHPRGskgcRQy/&#10;fz7ye6eh135uoShhqk56xxqNjY0bN07x3pQrVy5ZRJVReZzXaDAw2q5hw4bSaK2MzqmDn1FMdCy2&#10;bzmClo37Ic//bFXqE4W8TZznFq/17T4JAX4h2Lf7FAo930i8Zm1NR+Z8vA7yPFUHf/zyj370BxPs&#10;WPD999/LsUQhzXHEKDnb2OMj/08nB+c4julnn302ydjk67///rvTAsFMU/vxxx/x2muvyX1TinS0&#10;kes4nqtmzZpYunQp9u/fL6Mnw8OV8+pRhxLwCg8kWGl2ypQpUlgaTWqc+Nq2bSsFy/0G8+g4ifL6&#10;OnbsiOrVq+OVV16RXgKS1tp69evJBfT99kLxxss2boxYMPrcSC60Bg0aJG9W9MSm5nWvXauWFJf0&#10;7qo8r7SDN1kaR/h5G32ujhwyZIgMt88oKMwOHz4srfaOx+ZigS3+AgICcOzYUbHArppsG44DbvNf&#10;G8UU7g0U7GXKlZHfuW2h+dFHXeXvl2Nk165d0pvE1xmW3LdvnyQCP71gnQWKI8fxxLmboc80xCpk&#10;P/BecPbMGZmXbi9yOOYoqh3HA8fcokWL0nz/4JikJ5TGY8djkRxfTBNjm1Malmms4jmciSIaEGho&#10;V0g76I13ueGGgb2monDOxskK3FlFuhDrT9fBkL7f47ef/kaBZxvoQt+6Hbd54Yla6Pbh+Ad27UDD&#10;0oSJE1D05aJJBHl6yXsoI02Mwuh5X2UBRhoHMnIOjmtGtXA+Z2ocw/ZPnlQt+h5lKAGv8MCBLbaY&#10;M1esWDHDicxGCiOKeFrp7wdoof31119laxouUGihpXXUaDLmZEtvVI2aNZLkmmc1WDSIucw5c+ZM&#10;dk02cuHDsDBGNqR0I6HXduDAgbhy+bL0yirhnnZwTDJs3j6UPTU2adJYjv2Mfs7Mcd+yZYuh0Yvf&#10;c926dXHt2jWZy8ecfMdtSI5tFr9TePgQL36jTG+hAcfxd825iPmVjBZiBwT717k9DT8ZBReRzZo1&#10;S3K+/7d3H3CSFsXfwP++ZgUkmkVFDIioiAlUREyoIGJEUERBco5KlJyTiARBJCMoIDlnEUFyzvng&#10;uMDltLvTb397po+5uWc23O3d7d727z51MzvzzBOru+tXVV2dReq0OaIlY2f+gzFBf0O3qp59qyAf&#10;v1zvl70uJIfwWC2lal+yhTjQOcg5pvbZZ59U86PdeEbH2RT614K+Qdu1ZvzhB54alnr7d8KC/1eP&#10;rmcSXy9u98Ww2Bu/HL6x0oYprX4mAh+J/8c/uFZ46IGB5xw23iLdyy23XPi/18ysO30RwRvZTRyl&#10;zZARtfJXV26bHTIrwrYwpt90002NoxQMNRQCXzCgYLAQ0dExVXVarcJ4WHfdddP84TkF5ySqZY4w&#10;72dv0p6yMCjMvUOc5gbuu+++NLWg6lyapZ2hk8XcLIa3lC/XX8h773HDDTeElVZaqcfMhlZxz8dG&#10;43Z2CPyVV10ZFllskcr9yxS58847U1q/yGjVNtJVi1d/cMKqAu2yPbR32TamJLXqJWefZbZmFRxC&#10;v/71r2fYZxZTR/baa6+2KaUFgxeyhRTf6i2BRzhEIGUB9Qay62S4Ve1LZpNVVExV47DuztlvGTkr&#10;snBelXFs1uC+IaXnnHF5qkCfU+SbSTxZ+HUrhYWb/s4EPi0nF//eapODw6RJ827p1CrI9Nhp550q&#10;s0b6IoI55sSzmZr1jMOK07Q/yXsWfblCkcb1gqGH/iHwndNCmBA75cmznobXa4x5IYS7Lwjh5pND&#10;eOr2EKaWqsnzEyxJttlmm/VIMJuF5/1Pf/rTHFlTm5Fy+GGHpdT4vpxTs/ideYFzOgrV1dkZ/vWv&#10;f6X5VVXn0RuRrrjFFlskj7EBuxg8fYMiThw9szJYr7DCCimVb1bvuYjYdddemzInqvaPwEs1RbjW&#10;W2+9ym2ceyHwgw9IUWuhz1bJc5RbP2cEctzM6jKCIqBIepXDCmlTA8KUqIL5B8baM888s3K6Tjuh&#10;C5zLvdUzBH2NNdao3Je+7Nxzz03zjc1ZrtomyworfCYV5yxjWe/wwvMvh8su/nc46dh/huOPPjel&#10;xZ/8l3+Fc8++Mlx9xa3hkP1ODsst9cNEzKtI/Kt/vyqJxEdZ/E1fDnv+/pgwqc0a8vMCCnCuvfba&#10;lTWD9KemGdFzGYucnVUBHDaoKvKt5B04mAR+Wn/TXyLjTqZkf6xiUzC4MHsEftrkEB69MYS//CqE&#10;vT8XwpHfDeGGE0KYNIeWPRj2QKid+KtQ22LxEH77lhB+/7EQbjopHq+s7Tk/QHqbOXLt5ry1E3M5&#10;t9tuu35fFx4h0vny4Fcdty9iEJjTqfTS5w0iszpYLLfcJ8JJJ504fRAqBk/fIPtBhdruIlIMgHbL&#10;Ic0ugbdMkzTRqrR9x+Opf/TRRxOJR9SrtrHUkm0KBhcUrmyei1wlef5k6+eItznsvY2MtgLR+va3&#10;vz3Tfom+WbbHrO67YODBuGiZK4UKq555O6F7UuJ7m42hPzXHvWpf9Jy+d5c2n0V2SKng3TNGDB8d&#10;Do7k/PPLrROWePPKaSk467mTBaIg54vFz9+/+LfD+xdbLSzy2i+1EPjupU74vxhJ/FfCgfucFDpm&#10;o2Brf4KeWT63Snc4RS+44IJE8jm+9XVXXHFFWpZVxtPRRx8dzj777PDQgw8mp1br2G0sNV2xJx1l&#10;88oklSnCBjYVyipLvV19QfV7y84VDC30TOAZ8lMmhtpdF4Zw+tYhnLV9CPdcXI98P/bvEPb6fAgb&#10;vDmEjRaIpPqtIWz3/hAuPahO7vsTHVNCuOLwuP8PxmNF8r6p48XXw74TwtN3xvMsc+wGMxTEuSMS&#10;XGtWV3VQOkCexiXePjOZZoBa97o/C8bpiFVoropYzYrw7irIMydhsGiXytqdIJxSvBQ36+gYGIPq&#10;YAJdoXvmd3bnPEHc99xzz1QlvsqLr8rsmFdemSUC7zccL7vuuutM+yXOa/1fr5/SBc13/vjHPz7T&#10;NorrbLbppmH0LEZiC+YdGI8/+9lPK6NIWdrppucuSj4resfpetxxx1XWXSDmhB577LEzzQktGHyg&#10;H8i7gqY9rapRJaKYCrv2FpxSVj7pifx0J9Ki6V9ZbrZ7TJw4Oeyz+wnhXYt/Pbz5/z6XiPaM0fRG&#10;dP3/6pXnZ/6+d4LE+/27F1o1nP63i2epz+lvSD9X+6VKf2QmCbw4z1bpCbZRKFj/WrXvLI5dtXwr&#10;R9cBBxzQqymb2uMOO+wwYJwiBXMH3RN4Sjp5fKhd+8dQ2zKS9A3rUtvx/aF2+cEhXLBnnbgj02ST&#10;KBtHEn/glyKpvt0O6vvpD0jP/8fvQtj6XfEYjePF19rOHw61Oy/of4dBQTXoBJEOzmnSi46sJ+jo&#10;pFiah9nOAOWJFDW0Vnnrd3OCwJsnLKrUXSo0w0LnKuIpvUoFXK9V29pOavqcxK233tq2mFQ7EcFA&#10;Kl1vwaxh0qSJYY89du82U0Pk3XJLvP2f+tSnKo3Sb33rWymKPiswPSPrbOt+iefMkGWAq9pclfpK&#10;d/ffb7/Q2Zg60VtDpWDeY2ok8L/4xS+6JfDtSJdIqohSX0E3OA1V967aLxHZVxOiYHDDs+aEEY1s&#10;N8b1JJyGV155ZWOPPcOSl6eddmoaV6v21xuRsj+36s8MVni25//j2rD8R38y01Jxc0JSOv1rvxhW&#10;//rmYdyYeT8F1rrtVatoEFkeskDYl5bKFBk3hktX72l8NLVILafuCLhisqNHVzvM7ZvDndNLfZzu&#10;ggPsVNNNXnzxxcavC4YCuifwXZ0hDH88hH0+H8JvXyXptU3fFmp7fiqEP373VTKdxd87RlJ9zdFR&#10;AePv+wudU0O4/PAQdvjQq8d0LlssFGpXHxXCxFcaGxbMMeisOiaH2sPXhdoVR4Rw/fEhvHBPvQZC&#10;Nx1ZT2AYqNq97CeWreycpGF+73vfS2nyVen1Cy+ycFoCpD8rzJpLrvNuPRbRIX982Y+nTt0cPAaq&#10;InrDhg1LnW0V6fcb86zmJNzDFVdccaZjV4nz+cIXvpCqr87OElJDHYizYn8f+chHKu8z4YE3tcEU&#10;BxXel1566crtpJfO6jJyiLnlA6vSWpE6kQQpgCJRUv+kU7duJ9VPaizDWSq/JZfy0mPdGSoF8xae&#10;jXbc3XKF1se29FDr5xxJ5hDPyrSJzk5L0l2ZMkpa90tk9my88capXywYvKBfMuSMLzIqqp51FmN1&#10;VS0EY6I05b4uKWhcXS+SnO5IUDvhMLjoootS31jQHuPHTgxbbXxgWGKBrzYIfDXx7i9JBP41Xwxf&#10;/OQ64bln5j3hvPjii9P0tSodqhLOcP2aqDmHu/ZRNT5yVnXn1Ff13spGPcG+hw9/KTkQqvaTRV2I&#10;e+6J9njBkEH3BL4jdnwPXRXCtovXo+sN0hw2XTCE330whD+tEcLm8X3+Ln+/9btD7e87htq0fi6q&#10;cOtZIey+/AwEPmzy1tgC9wlh3MuNjeY1YkPWmEWnRamj1OL7qgbea/itfUWDKT2TLIhzV/ws7Xs2&#10;9t9bTB4Xav/cLdS2XiDUfvvmEMjOH6hnRgx/pH5+fbxO90XkfNttt63slMhnPvOZcNJJJ4Udd9yx&#10;8vsPfWipVA13tu5xC7oj8AwUx6sqGiK9sGoO9Nwg8Nddd13qxFuP3SwMdtFga4j+7/bbU+G7glkD&#10;fbv//vtT1LvKaCV0wVw2RBiuueaatARS1baWQqJTCDMSTRifzVJFpv3NOWAd5Kr9Kmonu4URzoB2&#10;PlXbcSxoh9tvv32KHKjsLK3/sMMOS7/rz/ZV0D/wTCy3pd23SzXmwFHboCqVU/aQvmDq1L4XAOX4&#10;k1XSLjIky+OII45IelwwOEG/OCkR6eWXX77yOWfxvEUUqxxJpg/ttNNOaV9ZetOfGJ+uufrqFCFt&#10;p99VYiUOzvRZLcw4lDDi5VfCr3++e1jsTV+ZawR+gdesGFZY5mfhiceea5zFvAEdPPHEE9vaet0J&#10;Z5binaZ6GFtb9dl33UXN9Y29hbGfg147qtoXsdpRKUA7tNCewEdlrE0YHWrmvDdH2RNZXyjU9v1C&#10;irKH3y8zYxq9bbd5XyR1u0eS2c9Vwe/4Zwh/+FwLgY8k8vxdQxgzb738Gi+iniLUE0eF2gv3hdqT&#10;/wnhyVtD7fl7Qm18NOD7SnBt6zfjR4Tw1H9DuPHEEC7YK4RzImE+N8plB4dw5/khjHy6Tub7su8+&#10;I+77ltNDbbNFQ839z06bjd5aJ/J7fSaEm+L5TYgDJqdCLx0K5m5efvnlbdPkRBTN6zUPCQGu2gbJ&#10;6O8CHtbylOpcdTyGxKmnnlpJ4A0G7SLwUk3nFOif5fe+/vWvz3TsLAx5UVbzqp57bt4OnPMDPH/L&#10;crXzsnvmG2ywQUptz2RcwZt2KagMXCmqnEOK2ey///5pWRpz237/+98ng0BdBgV17CsbDIxhqzdU&#10;FaYjiLj6C1LnrQUu86JqO3pdFelyfX4nKl8wsEAHrdrRXeFE/WO72gjIFsfRrIDjlW5W7ZdwvNK5&#10;gsELfYx2b/m3qmechVPSSjAy0qqItu/pmfnGxlaOT/pj/Nd/dQd93T//+c8UJe1NJN74a+48x1ZB&#10;z5gyeWrYe5djw3sW/0ZYIBJ4BLuKePeXJAIf5WsrbhBefmneOlg4vmV2dpe91J3QdW1DZl3zmOyV&#10;M6uqoCxh10rF7y3YDzfecEO3EX32qlVwCoYOqgk8JZw6KdT+e2aoNUffE2mOhG3zxULtL7+IBPXW&#10;EA7+5qvp9QS5U2ju4v3jfhC5fkQrgU/nE+Wfu8SWOIsEvilS7v30aHmjIbZF3gZxjlJzv4Y9mLIB&#10;akesHmo7fyjUtov3bvu3h7BzvB/H/KR+/uMR3O4HrATnhQzfcV4If/5pCDu+r+6saNQhSKKI3xYL&#10;hnDUd0K499LYE4/v+bxnFbV4nX/dMBL2t82oD/kZIPKbLRBqx60Tag9eFfUnnospGN3AfUYkGaBV&#10;HZKopqre1oNVeEsV7artVl999VRZuz/BaLHU1oILLTiDQcKAsEybaqSioc1wPbIEquah+gwJmxNw&#10;XNMHEL8PfOADMx2bSJlG7v/xj3+kitC2VySF5Khv0vuCXsG9uummm9qSYfKJ5T4Rjj/++JTGqTo8&#10;Ev3DH/6wbVEbn/dkoNLFZZddNq2OYH1ZYDhcddVVbb3z2pEiY1WOpd5Ku0I7BfMO2iyHYbsCcsSz&#10;lxXULuuCzlgObFaAhNHnqv0SNR2aV97QZrIUDA4gDu0ye7IoFGf6z3nnnZeWS63ahh4iLfTN9qZz&#10;yBrhGBTB7EknEH0knlOoav/NYqxDyhD4npwDBXXc9b+HwlqrbRMWfdOXUxQeyW6Vt5FZnh//6n7s&#10;/x0LrRIOO/CU+NwbJzAPQOdErNvVjemLfPnLX05TTHIl+kkTJ4bvfOc7bTPz2A19qXdjjL/++uvb&#10;LhFLCoEfeqgg8LFFSat95o4Q9opkuZmcI2oI/M4fDuHWOOi//EQkj2vOTOC3XyqESw+J++rP9Nx4&#10;Xu0IvGj0yGcaUWgddg+9gl5DdoDCeCOfisT7gSThpYdDbUT8e8LIOGLExtWOgPp9ZyQ8Y4aF2n2X&#10;hNqd54Xaf88I4aCv1+8FcY5ZZCgguNu9O4Sztq3ft3SebWD/o+L1XLRvvNdL14m6fbQSZ2L/vt93&#10;pRDuiyRerYA5AQT+pN/E4yHw8Vpaz8O5xXOpxWuvbbdoqJ25bag9d3ejuGD189DZXXb5ZWHJ91fP&#10;q5PSK3WeoSoyWVXADuFhNMyJImy8qiqLI8U8n0QUQBS1qvNFjNulsCNPohNzAu6PwaNdIRYi6itC&#10;qyDLT3/605Q2KyOA4aWIncFBSmwxrnsHc9V332P3bgdUXn0pdN1FR2dVkH0knoHquZljX7Vdf4ko&#10;7qWXxv6lYEDAc1e08qMf+2hlxJP43OoSnHXafNU2ioNyjvYV+gnHN9Wiar/6OytiIGf6Sjo6atTI&#10;8PLw4WmVA39zHvYmAlswb+AZm/LTU8V5/Rw9mpV+Dqk3t/eVHrJ7nAty0luyxUmw2267Jbug6Ffv&#10;cNt/7gvr/nDn8L7FvxkWedNKYaHX1cm2+eoLqTz/GgS8mtz3LH4X9/XaL4bFF1o5bLXxQWHMmP6r&#10;WTQrkPZ+/AnHtw169FXYXxyW0yLZVpRZ4bmqYA4Rte+LXuonZarS66r9EUvelTnwQwszE3jEcvzw&#10;EE5cL5LGN89A0GqRuNW2XCKEUzeqF41LBP4HMxN4heYuOyzubDY7TgR66qQQJo2tH+8/p4ewxwr1&#10;Y+TjkaPXDOHao0N46OoQRkfia4m7dgQZyR/zfAj/PiWEv0ZCus+Kofb7j4faLh8PYbfl6k4LTolL&#10;Dwzh+Xvr27fCeUmR/9NaqTp/bfMoWy8483k1C4KLxKuif+bWkaBHwllJluJnrvfaY0PYsWnJvO4k&#10;HTdud/4uIYztuSjGLOO6eE5bxOePwFc5E0i6zqgrGy8Yant/JoQbImkVjW8h8QZkg6tCcFWdES/6&#10;ur9YN6XZMfREMqsijIwHqcdzKr133LixKdKkUimRMdAaeYda1Ddp9e1SphBoDoH+hvsopVqF+96k&#10;F7YTRdgUMCvL7fQOBuh11l0nvOGN/U/OeyPImWiUAmEjR44Mv/nNbyq36w9xLJkwCFvBvIc2/3zs&#10;h9ZYffVusyoUW5IpxNnEmGz93nPlFNUvyeaQTupVH4D0+107I1MBuyuvvCKtP9y6XyIrwPrvpjZJ&#10;nTb9iQNxpS+tlDKB/I24yUwxvxrJZ1AXDBx4/tp91fPtTxGN7GmlAhFIyxXS6ap9VAmH+6GHHprq&#10;j2gzBT1j2PMvh3/+/aqw205/Cj9dY4fwlRV+FT699I/DR969enjvwt8Mb19olbDEgiuHRRf4Sl3e&#10;2iT5sxZZYoGVw9sXXCV88B2rhVU+/+uw/x/+EkaMmPdFp+n3vvvt260TXh/JruqtbaXWyGOPPprs&#10;1u6mfGy44YZ9IvD6RyuFtHOSOY4MVYVqC4YOZiTwOjmF526IRC2S0hlIGvIeX2v7R1L2VCMtbngk&#10;8EdWROB3WDoEVcp7ioR3h66OUHvpkVC75k+RaG9QT0E/4CshbBMJ8EzkkaMhyrbvDOHgVUPt+uNC&#10;bezw+vU0Y9qUSPKviYT/h5GILhzChpGIOnfRbeedIuVRfJbmda8Qwv2Xz0ji7VOq+tnb19PYnUuW&#10;Gc6pjVhmb/v31wvvTZmZLCGCtSf/W7+v3TkEmsV2mywYwjk7hjC6myqvHA/NRfBkIRD3RaQ8SeOz&#10;XCSvWca+GMJJvw5hS9MqROFJy7lkcT82ijqz7TtC7aoj435njFjrPKUWVxX00mmqbHz++eenbQ3A&#10;osRV6Ug8/1KTeSjnJUaOHJEM06oO2/WIgPHM9jdct/tkbnvrcfsqlqAzj74YOz1DeqZlW3o7sPe3&#10;0Cl1IyyRJPPDcklV282uiCCYQ289WwSvYN6DMWfueXcFkvKUnccffzxN9ajKXiJIDt3RP/3gBz8I&#10;P/7xj1PdBvuX/WQlAuSpFabdSM1vZ/xaLWSllVZK042qvs+iajlDd7/99gsPPvhgStku/c/AwAMP&#10;PNBt0az+EtW481jfDnmqXbuU5HbCMS21v6peTUH3mDRhUnhx2IjwyINPhVtvuTdceuFN4ezTLwsn&#10;HX9++PNRZ4c/HX5mOPqwM5rE32eGP0U55vCz0vfHHHF2OP5P54bTT744XHfN7eGlYSMbe5/34DBs&#10;V8BO/0n3OSj1T3RUX9mbaWjq1gj6SGlvZx+o0dAXAs+xqgZO1b6I8yrLyA09NBH4OGgieM/eGcKe&#10;n56RlGeCutOHQrjppLhpVDzbvvhoCEd8f2YCv2Mk8FceVSd9iKAoOlGQrTek3gA+/LFQO23zUNvy&#10;7ZEov+VVot0dUXbsDRrr1N/xj3okvoFaPJfa3ReGsLcI/kIN0tv02ypxzF2WCeGJVyNPjItUkO6g&#10;lrn/zZLvV5aZvovEd5/PhnDfZfV72YRaJNC1/5wRws4fqZ9j829bJe9/40jed1oqhBuPr08LaEV2&#10;Ojx7V7oHtXsvCbX7L4/v/xVqd/4z1G4/J4Tbz05Su/3v8fMLQu2BK0Lt0evq8tA1dXn46lD776mh&#10;dujXQk3EvzsCT+K51TaOJH7n98Z9x+fRuFb3UPS9XdRQlXSReZ2R6DuSItW7alsDNENTB5clR5CQ&#10;27kR1RGRt8Z21dJchJF67jnxHs8BqLKrKF1vBpaeBCE0z7BEwnoG/TX/t68GZX8Jw0D6skwABN6U&#10;iKrtZkXsmz5ph6L8RxxxeIooFMx7WKO/u0KIWaRamvZgKS1Ry1nRU/2Z5Tsth9RKgKTA6/PaORFy&#10;5KrquyoRWeJAkM6v3y4kft5DvZSqZ9WfQkekHveU3aPwHV2s2kdPkmvklHGtoBXqK3Fg5voz+i19&#10;kRUXrLDx8MMPp6XeFIkVARek0bfarkrXCIe3bEwEvl0KvWXoekvg9YXGX9OhqvZFjNWbbLJJCowV&#10;DB1MJ/Ap8jt5bAinbTYzMUUSt1gshOPXSSQwvBSJ+/P3h3DPxSHsv8qM29t2+w+G2rk7hdpjN0ai&#10;eFkkpKeGcPPfIhH+TySSkWD2NDjraC0ZtxtHQi9SyLM0CG0ijZceFML4hrcvHq/29B2hdtDK8fuK&#10;ImzdyQZvDuHcne2ksat4n0Y/Gwn4F+oOhdbtHT9JJNWbxXu2aZuib1u9I4RTN4mWUIvHTAaEeyWL&#10;oYrAbxZli/prbdMFQ01K+27LhHD+7iGMaFN1ddLYULvmmJTSXtsq/mbrt4XaNovG96ZEvDnuI15j&#10;Q7yvbRXF99u/oy7bLVGXbRdLRQ1r2ywUaps3nVN3kq590RCOXXu6c6G76DsRVZdiZPkqS20oosMY&#10;rdr2fe97b1h33XVTkSZRI0tg8YD6LTKK/ItYzSmD0H4NAp/85CfbdupfWfkrPc7xm1WYOnDIIYck&#10;J0HVsfsiomUXXXRhMXR6ASRDVPp9S76v28G8L2KwR5wZEJ4nAsWwQJL8nQ0MZMySTQwM+sdhJU25&#10;uzmo+Xf2X3W+PnMcxgddtmazrJf//e/2yghswbzB4489FlZeeeW55jiic4omcho0Tx2SjaGP7e/z&#10;oHeygKqmKRXMXVhKtR0BmV2hV/ormSH6UQ6hdtDHWau7NwXsqkTfqX/MS3kWFGQg0WorCBjp59Rd&#10;kgZv9YwqnTTdRyYIB2p34z6ngCzS176u/Rz43vZxspJM33zPe95TuS/CHjjqqKMavygYKniVwHd1&#10;htpD14awXSSWVcRxi0VC2PtzIRz4tfgayav12H/3sUhEW6rUk80iSZQ6veN742skgtLxRWz3jb8x&#10;91yBuO4ghfvqY+qRfPPGm/ddJY4vqi093dzrHeKxbz21HnWOqE2ZEGpnblUnuyn1u+X33QnnxPG/&#10;cIPSvtLry4/V58tX3ad4LrXNIkHe4xMhnLBOCAd8OX7ehsTv8Zl6ZFo2Q4YshTv/Vb+/3V07Ao9c&#10;H/ejEO6O26sRUIlIXO+5JNT2XCE5NqZnHvRGbJul6vuq82qVtN1C8T6sFNnmc2kwfv6F53ucs9td&#10;59hbQYDMC/r73//erYEwOxABdy3tIuDmxJ9yyt8aW/c/dO7mmVoDdHaMLeep6r7Ur4LeQe2B7XfY&#10;Pk1f4JV3D+lBlkyYMyFHxtsRHtspQsPDv/oaq4efrf2zVASMsbDNNtukCDtizclCp5F3jilgCFiS&#10;RtVv5+F4dMGxkHJpztIEVcpdcaUVw1veOnMVfG1F+rS5qNKmZbIUR87AAyNtbqQ1Nws9+vo3vj7D&#10;/Ep1FyxziIhV/WZWRTvggC2poPMe0tZFInvzjI3X2cFY9T0doreIDyKCLCFKJ5xwQsog6g5I1lln&#10;ndXtNDH9XXfjn+kciFpf0pYLhg44wUXbjaOKbXY39onIq+9hXG2n77IZl1lmmbbjPf1X0LMnsJc5&#10;S/fee+/K/WQR7Z+VYqQFgxuJwFMSqdupQnp3aeF5fnieK94upd1nVeRv40jij1wthKfvTAdvC4T2&#10;jvPrjgIkFunO+yDNx/G6xeIhbPWuSNw/GGp7fSqEf+0ZwivPubC0u9oTt8bPP56K8M3w+96IefLH&#10;/SzuZFp9XyLwwxH4SNBbI/D5/HZcKoSb/hrCpDEh3H9pCH9AxhvfNW9resDffhvPtXneejznp2+v&#10;z9PfJBLfvM/m4+Tfi4IfsGII159Qr1pvysJMiPfyskNSVkRycLTuZ05LOveFQ/jjmiFMGJnIhghL&#10;1byjOSWKJ6nSTs/7E9L0Rb+lL1UdlyBVY8bM2bnDDCAFfkQoLM9jrpZXXtkssh2I7Abie8aUbX0v&#10;ffXaa68t0dY+wuB69dVXp/XgEWBVkpEdRPxrX/taWPXrq6aoIo88Qq7ibZVB7HkYgDmEcnXubETQ&#10;WynMHAYySqrIDUeOOauyVcyF4wyQmrr55punKSZSUKUB/vXkv4a3LTzzsmOI/lZbbZV0umDgwjOa&#10;1TWLZ0fMBeUozBDN/MMf/tAvjtZWsfySas793V8X9B1Wf0EOVIund296c90RacxT50C/hZCLXH78&#10;48u0XdIQoRFplxV33XXXpXoHnIS9QVfsB0855ZRuq4UvueSS6RzaTWNzztap7+0xCwq6gyl066yz&#10;TtspRPSNw51Dsup7xJ5TCp/oDuxlRUYFaKr2Q+g8B39PjrCC+Q+vEvhxL4WwzxdnJqX9KQj8PpFw&#10;WrO8J4jWnr9rqP3+o5HovjNaLu+Or+8IYbOmaHZ+/VMkhxftH2r/PTvUnrunUTAtD/7x9ZpjQ9j2&#10;/XH7PhJY++dAuHCf+n78716pIL/X52d2dtie7B7JvTXybT9uRKhZE98UBM6M1u33/Gx9rffmKPzk&#10;OMj857T60nCbLVon3vlaW3/veW23ZAhnbxvCc1VV8+N+rz46hB0/VL+WfI6t+5oT0jhWbZv3htpV&#10;ihp2paihysPtOrY5IYgqEoMU9RdE9O0T+a06JrH8TrPROyfhvt55551pnpbzsrazNDBLf0k/lA6p&#10;mI95jTISFKCybrwiLr6z3FNJW511iOwg3qY0iE4aTLMwGk0bef7558OKK65YGSmio5aAmd0IEdLv&#10;eAwMRB+xz3B+DOEqhxNDBNkvheoGNkRiulv3fU6JiNFVV13VOItXC4vOCQJv3r5+s2SAzHuwd/RL&#10;f/zjH8OWW24Z1v752skRue2226ZlLI03aiRwuCiWyFle9Uw5l2d1FZZE4ONY1R2Bl5W04447poJj&#10;7XRSNpNxrqCgP3DFFVekjLgqffOZFHoOr9bvsmgrzz33bFtHpc/ZD6aHdtfPahfG9YKhh3oKPQUa&#10;OyyS0i9EUtqGLM6OJCJnvwuGcMTqITzx33TYnlB75flIys8K4bzd6mLZN2vQZyKcz/PSA16d796K&#10;WjQC/rFr3QHQl+uyLcK713IhvPhgY2cR7tW4l0M4+NvtCfyeCHz9GmvWi3/6fyEctGqdbDefg/db&#10;vzOEs7aO59/iPTNvXYG5I+P92vY9cfvG+uvNv89iv7IQzKm3nn2zMwAe/08Ih38nhM0bToTkEOhJ&#10;4na9kdZzaRb72XShUDt0lVAb8Xg6FalKjIGqjmhOCXJkDfb+KvCBICHJvP7tOlYeVtGyZgJVMLTB&#10;eBQZryLwolmM4DlJWkTXTz755MoILgLPwC0EfmADSVIRubt04b6IfsrUj1xzwfvWfftcwUZOoYy+&#10;EHgZJ/ZP7ziP7K+7tOz3v//9ydlY+s6BBYRi8qRJbZ+LQlsKxlU9U06ZnpaKawfHPeusM8OHP7x0&#10;5b6JGjkCA4rdtouKStkX+S8oaAUdk32Yix/3xpEuW27NNddMfWaVvsnA+8jHPtJtX23uvcy41uCS&#10;8xEMOP2M09vWiiKOrc0Vx9TQxKsE3hJif98hEq4Gyasia+1kJuLWLG+tF3XbYtEQ/vC5EK45up5a&#10;3idoTPEc77qw7mRoJvCKul3WDYFXFO6UjSLBfXt9+9ZzbZbp5xzPd7NFQm3Xj4Zw65lxJy0essnj&#10;Q/jL+nVnR9Xv91h2xsr18dxqVxzaJgr/lhAOXiWS7FsaW7+KWsfUUHvhvhAuidd3UNxm2/fG3zQy&#10;EEjzflIk/n0hXHHYzM4AKwHcc0l9Tv6ey4ew09Ih7LBUlA/WU+uTfCD+/v3xGHEfW5P3NLIe3lnP&#10;fJhB4mdbx3PZLv6mqgYCSecY74+17G88KZ5E/R5KBWacza15nAxURZ+kh+sUZwfIlflPHBDdFRRh&#10;1DIoypqcBc3ojsCbu37LLbfMcQLP8VRl4PrM0jaMhoKBC+RJtMW67tKXPTdGXLPkegvIsn62Xcq9&#10;vlHEkhH6k5/8JKVhqnQsS4TRyKlkus03v/nNcPnllzfOoA6RoX333bctgUfQHd9+pJLaryrJm2+2&#10;WUqR727tZWTvini8Ml95cMHYqKBs1TNVrE7216xC0Vvz8av2TegTIrPK11ZJfWnVNqL0s5oFUDD/&#10;gl2oPzMVzvgo+2fYsGE9ZiQaq42Z7fpX0+lUm2/nUMqi/9W/ytDjFDAGW6b2+OOPDx9aunr5T6Lv&#10;VRdCNmXB0MT0InapONuLD0Vi+qsQdlac7l0hbB7JGRHdnf5+ibqYv+11s8Y87RmI24Jx20jYE9F7&#10;T0qDrx2/dgh3nh/ChFGNA84C7vrXrBF488y7I/DpnBvimnb8cKj9ac1Qu+/SeF8qDGrL012wZyTN&#10;ivM19jFdImnd9eMhPHZjY2O76Ai1J2+rFwDMaex5e9eyyyciyT25/gyqYAm+Z+4M4cK9Q9hvpVDb&#10;aonkFJnpejZ6SwiHrVaf8z8TWY1/jxtedxT89+wQbvpbfZ4+cn3DifV59Nf+ub5+v5T/8/YI4dyd&#10;Qjhz6xBO27whm9VFxsD58fuL9gvhD5+Z+TzSucXr3HyREE7eYIZnzihDZHgezb9mbOZCXzpCc+0Y&#10;faLbBn3z2nxW1YExQA3c5tdJIxK5UUVbWnueB45I6wilNc8OpB+rNq/KfXfGJ3FcVZtFM4mIvcwD&#10;zouSFjp0wShQTKmKwItKcjLNyWkM3RF4hA/BKgR+4EMfKq356KOPTgU01a9gBHpFlH/8kx+H9db7&#10;Zcqo2HXXXVNNhNbnTRCdv/71r7FvGpN0Qx+nr1LMydQa9RQUS9TvtY4n+jVV6NtNhdKXI+p+zzE1&#10;evSopNv0iwO0uxooajeok1IwuIB8SPeteqbGZQXrZhV0SD2Zqn33Viy7aTm5goJmmA6pL5UOz6ak&#10;q2rayNaoqgnEhvMbFenVvTF2V+mb2jecAlLpe8pUstTnr371q7RaguKgaua0c0Rl8X1xug9tvErg&#10;AYEc+1II/zsnkrTtIplfL4QT1q1HbslffhFqJ/4q1P7661D724b14m47vX/GqLL3W0WyLKp8xpZ1&#10;0mlJuFFPNw4yG5gVAq+i/emRfG7xjpmJZhbOiJ0/mtZmT9dnGbemIngzIe6z9u+TQw1Zn2mfCHzc&#10;18PXNTZuwH211JttWu5XbdslQ+2CP8ywbn0d8fjOX0R95DNpGb7apfuH2r6fCTXX3Xps+/39x0Lt&#10;f+em6P3sIR67FsmE/TiHGSR+5t48ckMIW1c4RvxN9lwuhEdfdWRkMOSefOKJVNRG5Ien0hqvSP1e&#10;e+2VjD4E2Bwj87fXX3/9yg4MSd9yqy3TNueff34499xzU2EQhsJBBx2UlqCTcqqznVVIbZI6ysv5&#10;jW98I0W4qs6lWaRO5SXw8qsCOuaeWw7k0UcfLanKQxCcSIrbMRJadcYAr8DTnEwbRtIQtioCzwiR&#10;fjq7jq6CuQtOwewoTM7CKHVn4cTUzyLev//972d63kSNDjo3K1Bzw/xnfXDVvt/wxjeENX+wZipY&#10;Jt2eY+C52I9yIHU3T1nkXtTKSggFgwueMfJR9Vw55Y888sjGln0Hpz+HVHdLZfYkCJVCnwUFzVDg&#10;1bjcrCuyh9ijVi6QWUJEyPVLt912W3Jwcph2R7Jlo3BqHXrooT0GffoqHKfszDvuuKNxFQVDETMS&#10;+AzkDEmbNDZKJBpNUps8LtSmjE8SzO3e90szzgVHInf8cAhXHB73Yc5xP6bB3XVB3wm84195RKht&#10;9/561DqfZ5PU/rB8JNB7hvDYTaHmGtsR94zOaaH28NWhts3bZiTjWUTgWwh8beqkSKyjsbTD++rp&#10;7nnbeE61LRcPtdM3DWFCS+q7+/zoDaF20d71zIgDVw21XZaJhH+JGY+Xxbls+84Qrj92+hJ6cxTX&#10;HtO+DsC2S4ZwVRywO9oTEp5MxqbOkZFXVWROp7nddttVdmIi7TynPT6vWQSDhAdVlEsqaU9e1Cwi&#10;rK1zPHNKqcgTRwBj5vHHHw9T+7GwXsHABrJlLnE7I5TjaU6uAoB0KW6IuLUem1Nh7bXXnmGec8Hg&#10;h74R8Wl93kR6vQKWswJ99/XXX99tWjOnkKULd9ttt+TEFC2SLVW1bRb9rHYwO07XgnkDkUBZG1XP&#10;VSadvmdWwbHJYfSRj3ykcv89if7N0l+WxisoyNCPcWrTz1adkUUks2mnnXZKwrGojoKIeruoexa2&#10;ohoh+rHhw4en6Hq7VPu+Cl02LcmUlDll+xYMDlQT+N6A4gx7MIT9vzIzgd9h6USa40b1bfsLVQRe&#10;xPvS/UMY180SCo//O9T2+nwk8C3p/g2pbfm2UDtqzRBuPS2EZ++uX9ewh0IY8VTdMdCa2m7N/Jce&#10;DrXdl5uZjNufOfDxmM2odUwOtXsvDmGXj830m7TG/t9+E6/hpcbWEdaDf/i6UDvy23Gfb6n/hrj2&#10;imtI4vudPhTCf06tiOb3Mzz/f+w847N3Xs5vy8XqqfOyDmYTCIVicFUdGa/+4YcfPkeiljpeHbto&#10;0ZyomG8AkH510403ztG06YKBg874nA3k7QZ/SxLOSQKvnZhr145EmessXbpg/gEDb8MNN6x83gj8&#10;JZdc0tiy71DjQ0Xy7oo0ZemuaF0Wji1RqxIlHZwwZso0My2u+bkiLpbcMq93diBlWZbQrBAhxJ+z&#10;ihO1oCCDzpr20VO6el+FbXrNNddMH89NS+K8F8Sp2r63grxzIJgWOnVqCf4MdcwegX8hEt0DVpmZ&#10;wG+/VAiXHIy1NjbuJ9wdCbCl7poJ/CZvDuHCvSJZHN7YqAIyCf75+xC2eVfcviLt3d/I77bvDmH/&#10;lUM47LshHP69EE5av+4ceEkxsiZnhGuf8HIIf1yrvk58035qqq4fvFKovVyvup5g+zHDQjh/10hu&#10;F53x+K5FcbtTNw5hfNxnhrT5i/5QJ8P5ersT+1RdniPiqdtMlGzsaA7Bsz1u3fr1O3Y6fpQtl4j3&#10;Jd4/1fD7ATzmPOdVnZm58fvvv1+/VZfPYPRK31ftuTeG56wKx4DpA6qQFgwNWKqtXVEb89/mJIGn&#10;1wyJn/70pzPp9Wvi36t957vhvvvvb2xdMD/AfPl2hcUUqbME2KzCnHmVv80Zrdp/X4QTYIXPrpAK&#10;nBaSNTjBEa1I3GqrrZZ0i6PSFAs1GPqjpoFo6Y033pjqPCy4YO9IvH5OVofMAFXyCwqaYVqZSHm7&#10;OkuzIm980xvTkovS55sj5MZeDnzkvup3PYnpm5ZjlL5f+sgCmHUCj9C+9GgIh6w2M4GXPn3B3t2m&#10;T88S7o/Gxn5frhPV6ceL78/dOYTRPXTOourHrB7J8sL13zST6On7ipIj3UneHGqbRDlzq1BfW74J&#10;ItyXH1In3/YXpUa2eWeoxfOpqeqfYVm3J2+vTzew3xmOGX+r+ru15qdOaPwgYtSzoXb2VvH4b6mf&#10;V/NvWiWT953jfq4+opvpBP2JrjSnv7bJIvVjc4zs/JEQTl5/hgr8swtrWZvDWZW+rvCW9HodZX+i&#10;s7Mj7LLLLnOlUr5jzE5qYcHgApJetY43AiN6NScJPDBYpKIu9cEPhLe++XVh0YVeH9652BvDh5da&#10;Iuz6u63CqBHPhFrnhFDrin13u6KaBYMGnJurrrrqTPpGFNtUHGx2YBqQ4oc9VVruTpAsEdJjjz22&#10;3/vygrkL0+DMG955553Dur9YNxUD83d/Qf9o6sZ6v1ovvP8DH0hOglbb4DVR3hTJzuKLLxY+u8IK&#10;Yb/99gtPPfVUcgA0ozN2b5Om1cKUjlroaiJaBUMHdEL9JMS4t1MkuxM26bdX+3ZaErYqM1QhW7Wf&#10;BId6G43XP+qr1XC48MIL57iNUDB4MBsEPuLlJ0M4+sczp1Fv/e5QOweJ7WcvkbT0g1eNx4ikNh9P&#10;JXhV5l/uqehN7KAVVDtqtXoUHCmuIvEtUouEu7bbx0IY3TI3FCl/6aEQTvxlCDtF4qoQXSSwteN/&#10;GMJTkaw3ozM25EfisXf/1Ez3qrbxW0Jt78/VC/Q1R/knjg61Kw8Nte3fE6+Rg6C+ff7dqxK/U+19&#10;92VC+Nfu9fswtwzvYQ+EmuKGe38+PpeVQ7jmjyGMHdb4sn+gMJM0+aq0Yx2bebuKwvUnpkyZnOZr&#10;zm66U29E6pbrKxgaYHxWZXYsu+yyc3Yd+Ngn1Lomxz55RHj+iZvDEfv+Kvx6zXeFnX/97nDA1h8I&#10;J+2/Qnjw+q1DbfhfQ23EP0JtzI2hNvH+uP3w2NcVg2Gw4sVoMFZVfGesLrPMMrO91CUjVaFQS3gx&#10;XluP05NwXH146aVToSfO2oLBD1FHemHs7u/sOKT75fGd4V+3PB1+vcsJ4TNf/3n45Ge/FD71qU9H&#10;+VQkYiuEFb+4YljzBz8KO+y8S/jXJVeGZ14cE4aPq4VhY2rh+Vdq4elRtfDQS7Xw7ydq4Z93d4WL&#10;H+gKT43sCtM6C4kfitDvCATNbsBGobof/fhHKduku2mdvrvqqqtSkbxPfuqTKUNE39k8FYl9YCqK&#10;Ok9WrvnDH/4QHnoo8o2CgibMHoEf9VydPDevh46UbvX2UDt101QQrl/x3L2RgK/+Knl1PAT+Tz+u&#10;p/P3iNhBP3ZzCMf9qL5meibAeV8VUovkuXbgV0Nagq0VjG2p8tedEMnzXtE6P76ROt4yECDUwx4K&#10;tWN+lKL00yP2mywYSf8HQ+3cbUMY3VJchYPA0nGnbBrC75cJNU6RzawB73zjb52b6vm/+1gIf1wz&#10;hJtOrKfptx57TkO1/keuj8/m7ng/+t/Q59E/55xz0jIbzZ1lFksO3XDDDY2t+wdIFINSx1p1zP4U&#10;nlXV8wuGBhi0Bx98UCqak9fstlyi6txVRRx7DRGkzkmhNuXpSLwfDLXJT4TQMSZ9Fqa+FMKESMZH&#10;Xx5qLxwVak9uHabe8/0w7j+fCdP+98kQ7vlUqN1LPh1qd0e554uhdv+3Qu3R9ULt+cNDbezNkciL&#10;jJaI/GCD6TlVKZum70hFlgY/u1Ac0ZQjBZ4qjeDX/F94zWtfE177hteG1735deH1b319eMMCbwhv&#10;XuQtYZlPfTwccOgB4fHnnggTOieGiVFfyaSuyUm8H98xIbzSMTa8PHVkeG7KsPDM5BfS351VS7wW&#10;zLdg2TwfSfifbu4Kq5/YFb54+NTwnSOHh91Ouzf88awbwh/PvC4c989bw4kX3xdOv+HFcPb/poRT&#10;bu8KR9/YFfa/sivsdklX2PmirrDFP7vCT//WGb5yVEf46P4dYdkDO8LvL+wMz43uKpH4IQpOyB/9&#10;6Ed9ngvPEaooLKf873beOZHs7sh7M8aMGhuuufKaFJFf71e/DN/69rfCl7/y5SSrfmPVsM66Pw+H&#10;HHpIqpLf346wgvkDs0fgx70ciesekVBGEp1JcHytbb5wqB0bSXUrKZ1djHw6hBN/EQIimyPSnAd/&#10;+kkk8H2Yc/3C/SGcs1OKiNc2f9urpDoR+iZBskW3r/pjHD26MRaS8azRdmPgThoXaredEWoHfj6E&#10;7ZZMIvJeu2C3EF58OG5QMXDY57D43Y0nh9rftw+1o9YIYd8vhrD/SqF2eDSwT9041Kzf/vx9Ia13&#10;Px/CHE6d64orrljZgX72s58NF110UWPr/oO5fAzSBXXoTalVOmzZAOZMmfsp9VNRkU9/+tNJRAFU&#10;CM2iYxddRdJaBwdeV1VOS+XvoQUrLhx11FGpiKHiTqecckoiUs3z5fqE+LtaR+xfRl8Zak/tGGqP&#10;/DKS9K1C7aVTQ23khaH27IHxs/VD7b5VI0H/ZKjd9bEoH6+/vzv2gdPF38vF7z5R/z5tFwn9Qz8J&#10;tRHnxv6oVAYfbLCSRusSScQ0DpXh+wsMzFv/85+w2eabhQ8tu3RYaMmFw0IfXjQs8oklwmKfe1d4&#10;5ypLhiW/t3RY6kcfCx9ee9nwkV8sFz692RfDRidvFU574h/h4tHXhAtHXR0uHnVNuGz09eHKV24I&#10;V0S5ZNS14fwRl4czhl8Qjh12ejjg2WPCPs/8Mfz95YvCsCnDI4kvTqWhgmnRBDv37s7wuSM6wkK7&#10;dITFdu0I796zM3zh8K7wvb/USf13TugKXzumK3wufrbMAZ3hg3t3hPfs2RHesXtHWILsVv/dwlEW&#10;jeLvheO+EPmrHulK6fQFQw/S0tmZv/zlL5Nd191ywSLlsjNt94UvfCHVaLr00ktTxgl7tSegEhOe&#10;7Aojru4II6/tCOMe7QwvPTY6PPLfJ8Nd1z0Q7r7h/vDwnY+H4c+NCJ1T48ZFJQvaYPYI/OSxoXbz&#10;iaG2lXnlkfBmAr9pJL6HrVonlv0JS6NdcVgIuyzTINmRdG/z7vr88RR97gM4H/5zeqgd+6NQ2+0T&#10;IWz9rlDbbKFgqbl6dHvxUNv+A6F2ws/qjoP+wKQxITxwRQgX718/5//9I553L9IGReP9luPhoWtC&#10;ePSGeG/vD7V4DbXkOJi/ofpsu2rHX/nKV9Jaw/0NUXhVRDf8zW+S8+DTyy+f5klZe3O9X/0q7LLr&#10;romEmU/MgSACRVT5vuyyy1KHrsKzNeovuOCCFGG1nJN9IPNIv/T//s4eKBgc4KW3RKIlFGc7bb5r&#10;WqiNvSUS7R+E2p0fjaT7I3Xyfc9KkbSvEt8j5cj4snWCPgNp70HSbyOZf3Lr2AfNXrp1wdwHp9Df&#10;//735ETkQOR8lPWjInJ/TT1yDNHyZyY/Hy5+7Mqw8Wlbh5UO+nZY6djvhK+dtVb4xsU/C6tdu274&#10;3i2/Cmvc9pvw/Ts2CN+/e8Pww/s2CWs/smWUrcJPH94iydoPbxnWeWTrsG5D/P3jhzYPaz20Sfj+&#10;gxuFNR7cMKz+wAbx860iub8mRe0LhgbGTq6Fg66JpHyfjvD2SMbfvUdHeBdSHon4Ig1S7hVBXzwK&#10;co642ya9xu39plneGT9H5D+8X0e49MGuMHlaYUtDFfqxBx98ME1pVOhV6rqgjCCMwIwViXz2ve99&#10;LxWjZf/dfPPNyUnaG+KeMeHRrnDfzpPCTd+eEG789vhw9zaTw6MHTwuPHjAtPHbgtPDEIR3hqT93&#10;hOfOnBaGXz0tjLm3M0x8titMG1OLQ33Rz4JXMXsE3nro1infPRLgDZvmpVva7aCVQ3j6jsaG/YgX&#10;Hwm1f/0h1A77VggHfy3Uztkh1J69pxEB7ytiYxgejdJbTgvBfo79YagdsVqo/fE7oXbKhqF22cEh&#10;Fb/rV8RjdnXM4vkOTVjqQ5SydQ1YaaBIcL/PDdJHjhwdicu9YdjZ/wi3HHtCuOzsc8JVV14Z7rvv&#10;vjBixIjQMWVqqCkmIu15Mplcfy99CiFriaYaHHhozX2yPJ1qywrrFBTMLmodY0PtuUOivn64iXyL&#10;tCPfs0Dak+TffyJ0RQLf9eSWIUx8pHHEgsEC/Y7okv5my622TFWQ995773DPPXHM7AdIYx8+dWS4&#10;dsy/w6HPHx82f2L3sO5jW4cfP7pZ+NGjm8bXTdPrjx4mm8wgP4ykfK2HNu6V/DDKj+L2WVaPRP64&#10;YWeEUdP6eZpeQT/DOFglCE8bkVUhTJmyK2xbx7hI4A+9tjN8aN9I4CM5byXjvZFE5uNv/R6pf88f&#10;OsKScX/rn9EZHhneFTq7Xj1ewdCE/pJz/dZbb03BGAEawZhrr7021al54oknUjHYvpD2jI7xtfDQ&#10;fpPDNSuMC1d/JsoK45vE3+PCNZ8dH675/Phw7ZfGh5u+Mz7cvv7E8MAek8NTJ08Nw6+bFsY+1Bkm&#10;D4uEfmwtdE6t1ZtJwZDE7BF4JEV02jztzRcPYeN6xfS0lNqRlhKbM0UXauNHhhrnwFO3hdq44VGB&#10;+2G5usnj6tciyv1iPO8JI+JYUtbnHijQoargrSCTisdSmCw79Je//CV1pv2KSN67/nZW6PzlZqHr&#10;u2uHrnU3CV0nnR5qt90RanfcHWq3RL279qZQu/yaULvo8lD712Whdv4l9fdXXBtqN90aic+9ofbI&#10;Y/HEh4Uw6pVQmzgpEq2iTwX9j1rH6FB7cueoc0tXEPHeyKtkPRF+rymdfoVQu2fF0PXgmqFr+CnR&#10;+ihkabACkTdNY9TIkaGjn1aHQXVGTBsdzhlxcfjtY78Laz742/D9KAh3M9meHRF5z/KDhzZNslaU&#10;nz+yTTh/xJVhfGd3c/idYauwdiskkcYsyGM30tWZbI66TIsfTY0yJcrk+FWUjklRJjYkGvrTyLgo&#10;Y+sydUyUV5J0Th0dOqeMijKyISNC5+SXowyP8lJDXgydk4Y15IXQQSY+H+W5KM825JnQMYE8XZfx&#10;TzXkyYY8EaaNI4+HjrGPR+M/y2NRHg3TxjwS5eEoDzXkwTDtlQfD1Ffuj3JfXUbfG+WeMCXJ3WHK&#10;qLvC1FF3Jpky6o4wZeT/otzekNsacmuYMuI/UW6J8u8oNyeZ/PKNYcrLN0S5Pr6/ri7Dr41ydZj8&#10;UpQXr4zf3ZSuN0M28Sm3dYXlDq5Hzasi6q2CsIuyI+yZ9C+1T0dY/tCO8O3jOsIGZ3eGA6/qCnc8&#10;qxp940AFBXMIr9zZGW74eiTomaR/oUJ8HuWazzVIPaL/mfjZSuPDv9ccH+7cdGJ4+IAp4elTp4UX&#10;L5sWRt7aGcbc1xnGPdIVJj7VFSY91xXbT1dsZ12xvdZi26/FfknfVzC/YfYIPEydHMKjN9Wrse/w&#10;gRCknu8SjUBrs08sBl9B/4C3U8TaUkMbb7xx2GKLLcJZZ52VUpD7FV21ULvs6tDx3Z+Hjo9/JXQu&#10;u3J8/XLoXHn10Ln2b0PnzzYMnWv+MnRGYt/5jR+Fzq+tGTpXifLV78f3Pwid3/px6Px+/D6S/s4t&#10;fhe69jksdP355NB1zgWhdv3NITz+RAgvxnOOhL6goD9QiySh9sIxoevuTL6rSHqzNEXn8/b3fD7U&#10;7vtqqD343VB75Geh9viGofb070Pt+aNCbdRFsZ/v39Ulhg5aCWSrNAhklcxAKpslE8kGgUySSeSU&#10;OonsbCKRiUC2J5FdTSSyC4FM0kQiJ5FMIl+I8nzojARySiSO/x11U9js8d3D6g9sOEvEXWQ9Rdkf&#10;3Dj84MGNGvLb8IO4vx8+sEH48f2/CT+7b/3wy/vWC7++d72w6T3rh+3u3SD8+eFdwmPDLg6TRv63&#10;QRTj6wiCLGbCGMniy+SmSBBviHJ9mDIcUSTX1IniS1dFuTIavFeEScPIZVEurcsLlzQkHuf5i16V&#10;5y4ME5/7V5j47AVRzo/yzzDhmX+ECU+fGyY+fU58PTvKWWHCU2dGOSPK6VFOi3JqGP8kOSXK38L4&#10;J/4aX6M8cVIY/zj5S10eO74hx0U5Nsqfw7hHj6nLI39qyNF1efiPYezDRyUZ9/CR8TXKQ+SIMPbB&#10;w5vksDAmvo55IL6/v1kOC2PvOzQSgEOiHBzloCgHJhl77wHxdf+63LtflH2SvJJk7yh7xb/r8sq9&#10;fwiv3BPl3j3rcs8edbl39/hKdmuSXRuySxhzz+/DK3dHie/T692/SzL6rp3D2AcOClNHvZrFqbX8&#10;9+mu8PPTIxHfq54iTzI5J/mzLMj7kn+oz3H/4lEd4Scnd4bdLukMp93WFW55sis8+0otTI7EvSVh&#10;rqBgjuClqzrCNZGkI+eJqLeS93bSTOiXr0fpr/vy+HDTauPDrT+bGP7324kpFf/+XSaHh/adEh45&#10;dEp47Ogp4cnjp4bn/j41ttGO2JcXJZ/fMPsEHjqmhPD8vSFcekAIZ2wWwlVH1deILyjoZ0hvGj16&#10;dJp3NCeW3KpNi0bx4X8OHV9YLXQs99XQ+emv1eWTX01EHqnvWDYS+0+s3JC4je3i9+k9QfqXaWwb&#10;v+tY/huh88urh8411g1d2+8eug44MnRdeHkIY8Y2jlpQMBtA5MbfHboe2yAS8RVayHqVLN+oNP+N&#10;UHv4J6H2xCah9sxeofbSX0Nt9KWhNu62ECY9EhvbS5EQTqyTw0wUGyQxRRs7mqONE+oyA1GMJJFU&#10;EMUcbeyaThRzxDESxUbEMUUam6KNndMjjs3RxtZIY5QUaaxHG5OkKGNDxrRGG5sjjVFGvxpprEs9&#10;0jglRxlHiTLmSGODOKYoY1Ok8eV/J5kcyaNIY5LhkUAOv75BHq+NpLGJQL5YJ5CTX7w8SiaQDeL4&#10;QiSMpJlAPn9hJJH/CpMSeTwvEciJz/4jTHzmnAaB/HudQD6dCSTyWCeQEyJ5nIA8PnlyJI4kE8gT&#10;GwTyhIYcH8ZFAknGPxpJ5KMNEok8PlonjyMiaTz/4b3Czx7cLJLumcl7Iufx87UaxHzNhnjvs/Rd&#10;3O7HD20W1n5oy/CLR7YNv3lkh7D5IzuGHR7eMezx0Pbh4Ae2Dn++d7Nw2j0bhQvu+m245o6Nw+13&#10;bh6eQfYSeXyVNI5Jr0hjgzjORB4bxPHuOnnMJLJOHEn9/WhyV/yb+PyuXeLf8bu7do2vcT93t0jc&#10;9+h4HDJmOnFtENn74vndH8/z/kh+k+wbSXQkww9EUvxAJMgPRqL84EFRDqnLQ4dGOSyS8SMSIR/3&#10;SCTmj/yxTtYf/VN6Dul5JGKP5J8Qn9Ffwrj0/DzH+Dwfj8/1cQ6CU6KcGuW0+LxPj3JmlLOinB11&#10;IOrIUyTqzFMcD1F/no569EzUJxJ1axIHBT1LOseJQSc5Ni6P+nlFmERvkwOELtPr65Oec5gkx0mK&#10;uMc2EdvH1NhWpsY2MzW2n6mj74hyV2xv98S2d29sg/fX2+HY2B7HxrY59tHYhh+PbfvZ1J80Y8KU&#10;Wrjy4a6w5T86w1eO7ggfP7AjfGS/JmlUlf/MYR1hlWM6ww//2hm2iNsedm1nOP/ernDfsFoYM6mW&#10;lqMrKJjbECm/+XsT6lH1z0YiHkl5O+mO4Ive22Z66n2K0tdlhuj+iuPD9auOD/f9blIY+0D/28sF&#10;8xb9Q+DBfJCpE2MPOzKEaaWwTMHghDT32tEnho6VvjcjgZ9V+VSUT66SSH4HYk+WWyV0rLZ2CNfM&#10;LwXscjSxN8JyapKmqOIMaanTI4qTG2SxThRrmSwmotgcTcxEcXRdWlJSu2ZIS0UQX40odkxCEFtS&#10;UhNBbJDEllTUJJEgMjJfTUNtpKIyQJsJYiKHD7Qhh6+moIo0VRPDKlJ4UzSUm0jhS9dHYzoa1Y8f&#10;HKbc8c0w7fZlQ+edy4auFGH/eHrtin933LFsmBq/m/zfT4dJt38zTLznN2Hiw3uGiY//MRrvpyYy&#10;iBxOjAb7xOdIfN+IME4UYUwE8e9Rzo5GfyPC+PSMEcZEEJ/6W3zN5LBBEJ+IBINMJ4mNCGN6rRPE&#10;GSKNiSw2ooyNSOP4KInUTI80HvFqpPGhKE0RxxRpTHJYijSOaUiKON4fSdL9h8S/D44i4khEGw+M&#10;JLARcbwvkqwk+0YSVo881kXkce/pryny2JD2ZLIhiUw2E8ssDWLZKolokkwWbRv3czeJ+2+QxTH3&#10;xOORdFzn0YiI3hdf74/nOhNxbCaPUR6KBPKhBnl8ON6fh+N9eqSFPCbi7rnEZ5TI4wlhdHyOVzx2&#10;WFj/4W0SMZ9O3BNp3zgS800TMf/lI9uFXz+6Y9josd+HLZ7YI2z75D7hd08dFHZ/5vCw37PHhMOf&#10;Pyn85cWzwtkvXxguGXlVuGnk9eHekTeGJ0bcEIYNvzaMHn5NmJAi5teEKS9eE6ZFmfIiJ0gmjZwk&#10;mTDGtqLdpDaUCWNsX6Pvjm0wtr2UDo4wPhDbamyj42KbHfdYvU1zBmnzqR/QH+gfOJT0G/oQGQr6&#10;ltjPkOn9TpTcF00XTqyGSKNPUndy1ZLoy0yritJJ6v1crWtK7BbJ1LrUpjVEmFiON2GIk9yP5r51&#10;aGBavAXPjK6Fyx7sCsfd1BUOu64rHHptfI1yZHx//M1d4aw7usLVD9fCvS/UwotjRdlrkusKCuYp&#10;OibWUlT8lrUmhOu/Fsn1V6KsPD7cEEn2Dd+YkNLrb1hlfLjuSwg4Mt6QTOpbiHylIO8NQeSRepH6&#10;586JdlVpA/MV+o/AFxQMCGRjpjupE0ZSi0bRq9HFBmm89trQ8f11Qwfi/akoVcR8ViUSevvt+PhX&#10;Q+f++0eD8dnQ2Tx3cYaIYp0sTo8kJmmKJqa5i4giEUmMRimyOLqJLI6KRHFUVRSxMVcxpZ3mCOKr&#10;RHF66mkzURQ9fInhfG2YFI3pSS+KHl6VIjGJQJKcgppTT6dHES+M5PBfYdJzF0yXic8hhzmKKIJ4&#10;bl1SBPHsSAQbUcRIEsdHkjh+ehqqFNRIFKdHEJtI4vRIoghiUxQxko5EPpI0yEhzKiqikghiPR11&#10;hlRU5DBLIoiR5HiNBBFRTGQxEcTDkkxPSY0Ecez0lNRMEjM59BpJVYMkTieK99XJYZL0fq/4Wo80&#10;JoIoojedIDbIYiJvdZI49u5twsR7fxOmPrR+6Hp4nSg/ibJu6Hzk12HKQxuHifdtGrfZPIy5a/s6&#10;MUT27iFxvw0i6NXfY7I0SCEZG88rSzq/HFl8gOwb78l+8d7s35ADomSCGO9FJInjHj40igjj4XVp&#10;JoqPHh2JvCjjMYnM16OMSD7C75k2nm963p69KKMII53IUUYS9eXJqDvkKXp0Tl2ePrchUp4b0cak&#10;f1kfpUbnKDe9pcf0+fIwediVUei7+bmRTKZIujYhNVuKNgKJPIo4/rcecRyFQN4RpUEgOW0QyDGx&#10;fSKQHDyNiGNq16m96wOeiX3Cc1GkqjdI5KQ6iexMJHJUnUhmZ9X0DIdmQtlMKjOZzESyQSY7I5FM&#10;EslkIpGtRLJBIpM0EckGgeyK/ecTk54OBz93XPjpQ1s00t83Cj95aPOw+eN7xM+PDye9+Pe05NtF&#10;o64OV4++Kdwy9vZwx/j7woMTHw1PTH46PD/lxTBi2qgwLp7H1HiMrvhPD11Q0BPoSUccyqdEdZwc&#10;xat58qLr3BoFBQMR5qWbu47IP3LIlPDokVPCE8dNCU+dODU8+Zcp4fFjpqRCd3dvMzHc9ouJ4d9r&#10;RGIfyb5o+jWfayL1Iu0NYp8i8s3iM99HQeBvXn18eP48dm7jJArmCxQCXzBPUIs9SWc0Ohm3M8xf&#10;fBmJJC2RxpeisSzikggkI7qReprmLUbiyNBOBnedME5MkcTGXMUkmTDWU07NWawTxnpUcfq8RRHF&#10;u44Jk7ZbO0z77FdDhzT5vpJ4UfeZJJJ2afhxf1Lwp31m1TDpgA3DmEZEcVwzUWwmiek1ikhilDFk&#10;ekTR+9ZoYn3+Yl2QxEikZogoNhHGe+NrI6o4Zjp5bBDGJMgiaUT0kiCNM76vR/72mEHqaaQihg1C&#10;6DMicnh3nRiOTqTRMRvHTZL/juKcRA6zpAhiFhHEBkGUgpoiiDkFtR5JrKehRplOEiNRT+S9KRX1&#10;8UYUOJPE5AhoJoiNNNSZCOKr6ajjp5PETBClo9KvJpI4XQ85MhDEnI5Kbzk+OEGkUjcIYtT1KS9J&#10;R1Xs6abYNhDEejrqqwQxRxfvqhPEFGG8PxLCh0LHuAdCVyRLXWNvCV3j/he6xj8YOjNBHM9hJNOg&#10;HmnsnPhCgyTKTkASzYHORDFLK1lsIo0zRB67IYyijjOQxUwYpyTCKOsi7rCFMM5IGuumOcnOuIJ5&#10;icnx2d0TdevYYaeF3Z4+LMkRz5+UyPoLU14K4+PzRswj3S/UvKCgoKABPlKV5BWZ65xSawx98f2k&#10;Whzfu6J90hlG/rszPH/B1PDEsZPDA3tMCnduMjH8d50J4Zbvjw83fqMRrf9yJPci9ivVSf518dVn&#10;KbL/9fHh39+fEB7ca1IY/4jxs2B+QiHwBfMEUqVFn8Y+cGgkdntXRh+lgCKS9ZTV+JreZ8mRwTqZ&#10;rL/WI5P5s+nRxbR9I+X1HoS1XoinTl7rZDZJE1mceNE+oWOzLUPHyt+vR8wR70qJpFx6fJZI1js+&#10;vWro+Mw3QscKURqvnZ+Nryt+J3R+Z+3Q+cP1Q8fOu4fJ/45EUarxk1KOzU2VgnxalNOTJJKYUpVz&#10;JHFmoliPJiKJr0YTM1FMadDPXxwmZ7I47LLk8EjRxEwUG6moU9LcRWSxNRVVKvftKXJfjyQ2k0XR&#10;RJHEBxvRxIdTNLFDSqoU85RFIKIoJf3VtNSOic1kEVFslu4IY5vo4nSSmImi6GImi5kwNohiIotN&#10;RLE5PVVWRiGJBQV9Qkfsy0dOGx0enfRkkpemjghTtK2CgoKCgtlCrQup74p2W1cYe19nGHFjRxj2&#10;r6nh6VOnhMf/PCU8cvDk8OA+keDvieQrYjc5PHxIvYjdU3+dEl64YFoi77GbLpjPUAh8wTxBLZIl&#10;BC5F1kXTU2RdhD0SSVH3ETdHiUSykkRKR703TJs+l7FBHsc1it8k4igNvYU4pmrKUlHNi85Snys9&#10;I3mMMnFUqN19T+g69q+hc6PtQ+ePNwyda61fl5/G96rMr7dF6PzNNqFzw21D52+jbLJD6Nxql9C5&#10;416hc/cDQuceB4bOXePr7geGrr0ODl1HHldfau7aG0PtyaciX4zkcTpZzISxoKCgoKCgoKCgYGZI&#10;he+aVot2bS1MGx3J/fA6wSdT4vu8fJx14rtK4H2+RSHwBQXdQaX4ex4I4YZ/h3D1DfXCczfeEsKt&#10;t4dwx90h3H1/CPfG7+97MISHHqkvE/fMc/Wl4l4cHsIwr1GGvxzC2HE8F40dFxQUFBQUFBQUFBQU&#10;9A2FwBcUFBQUFBQUFBQUFBQUDAIUAl9QUFBQUFBQUFBQUFBQMAhQCHxBQUFBQUFBQUFBQUFBwSBA&#10;IfAFBQUFBQUDBF1dXUlqpV5GQUFBQUFBQQUKgS8oKCgoKJhHQNQzYe/q7AxTpkwJkydPDlOnTg2d&#10;HR2FzBcUFBQUFBTMgELgCwoKCvoAhKojEavORKxIZyReA51oTZs2LQwbNizccccd4bbbbgv33Xdf&#10;eOmll9LnBfMOdIY+dXRMS8R93NixYdy4cWFsfB0fX31GvwqJLygoKCgoKIBC4AsKCgr6AJFRBGvi&#10;xAkN4tURJk2alCKnSPxAg3MaPXp0uOiii8KWW24ZVltttfCtb30rfP/73w9bbLFFOOGEE8J//vOf&#10;MGLEiEQUC+Y+RN4nT54URo4cGYYPHx7GjBmTntmoUSMjkR+TdCtH5AuRL5jToGd0blrRuYKCgoIB&#10;iULgCwoKCrpBjpBOnTolEVyG7SuvvBJGjxoVxo8fn8j7hAkT4uvEAUngR8XzRNI///nPhwUWWCD8&#10;3//933R5y1veEpZaaqnwzW9+M2y//fbhrLPOCvfcc08ij665YO6BHj377LPh6aefTtH3TOJF5DmL&#10;fN8xbVohUwVzDPovGR8yP7Iz6ZWogyVLp6CgoGBgoRD4goKCgm6AtE+cODEZtEiV9wgWAv/yyy8n&#10;Mu+zKVMmDzgCzxi/8sorw2c+85kZiHurvOY1rwkLLbRQWHbZZcMaa6wRdthhh0T6L7/88nD77bcn&#10;UinroJD6/gf9QpA8K1MakHi6JiOCfo2IMnr0qOkZHoXAF8wp0DE69+KLL4ZnnnkmCQfg1EYGSCHy&#10;BYMJ+srSXxbMrygEvqBggIBxzoBivDPkRXUL5j0QLOQqP5dMrIYNeyE8+eSTiXAxckXjBxrBff75&#10;51Pa/Otf//pK4l4l/+///b9E5kXmRe2/8Y1vhHXWWSfstNNO4ZRTTglPPfXUgMw0GKzQ5ukOJ9CY&#10;V15J+kSvnnjiifRK1C5AoIoxWjCnQLemNJxIjzzySHjggQcSgTcO5ZR6OlhQMBhgjJo2bWrS2TJe&#10;FcyPKAS+oGAeg+E0btzYcOmll4b9998vbLbZZmGDDTYI++yzT7j55puTcV8w78BwFWUXlUKmHn/8&#10;8WTc5mJwXh999NHwwgsvpDTngRIlFS276aabUlS9iqj3RTgA3va2t4WPfvSjYa+99grPPfdc4ygF&#10;swo6ghiZZyy7AUmnW/fee2+48847w913353e061C4AvmJOiVvmvkiBHJQXfXXXeF//73v+Hhhx9O&#10;zkn93+RG31ZQMBBRJ+zTknC6+9vYnYuAFhTMbygEvqBgHqJO3seFY489Nnz2s58N73jHO8Jb3/rW&#10;8KY3vSm9X3XVVcO+++6b5iWX9OU5j0SqOuvz3fPgL9r+0EMPJaP2f//7XyLtjFvkWIr51VdfncjW&#10;09HwzYYuI2Jeky3p/n/84x+TLlWR8lmVL3zhC+GKK64oZHI2ITo0Yfz45KCjY/Tr2muvDTfeeGPS&#10;MTp1//33p0i8Ynbaf7nnBf0NOqW2gilBnEXGGo4jrxxKHJdIvbnwhcAXDEQkHY79IyeUeiH1KW1T&#10;0meZzBcUzG8oBL6gYB7CgHPmmWeGj3zkI5Vk6bWvfW1417veFdZc8/vhL3/5S1r6S0pjMeTnDNxX&#10;kU7kVyqpiDsipUr7v//975QRcf3116f31113XTj33HPDJZdckp4LI/f5555L2RQDgWxJxf7lL39Z&#10;qVdZRNY5jMyBr/q+Sj72sY+l6y462HcwJNOc96hjEyaMn65ndEetAVk4nCO33npr0jskCoG3HcI/&#10;EO65azCNhN4fc8wxqf+SkcJgLhh88Dw5kRB1+sYxSRc9U47LPJVDJL44kQsGIvSLdFOthkmRvLOR&#10;SuS9YH5HIfAFBfMIBhypsl/84hcriVKzvOENbwgf+tCHwne+851UYOzPf/5zuPjii6cT+oL+g0Ff&#10;VgQC7P7ecsstibQj7CKkisJdc8016f6bE37++eeniBVDV8TqlVdGz3PDwfH/F43w5ZZbrlKfsrz9&#10;7W8PP/7xj8Ovf/3r8OlPf3qmKvWtgujTQQ6NQuD7Ds+F0051eSSYIEcPPvhgEpF3TqKc7WF6BnKv&#10;/oLI0kCIJCF6hxxySFh++eXDkksumRw6a665ZvpMO1F3ocyVHjzQjjmIHnvsseQ0uuGGG5IOciLJ&#10;LqKTnimSXyKZBQMRluFE3NUQ0bfSZysp0Fn9rYy4orsF8xsKgS8omAdgNEm33m677RI5ryJLVSIi&#10;v/AiC4f3v//94VOf+lQiU/vtt1+4JxpeBrGCvsFzaCWimWS9PHx4IuSiUVLl//GPf4R//vOfibBf&#10;eOGFaV11f3u1zRNxW0WfGBHzmsBLITz77LNTMboqPcqy9NJLhyOPPDIa6f8Nl1xycTjssMPC+uuv&#10;H770pS8lHfN7KfiLLrpo+PBHPpzWjrdfBlJB78F4zGK1AoQcKZKxIdLJIYI8ec8ZZO5xTmVWbwDR&#10;nzhh3hN4xPyyyy6bqa6CPuy9731vckb+fJ2fhz333DOceuqpiQxKyxa9FRHr6ip91ECE9my6Bj0U&#10;gc+ZRv/617/Sq1UoFLgrKBhoMH6btvZcw+HOEWoc1rd6NT3JeD6vx+SCgv5GIfAFBfMAPMKiG++L&#10;Rm+zIdxXed3rXhfe/e53h9/+9rfJ6C/oGxCijg5Fb+op7zl9XjEnqc0MANFQac0IPPIudRhp98q4&#10;zeRLBF4hO7+f18YCwrfHHnukivJVekMWXHDBsNZaa6Vruv/++xKpFL0QiTNFwOfHH398Ivh//etf&#10;U3q36+R4anV6FHQP+kC36nMyO1KGB315MBJ2zh9ZHciuiLt7jEwh856FtbhFkwbCGvD044gjjghv&#10;fOMbK3VKhsYb3/TGsMQSS4QPf/jDaRWD7373u8kpxFl54IEHprZE14oODQxwrHAmSZfX7q+66qo0&#10;Nsk24qxRk8HYQmcLCgYa9K3GOxlLMuNkjug3ZdDRa+NxicAXzI8oBL6gYC6D4Wpd5w033LBPc4+7&#10;k0984hNpXnJB3+BZpGJiE+rFxJDTbMwiUqKgCLp0eQRe5N37Cy64IEWnfCfCyOvPyEX6U6R0HhN4&#10;EbMf/ehHlbqC1CuQKO3ZVAwF+RDHevr/K4lk5vvinjCARPTz5wV9h/smgul+IkIILILu3hPTM/Lc&#10;4/yZ7+lTih4NkHuvGv7vfve7Sr1qJ7KG3vzmN6dVDN75zneGz33uc2HrrbdOxBB5LJh3QGyQH32X&#10;PkzkXVaRvo1TCYlHjHzPkWT7goKBAuOsKYSmIZnqRl/pMAdoXt5VvZEybhXMjygEvqBgLgMREm1T&#10;nK7K4M2Sl+6q+q5VzHU+77zzGkco6AtE4BEqA775vUgKLz6iziBArhi07q8otKgUEUlEuMxRRuIZ&#10;uSKU85roikgg5Jw6VboiemrFA+u6n3TSSUkXkSnXKdsAaaynO5eIRX8C+eEgoWf0xb1G2nPKcl7d&#10;wLMQCeVEopcDyXHCMbTppptW6lVvhQNpkUUWSVF5UwQK5j60b7qIvMsEyfPdZd2cccYZKcNIX6dP&#10;4EiywgYCz5lUyFDBQAFyPuLll8MjjzyS6gnpO013M6ZJpzeWc6gX53PB/IhC4AsK5jJEM7fffvtu&#10;o+/Iu3mmP/3pT8M3vvGNtP72W97ylpm2sw9RLempjOuCnmEgR04zQZXSzJCVduceEoZArjAvEsWY&#10;9crI9V6aKbKFtEuzR8qkz48fP26eE1/GuQyBhRdeeCZ9IYsttlhYd911w6GHHprkb3/7WzLaOShc&#10;N+I4KhLHMmdw9uD+SXvP2RiMSNF3ekJvGJyIOp2iW6ZjeC8NVNSTPtJLxH8gGJ+uR0aKOghVetVX&#10;+eQnP5mIYjGs5w6a+z3zgnPWEKF/CnKqW2BVAf0HJ6XPPXNEiGOP/pbnVTBQYFoSvcwFQDncOaGI&#10;vpTucsobE4veFsxvKAS+oGAughEsvavdsnFEhOo973lPWHvttcNuu+2W1og/7bTT0preW221VUp9&#10;XmWVVcI3v/nN8Jvf/CYZXQqoIQgF1TB4Z0LlPhHEyGeWvzKlAXE34IuqS8fL0VGRdoZsTtFjHCDw&#10;IlOi78g7osW4HTt2bHLQ2O+8gpR3xLzd/HeVwxUZQ9oPPvjgsNdee6W5yQx418cYsuaztO2CWUNd&#10;r6TMjwvjok5I86QjUj1NVaBnWb9kepx++unJYZTnHOsj6NYLzz+fyNZAqEDPWBaRXWGFFWbSqde/&#10;4fVhgYUWSI7H1u/aiYJ3jOxiWM8duM+p/4uC1OjnTBPS3rX7c845J+ng3//+9/Qqkun52M72iJIM&#10;o3mthwMZ2r3xgPNNHZWi23MGeTzXryryyZlOX3NtGmM2RygnKd01xpdnUTC/oRD4goK5CAOJomDd&#10;Gboip+uss07YfffdkyggJiWaQWCwEiGVesrIRwjMq60Vo6pb5AGfJ14aqOcg/Q7ZNsC7j+4pYs4I&#10;EA01+BPvES0pz1Kdc4oeEiZNT/oecma/yLPn4VjzymBwPRtttFGlbsnY+PjHP56I+4knnpiIOzK/&#10;9957h6OOOiqReiTtySeeSMSRwe6euZ6C3sP9olvqKdARuqUN51R5gqj7W7TTszjrrLOS/iFM2jiH&#10;kuwOr57DvH4G9Nv86CXfv+RMeiUlXs0FhRN/9rOfpSUJFbJTZLN1W32fjCI6KLJbMHfQTHo4h+gf&#10;5xHCY4oQx6T3ud5HdlTq9/Qp9QKdpYBlFdwTUwz233//sNpqq4WVV145/OQnP0mrehQd719wIHEm&#10;6hPp8UMPPph0WQYZJ5TxWWYTkV1iPC5Op4L5EYXAFxTMJRjkGUJf/epXZzJqszB4pZYyBERRGcTe&#10;M6iefPKJYL52wazB/a9XmX9lesV1BAthyvPARUDzUnFS5RkDXkWiEDCknUHLeZIF+be/SZMmpuVs&#10;csrzvDB0GSqPPvpIMiCr9MuScN/61rdS1sZxxx2XnEmI1C677JJ0zd++Q+JF52QZuEdl7mt7uC+I&#10;UZaU0TFqVIq0MyI5hBQ/pEd5bibHEHKEMCHw9C0XR6SD9Mx9r+vpqOQMmNdGKEOYo2GBBRaYSa/U&#10;6tho441SW6I7lhrkeFSxnm5ZJQPB//nPfx722WeflNGC2Mxrp8RQAx0y912/RS9Nn+E4Mr54FX0X&#10;vaSrdJHjUoReX8k5qR8omBHavzbPEao4KAeV7Cd9rWwn+m/cKZh9uNe5lohxV+RdpJ0u0+FM4BWX&#10;1Rc98/TTYWp8NgUF8yMKgS8omEuQts0wqprLnmXxxRcPv/zlL8OOO+6Yqj0fcsghiVQxhA1QonHF&#10;m9w7uE+ZVBnEGZ+IkEiSImIIFuNUhN1zQeAN/AiUKQsIiHuOvPuOQSCS6jcyIRAQEVKvqt1Kl1Zp&#10;fF4+H8bNzdHoft/73tdWv9RLQCxF203PsFQcZ5Fo/DHHHJNIWjbeRYpFg0XjixFaDffcs2dUisLR&#10;jUcfeSTdP5FN6che6ZVpGHRI5F3EyDNgdHoeiD2Cj0DlAnamZbjvdHheO1DoOB2pqt2BwP9yvV/O&#10;4Ky4W+Q2tg1OS2nF2hujW7aKayoOobkP6fP6K0XrPCc6iPDQQX2ez5Ai3+sLZRd5blbpoINl7JkZ&#10;9Ng9WnrppWdqF9qK5RTdZ+OG8dtUBG1be+IY0W9kSSt+NIquFcwM91rfoU/JGXOcTvpRjneOwZzl&#10;xEmlrylOwoL5FYXAFxTMJUhF7q6C81vf+taw3nrrpajIxhtvHNZdd500P/mEE05IBP7kk08OD8RB&#10;qXiUewZD00AvIi5yaMCXbodcMbZElxFyxJwBKxLqveJhjACk9i9/+UsyEJArXn6GAZKFtJsjbm1u&#10;BkKeGyoKM6+JlvRYEfQ3vOENlTr2wQ9+MPzpT39K1y/qaxm5TNrNgadjai0g9iLCIsXmc7pvjE7X&#10;PWkARIMHCtwHmReIO71iVLq37ht9oT95BQPCGYQgIfOMTgXD3GeZDqJFfk8H3W/9BUPeMQYC2ZUR&#10;YPm3Kr1697vfHbbZZpvkrHBNdOs/t9yS7gmHWcpQoTfFmJ5noEeeA93kJCL6Pc4WOsj50ryOtudG&#10;kHjEsqAa2iYncLtpcbLqllpqqVQ7QvadFPs11lgjrLXWWmGtH64VfvjDH04Xafcc+NqZ9HvZLJyn&#10;BY0xPY6x6sxwhHCG6lM5nqymoo4IPeYE1Qfrr4yHZawqmF9RCHxBwVyAQcR8rA996EOVg7yUO1Xn&#10;swf597//fUo5/dWvfhW23XbbsOuuuyZyxZgS5S3oHowqZBppYLRaKsn9RyhEAd1HBB55RzYQKhEn&#10;5Ikxhoj43LPwNxKGfImMcgbkiDuSlebTT5s2IIiWa6UrVTomGmT5ODrGmWFKAOOdwwipJ4i7aLys&#10;D9kH7od7J2OBUZQNoxKNr8NzZ2Aj4Ixt95MBKfruPtMv91E2BwcJvfK3V8YnwuSeilA/FfVSlK61&#10;+vxAIO9ABxCMKt0yp129Dk4vhrRrdz/cB9fH6aXN6LvUnigRxjkLfZF7TJCYsWPHpL6Bg4iO0j2F&#10;67yni5m8I/Q+R5CQdo6p/L6gGu61jKWqdtEs+t/Xvva1iehbyvONb6qLVPtmkaEno0U6Pptg8803&#10;T21oqMN9psv6EvcDgaevdJkOG8eIz0TfOdVzH1pQMD+iEPiCgrkAhpRoZ1VRJ7LgggumdbmRI6RR&#10;RBRxN2eUR150C6ny3ZhXSiGhdnBf3OvJkyclkY74/HPPpTnFjFdEy+Dv1Vx2ZAs5N2e3uQAO4uE9&#10;j75Ilb/tA/HNc5MR90zaB8rzELnl+KnSMYbhL37xi5RCazoBo1yETURYFEMRO1EfNRdE5UVSGUaM&#10;U+mJ3iNmiJx7CwPp2ucGXKvq/HSMg0h2R15HG/HhCHKPCH1iUMqgcW9lNhD3WIYHvdOeOZZkcXgW&#10;nh/DU+bIQItW0/+q2gr6tOWXXz4tjUl3EHjZLO4BHXJPOL4sTcjpxTmBUFq+sWDOgJ5ysknLpp+c&#10;QrKHckYIZySHpb+1b/0cR6XnlqdvIEumHHGC0veCahgDjA/Id2vbmF1B+hdddNHkyPf8hiqSQyqS&#10;cf2i8csYzkFIb/Uz9Fhfy26iwyX6XjAUUAh8QcEcBmOKIaV4WNUgLfrOAEYoGbc8ywzf/fbbL6XU&#10;W07OcnEIvQFKlK5EQF+FQXrq1CnpnniPnCJEw4e/lO4ngsTAcl9F3RmqiBNCQkSh3FdpeCJRItOM&#10;JUTed7mA3bPPPpMiUvbJOBhoc+ucDyfFcsstV6ln0pw5gWyHPFmaTIE09+r+eL2uHflCPL2ng8in&#10;qHxOUTTfEFlFMpFXeu1+2+f8TuRdn4iOZ+/apc7TBe2RbtEpxiOj0r1jUHp1z+jX4YcfngoGIvOm&#10;OdAtOiZahLiLwiPxyfAcYPcTgdOGlllmmZn0SrTQ2vAHHXRQOProo6dfN6eP63TtomJIpGwF1ymL&#10;hRNofteZuY16267rjr4Q2aGTCI4Iu2ilZ8Fp53PtHBEyZ9j4w7GpbU9I+j0p7cO+ynNqD/dGP7ju&#10;uuvO1Db6S97+9renrDzPZiiCHtZXjZkwPcgho0lQhPM5O+H1tfpUq6jI+CmOp4L5GYXAFxTMYRh8&#10;RHPNca8anBdaaKFwwAEHpIguYoBkitBJSd1iiy1S1JQHfpNNNklz4ZHOQuBfJVSiRObFKfjlHpqn&#10;LVVeSvJLkSggWCLtiHuOOjFiGQGIl8JNyIZn5DuEnRHAoJVC7nnYB2OYAeGY2bAdSKAT1153bVji&#10;HUtU6pmlvZAwYNgwBjNpdL98514w6t0LkTnztJH37OBQuZ6xhHTmbAYReRE792V+huftvtGBOoGf&#10;lHSNgwg5cu8I8mo6AqJu2gtCn50jjE3vRev9hl5qz6Z1SFWu69jAqzHgWrWRxRZfbCa9ev/73x92&#10;2GGH1Gdx9jCqM5lnZNMdpN71akf0xj2jd9ptMbL7BzJDRMs5gPQFiHx2CGvLpgR5hvRPVlHOENHn&#10;5X7Aq8wcz8TvC3qGfsG90vbbZdjNrojEf+9730vZEUMR+kM6zQGovzQGGYs4RfUvOavEmK6PqWcy&#10;FQJfMH+jEPiCgjmITDIto1Q1MBvwpaVKzc7bes/YEr2SyrzVVlsl777CdgYsRCunQQ80Ejm3YEBH&#10;dEaNGpkiyCIgCClC5T0vfZ73jogjmiSnOjNakdQ8HxmxR0RFpXjxGbkMBVHDJxrz5lPxurjvgWoU&#10;cF5wTCy40IIz6dmb3/zmsM466ySD3r0zd18a8yuvjI7378VE4JHyXBcgp8ybuy1qLBsEIWXw5wg9&#10;UuB4onfPxntjn/Mr8j2jY5wVSI6/EXn1FBAixD1Hgdw3Dg/6lcm6+yUCKuJJFzmH6OMjUUdldqRs&#10;hka68kBr1/RGerxsoWa9Mqd3xRVXTJkarjlPFaAv++67b3qP2DO2fU+vZB64J65dG9WOEaBMOgv6&#10;DvcNgXcP6ZACm5bLRHgQGu2U84hYLo5o3/RT34e46zONKyPjs7a/oTq2zArcL227uW30pyDwq6++&#10;ehqjhhrc23HjxiZSrs90n9lG+hMOUuORNHpjN9uIkyM7BosOF8zPKAS+oGAOwgCC/Kn+XTUwm9/G&#10;0M+Gq1eDD+LIsEIIrCP761//OlWwt9asKBeSZb8IBKNtqA1U7hMy5T6pqmzQZtwQDpAcHUYukSfR&#10;d1F1rwgEgxYJZcDy3iOufiu1FBljDNiHfXEQSPll3Ho2DOWBCHrAkFlk0UVm0rP3vOc9KSKKiKZo&#10;RiT7CD8jhyMIKc1zsHPGgnvEUDJnW2E7eofAI2RS8a2Q4JWeWvec88k5EPMVHWcwQ5tyDV6RdSRW&#10;lJyzA9mhf0Q7pC/IKX1C1L2KyNG9TOA5jdxXuoqw2wenkP0i7+aHd3QMzKJL2oYq2a16JX1+gw02&#10;SGScYwJBROYRd1F4y85xABEOAKReFpHt3C/tzfXrxzjf6CFjvUTOege6or25fynyntr15Ejch6dn&#10;xilHXz0bkUoiq0bbppcIj/ZOODtfjnqZ6i809L6gd6CvnOut7SOLwnXvfOc703ivzcjGU5Mkv2Yx&#10;j55TrPX3pj8deMABaWrDUAIdND4Zl/LqCfoOxJ2jVD/LccoZxSYyFumPjW1FfwvmdxQCX1AwB2EQ&#10;kdpVtcSMpb4YxeZqZdie8cQYEwE2MDEMrAsvTVVKPZGia7BCYA1u83P00z3Jkv82qCPXCJEUZcJI&#10;RaTcF59nwsRI9QwQdwW1cvQdwWLIIhHIunnuiDzi776KSiHtotSihIxjjoN8HgMNzu2ee+4Oy35i&#10;2Rn0TJbHqquumgx0aL6fhEOCvmVCishzfIh0MJRUFkfaES/EDInndELOfOb+Il5IhFf3bFjchyj1&#10;QHV29ARtMC9ByBh0f1wbwo2AMxLdJxFkOkO/EHfGpIhQ1kf3kdAxBqhnYD/aq/uDuGdHChmITg8E&#10;UZupckL6jGOIk8u9cJ0cY4gip88f/vCHpCdIPRGZR+SzAe4+uZ/aGHIiG2SoZxf1Be4R/cnttt5f&#10;vZL6RnonpVg9D5HL3E9yZLrn9JFDU92MPCXGPvR15d73DZyXm2222UztIwvyvscee4RDDjlkujNU&#10;H2p850Am+g9OLdNOTKkzbe4LX/hC6rvZAMb5ofRcsm7TZ2MxPeV00newf0xJcv/0uYg8fR85ckRa&#10;6aLob8FQQCHwBQVzEAYSBm3VoG7uKCO/dbDxNwOfkWXAYnQhUSKeol0bbbRRim6Jzou4IvoMr0wG&#10;5jfk+4FEEaRKaqi5nUgAoskzTxD0nN6dSVSex45o5tRdfyP3CAeyTmwn3T47RURJzatnnDmHLAMV&#10;zo0hL2K+yCL1KLzUy4997GMp6tYuqqlgmrRbjiRRYRE79xYRZSwh78iX9GhTOkRA7E90nvHEGUIH&#10;3TOGFjKAHIhW5/ncgy2ilzNhtCuCENELZIjOcPLQFQ4jOkfPfI4w0S1tF1mXXu93CD/yb6qBauyM&#10;zJwFkZ1CA1W/OBo4bqqckOoqcIxpl569a3Yv6AuykqPvdCfPkUdcEBU6pF/TVjnP3B865H5zctBl&#10;RH4gOjUGCvRN7r0sBjpHJ7Vfz0EbzI5LeuoeIzkIvIi7CD099uqeI/8jYr9aCHzf4F5px9/97ndn&#10;ah9EH/yud70rOa44thBPz4TzRB85NrYvq6W47/ZD5407nmluE8a8odYO3FfOQ2MS3TV+c7jrW/Qp&#10;HCH6D3aQe0l/jXFFdwuGCgqBLyiYgzCYMN4/8tGPzDCoL7DAAmkQMkC1wm8MRAgV4oBYMnal0m+4&#10;4YYpGi+SJbJlHhgjzTY81LbPpGl+QB7E3YtMnrwiRgZ09wUBkKLMG+9v94Q0V1RHshB8kUQki0Hg&#10;FaG3T8YvQ9b9cyxGlOMO5Ih7FTx3hp97omrx3nvvna7R9bSD3yACirP5LcLp/shkoFvqMXCUiLwj&#10;YMT9NY/W/XXfGaTuI9LglXOEE8C+OELc0zxvfKDe06xr2XBmONIz98E9zNkcyBA9EvVBSkXMGJB5&#10;2gZdEpFGaH2GLNmfz1J2QhQGeTNxH8hwHe1qeHzta19L/Q7i4fq0TU5FbY9zB1HPZJ7zx+f0SfaL&#10;9wxw2/lbe9QG6QvS4r41O4EyTM+w6sRQIjTt9MS9oU/GGPdLu6WD2iBd1W45TDwTz0b71C69d48J&#10;fff89AFWBigkqG9wr+jsJz/1yco2gsDLVBFVp+/6ypwBxuHiGXBWZVvA/uh2fuZD8Vm4Zv2jfpJu&#10;61/1JcYc/a5xXr/i1X3UB1le1xSkgoKhgkLgCwrmIAxEDKPzLzg/pcOZAyciyqA1OLWD3xnEGVaM&#10;WIYY0m6t+N/97ncpHQ+BFwWVfscoQFCRDRGYcY252gZBMhjh+rMTg2Hv+pBIAzjjFGk3gLs3SADj&#10;iLGKXIp0GOD97TvbMJoYrwxcA773OXLPsE3Eaty4RBCy4UQGG5wzY5B+ic7Rv+6Qdc11m4eMCDDw&#10;6Z1XETv3CFHN0XiVxhF5+sewku2AJCD8iC7JThPOJURYivVzkQzKFJnXOllLbWtycmy4bnAPXL/z&#10;df5e6YjrIKI/nBWcI66LHspQ0PbcJ8SdXrlOc4kZ5hwYCLCKyJ6HyJrIvnbteIMBornf/OY3ZyIm&#10;CiOuv/76qY3WHY4j07buG4M73y9tUDulIwxweqOonbZMf+iV9ul7/Zd9aKP0zr60f/eMTnte6lFw&#10;rnAIyWQYLPdxduAaXT/J16vd0iPk0T3TbjmM6Gx2usmW0f9pm/o42+SskETeX345PTdtwX7JYO33&#10;5hXcK23fUm+tbYSY026ZWFkoxiXPgkPQMzImIfEyTvSLnCm96bPnZ7ifxgdZYTJD6LT+hB7rM/TF&#10;+gkOP32E+8lhpe5DIfAFQwmFwBcUzGFkQ+v5aDBJYWRAMUR7YyQxqHjnRf0YwXk+/Pbbb5/eM9CI&#10;SCgiITIohRlRcAxRMb9nYGcDbaDBfUCiMpHyt/O0zjZDMw/WDB7Gvog6w54gUkiCaF6+D0iCv4l7&#10;xsHBS4/wi1AZ7KXR2y+jFuliADOeGA69eS7zG1wzQRDcB6SA0CX3iV5JVUTWvXefETGEnlFlGoPn&#10;kJ0mnhWii0TQy1xbgDFm+kNa8g/5atzvuX3P6ZdoI2KYI7zaCEMayXG+2mp28rgGhNT1kBwNck/o&#10;E+cPxxlHkzaHXCrsZ06m9udvhrl59YxzxxsseoacmIfbSkyWXHLJlFrvWur3c3LSGQ4L90Hb0ubo&#10;AnKOrDDCOX/yVAz3VNukTxwiPqNP2rhUfMa5tp8JKh1CeETlcjaD++r48zPoyrRp9XWwOYK0Ha/u&#10;NwcHB5J2Sl85n7S9PDZor56Fvk97RtzdN46QerX6MakdWGd7sOjkQIJ75p6radPaRojPV1tttdRH&#10;6hvzigz6Sjpv/NEn6hv1JewDZN7ztu9mmd/BsaqP1GfqR/UjnPX0Wb+g7zCu61eQd/00nafbxi19&#10;eEHBUEEh8AUFcwF5AEYQ+2Js+g0izoBliDEAEPhtt9027LPPPqmYCyOaUYBYMAgYE09Ho050RaSK&#10;F9uAWCcr1giekow15GkgwDWaD8yIcY5ekSHzqvPgzfhh1Ivw8sa7FzzxPhfFE9lwb5BIn/seYfBb&#10;f3ufiTwyhhwg8e6r9GZGk/s0lCMf4FnQTw4nBhFywOhHEBhLOSrq3rmX7r37LhLt1fx7wnHiWbn/&#10;ngmDi3GKgCFfmex6RSiQETrJieP4zoMx5m/vW+Gzqs/bwbb0vh7B7EwRRxEeJF6byEtvITbOi15k&#10;g9p10B9ONLpHDxEjxqR25xqRTEbkU089mYxvFeU5oBjhiK05rnQrn3dfzn1eA9GT+dNMSqQFS5/3&#10;PMH1ZJ15IfY52jDd0X61N89f1BFhR+gReXqhr0LSGeX6L+1YdpJX99y29Mx997ftHdPz0Wa1XcfU&#10;R9Ib95wuzW+OONfGUUE/U4ZHvL+uG/nLDkn31n3kWHIv6ah26HPt1nacIAg7XbQ/joAJE+oOgdzu&#10;CvoG9839bm4fzaLS/Oabb57agP6C451wfupbnnm6vrKFZ0S/9SOynzxjxR1luMiSsOynNjY/A4HX&#10;R9NzY47+g/7qK4zfnKn+Nn5zWNHnnI2T+9eCgqGCQuALCgYwDEgGNIMUAyyn3jFwFXFBlsyN33nn&#10;nVNFcERKNAuBFb1G3A3+ab10S6E1CkRlMt/ZOec81s4dCWseVBElx0agDLhSixnheQ6nSBEyhCSJ&#10;2nlllIq8c07kz5Fyg7rPRTMYUAz9TPAJo1YU1T69d+8YAPbP8BVZdF8ZSAwG92WoE3hAfhj3nlMu&#10;pkRyqi7DiWGVyZd76rnQu1z0jqGaSZnn5DuCBGeCbB9ImVckHvGTpeI49KIu9eg1UixSjgwzYpG0&#10;XPjJeSLnWdcY1J5jjigSBCWTHvuUyu/Zez/8pZeSwUwP6YTroiuMROQcCUKKXEeOCHv1GSLKiSQi&#10;z0BnjDtH55IJkde+Ou4GEkzF4cyQLm8KkPodq6yySjKoXVdGvu/1zIYxKRKPZCMn7jXiySlH3Fv3&#10;0/21H30aHXI/tWfkU3tvvsfat3bMgZSdKd7rOzxXevLii8OSDlnL3N855by5D2pF1pHutpnbcM/p&#10;OccmPRaV5EjRRyJ49JTOykbI5JzOamM58k5vM6H3HceH3+nv3Bf9nX3mFPqBdP2DCfRLPZsq8k4s&#10;G2e6G52ly5yengvdNzZpI75DTI1fdJzT1OfaXc4Q86x6m7k3WOHa9CG5nob7kvsFY76xgm2jDehf&#10;EnFv6ucLCoYSCoEvKBjAMCi1GlveM9yQI0s4KVYmKi+lmaGGYBn4GAfIEmKCuGfjLxsDSGuOliFD&#10;fYnIM1ryMlvOz3n6LBeXEjlF/pAwr4gW8o6cOXb6LB5TlI7xaWB2vt47dwSJMEgZ75kcSr1FEBn3&#10;InsEoUe6XCuj1n78jWiJGvucQeC4vjfwu4cMWRWAGUXOxzJWJQWvTuARB/eCMUXncsoyIsbAZERx&#10;jiAFmYwxTIlaBAza3XffPRmunpnPEDPGmOfjufhdjjjRA/pp376ns54R3UTu6Y3z8N7zy3979Uy9&#10;0kW65znaXyZ2dBKpNC/dZ7b3ykBmKNM9esQRof0g4gxp+oeYM7YZkEgRXUManbPtckaH++Fe1FNf&#10;p6V7mA3KbFzmvwcbctt2ba5bu/IcWttK83X6jiOD6B/y3/ZBEMmcFeM+utfuszRZ0xK8mjPMEUS3&#10;bIfg0Bf9nr7OM3Hv6RKio1+jG5wzuZ3LqnG85ufRDNeFvNId/UB/ofle5OPW+8epiZjn9f7dl7w8&#10;Jfjb+WprJDvPvHdN+jLthK5JHXYPtSnOjNx3ulfIe85a8jfdRgTdE/0eh5a+jwMrT0HI51nQN3h2&#10;IuxV5J0sscQSydHs/tNzz4Pe6nc8Q5/ReWOcz/2tb9QX6W/0MfocY6k2pH/J8Mz8Ta88w8GMWk2W&#10;Sb1onXuVp4Vw7rl/+gH67V7oP4znCtdpPwUFQxGFwBcUDGBIKeNhRn4VaWHIITYGOIasCPxuu+2W&#10;1ltGkBAJBoBBL6efMnoZfMgRQy+nnhEGBAOYQc6Qy4YuI5N323GbDQOfMyJSynE0eolB1yDq986N&#10;UYgQZ0MUmSIicQxqBiSSxTBFoByfQ4L42/kxYBjsjBrXwBBFoBj1Mg28Z7wy/hlC7geSbt+ImX2J&#10;9OV5zI7vejKRd862dX6uIV93MWJnJmIKu+VotXvlvfvt3rr3yAEyZToHhxJyJQ2aTtJPximjlYii&#10;eB5e/YauZkLsmdNpz5puIu/IvOdI9y2/htgjMQy4VBSvQeg9SzqIhDk/ZM4+6BPik8m/doCAilo6&#10;f+/pkXN0Po6tvfjeuYmSiWAi8gxqRJH+OHY2vumvY8l4oV/ukfs2v4E+6At6Q/aadSj/jhPPc3CP&#10;PB/3mO4gLYxzUxKI+83hwwEky8hcYc47z0afQMcU9PS5Z+WZeI7ZeUk36YjPPWN9gX4n64e+S59K&#10;nzh+9FWyOHImR9W1+cwz9XvTIrqDbRGqet9YzxLxt986hnYkQ0E/ikg7H+fmHtmGvtJb/eXw4S/F&#10;c38+/a3/ztFZ4nrpLHKD6LkHCE4eA/SNtte23Be6T2+1F31zc9p81TUX9A7GjjXXXLOSvJtq8tGP&#10;fjQ9K4SUnnNKeW6eD53W59F5uq1N+FyfZPym98S4XXe2KIQ5djppp19ILGeM50l/52RW3ZwEXRwz&#10;5pWk27kPps/uTXbk6Wv17+wM7co159o5BQVDDYXAFxQMYGTjipEg4s0AZAAjD6JUjFgGnOgV49dS&#10;NUgTgov8MhREYhgABkMkySvixahgKDByDYqMOsQaGUJ4GdkILkMhwzYMYwYywwEpRowYmzznmZwj&#10;fSIG0lkZ0AZeUU3Hz/v1O/vJJMyA7bwYMM7bNSB9DBnOCdfI2De4M0xtR/yOcYTc1SOz9SXLGDym&#10;DWQHgmvMXvsUgYr30rYM6WLAVoOhiIgwlhAY4j1yjbR6Fp6R+e8cK7Ij6CMyj4Rxvnj2ooO29Z4u&#10;epYM0zwtwm9MC6GzyAYd8Ru665l7vnQFSSbZOWO7/Hy1CwQFYUHiiH1l3adbyA3d0nYYzvaP/NBN&#10;7YERTd+cl+0I8p511/4c2zGy08l9oP/Ojw7SO46uolOvAjH1fHK7d78QSveVYe55EO+R+qxTdIgu&#10;6dPoDH3ySleI50VP/MYzsw9ZIHSGfnimObLpuSEHdMm5eF6eH4efv/Ud+gjvZQfpv/QRCL5nqu/z&#10;nfetxNff2oZX4jf6NP2NQoYcF9oM8XvOS8dLTtJGv56ncjhH18R5RZ/1t9oO/UPM6TLdNga4Lk4m&#10;98W98J3r0860K44y+3Kv6anrc3zH4zQoOjp7cP/0hyuttFIlgX/d614XvrZqfanF7Giij54N3eQ4&#10;1A96Tp6ZZ288852+yvisLeijfG8fWY/1g8ZcfQ59onNe6VjdKT14iLz7yL7RBlwbXafTuVioNq19&#10;u385+s4uaW6DBQVDDYXAFxQMAuSBCjEwz9YAZ2DPgozkCvV77rlnIh6MAIYtQsLQYxAwFAyMDGUD&#10;I0MCGWFsMgQYCIw9wujIxNygiSRJT2VIMLyRGUYhQ9I+GZeMCkapV8akfTNEGdO2MRA7X0al37oW&#10;Rqvtcsqn/TDOpV4zXJw349S12JfzsH+/cQ72xQhnnDKUGdrZ8JYeK2KBNDwVr8PAn9Pms8FdDID2&#10;cH9ydkIm782khn6IoHtmiBXjlFPFc0PKOZjoGb3z/JANzhjOJs+XHjJSc+o9Iy0bu37jc79BvukT&#10;PaKPjDw66Lj0nNHrdwg9vdA+CIPPNgxl+5ZanOdYazM+8+p86VJ2HuXIl/eO63jOwTFdB53URnzu&#10;nBwTIaRf9I9+uW8F9b7L/chV+bVRuqO96jvcf8/FM9BP6a985pl51ReYkiHqfuSRRyaS3qxD9Iwe&#10;eZZ0kBPJ9/Qq93WeHT313Dh0EGP9j+eWiRPdQY6Qev0M3fFsOQvpl994vs6d/nvO/kbqOQJF9F2f&#10;aH/WQ/ugh47h9/qhl156MZF3fRidkV3y9NNPTc9EcXyEna45Pr3UFpw7XaZ/9uve0f18ne5dJv10&#10;U5/p2KmfjX27Y48Y8XIiPrnfK33f7MH9owOWhq0i8G9605vCBhtskO4/3TKOZp3zDOlsJvC+1+/p&#10;gzxPz5/eeo703vhu2zw9IvdLdQL/copKOxf6h8RzpKul4Bz1RZ47Uj8Qnzl91K5cP511fTkwgcRr&#10;w8YWuu8+aXPNUwkKCoYiCoEvKBhEQKIYfwY6RgADLs/TNbjnpb0Ywb5jFCMrPhPRsl0mS5lcMQwZ&#10;jwwKhkQ2HBityDGjEem2PyTJtgZShgUD03bOIUdLGZR+Y7++ywaLfTDKswEqUsTgNGDna/DqnBkp&#10;BmzGtnOxHWGMMlAY/wxg52Nf9o/Ec0QQxkAe4BksHB+IZ67CX9aL7TsYWYxAJF7qptRfqcCiPpww&#10;noHn7TkhHZ43IyxHTxhh3kuBlhpNvKefuYI9UkY/6GB2OtEPukYv/I30eO70w36zPjkmg5a++S1d&#10;pjuIjm0RQW3E8bKuMpTppPPkPKLbCFQm8zlSlskVoYOcSIiS4zk2wuW9eyGjIzs9CurQFhFe94fO&#10;IMCibYim56Of8czpCPKNpNMf/Yhnpa8SiZflIZ02kxjPT19Hch/lNxwvmdhzAvjMceiQ55WJjuPT&#10;H99xDOWMEvvlOKIDPqN3dE6/43d0EJHgwNKP6Y99Zx90jr7Zj+PnaQF0h87ot6wSQo/omTbj/BzP&#10;+enzHNNr1jnHd562d6+cl2vWXzoOXbY93bU9fdUOn2w4HYwZ7r/7bgwputk/cB89x3e84x2VBH6h&#10;hRaK/dwhwaoUng3J/aR+zTPXJ9JX+u/Zes55/KMP9NfUsdxf2l6/RAfomn3Sx+SgicSdI8mz1kc3&#10;p9ob/9JnDQeO1HN9uGy03F/NDb3Ix8ni2Bxg2lO+J9qudq4fyH21Nmob+pyj7wUFQxmFwBcUDCIY&#10;tAzKDDFE1YDGIDXQMwJ55Q12DDvGI8MAcWH8EgMiosxA8B1jIKedZmEc2CcxoNo3o0IkihHL+ECO&#10;kCqGpfcM3kzC7cO5ODcRB/sxKCNpyJP9MbQZLLazb+fsc8e2X/v0nVe/dWz7c3xGMMLIWBZV9xkj&#10;hmGMuGdDhZFSMGfBMcL4EgVCGhiUnhNSg1DkZ+n5EsTEc6YjiFquaUA3GWz0gwOIjmX9yASePhM6&#10;7lh0DjGyLUeS7ZEXRrBjZAOY/vnO8egg41CbcCw6m9uBY9AjOov8uBbfM6CzsezVsemfa2Y4Oybj&#10;kl66HwUzQ7+FOHKeIQ2ihYgwYZBru/TF89Le6YznmA16Qhfcf89JP2F7upDJLv3Kr54n0p/7uuxI&#10;oj/2oc/g8PNqX/btudMTxNgxEAf7Q5r1Ufo6OpD7WNsib/bz5JNPpMwCUwToG/1ybNdBh+gpZ5Pr&#10;oT/0jI5l8u5YmfQ7ZiZ6uQ92ThxNziG3M9fiunxnP/bnejglZADQR5FYDjd6WfrD/ge91vbf8pa3&#10;VBJ4qzZ4/nRff6FfzFkVxjR6rV+iL/SVjnrOeUymF7bxyvloyViSCb9x1Hf+pjccSnnqhmUxtTUZ&#10;cZnQcy6aOjEujpF0VfsTvbdcXa7d4ZqqpL9gX44jK8dUFefpnLVLOq3duCdE36tdaI/6A47TMrYX&#10;FNRRCHxBwSCEQZDn2rwxqakiQAwDBhzDgIHJYGQ4MgaI9wZCRqDBn7Hssxy598rYYBAQhiED1PYG&#10;V4ah4zAqfccw9rt99903GRX2ZbC1DwaliCSj0jEzsXdO/maU2jdjhQHNCHLeyJt9MJhzdN+5OqZj&#10;I+1IE0OFQcRAZaBIXRXdSxH2aKAUIjV3IEWTcSj6g8ggHp47YuN5Es+N8ZUJEKOTYUZfGK4IPAOU&#10;XtAFukvf6Afj1fOnL4gOPWCo0hPGHp31O9sg9HTa77ync1nfMvHyHb3NkdwcvfS5c83GNVLomI7H&#10;IUHXkHbXyIhEQOkbQ9m1mwpi6bKS1tkzUiZHbJ/6LYa7+/psvL/aNoLjOdEV9z/3PZ6PZ+s7zz87&#10;dvRT+hv9EYdMJkCeq2eYnTn6Kc8894OEDtIT29M/emA/9um5k9xP5f7Ob+iTfToGvUKW9UcIc24D&#10;eV85G4ke+73f2Kdrci3IuD7SsfK1+t7vnZd9+FubyU5S52Nb3yPwzsV1En0jvZQ+nWtXFLIz52Ac&#10;9szMda8i8O95z3uSI8YzQFT1IxxF+hn9jWfnmdJHzkUk3nP1GV3x/Im+DqH1fXY+Gif9zmf5d/pP&#10;OkkPZF3ok6xAY+qbvkqROIQ9Oyi9Oh+OcBkkxlIrdshQ05flQozNGUVeW6UvsL2pbY7FiaA/1YaM&#10;9bnfNjXGNWlv2qbPnK+aNs6vr8csKJgfUQh8QcEgh3QynnQGJIOYAWnwN/AZ5A2KDECGBsMAqWk2&#10;jBmsjAPGAIOCcSAyKu2eQcAQRmoQeMaz7XIaKwNS4TzzUxnJzR502yHizoVhzXj2nb/tkwHre/sW&#10;xWR0eO9cvTJyGKW+I4yN559/LqUIKjAlapCNC/cgR99zimDB3IFICkJLzE3MThZRVeSW4cixxEAj&#10;nm8mXYSO0kefIy6E3tEhxqptkSC6kLIuosFnP35Lp+gwXfI3fbR91i86jnAxBJF8n9t/Pr6/c1SM&#10;gehvBrfPkDH6xknkmK7HNTLEOc6koGahgwW9B8cPkolk0A9tNzkj4yvd4QRCLLR7z8Wz85w995zZ&#10;g9jqq/RZ9EffQx985r3f2Vb/pz8zh5hOIdOETtAD/aTUZP2V9/o2/ZTf2U7fRa9MO0IsbEM/6RV9&#10;QcLpDEKGiNM7xF3/aFu66/z1sz733n6dN8clvfa5ftF+9c/6XlkprsP+7Fvf6zpdt7/dm+Zovu3c&#10;N/pJH7XLUothzgKR9Oz+3//7fzOR99e+9rXh85//fOoT69t2pQg4hyeHj+eWxzg6Qh/pnVe6Qj98&#10;bv90gu7SRf0WHTflyLhLr+kufaRD9EP/xXFK/7OzwN/Dhr0Q+7WH0z7pvm0d3/d0iTNNe9Qus4PS&#10;e5F8y8y6XmMrMc6KpHvfjlD7PEv+2/Yc7PpS94Gzl21hzM99enZKaHfZMUHHnZNjFhQUFAJfUDDo&#10;YVA0qIlqGRQN3gZkg7MB0aBukEaQkGwFcQz4DEKDpsHcdgzLHNnJhrF9MJwZEgxi7w2wiJXf+b3t&#10;zPO0dFg2QhmuhKHqNwwT+2Q0MIwZG45P/N7vDOLO3TEdi+Fh/4xSRr2BPhH4UfW15UUHDOiM1Ezg&#10;kS1/F8w90D+EDFHgUBFVYfQhEuZXes3zhhEwpAdx8ZyJZ4zgIz/0kM5w7NALusZopS90gh7TE/vJ&#10;ZId++Y4jgF7anr7aXyZHPrNfOk7n/N57BD+nHSNEjGrnmUmla0nR4SeeSNEzDiKRI/pXiNHswf3L&#10;RbbS3/E9/dGHITnasTauTdMnzhtOFU4h+uS5eX5Ev0Vf9C2EjiEsHC9ePdvcLyFIhK75jfdIu37P&#10;Z8i8viz3V4gEQk2H6KO+MxNwOkTX6CuxL5FUv/M93aTr+jI6Rx+zU9Pfzotu02MEHEnRJhB3x7EP&#10;10a0E4QsOwnoqvvBcauPpMMcuHXiPjHdQ/pa9HTOge7qX6oI/Bve8Ibwox/9KE0baYbnkbOWsuOd&#10;vnIseq6eNT2kJxxDxN+y3JB2fZzx1N/77LNPyizxN/3WD9qentEjfR19YQ/QEfqBNOc+kaMg94m2&#10;4xjTzkTE6ZN9+czKLWwMy9hpj/VilPVVGtgdmcRnAa+uFdE3PmfiLytEv2q/dDg7UPXf7BPtx/U4&#10;P+2HjuuDnbvxnhOkoKCgEPiCgvkKjDckV7TQ4MiYNRgyOL2KRDFUDegGRoMoo8Hgb1BnSBhMc0SJ&#10;cczoZUwyMBirjE+fGVx57RkKDFbbMAYYArZxzEykbEvs228cx/4ZpbzsDGa/52QgfmNgdx4MD5EB&#10;kQzGg8H/xSgIFSOIQcBYkPKHAJQ05nkHz6HZmPNsPDeE2PPyPD1zRivJBqPny0FDL5AXuojM0D8k&#10;hjGL8BB6SOd85ju/oWcIF4Ll9/TH5/TRK12kf0gfY5ARy9h1HJ8hejnaq10wsBmtOfJO7+iVa2PI&#10;FlI0Z+Deis4hBe6xv0XmEQC6xICnK5wsnhNyjABnx49+TP9GH3zvuekjEBK6Rh/oCKJARMnzb3KE&#10;3bQM/Zvv7FN/RC+y04lu6bsQLf0r0u6VrtoeAbE/pIju+T1ClR2SWY/pt33a1jn5vXO0bc5CcR2O&#10;5TP9JrGdfdPLnJKt7XhPb9P9i6SxviZ4KaY4J+Heeh5VBN68+F133bWx5avwG3rNCYgAc07pe7Ku&#10;6L/onv0i0cTnCC5Hj36PXhhzs1MJqRehpzd0S19nW/2jv/VxdDfrk3ZAb+m6cdf29kvPHY+u2hd9&#10;pqPS67U9/Sa9pXucDyQ5aqPO6R9dV+7//Y28I/r6f+M256dVF+irY7BRvPfq3JyHduX8tGuf1zPu&#10;RqcpN+bMc/QVFBQUAl9QMF+BwWbZNAMu4svQy1EcgyND14BuAM5edoaD74j3PvNbkSuDdTaQkR3v&#10;GQ6MDO8ZlrYx0IoOId1+63i8+4wGBgBjAKnnLGBMMEQZEoxhxq8IFyPEufqeoUDs7+GH6+u+JnIe&#10;DQIGA1JIROiKgTowYR6lNGlGKmOVAYgQi6QwyDw/5J0gIXSIrjAa6Yq/Ef5ssNIXhixHFN3LBAkp&#10;8jnShYTRKfuk44xEQg/pLx3Nx6W7DFYGJEOU3trWuTAWU22FeM4MUI6xomfzBpkQ6NvojX6LbtAl&#10;z8rz1594tvSH8e+5IkX6ptzX2Fbfpl8SVUe06UomExxA+iF65Tf0Cbmmg3QWAdEn0iv9kn4LSdK3&#10;0U/H9jvH1495pZ/Oxbnp1+zLOTkfv0HS9a05ZZqe+p3v9NN+l6cUuB6/07fqRznAZCtkcqR90VnO&#10;jqKrcwfus+fytre9bSYCv9hii4Xz4lhZBb+j13Ra38LJRKdzX0YXvKfr9NMx8rhIF+mFfjE7yulu&#10;jszTSWTfOJ1JOT33ue/1g5kgI/Ec6Hm6EseBffre7xF8v+ccci76TOKcOMjoJr3Tf3Ks0UeONv29&#10;63J9dNL32oy243faGwcFHdcmnZ9j+ju3WaKNi7jL5PLqnhUUFNRRCHxBwXwGc3KRXOSDYZAJswHU&#10;wJv/ZiwyFDIZMnhmUsRAyJEug61BNZN9A61B3bY+R4YYkaJd2SvvM4Ny3ifnAKOU4cmItS+vvmf4&#10;ZmOWEeOcHZuBylgx1x1xz0apV57+goENBD5FAeOzmjZtanK2vCKSEoWBhyRnw49uZiPVKz2ha3SI&#10;rtFBQm/pC8OUEwmJ8n0m/giXfRGEjQ4xGukz8pP1mn46lr/rOvZKIvai8/QvkyLkXXSpEKJ5D20e&#10;WUAAPNv68xmZnqV+iL7QG9/njArP3GeZ8OrP6A6CQ1/0N8RvERt9EOL0eNQZRMrf9A55oRf0xb5s&#10;i3Qj77l/85ljI1n6Nv2r/WbCYx/OKeu0Pi9HWRF0n9mP/dNNzgLHsy/fOR/9pX1kMsRRm1OZm5cD&#10;K5g7cK85Kddaa63w+te/fjp5f+Mb3xi+/vWvp6JrPcE+kF36TJcJPc1ObLpBD+iQ560PfemlF6eT&#10;YPqi/6NvyDeSzkHllY5lsS3do5P6TbpL6LFIfi4c5+/sHED6M6nOOk4X6WTqS2M7c076VOdJJ/P8&#10;eX2qTBoZNArn2V4btK02l/U9OyE4spwP3bcf98C2HPcFBQUzoxD4goL5EIyCerqv9ZdHp0EWwWbs&#10;MRAMwAZPJMjAyQBgIDAmGYiMTYMtQ9HA62/kyaDLwM3RAoO77xgq0tuQHQXmDOCMD8ar7ew7R8y8&#10;zwYKI9XA7zPfZfLEEPad9wro5H0XDF4g8pxLIjRERWQknsHHePWsib/pBqORMFQZoJlw2YYuZt2l&#10;Nwy+TPwZgF5FKul5JkOMQa90DWmnaxwI2oTzyVkB2fjkcMhzNwvmPRBU5MXz9/xyBo5+JUcGM7EX&#10;MfScCb0gdIr+IAlIA0Lscw5JEUiOTCTI9/Qn/47+IT7eIz/0EMHJpEmkUhqzSCaS1PwbDgTH1Ec6&#10;F5/RZcd0DPrtvOhv1nXb2d7v6K/j6Hfty3e2d536Z/fCuvrSlQtxnzdw3/Uxq6++enj7298e3vnO&#10;d4Zvf/vb6Zn1Fp6ffs+4l8fqR+N7OqDPouP0Wh+lv5KGrj+jD8Zs/aGx2JjOOUUXRdM56Dmh6Hoe&#10;0zmcRNYJ3dVPOle6TH+RdNkn+lf78xnCn6eWaCeO5dyM3V6dh3vAttCnagM+cy2uybEJ3c2/0V4d&#10;k5OAOJbrcB/0v5y8xv2i2wUF1SgEvqBgPofop8HQoChSwzhgACLWBlGDrYETUUdqDKAMYAOygZ3R&#10;mY0EBqxBl/Hp98R3Bm7GhcHW/l9ukDJE3QDue/s0gD/77DPpPWMiRxs4Cvzt2PVKvaPr7yfV57+m&#10;wTySrILBD8bYdAdT1BeOGREohmkiZfFZm3/OQKUf9JORSVLUJ35OT32O3GQyzkBkHNIj733ntU7S&#10;RyYdygakfSDqdIrOOj6HAkKYl+AqWR4DCxxAMjroi2fpOYk46y+k6RLPMxfz1K/o5zxvr0gQ/UFg&#10;MnnWNyEOSLn39INe6Y/oiN94b3sE2m+QD58R++JE8nvEKdcKydkezkFfl6OrCDkylUmTPhbRQdIc&#10;n+56dQ5Iku31r/aT9RwpyiRHdLI4meY99Gf0z3hovPR8+gK/9xw9U/vR/5j7bQk4+6Lv+kVjLFFM&#10;zpKpOSOFrtBRr8QYjYArzojMOydtgO7aDmEWdefIcs7ZBqDf9NJvpddnB0CO7CPwIvQ5gk//2QS5&#10;XdB5NkVuB46L8NN5bYsucwjkfWo3juV8bON756ntGQ9kEbJZin4XFMyMQuALCoYAkBTGnvnxOdIo&#10;esMAyGTdoGkbRgRDkdHIEDVI50E+/21gZngabP3WPvyWMc3AZKwOj8cwAPtbhMkAjtxbA9YxGKR+&#10;x0i2ve0YKsXbPvTgmVvf1/NPaZdRj0Tn6SryQ9foCEMRqUHK6Q6jk/7RJcUbn3zyiUTW/Y7+0i16&#10;5Xv7oYd+5zjNBD07FLQTbcQ+6GnBwATHT0+ROU6gTHj1O/o6+qAf8hnJfRz9oh/Dh9drayBRItve&#10;+05kPOsOh0Am+QhHJvTeIz8IlG39FvlybPrKmZS3sz+vCLtzop+2sa3zsC0yROedNxKjv3buSF3K&#10;SoriPMuc9/kD+h/PkjNR/8c5Zek2mSecVcZMol/yXWdnvSo8PaNvdIZ+eE8/EW11HhBouqbvpHf6&#10;S6+yQIzrxnC/83uiT0W+OaQIgu1vhNvfueiiffucs4BNgJgj4ci4aL3tibR822tntuXw4gxQb6J5&#10;yUa/5XR1nq5BW3BtrrkQ+IKCmVEIfEHBEAEjTwSLdx+BYSQwDhAlRmOaRxnJUzYiCe++Ad1Ab4A2&#10;UCNQOSKUo+gIE4PaPhikjF7GLqMzR7LsN89lNyCLrhucHcd29sEwLxjaSLoR9ZKeSqFEViyLRbcY&#10;ooRhJ0JF/5A0usSwRXZ8nqeKMEzpIV0VlaXr3UXX6SbjuEQ1Bz/0NVLu9TF1wjuhkXI+NukCvaA7&#10;dAMpFznMRF6flftEOpV1CdlBfvSJtkU0slPAe2QeibcNBwE9ROIdx2+bswHs3359ltOknZff2N45&#10;+K2/9Y3Ohe5mwq6v9lkh8PMP8tiYn2cm8Po/z9uzzsh9lb6M85wDiB7SJfon0i46np3uUuP1ndl5&#10;ZWynfy/E9xxXPqPTtuE8Ms4b8xF4kXj7sx/Rc6RblN3+bYPUS8dH6G1vG44sxBxJt9Rddgb4rVcp&#10;/ki8v3OqPjvjsWhbaLOulT1Q+uGCgmoUAl9QMIRg0DfgJ/IeDQIGQP48f8coNICmau/R4OWVN5ib&#10;98mDnr3jDEvLuTGKGRgGWvsU+WKI2gdHgdRkBoK/mwdjx0O8GNeO5bjtiFXB0ALdYMAl8h6FntIl&#10;+ka3UpSK7kS9sx29so2IJAKP6NA7f9N1UX3bZj0tmP+R+rNIADIJSA7DSIT1Uci9v8ePr69owRGU&#10;nZFIM6E7nJL6LSQeQUKq9X+5loKIOkLOoZmdAKKICFDOErFPfSRS7rdIlr/ps37U9z73mag6Ef33&#10;PXH8tHxWo68uKGhG7ivrTql68VdjNoJOX+mqugvINMcThxW9pHNe6T/nUY7Q0+XsMKLDWadl3SHY&#10;3ovee+Ww8oq4i6zn6SQ5nV8EXkQeWZeSbzvCIWAfsgN879x8Jgp/f2xT+nDXVVBQ0B6FwBcUDEEw&#10;aNsNkD7PhmuOjns1d50Rirgzgu2D4UAYl1X781ndKTAmGQWt5Mn3PksGdSRa7c6pYGgC+aJf9IOO&#10;9aS3yH6zI8hnWZKexf21+33B/I9W/RG5RNRF5+mNqRN0zjb0Tp+FZOc5xwi1/i+T/Rx9J0iT9GTi&#10;b04A2yFReWpSJvS+s7/6PseGcfHY+tRW3exO3wsKgH7oG+nYyJH1ZS+N1wg8pxJ9RM4RcQ6nnHlC&#10;B+k88TeiT3K2EqH3tuOsQsiRbpFyBJ2+I/tIvJR90XkEHNH3XpQdofee+L39c27ZRmaAc/Kd/eYU&#10;evt6MrYb7bCgoKA9CoEvKCiYCQpG1Qt7KQ71SjJikXDEqNmg9L43BiZDtBijBQUFAwn6I/1Szt5Q&#10;syMTeH1dJvjmIGcnkr+RIDU+RAo5OJGcHE1HnHyfv/M5Z4Bov9/IakLYOZOQdpkA+tuCgtkBfeJg&#10;orMykETPpcOLqiPuIu4cTrJJUnX3qJN0X8YHAs/pJI0ecc/ZIvSaziLwou+54COijcB7RcAdQ5Ye&#10;gu5zBF/0HVHnRBD59z3y7j0ngEKOfs/BYBvnytHAIaD9FAJfUNA9CoEvKChoCwP8q4aBqs/F0Cwo&#10;KJi/gLDr50gz8ueygxBt/SFi730m+llsJ2KPtItq+hsxJ77Xd1oRJH3eWdLhC/of9CzpaNSxsQ1H&#10;E0KNjGdyjrDTP9sC5xKiLlvE9pao87ftrSaDwPsuR85NpUPYTR1R7wERR8i9R8I5CxB4c+5t5zNT&#10;74i/8/x6kXaCwHMscHRJ51ekkZPMdRQUFLRHIfAFBQUFBQUFBRWok+96sbCekAl+JkcFBXMbdFV0&#10;PdX9iGRdTRrTNzjg67VB6nVBmnVUth3HU53Av5wcUVLpfSZi7zNReSnzCDiSTkTQFbJD3r1HzEXY&#10;vTe/3avtpMvbRhRfNF+miv1zLPjbcWUO5PZTyHtBQc8oBL6goKCgoKCgoKBgkGM6gY8iEi8DBCEm&#10;aVpcJPMq2zcT+Pwd4i5Kbw69qLg0fHPqEX+kXxFI3z0XybfIvug6Ao7Ui64T6fCIvvdS6pF1BN12&#10;OeJumon9ZweBbIHW7JeCgoLuUQh8QUFBQUFBQUFBwXwMZB6ptzxdBiKPwDcXbUSsib9F79VzUAdC&#10;0UUEX/QcOTdfXXq9+fNS6pF6kfpcSE+E3WdIvL9tl9P5/c0x4NjOoWStFBT0DYXAFxQUFBQUFBQU&#10;FAwxIM5qM0ydOiURaqnsajwg9KL59QKM41OE3ueKMCLkIuh53jzSbv468bfIPUeA7xF7KzGoC2Hf&#10;Cjfap/2VQnUFBbOOQuALCgoKCgoKCgoKhiByZD5F57vazz/3vTn0ityJ0HsVkbdSDWJuSUQE3ndI&#10;P0Iv2i6Sz0lQUFDQfygEvqCgoKCgoKCgoKCgW5irbg69ZWUR80mTJiZin9PgRddJiuw33nfnFCgo&#10;KJg1FAJfUDAfQwqctDUpbeaiKTZDFJmR4mZwLSgoKCgoKCjoLdgWou5ey/z1goK5j0LgCwrmQyDm&#10;0tcs6XLaaaeFnXbaKfz0pz8N3/zmN5Oss846YZ999gnXX399mptWUFBQUFBQUFBQUDDwUQh8QcF8&#10;BJ5wc9KuuOKKsMcee4Rvf/vb4R3veEf4f//v/4X/+7//m0He+MY3hlVWWSWcc845aV5bQUFvQMdk&#10;dZjraDkghYosBVSyOQoKCgrmP0iBn2hN+WgnjBs3LkXeS9S9oGDeohD4goL5CKLpZ5xxelhhhRXC&#10;61//+plIe6sg9l/60pfCpZdeOugImNQ9c/ByNVyVcF1/MSzmHKwFbPrF6aefHrbaaquUybHhhhuG&#10;/fffP/z73/9OxL6goKCgYPADadffX3fddeGUU04JRx11VDj22GPDP/7xj7SMHJuhjLcFBfMGhcAX&#10;FMxHuP/++8PPfvazSrLeThD9LbfcMi31MhjQ0dGRpgdI/z/iiCPCJptsEn7729+G7bbbLhx33HHh&#10;wQcfTNsU9C8YczfccEPYeOONw/ve974Zsjre8pa3hLXWWiuReEWOCgoKCgoGJ5Bya72fffbZYf31&#10;1w+f/vSnw2KLLRbe9KY3hbe+9a3hve99b1h77bXDf/7zn9TfFxJfUDD3UQh8QcEAg8EQAU3rsU6e&#10;3Pi0d7jlllvCqquuOgNB74184QtfCFdfffVsV4s1mNsHz7wiedaAvffee9Mr0u27doO9z/1OOraI&#10;+rBhw2Ygg75HIhkNf/jDH8IXv/jFsOCCC06/hte85jXh7W9/e9hss83CY4891vhVwezCMzMt46KL&#10;Lgo/+MEPwgILLDCD7mTx+a677poKJg5maHvjx41L2RxlWkBBQcFQA2e+vnzppZcOr33tayv7e/LD&#10;H/4wRehlww1FsElMKWCzsNdm134qKOgLCoEvKBhAMBAiQBdffHFKVTvrrLNSITok+L777kuDJSLc&#10;LsKMKP/6178Ob3jDG2YYaEVLESwEt4qAvfOd70wpcua2zQrMjbvtttvCP//5z3DFFZeHc889J5Fs&#10;KdYG+XXXXTfsvvvuKUKLhLeSeAMfo0Fq3l577ZUi6r/73e9Sar992x6hOv/888N3vvOdtiSSvP/9&#10;7w/HH398GUz7AbV4D0Vi/vznP4cvf/nL4c1vfnPlPc+y0korpSj9YLz32VFxzTXXhD8fc0z44x//&#10;GC644ILkDJrVdlEwZ6APoZd33HFH+O9//xvuuuuu5PCb3zNv6Chp7T8LCvoLo0aNSmOw2jlVfXyz&#10;yN4zNkyaNKnx6zkLui+oYeocsdZ8XzO+2Fh5jXp9hld/9+SE8D2ybvsnn3wyjQv6Hnba3nvvHf7y&#10;l7+kaQUlA61gbqEQ+IKCAQKDkwFlv/32C8suu2x428JvS2R0tdVWSyT4Jz/5SUpnM1gwXDs7ZzZW&#10;DURI9Le+9a2w5JJLplTnT37yk2kfm266aSLRIvSve93rZhiIF1544fCnP/0p/b4dDEwMZ9sg0zzO&#10;BjWfIf8K5i211FLhE5/4RPjABz8wkxPBMb/2ta+Fv//972kf2Qh13ZwTW2+9dfp9/h3jwFz+v/71&#10;r2H48OGJTH3uc5+bYZ9Vssgii4Sddt6pDKT9AM/Y/f/whz9cea9b5V3velc4/bTT+pw5MqdAtxh6&#10;t99+e7jqqquSc+Huu+9OEZNmIOimXhx55JFhxRVXTO1hoYUWCh/72MdSRsfNN99c9GkAYNq0qWk5&#10;TP3NNttsE773ve+Fr3/962GNNdYIv//979Oznd+ek/4VYbj11lvDlVdeGS6//PKkz6Mj0aLfBQX9&#10;icsuuyyN4TLaqvr4VvnlL3+Z7IE5CY45tpH+W9s/8MADwwEHHJBslosvuig899yzPbYF2VTPPvNM&#10;ctAi3TIMdtxxx7DLLrukqXc33XRTcuBW7QdxNwZwVvidaWQCJd/4xjfC4osvnmybJZZYItWDefzx&#10;x3t0BhQU9AcKgS8oGCBAei655JLwnve8p3KgzIJcIBU8wVUwmBqMDG6iiKLWDFuDEyJsSbnWSCrS&#10;247AG7xEuBBvA59CNocddljaXnGba6+9NqXgtzoF2skyyyyTyLhBDolnkP/85z+fifATmQOcGQZO&#10;hnrr91Uim8AAP79H4+YGVJrn+KlaxaBKkN5jol7QmTmFrqg3U6ZM7tFJ4PnLXDn00EOTc+lTn/pU&#10;mnZhGsAhhxySrg1Ej2688cawwQYbVLY90zQYZoolFsw76Ndk93hOnJOtqb36NJk7pt8MZANan0c3&#10;OY04G9oRD9er3z7ppJNSG9T/0WHkikP2r/Fz05RKNL6gP2F8f/e73z1D2+pOkFhO0v7WQ21Y9h3n&#10;lf5Z8EEWmHPT1s3Hf9vb3pYCFEj1PffcUznlyXmxfa684oqww/bbpzHAfH72CieFfgT5FlwQRWdX&#10;NV+Ltsou++53v5t+192UAvUBOBg43QoK5jQKgS8oGCBgsB1++OGVA0OrIMx33nln45fV6OrqnMmQ&#10;lab+m9/8ZiayLXJ6yqmnzDQASlM9+eSTUwaA6LgBbKG3LZRS2JH+r3zlK+k7ToXm/fUkBmJLkPFW&#10;90QQEfvPfOYzPaZvE8XUpNhzYBTUjZfZidIhrRtttFGvCTwDRhSbLvcnGESMOY6kC84/P/z1ryeF&#10;E044ITmPGI+tQIzUSjCFg842nyOjDVFH4p0nJ5QIrmUVm7drluWXXz4ZcQXzBpwsMosse8lwr3pG&#10;RD8kmtZdJlF/Irev3jgMOJy0J1HEc889N/ztb39LU6TUHtEPZoeU/Yk2nnrqqeFHP/pRKhhW5RyV&#10;nWS50FKnYWiDvnBq9heBPuOMM9JY36xrxmCOzKpxQJvsTwKvLQk0yDbhfDX+fPOb30xkvfXYWUTB&#10;RcWR+ObzcG/YMIINbA7jU9Xvs3z2s59Nbao5i8eUxvXWWy/ZFlW/aRVTB41VBQVzGoXAFxQMEDA6&#10;kZLuiATx/fe///1EgPsChl67NHSRHalzzWQvp/N/5CMf6dbrzKDubbpdFttvscUWaXBuLkRXJbat&#10;2oYxIdrOiUBWXnnlNMXgwn/9a8h7wD1HRpWaA/+K90PaIONGmrh5eqYs0B/bND/zVjBEjj766DSV&#10;I993UxtELKoMKs+JsdSbCDxDC2kx55JUrS0shZ8z5phjjgkHHXxQip5La/fcF19i8RRNkQ3SvIIC&#10;A5Bza80112zreECIvvrVryYHwC9+8Ytu9ZvIAkG6CuYNpI+LOndH3rPoG/Vd/UUoMuiVSN7zzz8f&#10;XnnllRSpc1761PPOPy+l2CLorZk/yAD9RNZlTumnFAcTSfzABz6QnLFWAfF7fTTyInNKpL27rCb3&#10;QrS0kIWhCXpm6VQOoPPPOy85IvXr5maLWr/44ovTp7n1BZxJnPyc+myNRRddNCy33HLJ6VnVT5ra&#10;1xuHrfbIESdDxnkaj7Qfei9TSjaJsQhh5lz9/Oc/3y1pbxVz9pFnbTMfT7tjw3zoQx+q/E2rZAeg&#10;+5bh/qrCX7V9q2iT6u80/76gYE6hEPiCggECA7JCcCIrVYMD4UE2h/20007rc+EYBe6kmLaSYQTZ&#10;IGxQzTAASZdH3vtKznsr0q17E9llxFZ5vxkXq3xtlRQxuOH66xPRezIaBx3z2RzYvoLhwhhiiEi7&#10;NWUBSRDNE5G2zKDnLapgqoH0xKooNjCoFE5Ud0GkhVFlP5bu4/Rp1Q3GnjTEnhwo5qBbBtA5Mrr2&#10;3HPPFJFk0ImYID2uQzFH1yDCsuBC1Y6eJd6+RJrLyAngfBm10qx70i31ITiReirWRP+k4Jt3XDD3&#10;oV/cf//9k9Om6vm0CgcPJ1VviAs9RXSQcu9Jq/FNDyfGz0QE99hjj1Srw/lI26UXyyzzsXRM7WPb&#10;bbcN//nPLdNJPKeUIqTbb799aoecX1XnrC+ki8jXhRde2KtaH/pxjq3+znYpGPjI/bJic5yYH/3o&#10;R8OXvvSl8OMf/zj86le/SlN+9ImcrxdedGFy1vY05SjDvmU6mWMuO45Oc4ZWZdkh9LIGe7JF8vkK&#10;UOibf/rTn6ZxRK0eqevOe5999km1fYwf+ubWY/UkxiLOMRkugMhzJn/wgx+s3L5Kqgj86aefnhxu&#10;Vds3ywILLpDuEzuq1YlXUDAnUAh8QcEAgkFH9MWgk73dBibEnRcZARMp76vRhtAddNBBae5o68Cz&#10;xBKLJ493M4njSJC21l0EqDeCZPcUYe9OGLy8/1UDunP76Mc+GrbeaqsUBePZL+mk9VTdy6OOMOpa&#10;71mz0CuEGwkRHWxnhDG+RBs5SOieyMlpp56a5h627pOOSnVuTkFsBlLl9/vuu2+KgCNleT5jLtgo&#10;GqlQlznqoqntSE+zSJM/5W9/S9fAAOvNlA6kSWSliui7N2980xvTfjgtOLPm5Lz+gvagS1akoKvN&#10;z4hTh2HdGpWnU6ZPdGdE6z9lpRxxxBFhu+22C1vFPkS/a/qHz6TRiqZLTWbMn3vOOYkg0VX9Mt2p&#10;WgnD5zI67r33nnTedB2Z6o0+ctwiOM6lu1U2iH7V3GNtspCFoQd90XGxT6oaz7OkTKm3L5H6OESc&#10;c7Rdv1wFGYHDY7+PwOrrq6LvHPx3RtLdnQ5ygHEIiOqbDtK6jyzaM/tGO6v6vjciq4Utw3FmSV1j&#10;W9V27cT4ZSWcZjtCP8Gh1uqszsI2+/jHPx422nijlPHm2AUFcwOFwBcUDCAgOC88/3xaxoohKGVY&#10;xJQX/MQTT0xFjfpqsCHmKokbyFsHIeRFJedbb/1PImqAAJp71t1g21sRdeKVripQ15M4NyT0qGhU&#10;89JXbUMYs0i+OXDnREN7sK9DPrvwvEUI2xkcreL+ichzgPQGI0eMSBW/q0iJaDlDkdHWCnp7223/&#10;TREixlq782N4et50UKp+1TatYl8Mv5tvvinNdazaplkYo/RbZkLV986B7jHKGHTSmgtmDfoT0TeG&#10;sKwLESppujItpKSLencXLdcvadfqEGSHovob0tE333zzpEvNz85SmYz3dv2kDA1RQ/piP/ZJH+ga&#10;RxDhtLH/66+7LqUmmxvbfIzuxPlwOCjOyVHVWoOhnSBjMltEJVu/0xfSV+elbWhDipPmdOGCoQVt&#10;R8ZGb/t4jiUR7r70Y/rw22+7LRVvq5q6YkxXWI4zrKq/B5/7XsX2noIBrkWmXdWxmkXfbOyp2s5n&#10;puVp41LZe5u1Q17/htcnm+v++++fbguB4IcVL/QVVb8ztcA0Ln1acaYVzE0UAl9QMMBg7e3Jkyal&#10;CJBUUGmVUo77mhpu8DT4IO/S7KoGUB5nA13zPErzR3nCEbvW7Q2eBsneGg5rr712OO+889J8uqrv&#10;2wmDlXdfNEx6q3S+nubDMSikdR988MEpLXaoIhP4qntUJZ6lSAVd6wkMG0RMqmKrDtANhg7jsgrm&#10;OVpyiDHZ/LsqEelExPvi+PEb0wJ6KlRERDg5rkwpqfo+ZXdEAm+KQbvVHgp6BvKOtHOurbTSSklv&#10;cpqvqCBHEDJthQuEt130CvGQBcHRpEil39Gnqsi8bB01EKqMadMspL73xrDX/yHT+sKq79uJdoHw&#10;a4OWJKzapkrMeZf2LLLe+h0Hgzof7oEU4eaidwVDD8boHXbYoU/9I2dXXnmjN9C+1l133bbZINqz&#10;bbpzvrFBZIkssmg1+e2ruF7RcH2H4EDr99qegAEHnnZuTGrdpkq0LzaSTL6qTDTXIGOsan/sEoV+&#10;51bhzIKCjELgCwrmMxhQGbzSuRDf5shVsxjspG2K7CP62Ysu7dM8+1aCRhjHIlxV6XRVYs4oMm3w&#10;q0pVbidIGGNWhI4hbv4+L35Pqag5at/bQmrzIxj2Ut05QKruUbO4XyJ/5qEjNz3Bs0SeWkkTUblY&#10;PYIqA8hz9LvWaGk7cV627YvOkN5E7Om1de0ZXebdt/sNY83qB7bpaU5/QTU4H0Wyq0iAPoTTxXNm&#10;jJtbfl8kBM3Rr2aI5Ineq0WgfxPVR7BbSYwotWyS1v3425JsfYnK2Xdv0t9bRdR9hc+u0OsiXPpn&#10;zs6zzz47EZCqbbRTfaJ05JKmO7Shj5cZxFHUm8i26UmcP70peMgOYAOYq95Of+mi1Pqe5r7bFyJd&#10;tY9ZEddhXj+C3q6dsF0UbuVMrvq+VbRx5F0/b5yqgv5fMbx2fQfH9FDP/CuY+ygEvqBgPoI5bgw8&#10;RcHMYZfeVUXEszBOedKRmZyOqaiZAa1qewOo33S3zyzIlzVRGRu8/731hhOGvcjXaaedmlJFEUOF&#10;1Aza3c37Iwwaaabm8Q9FyOCQsaHAFceJIm2tRBh5YpxJIWeYKHLUjjhleI5SmZHa5n3l/Uk/FMXP&#10;jqBmmNPOWdQXQt7OSeTzpZaqLkzUG71Uk4E+IoEimd63M1QZd0iiSslV11XQPUTf6WDVvW0V81et&#10;bd4bZ4l56ea6VhnUUosZ4q3PS0Vq/VpvdKS3Yl9V/Vp2TvRW3zkw9MGqh++8885tnQacp1baEIUv&#10;TqWhDf2XpQZ//vOfJyf9O9/1ztSPcZbp47QN0+ZMw5PJVuXUaoW53+pHyGRqp4N0W60SfbosQW2x&#10;Xd/Iid6bKU29ERkxa631g9RGXAsHQ9V22riMnl122aVH54ZsMNdy5plnpvvZ3f0xBhjDqvoP91k2&#10;Qk/3t6CgP1EIfEHBfAQD6k477dTrSCcxIElNNQAB47AdgUdoemsAmzPGGcCpoIBeT3PbWsX2H/rQ&#10;Uml+OwNXIR3ppb2pCCvCalAeqmBIcMiYvytFWQqzCJ/Kv179bU7kRRdemAyXniALgmHn94hJ6/02&#10;RYKRWEWcRAvNlayKdHvG7Yh6O+ML0dt22236HJ0n9ilqxRgDuqmuhPuBHFX9RltiDPa1cGRBSJGy&#10;qjndVYJ8KCTXUyqqZybVtSr66Bn6riq9HEFuN72CTiM8fSH3thVpl9LbF+dkq1hKzlx583a1M04P&#10;846rpjAR5OyHP/xhqorfWjG/YGjB8+c0pfMi0/SI8151em3pggvOT/2bsaAncskhdMkll0SSvFa3&#10;hWf111Zd0K5lxR188EFp+ktVKr0smbe/o7pf7aton6bHaSOmaSn2WLUdZwZH8/HHHdfj1D1jkvHQ&#10;fv/85z+nZUWr6kq4z4qzVq28QvQ7fluK6BbMTRQCX1Awn8AAbX5yu8Jc3QkvdI5Ymz8qgt0XY7ZK&#10;VGYV4XReSGQVgXeMvlSpZ9RyIlR91ywIv8j9UId7z/hADkxDkILslQGEkHZWzBNuBaOETiC5Vanz&#10;hHFlbjOjkSOomUCZQ27ZoFZCgoAjVFUEnl60IzBrrLFGuOqqq3o1171ZkD3OIKmkzdFL1yct2/lX&#10;/c55qobf2yJ/Ba/CXF2kQgG27voTBFodBg6n7ipl0yuRP+Sh1ZHkOYkc0u1WsmKfItdVumbqh7n0&#10;iE/VcpXtxPFXX3315Ajrqy4S90MNEr8XVcznzIFx7rnnplTgdufjc/pKb6vm+hcMLdAdbUPEW5q8&#10;vt3fre2gHTo6poXLLru0sl11J9oT8rrlVlum4qayv5rBgdeb8bpZ2jlmjenaPqiLY/WIqu04+k0v&#10;UIBP9kF3UXhjjPPnFJatKEBw0UUXzTA1gGPi0ksvTU61drYKJ6/14guBL5ibKAS+oGA+gcinAY6X&#10;uGqQaSeiSOYn5+JjIrLIWm+JteiTQb/VQBclksrtvGQFVA3kBlce/3bEcFaEcfuzn/00ef8LZh2I&#10;gbRjmQzrrLtOt+ulM+QYQ2okKHzEkZRJsqq+VUXv/F1FqAidbKd/Kv4OG/ZCilxWfd8qjiO6K/Wf&#10;0dda4Mx7006Q9Ha/Ry45Pgr6Bsav6RlHHnFEyt6QgrrsssumlFNTdxjFSLf+R92GdlXV9SH6Jbpo&#10;alAVsaUvpkNYElHUkRGes0Hs1/FadZCYV64GCAO8L+TFVB5z6kU/+9p/6TM5OBVJ1O+2Zq0gYeYY&#10;yzKoOmcixdk0md7May4o6A5PPvlESsWfFUcUsVwdwtzqEFb8rV0f3yr0XDuSPdf6HTtBu+foAo5B&#10;TrfW7YgIvDnwHGHaUNXqO+1Eu1QckMM7Q1aZyvbd2UOyAoszrWBuoxD4goL5CCKsCFRPKZ0GVfO/&#10;FHzabbfdEqnJ3mODsDlkqiJX/bZZDIyWDjP482TngVJUy/y87Mm2DF4VgUfCbrj++jTvszcFyHoy&#10;BpBIZJEXvbtIXkH3ELlBWBEretCXyKRtrX2NuMEdd9zRdkpGlYjAiD7Sh1bDC2mRyi+61NtME/sQ&#10;IVn+M8unzBKV55HFrB8IkJUY2pEwxiNnFGdGQd9Bl8ZEAo1Ui2QhvBdffHFy8sj64Wjj6GsXvRJt&#10;k03DsGaMt8vMQL5FtEXg1Mo44ojDk8HPicDgR5hb9Ul/wti3cgMnY/N33Ym+TDX8p556MhL/q1IE&#10;r2q7Knnd618XPrHcJ1LknXOrqiAdIiBll9Op9ZybRRpxdrwWFMwqOP57M963E9l1pn60EljZWL0N&#10;BJi7z5knnb21tgXbQg2cnNml4KoaGFV9gTn3zgVkf+nbP/f5z/UqE0Bb06aaq/XrQzhw22UGEGn4&#10;ftPqiCsomJMoBL6gYD6CdGnz2KQsi3RJO0PSESKpx9aUR65EIlWot63qqa0Dr2rjBkwEu93AxUlg&#10;LWUGsAimaJJqrIrLWLpOVCun8HEItBJ0gyWjHJEy+Bm4RZyqBmXbGtQ5J6S5SXfLZN53SKN5eQqp&#10;MXzLki6zh7GR1Krk7z63PoveCMJuFQQQzZBl0dtUSjognbmqjgPSznijV72dW03o6pveXJ/CwdjU&#10;FnJKPD11vNbfZGE8qtJfdGruA/E2nxeRlUXRHZltFn0W3c3PzX70ha2/55zZfIvNUzSvp+KYzUI3&#10;1fWYMmVyitybItC6Tbtzfe3rXhs+uNQHU92R7bffPrUzjtfmPljUj0OhJ/KD8JRMo4LZxRVXXDFb&#10;BF6hyuZpIBnS6ntTxE6fzEkqis0WEFQQiUfqtUs2S67RAwIDZ5x5RqVNYVpL85Ko2tI5556TMoCq&#10;xpQs+gzR+7+fffYMfb3xgV3TLjtHDQwOyUmlqGTBXEYh8AUF8xkMPqJdF0ZiLdplvrCiXf/73/9S&#10;xAdxYdCKPLaLUvMkizgeeeSRifwjz0iQQQ4RE2HfYIPfpIiaeXe2R6wUs7F/6dPN3miDoOVkRMFE&#10;OlWzF7XPacn59yIBjGmptdJtkXIDpMH90EMPTQMzYmjpuy233DLtQ3obI1/hGoZw8/zmglkDI8pa&#10;u70lTK2CINNBEFnlLGqNqlSJJQAt5yM1WRHE1u8ZUiKW9FbmR+v3vRWRWumdoL1ItawqeOQcfvOb&#10;34S77rqzRFfmAc4777y2haN6I4g/B5K+rqoCvb8XXWzR5Bxo/rw70Qfar/6Uw9QKGa2/t41pIO10&#10;3nH1owiKvpAjs7nGgsjhJpts0m0mlWP4nQyFgoLZgbGe87tqucdmobecXnSXfiP9nLMXXnhh6pdb&#10;+0jZfJZGVHukan9EHyuwYFyXLcORZfzxO04ywYBWB5ftkH1ZMNpB3pf2xhaQUdMMfbxsH0EGtoU2&#10;x+nvt4i5DJrvfe974bTTTku2SvN1GGvYFqbg5OCC6+c8EEw455y/J4d3GR8K5jYKgS8omE+hoEyr&#10;R7yvkNqK/EtDU4nbfFFRrTPOOD2R9b4UbWFo/qtRLRdhqlpyzPkyXg22ogKi+yJcyGBep9xvpNJJ&#10;HX3wwQeT59937ZwRBX0H0sNB0mwc9UYYNqLkDKFmI8rzYyC2I0oMoxVXXDER95EjRySDkIHYup0l&#10;7zxnUcd2c+CdQ9XnWRigMkfoDjAGrd7AySCSJJq68CILJ2eTtYQRtaJb8wZWNpjVLBDC6M4ZRpw/&#10;vZ2PmwWBbiX9pnFwMnIUiu4p0tfaTswlRi7UEjFVqfm7KqH7qspn2Lf57e103DlxbLYW3CoomBXo&#10;36Sd01fOKYRWzRNRcI4vxeBk1pkKxw5gA8gcoX/69uZ6E83wmYJ6isqJjNuv9sOJr10LDiDp9tFM&#10;0P3OOfltO/32nXGCE1/W1iqrrJJWOxGk6OqauSK+fl57ZVsYn/bff/+U5SLTkJPg1ltvTfusgrFM&#10;MMRUP/dIMOLPx/452UY5gFFQMLdRCHxBQUGPYFAqIiW1HlmeOnVmb3tv0BUHUVErxL+n3/u+DIzz&#10;Bp7R304+ubKgEBKEiItiiMAgEoiSaIQiYow6hlKz88jzFjEx79d2MitkcSj+w4hjGMkUYUD5nYiQ&#10;eczNZNzcZkYWQ4xjBxFvPi/i3BQ7qoreZ/EdQ685U4PxyHEkKn/aqacm41T0V1S0s3PG6SUFcw8i&#10;X3Sl6jl2J3TD7ywNRZf1I6bW9GWuumgkpxNikIm/qJ3q7zmdV1+IgDQTeORau0ASVOE27aenyKa6&#10;HSrwZzhfK3gceOABqb1oKyKF2sMHP/jBNOcWKXL80kcW9Af00eqWcCTlLCi1J+ilKXL6Qs4wEWp6&#10;p131JkBAP0XnOUJPOeWU5MC3Esipp56S2kdrtLwvcA4CAeppiOBzPDc7AqrgfFyrwpb6fNfSm4r9&#10;rkHmImeve2D86M31FxTMKRQCX1BQUFAwAxgm0hhNoUAgpECKEkp1FLWwXJy5gorBWf/2hhtuSORa&#10;NkQuNNQK+2T42O6iiy5MBPmCaCAyvFrrMHj/75tvTnOEpWiK/tie0cQAk5XRWisBcTKHUeYGgl7l&#10;fPAbKZQM0io4R4ZadjIVzFvIslFI0bMU1TYn3FQH89k5jmRMcNhYBtNz9crxQ0fPO++fyemYjWxE&#10;gaOoN5W2zcm1xrVoHgIjVd0ydHvssUcqoph1la6IXMroQPIReQRbVF72kugh/TYNo938W9vL/kAO&#10;msFR9eKLw1J7kU4sYihaeOYZZ6SU4uyYKCjoT2TCrR+ng/2lY3m/9FY/7n1BQcGsoxD4goKCgoKZ&#10;wHjLhFtU5sYbb0yEBtGQNijFcVYjEFIc7b87A9H8SRGVe+65J0UjGZR5W8RMUaIcGUXeVSg/95xz&#10;0namayicqD5CJne2R+wQsmI8Dg7QL04hz/Lwww8PRx11VIpsK77pOYrgSYmV3SHCR6TjcghNmzZz&#10;lo/omfRXDqnW1PisR4p/0pM8xQdZtz/TNkTs6GyG72WNcBpJLZZirD4H51cGfRSxV8NDWr3MFU4I&#10;dRg4xzjDZJw077cVnEkcEDJbmttBQUFBQcHQRCHwBQUFBQVtgSxkGShA7ETRkSZzILfYYos0H3Li&#10;hAnpe+eK6CB/lrGzTKKoJWJf5rMPPniWiDLHEeeL5z+r+sgBJXOE7qjirngVB88666yTiLuK0vSk&#10;t/u3HYKN3HM4OcdWIOejIvnmaJD6bj17+so5JlI/kNpWQUFBQcHARyHwBQUFBQWDDkiPmgxWMhDB&#10;LFH1gt5CVB3hNueXI4jQo3rkfs45eDge7J+uOodZzWApKCgoKBjaKAS+oKCgoKCgoKCgoKCgoGAQ&#10;oBD4goKCgoKCgoKCgoKCgoJBgELgCwoKCgoKCgoKCgoKCgoGAQqBLygoKCgoKCgoKCgoKCgYBCgE&#10;vqCgoKCgoKCgoKCgoKBgEKAQ+IKCgoKCgoKCgoKCgoKCQYBC4AsKCgoKCgoKCgoKCgoKBgEKgS8o&#10;KCgoKCgoKCgoKCgoGAQoBL6goKCgoKCgoKCgoKCgYBCgEPiCgoKCgoKCgoKCgoKCgkGAQuALCgoK&#10;CgoKCgoKCgoKCgYBCoEvKCgoKCgoKCgoKCgoKBgEKAS+oKCgoKCgoKCgoKCgoGAQoBD4goKCgoKC&#10;goKCgoKCgoJBgELgCwoKCgoKCgoKCgoKCgoGAQqBLygoKCgoKCgoKCgoKCgYBCgEvqCgoKCgoKCg&#10;oKCgoKBgEKAQ+IKCgoKCgoKCgoKCgoKCQYBC4AsKCgoKCgoKCgoKCgoKBgEKgS8oKCgoKCgoKCgo&#10;KCgoGAQoBL6goKCgoKCgoKCgoKCgYBCgEPiCgoKCgoKCgoKCgoKCgkGAQuALCgoKCgoKCgoKCgoK&#10;CgYBCoEvKCgoKCgoKCgoKCgoKBgEKAS+oKCgoKCgoKCgoKCgoGAQoBD4goKCgoKCgoKCgoKCgoIB&#10;jxD+P+RWvwpGI0NRAAAAAElFTkSuQmCCUEsDBBQABgAIAAAAIQAfWUaU3gAAAAYBAAAPAAAAZHJz&#10;L2Rvd25yZXYueG1sTI9Ba8JAEIXvhf6HZQq91U3SaiVmIyJtT1JQC8XbmB2TYHY2ZNck/vuuvbSX&#10;B8Mb3vtethxNI3rqXG1ZQTyJQBAXVtdcKvjavz/NQTiPrLGxTAqu5GCZ399lmGo78Jb6nS9FCGGX&#10;ooLK+zaV0hUVGXQT2xIH72Q7gz6cXSl1h0MIN41MomgmDdYcGipsaV1Rcd5djIKPAYfVc/zWb86n&#10;9fWwn35+b2JS6vFhXC1AeBr93zPc8AM65IHpaC+snWgUhCH+V29e8joPO44KXqbJDGSeyf/4+Q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LBy&#10;zsYCAABHCAAADgAAAAAAAAAAAAAAAAA6AgAAZHJzL2Uyb0RvYy54bWxQSwECLQAKAAAAAAAAACEA&#10;/cCKZdjaAwDY2gMAFAAAAAAAAAAAAAAAAAAsBQAAZHJzL21lZGlhL2ltYWdlMS5wbmdQSwECLQAK&#10;AAAAAAAAACEA8VOT2jPwAgAz8AIAFAAAAAAAAAAAAAAAAAA24AMAZHJzL21lZGlhL2ltYWdlMi5w&#10;bmdQSwECLQAUAAYACAAAACEAH1lGlN4AAAAGAQAADwAAAAAAAAAAAAAAAACb0AYAZHJzL2Rvd25y&#10;ZXYueG1sUEsBAi0AFAAGAAgAAAAhAC5s8ADFAAAApQEAABkAAAAAAAAAAAAAAAAAptEGAGRycy9f&#10;cmVscy9lMm9Eb2MueG1sLnJlbHNQSwUGAAAAAAcABwC+AQAAotI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Chart&#10;&#10;Description automatically generated" style="position:absolute;left:46482;top:2762;width:49441;height:28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wBwwAAANsAAAAPAAAAZHJzL2Rvd25yZXYueG1sRE9La8JA&#10;EL4X/A/LCL3VjUWsxqwiVqFQevABktuQHZNgdjbubk3677uFgrf5+J6TrXrTiDs5X1tWMB4lIIgL&#10;q2suFZyOu5cZCB+QNTaWScEPeVgtB08Zptp2vKf7IZQihrBPUUEVQptK6YuKDPqRbYkjd7HOYIjQ&#10;lVI77GK4aeRrkkylwZpjQ4UtbSoqrodvo2D7Ptnd8knIP7dvZ9eV5+lXMrsp9Tzs1wsQgfrwEP+7&#10;P3ScP4e/X+IBcvkLAAD//wMAUEsBAi0AFAAGAAgAAAAhANvh9svuAAAAhQEAABMAAAAAAAAAAAAA&#10;AAAAAAAAAFtDb250ZW50X1R5cGVzXS54bWxQSwECLQAUAAYACAAAACEAWvQsW78AAAAVAQAACwAA&#10;AAAAAAAAAAAAAAAfAQAAX3JlbHMvLnJlbHNQSwECLQAUAAYACAAAACEAQZz8AcMAAADbAAAADwAA&#10;AAAAAAAAAAAAAAAHAgAAZHJzL2Rvd25yZXYueG1sUEsFBgAAAAADAAMAtwAAAPcCAAAAAA==&#10;">
                  <v:imagedata r:id="rId69" o:title="Chart&#10;&#10;Description automatically generated"/>
                </v:shape>
                <v:shape id="Picture 11" o:spid="_x0000_s1028" type="#_x0000_t75" alt="Chart&#10;&#10;Description automatically generated" style="position:absolute;width:49441;height:33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i2jwQAAANsAAAAPAAAAZHJzL2Rvd25yZXYueG1sRE9NawIx&#10;EL0L/Q9hCr1pVikqq1FEkEp7EFdpPQ6b6WbpZrIkUbf/3giCt3m8z5kvO9uIC/lQO1YwHGQgiEun&#10;a64UHA+b/hREiMgaG8ek4J8CLBcvvTnm2l15T5ciViKFcMhRgYmxzaUMpSGLYeBa4sT9Om8xJugr&#10;qT1eU7ht5CjLxtJizanBYEtrQ+VfcbYKvo/vu4/zytS7YrL9/HFrf5LhS6m31241AxGpi0/xw73V&#10;af4Q7r+kA+TiBgAA//8DAFBLAQItABQABgAIAAAAIQDb4fbL7gAAAIUBAAATAAAAAAAAAAAAAAAA&#10;AAAAAABbQ29udGVudF9UeXBlc10ueG1sUEsBAi0AFAAGAAgAAAAhAFr0LFu/AAAAFQEAAAsAAAAA&#10;AAAAAAAAAAAAHwEAAF9yZWxzLy5yZWxzUEsBAi0AFAAGAAgAAAAhAHPyLaPBAAAA2wAAAA8AAAAA&#10;AAAAAAAAAAAABwIAAGRycy9kb3ducmV2LnhtbFBLBQYAAAAAAwADALcAAAD1AgAAAAA=&#10;">
                  <v:imagedata r:id="rId70" o:title="Chart&#10;&#10;Description automatically generated"/>
                </v:shape>
                <w10:anchorlock/>
              </v:group>
            </w:pict>
          </mc:Fallback>
        </mc:AlternateContent>
      </w:r>
    </w:p>
    <w:p w14:paraId="51E2569E" w14:textId="246E22BA" w:rsidR="4B49D147" w:rsidRPr="00056D3F" w:rsidRDefault="56A418E4" w:rsidP="00056D3F">
      <w:pPr>
        <w:pStyle w:val="ListNumber"/>
      </w:pPr>
      <w:r w:rsidRPr="00056D3F">
        <w:lastRenderedPageBreak/>
        <w:t>An optional challenge is to combine choral counts to look for patterns, for example 2 and 4</w:t>
      </w:r>
      <w:r w:rsidR="00A74E23">
        <w:t>,</w:t>
      </w:r>
      <w:r w:rsidRPr="00056D3F">
        <w:t xml:space="preserve"> or</w:t>
      </w:r>
      <w:r w:rsidR="4A74B30D" w:rsidRPr="00056D3F">
        <w:t xml:space="preserve"> 2, 4 and 8</w:t>
      </w:r>
      <w:r w:rsidR="00056D3F">
        <w:t>.</w:t>
      </w:r>
    </w:p>
    <w:p w14:paraId="7FA559EF" w14:textId="5C53E90C" w:rsidR="00214FA1" w:rsidRDefault="00214FA1" w:rsidP="00214FA1">
      <w:pPr>
        <w:pStyle w:val="Heading3"/>
      </w:pPr>
      <w:bookmarkStart w:id="81" w:name="_Toc130217241"/>
      <w:r w:rsidRPr="00E04DAF">
        <w:t>Consolidation and meaningful practice</w:t>
      </w:r>
      <w:r>
        <w:t>:</w:t>
      </w:r>
      <w:r w:rsidRPr="00E04DAF">
        <w:t xml:space="preserve"> </w:t>
      </w:r>
      <w:r>
        <w:t xml:space="preserve">Discuss and connect the mathematics – 5 </w:t>
      </w:r>
      <w:proofErr w:type="gramStart"/>
      <w:r>
        <w:t>minutes</w:t>
      </w:r>
      <w:bookmarkEnd w:id="81"/>
      <w:proofErr w:type="gramEnd"/>
    </w:p>
    <w:p w14:paraId="057827FB" w14:textId="7BAC5A29" w:rsidR="00214FA1" w:rsidRPr="00056D3F" w:rsidRDefault="00214FA1" w:rsidP="00056D3F">
      <w:pPr>
        <w:pStyle w:val="ListNumber"/>
      </w:pPr>
      <w:r w:rsidRPr="00056D3F">
        <w:t xml:space="preserve">Discuss the shapes that students noticed in built and natural environments. Ask if there is a particular 2D shape that is most seen and repeated in patterns. For example, are there more triangles than squares or more rectangles? What do you think the attributes or properties of that shape are? Why </w:t>
      </w:r>
      <w:r w:rsidR="00F53509">
        <w:t>is</w:t>
      </w:r>
      <w:r w:rsidRPr="00056D3F">
        <w:t xml:space="preserve"> it the most used and repeated in natural patterns?</w:t>
      </w:r>
    </w:p>
    <w:p w14:paraId="6DA268ED" w14:textId="28691B1F" w:rsidR="00214FA1" w:rsidRPr="00056D3F" w:rsidRDefault="00214FA1" w:rsidP="00056D3F">
      <w:pPr>
        <w:pStyle w:val="ListNumber"/>
      </w:pPr>
      <w:r w:rsidRPr="00056D3F">
        <w:t>Sing nursery rhymes and songs and identify repeated patterns. For example, some rhymes have an ABABAB pattern; many songs use a repeated pattern of verse then chorus (AB). Use body percussion to describe core patterns within rhymes or songs, for example, clap, stomp, clap, stomp. Students create their own repeated patterns using body percussion.</w:t>
      </w:r>
    </w:p>
    <w:p w14:paraId="7321DB0A" w14:textId="463F37BA" w:rsidR="001E204D" w:rsidRDefault="001E204D" w:rsidP="47380DDD">
      <w:pPr>
        <w:pStyle w:val="Heading3"/>
      </w:pPr>
      <w:bookmarkStart w:id="82" w:name="_Toc130217242"/>
      <w:r>
        <w:t xml:space="preserve">Input–output robot – </w:t>
      </w:r>
      <w:r w:rsidR="057246C1">
        <w:t>30</w:t>
      </w:r>
      <w:r>
        <w:t xml:space="preserve"> minutes</w:t>
      </w:r>
      <w:bookmarkEnd w:id="82"/>
    </w:p>
    <w:p w14:paraId="74DD0132" w14:textId="147603D9" w:rsidR="00E26053" w:rsidRPr="00063739" w:rsidRDefault="6CD968CE" w:rsidP="00063739">
      <w:pPr>
        <w:pStyle w:val="ListNumber"/>
      </w:pPr>
      <w:r w:rsidRPr="00063739">
        <w:t>Remind students of</w:t>
      </w:r>
      <w:r w:rsidR="29CBDB17" w:rsidRPr="00063739">
        <w:t xml:space="preserve"> growing and shrinking patterns with geometric shapes</w:t>
      </w:r>
      <w:r w:rsidR="4886685E" w:rsidRPr="00063739">
        <w:t xml:space="preserve"> and ask</w:t>
      </w:r>
      <w:r w:rsidR="29CBDB17" w:rsidRPr="00063739">
        <w:t xml:space="preserve"> if there </w:t>
      </w:r>
      <w:r w:rsidR="0B89F283" w:rsidRPr="00063739">
        <w:t>might be</w:t>
      </w:r>
      <w:r w:rsidR="29CBDB17" w:rsidRPr="00063739">
        <w:t xml:space="preserve"> growing and shrinking patterns in the number world</w:t>
      </w:r>
      <w:r w:rsidR="00F53509">
        <w:t>.</w:t>
      </w:r>
      <w:r w:rsidR="29CBDB17" w:rsidRPr="00063739">
        <w:t xml:space="preserve"> Have you seen any?</w:t>
      </w:r>
    </w:p>
    <w:p w14:paraId="5D83D106" w14:textId="446D0B3C" w:rsidR="47380DDD" w:rsidRPr="00063739" w:rsidRDefault="3B81E75E" w:rsidP="00063739">
      <w:pPr>
        <w:pStyle w:val="ListNumber"/>
      </w:pPr>
      <w:r w:rsidRPr="00063739">
        <w:t>Introduce the lesson narrative as follows:</w:t>
      </w:r>
      <w:r w:rsidR="29CBDB17" w:rsidRPr="00063739">
        <w:t xml:space="preserve"> </w:t>
      </w:r>
      <w:r w:rsidR="6DF29271" w:rsidRPr="00063739">
        <w:t>‘</w:t>
      </w:r>
      <w:r w:rsidR="29CBDB17" w:rsidRPr="00063739">
        <w:t>I know a robot who loves eating numbers and finding number patterns from them</w:t>
      </w:r>
      <w:r w:rsidR="00F53509">
        <w:t xml:space="preserve">! </w:t>
      </w:r>
      <w:r w:rsidR="52AB3B6F" w:rsidRPr="00063739">
        <w:t xml:space="preserve">See </w:t>
      </w:r>
      <w:r w:rsidR="00255342">
        <w:fldChar w:fldCharType="begin"/>
      </w:r>
      <w:r w:rsidR="00255342">
        <w:instrText xml:space="preserve"> REF _Ref109299613 \h </w:instrText>
      </w:r>
      <w:r w:rsidR="00255342">
        <w:fldChar w:fldCharType="separate"/>
      </w:r>
      <w:r w:rsidR="00255342">
        <w:t xml:space="preserve">Figure </w:t>
      </w:r>
      <w:r w:rsidR="00255342">
        <w:rPr>
          <w:noProof/>
        </w:rPr>
        <w:t>17</w:t>
      </w:r>
      <w:r w:rsidR="00255342">
        <w:fldChar w:fldCharType="end"/>
      </w:r>
      <w:r w:rsidR="5A7DE59B" w:rsidRPr="00063739">
        <w:t xml:space="preserve"> </w:t>
      </w:r>
      <w:r w:rsidR="7BA3D7D0" w:rsidRPr="00063739">
        <w:t>For</w:t>
      </w:r>
      <w:r w:rsidR="7DEECF78" w:rsidRPr="00063739">
        <w:t xml:space="preserve"> example</w:t>
      </w:r>
      <w:r w:rsidR="7BA3D7D0" w:rsidRPr="00063739">
        <w:t>, we input number 5</w:t>
      </w:r>
      <w:r w:rsidR="5248CF7E" w:rsidRPr="00063739">
        <w:t xml:space="preserve"> and the robot eats it and outputs 15, 25 and 35. What pattern did the robot find? Is this pattern growing or shrinking? How do you know? What other numbers could the robot output using this pattern?</w:t>
      </w:r>
      <w:r w:rsidR="72DB5959" w:rsidRPr="00063739">
        <w:t>’</w:t>
      </w:r>
    </w:p>
    <w:p w14:paraId="2A7FFAA4" w14:textId="237566B9" w:rsidR="47380DDD" w:rsidRDefault="2B1A7DA9" w:rsidP="004455EB">
      <w:pPr>
        <w:pStyle w:val="Caption"/>
      </w:pPr>
      <w:bookmarkStart w:id="83" w:name="_Ref109299613"/>
      <w:r>
        <w:lastRenderedPageBreak/>
        <w:t xml:space="preserve">Figure </w:t>
      </w:r>
      <w:r>
        <w:fldChar w:fldCharType="begin"/>
      </w:r>
      <w:r>
        <w:instrText>SEQ Figure \* ARABIC</w:instrText>
      </w:r>
      <w:r>
        <w:fldChar w:fldCharType="separate"/>
      </w:r>
      <w:r w:rsidR="00234AB5">
        <w:rPr>
          <w:noProof/>
        </w:rPr>
        <w:t>17</w:t>
      </w:r>
      <w:r>
        <w:fldChar w:fldCharType="end"/>
      </w:r>
      <w:bookmarkEnd w:id="83"/>
      <w:r>
        <w:t xml:space="preserve"> – Robot eats the number 5!</w:t>
      </w:r>
    </w:p>
    <w:p w14:paraId="6ACD7F5F" w14:textId="7562D15E" w:rsidR="00696D08" w:rsidRDefault="00696D08" w:rsidP="017F7A83">
      <w:r>
        <w:rPr>
          <w:noProof/>
        </w:rPr>
        <w:drawing>
          <wp:inline distT="0" distB="0" distL="0" distR="0" wp14:anchorId="2171FFD1" wp14:editId="61E969B2">
            <wp:extent cx="4352925" cy="3074938"/>
            <wp:effectExtent l="0" t="0" r="0" b="0"/>
            <wp:docPr id="9" name="Picture 9" descr="Original alt text&#10;Image of two robots signalling how to solve an equation. Robot 1 takes the number 5 and makes the pattern 15, 25, 35 and so on by adding 10 each time. Robot 2 solves the equation and has 5 plus 10 equals 15, 25, 35 signifying a growing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Original alt text&#10;Image of two robots signalling how to solve an equation. Robot 1 takes the number 5 and makes the pattern 15, 25, 35 and so on by adding 10 each time. Robot 2 solves the equation and has 5 plus 10 equals 15, 25, 35 signifying a growing pattern."/>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383917" cy="3096831"/>
                    </a:xfrm>
                    <a:prstGeom prst="rect">
                      <a:avLst/>
                    </a:prstGeom>
                    <a:noFill/>
                    <a:ln>
                      <a:noFill/>
                    </a:ln>
                  </pic:spPr>
                </pic:pic>
              </a:graphicData>
            </a:graphic>
          </wp:inline>
        </w:drawing>
      </w:r>
    </w:p>
    <w:p w14:paraId="6B06F75C" w14:textId="388C4132" w:rsidR="00696D08" w:rsidRDefault="00696D08" w:rsidP="017F7A83">
      <w:r w:rsidRPr="00696D08">
        <w:t>Image</w:t>
      </w:r>
      <w:r w:rsidR="0054493F">
        <w:t xml:space="preserve"> adapted from </w:t>
      </w:r>
      <w:hyperlink r:id="rId72" w:history="1">
        <w:r w:rsidR="003F1095">
          <w:rPr>
            <w:rStyle w:val="Hyperlink"/>
          </w:rPr>
          <w:t>‘</w:t>
        </w:r>
        <w:r w:rsidR="0054493F" w:rsidRPr="0054493F">
          <w:rPr>
            <w:rStyle w:val="Hyperlink"/>
          </w:rPr>
          <w:t>Robots</w:t>
        </w:r>
        <w:r w:rsidR="003F1095">
          <w:rPr>
            <w:rStyle w:val="Hyperlink"/>
          </w:rPr>
          <w:t>’</w:t>
        </w:r>
      </w:hyperlink>
      <w:r w:rsidR="0054493F">
        <w:t xml:space="preserve"> by </w:t>
      </w:r>
      <w:hyperlink r:id="rId73" w:history="1">
        <w:proofErr w:type="spellStart"/>
        <w:r w:rsidR="0054493F" w:rsidRPr="0054493F">
          <w:rPr>
            <w:rStyle w:val="Hyperlink"/>
          </w:rPr>
          <w:t>alluregraphicdesign</w:t>
        </w:r>
        <w:proofErr w:type="spellEnd"/>
      </w:hyperlink>
      <w:r w:rsidRPr="00696D08">
        <w:t xml:space="preserve"> and used in accordance with the </w:t>
      </w:r>
      <w:hyperlink r:id="rId74" w:history="1">
        <w:proofErr w:type="spellStart"/>
        <w:r w:rsidRPr="00E32FCB">
          <w:rPr>
            <w:rStyle w:val="Hyperlink"/>
          </w:rPr>
          <w:t>Pixabay</w:t>
        </w:r>
        <w:proofErr w:type="spellEnd"/>
        <w:r w:rsidRPr="00E32FCB">
          <w:rPr>
            <w:rStyle w:val="Hyperlink"/>
          </w:rPr>
          <w:t xml:space="preserve"> Licence</w:t>
        </w:r>
      </w:hyperlink>
      <w:r w:rsidRPr="00696D08">
        <w:t>.</w:t>
      </w:r>
    </w:p>
    <w:p w14:paraId="0ABF2259" w14:textId="32A5E642" w:rsidR="47380DDD" w:rsidRPr="00E32FCB" w:rsidRDefault="65ACFD78" w:rsidP="00E32FCB">
      <w:pPr>
        <w:pStyle w:val="ListNumber"/>
      </w:pPr>
      <w:r w:rsidRPr="00E32FCB">
        <w:t>Next</w:t>
      </w:r>
      <w:r w:rsidR="29CBDB17" w:rsidRPr="00E32FCB">
        <w:t xml:space="preserve">, we </w:t>
      </w:r>
      <w:r w:rsidR="2718A942" w:rsidRPr="00E32FCB">
        <w:t>input</w:t>
      </w:r>
      <w:r w:rsidR="29CBDB17" w:rsidRPr="00E32FCB">
        <w:t xml:space="preserve"> the number 4 and the robot outputs 8</w:t>
      </w:r>
      <w:r w:rsidR="2718A942" w:rsidRPr="00E32FCB">
        <w:t>,12</w:t>
      </w:r>
      <w:r w:rsidR="29CBDB17" w:rsidRPr="00E32FCB">
        <w:t xml:space="preserve"> and </w:t>
      </w:r>
      <w:r w:rsidR="2718A942" w:rsidRPr="00E32FCB">
        <w:t>16</w:t>
      </w:r>
      <w:r w:rsidR="1745513B" w:rsidRPr="00E32FCB">
        <w:t>.</w:t>
      </w:r>
      <w:r w:rsidR="29CBDB17" w:rsidRPr="00E32FCB">
        <w:t xml:space="preserve"> What pattern did the robot find?</w:t>
      </w:r>
      <w:r w:rsidR="52AB3B6F" w:rsidRPr="00E32FCB">
        <w:t xml:space="preserve"> How do you know?</w:t>
      </w:r>
      <w:r w:rsidR="29CBDB17" w:rsidRPr="00E32FCB">
        <w:t xml:space="preserve"> This is a growing pattern. Could the robot have found any other growing patterns? For example</w:t>
      </w:r>
      <w:r w:rsidR="7788DBFC" w:rsidRPr="00E32FCB">
        <w:t>, double 4 is</w:t>
      </w:r>
      <w:r w:rsidR="29CBDB17" w:rsidRPr="00E32FCB">
        <w:t xml:space="preserve"> 8 and </w:t>
      </w:r>
      <w:r w:rsidR="7788DBFC" w:rsidRPr="00E32FCB">
        <w:t xml:space="preserve">then double again </w:t>
      </w:r>
      <w:r w:rsidR="41C3D461" w:rsidRPr="00E32FCB">
        <w:t>to 16.</w:t>
      </w:r>
      <w:r w:rsidR="29CBDB17" w:rsidRPr="00E32FCB">
        <w:t xml:space="preserve"> How is the robot making these patterns?</w:t>
      </w:r>
    </w:p>
    <w:p w14:paraId="61956FB8" w14:textId="6C423668" w:rsidR="47380DDD" w:rsidRPr="00E32FCB" w:rsidRDefault="2718A942" w:rsidP="00E32FCB">
      <w:pPr>
        <w:pStyle w:val="ListNumber"/>
      </w:pPr>
      <w:r w:rsidRPr="00E32FCB">
        <w:t>Ask students if</w:t>
      </w:r>
      <w:r w:rsidR="29CBDB17" w:rsidRPr="00E32FCB">
        <w:t xml:space="preserve"> the robot </w:t>
      </w:r>
      <w:r w:rsidRPr="00E32FCB">
        <w:t xml:space="preserve">could </w:t>
      </w:r>
      <w:r w:rsidR="29CBDB17" w:rsidRPr="00E32FCB">
        <w:t xml:space="preserve">have </w:t>
      </w:r>
      <w:r w:rsidR="52AB3B6F" w:rsidRPr="00E32FCB">
        <w:t>made</w:t>
      </w:r>
      <w:r w:rsidR="29CBDB17" w:rsidRPr="00E32FCB">
        <w:t xml:space="preserve"> any shrinking patterns</w:t>
      </w:r>
      <w:r w:rsidRPr="00E32FCB">
        <w:t xml:space="preserve">. </w:t>
      </w:r>
      <w:r w:rsidR="2861CE02" w:rsidRPr="00E32FCB">
        <w:t>F</w:t>
      </w:r>
      <w:r w:rsidR="4B8031FE" w:rsidRPr="00E32FCB">
        <w:t>or</w:t>
      </w:r>
      <w:r w:rsidR="6F3702E3" w:rsidRPr="00E32FCB">
        <w:t xml:space="preserve"> example, </w:t>
      </w:r>
      <w:r w:rsidR="7788DBFC" w:rsidRPr="00E32FCB">
        <w:t>4 could have an output of take</w:t>
      </w:r>
      <w:r w:rsidR="00C94912">
        <w:t xml:space="preserve"> </w:t>
      </w:r>
      <w:r w:rsidR="7788DBFC" w:rsidRPr="00E32FCB">
        <w:t xml:space="preserve">away </w:t>
      </w:r>
      <w:r w:rsidR="00C94912">
        <w:t>1</w:t>
      </w:r>
      <w:r w:rsidR="7788DBFC" w:rsidRPr="00E32FCB">
        <w:t xml:space="preserve"> each time to get 3, 2, 1 or </w:t>
      </w:r>
      <w:r w:rsidR="7DEECF78" w:rsidRPr="00E32FCB">
        <w:t>the robot could halve 4</w:t>
      </w:r>
      <w:r w:rsidR="7788DBFC" w:rsidRPr="00E32FCB">
        <w:t xml:space="preserve"> each time to get 2, then 1</w:t>
      </w:r>
      <w:r w:rsidR="7DEECF78" w:rsidRPr="00E32FCB">
        <w:t>.</w:t>
      </w:r>
    </w:p>
    <w:p w14:paraId="3CEBD94F" w14:textId="3ED4034E" w:rsidR="2056B046" w:rsidRPr="00E32FCB" w:rsidRDefault="1FF831DB" w:rsidP="00E32FCB">
      <w:pPr>
        <w:pStyle w:val="ListNumber"/>
      </w:pPr>
      <w:r w:rsidRPr="00E32FCB">
        <w:lastRenderedPageBreak/>
        <w:t xml:space="preserve">If you started with 7 and the robot added 4 each time, what would the </w:t>
      </w:r>
      <w:r w:rsidR="7DAB81F0" w:rsidRPr="00E32FCB">
        <w:t>5th number be</w:t>
      </w:r>
      <w:r w:rsidR="65FB4084" w:rsidRPr="00E32FCB">
        <w:t>?</w:t>
      </w:r>
      <w:r w:rsidR="3365162C" w:rsidRPr="00E32FCB">
        <w:t xml:space="preserve"> What would the 10th</w:t>
      </w:r>
      <w:r w:rsidRPr="00E32FCB">
        <w:t xml:space="preserve"> number be and how do you know? </w:t>
      </w:r>
      <w:r w:rsidR="7DAB81F0" w:rsidRPr="00E32FCB">
        <w:t xml:space="preserve">Do you need to use blocks </w:t>
      </w:r>
      <w:r w:rsidR="0B8C5D0D" w:rsidRPr="00E32FCB">
        <w:t xml:space="preserve">to find </w:t>
      </w:r>
      <w:r w:rsidR="3BFACAA0" w:rsidRPr="00E32FCB">
        <w:t xml:space="preserve">the answer, </w:t>
      </w:r>
      <w:r w:rsidR="7DAB81F0" w:rsidRPr="00E32FCB">
        <w:t>or can you think of another way? For example, writing out the number pattern.</w:t>
      </w:r>
    </w:p>
    <w:p w14:paraId="3EFC8204" w14:textId="3E357963" w:rsidR="4FBCF732" w:rsidRPr="00E32FCB" w:rsidRDefault="36DC52A2" w:rsidP="00E32FCB">
      <w:pPr>
        <w:pStyle w:val="ListNumber"/>
      </w:pPr>
      <w:r w:rsidRPr="00E32FCB">
        <w:t>Ask students if the robot could have made any other patterns with the quantity 7</w:t>
      </w:r>
      <w:r w:rsidR="65C0B0F5" w:rsidRPr="00E32FCB">
        <w:t xml:space="preserve"> such as</w:t>
      </w:r>
      <w:r w:rsidRPr="00E32FCB">
        <w:t xml:space="preserve"> doubling</w:t>
      </w:r>
      <w:r w:rsidR="65C0B0F5" w:rsidRPr="00E32FCB">
        <w:t xml:space="preserve"> or</w:t>
      </w:r>
      <w:r w:rsidRPr="00E32FCB">
        <w:t xml:space="preserve"> adding 10 each time</w:t>
      </w:r>
      <w:r w:rsidR="795083BB" w:rsidRPr="00E32FCB">
        <w:t>.</w:t>
      </w:r>
    </w:p>
    <w:p w14:paraId="7814B6E1" w14:textId="328A4C5D" w:rsidR="7C1EB91E" w:rsidRPr="00E32FCB" w:rsidRDefault="45E10BE8" w:rsidP="00E32FCB">
      <w:pPr>
        <w:pStyle w:val="ListNumber"/>
      </w:pPr>
      <w:r w:rsidRPr="00E32FCB">
        <w:t xml:space="preserve">Ask </w:t>
      </w:r>
      <w:r w:rsidR="2ED60D36" w:rsidRPr="00E32FCB">
        <w:t>students</w:t>
      </w:r>
      <w:r w:rsidRPr="00E32FCB">
        <w:t xml:space="preserve"> to</w:t>
      </w:r>
      <w:r w:rsidR="2ED60D36" w:rsidRPr="00E32FCB">
        <w:t xml:space="preserve"> offer ideas</w:t>
      </w:r>
      <w:r w:rsidR="77D0DA30" w:rsidRPr="00E32FCB">
        <w:t xml:space="preserve"> </w:t>
      </w:r>
      <w:r w:rsidR="2ED60D36" w:rsidRPr="00E32FCB">
        <w:t xml:space="preserve">about how </w:t>
      </w:r>
      <w:r w:rsidR="77D0DA30" w:rsidRPr="00E32FCB">
        <w:t xml:space="preserve">to </w:t>
      </w:r>
      <w:r w:rsidR="2ED60D36" w:rsidRPr="00E32FCB">
        <w:t>record input</w:t>
      </w:r>
      <w:r w:rsidR="00636328">
        <w:t>-</w:t>
      </w:r>
      <w:r w:rsidR="2ED60D36" w:rsidRPr="00E32FCB">
        <w:t>output numbers.</w:t>
      </w:r>
      <w:r w:rsidR="574484A6" w:rsidRPr="00E32FCB">
        <w:t xml:space="preserve"> For example, </w:t>
      </w:r>
      <w:r w:rsidR="4C089DD7" w:rsidRPr="00E32FCB">
        <w:t xml:space="preserve">use </w:t>
      </w:r>
      <w:r w:rsidR="574484A6" w:rsidRPr="00E32FCB">
        <w:t>counters or coloured blocks</w:t>
      </w:r>
      <w:r w:rsidR="21A924AA" w:rsidRPr="00E32FCB">
        <w:t xml:space="preserve"> or </w:t>
      </w:r>
      <w:r w:rsidR="4C089DD7" w:rsidRPr="00E32FCB">
        <w:t>sticky</w:t>
      </w:r>
      <w:r w:rsidR="21A924AA" w:rsidRPr="00E32FCB">
        <w:t xml:space="preserve"> notes with numbers.</w:t>
      </w:r>
    </w:p>
    <w:p w14:paraId="4DB8D75D" w14:textId="3B1C82A0" w:rsidR="47380DDD" w:rsidRPr="00E32FCB" w:rsidRDefault="178EFE23" w:rsidP="00E32FCB">
      <w:pPr>
        <w:pStyle w:val="ListNumber"/>
      </w:pPr>
      <w:r w:rsidRPr="00E32FCB">
        <w:t xml:space="preserve">In pairs, students choose a number </w:t>
      </w:r>
      <w:r w:rsidR="69CA1614" w:rsidRPr="00E32FCB">
        <w:t xml:space="preserve">to input and </w:t>
      </w:r>
      <w:r w:rsidRPr="00E32FCB">
        <w:t xml:space="preserve">explore the output </w:t>
      </w:r>
      <w:r w:rsidR="69CA1614" w:rsidRPr="00E32FCB">
        <w:t xml:space="preserve">patterns the robot might </w:t>
      </w:r>
      <w:r w:rsidRPr="00E32FCB">
        <w:t>make</w:t>
      </w:r>
      <w:r w:rsidR="40D7A03A" w:rsidRPr="00E32FCB">
        <w:t xml:space="preserve"> with it</w:t>
      </w:r>
      <w:r w:rsidR="51260827" w:rsidRPr="00E32FCB">
        <w:t xml:space="preserve">. </w:t>
      </w:r>
      <w:r w:rsidR="69CA1614" w:rsidRPr="00E32FCB">
        <w:t>Ask</w:t>
      </w:r>
      <w:r w:rsidR="5EE2041C" w:rsidRPr="00E32FCB">
        <w:t xml:space="preserve"> the students to consider these questions:</w:t>
      </w:r>
    </w:p>
    <w:p w14:paraId="472AEDEA" w14:textId="260D1F65" w:rsidR="47380DDD" w:rsidRPr="00E32FCB" w:rsidRDefault="154E1763" w:rsidP="00E32FCB">
      <w:pPr>
        <w:pStyle w:val="ListBullet"/>
        <w:ind w:left="1134"/>
      </w:pPr>
      <w:r w:rsidRPr="00E32FCB">
        <w:t>Is there more than one pattern the robot could output from your number?</w:t>
      </w:r>
    </w:p>
    <w:p w14:paraId="54F60FC2" w14:textId="3B8CE06F" w:rsidR="47380DDD" w:rsidRPr="00E32FCB" w:rsidRDefault="154E1763" w:rsidP="00E32FCB">
      <w:pPr>
        <w:pStyle w:val="ListBullet"/>
        <w:ind w:left="1134"/>
      </w:pPr>
      <w:r w:rsidRPr="00E32FCB">
        <w:t xml:space="preserve">Could </w:t>
      </w:r>
      <w:r w:rsidR="00734AAD" w:rsidRPr="00E32FCB">
        <w:t xml:space="preserve">the </w:t>
      </w:r>
      <w:r w:rsidRPr="00E32FCB">
        <w:t xml:space="preserve">robot output </w:t>
      </w:r>
      <w:r w:rsidR="00734AAD" w:rsidRPr="00E32FCB">
        <w:t xml:space="preserve">create </w:t>
      </w:r>
      <w:r w:rsidRPr="00E32FCB">
        <w:t xml:space="preserve">growing and shrinking patterns </w:t>
      </w:r>
      <w:r w:rsidR="00734AAD" w:rsidRPr="00E32FCB">
        <w:t>from</w:t>
      </w:r>
      <w:r w:rsidRPr="00E32FCB">
        <w:t xml:space="preserve"> your input number?</w:t>
      </w:r>
    </w:p>
    <w:p w14:paraId="7EC778F0" w14:textId="77777777" w:rsidR="510FA32C" w:rsidRPr="00E32FCB" w:rsidRDefault="510FA32C" w:rsidP="00E32FCB">
      <w:pPr>
        <w:pStyle w:val="ListBullet"/>
        <w:ind w:left="1134"/>
      </w:pPr>
      <w:r w:rsidRPr="00E32FCB">
        <w:t>What number knowledge did you use to find patterns? Addition, subtraction, halving, doubling, skip counting and so on.</w:t>
      </w:r>
    </w:p>
    <w:p w14:paraId="45778BDE" w14:textId="6408DE7F" w:rsidR="47380DDD" w:rsidRPr="00E32FCB" w:rsidRDefault="154E1763" w:rsidP="00E32FCB">
      <w:pPr>
        <w:pStyle w:val="ListBullet"/>
        <w:ind w:left="1134"/>
      </w:pPr>
      <w:r w:rsidRPr="00E32FCB">
        <w:t xml:space="preserve">Can you find </w:t>
      </w:r>
      <w:r w:rsidR="00632051" w:rsidRPr="00E32FCB">
        <w:t>all</w:t>
      </w:r>
      <w:r w:rsidRPr="00E32FCB">
        <w:t xml:space="preserve"> the possible patterns </w:t>
      </w:r>
      <w:r w:rsidR="64020839" w:rsidRPr="00E32FCB">
        <w:t xml:space="preserve">the </w:t>
      </w:r>
      <w:r w:rsidRPr="00E32FCB">
        <w:t>robot could make?</w:t>
      </w:r>
    </w:p>
    <w:p w14:paraId="163DA715" w14:textId="4D6CD18B" w:rsidR="47380DDD" w:rsidRPr="00E32FCB" w:rsidRDefault="154E1763" w:rsidP="00E32FCB">
      <w:pPr>
        <w:pStyle w:val="ListBullet"/>
        <w:ind w:left="1134"/>
      </w:pPr>
      <w:r w:rsidRPr="00E32FCB">
        <w:t xml:space="preserve">How can you tell </w:t>
      </w:r>
      <w:r w:rsidR="64020839" w:rsidRPr="00E32FCB">
        <w:t xml:space="preserve">if </w:t>
      </w:r>
      <w:r w:rsidRPr="00E32FCB">
        <w:t>you have found them all?</w:t>
      </w:r>
    </w:p>
    <w:p w14:paraId="563F8587" w14:textId="556C4EA1" w:rsidR="47380DDD" w:rsidRPr="00E32FCB" w:rsidRDefault="00547DED" w:rsidP="00E32FCB">
      <w:pPr>
        <w:pStyle w:val="ListNumber"/>
      </w:pPr>
      <w:r w:rsidRPr="00E32FCB">
        <w:t>Support</w:t>
      </w:r>
      <w:r w:rsidR="0C3A1F66" w:rsidRPr="00E32FCB">
        <w:t xml:space="preserve"> students to work with input numbers and patterns that </w:t>
      </w:r>
      <w:r w:rsidR="5708C715" w:rsidRPr="00E32FCB">
        <w:t>are appropriate for</w:t>
      </w:r>
      <w:r w:rsidR="0C3A1F66" w:rsidRPr="00E32FCB">
        <w:t xml:space="preserve"> their mathematical ability</w:t>
      </w:r>
      <w:r w:rsidRPr="00E32FCB">
        <w:t>.</w:t>
      </w:r>
      <w:r w:rsidR="0C3A1F66" w:rsidRPr="00E32FCB">
        <w:t xml:space="preserve"> Students need to record patterns using numbers.</w:t>
      </w:r>
    </w:p>
    <w:p w14:paraId="5DF26F06" w14:textId="164FC369" w:rsidR="526BC874" w:rsidRDefault="00214FA1" w:rsidP="526BC874">
      <w:pPr>
        <w:pStyle w:val="Heading3"/>
      </w:pPr>
      <w:bookmarkStart w:id="84" w:name="_Toc130217243"/>
      <w:r w:rsidRPr="00E04DAF">
        <w:t>Consolidation and meaningful practice</w:t>
      </w:r>
      <w:r>
        <w:t>:</w:t>
      </w:r>
      <w:r w:rsidRPr="00E04DAF">
        <w:t xml:space="preserve"> </w:t>
      </w:r>
      <w:r w:rsidR="526BC874">
        <w:t xml:space="preserve">Discuss and connect the mathematics – 20 </w:t>
      </w:r>
      <w:proofErr w:type="gramStart"/>
      <w:r w:rsidR="526BC874">
        <w:t>minutes</w:t>
      </w:r>
      <w:bookmarkEnd w:id="84"/>
      <w:proofErr w:type="gramEnd"/>
    </w:p>
    <w:p w14:paraId="389A10FF" w14:textId="1B62E875" w:rsidR="0F2F0EA0" w:rsidRDefault="0CADD80A">
      <w:pPr>
        <w:pStyle w:val="ListNumber"/>
      </w:pPr>
      <w:r>
        <w:t xml:space="preserve">Students present input-output patterns </w:t>
      </w:r>
      <w:r w:rsidR="7CCDCC36">
        <w:t xml:space="preserve">and </w:t>
      </w:r>
      <w:r w:rsidR="21A13791">
        <w:t>listen to</w:t>
      </w:r>
      <w:r>
        <w:t xml:space="preserve"> comments and suggestions.</w:t>
      </w:r>
      <w:r w:rsidR="7967BA09">
        <w:t xml:space="preserve"> Ask </w:t>
      </w:r>
      <w:r w:rsidR="21A13791">
        <w:t xml:space="preserve">the following </w:t>
      </w:r>
      <w:r w:rsidR="7967BA09">
        <w:t>questions</w:t>
      </w:r>
      <w:r w:rsidR="00636328">
        <w:t>:</w:t>
      </w:r>
    </w:p>
    <w:p w14:paraId="098ADBFC" w14:textId="77777777" w:rsidR="526BC874" w:rsidRPr="00E32FCB" w:rsidRDefault="5554B022" w:rsidP="00E32FCB">
      <w:pPr>
        <w:pStyle w:val="ListBullet"/>
        <w:ind w:left="1134"/>
      </w:pPr>
      <w:r w:rsidRPr="00E32FCB">
        <w:lastRenderedPageBreak/>
        <w:t>What patterns did you find? What were the consistent differences?</w:t>
      </w:r>
    </w:p>
    <w:p w14:paraId="2F2601C1" w14:textId="77777777" w:rsidR="526BC874" w:rsidRPr="00E32FCB" w:rsidRDefault="5554B022" w:rsidP="00E32FCB">
      <w:pPr>
        <w:pStyle w:val="ListBullet"/>
        <w:ind w:left="1134"/>
      </w:pPr>
      <w:r w:rsidRPr="00E32FCB">
        <w:t>Did you find growing and shrinking patterns?</w:t>
      </w:r>
    </w:p>
    <w:p w14:paraId="601E0D39" w14:textId="77777777" w:rsidR="526BC874" w:rsidRPr="00E32FCB" w:rsidRDefault="5554B022" w:rsidP="00E32FCB">
      <w:pPr>
        <w:pStyle w:val="ListBullet"/>
        <w:ind w:left="1134"/>
      </w:pPr>
      <w:r w:rsidRPr="00E32FCB">
        <w:t>What addition and subtraction strategies did you use to continue a pattern?</w:t>
      </w:r>
    </w:p>
    <w:p w14:paraId="7BEE21D0" w14:textId="77777777" w:rsidR="526BC874" w:rsidRPr="00E32FCB" w:rsidRDefault="5554B022" w:rsidP="00E32FCB">
      <w:pPr>
        <w:pStyle w:val="ListBullet"/>
        <w:ind w:left="1134"/>
      </w:pPr>
      <w:r w:rsidRPr="00E32FCB">
        <w:t>Were there any strategies that didn’t work and why?</w:t>
      </w:r>
    </w:p>
    <w:p w14:paraId="79942E28" w14:textId="7F6B2704" w:rsidR="526BC874" w:rsidRPr="00E32FCB" w:rsidRDefault="0942D0EE" w:rsidP="00E32FCB">
      <w:pPr>
        <w:pStyle w:val="ListNumber"/>
      </w:pPr>
      <w:r w:rsidRPr="00E32FCB">
        <w:t xml:space="preserve">Update the class </w:t>
      </w:r>
      <w:r w:rsidR="171D838F" w:rsidRPr="00E32FCB">
        <w:t>‘</w:t>
      </w:r>
      <w:r w:rsidRPr="00E32FCB">
        <w:t xml:space="preserve">Pattern anchor </w:t>
      </w:r>
      <w:r w:rsidR="171D838F" w:rsidRPr="00E32FCB">
        <w:t>chart’</w:t>
      </w:r>
      <w:r w:rsidRPr="00E32FCB">
        <w:t>.</w:t>
      </w:r>
    </w:p>
    <w:p w14:paraId="44BBAFA3" w14:textId="77777777" w:rsidR="47380DDD" w:rsidRDefault="001E204D" w:rsidP="053A690B">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47380DDD" w14:paraId="19635B0A" w14:textId="77777777" w:rsidTr="00070E50">
        <w:trPr>
          <w:cnfStyle w:val="100000000000" w:firstRow="1" w:lastRow="0" w:firstColumn="0" w:lastColumn="0" w:oddVBand="0" w:evenVBand="0" w:oddHBand="0" w:evenHBand="0" w:firstRowFirstColumn="0" w:firstRowLastColumn="0" w:lastRowFirstColumn="0" w:lastRowLastColumn="0"/>
        </w:trPr>
        <w:tc>
          <w:tcPr>
            <w:tcW w:w="1667" w:type="pct"/>
          </w:tcPr>
          <w:p w14:paraId="6F4DEAD6" w14:textId="77777777" w:rsidR="001E204D" w:rsidRDefault="001E204D">
            <w:r>
              <w:t>Assessment opportunities</w:t>
            </w:r>
          </w:p>
        </w:tc>
        <w:tc>
          <w:tcPr>
            <w:tcW w:w="1667" w:type="pct"/>
          </w:tcPr>
          <w:p w14:paraId="1B36FFCB" w14:textId="77777777" w:rsidR="001E204D" w:rsidRDefault="001E204D">
            <w:r>
              <w:t>Too hard?</w:t>
            </w:r>
          </w:p>
        </w:tc>
        <w:tc>
          <w:tcPr>
            <w:tcW w:w="1667" w:type="pct"/>
          </w:tcPr>
          <w:p w14:paraId="27FFBF87" w14:textId="77777777" w:rsidR="001E204D" w:rsidRDefault="001E204D">
            <w:r>
              <w:t>Too easy?</w:t>
            </w:r>
          </w:p>
        </w:tc>
      </w:tr>
      <w:tr w:rsidR="47380DDD" w14:paraId="4360445A" w14:textId="77777777" w:rsidTr="00070E50">
        <w:trPr>
          <w:cnfStyle w:val="000000100000" w:firstRow="0" w:lastRow="0" w:firstColumn="0" w:lastColumn="0" w:oddVBand="0" w:evenVBand="0" w:oddHBand="1" w:evenHBand="0" w:firstRowFirstColumn="0" w:firstRowLastColumn="0" w:lastRowFirstColumn="0" w:lastRowLastColumn="0"/>
        </w:trPr>
        <w:tc>
          <w:tcPr>
            <w:tcW w:w="1667" w:type="pct"/>
          </w:tcPr>
          <w:p w14:paraId="13A83C91" w14:textId="56EBFD47" w:rsidR="001E204D" w:rsidRDefault="001E204D">
            <w:r>
              <w:t>What to look for</w:t>
            </w:r>
            <w:r w:rsidR="00B57B84">
              <w:t>:</w:t>
            </w:r>
          </w:p>
          <w:p w14:paraId="3828476A" w14:textId="77420EF8" w:rsidR="001E204D" w:rsidRPr="00E32FCB" w:rsidRDefault="31E45C3E" w:rsidP="00E32FCB">
            <w:pPr>
              <w:pStyle w:val="ListBullet"/>
            </w:pPr>
            <w:r w:rsidRPr="00E32FCB">
              <w:t>Can students communicate how they identify and continue growing and shrinking number patterns?</w:t>
            </w:r>
            <w:r w:rsidR="55E11686" w:rsidRPr="00E32FCB">
              <w:t xml:space="preserve"> (</w:t>
            </w:r>
            <w:r w:rsidR="006F55E5">
              <w:rPr>
                <w:rStyle w:val="Strong"/>
              </w:rPr>
              <w:t>MAO-WM-01</w:t>
            </w:r>
            <w:r w:rsidR="5F87B4FF" w:rsidRPr="00E32FCB">
              <w:rPr>
                <w:rStyle w:val="Strong"/>
              </w:rPr>
              <w:t>,</w:t>
            </w:r>
            <w:r w:rsidR="69F5D5B3" w:rsidRPr="00E32FCB">
              <w:rPr>
                <w:rStyle w:val="Strong"/>
              </w:rPr>
              <w:t xml:space="preserve"> </w:t>
            </w:r>
            <w:r w:rsidR="6B48DB3F" w:rsidRPr="00E32FCB">
              <w:rPr>
                <w:rStyle w:val="Strong"/>
              </w:rPr>
              <w:t>MA1-CSQ-01</w:t>
            </w:r>
            <w:r w:rsidR="4ECD752A" w:rsidRPr="00E32FCB">
              <w:t>)</w:t>
            </w:r>
          </w:p>
          <w:p w14:paraId="7C4884F2" w14:textId="446D9BA3" w:rsidR="001E204D" w:rsidRPr="00E32FCB" w:rsidRDefault="17AB3F46" w:rsidP="00E32FCB">
            <w:pPr>
              <w:pStyle w:val="ListBullet"/>
            </w:pPr>
            <w:r w:rsidRPr="00E32FCB">
              <w:t>Are</w:t>
            </w:r>
            <w:r w:rsidR="5F87B4FF" w:rsidRPr="00E32FCB">
              <w:t xml:space="preserve"> students using addition and subtraction strategies to create growing and shrinking patterns? (</w:t>
            </w:r>
            <w:r w:rsidR="006F55E5">
              <w:rPr>
                <w:rStyle w:val="Strong"/>
              </w:rPr>
              <w:t>MAO-WM-01</w:t>
            </w:r>
            <w:r w:rsidR="5F87B4FF" w:rsidRPr="00E32FCB">
              <w:rPr>
                <w:rStyle w:val="Strong"/>
              </w:rPr>
              <w:t>, MA1-CSQ-01</w:t>
            </w:r>
            <w:r w:rsidR="5F87B4FF" w:rsidRPr="00E32FCB">
              <w:t>)</w:t>
            </w:r>
          </w:p>
          <w:p w14:paraId="05213725" w14:textId="4A708AF5" w:rsidR="001E204D" w:rsidRPr="00E32FCB" w:rsidRDefault="5996E25F" w:rsidP="00E32FCB">
            <w:pPr>
              <w:pStyle w:val="ListBullet"/>
            </w:pPr>
            <w:r w:rsidRPr="00E32FCB">
              <w:t>How well do</w:t>
            </w:r>
            <w:r w:rsidR="46A78C79" w:rsidRPr="00E32FCB">
              <w:t xml:space="preserve"> </w:t>
            </w:r>
            <w:r w:rsidR="24CA7C05" w:rsidRPr="00E32FCB">
              <w:t>students identify</w:t>
            </w:r>
            <w:r w:rsidR="1CC2B4B1" w:rsidRPr="00E32FCB">
              <w:t xml:space="preserve"> halving and doubling patterns</w:t>
            </w:r>
            <w:r w:rsidR="24CA7C05" w:rsidRPr="00E32FCB">
              <w:t>? (</w:t>
            </w:r>
            <w:r w:rsidR="006F55E5">
              <w:rPr>
                <w:rStyle w:val="Strong"/>
              </w:rPr>
              <w:t>MAO-WM-01</w:t>
            </w:r>
            <w:r w:rsidR="701ED790" w:rsidRPr="00E32FCB">
              <w:rPr>
                <w:rStyle w:val="Strong"/>
              </w:rPr>
              <w:t xml:space="preserve">, </w:t>
            </w:r>
            <w:r w:rsidR="24CA7C05" w:rsidRPr="00E32FCB">
              <w:rPr>
                <w:rStyle w:val="Strong"/>
              </w:rPr>
              <w:t>MA1-CSQ-01</w:t>
            </w:r>
            <w:r w:rsidR="24CA7C05" w:rsidRPr="00E32FCB">
              <w:t>)</w:t>
            </w:r>
          </w:p>
          <w:p w14:paraId="664D4A66" w14:textId="2604C0E3" w:rsidR="001E204D" w:rsidRDefault="001E204D">
            <w:r>
              <w:lastRenderedPageBreak/>
              <w:t>What to collect</w:t>
            </w:r>
            <w:r w:rsidR="001C2385">
              <w:t>:</w:t>
            </w:r>
          </w:p>
          <w:p w14:paraId="3E2C2197" w14:textId="54BBC66D" w:rsidR="001E204D" w:rsidRPr="00E32FCB" w:rsidRDefault="4465B364" w:rsidP="00E32FCB">
            <w:pPr>
              <w:pStyle w:val="ListBullet"/>
            </w:pPr>
            <w:r w:rsidRPr="00E32FCB">
              <w:t>s</w:t>
            </w:r>
            <w:r w:rsidR="76215874" w:rsidRPr="00E32FCB">
              <w:t xml:space="preserve">amples of written, </w:t>
            </w:r>
            <w:proofErr w:type="gramStart"/>
            <w:r w:rsidR="76215874" w:rsidRPr="00E32FCB">
              <w:t>drawn</w:t>
            </w:r>
            <w:proofErr w:type="gramEnd"/>
            <w:r w:rsidR="76215874" w:rsidRPr="00E32FCB">
              <w:t xml:space="preserve"> or made patterns </w:t>
            </w:r>
            <w:r w:rsidR="5211FED4" w:rsidRPr="00E32FCB">
              <w:t>(</w:t>
            </w:r>
            <w:r w:rsidR="006F55E5">
              <w:rPr>
                <w:rStyle w:val="Strong"/>
              </w:rPr>
              <w:t>MAO-WM-01</w:t>
            </w:r>
            <w:r w:rsidR="09B1C00B" w:rsidRPr="00E32FCB">
              <w:rPr>
                <w:rStyle w:val="Strong"/>
              </w:rPr>
              <w:t xml:space="preserve">, </w:t>
            </w:r>
            <w:r w:rsidR="5211FED4" w:rsidRPr="00E32FCB">
              <w:rPr>
                <w:rStyle w:val="Strong"/>
              </w:rPr>
              <w:t>MA1-CSQ-01</w:t>
            </w:r>
            <w:r w:rsidR="5211FED4" w:rsidRPr="00E32FCB">
              <w:t>)</w:t>
            </w:r>
          </w:p>
          <w:p w14:paraId="3E118555" w14:textId="2D6AB68F" w:rsidR="001E204D" w:rsidRDefault="4465B364" w:rsidP="00E32FCB">
            <w:pPr>
              <w:pStyle w:val="ListBullet"/>
            </w:pPr>
            <w:r w:rsidRPr="00E32FCB">
              <w:t>o</w:t>
            </w:r>
            <w:r w:rsidR="76215874" w:rsidRPr="00E32FCB">
              <w:t xml:space="preserve">bservations and recordings of verbal addition and subtraction strategies used to continue patterns </w:t>
            </w:r>
            <w:r w:rsidR="5211FED4" w:rsidRPr="00E32FCB">
              <w:t>(</w:t>
            </w:r>
            <w:r w:rsidR="006F55E5">
              <w:rPr>
                <w:rStyle w:val="Strong"/>
              </w:rPr>
              <w:t>MAO-WM-01</w:t>
            </w:r>
            <w:r w:rsidR="09B1C00B" w:rsidRPr="00E32FCB">
              <w:rPr>
                <w:rStyle w:val="Strong"/>
              </w:rPr>
              <w:t xml:space="preserve">, </w:t>
            </w:r>
            <w:r w:rsidR="5211FED4" w:rsidRPr="00E32FCB">
              <w:rPr>
                <w:rStyle w:val="Strong"/>
              </w:rPr>
              <w:t>MA1-CSQ-01</w:t>
            </w:r>
            <w:r w:rsidR="5211FED4" w:rsidRPr="00E32FCB">
              <w:t>)</w:t>
            </w:r>
          </w:p>
        </w:tc>
        <w:tc>
          <w:tcPr>
            <w:tcW w:w="1667" w:type="pct"/>
          </w:tcPr>
          <w:p w14:paraId="24C739BC" w14:textId="60AAA7B5" w:rsidR="3B4DC249" w:rsidRPr="00E32FCB" w:rsidRDefault="00AE6D7A" w:rsidP="00654726">
            <w:r>
              <w:lastRenderedPageBreak/>
              <w:t>Students are unable</w:t>
            </w:r>
            <w:r w:rsidR="00FC0F61">
              <w:t xml:space="preserve"> to </w:t>
            </w:r>
            <w:r w:rsidR="00C16BD2">
              <w:t>identify p</w:t>
            </w:r>
            <w:r w:rsidR="40FCCA21">
              <w:t xml:space="preserve">atterns </w:t>
            </w:r>
            <w:r w:rsidR="5CFA75B7">
              <w:t>with</w:t>
            </w:r>
            <w:r w:rsidR="40FCCA21">
              <w:t xml:space="preserve"> the number 4</w:t>
            </w:r>
            <w:r w:rsidR="00707B77">
              <w:t>.</w:t>
            </w:r>
            <w:r w:rsidR="00654726">
              <w:t xml:space="preserve"> </w:t>
            </w:r>
            <w:r w:rsidR="4961E7DB" w:rsidRPr="00E32FCB">
              <w:t>Use</w:t>
            </w:r>
            <w:r w:rsidR="1C32A794" w:rsidRPr="00E32FCB">
              <w:t xml:space="preserve"> </w:t>
            </w:r>
            <w:r w:rsidR="65F03F35" w:rsidRPr="00E32FCB">
              <w:t xml:space="preserve">input </w:t>
            </w:r>
            <w:r w:rsidR="1C32A794" w:rsidRPr="00E32FCB">
              <w:t>numbers</w:t>
            </w:r>
            <w:r w:rsidR="00A82BE4" w:rsidRPr="00E32FCB">
              <w:t xml:space="preserve"> that are easier for students to understand</w:t>
            </w:r>
            <w:r w:rsidR="1C32A794" w:rsidRPr="00E32FCB">
              <w:t>, for</w:t>
            </w:r>
            <w:r w:rsidR="6AFAB6F2" w:rsidRPr="00E32FCB">
              <w:t xml:space="preserve"> example, 2 and 5</w:t>
            </w:r>
            <w:r w:rsidR="6105500D" w:rsidRPr="00E32FCB">
              <w:t>.</w:t>
            </w:r>
          </w:p>
          <w:p w14:paraId="0D73DD04" w14:textId="5FC6CA12" w:rsidR="001E204D" w:rsidRDefault="526BC874" w:rsidP="00654726">
            <w:r w:rsidRPr="00E32FCB">
              <w:t xml:space="preserve">Students </w:t>
            </w:r>
            <w:r w:rsidR="00752050" w:rsidRPr="00E32FCB">
              <w:t xml:space="preserve">are unable to </w:t>
            </w:r>
            <w:r w:rsidRPr="00E32FCB">
              <w:t>record the robot patterns with numbers</w:t>
            </w:r>
            <w:r w:rsidR="00752050" w:rsidRPr="00E32FCB">
              <w:t>.</w:t>
            </w:r>
            <w:r w:rsidR="00654726">
              <w:t xml:space="preserve"> </w:t>
            </w:r>
            <w:r w:rsidR="522F684C" w:rsidRPr="00E32FCB">
              <w:t>Support s</w:t>
            </w:r>
            <w:r w:rsidR="5554B022" w:rsidRPr="00E32FCB">
              <w:t xml:space="preserve">tudents </w:t>
            </w:r>
            <w:r w:rsidR="522F684C" w:rsidRPr="00E32FCB">
              <w:t>to</w:t>
            </w:r>
            <w:r w:rsidR="5554B022" w:rsidRPr="00E32FCB">
              <w:t xml:space="preserve"> represent patterns with drawings, counters or </w:t>
            </w:r>
            <w:r w:rsidR="0B176DA0" w:rsidRPr="00E32FCB">
              <w:t>2D geometric shapes</w:t>
            </w:r>
            <w:r w:rsidR="6412C78B" w:rsidRPr="00E32FCB">
              <w:t>.</w:t>
            </w:r>
          </w:p>
        </w:tc>
        <w:tc>
          <w:tcPr>
            <w:tcW w:w="1667" w:type="pct"/>
          </w:tcPr>
          <w:p w14:paraId="30F29ABA" w14:textId="6FB7FDB7" w:rsidR="526BC874" w:rsidRDefault="526BC874" w:rsidP="00E32FCB">
            <w:r>
              <w:t>Students apply many strategies to explore input numbers and are no longer being challenged using their own ideas</w:t>
            </w:r>
            <w:r w:rsidR="00654726">
              <w:t>:</w:t>
            </w:r>
          </w:p>
          <w:p w14:paraId="662694DB" w14:textId="712FC7FC" w:rsidR="4FBCF732" w:rsidRPr="00E32FCB" w:rsidRDefault="1A7BCD75" w:rsidP="00E32FCB">
            <w:pPr>
              <w:pStyle w:val="ListBullet"/>
            </w:pPr>
            <w:r w:rsidRPr="00E32FCB">
              <w:t>U</w:t>
            </w:r>
            <w:r w:rsidR="4C9A3291" w:rsidRPr="00E32FCB">
              <w:t>se</w:t>
            </w:r>
            <w:r w:rsidR="251644F3" w:rsidRPr="00E32FCB">
              <w:t xml:space="preserve"> numbers which </w:t>
            </w:r>
            <w:r w:rsidR="4CC26868" w:rsidRPr="00E32FCB">
              <w:t>form</w:t>
            </w:r>
            <w:r w:rsidR="251644F3" w:rsidRPr="00E32FCB">
              <w:t xml:space="preserve"> </w:t>
            </w:r>
            <w:r w:rsidR="4C9A3291" w:rsidRPr="00E32FCB">
              <w:t xml:space="preserve">patterns </w:t>
            </w:r>
            <w:r w:rsidR="4CC26868" w:rsidRPr="00E32FCB">
              <w:t xml:space="preserve">with </w:t>
            </w:r>
            <w:r w:rsidR="00636328">
              <w:t>three</w:t>
            </w:r>
            <w:r w:rsidR="251644F3" w:rsidRPr="00E32FCB">
              <w:t>-digit numbers.</w:t>
            </w:r>
          </w:p>
          <w:p w14:paraId="712973BE" w14:textId="02A9650E" w:rsidR="4FBCF732" w:rsidRPr="00E32FCB" w:rsidRDefault="1A7BCD75" w:rsidP="00E32FCB">
            <w:pPr>
              <w:pStyle w:val="ListBullet"/>
            </w:pPr>
            <w:r w:rsidRPr="00E32FCB">
              <w:t>E</w:t>
            </w:r>
            <w:r w:rsidR="4C9A3291" w:rsidRPr="00E32FCB">
              <w:t xml:space="preserve">xplore </w:t>
            </w:r>
            <w:r w:rsidR="0A357DB2" w:rsidRPr="00E32FCB">
              <w:t xml:space="preserve">a </w:t>
            </w:r>
            <w:r w:rsidR="00636328">
              <w:t>two-</w:t>
            </w:r>
            <w:r w:rsidR="251644F3" w:rsidRPr="00E32FCB">
              <w:t xml:space="preserve">step output </w:t>
            </w:r>
            <w:r w:rsidR="4C9A3291" w:rsidRPr="00E32FCB">
              <w:t xml:space="preserve">from the robot </w:t>
            </w:r>
            <w:r w:rsidR="251644F3" w:rsidRPr="00E32FCB">
              <w:t>(for example, add 3, take away 1).</w:t>
            </w:r>
          </w:p>
          <w:p w14:paraId="5E4A2639" w14:textId="03358681" w:rsidR="001E204D" w:rsidRPr="00E32FCB" w:rsidRDefault="39916683" w:rsidP="00E32FCB">
            <w:pPr>
              <w:pStyle w:val="ListBullet"/>
            </w:pPr>
            <w:r w:rsidRPr="00E32FCB">
              <w:t>U</w:t>
            </w:r>
            <w:r w:rsidR="38B8892F" w:rsidRPr="00E32FCB">
              <w:t>se</w:t>
            </w:r>
            <w:r w:rsidR="4E773E2D" w:rsidRPr="00E32FCB">
              <w:t xml:space="preserve"> </w:t>
            </w:r>
            <w:r w:rsidR="76215874" w:rsidRPr="00E32FCB">
              <w:t xml:space="preserve">multiplication and division strategies to </w:t>
            </w:r>
            <w:r w:rsidR="38B8892F" w:rsidRPr="00E32FCB">
              <w:t>create</w:t>
            </w:r>
            <w:r w:rsidR="4E773E2D" w:rsidRPr="00E32FCB">
              <w:t xml:space="preserve"> </w:t>
            </w:r>
            <w:r w:rsidR="76215874" w:rsidRPr="00E32FCB">
              <w:t>patterns</w:t>
            </w:r>
            <w:r w:rsidR="38B8892F" w:rsidRPr="00E32FCB">
              <w:t xml:space="preserve"> with the robot</w:t>
            </w:r>
            <w:r w:rsidR="76215874" w:rsidRPr="00E32FCB">
              <w:t>.</w:t>
            </w:r>
          </w:p>
          <w:p w14:paraId="5DA94F9E" w14:textId="7E814A3D" w:rsidR="001E204D" w:rsidRDefault="04B795BC" w:rsidP="00E32FCB">
            <w:pPr>
              <w:pStyle w:val="ListBullet"/>
            </w:pPr>
            <w:r w:rsidRPr="00E32FCB">
              <w:t>R</w:t>
            </w:r>
            <w:r w:rsidR="5554B022" w:rsidRPr="00E32FCB">
              <w:t xml:space="preserve">emove a number from one of their </w:t>
            </w:r>
            <w:r w:rsidR="5554B022" w:rsidRPr="00E32FCB">
              <w:lastRenderedPageBreak/>
              <w:t>patterns and ask another student to identify and find the missing element.</w:t>
            </w:r>
          </w:p>
        </w:tc>
      </w:tr>
    </w:tbl>
    <w:p w14:paraId="3009496C" w14:textId="77777777" w:rsidR="0047528C" w:rsidRDefault="0047528C" w:rsidP="001E204D">
      <w:pPr>
        <w:pStyle w:val="Heading2"/>
      </w:pPr>
      <w:bookmarkStart w:id="85" w:name="_Lesson_7:_Place"/>
      <w:bookmarkEnd w:id="85"/>
      <w:r>
        <w:lastRenderedPageBreak/>
        <w:br w:type="page"/>
      </w:r>
    </w:p>
    <w:p w14:paraId="6E13522A" w14:textId="18632EDB" w:rsidR="001E204D" w:rsidRDefault="001E204D" w:rsidP="001E204D">
      <w:pPr>
        <w:pStyle w:val="Heading2"/>
      </w:pPr>
      <w:bookmarkStart w:id="86" w:name="_Toc130217244"/>
      <w:r>
        <w:lastRenderedPageBreak/>
        <w:t>Lesson 7: Place value in number patterns</w:t>
      </w:r>
      <w:bookmarkEnd w:id="86"/>
    </w:p>
    <w:p w14:paraId="7643F84F" w14:textId="717AD1B4" w:rsidR="001E204D" w:rsidRDefault="057246C1" w:rsidP="005948CF">
      <w:pPr>
        <w:pStyle w:val="Featurepink"/>
      </w:pPr>
      <w:r w:rsidRPr="526BC874">
        <w:rPr>
          <w:rStyle w:val="Strong"/>
        </w:rPr>
        <w:t>Core concept</w:t>
      </w:r>
      <w:r w:rsidRPr="526BC874">
        <w:rPr>
          <w:b/>
          <w:bCs/>
        </w:rPr>
        <w:t>:</w:t>
      </w:r>
      <w:r>
        <w:t xml:space="preserve"> </w:t>
      </w:r>
      <w:r w:rsidR="009A68D1">
        <w:rPr>
          <w:rStyle w:val="Strong"/>
          <w:b w:val="0"/>
        </w:rPr>
        <w:t>P</w:t>
      </w:r>
      <w:r w:rsidR="009A68D1" w:rsidRPr="58527F2A">
        <w:rPr>
          <w:rStyle w:val="Strong"/>
          <w:b w:val="0"/>
        </w:rPr>
        <w:t>lace value can be used to investigate number patterns.</w:t>
      </w:r>
    </w:p>
    <w:p w14:paraId="2899F400"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age 1 students."/>
      </w:tblPr>
      <w:tblGrid>
        <w:gridCol w:w="7280"/>
        <w:gridCol w:w="7280"/>
      </w:tblGrid>
      <w:tr w:rsidR="001E204D" w14:paraId="6EC415CA" w14:textId="77777777" w:rsidTr="00070E50">
        <w:trPr>
          <w:cnfStyle w:val="100000000000" w:firstRow="1" w:lastRow="0" w:firstColumn="0" w:lastColumn="0" w:oddVBand="0" w:evenVBand="0" w:oddHBand="0" w:evenHBand="0" w:firstRowFirstColumn="0" w:firstRowLastColumn="0" w:lastRowFirstColumn="0" w:lastRowLastColumn="0"/>
        </w:trPr>
        <w:tc>
          <w:tcPr>
            <w:tcW w:w="2500" w:type="pct"/>
          </w:tcPr>
          <w:p w14:paraId="35325CDF" w14:textId="5326212A" w:rsidR="001E204D" w:rsidRDefault="001E204D" w:rsidP="001D5FE6">
            <w:r w:rsidRPr="00C620D2">
              <w:t>Learning intentions</w:t>
            </w:r>
          </w:p>
        </w:tc>
        <w:tc>
          <w:tcPr>
            <w:tcW w:w="2500" w:type="pct"/>
          </w:tcPr>
          <w:p w14:paraId="6821ABAE" w14:textId="77777777" w:rsidR="001E204D" w:rsidRDefault="001E204D" w:rsidP="001D5FE6">
            <w:r w:rsidRPr="00C620D2">
              <w:t>Success criteria</w:t>
            </w:r>
          </w:p>
        </w:tc>
      </w:tr>
      <w:tr w:rsidR="001E204D" w14:paraId="4F0184FB" w14:textId="77777777" w:rsidTr="00070E50">
        <w:trPr>
          <w:cnfStyle w:val="000000100000" w:firstRow="0" w:lastRow="0" w:firstColumn="0" w:lastColumn="0" w:oddVBand="0" w:evenVBand="0" w:oddHBand="1" w:evenHBand="0" w:firstRowFirstColumn="0" w:firstRowLastColumn="0" w:lastRowFirstColumn="0" w:lastRowLastColumn="0"/>
        </w:trPr>
        <w:tc>
          <w:tcPr>
            <w:tcW w:w="2500" w:type="pct"/>
          </w:tcPr>
          <w:p w14:paraId="7384CF94" w14:textId="77777777" w:rsidR="001E204D" w:rsidRPr="00B80AAD" w:rsidRDefault="001E204D" w:rsidP="001D5FE6">
            <w:r w:rsidRPr="00B80AAD">
              <w:t>Students are learning that:</w:t>
            </w:r>
          </w:p>
          <w:p w14:paraId="491C61DE" w14:textId="618DAE4B" w:rsidR="526BC874" w:rsidRDefault="5554B022" w:rsidP="526BC874">
            <w:pPr>
              <w:pStyle w:val="ListBullet"/>
            </w:pPr>
            <w:r>
              <w:t xml:space="preserve">place value </w:t>
            </w:r>
            <w:r w:rsidR="4FC68A63">
              <w:t>can be</w:t>
            </w:r>
            <w:r>
              <w:t xml:space="preserve"> used to identify the number before and after a given </w:t>
            </w:r>
            <w:r w:rsidR="00F602C3">
              <w:t>three</w:t>
            </w:r>
            <w:r>
              <w:t xml:space="preserve">-digit </w:t>
            </w:r>
            <w:proofErr w:type="gramStart"/>
            <w:r>
              <w:t>number</w:t>
            </w:r>
            <w:proofErr w:type="gramEnd"/>
          </w:p>
          <w:p w14:paraId="60E35A49" w14:textId="77777777" w:rsidR="526BC874" w:rsidRDefault="4FC68A63" w:rsidP="526BC874">
            <w:pPr>
              <w:pStyle w:val="ListBullet"/>
            </w:pPr>
            <w:r>
              <w:t>using</w:t>
            </w:r>
            <w:r w:rsidR="5554B022">
              <w:t xml:space="preserve"> place value of tens and ones </w:t>
            </w:r>
            <w:r>
              <w:t>is an</w:t>
            </w:r>
            <w:r w:rsidR="5554B022">
              <w:t xml:space="preserve"> effective </w:t>
            </w:r>
            <w:r>
              <w:t xml:space="preserve">strategy when solving addition </w:t>
            </w:r>
            <w:proofErr w:type="gramStart"/>
            <w:r>
              <w:t>problems</w:t>
            </w:r>
            <w:proofErr w:type="gramEnd"/>
          </w:p>
          <w:p w14:paraId="0D0B9E28" w14:textId="22D5540D" w:rsidR="001E204D" w:rsidRDefault="591F4B8D" w:rsidP="001D5FE6">
            <w:pPr>
              <w:pStyle w:val="ListBullet"/>
            </w:pPr>
            <w:r>
              <w:t>there</w:t>
            </w:r>
            <w:r w:rsidR="4E289C45">
              <w:t xml:space="preserve"> is a growing pattern every time we rename and regroup beyond a collection of </w:t>
            </w:r>
            <w:r w:rsidR="00F602C3">
              <w:t>10</w:t>
            </w:r>
            <w:r w:rsidR="4E289C45">
              <w:t xml:space="preserve"> and </w:t>
            </w:r>
            <w:r w:rsidR="00F602C3">
              <w:t>100</w:t>
            </w:r>
            <w:r>
              <w:t>, for example,</w:t>
            </w:r>
            <w:r w:rsidR="4E289C45">
              <w:t xml:space="preserve"> 20 ones as 2 tens, 20 tens as 2 hundreds</w:t>
            </w:r>
            <w:r w:rsidR="005948CF">
              <w:t>.</w:t>
            </w:r>
          </w:p>
        </w:tc>
        <w:tc>
          <w:tcPr>
            <w:tcW w:w="2500" w:type="pct"/>
          </w:tcPr>
          <w:p w14:paraId="11BF0CC5" w14:textId="77777777" w:rsidR="001E204D" w:rsidRPr="00B80AAD" w:rsidRDefault="001E204D" w:rsidP="001D5FE6">
            <w:r w:rsidRPr="00B80AAD">
              <w:t>Students can:</w:t>
            </w:r>
          </w:p>
          <w:p w14:paraId="6959A9CC" w14:textId="58086F63" w:rsidR="001E204D" w:rsidRPr="005948CF" w:rsidRDefault="76215874" w:rsidP="005948CF">
            <w:pPr>
              <w:pStyle w:val="ListBullet"/>
            </w:pPr>
            <w:r w:rsidRPr="005948CF">
              <w:t xml:space="preserve">find the next number in a pattern with </w:t>
            </w:r>
            <w:r w:rsidR="00F602C3">
              <w:t>three</w:t>
            </w:r>
            <w:r w:rsidRPr="005948CF">
              <w:t xml:space="preserve">-digit </w:t>
            </w:r>
            <w:proofErr w:type="gramStart"/>
            <w:r w:rsidRPr="005948CF">
              <w:t>numbers</w:t>
            </w:r>
            <w:proofErr w:type="gramEnd"/>
          </w:p>
          <w:p w14:paraId="2FD3D4D9" w14:textId="32DEEC82" w:rsidR="001E204D" w:rsidRPr="005948CF" w:rsidRDefault="4FC68A63" w:rsidP="005948CF">
            <w:pPr>
              <w:pStyle w:val="ListBullet"/>
            </w:pPr>
            <w:r w:rsidRPr="005948CF">
              <w:t xml:space="preserve">use place value to add 2 </w:t>
            </w:r>
            <w:r w:rsidR="00E21148" w:rsidRPr="005948CF">
              <w:t>side</w:t>
            </w:r>
            <w:r w:rsidR="00F50822">
              <w:t>-</w:t>
            </w:r>
            <w:r w:rsidR="00E21148" w:rsidRPr="005948CF">
              <w:t>by</w:t>
            </w:r>
            <w:r w:rsidR="00F50822">
              <w:t>-</w:t>
            </w:r>
            <w:r w:rsidR="00E21148" w:rsidRPr="005948CF">
              <w:t>side</w:t>
            </w:r>
            <w:r w:rsidRPr="005948CF">
              <w:t xml:space="preserve"> numbers in a hundred</w:t>
            </w:r>
            <w:r w:rsidR="00F602C3">
              <w:t>s</w:t>
            </w:r>
            <w:r w:rsidRPr="005948CF">
              <w:t xml:space="preserve"> </w:t>
            </w:r>
            <w:proofErr w:type="gramStart"/>
            <w:r w:rsidRPr="005948CF">
              <w:t>chart</w:t>
            </w:r>
            <w:proofErr w:type="gramEnd"/>
          </w:p>
          <w:p w14:paraId="6C994539" w14:textId="7455E6A8" w:rsidR="001E204D" w:rsidRDefault="5554B022" w:rsidP="005948CF">
            <w:pPr>
              <w:pStyle w:val="ListBullet"/>
            </w:pPr>
            <w:r w:rsidRPr="005948CF">
              <w:t xml:space="preserve">identify how </w:t>
            </w:r>
            <w:r w:rsidR="58E88E00" w:rsidRPr="005948CF">
              <w:t>many</w:t>
            </w:r>
            <w:r w:rsidRPr="005948CF">
              <w:t xml:space="preserve"> more to the next multiple of 10 or 100 </w:t>
            </w:r>
            <w:r w:rsidR="58E88E00" w:rsidRPr="005948CF">
              <w:t>in</w:t>
            </w:r>
            <w:r w:rsidRPr="005948CF">
              <w:t xml:space="preserve"> </w:t>
            </w:r>
            <w:r w:rsidR="00F602C3">
              <w:t>two-digit</w:t>
            </w:r>
            <w:r w:rsidRPr="005948CF">
              <w:t xml:space="preserve"> and </w:t>
            </w:r>
            <w:r w:rsidR="00F602C3">
              <w:t>three</w:t>
            </w:r>
            <w:r w:rsidRPr="005948CF">
              <w:t>-digit numbers</w:t>
            </w:r>
            <w:r w:rsidR="005948CF">
              <w:t>.</w:t>
            </w:r>
          </w:p>
        </w:tc>
      </w:tr>
    </w:tbl>
    <w:p w14:paraId="1DE24925" w14:textId="60227E6F" w:rsidR="001E204D" w:rsidRPr="005948CF" w:rsidRDefault="001E204D" w:rsidP="005948CF">
      <w:pPr>
        <w:pStyle w:val="Heading3"/>
      </w:pPr>
      <w:bookmarkStart w:id="87" w:name="_Toc130217245"/>
      <w:r w:rsidRPr="005948CF">
        <w:t xml:space="preserve">Daily number sense: Missing numbers – </w:t>
      </w:r>
      <w:r w:rsidR="057246C1" w:rsidRPr="005948CF">
        <w:t>10</w:t>
      </w:r>
      <w:r w:rsidRPr="005948CF">
        <w:t xml:space="preserve"> minutes</w:t>
      </w:r>
      <w:bookmarkEnd w:id="87"/>
    </w:p>
    <w:p w14:paraId="0D1CDB00" w14:textId="1D9F9A18" w:rsidR="001E204D" w:rsidRDefault="512DC7D8" w:rsidP="002D0B42">
      <w:pPr>
        <w:pStyle w:val="ListNumber"/>
        <w:numPr>
          <w:ilvl w:val="0"/>
          <w:numId w:val="1"/>
        </w:numPr>
      </w:pPr>
      <w:r>
        <w:t xml:space="preserve">Build student understanding of place value in </w:t>
      </w:r>
      <w:r w:rsidR="00F50822">
        <w:t>three</w:t>
      </w:r>
      <w:r w:rsidR="66999F2B">
        <w:t>-</w:t>
      </w:r>
      <w:r>
        <w:t>digit numbers by working out a missing number in a sequence.</w:t>
      </w:r>
    </w:p>
    <w:p w14:paraId="270A3836" w14:textId="4027F85E" w:rsidR="001E204D" w:rsidRPr="00245B32" w:rsidRDefault="6722B2B2" w:rsidP="00F23E88">
      <w:pPr>
        <w:pStyle w:val="ListNumber"/>
      </w:pPr>
      <w:r>
        <w:t>Display and ask students what the missing numbers</w:t>
      </w:r>
      <w:r w:rsidR="00B43EF1">
        <w:t xml:space="preserve"> are</w:t>
      </w:r>
      <w:r>
        <w:t>?</w:t>
      </w:r>
    </w:p>
    <w:p w14:paraId="4E1B45B6" w14:textId="77777777" w:rsidR="001E204D" w:rsidRDefault="0A5B4915" w:rsidP="00A34ED6">
      <w:pPr>
        <w:pStyle w:val="ListBullet"/>
        <w:ind w:left="1134"/>
      </w:pPr>
      <w:r>
        <w:t xml:space="preserve">135, </w:t>
      </w:r>
      <w:r w:rsidR="1BC58642">
        <w:t>136, 137</w:t>
      </w:r>
      <w:proofErr w:type="gramStart"/>
      <w:r w:rsidR="1BC58642">
        <w:t>, ?</w:t>
      </w:r>
      <w:proofErr w:type="gramEnd"/>
    </w:p>
    <w:p w14:paraId="074E25A5" w14:textId="77777777" w:rsidR="47380DDD" w:rsidRDefault="0C3A1F66" w:rsidP="00A34ED6">
      <w:pPr>
        <w:pStyle w:val="ListBullet"/>
        <w:ind w:left="1134"/>
      </w:pPr>
      <w:r>
        <w:lastRenderedPageBreak/>
        <w:t xml:space="preserve">298, </w:t>
      </w:r>
      <w:r w:rsidR="154E1763">
        <w:t>299, 300</w:t>
      </w:r>
      <w:proofErr w:type="gramStart"/>
      <w:r w:rsidR="154E1763">
        <w:t>, ?</w:t>
      </w:r>
      <w:proofErr w:type="gramEnd"/>
    </w:p>
    <w:p w14:paraId="5C06EC34" w14:textId="77777777" w:rsidR="47380DDD" w:rsidRDefault="0C3A1F66" w:rsidP="00A34ED6">
      <w:pPr>
        <w:pStyle w:val="ListBullet"/>
        <w:ind w:left="1134"/>
      </w:pPr>
      <w:r>
        <w:t xml:space="preserve">398, </w:t>
      </w:r>
      <w:r w:rsidR="154E1763">
        <w:t>399</w:t>
      </w:r>
      <w:proofErr w:type="gramStart"/>
      <w:r w:rsidR="154E1763">
        <w:t>, ?</w:t>
      </w:r>
      <w:proofErr w:type="gramEnd"/>
      <w:r w:rsidR="154E1763">
        <w:t>, 401</w:t>
      </w:r>
    </w:p>
    <w:p w14:paraId="10A068C0" w14:textId="77777777" w:rsidR="47380DDD" w:rsidRDefault="0C3A1F66" w:rsidP="00A34ED6">
      <w:pPr>
        <w:pStyle w:val="ListBullet"/>
        <w:ind w:left="1134"/>
      </w:pPr>
      <w:r>
        <w:t xml:space="preserve">551, </w:t>
      </w:r>
      <w:r w:rsidR="154E1763">
        <w:t>550, 549</w:t>
      </w:r>
      <w:proofErr w:type="gramStart"/>
      <w:r w:rsidR="154E1763">
        <w:t>, ?</w:t>
      </w:r>
      <w:proofErr w:type="gramEnd"/>
    </w:p>
    <w:p w14:paraId="74DF49C4" w14:textId="77777777" w:rsidR="47380DDD" w:rsidRDefault="0C3A1F66" w:rsidP="00A34ED6">
      <w:pPr>
        <w:pStyle w:val="ListBullet"/>
        <w:ind w:left="1134"/>
      </w:pPr>
      <w:r>
        <w:t xml:space="preserve">102, </w:t>
      </w:r>
      <w:r w:rsidR="154E1763">
        <w:t>101</w:t>
      </w:r>
      <w:proofErr w:type="gramStart"/>
      <w:r w:rsidR="154E1763">
        <w:t>, ?</w:t>
      </w:r>
      <w:proofErr w:type="gramEnd"/>
      <w:r w:rsidR="154E1763">
        <w:t>, 99</w:t>
      </w:r>
    </w:p>
    <w:p w14:paraId="351DD100" w14:textId="77777777" w:rsidR="47380DDD" w:rsidRDefault="0C3A1F66" w:rsidP="00A34ED6">
      <w:pPr>
        <w:pStyle w:val="ListBullet"/>
        <w:ind w:left="1134"/>
      </w:pPr>
      <w:r>
        <w:t xml:space="preserve">776, </w:t>
      </w:r>
      <w:r w:rsidR="154E1763">
        <w:t>777</w:t>
      </w:r>
      <w:proofErr w:type="gramStart"/>
      <w:r w:rsidR="154E1763">
        <w:t>, ?</w:t>
      </w:r>
      <w:proofErr w:type="gramEnd"/>
      <w:r w:rsidR="154E1763">
        <w:t>, 779</w:t>
      </w:r>
    </w:p>
    <w:p w14:paraId="53E7BCF3" w14:textId="77777777" w:rsidR="47380DDD" w:rsidRDefault="0C3A1F66" w:rsidP="007B2FA3">
      <w:pPr>
        <w:pStyle w:val="ListBullet"/>
        <w:ind w:left="1134"/>
      </w:pPr>
      <w:r>
        <w:t xml:space="preserve">412, </w:t>
      </w:r>
      <w:r w:rsidR="154E1763">
        <w:t>411</w:t>
      </w:r>
      <w:proofErr w:type="gramStart"/>
      <w:r w:rsidR="154E1763">
        <w:t>, ?</w:t>
      </w:r>
      <w:proofErr w:type="gramEnd"/>
      <w:r w:rsidR="154E1763">
        <w:t>, 409</w:t>
      </w:r>
    </w:p>
    <w:p w14:paraId="7C4888D8" w14:textId="2A69F612" w:rsidR="47380DDD" w:rsidRPr="00A34ED6" w:rsidRDefault="430CC71E" w:rsidP="00A34ED6">
      <w:pPr>
        <w:pStyle w:val="ListNumber"/>
      </w:pPr>
      <w:r w:rsidRPr="00A34ED6">
        <w:t>Students use</w:t>
      </w:r>
      <w:r w:rsidR="52AB3B6F" w:rsidRPr="00A34ED6">
        <w:t xml:space="preserve"> mini whiteboards</w:t>
      </w:r>
      <w:r w:rsidR="73E8BABE" w:rsidRPr="00A34ED6">
        <w:t xml:space="preserve"> to</w:t>
      </w:r>
      <w:r w:rsidR="29CBDB17" w:rsidRPr="00A34ED6">
        <w:t xml:space="preserve"> create </w:t>
      </w:r>
      <w:r w:rsidR="52AB3B6F" w:rsidRPr="00A34ED6">
        <w:t xml:space="preserve">a </w:t>
      </w:r>
      <w:r w:rsidR="00F50822">
        <w:t>three</w:t>
      </w:r>
      <w:r w:rsidR="52AB3B6F" w:rsidRPr="00A34ED6">
        <w:t>-digit number sequence with a</w:t>
      </w:r>
      <w:r w:rsidR="29CBDB17" w:rsidRPr="00A34ED6">
        <w:t xml:space="preserve"> missing number and ask a partner to find the solution.</w:t>
      </w:r>
    </w:p>
    <w:p w14:paraId="05B6CD1E" w14:textId="09B8A0F4" w:rsidR="001E204D" w:rsidRDefault="001E204D" w:rsidP="001E204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1E204D" w14:paraId="5D505F0E" w14:textId="77777777" w:rsidTr="00070E50">
        <w:trPr>
          <w:cnfStyle w:val="100000000000" w:firstRow="1" w:lastRow="0" w:firstColumn="0" w:lastColumn="0" w:oddVBand="0" w:evenVBand="0" w:oddHBand="0" w:evenHBand="0" w:firstRowFirstColumn="0" w:firstRowLastColumn="0" w:lastRowFirstColumn="0" w:lastRowLastColumn="0"/>
        </w:trPr>
        <w:tc>
          <w:tcPr>
            <w:tcW w:w="1667" w:type="pct"/>
          </w:tcPr>
          <w:p w14:paraId="50E7BB1C" w14:textId="77777777" w:rsidR="001E204D" w:rsidRDefault="001E204D" w:rsidP="001D5FE6">
            <w:r w:rsidRPr="005826E5">
              <w:t>Assessment opportunities</w:t>
            </w:r>
          </w:p>
        </w:tc>
        <w:tc>
          <w:tcPr>
            <w:tcW w:w="1667" w:type="pct"/>
          </w:tcPr>
          <w:p w14:paraId="6501F863" w14:textId="77777777" w:rsidR="001E204D" w:rsidRDefault="001E204D" w:rsidP="001D5FE6">
            <w:r w:rsidRPr="005826E5">
              <w:t>Too hard?</w:t>
            </w:r>
          </w:p>
        </w:tc>
        <w:tc>
          <w:tcPr>
            <w:tcW w:w="1667" w:type="pct"/>
          </w:tcPr>
          <w:p w14:paraId="17A2D84A" w14:textId="77777777" w:rsidR="001E204D" w:rsidRDefault="001E204D" w:rsidP="001D5FE6">
            <w:r w:rsidRPr="005826E5">
              <w:t>Too easy?</w:t>
            </w:r>
          </w:p>
        </w:tc>
      </w:tr>
      <w:tr w:rsidR="001E204D" w14:paraId="104749C3" w14:textId="77777777" w:rsidTr="00070E50">
        <w:trPr>
          <w:cnfStyle w:val="000000100000" w:firstRow="0" w:lastRow="0" w:firstColumn="0" w:lastColumn="0" w:oddVBand="0" w:evenVBand="0" w:oddHBand="1" w:evenHBand="0" w:firstRowFirstColumn="0" w:firstRowLastColumn="0" w:lastRowFirstColumn="0" w:lastRowLastColumn="0"/>
        </w:trPr>
        <w:tc>
          <w:tcPr>
            <w:tcW w:w="1667" w:type="pct"/>
          </w:tcPr>
          <w:p w14:paraId="6F5B838F" w14:textId="26695BB1" w:rsidR="001E204D" w:rsidRDefault="001E204D" w:rsidP="001D5FE6">
            <w:r>
              <w:t>What to look for</w:t>
            </w:r>
            <w:r w:rsidR="00B57B84">
              <w:t>:</w:t>
            </w:r>
          </w:p>
          <w:p w14:paraId="1DAFB623" w14:textId="7FD3977D" w:rsidR="001E204D" w:rsidRDefault="76215874" w:rsidP="007B2FA3">
            <w:r>
              <w:t xml:space="preserve">Can students identify </w:t>
            </w:r>
            <w:r w:rsidR="1A807B27">
              <w:t>the</w:t>
            </w:r>
            <w:r>
              <w:t xml:space="preserve"> number before and after a </w:t>
            </w:r>
            <w:r w:rsidR="004936D3">
              <w:t>three</w:t>
            </w:r>
            <w:r>
              <w:t>-</w:t>
            </w:r>
            <w:r w:rsidR="1A807B27">
              <w:t>digit</w:t>
            </w:r>
            <w:r>
              <w:t xml:space="preserve"> number? (</w:t>
            </w:r>
            <w:r w:rsidRPr="00B43EF1">
              <w:rPr>
                <w:rStyle w:val="Strong"/>
              </w:rPr>
              <w:t>MA1-RWN-02</w:t>
            </w:r>
            <w:r>
              <w:t>)</w:t>
            </w:r>
          </w:p>
        </w:tc>
        <w:tc>
          <w:tcPr>
            <w:tcW w:w="1667" w:type="pct"/>
          </w:tcPr>
          <w:p w14:paraId="78EB0D57" w14:textId="13BB00F1" w:rsidR="001E204D" w:rsidRDefault="526BC874" w:rsidP="001D5FE6">
            <w:r>
              <w:t xml:space="preserve">Students are not confident working with </w:t>
            </w:r>
            <w:r w:rsidR="004936D3">
              <w:t>three</w:t>
            </w:r>
            <w:r>
              <w:t>-digit numbers</w:t>
            </w:r>
            <w:r w:rsidR="007B2FA3">
              <w:t>:</w:t>
            </w:r>
          </w:p>
          <w:p w14:paraId="6C6BBE62" w14:textId="4D8EA59A" w:rsidR="001E204D" w:rsidRPr="00B43EF1" w:rsidRDefault="5554B022" w:rsidP="00B43EF1">
            <w:pPr>
              <w:pStyle w:val="ListBullet"/>
            </w:pPr>
            <w:r w:rsidRPr="00B43EF1">
              <w:t>Count on from 100</w:t>
            </w:r>
            <w:r w:rsidR="004936D3">
              <w:t>.</w:t>
            </w:r>
          </w:p>
          <w:p w14:paraId="7C73B87F" w14:textId="6EF4B8CD" w:rsidR="001E204D" w:rsidRDefault="510B0461" w:rsidP="00B43EF1">
            <w:pPr>
              <w:pStyle w:val="ListBullet"/>
            </w:pPr>
            <w:r w:rsidRPr="00B43EF1">
              <w:t>In pairs, count</w:t>
            </w:r>
            <w:r w:rsidR="76215874" w:rsidRPr="00B43EF1">
              <w:t xml:space="preserve"> on from one to 100 and</w:t>
            </w:r>
            <w:r w:rsidR="004936D3">
              <w:t>,</w:t>
            </w:r>
            <w:r w:rsidR="76215874" w:rsidRPr="00B43EF1">
              <w:t xml:space="preserve"> </w:t>
            </w:r>
            <w:r w:rsidRPr="00B43EF1">
              <w:t xml:space="preserve">at some point, </w:t>
            </w:r>
            <w:r w:rsidR="76215874" w:rsidRPr="00B43EF1">
              <w:t>a partner interrupts the counting and suggests a new number to start from</w:t>
            </w:r>
            <w:r w:rsidR="00B43EF1">
              <w:t>.</w:t>
            </w:r>
          </w:p>
        </w:tc>
        <w:tc>
          <w:tcPr>
            <w:tcW w:w="1667" w:type="pct"/>
          </w:tcPr>
          <w:p w14:paraId="268325A1" w14:textId="493F4608" w:rsidR="001E204D" w:rsidRDefault="526BC874" w:rsidP="00B43EF1">
            <w:r>
              <w:t>Students easily count forwards and backwards by ones</w:t>
            </w:r>
            <w:r w:rsidR="00EE71B1">
              <w:t>.</w:t>
            </w:r>
            <w:r w:rsidR="00B43EF1">
              <w:t xml:space="preserve"> </w:t>
            </w:r>
            <w:r w:rsidR="5554B022">
              <w:t xml:space="preserve">Start with a number and count forwards and backwards by </w:t>
            </w:r>
            <w:r w:rsidR="00B43EF1">
              <w:t>two</w:t>
            </w:r>
            <w:r w:rsidR="5554B022">
              <w:t xml:space="preserve">s, </w:t>
            </w:r>
            <w:proofErr w:type="spellStart"/>
            <w:r w:rsidR="00B43EF1">
              <w:t>fives</w:t>
            </w:r>
            <w:proofErr w:type="spellEnd"/>
            <w:r w:rsidR="5554B022">
              <w:t xml:space="preserve"> or 10 off the decade</w:t>
            </w:r>
            <w:r w:rsidR="00B43EF1">
              <w:t>.</w:t>
            </w:r>
          </w:p>
        </w:tc>
      </w:tr>
    </w:tbl>
    <w:p w14:paraId="19E58121" w14:textId="487A6AD4" w:rsidR="001E204D" w:rsidRDefault="057246C1" w:rsidP="47380DDD">
      <w:pPr>
        <w:pStyle w:val="Heading3"/>
      </w:pPr>
      <w:bookmarkStart w:id="88" w:name="_Toc130217246"/>
      <w:r>
        <w:lastRenderedPageBreak/>
        <w:t>Window mysteries – 40 minutes</w:t>
      </w:r>
      <w:bookmarkEnd w:id="88"/>
    </w:p>
    <w:p w14:paraId="149786D0" w14:textId="6FFD99D4" w:rsidR="47380DDD" w:rsidRPr="00B43EF1" w:rsidRDefault="47380DDD" w:rsidP="004936D3">
      <w:pPr>
        <w:pStyle w:val="FeatureBox"/>
      </w:pPr>
      <w:r w:rsidRPr="00B43EF1">
        <w:t xml:space="preserve">This lesson </w:t>
      </w:r>
      <w:r w:rsidR="004936D3">
        <w:t>has been</w:t>
      </w:r>
      <w:r w:rsidRPr="00B43EF1">
        <w:t xml:space="preserve"> adapted from </w:t>
      </w:r>
      <w:proofErr w:type="spellStart"/>
      <w:r w:rsidRPr="00B43EF1">
        <w:t>Boaler</w:t>
      </w:r>
      <w:proofErr w:type="spellEnd"/>
      <w:r w:rsidRPr="00B43EF1">
        <w:t xml:space="preserve"> </w:t>
      </w:r>
      <w:r w:rsidR="004936D3">
        <w:t xml:space="preserve">et al. </w:t>
      </w:r>
      <w:r w:rsidRPr="00B43EF1">
        <w:t>(2022)</w:t>
      </w:r>
      <w:r w:rsidR="004936D3">
        <w:t>.</w:t>
      </w:r>
    </w:p>
    <w:p w14:paraId="141B9968" w14:textId="329A61A1" w:rsidR="47380DDD" w:rsidRPr="00B43EF1" w:rsidRDefault="69CA1614" w:rsidP="00B43EF1">
      <w:pPr>
        <w:pStyle w:val="ListNumber"/>
      </w:pPr>
      <w:r w:rsidRPr="00B43EF1">
        <w:t xml:space="preserve">Show students </w:t>
      </w:r>
      <w:r w:rsidR="56889042" w:rsidRPr="00B43EF1">
        <w:fldChar w:fldCharType="begin"/>
      </w:r>
      <w:r w:rsidR="56889042" w:rsidRPr="00B43EF1">
        <w:instrText xml:space="preserve"> REF _Ref109050417 \h </w:instrText>
      </w:r>
      <w:r w:rsidR="00B43EF1">
        <w:instrText xml:space="preserve"> \* MERGEFORMAT </w:instrText>
      </w:r>
      <w:r w:rsidR="56889042" w:rsidRPr="00B43EF1">
        <w:fldChar w:fldCharType="separate"/>
      </w:r>
      <w:r w:rsidR="007B2FA3">
        <w:fldChar w:fldCharType="begin"/>
      </w:r>
      <w:r w:rsidR="007B2FA3">
        <w:instrText xml:space="preserve"> REF _Ref110516010 \h </w:instrText>
      </w:r>
      <w:r w:rsidR="007B2FA3">
        <w:fldChar w:fldCharType="separate"/>
      </w:r>
      <w:r w:rsidR="007B2FA3">
        <w:t xml:space="preserve">Figure </w:t>
      </w:r>
      <w:r w:rsidR="007B2FA3">
        <w:rPr>
          <w:noProof/>
        </w:rPr>
        <w:t>18</w:t>
      </w:r>
      <w:r w:rsidR="007B2FA3">
        <w:fldChar w:fldCharType="end"/>
      </w:r>
      <w:r w:rsidR="56889042" w:rsidRPr="00B43EF1">
        <w:fldChar w:fldCharType="end"/>
      </w:r>
      <w:r w:rsidR="2B24298D" w:rsidRPr="00B43EF1">
        <w:t>.</w:t>
      </w:r>
      <w:r w:rsidRPr="00B43EF1">
        <w:t xml:space="preserve"> Explain that </w:t>
      </w:r>
      <w:r w:rsidR="3CD76AB2" w:rsidRPr="00B43EF1">
        <w:t>a</w:t>
      </w:r>
      <w:r w:rsidRPr="00B43EF1">
        <w:t xml:space="preserve"> pattern journey is all about finding special patterns within a hundred</w:t>
      </w:r>
      <w:r w:rsidR="00F602C3">
        <w:t>s</w:t>
      </w:r>
      <w:r w:rsidRPr="00B43EF1">
        <w:t xml:space="preserve"> chart.</w:t>
      </w:r>
    </w:p>
    <w:p w14:paraId="01D8D4F8" w14:textId="1D5CC912" w:rsidR="47380DDD" w:rsidRDefault="5CCAF4CA" w:rsidP="017F7A83">
      <w:pPr>
        <w:pStyle w:val="Caption"/>
      </w:pPr>
      <w:bookmarkStart w:id="89" w:name="_Ref110516010"/>
      <w:r>
        <w:t xml:space="preserve">Figure </w:t>
      </w:r>
      <w:r>
        <w:fldChar w:fldCharType="begin"/>
      </w:r>
      <w:r>
        <w:instrText>SEQ Figure \* ARABIC</w:instrText>
      </w:r>
      <w:r>
        <w:fldChar w:fldCharType="separate"/>
      </w:r>
      <w:r w:rsidR="00234AB5">
        <w:rPr>
          <w:noProof/>
        </w:rPr>
        <w:t>18</w:t>
      </w:r>
      <w:r>
        <w:fldChar w:fldCharType="end"/>
      </w:r>
      <w:bookmarkEnd w:id="89"/>
      <w:r>
        <w:t xml:space="preserve"> – A window in a number chart</w:t>
      </w:r>
    </w:p>
    <w:p w14:paraId="0B9A7775" w14:textId="46CB51F8" w:rsidR="00216AE2" w:rsidRPr="00216AE2" w:rsidRDefault="00216AE2" w:rsidP="00216AE2">
      <w:r>
        <w:rPr>
          <w:noProof/>
        </w:rPr>
        <w:drawing>
          <wp:inline distT="0" distB="0" distL="0" distR="0" wp14:anchorId="01147462" wp14:editId="7CFF0662">
            <wp:extent cx="2838450" cy="2381250"/>
            <wp:effectExtent l="0" t="0" r="0" b="0"/>
            <wp:docPr id="18" name="Picture 18" descr="4X4 row table. Row 1: numbers 15 to 18. Row 2: numbers 25 to 28. Row 3:  numbers 35 to 38. Row 4 numbers 45- to 48. Numbers 26, 27, 36 and 37 are coloured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4X4 row table. Row 1: numbers 15 to 18. Row 2: numbers 25 to 28. Row 3:  numbers 35 to 38. Row 4 numbers 45- to 48. Numbers 26, 27, 36 and 37 are coloured yellow."/>
                    <pic:cNvPicPr/>
                  </pic:nvPicPr>
                  <pic:blipFill>
                    <a:blip r:embed="rId75"/>
                    <a:stretch>
                      <a:fillRect/>
                    </a:stretch>
                  </pic:blipFill>
                  <pic:spPr>
                    <a:xfrm>
                      <a:off x="0" y="0"/>
                      <a:ext cx="2838450" cy="2381250"/>
                    </a:xfrm>
                    <a:prstGeom prst="rect">
                      <a:avLst/>
                    </a:prstGeom>
                  </pic:spPr>
                </pic:pic>
              </a:graphicData>
            </a:graphic>
          </wp:inline>
        </w:drawing>
      </w:r>
    </w:p>
    <w:p w14:paraId="5F3B3438" w14:textId="67A0227F" w:rsidR="47380DDD" w:rsidRPr="00C20BA0" w:rsidRDefault="00C20BA0" w:rsidP="00C20BA0">
      <w:r>
        <w:t>Image</w:t>
      </w:r>
      <w:r w:rsidR="2B1A7DA9" w:rsidRPr="00C20BA0">
        <w:t xml:space="preserve"> adapted from </w:t>
      </w:r>
      <w:r w:rsidR="5CCAF4CA" w:rsidRPr="00C20BA0">
        <w:t xml:space="preserve">Window mystery by </w:t>
      </w:r>
      <w:proofErr w:type="spellStart"/>
      <w:r w:rsidR="5CCAF4CA" w:rsidRPr="00C20BA0">
        <w:t>Boaler</w:t>
      </w:r>
      <w:proofErr w:type="spellEnd"/>
      <w:r w:rsidR="5CCAF4CA" w:rsidRPr="00C20BA0">
        <w:t xml:space="preserve"> (2022)</w:t>
      </w:r>
      <w:r>
        <w:t>.</w:t>
      </w:r>
    </w:p>
    <w:p w14:paraId="7D4F3210" w14:textId="1B815EA8" w:rsidR="47380DDD" w:rsidRPr="00B43EF1" w:rsidRDefault="4A4B131D" w:rsidP="00B43EF1">
      <w:pPr>
        <w:pStyle w:val="ListNumber"/>
      </w:pPr>
      <w:r w:rsidRPr="00B43EF1">
        <w:t>Explain</w:t>
      </w:r>
      <w:r w:rsidR="4CB6FE4E" w:rsidRPr="00B43EF1">
        <w:t xml:space="preserve"> that a window </w:t>
      </w:r>
      <w:r w:rsidR="6AEBE0EB" w:rsidRPr="00B43EF1">
        <w:t xml:space="preserve">here </w:t>
      </w:r>
      <w:r w:rsidR="4CB6FE4E" w:rsidRPr="00B43EF1">
        <w:t>is any 2</w:t>
      </w:r>
      <w:r w:rsidR="00C20BA0">
        <w:t xml:space="preserve"> × </w:t>
      </w:r>
      <w:r w:rsidR="4CB6FE4E" w:rsidRPr="00B43EF1">
        <w:t xml:space="preserve">2 </w:t>
      </w:r>
      <w:r w:rsidRPr="00B43EF1">
        <w:t xml:space="preserve">square or </w:t>
      </w:r>
      <w:r w:rsidR="4CB6FE4E" w:rsidRPr="00B43EF1">
        <w:t>array in a number chart. Students make observations and then collaborate to find the sum of the numbers. Record different strategies used, for example:</w:t>
      </w:r>
    </w:p>
    <w:p w14:paraId="62409B54" w14:textId="2225488C" w:rsidR="47380DDD" w:rsidRPr="00B43EF1" w:rsidRDefault="061D08D9" w:rsidP="00B43EF1">
      <w:pPr>
        <w:pStyle w:val="ListBullet"/>
        <w:ind w:left="1134"/>
      </w:pPr>
      <w:r w:rsidRPr="00B43EF1">
        <w:t>26 + 27 + 36 + 37</w:t>
      </w:r>
    </w:p>
    <w:p w14:paraId="6393C7BF" w14:textId="77777777" w:rsidR="47380DDD" w:rsidRPr="00B43EF1" w:rsidRDefault="061D08D9" w:rsidP="00B43EF1">
      <w:pPr>
        <w:pStyle w:val="ListBullet"/>
        <w:ind w:left="1134"/>
      </w:pPr>
      <w:r w:rsidRPr="00B43EF1">
        <w:t>double 20 + double 30 + double 6 + double 7</w:t>
      </w:r>
    </w:p>
    <w:p w14:paraId="3762C93F" w14:textId="77777777" w:rsidR="47380DDD" w:rsidRPr="00B43EF1" w:rsidRDefault="061D08D9" w:rsidP="00B43EF1">
      <w:pPr>
        <w:pStyle w:val="ListBullet"/>
        <w:ind w:left="1134"/>
      </w:pPr>
      <w:r w:rsidRPr="00B43EF1">
        <w:lastRenderedPageBreak/>
        <w:t xml:space="preserve">26 + 27 </w:t>
      </w:r>
      <w:r w:rsidR="6C811514" w:rsidRPr="00B43EF1">
        <w:t>=</w:t>
      </w:r>
      <w:r w:rsidRPr="00B43EF1">
        <w:t xml:space="preserve"> 53 and then 36 + 37 must be 20 more (73) and then add these</w:t>
      </w:r>
      <w:r w:rsidR="3818E26F" w:rsidRPr="00B43EF1">
        <w:t xml:space="preserve"> numbers together</w:t>
      </w:r>
    </w:p>
    <w:p w14:paraId="63CF4E13" w14:textId="61B6FBD9" w:rsidR="510FA32C" w:rsidRPr="00B43EF1" w:rsidRDefault="510FA32C" w:rsidP="00B43EF1">
      <w:pPr>
        <w:pStyle w:val="ListBullet"/>
        <w:ind w:left="1134"/>
      </w:pPr>
      <w:r w:rsidRPr="00B43EF1">
        <w:t>using jumps to get to the next 10 to make the addition easier</w:t>
      </w:r>
      <w:r w:rsidR="00B43EF1">
        <w:t>.</w:t>
      </w:r>
    </w:p>
    <w:p w14:paraId="04474667" w14:textId="34A710C4" w:rsidR="47380DDD" w:rsidRDefault="29CBDB17" w:rsidP="00B43EF1">
      <w:pPr>
        <w:pStyle w:val="ListNumber"/>
      </w:pPr>
      <w:r>
        <w:t xml:space="preserve">Students work in small groups using </w:t>
      </w:r>
      <w:hyperlink w:anchor="_Resource_3:_100" w:history="1">
        <w:r w:rsidRPr="009C0C66">
          <w:rPr>
            <w:rStyle w:val="Hyperlink"/>
          </w:rPr>
          <w:t xml:space="preserve">Resource </w:t>
        </w:r>
        <w:r w:rsidR="70048F60" w:rsidRPr="009C0C66">
          <w:rPr>
            <w:rStyle w:val="Hyperlink"/>
          </w:rPr>
          <w:t>3</w:t>
        </w:r>
        <w:r w:rsidRPr="009C0C66">
          <w:rPr>
            <w:rStyle w:val="Hyperlink"/>
          </w:rPr>
          <w:t xml:space="preserve">: </w:t>
        </w:r>
        <w:r w:rsidR="00F602C3" w:rsidRPr="009C0C66">
          <w:rPr>
            <w:rStyle w:val="Hyperlink"/>
          </w:rPr>
          <w:t xml:space="preserve">Hundreds </w:t>
        </w:r>
        <w:r w:rsidRPr="009C0C66">
          <w:rPr>
            <w:rStyle w:val="Hyperlink"/>
          </w:rPr>
          <w:t>chart</w:t>
        </w:r>
      </w:hyperlink>
      <w:r>
        <w:t>, to find a hundred</w:t>
      </w:r>
      <w:r w:rsidR="00F602C3">
        <w:t>s</w:t>
      </w:r>
      <w:r>
        <w:t xml:space="preserve"> chart window with a sum of 158. What place value strategies are students using? </w:t>
      </w:r>
      <w:r w:rsidR="72FA84F0">
        <w:t xml:space="preserve">Support students to think about how to use patterns of tens and ones as in the example above. </w:t>
      </w:r>
      <w:r>
        <w:t>Ask</w:t>
      </w:r>
      <w:r w:rsidR="6DF29271">
        <w:t xml:space="preserve"> the</w:t>
      </w:r>
      <w:r>
        <w:t xml:space="preserve"> students if they can find more than one window with that sum, or if there is only one answer and why</w:t>
      </w:r>
      <w:r w:rsidR="2F56DD30">
        <w:t>.</w:t>
      </w:r>
    </w:p>
    <w:p w14:paraId="652F5E51" w14:textId="5C561DA5" w:rsidR="47380DDD" w:rsidRPr="00B43EF1" w:rsidRDefault="69CA1614" w:rsidP="00B43EF1">
      <w:pPr>
        <w:pStyle w:val="ListNumber"/>
      </w:pPr>
      <w:r w:rsidRPr="00B43EF1">
        <w:t xml:space="preserve">Students </w:t>
      </w:r>
      <w:r w:rsidR="6170F2FF" w:rsidRPr="00B43EF1">
        <w:t>select</w:t>
      </w:r>
      <w:r w:rsidR="1D16F575" w:rsidRPr="00B43EF1">
        <w:t xml:space="preserve"> </w:t>
      </w:r>
      <w:r w:rsidR="0B7247F8" w:rsidRPr="00B43EF1">
        <w:t xml:space="preserve">a </w:t>
      </w:r>
      <w:r w:rsidRPr="00B43EF1">
        <w:t>chosen sum</w:t>
      </w:r>
      <w:r w:rsidR="0B7247F8" w:rsidRPr="00B43EF1">
        <w:t xml:space="preserve"> and try to </w:t>
      </w:r>
      <w:r w:rsidRPr="00B43EF1">
        <w:t xml:space="preserve">find </w:t>
      </w:r>
      <w:r w:rsidR="1D16F575" w:rsidRPr="00B43EF1">
        <w:t xml:space="preserve">it through </w:t>
      </w:r>
      <w:r w:rsidRPr="00B43EF1">
        <w:t xml:space="preserve">a </w:t>
      </w:r>
      <w:r w:rsidR="178EFE23" w:rsidRPr="00B43EF1">
        <w:t>2</w:t>
      </w:r>
      <w:r w:rsidR="00C20BA0">
        <w:t xml:space="preserve"> </w:t>
      </w:r>
      <w:r w:rsidR="008E38C5">
        <w:t>×</w:t>
      </w:r>
      <w:r w:rsidR="00C20BA0">
        <w:t xml:space="preserve"> </w:t>
      </w:r>
      <w:r w:rsidR="178EFE23" w:rsidRPr="00B43EF1">
        <w:t xml:space="preserve">2 </w:t>
      </w:r>
      <w:r w:rsidRPr="00B43EF1">
        <w:t>window</w:t>
      </w:r>
      <w:r w:rsidR="0B7247F8" w:rsidRPr="00B43EF1">
        <w:t>.</w:t>
      </w:r>
      <w:r w:rsidRPr="00B43EF1">
        <w:t xml:space="preserve"> If </w:t>
      </w:r>
      <w:r w:rsidR="1D16F575" w:rsidRPr="00B43EF1">
        <w:t>the number is not present through a 2</w:t>
      </w:r>
      <w:r w:rsidR="008E38C5">
        <w:t xml:space="preserve"> × </w:t>
      </w:r>
      <w:r w:rsidR="1D16F575" w:rsidRPr="00B43EF1">
        <w:t>2 window,</w:t>
      </w:r>
      <w:r w:rsidRPr="00B43EF1">
        <w:t xml:space="preserve"> </w:t>
      </w:r>
      <w:r w:rsidR="36BF6A6F" w:rsidRPr="00B43EF1">
        <w:t>ask student</w:t>
      </w:r>
      <w:r w:rsidR="008E38C5">
        <w:t>s</w:t>
      </w:r>
      <w:r w:rsidR="36BF6A6F" w:rsidRPr="00B43EF1">
        <w:t xml:space="preserve"> to explain </w:t>
      </w:r>
      <w:r w:rsidRPr="00B43EF1">
        <w:t xml:space="preserve">why not? </w:t>
      </w:r>
      <w:r w:rsidR="45048F4D" w:rsidRPr="00B43EF1">
        <w:t xml:space="preserve">Ask students to </w:t>
      </w:r>
      <w:r w:rsidR="202446FA" w:rsidRPr="00B43EF1">
        <w:t xml:space="preserve">track and </w:t>
      </w:r>
      <w:r w:rsidRPr="00B43EF1">
        <w:t xml:space="preserve">record </w:t>
      </w:r>
      <w:r w:rsidR="202446FA" w:rsidRPr="00B43EF1">
        <w:t>n</w:t>
      </w:r>
      <w:r w:rsidR="6B50E637" w:rsidRPr="00B43EF1">
        <w:t>umbers</w:t>
      </w:r>
      <w:r w:rsidR="202446FA" w:rsidRPr="00B43EF1">
        <w:t xml:space="preserve"> used to avoid repetition</w:t>
      </w:r>
      <w:r w:rsidR="45048F4D" w:rsidRPr="00B43EF1">
        <w:t>.</w:t>
      </w:r>
      <w:r w:rsidRPr="00B43EF1">
        <w:t xml:space="preserve"> Listen to student discussions for </w:t>
      </w:r>
      <w:r w:rsidR="178EFE23" w:rsidRPr="00B43EF1">
        <w:t xml:space="preserve">opportunities </w:t>
      </w:r>
      <w:r w:rsidRPr="00B43EF1">
        <w:t xml:space="preserve">to </w:t>
      </w:r>
      <w:r w:rsidR="2730BF2D" w:rsidRPr="00B43EF1">
        <w:t xml:space="preserve">help </w:t>
      </w:r>
      <w:r w:rsidR="178EFE23" w:rsidRPr="00B43EF1">
        <w:t>students</w:t>
      </w:r>
      <w:r w:rsidRPr="00B43EF1">
        <w:t xml:space="preserve"> use place value patterns</w:t>
      </w:r>
      <w:r w:rsidR="70DE3607" w:rsidRPr="00B43EF1">
        <w:t>.</w:t>
      </w:r>
      <w:r w:rsidR="376F54BB" w:rsidRPr="00B43EF1">
        <w:t xml:space="preserve"> Encourage</w:t>
      </w:r>
      <w:r w:rsidR="178EFE23" w:rsidRPr="00B43EF1">
        <w:t xml:space="preserve"> students to think about how they will apply strategies</w:t>
      </w:r>
      <w:r w:rsidR="2730BF2D" w:rsidRPr="00B43EF1">
        <w:t xml:space="preserve"> such as </w:t>
      </w:r>
      <w:r w:rsidR="178EFE23" w:rsidRPr="00B43EF1">
        <w:t xml:space="preserve">partitioning to larger numbers. </w:t>
      </w:r>
      <w:r w:rsidR="376F54BB" w:rsidRPr="00B43EF1">
        <w:t>Record</w:t>
      </w:r>
      <w:r w:rsidR="178EFE23" w:rsidRPr="00B43EF1">
        <w:t xml:space="preserve"> ideas using numbers and diagrams.</w:t>
      </w:r>
    </w:p>
    <w:p w14:paraId="654235C5" w14:textId="61430665" w:rsidR="526BC874" w:rsidRDefault="00214FA1" w:rsidP="526BC874">
      <w:pPr>
        <w:pStyle w:val="Heading3"/>
      </w:pPr>
      <w:bookmarkStart w:id="90" w:name="_Toc130217247"/>
      <w:r w:rsidRPr="00E04DAF">
        <w:t>Consolidation and meaningful practice</w:t>
      </w:r>
      <w:r>
        <w:t>:</w:t>
      </w:r>
      <w:r w:rsidRPr="00E04DAF">
        <w:t xml:space="preserve"> </w:t>
      </w:r>
      <w:r w:rsidR="5554B022">
        <w:t xml:space="preserve">Discuss and connect the mathematics – 10 </w:t>
      </w:r>
      <w:proofErr w:type="gramStart"/>
      <w:r w:rsidR="5554B022">
        <w:t>minutes</w:t>
      </w:r>
      <w:bookmarkEnd w:id="90"/>
      <w:proofErr w:type="gramEnd"/>
    </w:p>
    <w:p w14:paraId="3815B96F" w14:textId="26E249B2" w:rsidR="017F7A83" w:rsidRPr="00B43EF1" w:rsidRDefault="57154485" w:rsidP="00B43EF1">
      <w:pPr>
        <w:pStyle w:val="ListNumber"/>
      </w:pPr>
      <w:r w:rsidRPr="00B43EF1">
        <w:t>As</w:t>
      </w:r>
      <w:r w:rsidR="5FB018A0" w:rsidRPr="00B43EF1">
        <w:t>k</w:t>
      </w:r>
      <w:r w:rsidRPr="00B43EF1">
        <w:t xml:space="preserve"> the students to consider and discuss the following questions:</w:t>
      </w:r>
    </w:p>
    <w:p w14:paraId="34779C42" w14:textId="29DD3395" w:rsidR="017F7A83" w:rsidRPr="00B6478F" w:rsidRDefault="017F7A83" w:rsidP="00B6478F">
      <w:pPr>
        <w:pStyle w:val="ListBullet"/>
        <w:ind w:left="1134"/>
      </w:pPr>
      <w:r w:rsidRPr="00B6478F">
        <w:t xml:space="preserve">What was the best strategy you used when you were using addition with tens and </w:t>
      </w:r>
      <w:proofErr w:type="gramStart"/>
      <w:r w:rsidRPr="00B6478F">
        <w:t>ones</w:t>
      </w:r>
      <w:proofErr w:type="gramEnd"/>
      <w:r w:rsidRPr="00B6478F">
        <w:t xml:space="preserve"> patterns to find answers</w:t>
      </w:r>
      <w:r w:rsidR="008E38C5">
        <w:t>?</w:t>
      </w:r>
      <w:r w:rsidRPr="00B6478F">
        <w:t xml:space="preserve"> Why?</w:t>
      </w:r>
    </w:p>
    <w:p w14:paraId="6BB26E02" w14:textId="77777777" w:rsidR="47380DDD" w:rsidRPr="00B6478F" w:rsidRDefault="061D08D9" w:rsidP="00B6478F">
      <w:pPr>
        <w:pStyle w:val="ListBullet"/>
        <w:ind w:left="1134"/>
      </w:pPr>
      <w:r w:rsidRPr="00B6478F">
        <w:t>Is it possible to find a window for every possible sum between 1 and 100?</w:t>
      </w:r>
    </w:p>
    <w:p w14:paraId="3733415B" w14:textId="77777777" w:rsidR="47380DDD" w:rsidRPr="00B6478F" w:rsidRDefault="061D08D9" w:rsidP="00B6478F">
      <w:pPr>
        <w:pStyle w:val="ListBullet"/>
        <w:ind w:left="1134"/>
      </w:pPr>
      <w:r w:rsidRPr="00B6478F">
        <w:t>If not, how many answers are there and how do you know this?</w:t>
      </w:r>
    </w:p>
    <w:p w14:paraId="445F1900" w14:textId="61E9475B" w:rsidR="47380DDD" w:rsidRPr="00B6478F" w:rsidRDefault="061D08D9" w:rsidP="00B6478F">
      <w:pPr>
        <w:pStyle w:val="ListBullet"/>
        <w:ind w:left="1134"/>
      </w:pPr>
      <w:r w:rsidRPr="00B6478F">
        <w:t>What is the smallest sum possible? (Answer:</w:t>
      </w:r>
      <w:r w:rsidR="3818E26F" w:rsidRPr="00B6478F">
        <w:t>1</w:t>
      </w:r>
      <w:r w:rsidR="008E38C5">
        <w:t xml:space="preserve"> </w:t>
      </w:r>
      <w:r w:rsidR="3818E26F" w:rsidRPr="00B6478F">
        <w:t>+</w:t>
      </w:r>
      <w:r w:rsidR="008E38C5">
        <w:t xml:space="preserve"> </w:t>
      </w:r>
      <w:r w:rsidR="3818E26F" w:rsidRPr="00B6478F">
        <w:t>2</w:t>
      </w:r>
      <w:r w:rsidR="008E38C5">
        <w:t xml:space="preserve"> </w:t>
      </w:r>
      <w:r w:rsidR="3818E26F" w:rsidRPr="00B6478F">
        <w:t>+</w:t>
      </w:r>
      <w:r w:rsidR="008E38C5">
        <w:t xml:space="preserve"> </w:t>
      </w:r>
      <w:r w:rsidR="3818E26F" w:rsidRPr="00B6478F">
        <w:t>11</w:t>
      </w:r>
      <w:r w:rsidR="008E38C5">
        <w:t xml:space="preserve"> </w:t>
      </w:r>
      <w:r w:rsidR="3818E26F" w:rsidRPr="00B6478F">
        <w:t>+</w:t>
      </w:r>
      <w:r w:rsidR="008E38C5">
        <w:t xml:space="preserve"> </w:t>
      </w:r>
      <w:r w:rsidR="3818E26F" w:rsidRPr="00B6478F">
        <w:t>12 =</w:t>
      </w:r>
      <w:r w:rsidRPr="00B6478F">
        <w:t xml:space="preserve"> 26)</w:t>
      </w:r>
      <w:r w:rsidR="00671951" w:rsidRPr="00B6478F">
        <w:t xml:space="preserve"> Why? </w:t>
      </w:r>
      <w:r w:rsidR="004F577A" w:rsidRPr="00B6478F">
        <w:t>Discuss place value.</w:t>
      </w:r>
    </w:p>
    <w:p w14:paraId="0F4EDFC8" w14:textId="6D6F425B" w:rsidR="47380DDD" w:rsidRPr="00B6478F" w:rsidRDefault="061D08D9" w:rsidP="00B6478F">
      <w:pPr>
        <w:pStyle w:val="ListBullet"/>
        <w:ind w:left="1134"/>
      </w:pPr>
      <w:r w:rsidRPr="00B6478F">
        <w:t xml:space="preserve">What is the biggest sum possible? (Answer: </w:t>
      </w:r>
      <w:r w:rsidR="3818E26F" w:rsidRPr="00B6478F">
        <w:t>89</w:t>
      </w:r>
      <w:r w:rsidR="008E38C5">
        <w:t xml:space="preserve"> </w:t>
      </w:r>
      <w:r w:rsidR="3818E26F" w:rsidRPr="00B6478F">
        <w:t>+</w:t>
      </w:r>
      <w:r w:rsidR="008E38C5">
        <w:t xml:space="preserve"> </w:t>
      </w:r>
      <w:r w:rsidR="3818E26F" w:rsidRPr="00B6478F">
        <w:t>90</w:t>
      </w:r>
      <w:r w:rsidR="008E38C5">
        <w:t xml:space="preserve"> </w:t>
      </w:r>
      <w:r w:rsidR="3818E26F" w:rsidRPr="00B6478F">
        <w:t>+</w:t>
      </w:r>
      <w:r w:rsidR="008E38C5">
        <w:t xml:space="preserve"> </w:t>
      </w:r>
      <w:r w:rsidR="3818E26F" w:rsidRPr="00B6478F">
        <w:t>99</w:t>
      </w:r>
      <w:r w:rsidR="008E38C5">
        <w:t xml:space="preserve"> </w:t>
      </w:r>
      <w:r w:rsidR="3818E26F" w:rsidRPr="00B6478F">
        <w:t>+</w:t>
      </w:r>
      <w:r w:rsidR="008E38C5">
        <w:t xml:space="preserve"> </w:t>
      </w:r>
      <w:r w:rsidR="3818E26F" w:rsidRPr="00B6478F">
        <w:t xml:space="preserve">100 = </w:t>
      </w:r>
      <w:r w:rsidRPr="00B6478F">
        <w:t>378)</w:t>
      </w:r>
      <w:r w:rsidR="004F577A" w:rsidRPr="00B6478F">
        <w:t xml:space="preserve"> Why? Discuss place value.</w:t>
      </w:r>
    </w:p>
    <w:p w14:paraId="5FEBB9C5" w14:textId="77777777" w:rsidR="001E204D" w:rsidRDefault="001E204D" w:rsidP="001E204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1E204D" w14:paraId="15AF4DBA" w14:textId="77777777" w:rsidTr="00070E50">
        <w:trPr>
          <w:cnfStyle w:val="100000000000" w:firstRow="1" w:lastRow="0" w:firstColumn="0" w:lastColumn="0" w:oddVBand="0" w:evenVBand="0" w:oddHBand="0" w:evenHBand="0" w:firstRowFirstColumn="0" w:firstRowLastColumn="0" w:lastRowFirstColumn="0" w:lastRowLastColumn="0"/>
        </w:trPr>
        <w:tc>
          <w:tcPr>
            <w:tcW w:w="1667" w:type="pct"/>
          </w:tcPr>
          <w:p w14:paraId="7142AAA8" w14:textId="77777777" w:rsidR="001E204D" w:rsidRDefault="001E204D" w:rsidP="001D5FE6">
            <w:r w:rsidRPr="005826E5">
              <w:lastRenderedPageBreak/>
              <w:t>Assessment opportunities</w:t>
            </w:r>
          </w:p>
        </w:tc>
        <w:tc>
          <w:tcPr>
            <w:tcW w:w="1667" w:type="pct"/>
          </w:tcPr>
          <w:p w14:paraId="2599E50C" w14:textId="77777777" w:rsidR="001E204D" w:rsidRDefault="001E204D" w:rsidP="001D5FE6">
            <w:r w:rsidRPr="005826E5">
              <w:t>Too hard?</w:t>
            </w:r>
          </w:p>
        </w:tc>
        <w:tc>
          <w:tcPr>
            <w:tcW w:w="1667" w:type="pct"/>
          </w:tcPr>
          <w:p w14:paraId="1BF4B422" w14:textId="77777777" w:rsidR="001E204D" w:rsidRDefault="001E204D" w:rsidP="001D5FE6">
            <w:r w:rsidRPr="005826E5">
              <w:t>Too easy?</w:t>
            </w:r>
          </w:p>
        </w:tc>
      </w:tr>
      <w:tr w:rsidR="001E204D" w14:paraId="7BEE280B" w14:textId="77777777" w:rsidTr="00070E50">
        <w:trPr>
          <w:cnfStyle w:val="000000100000" w:firstRow="0" w:lastRow="0" w:firstColumn="0" w:lastColumn="0" w:oddVBand="0" w:evenVBand="0" w:oddHBand="1" w:evenHBand="0" w:firstRowFirstColumn="0" w:firstRowLastColumn="0" w:lastRowFirstColumn="0" w:lastRowLastColumn="0"/>
        </w:trPr>
        <w:tc>
          <w:tcPr>
            <w:tcW w:w="1667" w:type="pct"/>
          </w:tcPr>
          <w:p w14:paraId="01459617" w14:textId="3BEE8C0B" w:rsidR="001E204D" w:rsidRDefault="001E204D" w:rsidP="001D5FE6">
            <w:r>
              <w:t>What to look for</w:t>
            </w:r>
            <w:r w:rsidR="00B57B84">
              <w:t>:</w:t>
            </w:r>
          </w:p>
          <w:p w14:paraId="659BA8B3" w14:textId="449852DD" w:rsidR="001E204D" w:rsidRPr="00B6478F" w:rsidRDefault="2275738C" w:rsidP="00B6478F">
            <w:pPr>
              <w:pStyle w:val="ListBullet"/>
            </w:pPr>
            <w:r w:rsidRPr="00B6478F">
              <w:t>Were students able to</w:t>
            </w:r>
            <w:r w:rsidR="5554B022" w:rsidRPr="00B6478F">
              <w:t xml:space="preserve"> use place value to </w:t>
            </w:r>
            <w:r w:rsidR="0FC986AA" w:rsidRPr="00B6478F">
              <w:t>add</w:t>
            </w:r>
            <w:r w:rsidR="5554B022" w:rsidRPr="00B6478F">
              <w:t xml:space="preserve"> 2 </w:t>
            </w:r>
            <w:r w:rsidR="0FC986AA" w:rsidRPr="00B6478F">
              <w:t>consecutive numbers?</w:t>
            </w:r>
            <w:r w:rsidR="5554B022" w:rsidRPr="00B6478F">
              <w:t xml:space="preserve"> For example, are they counting by ones or partitioning using tens and ones? (</w:t>
            </w:r>
            <w:r w:rsidR="006F55E5">
              <w:rPr>
                <w:rStyle w:val="Strong"/>
              </w:rPr>
              <w:t>MAO-WM-01</w:t>
            </w:r>
            <w:r w:rsidR="5554B022" w:rsidRPr="00B6478F">
              <w:rPr>
                <w:rStyle w:val="Strong"/>
              </w:rPr>
              <w:t>, MA1-RWN-01, MA1-CSQ-01</w:t>
            </w:r>
            <w:r w:rsidR="5554B022" w:rsidRPr="00B6478F">
              <w:t>)</w:t>
            </w:r>
          </w:p>
          <w:p w14:paraId="1FA3CBA6" w14:textId="491C354D" w:rsidR="001E204D" w:rsidRPr="00B6478F" w:rsidRDefault="5554B022" w:rsidP="00B6478F">
            <w:pPr>
              <w:pStyle w:val="ListBullet"/>
            </w:pPr>
            <w:r w:rsidRPr="00B6478F">
              <w:t xml:space="preserve">Can students apply the strategy of moving to the next multiple of 10 or 100 when they are finding the total of a 2 </w:t>
            </w:r>
            <w:r w:rsidR="008E38C5">
              <w:t>×</w:t>
            </w:r>
            <w:r w:rsidRPr="00B6478F">
              <w:t xml:space="preserve"> 2 window</w:t>
            </w:r>
            <w:r w:rsidR="4FC68A63" w:rsidRPr="00B6478F">
              <w:t>?</w:t>
            </w:r>
            <w:r w:rsidRPr="00B6478F">
              <w:t xml:space="preserve"> (</w:t>
            </w:r>
            <w:r w:rsidR="006F55E5">
              <w:rPr>
                <w:rStyle w:val="Strong"/>
              </w:rPr>
              <w:t>MAO-WM-01</w:t>
            </w:r>
            <w:r w:rsidRPr="00B6478F">
              <w:rPr>
                <w:rStyle w:val="Strong"/>
              </w:rPr>
              <w:t>, MA1-CSQ-01, MA1-CSQ-02</w:t>
            </w:r>
            <w:r w:rsidRPr="00B6478F">
              <w:t>)</w:t>
            </w:r>
          </w:p>
          <w:p w14:paraId="69C85E78" w14:textId="5373F3DE" w:rsidR="001E204D" w:rsidRDefault="001E204D" w:rsidP="001D5FE6">
            <w:r>
              <w:t>What to collect</w:t>
            </w:r>
            <w:r w:rsidR="001C2385">
              <w:t>:</w:t>
            </w:r>
          </w:p>
          <w:p w14:paraId="275BBADA" w14:textId="567C572F" w:rsidR="001E204D" w:rsidRPr="00B6478F" w:rsidRDefault="3FB63935" w:rsidP="00B6478F">
            <w:pPr>
              <w:pStyle w:val="ListBullet"/>
            </w:pPr>
            <w:r w:rsidRPr="00B6478F">
              <w:t>o</w:t>
            </w:r>
            <w:r w:rsidR="0D85AEBF" w:rsidRPr="00B6478F">
              <w:t>bservations and</w:t>
            </w:r>
            <w:r w:rsidR="76215874" w:rsidRPr="00B6478F">
              <w:t xml:space="preserve"> recordings of </w:t>
            </w:r>
            <w:r w:rsidR="0D85AEBF" w:rsidRPr="00B6478F">
              <w:t>investigations</w:t>
            </w:r>
            <w:r w:rsidR="76215874" w:rsidRPr="00B6478F">
              <w:t xml:space="preserve"> into their own choice of window (</w:t>
            </w:r>
            <w:r w:rsidR="006F55E5">
              <w:rPr>
                <w:rStyle w:val="Strong"/>
              </w:rPr>
              <w:t>MAO-WM-01</w:t>
            </w:r>
            <w:r w:rsidR="5554B022" w:rsidRPr="00B6478F">
              <w:rPr>
                <w:rStyle w:val="Strong"/>
              </w:rPr>
              <w:t>, MA1-RWN-01, MA1-CSQ-01, MA1-CSQ-02</w:t>
            </w:r>
            <w:r w:rsidR="5554B022" w:rsidRPr="00B6478F">
              <w:t>)</w:t>
            </w:r>
          </w:p>
        </w:tc>
        <w:tc>
          <w:tcPr>
            <w:tcW w:w="1667" w:type="pct"/>
          </w:tcPr>
          <w:p w14:paraId="051BF924" w14:textId="4E36B934" w:rsidR="001E204D" w:rsidRDefault="47380DDD" w:rsidP="001D5FE6">
            <w:r>
              <w:t xml:space="preserve">Students </w:t>
            </w:r>
            <w:r w:rsidR="00971C41">
              <w:t>have difficulty</w:t>
            </w:r>
            <w:r>
              <w:t xml:space="preserve"> working with 4 two-digit numbers</w:t>
            </w:r>
            <w:r w:rsidR="00FA2176">
              <w:t>:</w:t>
            </w:r>
          </w:p>
          <w:p w14:paraId="1D31998B" w14:textId="1B50DA75" w:rsidR="47380DDD" w:rsidRPr="00B6478F" w:rsidRDefault="154E1763" w:rsidP="00B6478F">
            <w:pPr>
              <w:pStyle w:val="ListBullet"/>
            </w:pPr>
            <w:r w:rsidRPr="00B6478F">
              <w:t>Work with the smaller numbers in the hundred</w:t>
            </w:r>
            <w:r w:rsidR="00F602C3">
              <w:t>s</w:t>
            </w:r>
            <w:r w:rsidRPr="00B6478F">
              <w:t xml:space="preserve"> </w:t>
            </w:r>
            <w:bookmarkStart w:id="91" w:name="_Int_z9nudxTO"/>
            <w:r w:rsidRPr="00B6478F">
              <w:t>chart</w:t>
            </w:r>
            <w:bookmarkEnd w:id="91"/>
            <w:r w:rsidRPr="00B6478F">
              <w:t>.</w:t>
            </w:r>
          </w:p>
          <w:p w14:paraId="12DC3D92" w14:textId="246BCDBE" w:rsidR="001E204D" w:rsidRDefault="5ABF2CB9" w:rsidP="00B6478F">
            <w:pPr>
              <w:pStyle w:val="ListBullet"/>
            </w:pPr>
            <w:r w:rsidRPr="00B6478F">
              <w:t>Support s</w:t>
            </w:r>
            <w:r w:rsidR="061D08D9" w:rsidRPr="00B6478F">
              <w:t>tudent</w:t>
            </w:r>
            <w:r w:rsidR="5A442D2B" w:rsidRPr="00B6478F">
              <w:t>s to use a 2</w:t>
            </w:r>
            <w:r w:rsidR="008E38C5">
              <w:t xml:space="preserve"> × </w:t>
            </w:r>
            <w:r w:rsidR="5A442D2B" w:rsidRPr="00B6478F">
              <w:t xml:space="preserve">1 window with smaller numbers from the </w:t>
            </w:r>
            <w:r w:rsidR="00F602C3">
              <w:t>hundreds</w:t>
            </w:r>
            <w:r w:rsidR="5A442D2B" w:rsidRPr="00B6478F">
              <w:t xml:space="preserve"> chart.</w:t>
            </w:r>
          </w:p>
        </w:tc>
        <w:tc>
          <w:tcPr>
            <w:tcW w:w="1667" w:type="pct"/>
          </w:tcPr>
          <w:p w14:paraId="2632B5E0" w14:textId="014A0A2D" w:rsidR="001E204D" w:rsidRDefault="5A433488" w:rsidP="526BC874">
            <w:r>
              <w:t>Students have completed an investigation of a 2</w:t>
            </w:r>
            <w:r w:rsidR="008E38C5">
              <w:t xml:space="preserve"> × </w:t>
            </w:r>
            <w:r>
              <w:t>2 window in depth</w:t>
            </w:r>
            <w:r w:rsidR="00FA2176">
              <w:t>:</w:t>
            </w:r>
          </w:p>
          <w:p w14:paraId="02780FD2" w14:textId="7CBCACD4" w:rsidR="001E204D" w:rsidRDefault="061D08D9" w:rsidP="017F7A83">
            <w:pPr>
              <w:pStyle w:val="ListBullet"/>
            </w:pPr>
            <w:r>
              <w:t>Explore a different size or shape window; for example, 2</w:t>
            </w:r>
            <w:bookmarkStart w:id="92" w:name="_Hlk110338278"/>
            <w:r w:rsidR="008E38C5">
              <w:t xml:space="preserve"> </w:t>
            </w:r>
            <w:r w:rsidR="00B6478F">
              <w:t>×</w:t>
            </w:r>
            <w:bookmarkEnd w:id="92"/>
            <w:r w:rsidR="008E38C5">
              <w:t xml:space="preserve"> </w:t>
            </w:r>
            <w:r>
              <w:t>3, 3</w:t>
            </w:r>
            <w:r w:rsidR="008E38C5">
              <w:t xml:space="preserve"> </w:t>
            </w:r>
            <w:r w:rsidR="00B6478F">
              <w:t>×</w:t>
            </w:r>
            <w:r w:rsidR="008E38C5">
              <w:t xml:space="preserve"> </w:t>
            </w:r>
            <w:r>
              <w:t>3</w:t>
            </w:r>
            <w:r w:rsidR="217D7CD1">
              <w:t>.</w:t>
            </w:r>
          </w:p>
          <w:p w14:paraId="4C9E1A7F" w14:textId="77D173CF" w:rsidR="001E204D" w:rsidRDefault="023B1707" w:rsidP="001D5FE6">
            <w:pPr>
              <w:pStyle w:val="ListBullet"/>
            </w:pPr>
            <w:r>
              <w:t xml:space="preserve">Students identify </w:t>
            </w:r>
            <w:r w:rsidR="3818E26F">
              <w:t xml:space="preserve">sums and </w:t>
            </w:r>
            <w:r w:rsidR="061D08D9">
              <w:t xml:space="preserve">patterns </w:t>
            </w:r>
            <w:r>
              <w:t xml:space="preserve">that </w:t>
            </w:r>
            <w:r w:rsidR="061D08D9">
              <w:t>emerge from new windows</w:t>
            </w:r>
            <w:r w:rsidR="406128A2">
              <w:t xml:space="preserve"> and </w:t>
            </w:r>
            <w:r w:rsidR="061D08D9">
              <w:t>compare to the possibilities from a 2</w:t>
            </w:r>
            <w:r w:rsidR="008E38C5">
              <w:t xml:space="preserve"> × </w:t>
            </w:r>
            <w:r w:rsidR="061D08D9">
              <w:t>2 window</w:t>
            </w:r>
            <w:r w:rsidR="217D7CD1">
              <w:t>.</w:t>
            </w:r>
          </w:p>
          <w:p w14:paraId="686B6AD4" w14:textId="1E96B5F7" w:rsidR="001E204D" w:rsidRDefault="2C626406" w:rsidP="001D5FE6">
            <w:pPr>
              <w:pStyle w:val="ListBullet"/>
            </w:pPr>
            <w:r>
              <w:t xml:space="preserve">Students discuss </w:t>
            </w:r>
            <w:r w:rsidR="406128A2">
              <w:t>reasons w</w:t>
            </w:r>
            <w:r w:rsidR="061D08D9">
              <w:t>hy patterns</w:t>
            </w:r>
            <w:r w:rsidR="406128A2">
              <w:t xml:space="preserve"> are</w:t>
            </w:r>
            <w:r w:rsidR="061D08D9">
              <w:t xml:space="preserve"> different</w:t>
            </w:r>
            <w:r w:rsidR="217D7CD1">
              <w:t>.</w:t>
            </w:r>
          </w:p>
        </w:tc>
      </w:tr>
    </w:tbl>
    <w:p w14:paraId="16DABD7B" w14:textId="78046BFC" w:rsidR="001E204D" w:rsidRDefault="001E204D" w:rsidP="001E204D">
      <w:pPr>
        <w:pStyle w:val="Heading2"/>
      </w:pPr>
      <w:bookmarkStart w:id="93" w:name="_Lesson_8:_Let’s"/>
      <w:bookmarkStart w:id="94" w:name="_Toc130217248"/>
      <w:bookmarkEnd w:id="93"/>
      <w:r>
        <w:lastRenderedPageBreak/>
        <w:t xml:space="preserve">Lesson 8: Let’s investigate </w:t>
      </w:r>
      <w:proofErr w:type="gramStart"/>
      <w:r>
        <w:t>patterns</w:t>
      </w:r>
      <w:bookmarkEnd w:id="94"/>
      <w:proofErr w:type="gramEnd"/>
    </w:p>
    <w:p w14:paraId="60A3CB28" w14:textId="2E468C89" w:rsidR="001E204D" w:rsidRDefault="22FFBDD9" w:rsidP="00B6478F">
      <w:pPr>
        <w:pStyle w:val="Featurepink"/>
      </w:pPr>
      <w:r w:rsidRPr="526BC874">
        <w:rPr>
          <w:rStyle w:val="Strong"/>
        </w:rPr>
        <w:t>Core concept</w:t>
      </w:r>
      <w:r w:rsidRPr="526BC874">
        <w:rPr>
          <w:b/>
          <w:bCs/>
        </w:rPr>
        <w:t>:</w:t>
      </w:r>
      <w:r>
        <w:t xml:space="preserve"> </w:t>
      </w:r>
      <w:r w:rsidR="00491DCF" w:rsidRPr="00491DCF">
        <w:t>Repeated and growing patterns</w:t>
      </w:r>
      <w:r>
        <w:t xml:space="preserve"> can be </w:t>
      </w:r>
      <w:r w:rsidR="00491DCF" w:rsidRPr="00491DCF">
        <w:t>used</w:t>
      </w:r>
      <w:r>
        <w:t xml:space="preserve"> to solve problems</w:t>
      </w:r>
      <w:r w:rsidR="004F35D6">
        <w:t>.</w:t>
      </w:r>
    </w:p>
    <w:p w14:paraId="06B5B592"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age 1 students."/>
      </w:tblPr>
      <w:tblGrid>
        <w:gridCol w:w="7280"/>
        <w:gridCol w:w="7280"/>
      </w:tblGrid>
      <w:tr w:rsidR="001E204D" w14:paraId="3E6AAA2C" w14:textId="77777777" w:rsidTr="00070E50">
        <w:trPr>
          <w:cnfStyle w:val="100000000000" w:firstRow="1" w:lastRow="0" w:firstColumn="0" w:lastColumn="0" w:oddVBand="0" w:evenVBand="0" w:oddHBand="0" w:evenHBand="0" w:firstRowFirstColumn="0" w:firstRowLastColumn="0" w:lastRowFirstColumn="0" w:lastRowLastColumn="0"/>
        </w:trPr>
        <w:tc>
          <w:tcPr>
            <w:tcW w:w="2500" w:type="pct"/>
          </w:tcPr>
          <w:p w14:paraId="04035512" w14:textId="4137B1AB" w:rsidR="001E204D" w:rsidRDefault="001E204D" w:rsidP="001D5FE6">
            <w:r w:rsidRPr="00C620D2">
              <w:t>Learning intentions</w:t>
            </w:r>
          </w:p>
        </w:tc>
        <w:tc>
          <w:tcPr>
            <w:tcW w:w="2500" w:type="pct"/>
          </w:tcPr>
          <w:p w14:paraId="0EE33B67" w14:textId="77777777" w:rsidR="001E204D" w:rsidRDefault="001E204D" w:rsidP="001D5FE6">
            <w:r w:rsidRPr="00C620D2">
              <w:t>Success criteria</w:t>
            </w:r>
          </w:p>
        </w:tc>
      </w:tr>
      <w:tr w:rsidR="001E204D" w14:paraId="69046986" w14:textId="77777777" w:rsidTr="00070E50">
        <w:trPr>
          <w:cnfStyle w:val="000000100000" w:firstRow="0" w:lastRow="0" w:firstColumn="0" w:lastColumn="0" w:oddVBand="0" w:evenVBand="0" w:oddHBand="1" w:evenHBand="0" w:firstRowFirstColumn="0" w:firstRowLastColumn="0" w:lastRowFirstColumn="0" w:lastRowLastColumn="0"/>
        </w:trPr>
        <w:tc>
          <w:tcPr>
            <w:tcW w:w="2500" w:type="pct"/>
          </w:tcPr>
          <w:p w14:paraId="1D0F25F7" w14:textId="77777777" w:rsidR="001E204D" w:rsidRPr="00B80AAD" w:rsidRDefault="7A7992F4" w:rsidP="001D5FE6">
            <w:r>
              <w:t>Students are learning that:</w:t>
            </w:r>
          </w:p>
          <w:p w14:paraId="69302F3F" w14:textId="255C1A22" w:rsidR="072A4363" w:rsidRDefault="072A4363" w:rsidP="00B6478F">
            <w:pPr>
              <w:pStyle w:val="ListBullet"/>
            </w:pPr>
            <w:r w:rsidRPr="510FA32C">
              <w:t>the core of repeating patterns</w:t>
            </w:r>
            <w:r w:rsidR="006E7060" w:rsidRPr="510FA32C">
              <w:t xml:space="preserve"> </w:t>
            </w:r>
            <w:r w:rsidRPr="510FA32C">
              <w:t xml:space="preserve">can be </w:t>
            </w:r>
            <w:r w:rsidR="1EDA8385" w:rsidRPr="510FA32C">
              <w:t xml:space="preserve">used </w:t>
            </w:r>
            <w:r w:rsidR="233D57AC" w:rsidRPr="510FA32C">
              <w:t>to</w:t>
            </w:r>
            <w:r w:rsidR="009F71CB">
              <w:t xml:space="preserve"> </w:t>
            </w:r>
            <w:r w:rsidR="233D57AC" w:rsidRPr="510FA32C">
              <w:t xml:space="preserve">solve </w:t>
            </w:r>
            <w:r w:rsidR="3006DA1B" w:rsidRPr="510FA32C">
              <w:t>real-</w:t>
            </w:r>
            <w:r w:rsidR="0A2BC29F" w:rsidRPr="4552C4B8">
              <w:t>world</w:t>
            </w:r>
            <w:r w:rsidR="3006DA1B" w:rsidRPr="510FA32C">
              <w:t xml:space="preserve"> </w:t>
            </w:r>
            <w:proofErr w:type="gramStart"/>
            <w:r w:rsidR="3006DA1B" w:rsidRPr="510FA32C">
              <w:t>problems</w:t>
            </w:r>
            <w:proofErr w:type="gramEnd"/>
          </w:p>
          <w:p w14:paraId="16DC3202" w14:textId="2BF0BF29" w:rsidR="001E204D" w:rsidRDefault="00036F8F" w:rsidP="00B6478F">
            <w:pPr>
              <w:pStyle w:val="ListBullet"/>
              <w:rPr>
                <w:sz w:val="25"/>
                <w:szCs w:val="25"/>
              </w:rPr>
            </w:pPr>
            <w:r>
              <w:t>g</w:t>
            </w:r>
            <w:r w:rsidRPr="000F14A8">
              <w:t xml:space="preserve">rowing patterns </w:t>
            </w:r>
            <w:r>
              <w:t xml:space="preserve">have </w:t>
            </w:r>
            <w:r w:rsidRPr="000F14A8">
              <w:t xml:space="preserve">an element that </w:t>
            </w:r>
            <w:r w:rsidR="7E9C8AD2">
              <w:t>increases</w:t>
            </w:r>
            <w:r>
              <w:t xml:space="preserve"> by the same amount each time</w:t>
            </w:r>
            <w:r w:rsidR="00B6478F">
              <w:t>.</w:t>
            </w:r>
          </w:p>
        </w:tc>
        <w:tc>
          <w:tcPr>
            <w:tcW w:w="2500" w:type="pct"/>
          </w:tcPr>
          <w:p w14:paraId="00B92137" w14:textId="77777777" w:rsidR="001E204D" w:rsidRPr="00B80AAD" w:rsidRDefault="7A7992F4" w:rsidP="001D5FE6">
            <w:r>
              <w:t>Students can:</w:t>
            </w:r>
          </w:p>
          <w:p w14:paraId="75A16A89" w14:textId="7F8DD061" w:rsidR="001E204D" w:rsidRPr="00B6478F" w:rsidRDefault="05A2D235" w:rsidP="00B6478F">
            <w:pPr>
              <w:pStyle w:val="ListBullet"/>
            </w:pPr>
            <w:r w:rsidRPr="00B6478F">
              <w:t xml:space="preserve">design and create a repeating pattern </w:t>
            </w:r>
            <w:r w:rsidR="2F79CBFB" w:rsidRPr="00B6478F">
              <w:t>to solve a real-</w:t>
            </w:r>
            <w:r w:rsidR="0DBD55CA" w:rsidRPr="00B6478F">
              <w:t>world</w:t>
            </w:r>
            <w:r w:rsidR="2F79CBFB" w:rsidRPr="00B6478F">
              <w:t xml:space="preserve"> </w:t>
            </w:r>
            <w:proofErr w:type="gramStart"/>
            <w:r w:rsidR="2F79CBFB" w:rsidRPr="00B6478F">
              <w:t>problem</w:t>
            </w:r>
            <w:proofErr w:type="gramEnd"/>
          </w:p>
          <w:p w14:paraId="593BDFC5" w14:textId="07A0EC83" w:rsidR="001E204D" w:rsidRDefault="60211336" w:rsidP="00B6478F">
            <w:pPr>
              <w:pStyle w:val="ListBullet"/>
            </w:pPr>
            <w:r w:rsidRPr="00B6478F">
              <w:t>c</w:t>
            </w:r>
            <w:r w:rsidR="3303D5B2" w:rsidRPr="00B6478F">
              <w:t>ollect</w:t>
            </w:r>
            <w:r w:rsidR="656E71F2" w:rsidRPr="00B6478F">
              <w:t xml:space="preserve"> data to </w:t>
            </w:r>
            <w:r w:rsidR="3F3C6598" w:rsidRPr="00B6478F">
              <w:t>organise thinking and explain how a pattern grows</w:t>
            </w:r>
            <w:r w:rsidR="00B6478F">
              <w:t>.</w:t>
            </w:r>
          </w:p>
        </w:tc>
      </w:tr>
    </w:tbl>
    <w:p w14:paraId="695120A1" w14:textId="6550D688" w:rsidR="001E204D" w:rsidRDefault="001E204D" w:rsidP="00B6478F">
      <w:pPr>
        <w:pStyle w:val="Heading3"/>
      </w:pPr>
      <w:bookmarkStart w:id="95" w:name="_Toc130217249"/>
      <w:r>
        <w:t xml:space="preserve">Daily number sense: Dice </w:t>
      </w:r>
      <w:r w:rsidR="007F38EE">
        <w:t>c</w:t>
      </w:r>
      <w:r w:rsidRPr="00B6478F">
        <w:t>ollection</w:t>
      </w:r>
      <w:r>
        <w:t xml:space="preserve"> – </w:t>
      </w:r>
      <w:r w:rsidR="2ED482A5">
        <w:t>15</w:t>
      </w:r>
      <w:r>
        <w:t xml:space="preserve"> minutes</w:t>
      </w:r>
      <w:bookmarkEnd w:id="95"/>
    </w:p>
    <w:p w14:paraId="1B586840" w14:textId="4B520474" w:rsidR="41834FF0" w:rsidRPr="00B6478F" w:rsidRDefault="5855B688" w:rsidP="002D0B42">
      <w:pPr>
        <w:pStyle w:val="ListNumber"/>
        <w:numPr>
          <w:ilvl w:val="0"/>
          <w:numId w:val="8"/>
        </w:numPr>
      </w:pPr>
      <w:r w:rsidRPr="00B6478F">
        <w:t xml:space="preserve">Build student understanding of patterns and subitising </w:t>
      </w:r>
      <w:r w:rsidR="6CCE19F0" w:rsidRPr="00B6478F">
        <w:t>using</w:t>
      </w:r>
      <w:r w:rsidRPr="00B6478F">
        <w:t xml:space="preserve"> </w:t>
      </w:r>
      <w:hyperlink r:id="rId76">
        <w:r w:rsidR="6CCE19F0" w:rsidRPr="00B6478F">
          <w:rPr>
            <w:rStyle w:val="Hyperlink"/>
            <w:color w:val="auto"/>
            <w:u w:val="none"/>
          </w:rPr>
          <w:t xml:space="preserve">Dice </w:t>
        </w:r>
        <w:r w:rsidR="007F38EE">
          <w:rPr>
            <w:rStyle w:val="Hyperlink"/>
            <w:color w:val="auto"/>
            <w:u w:val="none"/>
          </w:rPr>
          <w:t>c</w:t>
        </w:r>
        <w:r w:rsidR="6CCE19F0" w:rsidRPr="00B6478F">
          <w:rPr>
            <w:rStyle w:val="Hyperlink"/>
            <w:color w:val="auto"/>
            <w:u w:val="none"/>
          </w:rPr>
          <w:t>ollection</w:t>
        </w:r>
      </w:hyperlink>
      <w:r w:rsidR="6CCE19F0" w:rsidRPr="00B6478F">
        <w:t xml:space="preserve"> from </w:t>
      </w:r>
      <w:hyperlink r:id="rId77">
        <w:r w:rsidR="6CCE19F0" w:rsidRPr="00B6478F">
          <w:rPr>
            <w:rStyle w:val="Hyperlink"/>
            <w:color w:val="auto"/>
            <w:u w:val="none"/>
          </w:rPr>
          <w:t>Thinking Mathematically Stage 1</w:t>
        </w:r>
      </w:hyperlink>
      <w:r w:rsidR="5E929C83" w:rsidRPr="00B6478F">
        <w:rPr>
          <w:rStyle w:val="Hyperlink"/>
          <w:color w:val="auto"/>
          <w:u w:val="none"/>
        </w:rPr>
        <w:t>.</w:t>
      </w:r>
    </w:p>
    <w:p w14:paraId="71FB16CE" w14:textId="52BC0056" w:rsidR="54B13E10" w:rsidRPr="00B6478F" w:rsidRDefault="3D06F62D" w:rsidP="00B6478F">
      <w:pPr>
        <w:pStyle w:val="ListNumber"/>
      </w:pPr>
      <w:r w:rsidRPr="00B6478F">
        <w:t xml:space="preserve">Display a collection of </w:t>
      </w:r>
      <w:r w:rsidR="007F38EE">
        <w:t>16</w:t>
      </w:r>
      <w:r w:rsidRPr="00B6478F">
        <w:t xml:space="preserve"> dotted dice in a square pattern. </w:t>
      </w:r>
      <w:r w:rsidR="02FF93DA" w:rsidRPr="00B6478F">
        <w:t>For example, see</w:t>
      </w:r>
      <w:r w:rsidR="37D19103" w:rsidRPr="00B6478F">
        <w:t xml:space="preserve"> </w:t>
      </w:r>
      <w:r w:rsidR="00D36951">
        <w:fldChar w:fldCharType="begin"/>
      </w:r>
      <w:r w:rsidR="00D36951">
        <w:instrText xml:space="preserve"> REF _Ref110516715 \h </w:instrText>
      </w:r>
      <w:r w:rsidR="00D36951">
        <w:fldChar w:fldCharType="separate"/>
      </w:r>
      <w:r w:rsidR="00D36951">
        <w:t xml:space="preserve">Figure </w:t>
      </w:r>
      <w:r w:rsidR="00D36951">
        <w:rPr>
          <w:noProof/>
        </w:rPr>
        <w:t>19</w:t>
      </w:r>
      <w:r w:rsidR="00D36951">
        <w:fldChar w:fldCharType="end"/>
      </w:r>
      <w:r w:rsidR="02FF93DA" w:rsidRPr="00B6478F">
        <w:t>.</w:t>
      </w:r>
    </w:p>
    <w:p w14:paraId="682E4244" w14:textId="73691B9E" w:rsidR="00E77542" w:rsidRDefault="3F83558C" w:rsidP="00E77542">
      <w:pPr>
        <w:pStyle w:val="Caption"/>
      </w:pPr>
      <w:bookmarkStart w:id="96" w:name="_Ref110516715"/>
      <w:r>
        <w:lastRenderedPageBreak/>
        <w:t xml:space="preserve">Figure </w:t>
      </w:r>
      <w:r>
        <w:fldChar w:fldCharType="begin"/>
      </w:r>
      <w:r>
        <w:instrText>SEQ Figure \* ARABIC</w:instrText>
      </w:r>
      <w:r>
        <w:fldChar w:fldCharType="separate"/>
      </w:r>
      <w:r w:rsidR="00234AB5">
        <w:rPr>
          <w:noProof/>
        </w:rPr>
        <w:t>19</w:t>
      </w:r>
      <w:r>
        <w:fldChar w:fldCharType="end"/>
      </w:r>
      <w:bookmarkEnd w:id="96"/>
      <w:r w:rsidR="00E77542">
        <w:t xml:space="preserve"> </w:t>
      </w:r>
      <w:r w:rsidR="00B6478F">
        <w:t>–</w:t>
      </w:r>
      <w:r w:rsidR="00E77542">
        <w:t xml:space="preserve"> 16 dice</w:t>
      </w:r>
    </w:p>
    <w:p w14:paraId="5D35887B" w14:textId="6C6EA9A1" w:rsidR="7CE01F54" w:rsidRDefault="7CE01F54">
      <w:r>
        <w:rPr>
          <w:noProof/>
          <w:color w:val="2B579A"/>
          <w:shd w:val="clear" w:color="auto" w:fill="E6E6E6"/>
        </w:rPr>
        <w:drawing>
          <wp:inline distT="0" distB="0" distL="0" distR="0" wp14:anchorId="7C633EE5" wp14:editId="5C6F71D8">
            <wp:extent cx="2019300" cy="1964611"/>
            <wp:effectExtent l="0" t="0" r="0" b="0"/>
            <wp:docPr id="726576650" name="Picture 1211760743" descr="a square pattern of blue 4 dotted dice and green 2 dotted dice. A total of 16 dice presented in a repeating pattern blue, green, green, blue gree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576650" name="Picture 1211760743" descr="a square pattern of blue 4 dotted dice and green 2 dotted dice. A total of 16 dice presented in a repeating pattern blue, green, green, blue green, green"/>
                    <pic:cNvPicPr/>
                  </pic:nvPicPr>
                  <pic:blipFill>
                    <a:blip r:embed="rId78">
                      <a:extLst>
                        <a:ext uri="{28A0092B-C50C-407E-A947-70E740481C1C}">
                          <a14:useLocalDpi xmlns:a14="http://schemas.microsoft.com/office/drawing/2010/main" val="0"/>
                        </a:ext>
                      </a:extLst>
                    </a:blip>
                    <a:stretch>
                      <a:fillRect/>
                    </a:stretch>
                  </pic:blipFill>
                  <pic:spPr>
                    <a:xfrm>
                      <a:off x="0" y="0"/>
                      <a:ext cx="2019300" cy="1964611"/>
                    </a:xfrm>
                    <a:prstGeom prst="rect">
                      <a:avLst/>
                    </a:prstGeom>
                  </pic:spPr>
                </pic:pic>
              </a:graphicData>
            </a:graphic>
          </wp:inline>
        </w:drawing>
      </w:r>
    </w:p>
    <w:p w14:paraId="1FACEC6D" w14:textId="77777777" w:rsidR="54B13E10" w:rsidRDefault="2902D39A">
      <w:pPr>
        <w:pStyle w:val="ListNumber"/>
      </w:pPr>
      <w:r>
        <w:t xml:space="preserve">Using mini whiteboards, students explain in words or </w:t>
      </w:r>
      <w:r w:rsidR="31E50E63">
        <w:t>drawings what they can see.</w:t>
      </w:r>
    </w:p>
    <w:p w14:paraId="65B4F5B9" w14:textId="4A4F7A54" w:rsidR="00D00148" w:rsidRPr="00713686" w:rsidRDefault="0F1A0F44">
      <w:pPr>
        <w:pStyle w:val="ListNumber"/>
      </w:pPr>
      <w:r>
        <w:t>As a whole class</w:t>
      </w:r>
      <w:r w:rsidR="5855B688">
        <w:t>, discuss similarities and differences in students</w:t>
      </w:r>
      <w:r w:rsidR="007B3E6E">
        <w:t>’</w:t>
      </w:r>
      <w:r w:rsidR="5855B688">
        <w:t xml:space="preserve"> observati</w:t>
      </w:r>
      <w:bookmarkStart w:id="97" w:name="_Ref109050582"/>
      <w:r w:rsidR="5855B688">
        <w:t>ons and reasoning.</w:t>
      </w:r>
      <w:r w:rsidR="10C30CFC">
        <w:t xml:space="preserve"> </w:t>
      </w:r>
      <w:r w:rsidR="1B9EA5D7">
        <w:t xml:space="preserve">Ask </w:t>
      </w:r>
      <w:r w:rsidR="10C30CFC">
        <w:t xml:space="preserve">the following </w:t>
      </w:r>
      <w:r w:rsidR="1B9EA5D7">
        <w:t>questions</w:t>
      </w:r>
      <w:r w:rsidR="30DC9BA4">
        <w:t>:</w:t>
      </w:r>
    </w:p>
    <w:p w14:paraId="6A439AA3" w14:textId="77777777" w:rsidR="00D00148" w:rsidRPr="00CE1D9A" w:rsidRDefault="00D00148" w:rsidP="00CE1D9A">
      <w:pPr>
        <w:pStyle w:val="ListBullet"/>
        <w:ind w:left="1134"/>
      </w:pPr>
      <w:r w:rsidRPr="00CE1D9A">
        <w:t>Can you see</w:t>
      </w:r>
      <w:bookmarkEnd w:id="97"/>
      <w:r w:rsidRPr="00CE1D9A">
        <w:t xml:space="preserve"> </w:t>
      </w:r>
      <w:r w:rsidR="254F9769" w:rsidRPr="00CE1D9A">
        <w:t>what</w:t>
      </w:r>
      <w:r w:rsidRPr="00CE1D9A">
        <w:t xml:space="preserve"> the core of the pattern may be?</w:t>
      </w:r>
    </w:p>
    <w:p w14:paraId="3E9056A7" w14:textId="1F15CD72" w:rsidR="00D00148" w:rsidRPr="00CE1D9A" w:rsidRDefault="00D00148" w:rsidP="00CE1D9A">
      <w:pPr>
        <w:pStyle w:val="ListBullet"/>
        <w:ind w:left="1134"/>
      </w:pPr>
      <w:r w:rsidRPr="00CE1D9A">
        <w:t>What part of the pattern is repeating over again?</w:t>
      </w:r>
    </w:p>
    <w:p w14:paraId="42590CAD" w14:textId="77777777" w:rsidR="00D00148" w:rsidRPr="00CE1D9A" w:rsidRDefault="00D00148" w:rsidP="00CE1D9A">
      <w:pPr>
        <w:pStyle w:val="ListBullet"/>
        <w:ind w:left="1134"/>
      </w:pPr>
      <w:r w:rsidRPr="00CE1D9A">
        <w:t>Is there only one repeated pattern or can you see more patterns?</w:t>
      </w:r>
    </w:p>
    <w:p w14:paraId="208CBEB8" w14:textId="47E7C31F" w:rsidR="41834FF0" w:rsidRPr="00CE1D9A" w:rsidRDefault="00CA6266" w:rsidP="00CE1D9A">
      <w:pPr>
        <w:pStyle w:val="ListNumber"/>
      </w:pPr>
      <w:r>
        <w:t>Remove dice so an AAB pattern is shown</w:t>
      </w:r>
      <w:r w:rsidR="7141E3B7" w:rsidRPr="00CE1D9A">
        <w:t xml:space="preserve">. </w:t>
      </w:r>
      <w:r w:rsidR="75088E9D" w:rsidRPr="00CE1D9A">
        <w:t>Describe</w:t>
      </w:r>
      <w:r w:rsidR="7141E3B7" w:rsidRPr="00CE1D9A">
        <w:t xml:space="preserve"> the pattern using the letters A and B.</w:t>
      </w:r>
    </w:p>
    <w:p w14:paraId="2E5694B9" w14:textId="76C623D5" w:rsidR="59874210" w:rsidRPr="00CE1D9A" w:rsidRDefault="3F8154AB" w:rsidP="00CE1D9A">
      <w:pPr>
        <w:pStyle w:val="ListNumber"/>
      </w:pPr>
      <w:r w:rsidRPr="00CE1D9A">
        <w:t xml:space="preserve">Optional challenge: </w:t>
      </w:r>
      <w:r w:rsidR="486935F2" w:rsidRPr="00CE1D9A">
        <w:t>u</w:t>
      </w:r>
      <w:r w:rsidR="0F1A0F44" w:rsidRPr="00CE1D9A">
        <w:t>sing the same dice, students create a new pattern.</w:t>
      </w:r>
    </w:p>
    <w:p w14:paraId="73B66DDF" w14:textId="61007BF4" w:rsidR="001E204D" w:rsidRPr="00E04DAF" w:rsidRDefault="15D83625" w:rsidP="001E204D">
      <w:pPr>
        <w:pStyle w:val="Heading3"/>
      </w:pPr>
      <w:bookmarkStart w:id="98" w:name="_Toc130217250"/>
      <w:r>
        <w:t>Let’s frame it! – 50 minutes</w:t>
      </w:r>
      <w:bookmarkEnd w:id="98"/>
    </w:p>
    <w:p w14:paraId="455E5A93" w14:textId="2A186010" w:rsidR="4A817AF1" w:rsidRDefault="00CE51E6">
      <w:pPr>
        <w:pStyle w:val="ListNumber"/>
      </w:pPr>
      <w:r>
        <w:t xml:space="preserve">Tell students that the next </w:t>
      </w:r>
      <w:r w:rsidR="25E16CFD">
        <w:t>investigation is about how we can use shape and number patterns together to solve a problem.</w:t>
      </w:r>
    </w:p>
    <w:p w14:paraId="22808273" w14:textId="1B5A390D" w:rsidR="59874210" w:rsidRPr="00CE1D9A" w:rsidRDefault="71F008C4" w:rsidP="00CE1D9A">
      <w:pPr>
        <w:pStyle w:val="ListNumber"/>
      </w:pPr>
      <w:r w:rsidRPr="00CE1D9A">
        <w:lastRenderedPageBreak/>
        <w:t xml:space="preserve">In pairs, students use counters to create a </w:t>
      </w:r>
      <w:r w:rsidR="001939E8">
        <w:t>five</w:t>
      </w:r>
      <w:r w:rsidRPr="00CE1D9A">
        <w:t>-column growing pattern that increases by 3 each time. Ask students to record their findings on a mini whiteboard so they can share their strategies with the class. As a class, use a hundred</w:t>
      </w:r>
      <w:r w:rsidR="00F602C3">
        <w:t>s</w:t>
      </w:r>
      <w:r w:rsidRPr="00CE1D9A">
        <w:t xml:space="preserve"> chart to place a counter on the number pattern students noticed as they created their growing pattern (3, 6, 9, 12, 15). Ask students to predict how many counters there would be if they made a </w:t>
      </w:r>
      <w:r w:rsidR="001939E8">
        <w:t>sixth</w:t>
      </w:r>
      <w:r w:rsidRPr="00CE1D9A">
        <w:t xml:space="preserve"> column (18).</w:t>
      </w:r>
    </w:p>
    <w:p w14:paraId="7F1D4480" w14:textId="02E75A67" w:rsidR="00DE6086" w:rsidRPr="00CE1D9A" w:rsidRDefault="22C00AE1" w:rsidP="00CE1D9A">
      <w:pPr>
        <w:pStyle w:val="ListNumber"/>
      </w:pPr>
      <w:r w:rsidRPr="00CE1D9A">
        <w:t xml:space="preserve">Explain that Xiang, Matthew, </w:t>
      </w:r>
      <w:proofErr w:type="gramStart"/>
      <w:r w:rsidRPr="00CE1D9A">
        <w:t>Tyler</w:t>
      </w:r>
      <w:proofErr w:type="gramEnd"/>
      <w:r w:rsidRPr="00CE1D9A">
        <w:t xml:space="preserve"> and Rebecca are making picture frames to sell at the school fete. They have small purple, </w:t>
      </w:r>
      <w:r w:rsidR="2435B6E6" w:rsidRPr="00CE1D9A">
        <w:t xml:space="preserve">blue and </w:t>
      </w:r>
      <w:r w:rsidRPr="00CE1D9A">
        <w:t xml:space="preserve">green </w:t>
      </w:r>
      <w:r w:rsidR="2435B6E6" w:rsidRPr="00CE1D9A">
        <w:t xml:space="preserve">squares </w:t>
      </w:r>
      <w:r w:rsidRPr="00CE1D9A">
        <w:t xml:space="preserve">to create repeating patterns that make a border around the outside of each </w:t>
      </w:r>
      <w:r w:rsidR="2435B6E6" w:rsidRPr="00CE1D9A">
        <w:t>square</w:t>
      </w:r>
      <w:r w:rsidRPr="00CE1D9A">
        <w:t xml:space="preserve"> frame. They have decided that the</w:t>
      </w:r>
      <w:r w:rsidR="401FC54A" w:rsidRPr="00CE1D9A">
        <w:t xml:space="preserve"> </w:t>
      </w:r>
      <w:r w:rsidR="001939E8">
        <w:t>three</w:t>
      </w:r>
      <w:r w:rsidR="401FC54A" w:rsidRPr="00CE1D9A">
        <w:t>-part</w:t>
      </w:r>
      <w:r w:rsidRPr="00CE1D9A">
        <w:t xml:space="preserve"> pattern will be the same around each frame –</w:t>
      </w:r>
      <w:r w:rsidR="41FFAD03" w:rsidRPr="00CE1D9A">
        <w:t xml:space="preserve"> </w:t>
      </w:r>
      <w:r w:rsidRPr="00CE1D9A">
        <w:t>ABC.</w:t>
      </w:r>
      <w:r w:rsidR="2435B6E6" w:rsidRPr="00CE1D9A">
        <w:t xml:space="preserve"> They have </w:t>
      </w:r>
      <w:r w:rsidR="71F008C4" w:rsidRPr="00CE1D9A">
        <w:t xml:space="preserve">worked out that the pattern will need to be a growing pattern because the </w:t>
      </w:r>
      <w:r w:rsidR="2435B6E6" w:rsidRPr="00CE1D9A">
        <w:t xml:space="preserve">frames </w:t>
      </w:r>
      <w:r w:rsidR="71F008C4" w:rsidRPr="00CE1D9A">
        <w:t>get bigger in size</w:t>
      </w:r>
      <w:r w:rsidR="682EEDDB" w:rsidRPr="00CE1D9A">
        <w:t>.</w:t>
      </w:r>
      <w:r w:rsidR="38590A2D" w:rsidRPr="00CE1D9A">
        <w:t xml:space="preserve"> </w:t>
      </w:r>
      <w:r w:rsidR="533D4558" w:rsidRPr="00CE1D9A">
        <w:t xml:space="preserve">See </w:t>
      </w:r>
      <w:r w:rsidR="005F5968">
        <w:fldChar w:fldCharType="begin"/>
      </w:r>
      <w:r w:rsidR="005F5968">
        <w:instrText xml:space="preserve"> REF _Ref110517059 \h </w:instrText>
      </w:r>
      <w:r w:rsidR="005F5968">
        <w:fldChar w:fldCharType="separate"/>
      </w:r>
      <w:r w:rsidR="005F5968">
        <w:t xml:space="preserve">Figure </w:t>
      </w:r>
      <w:r w:rsidR="005F5968">
        <w:rPr>
          <w:noProof/>
        </w:rPr>
        <w:t>20</w:t>
      </w:r>
      <w:r w:rsidR="005F5968">
        <w:fldChar w:fldCharType="end"/>
      </w:r>
      <w:r w:rsidR="3173FBE6" w:rsidRPr="00CE1D9A">
        <w:t>.</w:t>
      </w:r>
      <w:r w:rsidR="533D4558" w:rsidRPr="00CE1D9A">
        <w:t xml:space="preserve"> </w:t>
      </w:r>
      <w:r w:rsidR="71F008C4" w:rsidRPr="00CE1D9A">
        <w:t>Ask stude</w:t>
      </w:r>
      <w:r w:rsidR="38590A2D" w:rsidRPr="00CE1D9A">
        <w:t>n</w:t>
      </w:r>
      <w:r w:rsidR="71F008C4" w:rsidRPr="00CE1D9A">
        <w:t xml:space="preserve">ts </w:t>
      </w:r>
      <w:r w:rsidRPr="00CE1D9A">
        <w:t xml:space="preserve">how they will collect and record data about the pattern to show that it is growing as the </w:t>
      </w:r>
      <w:r w:rsidR="71F008C4" w:rsidRPr="00CE1D9A">
        <w:t xml:space="preserve">frame gets bigger. </w:t>
      </w:r>
      <w:r w:rsidR="13AF3445" w:rsidRPr="00CE1D9A">
        <w:t>Discuss h</w:t>
      </w:r>
      <w:r w:rsidR="71F008C4" w:rsidRPr="00CE1D9A">
        <w:t>ow they</w:t>
      </w:r>
      <w:r w:rsidR="33DE5582" w:rsidRPr="00CE1D9A">
        <w:t xml:space="preserve"> </w:t>
      </w:r>
      <w:r w:rsidR="00607AF1" w:rsidRPr="00CE1D9A">
        <w:t>can</w:t>
      </w:r>
      <w:r w:rsidR="71F008C4" w:rsidRPr="00CE1D9A">
        <w:t xml:space="preserve"> use this data to explain the</w:t>
      </w:r>
      <w:r w:rsidRPr="00CE1D9A">
        <w:t xml:space="preserve"> rule and work out how many more squares they would need for the </w:t>
      </w:r>
      <w:r w:rsidR="001939E8">
        <w:t>fourth</w:t>
      </w:r>
      <w:r w:rsidRPr="00CE1D9A">
        <w:t xml:space="preserve"> frame and </w:t>
      </w:r>
      <w:r w:rsidR="001939E8">
        <w:t>tenth</w:t>
      </w:r>
      <w:r w:rsidRPr="00CE1D9A">
        <w:t xml:space="preserve"> </w:t>
      </w:r>
      <w:r w:rsidR="71F008C4" w:rsidRPr="00CE1D9A">
        <w:t>frame</w:t>
      </w:r>
      <w:r w:rsidR="13AF3445" w:rsidRPr="00CE1D9A">
        <w:t xml:space="preserve"> in</w:t>
      </w:r>
      <w:r w:rsidR="5C12D504" w:rsidRPr="00CE1D9A">
        <w:t xml:space="preserve"> this pattern</w:t>
      </w:r>
      <w:r w:rsidRPr="00CE1D9A">
        <w:t>.</w:t>
      </w:r>
      <w:r w:rsidR="41FFAD03" w:rsidRPr="00CE1D9A">
        <w:t xml:space="preserve"> Provide </w:t>
      </w:r>
      <w:r w:rsidR="533D4558" w:rsidRPr="00CE1D9A">
        <w:t>squared paper for investigating and recording ideas.</w:t>
      </w:r>
    </w:p>
    <w:p w14:paraId="5EDFF43A" w14:textId="0083D2E0" w:rsidR="00DE6086" w:rsidRDefault="00DE6086" w:rsidP="009075CD">
      <w:pPr>
        <w:pStyle w:val="FeatureBox2"/>
      </w:pPr>
      <w:r w:rsidRPr="00B86452">
        <w:rPr>
          <w:b/>
        </w:rPr>
        <w:t>Note</w:t>
      </w:r>
      <w:r w:rsidR="00CE1D9A">
        <w:rPr>
          <w:b/>
        </w:rPr>
        <w:t xml:space="preserve">: </w:t>
      </w:r>
      <w:r>
        <w:t>4</w:t>
      </w:r>
      <w:r w:rsidR="001939E8">
        <w:t xml:space="preserve"> </w:t>
      </w:r>
      <w:r w:rsidR="00CE1D9A">
        <w:t>×</w:t>
      </w:r>
      <w:r w:rsidR="001939E8">
        <w:t xml:space="preserve"> </w:t>
      </w:r>
      <w:r>
        <w:t>4, 6</w:t>
      </w:r>
      <w:r w:rsidR="001939E8">
        <w:t xml:space="preserve"> </w:t>
      </w:r>
      <w:r w:rsidR="00CE1D9A">
        <w:t>×</w:t>
      </w:r>
      <w:r w:rsidR="001939E8">
        <w:t xml:space="preserve"> </w:t>
      </w:r>
      <w:r>
        <w:t>6</w:t>
      </w:r>
      <w:r w:rsidR="008619AF">
        <w:t>,</w:t>
      </w:r>
      <w:r>
        <w:t xml:space="preserve"> and 8</w:t>
      </w:r>
      <w:r w:rsidR="001939E8">
        <w:t xml:space="preserve"> </w:t>
      </w:r>
      <w:r w:rsidR="00CE1D9A">
        <w:t>×</w:t>
      </w:r>
      <w:r w:rsidR="001939E8">
        <w:t xml:space="preserve"> </w:t>
      </w:r>
      <w:r>
        <w:t xml:space="preserve">8 photo sizes have been selected as they enable </w:t>
      </w:r>
      <w:r w:rsidR="00C36323">
        <w:t>regular placement of coloured blocks for the frames</w:t>
      </w:r>
      <w:r w:rsidR="009346B4">
        <w:t>, maintaining the pattern back to the start</w:t>
      </w:r>
      <w:r w:rsidR="008619AF">
        <w:t>ing position</w:t>
      </w:r>
      <w:r w:rsidR="00C36323">
        <w:t>. Smaller photo sizes could be modelled as necessary</w:t>
      </w:r>
      <w:r w:rsidR="00ED0A41">
        <w:t>.</w:t>
      </w:r>
    </w:p>
    <w:p w14:paraId="76DA44AF" w14:textId="209AC952" w:rsidR="59874210" w:rsidRDefault="2B1A7DA9" w:rsidP="005F5968">
      <w:pPr>
        <w:pStyle w:val="Caption"/>
      </w:pPr>
      <w:bookmarkStart w:id="99" w:name="_Ref110517059"/>
      <w:bookmarkStart w:id="100" w:name="_Ref109299750"/>
      <w:r>
        <w:lastRenderedPageBreak/>
        <w:t xml:space="preserve">Figure </w:t>
      </w:r>
      <w:r>
        <w:fldChar w:fldCharType="begin"/>
      </w:r>
      <w:r>
        <w:instrText>SEQ Figure \* ARABIC</w:instrText>
      </w:r>
      <w:r>
        <w:fldChar w:fldCharType="separate"/>
      </w:r>
      <w:r w:rsidR="00234AB5">
        <w:rPr>
          <w:noProof/>
        </w:rPr>
        <w:t>20</w:t>
      </w:r>
      <w:r>
        <w:fldChar w:fldCharType="end"/>
      </w:r>
      <w:bookmarkEnd w:id="99"/>
      <w:r>
        <w:t xml:space="preserve"> – Patterned photo frame</w:t>
      </w:r>
      <w:bookmarkEnd w:id="100"/>
    </w:p>
    <w:p w14:paraId="1698F85E" w14:textId="2A11D130" w:rsidR="001679DB" w:rsidRDefault="001679DB" w:rsidP="001679DB">
      <w:r>
        <w:rPr>
          <w:noProof/>
        </w:rPr>
        <w:drawing>
          <wp:inline distT="0" distB="0" distL="0" distR="0" wp14:anchorId="019D0DC9" wp14:editId="7723335D">
            <wp:extent cx="4945380" cy="2439234"/>
            <wp:effectExtent l="0" t="0" r="7620" b="0"/>
            <wp:docPr id="7" name="Picture 7" descr="3 square frames increasing in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3 square frames increasing in size"/>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a:stretch/>
                  </pic:blipFill>
                  <pic:spPr bwMode="auto">
                    <a:xfrm>
                      <a:off x="0" y="0"/>
                      <a:ext cx="4947195" cy="2440129"/>
                    </a:xfrm>
                    <a:prstGeom prst="rect">
                      <a:avLst/>
                    </a:prstGeom>
                    <a:noFill/>
                    <a:ln>
                      <a:noFill/>
                    </a:ln>
                    <a:extLst>
                      <a:ext uri="{53640926-AAD7-44D8-BBD7-CCE9431645EC}">
                        <a14:shadowObscured xmlns:a14="http://schemas.microsoft.com/office/drawing/2010/main"/>
                      </a:ext>
                    </a:extLst>
                  </pic:spPr>
                </pic:pic>
              </a:graphicData>
            </a:graphic>
          </wp:inline>
        </w:drawing>
      </w:r>
    </w:p>
    <w:p w14:paraId="2FA170C4" w14:textId="7AB1B59C" w:rsidR="007F6D9B" w:rsidRPr="00CE1D9A" w:rsidRDefault="45459D29" w:rsidP="00CE1D9A">
      <w:pPr>
        <w:pStyle w:val="ListNumber"/>
      </w:pPr>
      <w:r w:rsidRPr="00CE1D9A">
        <w:t xml:space="preserve">Ask students </w:t>
      </w:r>
      <w:r w:rsidR="20B7499F" w:rsidRPr="00CE1D9A">
        <w:t>w</w:t>
      </w:r>
      <w:r w:rsidR="69C94393" w:rsidRPr="00CE1D9A">
        <w:t>hat</w:t>
      </w:r>
      <w:r w:rsidR="23AEE650" w:rsidRPr="00CE1D9A">
        <w:t xml:space="preserve"> would happen if </w:t>
      </w:r>
      <w:r w:rsidR="25E16CFD" w:rsidRPr="00CE1D9A">
        <w:t>rectangular</w:t>
      </w:r>
      <w:r w:rsidR="71F008C4" w:rsidRPr="00CE1D9A">
        <w:t xml:space="preserve"> </w:t>
      </w:r>
      <w:r w:rsidR="23AEE650" w:rsidRPr="00CE1D9A">
        <w:t xml:space="preserve">frames </w:t>
      </w:r>
      <w:r w:rsidR="25E16CFD" w:rsidRPr="00CE1D9A">
        <w:t>with</w:t>
      </w:r>
      <w:r w:rsidR="23AEE650" w:rsidRPr="00CE1D9A">
        <w:t xml:space="preserve"> small triangles </w:t>
      </w:r>
      <w:r w:rsidR="36D022B7" w:rsidRPr="00CE1D9A">
        <w:t xml:space="preserve">are used </w:t>
      </w:r>
      <w:r w:rsidR="23AEE650" w:rsidRPr="00CE1D9A">
        <w:t>to make the border</w:t>
      </w:r>
      <w:r w:rsidR="3AC7E79D" w:rsidRPr="00CE1D9A">
        <w:t>.</w:t>
      </w:r>
      <w:r w:rsidR="23AEE650" w:rsidRPr="00CE1D9A">
        <w:t xml:space="preserve"> </w:t>
      </w:r>
      <w:r w:rsidR="08BD874A" w:rsidRPr="00CE1D9A">
        <w:t xml:space="preserve">See </w:t>
      </w:r>
      <w:r w:rsidR="005F5968">
        <w:fldChar w:fldCharType="begin"/>
      </w:r>
      <w:r w:rsidR="005F5968">
        <w:instrText xml:space="preserve"> REF _Ref110517132 \h </w:instrText>
      </w:r>
      <w:r w:rsidR="005F5968">
        <w:fldChar w:fldCharType="separate"/>
      </w:r>
      <w:r w:rsidR="005F5968">
        <w:t xml:space="preserve">Figure </w:t>
      </w:r>
      <w:r w:rsidR="005F5968">
        <w:rPr>
          <w:noProof/>
        </w:rPr>
        <w:t>21</w:t>
      </w:r>
      <w:r w:rsidR="005F5968">
        <w:fldChar w:fldCharType="end"/>
      </w:r>
      <w:r w:rsidR="08BD874A" w:rsidRPr="00CE1D9A">
        <w:t>.</w:t>
      </w:r>
    </w:p>
    <w:p w14:paraId="0411DF40" w14:textId="7EF105FB" w:rsidR="75884724" w:rsidRPr="00CE1D9A" w:rsidRDefault="2C99E3D8" w:rsidP="00CE1D9A">
      <w:pPr>
        <w:pStyle w:val="ListNumber"/>
      </w:pPr>
      <w:r w:rsidRPr="00CE1D9A">
        <w:t xml:space="preserve">Ask students what would happen if </w:t>
      </w:r>
      <w:r w:rsidR="23AEE650" w:rsidRPr="00CE1D9A">
        <w:t xml:space="preserve">hexagonal frames with small squares </w:t>
      </w:r>
      <w:r w:rsidR="49402395" w:rsidRPr="00CE1D9A">
        <w:t xml:space="preserve">are used </w:t>
      </w:r>
      <w:r w:rsidR="23AEE650" w:rsidRPr="00CE1D9A">
        <w:t>to make the border</w:t>
      </w:r>
      <w:r w:rsidR="34F64FAF" w:rsidRPr="00CE1D9A">
        <w:t>.</w:t>
      </w:r>
      <w:r w:rsidR="00E44EA3" w:rsidRPr="00E44EA3">
        <w:t xml:space="preserve"> </w:t>
      </w:r>
      <w:r w:rsidR="00E44EA3" w:rsidRPr="00CE1D9A">
        <w:t xml:space="preserve">See </w:t>
      </w:r>
      <w:r w:rsidR="005F5968">
        <w:fldChar w:fldCharType="begin"/>
      </w:r>
      <w:r w:rsidR="005F5968">
        <w:instrText xml:space="preserve"> REF _Ref110517132 \h </w:instrText>
      </w:r>
      <w:r w:rsidR="005F5968">
        <w:fldChar w:fldCharType="separate"/>
      </w:r>
      <w:r w:rsidR="005F5968">
        <w:t xml:space="preserve">Figure </w:t>
      </w:r>
      <w:r w:rsidR="005F5968">
        <w:rPr>
          <w:noProof/>
        </w:rPr>
        <w:t>21</w:t>
      </w:r>
      <w:r w:rsidR="005F5968">
        <w:fldChar w:fldCharType="end"/>
      </w:r>
      <w:r w:rsidR="00E44EA3">
        <w:t>.</w:t>
      </w:r>
      <w:r w:rsidR="23AEE650" w:rsidRPr="00CE1D9A">
        <w:t xml:space="preserve"> Use </w:t>
      </w:r>
      <w:hyperlink w:anchor="_Resource_4:_Rectangular" w:history="1">
        <w:r w:rsidR="23AEE650" w:rsidRPr="009C0C66">
          <w:rPr>
            <w:rStyle w:val="Hyperlink"/>
          </w:rPr>
          <w:t xml:space="preserve">Resource </w:t>
        </w:r>
        <w:r w:rsidR="186B2DC6" w:rsidRPr="009C0C66">
          <w:rPr>
            <w:rStyle w:val="Hyperlink"/>
          </w:rPr>
          <w:t>4</w:t>
        </w:r>
        <w:r w:rsidR="23AEE650" w:rsidRPr="009C0C66">
          <w:rPr>
            <w:rStyle w:val="Hyperlink"/>
          </w:rPr>
          <w:t xml:space="preserve">: Rectangular and </w:t>
        </w:r>
        <w:r w:rsidR="008619AF" w:rsidRPr="009C0C66">
          <w:rPr>
            <w:rStyle w:val="Hyperlink"/>
          </w:rPr>
          <w:t>h</w:t>
        </w:r>
        <w:r w:rsidR="23AEE650" w:rsidRPr="009C0C66">
          <w:rPr>
            <w:rStyle w:val="Hyperlink"/>
          </w:rPr>
          <w:t>exagonal frames</w:t>
        </w:r>
      </w:hyperlink>
      <w:r w:rsidR="23AEE650" w:rsidRPr="00CE1D9A">
        <w:t>. Resize for photocopying as applicable.</w:t>
      </w:r>
    </w:p>
    <w:p w14:paraId="06EB6E19" w14:textId="0A814E04" w:rsidR="64E9A19C" w:rsidRDefault="64E9A19C" w:rsidP="526BC874">
      <w:pPr>
        <w:pStyle w:val="Caption"/>
      </w:pPr>
      <w:bookmarkStart w:id="101" w:name="_Ref110517132"/>
      <w:bookmarkStart w:id="102" w:name="_Ref109299766"/>
      <w:r>
        <w:lastRenderedPageBreak/>
        <w:t xml:space="preserve">Figure </w:t>
      </w:r>
      <w:r>
        <w:fldChar w:fldCharType="begin"/>
      </w:r>
      <w:r>
        <w:instrText>SEQ Figure \* ARABIC</w:instrText>
      </w:r>
      <w:r>
        <w:fldChar w:fldCharType="separate"/>
      </w:r>
      <w:r w:rsidR="00234AB5">
        <w:rPr>
          <w:noProof/>
        </w:rPr>
        <w:t>21</w:t>
      </w:r>
      <w:r>
        <w:fldChar w:fldCharType="end"/>
      </w:r>
      <w:bookmarkEnd w:id="101"/>
      <w:r>
        <w:t xml:space="preserve"> – </w:t>
      </w:r>
      <w:r w:rsidR="00245B32">
        <w:t>Different frames</w:t>
      </w:r>
      <w:bookmarkEnd w:id="102"/>
    </w:p>
    <w:p w14:paraId="1D9AB357" w14:textId="292FA948" w:rsidR="002163A9" w:rsidRPr="002163A9" w:rsidRDefault="002163A9" w:rsidP="002163A9">
      <w:r>
        <w:rPr>
          <w:noProof/>
        </w:rPr>
        <w:drawing>
          <wp:inline distT="0" distB="0" distL="0" distR="0" wp14:anchorId="537952D0" wp14:editId="20DC64B9">
            <wp:extent cx="3842755" cy="2639291"/>
            <wp:effectExtent l="0" t="0" r="5715" b="8890"/>
            <wp:docPr id="8" name="Picture 8" descr="A rectangular shape with a beginning frame of triangles and a hexagonal shape with a beginning frame of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rectangular shape with a beginning frame of triangles and a hexagonal shape with a beginning frame of squares."/>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a:stretch/>
                  </pic:blipFill>
                  <pic:spPr bwMode="auto">
                    <a:xfrm>
                      <a:off x="0" y="0"/>
                      <a:ext cx="3864495" cy="2654223"/>
                    </a:xfrm>
                    <a:prstGeom prst="rect">
                      <a:avLst/>
                    </a:prstGeom>
                    <a:noFill/>
                    <a:ln>
                      <a:noFill/>
                    </a:ln>
                    <a:extLst>
                      <a:ext uri="{53640926-AAD7-44D8-BBD7-CCE9431645EC}">
                        <a14:shadowObscured xmlns:a14="http://schemas.microsoft.com/office/drawing/2010/main"/>
                      </a:ext>
                    </a:extLst>
                  </pic:spPr>
                </pic:pic>
              </a:graphicData>
            </a:graphic>
          </wp:inline>
        </w:drawing>
      </w:r>
    </w:p>
    <w:p w14:paraId="24F87A19" w14:textId="43C466A3" w:rsidR="5097BADE" w:rsidRPr="006779B5" w:rsidRDefault="61E23338" w:rsidP="006779B5">
      <w:pPr>
        <w:pStyle w:val="ListNumber"/>
      </w:pPr>
      <w:r w:rsidRPr="006779B5">
        <w:t xml:space="preserve">Students document </w:t>
      </w:r>
      <w:r w:rsidR="00E24F14">
        <w:t xml:space="preserve">their </w:t>
      </w:r>
      <w:r w:rsidRPr="006779B5">
        <w:t xml:space="preserve">thinking and results in a table outlining how many shapes, attributes, </w:t>
      </w:r>
      <w:r w:rsidR="00E24F14">
        <w:t xml:space="preserve">and </w:t>
      </w:r>
      <w:r w:rsidRPr="006779B5">
        <w:t>properties</w:t>
      </w:r>
      <w:r w:rsidR="00E24F14">
        <w:t>. Students</w:t>
      </w:r>
      <w:r w:rsidRPr="006779B5">
        <w:t xml:space="preserve"> can also use diagrams or drawings to explain problem solving </w:t>
      </w:r>
      <w:r w:rsidR="13AF3445" w:rsidRPr="006779B5">
        <w:t>strategies</w:t>
      </w:r>
      <w:r w:rsidRPr="006779B5">
        <w:t>.</w:t>
      </w:r>
    </w:p>
    <w:p w14:paraId="6A457ADC" w14:textId="70328EB6" w:rsidR="009346B4" w:rsidRPr="006779B5" w:rsidRDefault="64C93F9E" w:rsidP="006779B5">
      <w:pPr>
        <w:pStyle w:val="ListNumber"/>
      </w:pPr>
      <w:r w:rsidRPr="006779B5">
        <w:t>Ask students to consider and discuss:</w:t>
      </w:r>
    </w:p>
    <w:p w14:paraId="4C5435FC" w14:textId="75D669B9" w:rsidR="009346B4" w:rsidRPr="006779B5" w:rsidRDefault="009346B4" w:rsidP="006779B5">
      <w:pPr>
        <w:pStyle w:val="ListBullet"/>
        <w:ind w:left="1134"/>
      </w:pPr>
      <w:r w:rsidRPr="006779B5">
        <w:t>What patterns did you find?</w:t>
      </w:r>
    </w:p>
    <w:p w14:paraId="0484FA41" w14:textId="309D23C2" w:rsidR="009346B4" w:rsidRPr="006779B5" w:rsidRDefault="009346B4" w:rsidP="006779B5">
      <w:pPr>
        <w:pStyle w:val="ListBullet"/>
        <w:ind w:left="1134"/>
      </w:pPr>
      <w:r w:rsidRPr="006779B5">
        <w:t>How did you record your ideas?</w:t>
      </w:r>
    </w:p>
    <w:p w14:paraId="0E61A8BE" w14:textId="3EFEB435" w:rsidR="009346B4" w:rsidRPr="006779B5" w:rsidRDefault="009346B4" w:rsidP="006779B5">
      <w:pPr>
        <w:pStyle w:val="ListBullet"/>
        <w:ind w:left="1134"/>
      </w:pPr>
      <w:r w:rsidRPr="006779B5">
        <w:t>Were there any problems and how did you solve them?</w:t>
      </w:r>
    </w:p>
    <w:p w14:paraId="223A9D25" w14:textId="77777777" w:rsidR="001E204D" w:rsidRDefault="001E204D" w:rsidP="001E204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68C69F8F" w14:paraId="25BFA1DB" w14:textId="77777777" w:rsidTr="00070E50">
        <w:trPr>
          <w:cnfStyle w:val="100000000000" w:firstRow="1" w:lastRow="0" w:firstColumn="0" w:lastColumn="0" w:oddVBand="0" w:evenVBand="0" w:oddHBand="0" w:evenHBand="0" w:firstRowFirstColumn="0" w:firstRowLastColumn="0" w:lastRowFirstColumn="0" w:lastRowLastColumn="0"/>
        </w:trPr>
        <w:tc>
          <w:tcPr>
            <w:tcW w:w="1667" w:type="pct"/>
          </w:tcPr>
          <w:p w14:paraId="2D9FE5DD" w14:textId="77777777" w:rsidR="001E204D" w:rsidRDefault="001E204D">
            <w:r>
              <w:lastRenderedPageBreak/>
              <w:t>Assessment opportunities</w:t>
            </w:r>
          </w:p>
        </w:tc>
        <w:tc>
          <w:tcPr>
            <w:tcW w:w="1667" w:type="pct"/>
          </w:tcPr>
          <w:p w14:paraId="5FA402E2" w14:textId="77777777" w:rsidR="001E204D" w:rsidRDefault="001E204D">
            <w:r>
              <w:t>Too hard?</w:t>
            </w:r>
          </w:p>
        </w:tc>
        <w:tc>
          <w:tcPr>
            <w:tcW w:w="1667" w:type="pct"/>
          </w:tcPr>
          <w:p w14:paraId="6AFFC492" w14:textId="77777777" w:rsidR="001E204D" w:rsidRDefault="001E204D">
            <w:r>
              <w:t>Too easy?</w:t>
            </w:r>
          </w:p>
        </w:tc>
      </w:tr>
      <w:tr w:rsidR="68C69F8F" w14:paraId="26E5486B" w14:textId="77777777" w:rsidTr="00070E50">
        <w:trPr>
          <w:cnfStyle w:val="000000100000" w:firstRow="0" w:lastRow="0" w:firstColumn="0" w:lastColumn="0" w:oddVBand="0" w:evenVBand="0" w:oddHBand="1" w:evenHBand="0" w:firstRowFirstColumn="0" w:firstRowLastColumn="0" w:lastRowFirstColumn="0" w:lastRowLastColumn="0"/>
        </w:trPr>
        <w:tc>
          <w:tcPr>
            <w:tcW w:w="1667" w:type="pct"/>
          </w:tcPr>
          <w:p w14:paraId="58F0C22D" w14:textId="1CC90B6D" w:rsidR="001E204D" w:rsidRDefault="001E204D">
            <w:r>
              <w:t>What to look for</w:t>
            </w:r>
            <w:r w:rsidR="00B57B84">
              <w:t>:</w:t>
            </w:r>
          </w:p>
          <w:p w14:paraId="3BF313E6" w14:textId="01B58A57" w:rsidR="001E204D" w:rsidRPr="006779B5" w:rsidRDefault="2B457400" w:rsidP="006779B5">
            <w:pPr>
              <w:pStyle w:val="ListBullet"/>
            </w:pPr>
            <w:r w:rsidRPr="006779B5">
              <w:t xml:space="preserve">Are </w:t>
            </w:r>
            <w:r w:rsidR="6CD79EF6" w:rsidRPr="006779B5">
              <w:t xml:space="preserve">students </w:t>
            </w:r>
            <w:r w:rsidR="0A671E30" w:rsidRPr="006779B5">
              <w:t xml:space="preserve">able to </w:t>
            </w:r>
            <w:r w:rsidR="17AB3F46" w:rsidRPr="006779B5">
              <w:t>determine</w:t>
            </w:r>
            <w:r w:rsidR="6CD79EF6" w:rsidRPr="006779B5">
              <w:t xml:space="preserve"> how many squares are needed to create the </w:t>
            </w:r>
            <w:r w:rsidR="17AB3F46" w:rsidRPr="006779B5">
              <w:t>borders?</w:t>
            </w:r>
            <w:r w:rsidR="6CD79EF6" w:rsidRPr="006779B5">
              <w:t xml:space="preserve"> </w:t>
            </w:r>
            <w:r w:rsidR="7D148915" w:rsidRPr="006779B5">
              <w:t>(</w:t>
            </w:r>
            <w:r w:rsidR="006F55E5">
              <w:rPr>
                <w:rStyle w:val="Strong"/>
              </w:rPr>
              <w:t>MAO-WM-01</w:t>
            </w:r>
            <w:r w:rsidR="7D148915" w:rsidRPr="006779B5">
              <w:rPr>
                <w:rStyle w:val="Strong"/>
              </w:rPr>
              <w:t>, MA1-2DS-01</w:t>
            </w:r>
            <w:r w:rsidR="7D148915" w:rsidRPr="006779B5">
              <w:t>)</w:t>
            </w:r>
          </w:p>
          <w:p w14:paraId="6972442B" w14:textId="1914039E" w:rsidR="001E204D" w:rsidRPr="006779B5" w:rsidRDefault="6CD79EF6" w:rsidP="006779B5">
            <w:pPr>
              <w:pStyle w:val="ListBullet"/>
            </w:pPr>
            <w:r w:rsidRPr="006779B5">
              <w:t>Can students apply skip counting strategies</w:t>
            </w:r>
            <w:r w:rsidR="17AB3F46" w:rsidRPr="006779B5">
              <w:t>?</w:t>
            </w:r>
            <w:r w:rsidRPr="006779B5">
              <w:t xml:space="preserve"> </w:t>
            </w:r>
            <w:r w:rsidR="545F1164" w:rsidRPr="006779B5">
              <w:t>(</w:t>
            </w:r>
            <w:r w:rsidR="006F55E5">
              <w:rPr>
                <w:rStyle w:val="Strong"/>
              </w:rPr>
              <w:t>MAO-WM-01</w:t>
            </w:r>
            <w:r w:rsidRPr="006779B5">
              <w:rPr>
                <w:rStyle w:val="Strong"/>
              </w:rPr>
              <w:t>,</w:t>
            </w:r>
            <w:r w:rsidR="00EA9F86" w:rsidRPr="006779B5">
              <w:rPr>
                <w:rStyle w:val="Strong"/>
              </w:rPr>
              <w:t xml:space="preserve"> </w:t>
            </w:r>
            <w:r w:rsidR="5DAC87BB" w:rsidRPr="006779B5">
              <w:rPr>
                <w:rStyle w:val="Strong"/>
              </w:rPr>
              <w:t>MA1-CSQ-01</w:t>
            </w:r>
            <w:r w:rsidR="5DAC87BB" w:rsidRPr="006779B5">
              <w:t>)</w:t>
            </w:r>
          </w:p>
          <w:p w14:paraId="309DDE6C" w14:textId="136CE8B6" w:rsidR="42484A8B" w:rsidRPr="006779B5" w:rsidRDefault="7BC58AD2" w:rsidP="006779B5">
            <w:pPr>
              <w:pStyle w:val="ListBullet"/>
            </w:pPr>
            <w:r w:rsidRPr="006779B5">
              <w:t xml:space="preserve">Could </w:t>
            </w:r>
            <w:r w:rsidR="71836B16" w:rsidRPr="006779B5">
              <w:t xml:space="preserve">students </w:t>
            </w:r>
            <w:r w:rsidR="2A947E47" w:rsidRPr="006779B5">
              <w:t>use</w:t>
            </w:r>
            <w:r w:rsidR="71836B16" w:rsidRPr="006779B5">
              <w:t xml:space="preserve"> repeated addition strategies? </w:t>
            </w:r>
            <w:r w:rsidR="545F1164" w:rsidRPr="006779B5">
              <w:t>(</w:t>
            </w:r>
            <w:r w:rsidR="006F55E5">
              <w:rPr>
                <w:rStyle w:val="Strong"/>
              </w:rPr>
              <w:t>MAO-WM-01</w:t>
            </w:r>
            <w:r w:rsidR="6CD79EF6" w:rsidRPr="006779B5">
              <w:rPr>
                <w:rStyle w:val="Strong"/>
              </w:rPr>
              <w:t>,</w:t>
            </w:r>
            <w:r w:rsidR="00EA9F86" w:rsidRPr="006779B5">
              <w:rPr>
                <w:rStyle w:val="Strong"/>
              </w:rPr>
              <w:t xml:space="preserve"> </w:t>
            </w:r>
            <w:r w:rsidR="5DAC87BB" w:rsidRPr="006779B5">
              <w:rPr>
                <w:rStyle w:val="Strong"/>
              </w:rPr>
              <w:t>MA1-CSQ-01</w:t>
            </w:r>
            <w:r w:rsidR="5DAC87BB" w:rsidRPr="006779B5">
              <w:t>)</w:t>
            </w:r>
          </w:p>
          <w:p w14:paraId="4D068A81" w14:textId="0ABF0111" w:rsidR="6F421518" w:rsidRPr="006779B5" w:rsidRDefault="6D255F7E" w:rsidP="006779B5">
            <w:pPr>
              <w:pStyle w:val="ListBullet"/>
            </w:pPr>
            <w:r w:rsidRPr="006779B5">
              <w:t xml:space="preserve">Can students </w:t>
            </w:r>
            <w:r w:rsidR="64860A5D" w:rsidRPr="006779B5">
              <w:t>collect</w:t>
            </w:r>
            <w:r w:rsidRPr="006779B5">
              <w:t xml:space="preserve"> data in a table and interpret results? (</w:t>
            </w:r>
            <w:r w:rsidRPr="006779B5">
              <w:rPr>
                <w:rStyle w:val="Strong"/>
              </w:rPr>
              <w:t>MA1-DATA-02</w:t>
            </w:r>
            <w:r w:rsidRPr="006779B5">
              <w:t>)</w:t>
            </w:r>
          </w:p>
          <w:p w14:paraId="399BB209" w14:textId="77777777" w:rsidR="001E204D" w:rsidRDefault="001E204D">
            <w:r>
              <w:t>What to collect:</w:t>
            </w:r>
          </w:p>
          <w:p w14:paraId="6717115E" w14:textId="28ED446F" w:rsidR="001E204D" w:rsidRPr="006779B5" w:rsidRDefault="4DCC25AD" w:rsidP="006779B5">
            <w:pPr>
              <w:pStyle w:val="ListBullet"/>
            </w:pPr>
            <w:r w:rsidRPr="006779B5">
              <w:t>o</w:t>
            </w:r>
            <w:r w:rsidR="2BC91E9D" w:rsidRPr="006779B5">
              <w:t>bservations</w:t>
            </w:r>
            <w:r w:rsidR="72581CA4" w:rsidRPr="006779B5">
              <w:t>,</w:t>
            </w:r>
            <w:r w:rsidR="6CD79EF6" w:rsidRPr="006779B5">
              <w:t xml:space="preserve"> </w:t>
            </w:r>
            <w:proofErr w:type="gramStart"/>
            <w:r w:rsidR="6CD79EF6" w:rsidRPr="006779B5">
              <w:t>photographs</w:t>
            </w:r>
            <w:proofErr w:type="gramEnd"/>
            <w:r w:rsidR="6CD79EF6" w:rsidRPr="006779B5">
              <w:t xml:space="preserve"> and diagrams </w:t>
            </w:r>
            <w:r w:rsidR="72581CA4" w:rsidRPr="006779B5">
              <w:t>demonstrating</w:t>
            </w:r>
            <w:r w:rsidR="6CD79EF6" w:rsidRPr="006779B5">
              <w:t xml:space="preserve"> understanding of repeating </w:t>
            </w:r>
            <w:r w:rsidR="6246BE87" w:rsidRPr="006779B5">
              <w:t>and</w:t>
            </w:r>
            <w:r w:rsidR="6CD79EF6" w:rsidRPr="006779B5">
              <w:t xml:space="preserve"> growing </w:t>
            </w:r>
            <w:r w:rsidR="6246BE87" w:rsidRPr="006779B5">
              <w:t xml:space="preserve">patterns </w:t>
            </w:r>
            <w:r w:rsidR="3ABD795D" w:rsidRPr="006779B5">
              <w:t>(</w:t>
            </w:r>
            <w:r w:rsidR="006F55E5">
              <w:rPr>
                <w:rStyle w:val="Strong"/>
              </w:rPr>
              <w:t>MAO-WM-01</w:t>
            </w:r>
            <w:r w:rsidR="6246BE87" w:rsidRPr="006779B5">
              <w:rPr>
                <w:rStyle w:val="Strong"/>
              </w:rPr>
              <w:t>,</w:t>
            </w:r>
            <w:r w:rsidR="3CC35DF2" w:rsidRPr="006779B5">
              <w:rPr>
                <w:rStyle w:val="Strong"/>
              </w:rPr>
              <w:t xml:space="preserve"> </w:t>
            </w:r>
            <w:r w:rsidR="6B8CFAE8" w:rsidRPr="006779B5">
              <w:rPr>
                <w:rStyle w:val="Strong"/>
              </w:rPr>
              <w:t>MA1-</w:t>
            </w:r>
            <w:r w:rsidR="6B8CFAE8" w:rsidRPr="006779B5">
              <w:rPr>
                <w:rStyle w:val="Strong"/>
              </w:rPr>
              <w:lastRenderedPageBreak/>
              <w:t>CSQ-01 MA1-2DS-01</w:t>
            </w:r>
            <w:r w:rsidR="71836B16" w:rsidRPr="006779B5">
              <w:t>)</w:t>
            </w:r>
          </w:p>
          <w:p w14:paraId="54CA0B22" w14:textId="22F09119" w:rsidR="001E204D" w:rsidRDefault="0B1FF576" w:rsidP="006779B5">
            <w:pPr>
              <w:pStyle w:val="ListBullet"/>
            </w:pPr>
            <w:r w:rsidRPr="006779B5">
              <w:t>w</w:t>
            </w:r>
            <w:r w:rsidR="1BACCBDA" w:rsidRPr="006779B5">
              <w:t>ork</w:t>
            </w:r>
            <w:r w:rsidR="6493B5C4" w:rsidRPr="006779B5">
              <w:t xml:space="preserve"> samples of data collected during the </w:t>
            </w:r>
            <w:r w:rsidR="510FA32C" w:rsidRPr="006779B5">
              <w:t>investigation</w:t>
            </w:r>
            <w:r w:rsidR="6493B5C4" w:rsidRPr="006779B5">
              <w:t xml:space="preserve"> (</w:t>
            </w:r>
            <w:r w:rsidR="6493B5C4" w:rsidRPr="006779B5">
              <w:rPr>
                <w:rStyle w:val="Strong"/>
              </w:rPr>
              <w:t>MA1-DATA-01</w:t>
            </w:r>
            <w:r w:rsidR="6493B5C4" w:rsidRPr="006779B5">
              <w:t>)</w:t>
            </w:r>
          </w:p>
        </w:tc>
        <w:tc>
          <w:tcPr>
            <w:tcW w:w="1667" w:type="pct"/>
          </w:tcPr>
          <w:p w14:paraId="6D096CAF" w14:textId="14137F05" w:rsidR="001E204D" w:rsidRDefault="22FFBDD9">
            <w:r>
              <w:lastRenderedPageBreak/>
              <w:t>Students are not able to use repeated addition or efficient skip counting strategies</w:t>
            </w:r>
            <w:r w:rsidR="005F5968">
              <w:t>:</w:t>
            </w:r>
          </w:p>
          <w:p w14:paraId="58EEBDA2" w14:textId="3B899759" w:rsidR="001E204D" w:rsidRPr="006779B5" w:rsidRDefault="6CD79EF6" w:rsidP="006779B5">
            <w:pPr>
              <w:pStyle w:val="ListBullet"/>
            </w:pPr>
            <w:r w:rsidRPr="006779B5">
              <w:t xml:space="preserve">Support students to create a simple border pattern using only </w:t>
            </w:r>
            <w:r w:rsidR="00DA25FF">
              <w:t>1</w:t>
            </w:r>
            <w:r w:rsidR="5F87B4FF" w:rsidRPr="006779B5">
              <w:t xml:space="preserve"> or </w:t>
            </w:r>
            <w:r w:rsidR="00DA25FF">
              <w:t>2</w:t>
            </w:r>
            <w:r w:rsidR="5F87B4FF" w:rsidRPr="006779B5">
              <w:t xml:space="preserve"> colours.</w:t>
            </w:r>
          </w:p>
          <w:p w14:paraId="242A1A67" w14:textId="26CE8A57" w:rsidR="001E204D" w:rsidRDefault="71836B16" w:rsidP="006779B5">
            <w:pPr>
              <w:pStyle w:val="ListBullet"/>
            </w:pPr>
            <w:r w:rsidRPr="006779B5">
              <w:t xml:space="preserve">Provide students with a template of a </w:t>
            </w:r>
            <w:r w:rsidR="192019FF" w:rsidRPr="006779B5">
              <w:t>square</w:t>
            </w:r>
            <w:r w:rsidRPr="006779B5">
              <w:t xml:space="preserve"> and geometric shapes allowing time </w:t>
            </w:r>
            <w:r w:rsidR="192019FF" w:rsidRPr="006779B5">
              <w:t>for hands-on exploration</w:t>
            </w:r>
            <w:r w:rsidRPr="006779B5">
              <w:t>.</w:t>
            </w:r>
          </w:p>
        </w:tc>
        <w:tc>
          <w:tcPr>
            <w:tcW w:w="1667" w:type="pct"/>
          </w:tcPr>
          <w:p w14:paraId="0C2698F1" w14:textId="56C2910E" w:rsidR="001E204D" w:rsidRDefault="22FFBDD9">
            <w:r>
              <w:t>Students can use repeated addition and efficient skip counting strategies to quickly find answers to the frame investigations</w:t>
            </w:r>
            <w:r w:rsidR="005F5968">
              <w:t>:</w:t>
            </w:r>
          </w:p>
          <w:p w14:paraId="2643F6FC" w14:textId="38B8FC4C" w:rsidR="001E204D" w:rsidRPr="006779B5" w:rsidRDefault="6CD79EF6" w:rsidP="006779B5">
            <w:pPr>
              <w:pStyle w:val="ListBullet"/>
            </w:pPr>
            <w:r w:rsidRPr="006779B5">
              <w:t xml:space="preserve">Students use 4 colours in their </w:t>
            </w:r>
            <w:r w:rsidR="5F87B4FF" w:rsidRPr="006779B5">
              <w:t>border</w:t>
            </w:r>
            <w:r w:rsidR="00E12BAC">
              <w:t>.</w:t>
            </w:r>
          </w:p>
          <w:p w14:paraId="55B5BE30" w14:textId="45DE31F7" w:rsidR="001E204D" w:rsidRPr="006779B5" w:rsidRDefault="5F87B4FF" w:rsidP="006779B5">
            <w:pPr>
              <w:pStyle w:val="ListBullet"/>
            </w:pPr>
            <w:r w:rsidRPr="006779B5">
              <w:t xml:space="preserve">Students create a </w:t>
            </w:r>
            <w:r w:rsidR="00E12BAC">
              <w:t>two-</w:t>
            </w:r>
            <w:r w:rsidRPr="006779B5">
              <w:t>layered border</w:t>
            </w:r>
            <w:r w:rsidR="00E12BAC">
              <w:t>.</w:t>
            </w:r>
          </w:p>
          <w:p w14:paraId="64BF0B94" w14:textId="39A4E03C" w:rsidR="001E204D" w:rsidRDefault="09807784" w:rsidP="006779B5">
            <w:pPr>
              <w:pStyle w:val="ListBullet"/>
            </w:pPr>
            <w:r w:rsidRPr="006779B5">
              <w:t>Select</w:t>
            </w:r>
            <w:r w:rsidR="192019FF" w:rsidRPr="006779B5">
              <w:t xml:space="preserve"> another geometric shape and create a</w:t>
            </w:r>
            <w:r w:rsidR="71836B16" w:rsidRPr="006779B5">
              <w:t xml:space="preserve"> border pattern combining 2 other geometric shapes.</w:t>
            </w:r>
          </w:p>
        </w:tc>
      </w:tr>
    </w:tbl>
    <w:p w14:paraId="118EA3A7" w14:textId="228CEE9E" w:rsidR="5554B022" w:rsidRDefault="00214FA1" w:rsidP="017F7A83">
      <w:pPr>
        <w:pStyle w:val="Heading3"/>
      </w:pPr>
      <w:bookmarkStart w:id="103" w:name="_Hlk110268693"/>
      <w:bookmarkStart w:id="104" w:name="_Toc130217251"/>
      <w:r w:rsidRPr="00E04DAF">
        <w:t>Consolidation and meaningful practice</w:t>
      </w:r>
      <w:r>
        <w:t>:</w:t>
      </w:r>
      <w:r w:rsidRPr="00E04DAF">
        <w:t xml:space="preserve"> </w:t>
      </w:r>
      <w:bookmarkEnd w:id="103"/>
      <w:r w:rsidR="5554B022">
        <w:t>Discuss and connect the mathematics</w:t>
      </w:r>
      <w:r>
        <w:t xml:space="preserve"> – 5 </w:t>
      </w:r>
      <w:proofErr w:type="gramStart"/>
      <w:r>
        <w:t>minutes</w:t>
      </w:r>
      <w:bookmarkEnd w:id="104"/>
      <w:proofErr w:type="gramEnd"/>
    </w:p>
    <w:p w14:paraId="6B240E69" w14:textId="0143B043" w:rsidR="5554B022" w:rsidRPr="006779B5" w:rsidRDefault="0F89AB1F" w:rsidP="006779B5">
      <w:pPr>
        <w:pStyle w:val="ListNumber"/>
      </w:pPr>
      <w:r w:rsidRPr="006779B5">
        <w:t xml:space="preserve">As a class, add to and clarify the </w:t>
      </w:r>
      <w:r w:rsidR="57BE8EBE" w:rsidRPr="006779B5">
        <w:t>‘</w:t>
      </w:r>
      <w:r w:rsidRPr="006779B5">
        <w:t xml:space="preserve">Pattern anchor </w:t>
      </w:r>
      <w:r w:rsidR="57BE8EBE" w:rsidRPr="006779B5">
        <w:t>chart’</w:t>
      </w:r>
      <w:r w:rsidR="29B03937" w:rsidRPr="006779B5">
        <w:t xml:space="preserve"> created in </w:t>
      </w:r>
      <w:hyperlink w:anchor="_Consolidation_and_meaningful" w:history="1">
        <w:r w:rsidR="29B03937" w:rsidRPr="0015140F">
          <w:rPr>
            <w:rStyle w:val="Hyperlink"/>
          </w:rPr>
          <w:t xml:space="preserve">Lesson </w:t>
        </w:r>
        <w:r w:rsidR="00CE51E6" w:rsidRPr="0015140F">
          <w:rPr>
            <w:rStyle w:val="Hyperlink"/>
          </w:rPr>
          <w:t>2</w:t>
        </w:r>
      </w:hyperlink>
      <w:r w:rsidRPr="006779B5">
        <w:t>.</w:t>
      </w:r>
    </w:p>
    <w:p w14:paraId="67E37C16" w14:textId="5404DE45" w:rsidR="00385DFB" w:rsidRPr="00EA6FCF" w:rsidRDefault="64E9A19C" w:rsidP="00EA6FCF">
      <w:pPr>
        <w:pStyle w:val="Heading2"/>
      </w:pPr>
      <w:bookmarkStart w:id="105" w:name="_Resource_1:_2D"/>
      <w:bookmarkStart w:id="106" w:name="_Toc130217252"/>
      <w:bookmarkEnd w:id="105"/>
      <w:r w:rsidRPr="00EA6FCF">
        <w:lastRenderedPageBreak/>
        <w:t>Resource 1</w:t>
      </w:r>
      <w:r w:rsidR="075E4E41" w:rsidRPr="00EA6FCF">
        <w:t>:</w:t>
      </w:r>
      <w:r w:rsidRPr="00EA6FCF">
        <w:t xml:space="preserve"> </w:t>
      </w:r>
      <w:r w:rsidR="00FB7922" w:rsidRPr="00EA6FCF">
        <w:t xml:space="preserve">2D </w:t>
      </w:r>
      <w:r w:rsidR="00EA6FCF" w:rsidRPr="00EA6FCF">
        <w:t>p</w:t>
      </w:r>
      <w:r w:rsidRPr="00EA6FCF">
        <w:t>aper shapes</w:t>
      </w:r>
      <w:bookmarkStart w:id="107" w:name="Resource_1"/>
      <w:bookmarkEnd w:id="106"/>
    </w:p>
    <w:bookmarkEnd w:id="107"/>
    <w:p w14:paraId="1D1C3E59" w14:textId="6E9AEBF1" w:rsidR="0027370C" w:rsidRDefault="4E8C066A" w:rsidP="0027370C">
      <w:pPr>
        <w:pStyle w:val="Caption"/>
      </w:pPr>
      <w:r>
        <w:t xml:space="preserve">Paper shapes for splitting and cutting into new </w:t>
      </w:r>
      <w:proofErr w:type="gramStart"/>
      <w:r>
        <w:t>shapes</w:t>
      </w:r>
      <w:proofErr w:type="gramEnd"/>
    </w:p>
    <w:p w14:paraId="5F909474" w14:textId="116D9C9D" w:rsidR="0027370C" w:rsidRDefault="526BC874" w:rsidP="0027370C">
      <w:r>
        <w:rPr>
          <w:noProof/>
        </w:rPr>
        <w:drawing>
          <wp:inline distT="0" distB="0" distL="0" distR="0" wp14:anchorId="11AE1E00" wp14:editId="7B096053">
            <wp:extent cx="6353175" cy="4606052"/>
            <wp:effectExtent l="0" t="0" r="0" b="4445"/>
            <wp:docPr id="2050674206" name="Picture 2050674206" descr="9 black outlined geometric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674206" name="Picture 2050674206" descr="9 black outlined geometric shapes."/>
                    <pic:cNvPicPr/>
                  </pic:nvPicPr>
                  <pic:blipFill>
                    <a:blip r:embed="rId81">
                      <a:extLst>
                        <a:ext uri="{28A0092B-C50C-407E-A947-70E740481C1C}">
                          <a14:useLocalDpi xmlns:a14="http://schemas.microsoft.com/office/drawing/2010/main" val="0"/>
                        </a:ext>
                      </a:extLst>
                    </a:blip>
                    <a:stretch>
                      <a:fillRect/>
                    </a:stretch>
                  </pic:blipFill>
                  <pic:spPr>
                    <a:xfrm>
                      <a:off x="0" y="0"/>
                      <a:ext cx="6357407" cy="4609120"/>
                    </a:xfrm>
                    <a:prstGeom prst="rect">
                      <a:avLst/>
                    </a:prstGeom>
                  </pic:spPr>
                </pic:pic>
              </a:graphicData>
            </a:graphic>
          </wp:inline>
        </w:drawing>
      </w:r>
    </w:p>
    <w:p w14:paraId="14B87799" w14:textId="66CBE25E" w:rsidR="0027370C" w:rsidRDefault="2023BF72" w:rsidP="00EA6FCF">
      <w:pPr>
        <w:pStyle w:val="Heading2"/>
      </w:pPr>
      <w:bookmarkStart w:id="108" w:name="_Resource_2:_100"/>
      <w:bookmarkStart w:id="109" w:name="_Resource_2:_Squares"/>
      <w:bookmarkStart w:id="110" w:name="_Toc130217253"/>
      <w:bookmarkStart w:id="111" w:name="Resource_2"/>
      <w:bookmarkStart w:id="112" w:name="Lesson_2"/>
      <w:bookmarkEnd w:id="108"/>
      <w:bookmarkEnd w:id="109"/>
      <w:r w:rsidRPr="00EA6FCF">
        <w:lastRenderedPageBreak/>
        <w:t>Resource 2</w:t>
      </w:r>
      <w:r w:rsidR="3C44D403" w:rsidRPr="00EA6FCF">
        <w:t>:</w:t>
      </w:r>
      <w:r w:rsidRPr="00EA6FCF">
        <w:t xml:space="preserve"> </w:t>
      </w:r>
      <w:r w:rsidR="1865D95E" w:rsidRPr="00EA6FCF">
        <w:t xml:space="preserve">Squares to </w:t>
      </w:r>
      <w:r w:rsidR="00605A0D" w:rsidRPr="00EA6FCF">
        <w:t>s</w:t>
      </w:r>
      <w:r w:rsidR="1865D95E" w:rsidRPr="00EA6FCF">
        <w:t>tairs</w:t>
      </w:r>
      <w:bookmarkEnd w:id="110"/>
    </w:p>
    <w:p w14:paraId="77C59671" w14:textId="469F6AAB" w:rsidR="0027370C" w:rsidRDefault="00DA7AF9" w:rsidP="1EEA1A6B">
      <w:r>
        <w:rPr>
          <w:noProof/>
        </w:rPr>
        <w:drawing>
          <wp:inline distT="0" distB="0" distL="0" distR="0" wp14:anchorId="29342BD5" wp14:editId="7F200D17">
            <wp:extent cx="8478022" cy="4219575"/>
            <wp:effectExtent l="0" t="0" r="0" b="0"/>
            <wp:docPr id="13" name="Picture 13" descr="Square blocks arranged as a staircase - first layer 1 block, then 3 blocks, then 6 blocks, then 10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quare blocks arranged as a staircase - first layer 1 block, then 3 blocks, then 6 blocks, then 10 block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514756" cy="4237858"/>
                    </a:xfrm>
                    <a:prstGeom prst="rect">
                      <a:avLst/>
                    </a:prstGeom>
                    <a:noFill/>
                    <a:ln>
                      <a:noFill/>
                    </a:ln>
                  </pic:spPr>
                </pic:pic>
              </a:graphicData>
            </a:graphic>
          </wp:inline>
        </w:drawing>
      </w:r>
      <w:bookmarkEnd w:id="111"/>
    </w:p>
    <w:p w14:paraId="5F8429B2" w14:textId="6CCBF19E" w:rsidR="0057333E" w:rsidRPr="006779B5" w:rsidRDefault="0057333E" w:rsidP="006779B5">
      <w:pPr>
        <w:pStyle w:val="Heading2"/>
      </w:pPr>
      <w:bookmarkStart w:id="113" w:name="_Resource_3:_100"/>
      <w:bookmarkStart w:id="114" w:name="_Resource_3:_Hundreds"/>
      <w:bookmarkStart w:id="115" w:name="_Toc130217254"/>
      <w:bookmarkStart w:id="116" w:name="Resource_3"/>
      <w:bookmarkEnd w:id="113"/>
      <w:bookmarkEnd w:id="114"/>
      <w:r w:rsidRPr="006779B5">
        <w:lastRenderedPageBreak/>
        <w:t xml:space="preserve">Resource 3: </w:t>
      </w:r>
      <w:r w:rsidR="00F602C3">
        <w:t>Hundreds</w:t>
      </w:r>
      <w:r w:rsidR="00F602C3" w:rsidRPr="006779B5">
        <w:t xml:space="preserve"> </w:t>
      </w:r>
      <w:r w:rsidRPr="006779B5">
        <w:t>chart</w:t>
      </w:r>
      <w:bookmarkEnd w:id="115"/>
    </w:p>
    <w:bookmarkEnd w:id="116"/>
    <w:p w14:paraId="7E29C860" w14:textId="7B7D25B2" w:rsidR="0057333E" w:rsidRPr="0057333E" w:rsidRDefault="75FFA853" w:rsidP="0057333E">
      <w:r>
        <w:rPr>
          <w:noProof/>
        </w:rPr>
        <w:drawing>
          <wp:inline distT="0" distB="0" distL="0" distR="0" wp14:anchorId="23F91891" wp14:editId="0A81860E">
            <wp:extent cx="4572000" cy="4495800"/>
            <wp:effectExtent l="0" t="0" r="0" b="0"/>
            <wp:docPr id="10" name="Picture 10" descr="A hundred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hundreds chart."/>
                    <pic:cNvPicPr/>
                  </pic:nvPicPr>
                  <pic:blipFill>
                    <a:blip r:embed="rId82">
                      <a:extLst>
                        <a:ext uri="{28A0092B-C50C-407E-A947-70E740481C1C}">
                          <a14:useLocalDpi xmlns:a14="http://schemas.microsoft.com/office/drawing/2010/main" val="0"/>
                        </a:ext>
                      </a:extLst>
                    </a:blip>
                    <a:stretch>
                      <a:fillRect/>
                    </a:stretch>
                  </pic:blipFill>
                  <pic:spPr>
                    <a:xfrm>
                      <a:off x="0" y="0"/>
                      <a:ext cx="4572000" cy="4495800"/>
                    </a:xfrm>
                    <a:prstGeom prst="rect">
                      <a:avLst/>
                    </a:prstGeom>
                  </pic:spPr>
                </pic:pic>
              </a:graphicData>
            </a:graphic>
          </wp:inline>
        </w:drawing>
      </w:r>
    </w:p>
    <w:p w14:paraId="27F9E3F1" w14:textId="270085A3" w:rsidR="0057333E" w:rsidRDefault="0057333E" w:rsidP="0057333E">
      <w:pPr>
        <w:pStyle w:val="Heading2"/>
      </w:pPr>
      <w:bookmarkStart w:id="117" w:name="_Resource_4:_Rectangular"/>
      <w:bookmarkStart w:id="118" w:name="_Toc130217255"/>
      <w:bookmarkStart w:id="119" w:name="Resource_4"/>
      <w:bookmarkEnd w:id="117"/>
      <w:r>
        <w:lastRenderedPageBreak/>
        <w:t xml:space="preserve">Resource 4: Rectangular and </w:t>
      </w:r>
      <w:r w:rsidR="00605A0D">
        <w:t>h</w:t>
      </w:r>
      <w:r>
        <w:t xml:space="preserve">exagonal </w:t>
      </w:r>
      <w:r w:rsidR="00605A0D">
        <w:t>f</w:t>
      </w:r>
      <w:r>
        <w:t>rames</w:t>
      </w:r>
      <w:bookmarkEnd w:id="118"/>
    </w:p>
    <w:bookmarkEnd w:id="119"/>
    <w:p w14:paraId="38AA5CA2" w14:textId="0CC1823C" w:rsidR="0057333E" w:rsidRDefault="0057333E" w:rsidP="0057333E">
      <w:pPr>
        <w:pStyle w:val="Caption"/>
      </w:pPr>
      <w:r>
        <w:t>Resize to suit the available square geometric shapes or paper shapes.</w:t>
      </w:r>
    </w:p>
    <w:p w14:paraId="5F7F5182" w14:textId="78B2F4C2" w:rsidR="00D94285" w:rsidRDefault="00D94285" w:rsidP="0057333E">
      <w:r>
        <w:rPr>
          <w:noProof/>
        </w:rPr>
        <w:drawing>
          <wp:inline distT="0" distB="0" distL="0" distR="0" wp14:anchorId="0C091259" wp14:editId="0592D7FE">
            <wp:extent cx="8230384" cy="4962525"/>
            <wp:effectExtent l="0" t="0" r="0" b="0"/>
            <wp:docPr id="21" name="Picture 21" descr="Rectangle and a hex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Rectangle and a hexagon."/>
                    <pic:cNvPicPr/>
                  </pic:nvPicPr>
                  <pic:blipFill>
                    <a:blip r:embed="rId83"/>
                    <a:stretch>
                      <a:fillRect/>
                    </a:stretch>
                  </pic:blipFill>
                  <pic:spPr>
                    <a:xfrm>
                      <a:off x="0" y="0"/>
                      <a:ext cx="8236729" cy="4966351"/>
                    </a:xfrm>
                    <a:prstGeom prst="rect">
                      <a:avLst/>
                    </a:prstGeom>
                  </pic:spPr>
                </pic:pic>
              </a:graphicData>
            </a:graphic>
          </wp:inline>
        </w:drawing>
      </w:r>
    </w:p>
    <w:p w14:paraId="2D2DCC3A" w14:textId="30120624" w:rsidR="0057333E" w:rsidRDefault="0057333E" w:rsidP="0057333E">
      <w:pPr>
        <w:pStyle w:val="Heading2"/>
      </w:pPr>
      <w:bookmarkStart w:id="120" w:name="_Toc130217256"/>
      <w:r>
        <w:lastRenderedPageBreak/>
        <w:t>Syllabus outcomes and content</w:t>
      </w:r>
      <w:bookmarkEnd w:id="120"/>
    </w:p>
    <w:p w14:paraId="51009E5E" w14:textId="1E87C69A" w:rsidR="0057333E" w:rsidRDefault="0057333E" w:rsidP="0057333E">
      <w:r>
        <w:t xml:space="preserve">The table below outlines the </w:t>
      </w:r>
      <w:hyperlink r:id="rId84" w:history="1">
        <w:r w:rsidRPr="005C14A7">
          <w:rPr>
            <w:rStyle w:val="Hyperlink"/>
          </w:rPr>
          <w:t>syllabus outcomes</w:t>
        </w:r>
      </w:hyperlink>
      <w:r>
        <w:t xml:space="preserve"> and range of relevant syllabus content covered in this unit. Content is linked to </w:t>
      </w:r>
      <w:hyperlink r:id="rId85" w:history="1">
        <w:r w:rsidRPr="005C14A7">
          <w:rPr>
            <w:rStyle w:val="Hyperlink"/>
          </w:rPr>
          <w:t>National Numeracy Learning Progression</w:t>
        </w:r>
      </w:hyperlink>
      <w:r>
        <w:t xml:space="preserve"> version (3).</w:t>
      </w:r>
    </w:p>
    <w:tbl>
      <w:tblPr>
        <w:tblStyle w:val="Tableheader"/>
        <w:tblW w:w="5000" w:type="pct"/>
        <w:tblLayout w:type="fixed"/>
        <w:tblLook w:val="0420" w:firstRow="1" w:lastRow="0" w:firstColumn="0" w:lastColumn="0" w:noHBand="0" w:noVBand="1"/>
        <w:tblDescription w:val="Syllabus outcomes and content points for Stage 1 students and the connected lessons."/>
      </w:tblPr>
      <w:tblGrid>
        <w:gridCol w:w="4106"/>
        <w:gridCol w:w="8363"/>
        <w:gridCol w:w="2091"/>
      </w:tblGrid>
      <w:tr w:rsidR="0057333E" w14:paraId="3B0469DB" w14:textId="77777777" w:rsidTr="006030C8">
        <w:trPr>
          <w:cnfStyle w:val="100000000000" w:firstRow="1" w:lastRow="0" w:firstColumn="0" w:lastColumn="0" w:oddVBand="0" w:evenVBand="0" w:oddHBand="0" w:evenHBand="0" w:firstRowFirstColumn="0" w:firstRowLastColumn="0" w:lastRowFirstColumn="0" w:lastRowLastColumn="0"/>
        </w:trPr>
        <w:tc>
          <w:tcPr>
            <w:tcW w:w="1410" w:type="pct"/>
          </w:tcPr>
          <w:p w14:paraId="1FC85910" w14:textId="61CF4731" w:rsidR="0057333E" w:rsidRDefault="0057333E" w:rsidP="00B53FCF">
            <w:r w:rsidRPr="00F07077">
              <w:t>Focus area and outcomes</w:t>
            </w:r>
          </w:p>
        </w:tc>
        <w:tc>
          <w:tcPr>
            <w:tcW w:w="2872" w:type="pct"/>
          </w:tcPr>
          <w:p w14:paraId="640D7747" w14:textId="77777777" w:rsidR="0057333E" w:rsidRDefault="0057333E" w:rsidP="00B53FCF">
            <w:r w:rsidRPr="00F07077">
              <w:t>Content groups and content points</w:t>
            </w:r>
          </w:p>
        </w:tc>
        <w:tc>
          <w:tcPr>
            <w:tcW w:w="718" w:type="pct"/>
          </w:tcPr>
          <w:p w14:paraId="73A5CF08" w14:textId="77777777" w:rsidR="0057333E" w:rsidRPr="00F07077" w:rsidRDefault="0057333E" w:rsidP="00B53FCF">
            <w:r>
              <w:t>Lessons</w:t>
            </w:r>
          </w:p>
        </w:tc>
      </w:tr>
      <w:tr w:rsidR="0057333E" w14:paraId="76A554A7" w14:textId="77777777" w:rsidTr="006030C8">
        <w:trPr>
          <w:cnfStyle w:val="000000100000" w:firstRow="0" w:lastRow="0" w:firstColumn="0" w:lastColumn="0" w:oddVBand="0" w:evenVBand="0" w:oddHBand="1" w:evenHBand="0" w:firstRowFirstColumn="0" w:firstRowLastColumn="0" w:lastRowFirstColumn="0" w:lastRowLastColumn="0"/>
        </w:trPr>
        <w:tc>
          <w:tcPr>
            <w:tcW w:w="1410" w:type="pct"/>
          </w:tcPr>
          <w:p w14:paraId="335DCB74" w14:textId="77777777" w:rsidR="0057333E" w:rsidRPr="00526795" w:rsidRDefault="0057333E" w:rsidP="00B53FCF">
            <w:pPr>
              <w:rPr>
                <w:rStyle w:val="Strong"/>
              </w:rPr>
            </w:pPr>
            <w:r w:rsidRPr="00526795">
              <w:rPr>
                <w:rStyle w:val="Strong"/>
              </w:rPr>
              <w:t xml:space="preserve">Representing whole </w:t>
            </w:r>
            <w:proofErr w:type="gramStart"/>
            <w:r w:rsidRPr="00526795">
              <w:rPr>
                <w:rStyle w:val="Strong"/>
              </w:rPr>
              <w:t>numbers</w:t>
            </w:r>
            <w:proofErr w:type="gramEnd"/>
            <w:r w:rsidRPr="526BC874">
              <w:rPr>
                <w:rStyle w:val="Strong"/>
              </w:rPr>
              <w:t xml:space="preserve"> A</w:t>
            </w:r>
          </w:p>
          <w:p w14:paraId="3052F343" w14:textId="5BBB8EF1" w:rsidR="0057333E" w:rsidRPr="00526795" w:rsidRDefault="006F55E5" w:rsidP="00B53FCF">
            <w:pPr>
              <w:rPr>
                <w:rStyle w:val="Strong"/>
              </w:rPr>
            </w:pPr>
            <w:r>
              <w:rPr>
                <w:rStyle w:val="Strong"/>
              </w:rPr>
              <w:t>MAO-WM-01</w:t>
            </w:r>
          </w:p>
          <w:p w14:paraId="794B2E2C" w14:textId="77777777" w:rsidR="0057333E" w:rsidRPr="00526795" w:rsidRDefault="0057333E" w:rsidP="00B53FCF">
            <w:pPr>
              <w:rPr>
                <w:rStyle w:val="Strong"/>
              </w:rPr>
            </w:pPr>
            <w:r w:rsidRPr="00526795">
              <w:rPr>
                <w:rStyle w:val="Strong"/>
              </w:rPr>
              <w:t>MA1-RWN-01</w:t>
            </w:r>
          </w:p>
        </w:tc>
        <w:tc>
          <w:tcPr>
            <w:tcW w:w="2872" w:type="pct"/>
          </w:tcPr>
          <w:p w14:paraId="54375035" w14:textId="77777777" w:rsidR="0057333E" w:rsidRDefault="0057333E" w:rsidP="00B53FCF">
            <w:pPr>
              <w:rPr>
                <w:rStyle w:val="Strong"/>
              </w:rPr>
            </w:pPr>
            <w:r w:rsidRPr="6F421518">
              <w:rPr>
                <w:rStyle w:val="Strong"/>
              </w:rPr>
              <w:t xml:space="preserve">Use counting sequences of ones with two-digit numbers and </w:t>
            </w:r>
            <w:proofErr w:type="gramStart"/>
            <w:r w:rsidRPr="6F421518">
              <w:rPr>
                <w:rStyle w:val="Strong"/>
              </w:rPr>
              <w:t>beyond</w:t>
            </w:r>
            <w:proofErr w:type="gramEnd"/>
          </w:p>
          <w:p w14:paraId="690CF5C4" w14:textId="746564F6" w:rsidR="0057333E" w:rsidRPr="006779B5" w:rsidRDefault="0057333E" w:rsidP="006779B5">
            <w:pPr>
              <w:pStyle w:val="ListBullet"/>
            </w:pPr>
            <w:r w:rsidRPr="006779B5">
              <w:t>identify the number before and after a given two-digit number (CPr5)</w:t>
            </w:r>
          </w:p>
          <w:p w14:paraId="17808BCC" w14:textId="0850949D" w:rsidR="0057333E" w:rsidRDefault="0057333E" w:rsidP="006779B5">
            <w:pPr>
              <w:pStyle w:val="ListBullet"/>
            </w:pPr>
            <w:r w:rsidRPr="006779B5">
              <w:t>count forwards and backwards by ones from a given number to at least 120 (CPr6)</w:t>
            </w:r>
          </w:p>
        </w:tc>
        <w:tc>
          <w:tcPr>
            <w:tcW w:w="718" w:type="pct"/>
          </w:tcPr>
          <w:p w14:paraId="397FCB41" w14:textId="77777777" w:rsidR="0057333E" w:rsidRPr="00526795" w:rsidRDefault="0057333E" w:rsidP="00B53FCF">
            <w:pPr>
              <w:rPr>
                <w:rStyle w:val="Strong"/>
              </w:rPr>
            </w:pPr>
            <w:r w:rsidRPr="6F421518">
              <w:rPr>
                <w:rStyle w:val="Strong"/>
              </w:rPr>
              <w:t>1</w:t>
            </w:r>
          </w:p>
        </w:tc>
      </w:tr>
      <w:tr w:rsidR="0057333E" w14:paraId="3279B00B" w14:textId="77777777" w:rsidTr="006030C8">
        <w:trPr>
          <w:cnfStyle w:val="000000010000" w:firstRow="0" w:lastRow="0" w:firstColumn="0" w:lastColumn="0" w:oddVBand="0" w:evenVBand="0" w:oddHBand="0" w:evenHBand="1" w:firstRowFirstColumn="0" w:firstRowLastColumn="0" w:lastRowFirstColumn="0" w:lastRowLastColumn="0"/>
        </w:trPr>
        <w:tc>
          <w:tcPr>
            <w:tcW w:w="1410" w:type="pct"/>
          </w:tcPr>
          <w:p w14:paraId="7C6B24B9" w14:textId="632B16D9" w:rsidR="0057333E" w:rsidRDefault="0057333E" w:rsidP="00B53FCF">
            <w:pPr>
              <w:rPr>
                <w:rStyle w:val="Strong"/>
              </w:rPr>
            </w:pPr>
            <w:r w:rsidRPr="6F421518">
              <w:rPr>
                <w:rStyle w:val="Strong"/>
              </w:rPr>
              <w:t xml:space="preserve">Representing whole </w:t>
            </w:r>
            <w:proofErr w:type="gramStart"/>
            <w:r w:rsidRPr="6F421518">
              <w:rPr>
                <w:rStyle w:val="Strong"/>
              </w:rPr>
              <w:t>numbers</w:t>
            </w:r>
            <w:proofErr w:type="gramEnd"/>
            <w:r w:rsidRPr="6F421518">
              <w:rPr>
                <w:rStyle w:val="Strong"/>
              </w:rPr>
              <w:t xml:space="preserve"> A (</w:t>
            </w:r>
            <w:proofErr w:type="spellStart"/>
            <w:r w:rsidRPr="6F421518">
              <w:rPr>
                <w:rStyle w:val="Strong"/>
              </w:rPr>
              <w:t>cont</w:t>
            </w:r>
            <w:proofErr w:type="spellEnd"/>
            <w:r w:rsidRPr="6F421518">
              <w:rPr>
                <w:rStyle w:val="Strong"/>
              </w:rPr>
              <w:t>)</w:t>
            </w:r>
          </w:p>
        </w:tc>
        <w:tc>
          <w:tcPr>
            <w:tcW w:w="2872" w:type="pct"/>
          </w:tcPr>
          <w:p w14:paraId="356CC6BE" w14:textId="413A42AA" w:rsidR="0057333E" w:rsidRDefault="0057333E" w:rsidP="00B53FCF">
            <w:r w:rsidRPr="6F421518">
              <w:rPr>
                <w:rStyle w:val="Strong"/>
              </w:rPr>
              <w:t xml:space="preserve">Continue and create number </w:t>
            </w:r>
            <w:proofErr w:type="gramStart"/>
            <w:r w:rsidRPr="6F421518">
              <w:rPr>
                <w:rStyle w:val="Strong"/>
              </w:rPr>
              <w:t>patterns</w:t>
            </w:r>
            <w:proofErr w:type="gramEnd"/>
          </w:p>
          <w:p w14:paraId="2911327A" w14:textId="2C0FA127" w:rsidR="0057333E" w:rsidRDefault="0057333E" w:rsidP="00B53FCF">
            <w:pPr>
              <w:pStyle w:val="ListBullet"/>
            </w:pPr>
            <w:r>
              <w:t xml:space="preserve">model and describe 'odd' and 'even' numbers using items paired in two </w:t>
            </w:r>
            <w:proofErr w:type="gramStart"/>
            <w:r>
              <w:t>rows</w:t>
            </w:r>
            <w:proofErr w:type="gramEnd"/>
          </w:p>
          <w:p w14:paraId="13CA48CA" w14:textId="1661F034" w:rsidR="0057333E" w:rsidRDefault="0057333E" w:rsidP="00B53FCF">
            <w:pPr>
              <w:pStyle w:val="ListBullet"/>
            </w:pPr>
            <w:r>
              <w:t>count forwards and backwards by twos from any starting point (CPr6, CPr7, MuS2)</w:t>
            </w:r>
          </w:p>
          <w:p w14:paraId="52573863" w14:textId="643F9D40" w:rsidR="0057333E" w:rsidRDefault="0057333E" w:rsidP="00B53FCF">
            <w:pPr>
              <w:rPr>
                <w:rFonts w:eastAsia="Arial"/>
                <w:lang w:val="en-US"/>
              </w:rPr>
            </w:pPr>
            <w:r w:rsidRPr="6F421518">
              <w:rPr>
                <w:rStyle w:val="Strong"/>
                <w:lang w:val="en-US"/>
              </w:rPr>
              <w:t xml:space="preserve">Represent the structure of groups of ten in whole </w:t>
            </w:r>
            <w:proofErr w:type="gramStart"/>
            <w:r w:rsidRPr="6F421518">
              <w:rPr>
                <w:rStyle w:val="Strong"/>
                <w:lang w:val="en-US"/>
              </w:rPr>
              <w:t>numbers</w:t>
            </w:r>
            <w:proofErr w:type="gramEnd"/>
          </w:p>
          <w:p w14:paraId="771B00FB" w14:textId="4648B1F6" w:rsidR="0057333E" w:rsidRDefault="0057333E" w:rsidP="00B53FCF">
            <w:pPr>
              <w:pStyle w:val="ListBullet"/>
            </w:pPr>
            <w:r>
              <w:t>count large sets of objects by systematically grouping in tens (CPr7)</w:t>
            </w:r>
          </w:p>
          <w:p w14:paraId="6201A746" w14:textId="77777777" w:rsidR="0057333E" w:rsidRDefault="0057333E" w:rsidP="00B53FCF">
            <w:pPr>
              <w:pStyle w:val="ListBullet"/>
            </w:pPr>
            <w:r>
              <w:t>partition two-digit numbers to show quantity values</w:t>
            </w:r>
          </w:p>
        </w:tc>
        <w:tc>
          <w:tcPr>
            <w:tcW w:w="718" w:type="pct"/>
          </w:tcPr>
          <w:p w14:paraId="747B1FA3" w14:textId="45210E8F" w:rsidR="0057333E" w:rsidRDefault="0057333E" w:rsidP="00B53FCF">
            <w:r w:rsidRPr="6F421518">
              <w:rPr>
                <w:rStyle w:val="Strong"/>
              </w:rPr>
              <w:t>6</w:t>
            </w:r>
            <w:r w:rsidR="00621531">
              <w:rPr>
                <w:rStyle w:val="Strong"/>
              </w:rPr>
              <w:t>–</w:t>
            </w:r>
            <w:r w:rsidRPr="6F421518">
              <w:rPr>
                <w:rStyle w:val="Strong"/>
              </w:rPr>
              <w:t>7</w:t>
            </w:r>
          </w:p>
        </w:tc>
      </w:tr>
      <w:tr w:rsidR="0057333E" w14:paraId="0EB48A92" w14:textId="77777777" w:rsidTr="006030C8">
        <w:trPr>
          <w:cnfStyle w:val="000000100000" w:firstRow="0" w:lastRow="0" w:firstColumn="0" w:lastColumn="0" w:oddVBand="0" w:evenVBand="0" w:oddHBand="1" w:evenHBand="0" w:firstRowFirstColumn="0" w:firstRowLastColumn="0" w:lastRowFirstColumn="0" w:lastRowLastColumn="0"/>
        </w:trPr>
        <w:tc>
          <w:tcPr>
            <w:tcW w:w="1410" w:type="pct"/>
          </w:tcPr>
          <w:p w14:paraId="01636B58" w14:textId="77777777" w:rsidR="0057333E" w:rsidRDefault="0057333E" w:rsidP="00B53FCF">
            <w:pPr>
              <w:rPr>
                <w:rStyle w:val="Strong"/>
              </w:rPr>
            </w:pPr>
            <w:r w:rsidRPr="526BC874">
              <w:rPr>
                <w:rStyle w:val="Strong"/>
              </w:rPr>
              <w:t>Representing whole numbers B</w:t>
            </w:r>
          </w:p>
          <w:p w14:paraId="1CA18876" w14:textId="34A2D226" w:rsidR="0057333E" w:rsidRDefault="0057333E" w:rsidP="00B53FCF">
            <w:pPr>
              <w:rPr>
                <w:rStyle w:val="Strong"/>
              </w:rPr>
            </w:pPr>
            <w:r w:rsidRPr="526BC874">
              <w:rPr>
                <w:rStyle w:val="Strong"/>
              </w:rPr>
              <w:lastRenderedPageBreak/>
              <w:t>MA1-RWN-02</w:t>
            </w:r>
          </w:p>
        </w:tc>
        <w:tc>
          <w:tcPr>
            <w:tcW w:w="2872" w:type="pct"/>
          </w:tcPr>
          <w:p w14:paraId="7BFCDA13" w14:textId="77777777" w:rsidR="0057333E" w:rsidRDefault="0057333E" w:rsidP="00B53FCF">
            <w:pPr>
              <w:rPr>
                <w:rStyle w:val="Strong"/>
              </w:rPr>
            </w:pPr>
            <w:r w:rsidRPr="526BC874">
              <w:rPr>
                <w:rStyle w:val="Strong"/>
              </w:rPr>
              <w:lastRenderedPageBreak/>
              <w:t xml:space="preserve">Use counting sequences of ones and tens </w:t>
            </w:r>
            <w:proofErr w:type="gramStart"/>
            <w:r w:rsidRPr="526BC874">
              <w:rPr>
                <w:rStyle w:val="Strong"/>
              </w:rPr>
              <w:t>flexibly</w:t>
            </w:r>
            <w:proofErr w:type="gramEnd"/>
          </w:p>
          <w:p w14:paraId="2E47087C" w14:textId="0C76669D" w:rsidR="0057333E" w:rsidRDefault="0057333E" w:rsidP="00B53FCF">
            <w:pPr>
              <w:pStyle w:val="ListBullet"/>
            </w:pPr>
            <w:r>
              <w:lastRenderedPageBreak/>
              <w:t xml:space="preserve">identify the number before and after a given three-digit </w:t>
            </w:r>
            <w:proofErr w:type="gramStart"/>
            <w:r>
              <w:t>number</w:t>
            </w:r>
            <w:proofErr w:type="gramEnd"/>
          </w:p>
          <w:p w14:paraId="761D4101" w14:textId="354B45F7" w:rsidR="0057333E" w:rsidRDefault="0057333E" w:rsidP="00B53FCF">
            <w:pPr>
              <w:pStyle w:val="ListBullet"/>
              <w:rPr>
                <w:rFonts w:eastAsia="Arial"/>
                <w:color w:val="000000" w:themeColor="text1"/>
              </w:rPr>
            </w:pPr>
            <w:r>
              <w:t>count forwards and backwards by tens, on and off the decade, with two- and three-digit numbers</w:t>
            </w:r>
            <w:r w:rsidRPr="2A89FE84">
              <w:rPr>
                <w:rFonts w:eastAsia="Arial"/>
                <w:color w:val="000000" w:themeColor="text1"/>
              </w:rPr>
              <w:t xml:space="preserve"> (CPr7)</w:t>
            </w:r>
          </w:p>
          <w:p w14:paraId="5B53B9E6" w14:textId="23C7DFA9" w:rsidR="0057333E" w:rsidRDefault="0057333E" w:rsidP="00B53FCF">
            <w:pPr>
              <w:pStyle w:val="ListBullet"/>
              <w:rPr>
                <w:rFonts w:eastAsia="Arial"/>
                <w:color w:val="000000" w:themeColor="text1"/>
              </w:rPr>
            </w:pPr>
            <w:r>
              <w:t>identify how many more to the next multiple of ten within two- and three-digit numbers</w:t>
            </w:r>
            <w:r w:rsidRPr="2A89FE84">
              <w:rPr>
                <w:rFonts w:eastAsia="Arial"/>
                <w:color w:val="000000" w:themeColor="text1"/>
              </w:rPr>
              <w:t xml:space="preserve"> (AdS7)</w:t>
            </w:r>
          </w:p>
        </w:tc>
        <w:tc>
          <w:tcPr>
            <w:tcW w:w="718" w:type="pct"/>
          </w:tcPr>
          <w:p w14:paraId="360F942E" w14:textId="77777777" w:rsidR="0057333E" w:rsidRDefault="0057333E" w:rsidP="00B53FCF">
            <w:pPr>
              <w:rPr>
                <w:rStyle w:val="Strong"/>
              </w:rPr>
            </w:pPr>
            <w:r w:rsidRPr="526BC874">
              <w:rPr>
                <w:rStyle w:val="Strong"/>
              </w:rPr>
              <w:lastRenderedPageBreak/>
              <w:t>7</w:t>
            </w:r>
          </w:p>
        </w:tc>
      </w:tr>
      <w:tr w:rsidR="0057333E" w14:paraId="7173428A" w14:textId="77777777" w:rsidTr="006030C8">
        <w:trPr>
          <w:cnfStyle w:val="000000010000" w:firstRow="0" w:lastRow="0" w:firstColumn="0" w:lastColumn="0" w:oddVBand="0" w:evenVBand="0" w:oddHBand="0" w:evenHBand="1" w:firstRowFirstColumn="0" w:firstRowLastColumn="0" w:lastRowFirstColumn="0" w:lastRowLastColumn="0"/>
        </w:trPr>
        <w:tc>
          <w:tcPr>
            <w:tcW w:w="1410" w:type="pct"/>
          </w:tcPr>
          <w:p w14:paraId="3F34BF0F" w14:textId="77777777" w:rsidR="0057333E" w:rsidRPr="00526795" w:rsidRDefault="0057333E" w:rsidP="00B53FCF">
            <w:pPr>
              <w:rPr>
                <w:rStyle w:val="Strong"/>
              </w:rPr>
            </w:pPr>
            <w:r w:rsidRPr="00526795">
              <w:rPr>
                <w:rStyle w:val="Strong"/>
              </w:rPr>
              <w:t xml:space="preserve">Combining and separating quantities </w:t>
            </w:r>
            <w:r w:rsidRPr="526BC874">
              <w:rPr>
                <w:rStyle w:val="Strong"/>
              </w:rPr>
              <w:t>A</w:t>
            </w:r>
          </w:p>
          <w:p w14:paraId="659268E1" w14:textId="32099718" w:rsidR="0057333E" w:rsidRPr="00526795" w:rsidRDefault="006F55E5" w:rsidP="00B53FCF">
            <w:pPr>
              <w:rPr>
                <w:rStyle w:val="Strong"/>
              </w:rPr>
            </w:pPr>
            <w:r>
              <w:rPr>
                <w:rStyle w:val="Strong"/>
              </w:rPr>
              <w:t>MAO-WM-01</w:t>
            </w:r>
          </w:p>
          <w:p w14:paraId="3CCE760D" w14:textId="77777777" w:rsidR="0057333E" w:rsidRPr="00526795" w:rsidRDefault="0057333E" w:rsidP="00B53FCF">
            <w:pPr>
              <w:rPr>
                <w:rStyle w:val="Strong"/>
              </w:rPr>
            </w:pPr>
            <w:r w:rsidRPr="00526795">
              <w:rPr>
                <w:rStyle w:val="Strong"/>
              </w:rPr>
              <w:t>MA1-CSQ-01</w:t>
            </w:r>
          </w:p>
        </w:tc>
        <w:tc>
          <w:tcPr>
            <w:tcW w:w="2872" w:type="pct"/>
          </w:tcPr>
          <w:p w14:paraId="5793A34B" w14:textId="77777777" w:rsidR="0057333E" w:rsidRDefault="0057333E" w:rsidP="00B53FCF">
            <w:pPr>
              <w:rPr>
                <w:rStyle w:val="Strong"/>
              </w:rPr>
            </w:pPr>
            <w:r w:rsidRPr="526BC874">
              <w:rPr>
                <w:rStyle w:val="Strong"/>
              </w:rPr>
              <w:t xml:space="preserve">Use advanced count-by-one strategies to solve addition and subtraction </w:t>
            </w:r>
            <w:proofErr w:type="gramStart"/>
            <w:r w:rsidRPr="526BC874">
              <w:rPr>
                <w:rStyle w:val="Strong"/>
              </w:rPr>
              <w:t>problems</w:t>
            </w:r>
            <w:proofErr w:type="gramEnd"/>
          </w:p>
          <w:p w14:paraId="55EC5487" w14:textId="77777777" w:rsidR="0057333E" w:rsidRDefault="0057333E" w:rsidP="00B53FCF">
            <w:pPr>
              <w:pStyle w:val="ListBullet"/>
            </w:pPr>
            <w:r>
              <w:t>apply the terms ‘add’, ‘plus’, ‘equals’, ‘is equal to’, ‘is the same as’, ‘take away’, ‘minus’ and ‘the difference between’ to describe combining and separating quantities (AdS1, AdS6)</w:t>
            </w:r>
          </w:p>
          <w:p w14:paraId="6673A88A" w14:textId="45DC2272" w:rsidR="0057333E" w:rsidRDefault="0057333E" w:rsidP="00B53FCF">
            <w:pPr>
              <w:pStyle w:val="ListBullet"/>
            </w:pPr>
            <w:r>
              <w:t xml:space="preserve">record number sentences in a variety of ways using drawings, words, </w:t>
            </w:r>
            <w:proofErr w:type="gramStart"/>
            <w:r>
              <w:t>numerals</w:t>
            </w:r>
            <w:proofErr w:type="gramEnd"/>
            <w:r>
              <w:t xml:space="preserve"> and symbols (AdS6)</w:t>
            </w:r>
          </w:p>
          <w:p w14:paraId="7E15ACBE" w14:textId="29225744" w:rsidR="0057333E" w:rsidRDefault="0057333E" w:rsidP="00B53FCF">
            <w:pPr>
              <w:pStyle w:val="ListBullet"/>
            </w:pPr>
            <w:r>
              <w:t>fluently use advanced count-by-one strategies including counting on and counting back to solve addition and subtraction problems involving one- and two-digit numbers (Reasons about relations) (AdS3, AdS4, AdS5)</w:t>
            </w:r>
          </w:p>
        </w:tc>
        <w:tc>
          <w:tcPr>
            <w:tcW w:w="718" w:type="pct"/>
          </w:tcPr>
          <w:p w14:paraId="2090E378" w14:textId="77C47435" w:rsidR="0057333E" w:rsidRPr="00526795" w:rsidRDefault="0057333E" w:rsidP="00B53FCF">
            <w:pPr>
              <w:rPr>
                <w:rStyle w:val="Strong"/>
              </w:rPr>
            </w:pPr>
            <w:r w:rsidRPr="6F421518">
              <w:rPr>
                <w:rStyle w:val="Strong"/>
              </w:rPr>
              <w:t>5</w:t>
            </w:r>
            <w:r w:rsidR="00621531">
              <w:rPr>
                <w:rStyle w:val="Strong"/>
              </w:rPr>
              <w:t>–</w:t>
            </w:r>
            <w:r w:rsidR="006779B5">
              <w:rPr>
                <w:rStyle w:val="Strong"/>
              </w:rPr>
              <w:t>6</w:t>
            </w:r>
          </w:p>
        </w:tc>
      </w:tr>
      <w:tr w:rsidR="0057333E" w14:paraId="424BC423" w14:textId="77777777" w:rsidTr="006030C8">
        <w:trPr>
          <w:cnfStyle w:val="000000100000" w:firstRow="0" w:lastRow="0" w:firstColumn="0" w:lastColumn="0" w:oddVBand="0" w:evenVBand="0" w:oddHBand="1" w:evenHBand="0" w:firstRowFirstColumn="0" w:firstRowLastColumn="0" w:lastRowFirstColumn="0" w:lastRowLastColumn="0"/>
        </w:trPr>
        <w:tc>
          <w:tcPr>
            <w:tcW w:w="1410" w:type="pct"/>
          </w:tcPr>
          <w:p w14:paraId="5E4BE99B" w14:textId="73F0105E" w:rsidR="0057333E" w:rsidRDefault="0057333E" w:rsidP="00B53FCF">
            <w:pPr>
              <w:rPr>
                <w:rStyle w:val="Strong"/>
              </w:rPr>
            </w:pPr>
            <w:r w:rsidRPr="6F421518">
              <w:rPr>
                <w:rStyle w:val="Strong"/>
              </w:rPr>
              <w:t>Combining and separating quantities A (</w:t>
            </w:r>
            <w:proofErr w:type="spellStart"/>
            <w:r w:rsidRPr="7995314B">
              <w:rPr>
                <w:rStyle w:val="Strong"/>
              </w:rPr>
              <w:t>cont</w:t>
            </w:r>
            <w:proofErr w:type="spellEnd"/>
            <w:r w:rsidRPr="6F421518">
              <w:rPr>
                <w:rStyle w:val="Strong"/>
              </w:rPr>
              <w:t>)</w:t>
            </w:r>
          </w:p>
        </w:tc>
        <w:tc>
          <w:tcPr>
            <w:tcW w:w="2872" w:type="pct"/>
          </w:tcPr>
          <w:p w14:paraId="214DD6D2" w14:textId="48C388F4" w:rsidR="0057333E" w:rsidRDefault="0057333E" w:rsidP="00B53FCF">
            <w:pPr>
              <w:rPr>
                <w:rStyle w:val="Strong"/>
              </w:rPr>
            </w:pPr>
            <w:r w:rsidRPr="6F421518">
              <w:rPr>
                <w:rStyle w:val="Strong"/>
              </w:rPr>
              <w:t xml:space="preserve">Use flexible strategies to solve addition and subtraction </w:t>
            </w:r>
            <w:proofErr w:type="gramStart"/>
            <w:r w:rsidRPr="6F421518">
              <w:rPr>
                <w:rStyle w:val="Strong"/>
              </w:rPr>
              <w:t>problems</w:t>
            </w:r>
            <w:proofErr w:type="gramEnd"/>
          </w:p>
          <w:p w14:paraId="42370544" w14:textId="257A9C1A" w:rsidR="0057333E" w:rsidRDefault="0057333E" w:rsidP="00B53FCF">
            <w:pPr>
              <w:pStyle w:val="ListBullet"/>
            </w:pPr>
            <w:r>
              <w:t xml:space="preserve">use non-count-by-one strategies such as using doubles for near </w:t>
            </w:r>
            <w:r>
              <w:lastRenderedPageBreak/>
              <w:t>doubles and combining numbers that add to ten (AdS6)</w:t>
            </w:r>
          </w:p>
          <w:p w14:paraId="31B599A4" w14:textId="5D2C7B7A" w:rsidR="0057333E" w:rsidRDefault="0057333E" w:rsidP="00B53FCF">
            <w:pPr>
              <w:pStyle w:val="ListBullet"/>
            </w:pPr>
            <w:r>
              <w:t>represent addition and subtraction using structured materials such as a bead string or similar model (AdS6, AdS7)</w:t>
            </w:r>
          </w:p>
        </w:tc>
        <w:tc>
          <w:tcPr>
            <w:tcW w:w="718" w:type="pct"/>
          </w:tcPr>
          <w:p w14:paraId="1ED3E6D9" w14:textId="1530DD2F" w:rsidR="0057333E" w:rsidRDefault="0057333E" w:rsidP="00B53FCF">
            <w:pPr>
              <w:rPr>
                <w:rStyle w:val="Strong"/>
              </w:rPr>
            </w:pPr>
            <w:r w:rsidRPr="6F421518">
              <w:rPr>
                <w:rStyle w:val="Strong"/>
              </w:rPr>
              <w:lastRenderedPageBreak/>
              <w:t>5</w:t>
            </w:r>
            <w:r w:rsidR="00621531">
              <w:rPr>
                <w:rStyle w:val="Strong"/>
              </w:rPr>
              <w:t>–</w:t>
            </w:r>
            <w:r w:rsidR="006779B5">
              <w:rPr>
                <w:rStyle w:val="Strong"/>
              </w:rPr>
              <w:t>7</w:t>
            </w:r>
          </w:p>
        </w:tc>
      </w:tr>
      <w:tr w:rsidR="0057333E" w14:paraId="4EF61BF8" w14:textId="77777777" w:rsidTr="006030C8">
        <w:trPr>
          <w:cnfStyle w:val="000000010000" w:firstRow="0" w:lastRow="0" w:firstColumn="0" w:lastColumn="0" w:oddVBand="0" w:evenVBand="0" w:oddHBand="0" w:evenHBand="1" w:firstRowFirstColumn="0" w:firstRowLastColumn="0" w:lastRowFirstColumn="0" w:lastRowLastColumn="0"/>
        </w:trPr>
        <w:tc>
          <w:tcPr>
            <w:tcW w:w="1410" w:type="pct"/>
          </w:tcPr>
          <w:p w14:paraId="6FB03A1E" w14:textId="77777777" w:rsidR="0057333E" w:rsidRDefault="0057333E" w:rsidP="00B53FCF">
            <w:pPr>
              <w:rPr>
                <w:rStyle w:val="Strong"/>
              </w:rPr>
            </w:pPr>
            <w:r w:rsidRPr="526BC874">
              <w:rPr>
                <w:rStyle w:val="Strong"/>
              </w:rPr>
              <w:t>Combining and separating quantities B</w:t>
            </w:r>
          </w:p>
          <w:p w14:paraId="56B29512" w14:textId="77777777" w:rsidR="0057333E" w:rsidRDefault="0057333E" w:rsidP="00B53FCF">
            <w:pPr>
              <w:rPr>
                <w:rStyle w:val="Strong"/>
              </w:rPr>
            </w:pPr>
            <w:r w:rsidRPr="7995314B">
              <w:rPr>
                <w:rStyle w:val="Strong"/>
              </w:rPr>
              <w:t>MA1-</w:t>
            </w:r>
            <w:r w:rsidRPr="526BC874">
              <w:rPr>
                <w:rStyle w:val="Strong"/>
              </w:rPr>
              <w:t>CSQ-02</w:t>
            </w:r>
          </w:p>
        </w:tc>
        <w:tc>
          <w:tcPr>
            <w:tcW w:w="2872" w:type="pct"/>
          </w:tcPr>
          <w:p w14:paraId="1C0DBD44" w14:textId="77777777" w:rsidR="0057333E" w:rsidRDefault="0057333E" w:rsidP="00B53FCF">
            <w:pPr>
              <w:rPr>
                <w:rFonts w:eastAsia="Arial"/>
                <w:lang w:val="en-US"/>
              </w:rPr>
            </w:pPr>
            <w:r w:rsidRPr="017F7A83">
              <w:rPr>
                <w:rStyle w:val="Strong"/>
                <w:lang w:val="en-US"/>
              </w:rPr>
              <w:t xml:space="preserve">Represent and reason about additive </w:t>
            </w:r>
            <w:proofErr w:type="gramStart"/>
            <w:r w:rsidRPr="017F7A83">
              <w:rPr>
                <w:rStyle w:val="Strong"/>
                <w:lang w:val="en-US"/>
              </w:rPr>
              <w:t>relations</w:t>
            </w:r>
            <w:proofErr w:type="gramEnd"/>
          </w:p>
          <w:p w14:paraId="5622987E" w14:textId="6BC36776" w:rsidR="0057333E" w:rsidRDefault="0057333E" w:rsidP="00B53FCF">
            <w:pPr>
              <w:pStyle w:val="ListBullet"/>
            </w:pPr>
            <w:r>
              <w:t xml:space="preserve">create, </w:t>
            </w:r>
            <w:proofErr w:type="gramStart"/>
            <w:r>
              <w:t>record</w:t>
            </w:r>
            <w:proofErr w:type="gramEnd"/>
            <w:r>
              <w:t xml:space="preserve"> and recognise combinations of two numbers that add to numbers from 11 up to and including 20 (AdS7)</w:t>
            </w:r>
          </w:p>
          <w:p w14:paraId="0840FBDC" w14:textId="426507CA" w:rsidR="0057333E" w:rsidRDefault="0057333E" w:rsidP="00B53FCF">
            <w:pPr>
              <w:pStyle w:val="ListBullet"/>
            </w:pPr>
            <w:r>
              <w:t xml:space="preserve">model how addition and subtraction are inverse operations using concrete materials, </w:t>
            </w:r>
            <w:proofErr w:type="gramStart"/>
            <w:r>
              <w:t>drawings</w:t>
            </w:r>
            <w:proofErr w:type="gramEnd"/>
            <w:r>
              <w:t xml:space="preserve"> and diagrams (AdS7)</w:t>
            </w:r>
          </w:p>
          <w:p w14:paraId="400AD17B" w14:textId="38E895D8" w:rsidR="0057333E" w:rsidRDefault="0057333E" w:rsidP="00B53FCF">
            <w:pPr>
              <w:pStyle w:val="ListBullet"/>
            </w:pPr>
            <w:r>
              <w:t>recall and use related addition and subtraction number facts to at least 20 (AdS7)</w:t>
            </w:r>
          </w:p>
        </w:tc>
        <w:tc>
          <w:tcPr>
            <w:tcW w:w="718" w:type="pct"/>
          </w:tcPr>
          <w:p w14:paraId="7A133C1D" w14:textId="07E3FF7E" w:rsidR="0057333E" w:rsidRDefault="0057333E" w:rsidP="00B53FCF">
            <w:pPr>
              <w:rPr>
                <w:rStyle w:val="Strong"/>
              </w:rPr>
            </w:pPr>
            <w:r w:rsidRPr="6F421518">
              <w:rPr>
                <w:rStyle w:val="Strong"/>
              </w:rPr>
              <w:t>5</w:t>
            </w:r>
            <w:r w:rsidR="00621531">
              <w:rPr>
                <w:rStyle w:val="Strong"/>
              </w:rPr>
              <w:t>–</w:t>
            </w:r>
            <w:r w:rsidR="006779B5">
              <w:rPr>
                <w:rStyle w:val="Strong"/>
              </w:rPr>
              <w:t>7</w:t>
            </w:r>
          </w:p>
        </w:tc>
      </w:tr>
      <w:tr w:rsidR="0057333E" w14:paraId="6237E271" w14:textId="77777777" w:rsidTr="006030C8">
        <w:trPr>
          <w:cnfStyle w:val="000000100000" w:firstRow="0" w:lastRow="0" w:firstColumn="0" w:lastColumn="0" w:oddVBand="0" w:evenVBand="0" w:oddHBand="1" w:evenHBand="0" w:firstRowFirstColumn="0" w:firstRowLastColumn="0" w:lastRowFirstColumn="0" w:lastRowLastColumn="0"/>
        </w:trPr>
        <w:tc>
          <w:tcPr>
            <w:tcW w:w="1410" w:type="pct"/>
          </w:tcPr>
          <w:p w14:paraId="529BE79D" w14:textId="3883451C" w:rsidR="0057333E" w:rsidRDefault="0057333E" w:rsidP="00B53FCF">
            <w:pPr>
              <w:rPr>
                <w:rStyle w:val="Strong"/>
              </w:rPr>
            </w:pPr>
            <w:r w:rsidRPr="6F421518">
              <w:rPr>
                <w:rStyle w:val="Strong"/>
              </w:rPr>
              <w:t>Combining and separating quantities B (</w:t>
            </w:r>
            <w:proofErr w:type="spellStart"/>
            <w:r w:rsidR="005F4106">
              <w:rPr>
                <w:rStyle w:val="Strong"/>
              </w:rPr>
              <w:t>c</w:t>
            </w:r>
            <w:r w:rsidR="005F4106" w:rsidRPr="6F421518">
              <w:rPr>
                <w:rStyle w:val="Strong"/>
              </w:rPr>
              <w:t>ont</w:t>
            </w:r>
            <w:proofErr w:type="spellEnd"/>
            <w:r w:rsidRPr="6F421518">
              <w:rPr>
                <w:rStyle w:val="Strong"/>
              </w:rPr>
              <w:t>)</w:t>
            </w:r>
          </w:p>
        </w:tc>
        <w:tc>
          <w:tcPr>
            <w:tcW w:w="2872" w:type="pct"/>
          </w:tcPr>
          <w:p w14:paraId="421148CD" w14:textId="77777777" w:rsidR="0057333E" w:rsidRPr="006779B5" w:rsidRDefault="0057333E" w:rsidP="006779B5">
            <w:pPr>
              <w:rPr>
                <w:rStyle w:val="Strong"/>
              </w:rPr>
            </w:pPr>
            <w:r w:rsidRPr="006779B5">
              <w:rPr>
                <w:rStyle w:val="Strong"/>
              </w:rPr>
              <w:t>Form multiples of ten when adding and subtracting two-digit numbers</w:t>
            </w:r>
          </w:p>
          <w:p w14:paraId="2C22C75A" w14:textId="4DC9418E" w:rsidR="0057333E" w:rsidRDefault="0057333E" w:rsidP="00B53FCF">
            <w:pPr>
              <w:pStyle w:val="ListBullet"/>
            </w:pPr>
            <w:r>
              <w:t>add two-digit numbers by building to multiples of ten (AdS7)</w:t>
            </w:r>
          </w:p>
          <w:p w14:paraId="4D468A3B" w14:textId="77777777" w:rsidR="0057333E" w:rsidRDefault="0057333E" w:rsidP="00B53FCF">
            <w:pPr>
              <w:pStyle w:val="ListBullet"/>
            </w:pPr>
            <w:r>
              <w:t>use quantity values to separate tens and ones for addition (only) [AdS7, AdS8] (AdS7, AdS8)</w:t>
            </w:r>
          </w:p>
        </w:tc>
        <w:tc>
          <w:tcPr>
            <w:tcW w:w="718" w:type="pct"/>
          </w:tcPr>
          <w:p w14:paraId="2631DEAA" w14:textId="77777777" w:rsidR="0057333E" w:rsidRDefault="0057333E" w:rsidP="00B53FCF">
            <w:pPr>
              <w:rPr>
                <w:rStyle w:val="Strong"/>
              </w:rPr>
            </w:pPr>
            <w:r w:rsidRPr="6F421518">
              <w:rPr>
                <w:rStyle w:val="Strong"/>
              </w:rPr>
              <w:t>7</w:t>
            </w:r>
          </w:p>
        </w:tc>
      </w:tr>
      <w:tr w:rsidR="0057333E" w14:paraId="7B5C62F9" w14:textId="77777777" w:rsidTr="006030C8">
        <w:trPr>
          <w:cnfStyle w:val="000000010000" w:firstRow="0" w:lastRow="0" w:firstColumn="0" w:lastColumn="0" w:oddVBand="0" w:evenVBand="0" w:oddHBand="0" w:evenHBand="1" w:firstRowFirstColumn="0" w:firstRowLastColumn="0" w:lastRowFirstColumn="0" w:lastRowLastColumn="0"/>
        </w:trPr>
        <w:tc>
          <w:tcPr>
            <w:tcW w:w="1410" w:type="pct"/>
          </w:tcPr>
          <w:p w14:paraId="14F6FC38" w14:textId="77777777" w:rsidR="0057333E" w:rsidRPr="00526795" w:rsidRDefault="0057333E" w:rsidP="00B53FCF">
            <w:pPr>
              <w:rPr>
                <w:rStyle w:val="Strong"/>
              </w:rPr>
            </w:pPr>
            <w:r w:rsidRPr="017F7A83">
              <w:rPr>
                <w:rStyle w:val="Strong"/>
              </w:rPr>
              <w:t>Two-dimensional spatial structure A</w:t>
            </w:r>
          </w:p>
          <w:p w14:paraId="6236AAC9" w14:textId="66BFA77E" w:rsidR="0057333E" w:rsidRPr="00526795" w:rsidRDefault="006F55E5" w:rsidP="00B53FCF">
            <w:pPr>
              <w:rPr>
                <w:rStyle w:val="Strong"/>
              </w:rPr>
            </w:pPr>
            <w:r>
              <w:rPr>
                <w:rStyle w:val="Strong"/>
              </w:rPr>
              <w:t>MAO-WM-01</w:t>
            </w:r>
          </w:p>
          <w:p w14:paraId="2CEFAE97" w14:textId="04EEB7E7" w:rsidR="0057333E" w:rsidRPr="00526795" w:rsidRDefault="0057333E" w:rsidP="00B53FCF">
            <w:pPr>
              <w:rPr>
                <w:rStyle w:val="Strong"/>
              </w:rPr>
            </w:pPr>
            <w:r w:rsidRPr="00526795">
              <w:rPr>
                <w:rStyle w:val="Strong"/>
              </w:rPr>
              <w:lastRenderedPageBreak/>
              <w:t>MA1-2DS-01</w:t>
            </w:r>
          </w:p>
        </w:tc>
        <w:tc>
          <w:tcPr>
            <w:tcW w:w="2872" w:type="pct"/>
          </w:tcPr>
          <w:p w14:paraId="0209A190" w14:textId="37F2DBE9" w:rsidR="0057333E" w:rsidRDefault="0057333E" w:rsidP="00B53FCF">
            <w:pPr>
              <w:rPr>
                <w:rStyle w:val="Strong"/>
              </w:rPr>
            </w:pPr>
            <w:r w:rsidRPr="017F7A83">
              <w:rPr>
                <w:rStyle w:val="Strong"/>
              </w:rPr>
              <w:lastRenderedPageBreak/>
              <w:t xml:space="preserve">Recognise and classify shapes using obvious </w:t>
            </w:r>
            <w:proofErr w:type="gramStart"/>
            <w:r w:rsidRPr="017F7A83">
              <w:rPr>
                <w:rStyle w:val="Strong"/>
              </w:rPr>
              <w:t>features</w:t>
            </w:r>
            <w:proofErr w:type="gramEnd"/>
          </w:p>
          <w:p w14:paraId="4687C876" w14:textId="3CE4C65E" w:rsidR="0057333E" w:rsidRDefault="0057333E" w:rsidP="00B53FCF">
            <w:pPr>
              <w:pStyle w:val="ListBullet"/>
            </w:pPr>
            <w:r>
              <w:t xml:space="preserve">explore, </w:t>
            </w:r>
            <w:proofErr w:type="gramStart"/>
            <w:r>
              <w:t>manipulate</w:t>
            </w:r>
            <w:proofErr w:type="gramEnd"/>
            <w:r>
              <w:t xml:space="preserve"> and describe features of polygons (UGP3)</w:t>
            </w:r>
          </w:p>
          <w:p w14:paraId="622224B8" w14:textId="77777777" w:rsidR="0057333E" w:rsidRDefault="0057333E" w:rsidP="00B53FCF">
            <w:pPr>
              <w:pStyle w:val="ListBullet"/>
            </w:pPr>
            <w:r>
              <w:t xml:space="preserve">use the terms ‘side’, ‘vertex’ and ‘two-dimensional’ to describe plane </w:t>
            </w:r>
            <w:r>
              <w:lastRenderedPageBreak/>
              <w:t>(flat) shapes (UGP1, UGP2)</w:t>
            </w:r>
          </w:p>
          <w:p w14:paraId="52E78D1F" w14:textId="5951B24A" w:rsidR="0057333E" w:rsidRDefault="0057333E" w:rsidP="00B53FCF">
            <w:pPr>
              <w:pStyle w:val="ListBullet"/>
            </w:pPr>
            <w:r>
              <w:t xml:space="preserve">create repeating linear patterns with shapes, including two-shape and three-shape </w:t>
            </w:r>
            <w:proofErr w:type="gramStart"/>
            <w:r>
              <w:t>patterns</w:t>
            </w:r>
            <w:proofErr w:type="gramEnd"/>
            <w:r>
              <w:t xml:space="preserve"> </w:t>
            </w:r>
          </w:p>
          <w:p w14:paraId="181DB5C8" w14:textId="2E31B732" w:rsidR="0057333E" w:rsidRDefault="0057333E" w:rsidP="00B53FCF">
            <w:pPr>
              <w:pStyle w:val="ListBullet"/>
            </w:pPr>
            <w:r>
              <w:t xml:space="preserve">compare, </w:t>
            </w:r>
            <w:proofErr w:type="gramStart"/>
            <w:r>
              <w:t>sort</w:t>
            </w:r>
            <w:proofErr w:type="gramEnd"/>
            <w:r>
              <w:t xml:space="preserve"> and classify polygons according to the number of sides or vertices (UGP3, UGP4)</w:t>
            </w:r>
          </w:p>
          <w:p w14:paraId="46D37320" w14:textId="29715EB9" w:rsidR="0057333E" w:rsidRDefault="0057333E" w:rsidP="00B53FCF">
            <w:pPr>
              <w:pStyle w:val="ListBullet"/>
            </w:pPr>
            <w:r>
              <w:t xml:space="preserve">select and name a shape from a description of its features, identifying triangles, quadrilaterals, pentagons, </w:t>
            </w:r>
            <w:proofErr w:type="gramStart"/>
            <w:r>
              <w:t>hexagons</w:t>
            </w:r>
            <w:proofErr w:type="gramEnd"/>
            <w:r>
              <w:t xml:space="preserve"> and octagons (Reasons about spatial relations) </w:t>
            </w:r>
          </w:p>
          <w:p w14:paraId="15C66DD3" w14:textId="7D4BAF01" w:rsidR="0057333E" w:rsidRDefault="0057333E" w:rsidP="00D94285">
            <w:pPr>
              <w:pStyle w:val="ListBullet"/>
            </w:pPr>
            <w:r>
              <w:t>recognise that shapes with the same name may have sides of equal or different lengths (Reasons about spatial relations) identify shapes presented in different orientations (UGP2)</w:t>
            </w:r>
          </w:p>
        </w:tc>
        <w:tc>
          <w:tcPr>
            <w:tcW w:w="718" w:type="pct"/>
          </w:tcPr>
          <w:p w14:paraId="786FFD7B" w14:textId="6017EBC3" w:rsidR="0057333E" w:rsidRPr="00526795" w:rsidRDefault="0057333E" w:rsidP="00B53FCF">
            <w:pPr>
              <w:rPr>
                <w:rStyle w:val="Strong"/>
              </w:rPr>
            </w:pPr>
            <w:r w:rsidRPr="017F7A83">
              <w:rPr>
                <w:rStyle w:val="Strong"/>
              </w:rPr>
              <w:lastRenderedPageBreak/>
              <w:t>1</w:t>
            </w:r>
            <w:r w:rsidR="00621531">
              <w:rPr>
                <w:rStyle w:val="Strong"/>
              </w:rPr>
              <w:t>–</w:t>
            </w:r>
            <w:r w:rsidRPr="017F7A83">
              <w:rPr>
                <w:rStyle w:val="Strong"/>
              </w:rPr>
              <w:t>5</w:t>
            </w:r>
            <w:r w:rsidR="006779B5">
              <w:rPr>
                <w:rStyle w:val="Strong"/>
              </w:rPr>
              <w:t xml:space="preserve"> and </w:t>
            </w:r>
            <w:r w:rsidRPr="017F7A83">
              <w:rPr>
                <w:rStyle w:val="Strong"/>
              </w:rPr>
              <w:t>8</w:t>
            </w:r>
          </w:p>
        </w:tc>
      </w:tr>
      <w:tr w:rsidR="0057333E" w14:paraId="76A2D6FE" w14:textId="77777777" w:rsidTr="006030C8">
        <w:trPr>
          <w:cnfStyle w:val="000000100000" w:firstRow="0" w:lastRow="0" w:firstColumn="0" w:lastColumn="0" w:oddVBand="0" w:evenVBand="0" w:oddHBand="1" w:evenHBand="0" w:firstRowFirstColumn="0" w:firstRowLastColumn="0" w:lastRowFirstColumn="0" w:lastRowLastColumn="0"/>
        </w:trPr>
        <w:tc>
          <w:tcPr>
            <w:tcW w:w="1410" w:type="pct"/>
          </w:tcPr>
          <w:p w14:paraId="224DDE13" w14:textId="77777777" w:rsidR="0057333E" w:rsidRDefault="0057333E" w:rsidP="00B53FCF">
            <w:pPr>
              <w:rPr>
                <w:rStyle w:val="Strong"/>
              </w:rPr>
            </w:pPr>
            <w:r w:rsidRPr="017F7A83">
              <w:rPr>
                <w:rStyle w:val="Strong"/>
              </w:rPr>
              <w:t>Two-dimensional spatial structure B</w:t>
            </w:r>
          </w:p>
          <w:p w14:paraId="204D3CDF" w14:textId="71297013" w:rsidR="0057333E" w:rsidRDefault="006F55E5" w:rsidP="00B53FCF">
            <w:pPr>
              <w:rPr>
                <w:rStyle w:val="Strong"/>
              </w:rPr>
            </w:pPr>
            <w:r>
              <w:rPr>
                <w:rStyle w:val="Strong"/>
              </w:rPr>
              <w:t>MAO-WM-01</w:t>
            </w:r>
          </w:p>
          <w:p w14:paraId="4E24F2CE" w14:textId="77777777" w:rsidR="0057333E" w:rsidRDefault="0057333E" w:rsidP="00B53FCF">
            <w:pPr>
              <w:rPr>
                <w:rStyle w:val="Strong"/>
              </w:rPr>
            </w:pPr>
            <w:r w:rsidRPr="017F7A83">
              <w:rPr>
                <w:rStyle w:val="Strong"/>
              </w:rPr>
              <w:t>MA1-2DS-01</w:t>
            </w:r>
          </w:p>
          <w:p w14:paraId="26B9DBE2" w14:textId="1558B0F1" w:rsidR="0057333E" w:rsidRDefault="0057333E" w:rsidP="00B53FCF">
            <w:pPr>
              <w:rPr>
                <w:rStyle w:val="Strong"/>
              </w:rPr>
            </w:pPr>
            <w:r w:rsidRPr="017F7A83">
              <w:rPr>
                <w:rStyle w:val="Strong"/>
              </w:rPr>
              <w:t>MA1-2DS-02</w:t>
            </w:r>
          </w:p>
        </w:tc>
        <w:tc>
          <w:tcPr>
            <w:tcW w:w="2872" w:type="pct"/>
          </w:tcPr>
          <w:p w14:paraId="43353E8C" w14:textId="55ECE8C7" w:rsidR="0057333E" w:rsidRDefault="0057333E" w:rsidP="00B53FCF">
            <w:pPr>
              <w:rPr>
                <w:rStyle w:val="Strong"/>
              </w:rPr>
            </w:pPr>
            <w:r w:rsidRPr="017F7A83">
              <w:rPr>
                <w:rStyle w:val="Strong"/>
              </w:rPr>
              <w:t xml:space="preserve">Represent, combine and separate two-dimensional </w:t>
            </w:r>
            <w:proofErr w:type="gramStart"/>
            <w:r w:rsidRPr="017F7A83">
              <w:rPr>
                <w:rStyle w:val="Strong"/>
              </w:rPr>
              <w:t>shapes</w:t>
            </w:r>
            <w:proofErr w:type="gramEnd"/>
          </w:p>
          <w:p w14:paraId="6CAD6BB4" w14:textId="4EC75A4B" w:rsidR="0057333E" w:rsidRDefault="0057333E" w:rsidP="00B53FCF">
            <w:pPr>
              <w:pStyle w:val="ListBullet"/>
            </w:pPr>
            <w:r>
              <w:t>make representations of two-dimensional shapes and combinations of shapes in different orientations</w:t>
            </w:r>
          </w:p>
          <w:p w14:paraId="5409D957" w14:textId="77777777" w:rsidR="0057333E" w:rsidRDefault="0057333E" w:rsidP="00B53FCF">
            <w:pPr>
              <w:pStyle w:val="ListBullet"/>
            </w:pPr>
            <w:r>
              <w:t>combine and split single shapes and arrangements of shapes to form new shapes (Reasons about spatial relations)</w:t>
            </w:r>
          </w:p>
        </w:tc>
        <w:tc>
          <w:tcPr>
            <w:tcW w:w="718" w:type="pct"/>
          </w:tcPr>
          <w:p w14:paraId="18E3CFAD" w14:textId="78AA1FC0" w:rsidR="0057333E" w:rsidRDefault="0057333E" w:rsidP="00B53FCF">
            <w:pPr>
              <w:rPr>
                <w:rStyle w:val="Strong"/>
              </w:rPr>
            </w:pPr>
            <w:r w:rsidRPr="017F7A83">
              <w:rPr>
                <w:rStyle w:val="Strong"/>
              </w:rPr>
              <w:t>1</w:t>
            </w:r>
            <w:r w:rsidR="00621531">
              <w:rPr>
                <w:rStyle w:val="Strong"/>
              </w:rPr>
              <w:t>–</w:t>
            </w:r>
            <w:r w:rsidR="00530E60">
              <w:rPr>
                <w:rStyle w:val="Strong"/>
              </w:rPr>
              <w:t>5 and 8</w:t>
            </w:r>
          </w:p>
        </w:tc>
      </w:tr>
      <w:tr w:rsidR="0057333E" w14:paraId="16776FE0" w14:textId="77777777" w:rsidTr="006030C8">
        <w:trPr>
          <w:cnfStyle w:val="000000010000" w:firstRow="0" w:lastRow="0" w:firstColumn="0" w:lastColumn="0" w:oddVBand="0" w:evenVBand="0" w:oddHBand="0" w:evenHBand="1" w:firstRowFirstColumn="0" w:firstRowLastColumn="0" w:lastRowFirstColumn="0" w:lastRowLastColumn="0"/>
        </w:trPr>
        <w:tc>
          <w:tcPr>
            <w:tcW w:w="1410" w:type="pct"/>
          </w:tcPr>
          <w:p w14:paraId="601EC27C" w14:textId="77777777" w:rsidR="0057333E" w:rsidRPr="00526795" w:rsidRDefault="0057333E" w:rsidP="00B53FCF">
            <w:pPr>
              <w:rPr>
                <w:rStyle w:val="Strong"/>
              </w:rPr>
            </w:pPr>
            <w:r w:rsidRPr="017F7A83">
              <w:rPr>
                <w:rStyle w:val="Strong"/>
              </w:rPr>
              <w:t>Data A</w:t>
            </w:r>
          </w:p>
          <w:p w14:paraId="171804C3" w14:textId="4698B827" w:rsidR="0057333E" w:rsidRPr="00526795" w:rsidRDefault="006F55E5" w:rsidP="00B53FCF">
            <w:pPr>
              <w:rPr>
                <w:rStyle w:val="Strong"/>
              </w:rPr>
            </w:pPr>
            <w:r>
              <w:rPr>
                <w:rStyle w:val="Strong"/>
              </w:rPr>
              <w:lastRenderedPageBreak/>
              <w:t>MAO-WM-01</w:t>
            </w:r>
          </w:p>
          <w:p w14:paraId="0F7B6E08" w14:textId="77777777" w:rsidR="0057333E" w:rsidRPr="00526795" w:rsidRDefault="0057333E" w:rsidP="00B53FCF">
            <w:pPr>
              <w:rPr>
                <w:rStyle w:val="Strong"/>
              </w:rPr>
            </w:pPr>
            <w:r w:rsidRPr="017F7A83">
              <w:rPr>
                <w:rStyle w:val="Strong"/>
              </w:rPr>
              <w:t>MA1-DATA-01</w:t>
            </w:r>
          </w:p>
        </w:tc>
        <w:tc>
          <w:tcPr>
            <w:tcW w:w="2872" w:type="pct"/>
          </w:tcPr>
          <w:p w14:paraId="0D38DD6F" w14:textId="06E34E1D" w:rsidR="0057333E" w:rsidRPr="0087017F" w:rsidRDefault="2A89FE84" w:rsidP="0087017F">
            <w:r w:rsidRPr="2A89FE84">
              <w:rPr>
                <w:rStyle w:val="Strong"/>
              </w:rPr>
              <w:lastRenderedPageBreak/>
              <w:t xml:space="preserve">Ask questions and gather </w:t>
            </w:r>
            <w:proofErr w:type="gramStart"/>
            <w:r w:rsidRPr="2A89FE84">
              <w:rPr>
                <w:rStyle w:val="Strong"/>
              </w:rPr>
              <w:t>data</w:t>
            </w:r>
            <w:proofErr w:type="gramEnd"/>
          </w:p>
          <w:p w14:paraId="5993AB76" w14:textId="5B85A45C" w:rsidR="0057333E" w:rsidRPr="00530E60" w:rsidRDefault="70048F60" w:rsidP="00530E60">
            <w:pPr>
              <w:pStyle w:val="ListBullet"/>
            </w:pPr>
            <w:r w:rsidRPr="00530E60">
              <w:t xml:space="preserve">investigate a topic of interest by choosing suitable questions to obtain </w:t>
            </w:r>
            <w:r w:rsidRPr="00530E60">
              <w:lastRenderedPageBreak/>
              <w:t>appropriate data (IRD2)</w:t>
            </w:r>
          </w:p>
          <w:p w14:paraId="1125BA4B" w14:textId="30FF45F3" w:rsidR="0057333E" w:rsidRDefault="70048F60" w:rsidP="00530E60">
            <w:pPr>
              <w:pStyle w:val="ListBullet"/>
            </w:pPr>
            <w:r w:rsidRPr="00530E60">
              <w:t>gather data and track what has been counted by using concrete materials, tally marks, lists or symbols (IRD3)</w:t>
            </w:r>
          </w:p>
        </w:tc>
        <w:tc>
          <w:tcPr>
            <w:tcW w:w="718" w:type="pct"/>
          </w:tcPr>
          <w:p w14:paraId="6F687C5A" w14:textId="28D18BAE" w:rsidR="0057333E" w:rsidRPr="00526795" w:rsidRDefault="0057333E" w:rsidP="00B53FCF">
            <w:pPr>
              <w:rPr>
                <w:rStyle w:val="Strong"/>
              </w:rPr>
            </w:pPr>
            <w:r w:rsidRPr="017F7A83">
              <w:rPr>
                <w:rStyle w:val="Strong"/>
              </w:rPr>
              <w:lastRenderedPageBreak/>
              <w:t>4,</w:t>
            </w:r>
            <w:r w:rsidR="00530E60">
              <w:rPr>
                <w:rStyle w:val="Strong"/>
              </w:rPr>
              <w:t xml:space="preserve"> </w:t>
            </w:r>
            <w:r w:rsidRPr="017F7A83">
              <w:rPr>
                <w:rStyle w:val="Strong"/>
              </w:rPr>
              <w:t>5,</w:t>
            </w:r>
            <w:r w:rsidR="00530E60">
              <w:rPr>
                <w:rStyle w:val="Strong"/>
              </w:rPr>
              <w:t xml:space="preserve"> </w:t>
            </w:r>
            <w:r w:rsidRPr="017F7A83">
              <w:rPr>
                <w:rStyle w:val="Strong"/>
              </w:rPr>
              <w:t>7</w:t>
            </w:r>
            <w:r w:rsidR="00530E60">
              <w:rPr>
                <w:rStyle w:val="Strong"/>
              </w:rPr>
              <w:t xml:space="preserve"> and </w:t>
            </w:r>
            <w:r w:rsidRPr="017F7A83">
              <w:rPr>
                <w:rStyle w:val="Strong"/>
              </w:rPr>
              <w:t>8</w:t>
            </w:r>
          </w:p>
        </w:tc>
      </w:tr>
      <w:tr w:rsidR="0057333E" w14:paraId="6E340870" w14:textId="77777777" w:rsidTr="006030C8">
        <w:trPr>
          <w:cnfStyle w:val="000000100000" w:firstRow="0" w:lastRow="0" w:firstColumn="0" w:lastColumn="0" w:oddVBand="0" w:evenVBand="0" w:oddHBand="1" w:evenHBand="0" w:firstRowFirstColumn="0" w:firstRowLastColumn="0" w:lastRowFirstColumn="0" w:lastRowLastColumn="0"/>
        </w:trPr>
        <w:tc>
          <w:tcPr>
            <w:tcW w:w="1410" w:type="pct"/>
          </w:tcPr>
          <w:p w14:paraId="7F0B9C7E" w14:textId="77777777" w:rsidR="0057333E" w:rsidRDefault="0057333E" w:rsidP="00B53FCF">
            <w:pPr>
              <w:rPr>
                <w:rStyle w:val="Strong"/>
              </w:rPr>
            </w:pPr>
            <w:r w:rsidRPr="017F7A83">
              <w:rPr>
                <w:rStyle w:val="Strong"/>
              </w:rPr>
              <w:t>Data B</w:t>
            </w:r>
          </w:p>
          <w:p w14:paraId="7B7F8FD8" w14:textId="2A88FCFB" w:rsidR="0057333E" w:rsidRDefault="006F55E5" w:rsidP="00B53FCF">
            <w:pPr>
              <w:rPr>
                <w:rStyle w:val="Strong"/>
              </w:rPr>
            </w:pPr>
            <w:r>
              <w:rPr>
                <w:rStyle w:val="Strong"/>
              </w:rPr>
              <w:t>MAO-WM-01</w:t>
            </w:r>
          </w:p>
          <w:p w14:paraId="0D32EF82" w14:textId="7B610084" w:rsidR="0057333E" w:rsidRDefault="0057333E" w:rsidP="00B53FCF">
            <w:pPr>
              <w:rPr>
                <w:rStyle w:val="Strong"/>
              </w:rPr>
            </w:pPr>
            <w:r w:rsidRPr="017F7A83">
              <w:rPr>
                <w:rStyle w:val="Strong"/>
              </w:rPr>
              <w:t>MA1-DATA-02</w:t>
            </w:r>
          </w:p>
        </w:tc>
        <w:tc>
          <w:tcPr>
            <w:tcW w:w="2872" w:type="pct"/>
          </w:tcPr>
          <w:p w14:paraId="761B066B" w14:textId="77777777" w:rsidR="0057333E" w:rsidRDefault="0057333E" w:rsidP="00B53FCF">
            <w:pPr>
              <w:rPr>
                <w:rStyle w:val="Strong"/>
              </w:rPr>
            </w:pPr>
            <w:r w:rsidRPr="017F7A83">
              <w:rPr>
                <w:rStyle w:val="Strong"/>
              </w:rPr>
              <w:t xml:space="preserve">Identify a question of interest and gather relevant </w:t>
            </w:r>
            <w:proofErr w:type="gramStart"/>
            <w:r w:rsidRPr="017F7A83">
              <w:rPr>
                <w:rStyle w:val="Strong"/>
              </w:rPr>
              <w:t>data</w:t>
            </w:r>
            <w:proofErr w:type="gramEnd"/>
          </w:p>
          <w:p w14:paraId="05D23FEB" w14:textId="4C2B3DAA" w:rsidR="0057333E" w:rsidRDefault="0057333E" w:rsidP="00B53FCF">
            <w:pPr>
              <w:pStyle w:val="ListBullet"/>
            </w:pPr>
            <w:r>
              <w:t>collect data on familiar topics (IRD2)</w:t>
            </w:r>
          </w:p>
          <w:p w14:paraId="6DEAD663" w14:textId="31E97A0D" w:rsidR="0057333E" w:rsidRDefault="0057333E" w:rsidP="00B53FCF">
            <w:pPr>
              <w:pStyle w:val="ListBullet"/>
            </w:pPr>
            <w:r>
              <w:t>sort data into relevant categories (IRD2)</w:t>
            </w:r>
          </w:p>
          <w:p w14:paraId="652F80C2" w14:textId="14B5FDFE" w:rsidR="0057333E" w:rsidRDefault="0057333E" w:rsidP="00B53FCF">
            <w:r w:rsidRPr="017F7A83">
              <w:rPr>
                <w:rStyle w:val="Strong"/>
              </w:rPr>
              <w:t xml:space="preserve">Create displays of data and interpret </w:t>
            </w:r>
            <w:proofErr w:type="gramStart"/>
            <w:r w:rsidRPr="017F7A83">
              <w:rPr>
                <w:rStyle w:val="Strong"/>
              </w:rPr>
              <w:t>them</w:t>
            </w:r>
            <w:proofErr w:type="gramEnd"/>
          </w:p>
          <w:p w14:paraId="6A6B88C9" w14:textId="64FC0FA6" w:rsidR="0057333E" w:rsidRDefault="0057333E" w:rsidP="00B53FCF">
            <w:pPr>
              <w:pStyle w:val="ListBullet"/>
            </w:pPr>
            <w:r>
              <w:t>organise collected data into lists and tables to display information (IRD2)</w:t>
            </w:r>
          </w:p>
          <w:p w14:paraId="3A6B7FF4" w14:textId="34F145B9" w:rsidR="0057333E" w:rsidRDefault="0057333E" w:rsidP="00B53FCF">
            <w:pPr>
              <w:pStyle w:val="ListBullet"/>
            </w:pPr>
            <w:r>
              <w:t>represent data in a picture graph using a baseline, equal spacing and same-sized symbols (IRD2)</w:t>
            </w:r>
          </w:p>
          <w:p w14:paraId="491893EC" w14:textId="270C8BB2" w:rsidR="0057333E" w:rsidRDefault="0057333E" w:rsidP="00B53FCF">
            <w:pPr>
              <w:pStyle w:val="ListBullet"/>
            </w:pPr>
            <w:r>
              <w:t>interpret information presented in tables and picture graphs (Reasons about relations) (IRD2)</w:t>
            </w:r>
          </w:p>
          <w:p w14:paraId="4EEFAE3C" w14:textId="2757FC10" w:rsidR="0057333E" w:rsidRDefault="0057333E" w:rsidP="00B53FCF">
            <w:pPr>
              <w:pStyle w:val="ListBullet"/>
            </w:pPr>
            <w:r>
              <w:t>record answers to questions using the information in tables and picture graphs (IRD2)</w:t>
            </w:r>
          </w:p>
        </w:tc>
        <w:tc>
          <w:tcPr>
            <w:tcW w:w="718" w:type="pct"/>
          </w:tcPr>
          <w:p w14:paraId="5BFC040B" w14:textId="0867C3F2" w:rsidR="0057333E" w:rsidRDefault="0057333E" w:rsidP="00B53FCF">
            <w:pPr>
              <w:rPr>
                <w:rStyle w:val="Strong"/>
              </w:rPr>
            </w:pPr>
            <w:r w:rsidRPr="017F7A83">
              <w:rPr>
                <w:rStyle w:val="Strong"/>
              </w:rPr>
              <w:t>7</w:t>
            </w:r>
            <w:r w:rsidR="00621531">
              <w:rPr>
                <w:rStyle w:val="Strong"/>
              </w:rPr>
              <w:t>–</w:t>
            </w:r>
            <w:r w:rsidR="00530E60">
              <w:rPr>
                <w:rStyle w:val="Strong"/>
              </w:rPr>
              <w:t>8</w:t>
            </w:r>
          </w:p>
        </w:tc>
      </w:tr>
    </w:tbl>
    <w:p w14:paraId="5451E806" w14:textId="77777777" w:rsidR="00530E60" w:rsidRPr="005426E8" w:rsidRDefault="00530E60" w:rsidP="005426E8">
      <w:r w:rsidRPr="005426E8">
        <w:br w:type="page"/>
      </w:r>
    </w:p>
    <w:p w14:paraId="56E14EC5" w14:textId="4D626F3A" w:rsidR="0057333E" w:rsidRDefault="0057333E" w:rsidP="0057333E">
      <w:pPr>
        <w:pStyle w:val="Heading2"/>
      </w:pPr>
      <w:bookmarkStart w:id="121" w:name="_Toc130217257"/>
      <w:r>
        <w:lastRenderedPageBreak/>
        <w:t>References</w:t>
      </w:r>
      <w:bookmarkEnd w:id="121"/>
    </w:p>
    <w:p w14:paraId="1C97BA21" w14:textId="77777777" w:rsidR="0057333E" w:rsidRPr="005E1F63" w:rsidRDefault="0057333E" w:rsidP="009075CD">
      <w:pPr>
        <w:pStyle w:val="FeatureBox2"/>
        <w:rPr>
          <w:rStyle w:val="Strong"/>
        </w:rPr>
      </w:pPr>
      <w:r w:rsidRPr="005E1F63">
        <w:rPr>
          <w:rStyle w:val="Strong"/>
        </w:rPr>
        <w:t>Links to third-party material and websites</w:t>
      </w:r>
    </w:p>
    <w:p w14:paraId="03CC404F" w14:textId="64306E67" w:rsidR="0057333E" w:rsidRDefault="0057333E" w:rsidP="009075CD">
      <w:pPr>
        <w:pStyle w:val="FeatureBox2"/>
      </w:pPr>
      <w:r>
        <w:t xml:space="preserve">Please note that the provided (reading/viewing material/list/links/texts) are a suggestion only and implies no endorsement, by the New South Wales Department of Education, of any author, </w:t>
      </w:r>
      <w:proofErr w:type="gramStart"/>
      <w:r>
        <w:t>publisher</w:t>
      </w:r>
      <w:proofErr w:type="gramEnd"/>
      <w:r>
        <w:t xml:space="preserve"> or book title. School principals and teachers are best placed to assess the suitability of resources that would complement the curriculum and reflect the needs and interests of their students.</w:t>
      </w:r>
    </w:p>
    <w:p w14:paraId="4DCBD2A4" w14:textId="2E9A6D6E" w:rsidR="0057333E" w:rsidRDefault="0057333E" w:rsidP="009075CD">
      <w:pPr>
        <w:pStyle w:val="FeatureBox2"/>
      </w:pPr>
      <w:r>
        <w:t>If you use the links provided in this document to access a third party's website, you acknowledge that the terms of use, including licence terms set out on the third party's website</w:t>
      </w:r>
      <w:r w:rsidR="001A625A">
        <w:t>,</w:t>
      </w:r>
      <w:r>
        <w:t xml:space="preserve"> apply to the use which may be made of the materials on that third-party website or </w:t>
      </w:r>
      <w:proofErr w:type="gramStart"/>
      <w:r>
        <w:t>where</w:t>
      </w:r>
      <w:proofErr w:type="gramEnd"/>
      <w:r>
        <w:t xml:space="preserve"> permitted by the </w:t>
      </w:r>
      <w:r w:rsidRPr="005E1F63">
        <w:rPr>
          <w:i/>
          <w:iCs/>
        </w:rPr>
        <w:t>Copyright Act 1968</w:t>
      </w:r>
      <w:r>
        <w:t xml:space="preserve"> (</w:t>
      </w:r>
      <w:proofErr w:type="spellStart"/>
      <w:r>
        <w:t>Cth</w:t>
      </w:r>
      <w:proofErr w:type="spellEnd"/>
      <w:r>
        <w:t>). The department accepts no responsibility for content on third-party websites.</w:t>
      </w:r>
    </w:p>
    <w:p w14:paraId="6749D0A6" w14:textId="6481706B" w:rsidR="002D0B42" w:rsidRPr="00566011" w:rsidRDefault="002D0B42" w:rsidP="002D0B42">
      <w:r w:rsidRPr="00566011">
        <w:t xml:space="preserve">Except as otherwise noted, all material is </w:t>
      </w:r>
      <w:hyperlink r:id="rId86" w:history="1">
        <w:r w:rsidRPr="00566011">
          <w:rPr>
            <w:rStyle w:val="Hyperlink"/>
          </w:rPr>
          <w:t>© State of New South Wales (Department of Education), 202</w:t>
        </w:r>
        <w:r>
          <w:rPr>
            <w:rStyle w:val="Hyperlink"/>
          </w:rPr>
          <w:t>3</w:t>
        </w:r>
      </w:hyperlink>
      <w:r w:rsidRPr="00566011">
        <w:t xml:space="preserve"> and licensed under the </w:t>
      </w:r>
      <w:hyperlink r:id="rId87"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p w14:paraId="15D66C50" w14:textId="77777777" w:rsidR="002D0B42" w:rsidRDefault="002D0B42" w:rsidP="002D0B42">
      <w:pPr>
        <w:tabs>
          <w:tab w:val="left" w:pos="11250"/>
        </w:tabs>
      </w:pPr>
      <w:r>
        <w:rPr>
          <w:noProof/>
        </w:rPr>
        <w:drawing>
          <wp:inline distT="0" distB="0" distL="0" distR="0" wp14:anchorId="5E060424" wp14:editId="27D9B312">
            <wp:extent cx="800100" cy="295275"/>
            <wp:effectExtent l="0" t="0" r="0" b="9525"/>
            <wp:docPr id="22" name="Picture 22"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44C140DA" w14:textId="52B5E606" w:rsidR="0057333E" w:rsidRDefault="00000000" w:rsidP="0057333E">
      <w:hyperlink r:id="rId89" w:history="1">
        <w:r w:rsidR="0057333E" w:rsidRPr="005E1F63">
          <w:rPr>
            <w:rStyle w:val="Hyperlink"/>
          </w:rPr>
          <w:t>Mathematics K</w:t>
        </w:r>
        <w:r w:rsidR="002D0B42">
          <w:rPr>
            <w:rStyle w:val="Hyperlink"/>
          </w:rPr>
          <w:t>–10</w:t>
        </w:r>
        <w:r w:rsidR="0057333E" w:rsidRPr="005E1F63">
          <w:rPr>
            <w:rStyle w:val="Hyperlink"/>
          </w:rPr>
          <w:t xml:space="preserve"> Syllabus © 202</w:t>
        </w:r>
        <w:r w:rsidR="002D0B42">
          <w:rPr>
            <w:rStyle w:val="Hyperlink"/>
          </w:rPr>
          <w:t>2</w:t>
        </w:r>
      </w:hyperlink>
      <w:r w:rsidR="0057333E">
        <w:t xml:space="preserve"> NSW Education Standards Authority (NESA) for and on behalf of the Crown in right of the State of New South Wales.</w:t>
      </w:r>
    </w:p>
    <w:p w14:paraId="44E1BD64" w14:textId="506AF922" w:rsidR="0057333E" w:rsidRDefault="00000000" w:rsidP="0057333E">
      <w:hyperlink r:id="rId90">
        <w:r w:rsidR="63ABAD68" w:rsidRPr="003F6557">
          <w:rPr>
            <w:rStyle w:val="Hyperlink"/>
            <w:rFonts w:eastAsia="Arial"/>
          </w:rPr>
          <w:t>© 202</w:t>
        </w:r>
        <w:r w:rsidR="002D0B42">
          <w:rPr>
            <w:rStyle w:val="Hyperlink"/>
            <w:rFonts w:eastAsia="Arial"/>
          </w:rPr>
          <w:t>2</w:t>
        </w:r>
        <w:r w:rsidR="63ABAD68" w:rsidRPr="003F6557">
          <w:rPr>
            <w:rStyle w:val="Hyperlink"/>
            <w:rFonts w:eastAsia="Arial"/>
          </w:rPr>
          <w:t xml:space="preserve"> NSW Education Standards Authority</w:t>
        </w:r>
      </w:hyperlink>
      <w:r w:rsidR="63ABAD68" w:rsidRPr="003F6557">
        <w:rPr>
          <w:rFonts w:eastAsia="Arial"/>
        </w:rPr>
        <w:t>.</w:t>
      </w:r>
      <w:r w:rsidR="0057333E" w:rsidRPr="003F6557">
        <w:rPr>
          <w:rFonts w:eastAsia="Arial"/>
        </w:rPr>
        <w:t xml:space="preserve"> </w:t>
      </w:r>
      <w:r w:rsidR="0057333E">
        <w:t>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A09D5A9" w14:textId="77777777" w:rsidR="002D0B42" w:rsidRDefault="002D0B42" w:rsidP="002D0B42">
      <w:r>
        <w:lastRenderedPageBreak/>
        <w:t xml:space="preserve">Please refer to the </w:t>
      </w:r>
      <w:hyperlink r:id="rId91" w:history="1">
        <w:r w:rsidRPr="00BE2514">
          <w:rPr>
            <w:rStyle w:val="Hyperlink"/>
          </w:rPr>
          <w:t>NESA Copyright Disclaimer</w:t>
        </w:r>
      </w:hyperlink>
      <w:r>
        <w:t xml:space="preserve"> for more information.</w:t>
      </w:r>
    </w:p>
    <w:p w14:paraId="06568193" w14:textId="77777777" w:rsidR="002D0B42" w:rsidRDefault="002D0B42" w:rsidP="002D0B42">
      <w:r>
        <w:t xml:space="preserve">NESA holds the only official and up-to-date versions of the NSW Curriculum and syllabus documents. Please visit the </w:t>
      </w:r>
      <w:hyperlink r:id="rId92" w:history="1">
        <w:r w:rsidRPr="00BE2514">
          <w:rPr>
            <w:rStyle w:val="Hyperlink"/>
          </w:rPr>
          <w:t>NSW Education Standards Authority (NESA)</w:t>
        </w:r>
      </w:hyperlink>
      <w:r>
        <w:t xml:space="preserve"> website and the </w:t>
      </w:r>
      <w:hyperlink r:id="rId93" w:history="1">
        <w:r w:rsidRPr="00BE2514">
          <w:rPr>
            <w:rStyle w:val="Hyperlink"/>
          </w:rPr>
          <w:t>NSW Curriculum</w:t>
        </w:r>
      </w:hyperlink>
      <w:r>
        <w:t xml:space="preserve"> website.</w:t>
      </w:r>
    </w:p>
    <w:p w14:paraId="5028EB0A" w14:textId="77777777" w:rsidR="002D0B42" w:rsidRDefault="00000000" w:rsidP="002D0B42">
      <w:hyperlink r:id="rId94">
        <w:hyperlink r:id="rId95" w:history="1">
          <w:r w:rsidR="00EA2616">
            <w:rPr>
              <w:rStyle w:val="Hyperlink"/>
            </w:rPr>
            <w:t>National Numeracy Learning Progression</w:t>
          </w:r>
        </w:hyperlink>
      </w:hyperlink>
      <w:r w:rsidR="0057333E">
        <w:t xml:space="preserve"> </w:t>
      </w:r>
      <w:r w:rsidR="0057333E" w:rsidRPr="00D1315D">
        <w:rPr>
          <w:rFonts w:eastAsia="Arial"/>
        </w:rPr>
        <w:t xml:space="preserve">© Australian Curriculum, Assessment and Reporting Authority (ACARA) 2010 to present, unless otherwise indicated. This material was downloaded from the </w:t>
      </w:r>
      <w:hyperlink r:id="rId96" w:history="1">
        <w:r w:rsidR="002D0B42" w:rsidRPr="00BE2514">
          <w:rPr>
            <w:rStyle w:val="Hyperlink"/>
          </w:rPr>
          <w:t>Australian Curriculum</w:t>
        </w:r>
      </w:hyperlink>
      <w:r w:rsidR="002D0B42" w:rsidRPr="002D0B42">
        <w:t xml:space="preserve"> website</w:t>
      </w:r>
      <w:r w:rsidR="0057333E">
        <w:t xml:space="preserve"> (National </w:t>
      </w:r>
      <w:r w:rsidR="00EA2616">
        <w:t>Numera</w:t>
      </w:r>
      <w:r w:rsidR="0057333E">
        <w:t xml:space="preserve">cy Learning Progression) </w:t>
      </w:r>
      <w:r w:rsidR="0057333E" w:rsidRPr="00CE7CBE">
        <w:t xml:space="preserve">(accessed </w:t>
      </w:r>
      <w:r w:rsidR="00EA2616">
        <w:t>3 August</w:t>
      </w:r>
      <w:r w:rsidR="000F68A1" w:rsidRPr="00CE7CBE">
        <w:t xml:space="preserve"> 2022</w:t>
      </w:r>
      <w:r w:rsidR="0057333E" w:rsidRPr="00CE7CBE">
        <w:t>)</w:t>
      </w:r>
      <w:r w:rsidR="00CE7CBE">
        <w:t xml:space="preserve"> </w:t>
      </w:r>
      <w:r w:rsidR="00CE7CBE">
        <w:rPr>
          <w:color w:val="000000"/>
          <w:bdr w:val="none" w:sz="0" w:space="0" w:color="auto" w:frame="1"/>
        </w:rPr>
        <w:t>and was not modified</w:t>
      </w:r>
      <w:r w:rsidR="0057333E" w:rsidRPr="000F68A1">
        <w:t>.</w:t>
      </w:r>
      <w:r w:rsidR="0057333E">
        <w:t xml:space="preserve"> </w:t>
      </w:r>
      <w:r w:rsidR="002D0B42">
        <w:t xml:space="preserve">The material is licensed under </w:t>
      </w:r>
      <w:hyperlink r:id="rId97" w:history="1">
        <w:r w:rsidR="002D0B42" w:rsidRPr="00BE2514">
          <w:rPr>
            <w:rStyle w:val="Hyperlink"/>
          </w:rPr>
          <w:t>CC BY 4.0</w:t>
        </w:r>
      </w:hyperlink>
      <w:r w:rsidR="002D0B42">
        <w:t xml:space="preserve">. Version updates are tracked in the ‘Curriculum version history’ section on the </w:t>
      </w:r>
      <w:hyperlink r:id="rId98" w:history="1">
        <w:r w:rsidR="002D0B42" w:rsidRPr="00BE2514">
          <w:rPr>
            <w:rStyle w:val="Hyperlink"/>
          </w:rPr>
          <w:t>'About the Australian Curriculum'</w:t>
        </w:r>
      </w:hyperlink>
      <w:r w:rsidR="002D0B42">
        <w:t xml:space="preserve"> page of the Australian Curriculum website.</w:t>
      </w:r>
    </w:p>
    <w:p w14:paraId="0C76FA69" w14:textId="4CCDC476" w:rsidR="0057333E" w:rsidRDefault="0057333E" w:rsidP="002D0B42">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555F065E" w14:textId="4E93B22A" w:rsidR="0057333E" w:rsidRDefault="0057333E" w:rsidP="00532546">
      <w:pPr>
        <w:rPr>
          <w:rFonts w:eastAsia="Arial"/>
          <w:lang w:val="en-US"/>
        </w:rPr>
      </w:pPr>
      <w:r w:rsidRPr="017F7A83">
        <w:rPr>
          <w:rFonts w:eastAsia="Arial"/>
          <w:lang w:val="en-US"/>
        </w:rPr>
        <w:t xml:space="preserve">Australian Broadcasting Corporation (2021) </w:t>
      </w:r>
      <w:hyperlink r:id="rId99">
        <w:r w:rsidRPr="017F7A83">
          <w:rPr>
            <w:rStyle w:val="Hyperlink"/>
            <w:rFonts w:eastAsia="Arial"/>
            <w:lang w:val="en-US"/>
          </w:rPr>
          <w:t>‘Sort and Classify with Eddie’ [video]</w:t>
        </w:r>
      </w:hyperlink>
      <w:r w:rsidRPr="017F7A83">
        <w:rPr>
          <w:rFonts w:eastAsia="Arial"/>
          <w:lang w:val="en-US"/>
        </w:rPr>
        <w:t xml:space="preserve">, </w:t>
      </w:r>
      <w:r w:rsidR="00476E07">
        <w:rPr>
          <w:rFonts w:eastAsia="Arial"/>
          <w:i/>
          <w:iCs/>
          <w:lang w:val="en-US"/>
        </w:rPr>
        <w:t>ABC</w:t>
      </w:r>
      <w:r w:rsidRPr="017F7A83">
        <w:rPr>
          <w:rFonts w:eastAsia="Arial"/>
          <w:lang w:val="en-US"/>
        </w:rPr>
        <w:t>, ABC Kids</w:t>
      </w:r>
      <w:r w:rsidR="00476E07">
        <w:rPr>
          <w:rFonts w:eastAsia="Arial"/>
          <w:lang w:val="en-US"/>
        </w:rPr>
        <w:t xml:space="preserve"> </w:t>
      </w:r>
      <w:r w:rsidRPr="017F7A83">
        <w:rPr>
          <w:rFonts w:eastAsia="Arial"/>
          <w:lang w:val="en-US"/>
        </w:rPr>
        <w:t xml:space="preserve">website, accessed </w:t>
      </w:r>
      <w:r w:rsidR="00476E07">
        <w:rPr>
          <w:rFonts w:eastAsia="Arial"/>
          <w:lang w:val="en-US"/>
        </w:rPr>
        <w:t>3 August 2022.</w:t>
      </w:r>
    </w:p>
    <w:p w14:paraId="398437FD" w14:textId="437FEED2" w:rsidR="0057333E" w:rsidRPr="001B4B54" w:rsidRDefault="0057333E" w:rsidP="00532546">
      <w:pPr>
        <w:rPr>
          <w:lang w:val="en-US"/>
        </w:rPr>
      </w:pPr>
      <w:r w:rsidRPr="017F7A83">
        <w:rPr>
          <w:rFonts w:eastAsia="Arial"/>
          <w:lang w:val="en-US"/>
        </w:rPr>
        <w:t xml:space="preserve">Australian Government </w:t>
      </w:r>
      <w:r w:rsidR="00A1365D">
        <w:rPr>
          <w:rFonts w:eastAsia="Arial"/>
          <w:lang w:val="en-US"/>
        </w:rPr>
        <w:t>Department of Education</w:t>
      </w:r>
      <w:r w:rsidRPr="017F7A83">
        <w:rPr>
          <w:rFonts w:eastAsia="Arial"/>
          <w:lang w:val="en-US"/>
        </w:rPr>
        <w:t xml:space="preserve"> (2022) ‘</w:t>
      </w:r>
      <w:hyperlink r:id="rId100">
        <w:r w:rsidRPr="017F7A83">
          <w:rPr>
            <w:rStyle w:val="Hyperlink"/>
            <w:rFonts w:eastAsia="Arial"/>
            <w:lang w:val="en-US"/>
          </w:rPr>
          <w:t>Patterns: Attribute Trains</w:t>
        </w:r>
      </w:hyperlink>
      <w:r w:rsidRPr="017F7A83">
        <w:rPr>
          <w:rFonts w:eastAsia="Arial"/>
          <w:lang w:val="en-US"/>
        </w:rPr>
        <w:t xml:space="preserve">', </w:t>
      </w:r>
      <w:r w:rsidRPr="017F7A83">
        <w:rPr>
          <w:rFonts w:eastAsia="Arial"/>
          <w:i/>
          <w:iCs/>
          <w:lang w:val="en-US"/>
        </w:rPr>
        <w:t>Teaching resources</w:t>
      </w:r>
      <w:r w:rsidRPr="017F7A83">
        <w:rPr>
          <w:rFonts w:eastAsia="Arial"/>
          <w:lang w:val="en-US"/>
        </w:rPr>
        <w:t xml:space="preserve">, </w:t>
      </w:r>
      <w:proofErr w:type="spellStart"/>
      <w:r w:rsidRPr="017F7A83">
        <w:rPr>
          <w:rFonts w:eastAsia="Arial"/>
          <w:lang w:val="en-US"/>
        </w:rPr>
        <w:t>reSolve</w:t>
      </w:r>
      <w:proofErr w:type="spellEnd"/>
      <w:r w:rsidRPr="017F7A83">
        <w:rPr>
          <w:rFonts w:eastAsia="Arial"/>
          <w:lang w:val="en-US"/>
        </w:rPr>
        <w:t xml:space="preserve"> website, accessed </w:t>
      </w:r>
      <w:r w:rsidR="00595C92">
        <w:rPr>
          <w:rFonts w:eastAsia="Arial"/>
          <w:lang w:val="en-US"/>
        </w:rPr>
        <w:t>3 August 2022.</w:t>
      </w:r>
    </w:p>
    <w:p w14:paraId="4C186F52" w14:textId="77777777" w:rsidR="00C20BA0" w:rsidRPr="00B21FC4" w:rsidRDefault="00C20BA0" w:rsidP="00C20BA0">
      <w:proofErr w:type="spellStart"/>
      <w:r w:rsidRPr="00B21FC4">
        <w:t>Boaler</w:t>
      </w:r>
      <w:proofErr w:type="spellEnd"/>
      <w:r w:rsidRPr="00B21FC4">
        <w:t xml:space="preserve"> J, Munson J and Williams C (2022) </w:t>
      </w:r>
      <w:r w:rsidRPr="00B21FC4">
        <w:rPr>
          <w:rStyle w:val="Emphasis"/>
        </w:rPr>
        <w:t>Mindset Mathematics: Visualizing and Investigating Big Ideas, Grade 2</w:t>
      </w:r>
      <w:r w:rsidRPr="00B21FC4">
        <w:t>, Jossey-Bass Inc, New York.</w:t>
      </w:r>
    </w:p>
    <w:p w14:paraId="04AC77FF" w14:textId="77777777" w:rsidR="00DE6804" w:rsidRPr="005E64AD" w:rsidRDefault="00DE6804" w:rsidP="00DE6804">
      <w:pPr>
        <w:rPr>
          <w:rFonts w:eastAsia="Arial"/>
          <w:lang w:val="en-US"/>
        </w:rPr>
      </w:pPr>
      <w:r>
        <w:rPr>
          <w:rFonts w:eastAsia="Arial"/>
          <w:lang w:val="en-US"/>
        </w:rPr>
        <w:t xml:space="preserve">University of Cambridge (Faculty of Mathematics) (2022) </w:t>
      </w:r>
      <w:hyperlink r:id="rId101" w:history="1">
        <w:r w:rsidRPr="005E64AD">
          <w:rPr>
            <w:rStyle w:val="Hyperlink"/>
            <w:rFonts w:eastAsia="Arial"/>
            <w:i/>
            <w:iCs/>
            <w:lang w:val="en-US"/>
          </w:rPr>
          <w:t>Smaller and Smaller</w:t>
        </w:r>
      </w:hyperlink>
      <w:r>
        <w:rPr>
          <w:rFonts w:eastAsia="Arial"/>
          <w:lang w:val="en-US"/>
        </w:rPr>
        <w:t>, NRICH website, accessed 3 August 2022.</w:t>
      </w:r>
    </w:p>
    <w:p w14:paraId="11B12FF4" w14:textId="77777777" w:rsidR="00E30CF3" w:rsidRPr="00B46D00" w:rsidRDefault="00E30CF3" w:rsidP="00E30CF3">
      <w:r>
        <w:rPr>
          <w:rFonts w:eastAsia="Arial"/>
          <w:lang w:val="en-US"/>
        </w:rPr>
        <w:t xml:space="preserve">University of Washington (2014) </w:t>
      </w:r>
      <w:hyperlink r:id="rId102" w:history="1">
        <w:r w:rsidRPr="001F5F80">
          <w:rPr>
            <w:rStyle w:val="Hyperlink"/>
            <w:rFonts w:eastAsia="Arial"/>
            <w:i/>
            <w:iCs/>
            <w:lang w:val="en-US"/>
          </w:rPr>
          <w:t>Choral Counting</w:t>
        </w:r>
      </w:hyperlink>
      <w:r>
        <w:rPr>
          <w:rFonts w:eastAsia="Arial"/>
          <w:lang w:val="en-US"/>
        </w:rPr>
        <w:t>, Teacher Education by Design website, accessed 3 August 2022.</w:t>
      </w:r>
    </w:p>
    <w:p w14:paraId="27749297" w14:textId="28FCFC98" w:rsidR="00DE6804" w:rsidRPr="005E64AD" w:rsidRDefault="00EA2616">
      <w:pPr>
        <w:rPr>
          <w:rFonts w:eastAsia="Arial"/>
          <w:lang w:val="en-US"/>
        </w:rPr>
      </w:pPr>
      <w:r>
        <w:rPr>
          <w:rFonts w:eastAsia="Arial"/>
          <w:lang w:val="en-US"/>
        </w:rPr>
        <w:lastRenderedPageBreak/>
        <w:t>Stanford University</w:t>
      </w:r>
      <w:r w:rsidRPr="017F7A83">
        <w:rPr>
          <w:rFonts w:eastAsia="Arial"/>
          <w:lang w:val="en-US"/>
        </w:rPr>
        <w:t xml:space="preserve"> (n.d.) </w:t>
      </w:r>
      <w:r w:rsidR="00EF40EA">
        <w:rPr>
          <w:rFonts w:eastAsia="Arial"/>
          <w:lang w:val="en-US"/>
        </w:rPr>
        <w:t>‘</w:t>
      </w:r>
      <w:hyperlink r:id="rId103">
        <w:r w:rsidR="00EF40EA">
          <w:rPr>
            <w:rStyle w:val="Hyperlink"/>
            <w:rFonts w:eastAsia="Arial"/>
            <w:lang w:val="en-US"/>
          </w:rPr>
          <w:t xml:space="preserve">Squares </w:t>
        </w:r>
        <w:proofErr w:type="gramStart"/>
        <w:r w:rsidR="00EF40EA">
          <w:rPr>
            <w:rStyle w:val="Hyperlink"/>
            <w:rFonts w:eastAsia="Arial"/>
            <w:lang w:val="en-US"/>
          </w:rPr>
          <w:t>To</w:t>
        </w:r>
        <w:proofErr w:type="gramEnd"/>
        <w:r w:rsidR="00EF40EA">
          <w:rPr>
            <w:rStyle w:val="Hyperlink"/>
            <w:rFonts w:eastAsia="Arial"/>
            <w:lang w:val="en-US"/>
          </w:rPr>
          <w:t xml:space="preserve"> Stairs</w:t>
        </w:r>
      </w:hyperlink>
      <w:r w:rsidRPr="017F7A83">
        <w:rPr>
          <w:rFonts w:eastAsia="Arial"/>
          <w:lang w:val="en-US"/>
        </w:rPr>
        <w:t xml:space="preserve">’, </w:t>
      </w:r>
      <w:r w:rsidRPr="00F45DB5">
        <w:rPr>
          <w:rStyle w:val="Emphasis"/>
        </w:rPr>
        <w:t>Tasks</w:t>
      </w:r>
      <w:r>
        <w:rPr>
          <w:rFonts w:eastAsia="Arial"/>
          <w:lang w:val="en-US"/>
        </w:rPr>
        <w:t xml:space="preserve">, </w:t>
      </w:r>
      <w:proofErr w:type="spellStart"/>
      <w:r>
        <w:rPr>
          <w:rFonts w:eastAsia="Arial"/>
          <w:lang w:val="en-US"/>
        </w:rPr>
        <w:t>y</w:t>
      </w:r>
      <w:r w:rsidRPr="017F7A83">
        <w:rPr>
          <w:rFonts w:eastAsia="Arial"/>
          <w:lang w:val="en-US"/>
        </w:rPr>
        <w:t>oucubed</w:t>
      </w:r>
      <w:proofErr w:type="spellEnd"/>
      <w:r w:rsidRPr="017F7A83">
        <w:rPr>
          <w:rFonts w:eastAsia="Arial"/>
          <w:lang w:val="en-US"/>
        </w:rPr>
        <w:t xml:space="preserve"> website, accessed </w:t>
      </w:r>
      <w:r>
        <w:rPr>
          <w:rFonts w:eastAsia="Arial"/>
          <w:lang w:val="en-US"/>
        </w:rPr>
        <w:t>3 August 2022.</w:t>
      </w:r>
      <w:bookmarkEnd w:id="112"/>
    </w:p>
    <w:sectPr w:rsidR="00DE6804" w:rsidRPr="005E64AD" w:rsidSect="003D3DC2">
      <w:footerReference w:type="even" r:id="rId104"/>
      <w:footerReference w:type="default" r:id="rId105"/>
      <w:headerReference w:type="first" r:id="rId106"/>
      <w:footerReference w:type="first" r:id="rId107"/>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EA9DB" w14:textId="77777777" w:rsidR="00F03BAD" w:rsidRDefault="00F03BAD" w:rsidP="00E51733">
      <w:r>
        <w:separator/>
      </w:r>
    </w:p>
  </w:endnote>
  <w:endnote w:type="continuationSeparator" w:id="0">
    <w:p w14:paraId="649F1E74" w14:textId="77777777" w:rsidR="00F03BAD" w:rsidRDefault="00F03BAD" w:rsidP="00E51733">
      <w:r>
        <w:continuationSeparator/>
      </w:r>
    </w:p>
  </w:endnote>
  <w:endnote w:type="continuationNotice" w:id="1">
    <w:p w14:paraId="5384EC7C" w14:textId="77777777" w:rsidR="00F03BAD" w:rsidRDefault="00F03BA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3AD08" w14:textId="3FAE515B" w:rsidR="00F66145" w:rsidRDefault="00677835" w:rsidP="0072157B">
    <w:pPr>
      <w:pStyle w:val="Footer1"/>
      <w:ind w:left="0" w:right="-76"/>
    </w:pPr>
    <w:r w:rsidRPr="00C826A4">
      <w:t xml:space="preserve">© NSW Department of Education, </w:t>
    </w:r>
    <w:r w:rsidRPr="00C826A4">
      <w:rPr>
        <w:color w:val="2B579A"/>
        <w:shd w:val="clear" w:color="auto" w:fill="E6E6E6"/>
      </w:rPr>
      <w:fldChar w:fldCharType="begin"/>
    </w:r>
    <w:r w:rsidRPr="00C826A4">
      <w:instrText xml:space="preserve"> DATE  \@ "MMM-yy"  \* MERGEFORMAT </w:instrText>
    </w:r>
    <w:r w:rsidRPr="00C826A4">
      <w:rPr>
        <w:color w:val="2B579A"/>
        <w:shd w:val="clear" w:color="auto" w:fill="E6E6E6"/>
      </w:rPr>
      <w:fldChar w:fldCharType="separate"/>
    </w:r>
    <w:r w:rsidR="005A4E7E">
      <w:rPr>
        <w:noProof/>
      </w:rPr>
      <w:t>Apr-23</w:t>
    </w:r>
    <w:r w:rsidRPr="00C826A4">
      <w:rPr>
        <w:color w:val="2B579A"/>
        <w:shd w:val="clear" w:color="auto" w:fill="E6E6E6"/>
      </w:rPr>
      <w:fldChar w:fldCharType="end"/>
    </w:r>
    <w:r>
      <w:ptab w:relativeTo="margin" w:alignment="right" w:leader="none"/>
    </w:r>
    <w:r w:rsidRPr="0072157B">
      <w:fldChar w:fldCharType="begin"/>
    </w:r>
    <w:r w:rsidRPr="0072157B">
      <w:instrText xml:space="preserve"> PAGE  \* Arabic  \* MERGEFORMAT </w:instrText>
    </w:r>
    <w:r w:rsidRPr="0072157B">
      <w:fldChar w:fldCharType="separate"/>
    </w:r>
    <w:r w:rsidRPr="0072157B">
      <w:t>2</w:t>
    </w:r>
    <w:r w:rsidRPr="0072157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BBB01" w14:textId="4223DFA1" w:rsidR="00F66145" w:rsidRPr="0072157B" w:rsidRDefault="00677835" w:rsidP="0072157B">
    <w:pPr>
      <w:pStyle w:val="Footer1"/>
      <w:ind w:left="0"/>
    </w:pPr>
    <w:r w:rsidRPr="0072157B">
      <w:fldChar w:fldCharType="begin"/>
    </w:r>
    <w:r w:rsidRPr="0072157B">
      <w:instrText xml:space="preserve"> PAGE   \* MERGEFORMAT </w:instrText>
    </w:r>
    <w:r w:rsidRPr="0072157B">
      <w:fldChar w:fldCharType="separate"/>
    </w:r>
    <w:r w:rsidRPr="0072157B">
      <w:t>3</w:t>
    </w:r>
    <w:r w:rsidRPr="0072157B">
      <w:fldChar w:fldCharType="end"/>
    </w:r>
    <w:r w:rsidRPr="0072157B">
      <w:ptab w:relativeTo="margin" w:alignment="right" w:leader="none"/>
    </w:r>
    <w:r w:rsidR="00D648B5" w:rsidRPr="0072157B">
      <w:t xml:space="preserve">Mathematics – Stage 1 – Unit </w:t>
    </w:r>
    <w:r w:rsidR="00E61ED1" w:rsidRPr="0072157B">
      <w:t>2</w:t>
    </w:r>
    <w:r w:rsidR="00675E50" w:rsidRPr="0072157B">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AD894" w14:textId="77777777" w:rsidR="001D5FE6" w:rsidRPr="00EE1DBB" w:rsidRDefault="00677835" w:rsidP="00EE1DBB">
    <w:pPr>
      <w:pStyle w:val="Logo"/>
    </w:pPr>
    <w:r w:rsidRPr="00EE1DBB">
      <w:t>education.nsw.gov.au</w:t>
    </w:r>
    <w:r w:rsidRPr="00EE1DBB">
      <w:ptab w:relativeTo="margin" w:alignment="right" w:leader="none"/>
    </w:r>
    <w:r w:rsidRPr="00EE1DBB">
      <w:rPr>
        <w:noProof/>
      </w:rPr>
      <w:drawing>
        <wp:inline distT="0" distB="0" distL="0" distR="0" wp14:anchorId="2D9F33A7" wp14:editId="4F8D61BD">
          <wp:extent cx="507600" cy="540000"/>
          <wp:effectExtent l="0" t="0" r="635" b="6350"/>
          <wp:docPr id="56" name="Picture 5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1AE0E" w14:textId="77777777" w:rsidR="00F03BAD" w:rsidRDefault="00F03BAD" w:rsidP="00E51733">
      <w:r>
        <w:separator/>
      </w:r>
    </w:p>
  </w:footnote>
  <w:footnote w:type="continuationSeparator" w:id="0">
    <w:p w14:paraId="510617D2" w14:textId="77777777" w:rsidR="00F03BAD" w:rsidRDefault="00F03BAD" w:rsidP="00E51733">
      <w:r>
        <w:continuationSeparator/>
      </w:r>
    </w:p>
  </w:footnote>
  <w:footnote w:type="continuationNotice" w:id="1">
    <w:p w14:paraId="545F998E" w14:textId="77777777" w:rsidR="00F03BAD" w:rsidRDefault="00F03BA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78D92" w14:textId="77777777" w:rsidR="001D5FE6" w:rsidRPr="0025027F" w:rsidRDefault="00677835" w:rsidP="0072157B">
    <w:pPr>
      <w:pStyle w:val="Header1"/>
    </w:pPr>
    <w:r w:rsidRPr="002502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1595F"/>
    <w:multiLevelType w:val="multilevel"/>
    <w:tmpl w:val="C750BEA4"/>
    <w:lvl w:ilvl="0">
      <w:start w:val="1"/>
      <w:numFmt w:val="bullet"/>
      <w:pStyle w:val="ListBullet"/>
      <w:lvlText w:val=""/>
      <w:lvlJc w:val="left"/>
      <w:pPr>
        <w:ind w:left="567" w:hanging="56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06402590">
    <w:abstractNumId w:val="1"/>
  </w:num>
  <w:num w:numId="2" w16cid:durableId="1866095688">
    <w:abstractNumId w:val="1"/>
  </w:num>
  <w:num w:numId="3" w16cid:durableId="582759755">
    <w:abstractNumId w:val="1"/>
    <w:lvlOverride w:ilvl="0">
      <w:startOverride w:val="1"/>
    </w:lvlOverride>
  </w:num>
  <w:num w:numId="4" w16cid:durableId="1969819021">
    <w:abstractNumId w:val="1"/>
    <w:lvlOverride w:ilvl="0">
      <w:startOverride w:val="1"/>
    </w:lvlOverride>
  </w:num>
  <w:num w:numId="5" w16cid:durableId="873162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666233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57467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703348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80388689">
    <w:abstractNumId w:val="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0" w16cid:durableId="1484160523">
    <w:abstractNumId w:val="0"/>
  </w:num>
  <w:num w:numId="11" w16cid:durableId="1310861037">
    <w:abstractNumId w:val="3"/>
  </w:num>
  <w:num w:numId="12" w16cid:durableId="84041179">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FE6"/>
    <w:rsid w:val="00000051"/>
    <w:rsid w:val="00000870"/>
    <w:rsid w:val="000038FF"/>
    <w:rsid w:val="00003D95"/>
    <w:rsid w:val="000050C2"/>
    <w:rsid w:val="000066F7"/>
    <w:rsid w:val="00006B68"/>
    <w:rsid w:val="0000730D"/>
    <w:rsid w:val="0001031C"/>
    <w:rsid w:val="0001067F"/>
    <w:rsid w:val="00010F22"/>
    <w:rsid w:val="00011E0E"/>
    <w:rsid w:val="00013797"/>
    <w:rsid w:val="00013FF2"/>
    <w:rsid w:val="0001469F"/>
    <w:rsid w:val="00014BA3"/>
    <w:rsid w:val="00014E26"/>
    <w:rsid w:val="0001565E"/>
    <w:rsid w:val="000164DC"/>
    <w:rsid w:val="00016729"/>
    <w:rsid w:val="0002181D"/>
    <w:rsid w:val="0002211E"/>
    <w:rsid w:val="00022575"/>
    <w:rsid w:val="0002433C"/>
    <w:rsid w:val="000252CB"/>
    <w:rsid w:val="0002583C"/>
    <w:rsid w:val="00026753"/>
    <w:rsid w:val="000267BD"/>
    <w:rsid w:val="00031F61"/>
    <w:rsid w:val="00033565"/>
    <w:rsid w:val="00033691"/>
    <w:rsid w:val="000337F8"/>
    <w:rsid w:val="00034F4F"/>
    <w:rsid w:val="000356F4"/>
    <w:rsid w:val="00035BD0"/>
    <w:rsid w:val="0003612A"/>
    <w:rsid w:val="00036F8F"/>
    <w:rsid w:val="0004039F"/>
    <w:rsid w:val="00040AC9"/>
    <w:rsid w:val="00041680"/>
    <w:rsid w:val="00041CDB"/>
    <w:rsid w:val="00042DF1"/>
    <w:rsid w:val="000432C0"/>
    <w:rsid w:val="0004366C"/>
    <w:rsid w:val="0004471F"/>
    <w:rsid w:val="00045F0D"/>
    <w:rsid w:val="00046348"/>
    <w:rsid w:val="00046888"/>
    <w:rsid w:val="000470EE"/>
    <w:rsid w:val="0004750C"/>
    <w:rsid w:val="000475DE"/>
    <w:rsid w:val="00047906"/>
    <w:rsid w:val="0004791C"/>
    <w:rsid w:val="000508DB"/>
    <w:rsid w:val="000513A5"/>
    <w:rsid w:val="00051451"/>
    <w:rsid w:val="000517D1"/>
    <w:rsid w:val="0005298A"/>
    <w:rsid w:val="00052BC3"/>
    <w:rsid w:val="0005343A"/>
    <w:rsid w:val="00054058"/>
    <w:rsid w:val="00055138"/>
    <w:rsid w:val="00055819"/>
    <w:rsid w:val="00056512"/>
    <w:rsid w:val="00056518"/>
    <w:rsid w:val="00056D3F"/>
    <w:rsid w:val="00056E21"/>
    <w:rsid w:val="0005722F"/>
    <w:rsid w:val="000618E9"/>
    <w:rsid w:val="0006202A"/>
    <w:rsid w:val="0006301F"/>
    <w:rsid w:val="00063739"/>
    <w:rsid w:val="00063946"/>
    <w:rsid w:val="00064F72"/>
    <w:rsid w:val="00066271"/>
    <w:rsid w:val="00066698"/>
    <w:rsid w:val="00067CB7"/>
    <w:rsid w:val="00070257"/>
    <w:rsid w:val="00070470"/>
    <w:rsid w:val="00070930"/>
    <w:rsid w:val="00070E50"/>
    <w:rsid w:val="0007196C"/>
    <w:rsid w:val="00072F33"/>
    <w:rsid w:val="00074755"/>
    <w:rsid w:val="00074B4A"/>
    <w:rsid w:val="00074F0F"/>
    <w:rsid w:val="00074FCD"/>
    <w:rsid w:val="00076262"/>
    <w:rsid w:val="00076663"/>
    <w:rsid w:val="0007671F"/>
    <w:rsid w:val="000767A9"/>
    <w:rsid w:val="00079DC0"/>
    <w:rsid w:val="000802D1"/>
    <w:rsid w:val="0008061E"/>
    <w:rsid w:val="00080CE5"/>
    <w:rsid w:val="00082692"/>
    <w:rsid w:val="00084FE9"/>
    <w:rsid w:val="00085615"/>
    <w:rsid w:val="00086B96"/>
    <w:rsid w:val="0008701C"/>
    <w:rsid w:val="000909BD"/>
    <w:rsid w:val="00090F43"/>
    <w:rsid w:val="00092ED4"/>
    <w:rsid w:val="00093F38"/>
    <w:rsid w:val="00094B24"/>
    <w:rsid w:val="00095230"/>
    <w:rsid w:val="00096FD2"/>
    <w:rsid w:val="00097B48"/>
    <w:rsid w:val="000A1537"/>
    <w:rsid w:val="000A172F"/>
    <w:rsid w:val="000A1871"/>
    <w:rsid w:val="000A1A9A"/>
    <w:rsid w:val="000A24CB"/>
    <w:rsid w:val="000A52B9"/>
    <w:rsid w:val="000A59FB"/>
    <w:rsid w:val="000A69F4"/>
    <w:rsid w:val="000A6F29"/>
    <w:rsid w:val="000B0093"/>
    <w:rsid w:val="000B073F"/>
    <w:rsid w:val="000B10D0"/>
    <w:rsid w:val="000B21EF"/>
    <w:rsid w:val="000B3448"/>
    <w:rsid w:val="000B3B94"/>
    <w:rsid w:val="000B5F54"/>
    <w:rsid w:val="000B66EE"/>
    <w:rsid w:val="000B6BD1"/>
    <w:rsid w:val="000B72DF"/>
    <w:rsid w:val="000C0072"/>
    <w:rsid w:val="000C198B"/>
    <w:rsid w:val="000C20E8"/>
    <w:rsid w:val="000C24ED"/>
    <w:rsid w:val="000C272D"/>
    <w:rsid w:val="000C3388"/>
    <w:rsid w:val="000C3813"/>
    <w:rsid w:val="000C3814"/>
    <w:rsid w:val="000C4292"/>
    <w:rsid w:val="000C4755"/>
    <w:rsid w:val="000C4A80"/>
    <w:rsid w:val="000C5DCC"/>
    <w:rsid w:val="000C5F4B"/>
    <w:rsid w:val="000C64E3"/>
    <w:rsid w:val="000C6E3E"/>
    <w:rsid w:val="000C7685"/>
    <w:rsid w:val="000C7824"/>
    <w:rsid w:val="000C79A3"/>
    <w:rsid w:val="000CD6C7"/>
    <w:rsid w:val="000CF8AE"/>
    <w:rsid w:val="000D0264"/>
    <w:rsid w:val="000D037B"/>
    <w:rsid w:val="000D0E6D"/>
    <w:rsid w:val="000D13A5"/>
    <w:rsid w:val="000D1D39"/>
    <w:rsid w:val="000D1EED"/>
    <w:rsid w:val="000D1FED"/>
    <w:rsid w:val="000D224B"/>
    <w:rsid w:val="000D27C2"/>
    <w:rsid w:val="000D3BBE"/>
    <w:rsid w:val="000D61B6"/>
    <w:rsid w:val="000D676E"/>
    <w:rsid w:val="000D72B3"/>
    <w:rsid w:val="000D72E9"/>
    <w:rsid w:val="000D7466"/>
    <w:rsid w:val="000D748B"/>
    <w:rsid w:val="000E05FD"/>
    <w:rsid w:val="000E0B1F"/>
    <w:rsid w:val="000E2641"/>
    <w:rsid w:val="000E29AD"/>
    <w:rsid w:val="000E43EB"/>
    <w:rsid w:val="000E4442"/>
    <w:rsid w:val="000E4D43"/>
    <w:rsid w:val="000E4D82"/>
    <w:rsid w:val="000E6AAE"/>
    <w:rsid w:val="000E6D43"/>
    <w:rsid w:val="000E7998"/>
    <w:rsid w:val="000E97AA"/>
    <w:rsid w:val="000F048F"/>
    <w:rsid w:val="000F04D0"/>
    <w:rsid w:val="000F1934"/>
    <w:rsid w:val="000F2C39"/>
    <w:rsid w:val="000F397A"/>
    <w:rsid w:val="000F4473"/>
    <w:rsid w:val="000F4EFC"/>
    <w:rsid w:val="000F68A1"/>
    <w:rsid w:val="000F7779"/>
    <w:rsid w:val="000F7D54"/>
    <w:rsid w:val="001017BF"/>
    <w:rsid w:val="00102973"/>
    <w:rsid w:val="00102A96"/>
    <w:rsid w:val="00102E41"/>
    <w:rsid w:val="00103541"/>
    <w:rsid w:val="00103CC5"/>
    <w:rsid w:val="001041DB"/>
    <w:rsid w:val="0010618B"/>
    <w:rsid w:val="00106B45"/>
    <w:rsid w:val="00107AEB"/>
    <w:rsid w:val="00107E7C"/>
    <w:rsid w:val="00107FAA"/>
    <w:rsid w:val="00110B28"/>
    <w:rsid w:val="0011113A"/>
    <w:rsid w:val="00111675"/>
    <w:rsid w:val="0011187C"/>
    <w:rsid w:val="00111C10"/>
    <w:rsid w:val="0011214E"/>
    <w:rsid w:val="00112528"/>
    <w:rsid w:val="00113010"/>
    <w:rsid w:val="001130EE"/>
    <w:rsid w:val="00113208"/>
    <w:rsid w:val="001133A9"/>
    <w:rsid w:val="0011437A"/>
    <w:rsid w:val="0011637F"/>
    <w:rsid w:val="00116A67"/>
    <w:rsid w:val="001171EF"/>
    <w:rsid w:val="0011A5F7"/>
    <w:rsid w:val="001209B7"/>
    <w:rsid w:val="00121187"/>
    <w:rsid w:val="00121F5D"/>
    <w:rsid w:val="00122430"/>
    <w:rsid w:val="00122958"/>
    <w:rsid w:val="001243C6"/>
    <w:rsid w:val="00124576"/>
    <w:rsid w:val="00125677"/>
    <w:rsid w:val="00125A5F"/>
    <w:rsid w:val="00125F34"/>
    <w:rsid w:val="00126F18"/>
    <w:rsid w:val="0013004A"/>
    <w:rsid w:val="00130E7C"/>
    <w:rsid w:val="001312F3"/>
    <w:rsid w:val="00131BD5"/>
    <w:rsid w:val="001325F6"/>
    <w:rsid w:val="00132FB1"/>
    <w:rsid w:val="00133092"/>
    <w:rsid w:val="001334A9"/>
    <w:rsid w:val="00133680"/>
    <w:rsid w:val="00133C44"/>
    <w:rsid w:val="001344E8"/>
    <w:rsid w:val="001350B2"/>
    <w:rsid w:val="0013643C"/>
    <w:rsid w:val="00136B5D"/>
    <w:rsid w:val="00141818"/>
    <w:rsid w:val="00142480"/>
    <w:rsid w:val="0014408E"/>
    <w:rsid w:val="00145801"/>
    <w:rsid w:val="00145D3E"/>
    <w:rsid w:val="00147480"/>
    <w:rsid w:val="00147562"/>
    <w:rsid w:val="001478C4"/>
    <w:rsid w:val="001479C8"/>
    <w:rsid w:val="00147E0E"/>
    <w:rsid w:val="00150CEC"/>
    <w:rsid w:val="0015140F"/>
    <w:rsid w:val="001535BA"/>
    <w:rsid w:val="0015464D"/>
    <w:rsid w:val="001547AA"/>
    <w:rsid w:val="00154A32"/>
    <w:rsid w:val="00154C16"/>
    <w:rsid w:val="00155670"/>
    <w:rsid w:val="00156752"/>
    <w:rsid w:val="00156813"/>
    <w:rsid w:val="0015737F"/>
    <w:rsid w:val="0015794E"/>
    <w:rsid w:val="00160291"/>
    <w:rsid w:val="0016098F"/>
    <w:rsid w:val="00160F51"/>
    <w:rsid w:val="00163C9A"/>
    <w:rsid w:val="001647AB"/>
    <w:rsid w:val="001655FA"/>
    <w:rsid w:val="001658AB"/>
    <w:rsid w:val="00165D18"/>
    <w:rsid w:val="00166571"/>
    <w:rsid w:val="001679DB"/>
    <w:rsid w:val="001736A9"/>
    <w:rsid w:val="00175DFC"/>
    <w:rsid w:val="0017609B"/>
    <w:rsid w:val="00176456"/>
    <w:rsid w:val="00176B49"/>
    <w:rsid w:val="00176B6B"/>
    <w:rsid w:val="001774BC"/>
    <w:rsid w:val="00177E3D"/>
    <w:rsid w:val="001805A0"/>
    <w:rsid w:val="00180A25"/>
    <w:rsid w:val="00182286"/>
    <w:rsid w:val="00182661"/>
    <w:rsid w:val="00182A6E"/>
    <w:rsid w:val="00183815"/>
    <w:rsid w:val="00183BEF"/>
    <w:rsid w:val="001846E7"/>
    <w:rsid w:val="00185649"/>
    <w:rsid w:val="001859B5"/>
    <w:rsid w:val="00185FB5"/>
    <w:rsid w:val="00186BAE"/>
    <w:rsid w:val="0018C75C"/>
    <w:rsid w:val="00191816"/>
    <w:rsid w:val="001922C9"/>
    <w:rsid w:val="0019339E"/>
    <w:rsid w:val="00193953"/>
    <w:rsid w:val="001939E8"/>
    <w:rsid w:val="001941FE"/>
    <w:rsid w:val="0019517E"/>
    <w:rsid w:val="00195C76"/>
    <w:rsid w:val="00196977"/>
    <w:rsid w:val="00196D92"/>
    <w:rsid w:val="00196EF8"/>
    <w:rsid w:val="00197A31"/>
    <w:rsid w:val="00197A38"/>
    <w:rsid w:val="001A0539"/>
    <w:rsid w:val="001A0918"/>
    <w:rsid w:val="001A0D53"/>
    <w:rsid w:val="001A0E0C"/>
    <w:rsid w:val="001A13E6"/>
    <w:rsid w:val="001A23F3"/>
    <w:rsid w:val="001A2D64"/>
    <w:rsid w:val="001A3009"/>
    <w:rsid w:val="001A3C47"/>
    <w:rsid w:val="001A3CF1"/>
    <w:rsid w:val="001A5CC8"/>
    <w:rsid w:val="001A6227"/>
    <w:rsid w:val="001A625A"/>
    <w:rsid w:val="001A7569"/>
    <w:rsid w:val="001A7806"/>
    <w:rsid w:val="001B0A6E"/>
    <w:rsid w:val="001B1F55"/>
    <w:rsid w:val="001B2166"/>
    <w:rsid w:val="001B220B"/>
    <w:rsid w:val="001B3334"/>
    <w:rsid w:val="001B39C4"/>
    <w:rsid w:val="001B43E9"/>
    <w:rsid w:val="001B4B54"/>
    <w:rsid w:val="001B4F26"/>
    <w:rsid w:val="001B5C44"/>
    <w:rsid w:val="001B5D0E"/>
    <w:rsid w:val="001B8F95"/>
    <w:rsid w:val="001C1C62"/>
    <w:rsid w:val="001C2385"/>
    <w:rsid w:val="001C2426"/>
    <w:rsid w:val="001C43D9"/>
    <w:rsid w:val="001C72BE"/>
    <w:rsid w:val="001C7E97"/>
    <w:rsid w:val="001C9202"/>
    <w:rsid w:val="001D0297"/>
    <w:rsid w:val="001D081D"/>
    <w:rsid w:val="001D0847"/>
    <w:rsid w:val="001D1491"/>
    <w:rsid w:val="001D1576"/>
    <w:rsid w:val="001D17B0"/>
    <w:rsid w:val="001D2E80"/>
    <w:rsid w:val="001D4431"/>
    <w:rsid w:val="001D5C01"/>
    <w:rsid w:val="001D5FE6"/>
    <w:rsid w:val="001D7ADB"/>
    <w:rsid w:val="001E0FA1"/>
    <w:rsid w:val="001E1216"/>
    <w:rsid w:val="001E1619"/>
    <w:rsid w:val="001E1D96"/>
    <w:rsid w:val="001E1D99"/>
    <w:rsid w:val="001E204D"/>
    <w:rsid w:val="001E2B26"/>
    <w:rsid w:val="001E31E4"/>
    <w:rsid w:val="001E3F7D"/>
    <w:rsid w:val="001E548F"/>
    <w:rsid w:val="001E5948"/>
    <w:rsid w:val="001E5B0F"/>
    <w:rsid w:val="001E5B75"/>
    <w:rsid w:val="001E6B5E"/>
    <w:rsid w:val="001E78D1"/>
    <w:rsid w:val="001E7B22"/>
    <w:rsid w:val="001EA67F"/>
    <w:rsid w:val="001F2412"/>
    <w:rsid w:val="001F31DF"/>
    <w:rsid w:val="001F4654"/>
    <w:rsid w:val="001F54FC"/>
    <w:rsid w:val="001F5763"/>
    <w:rsid w:val="001F5F80"/>
    <w:rsid w:val="001F603E"/>
    <w:rsid w:val="001F748C"/>
    <w:rsid w:val="001F77DE"/>
    <w:rsid w:val="001F7EA2"/>
    <w:rsid w:val="00200E43"/>
    <w:rsid w:val="00200FD2"/>
    <w:rsid w:val="0020255B"/>
    <w:rsid w:val="00202A88"/>
    <w:rsid w:val="00202FAE"/>
    <w:rsid w:val="00204D5F"/>
    <w:rsid w:val="002065D3"/>
    <w:rsid w:val="00206AC6"/>
    <w:rsid w:val="002079D4"/>
    <w:rsid w:val="002105AD"/>
    <w:rsid w:val="0021206F"/>
    <w:rsid w:val="00212BE6"/>
    <w:rsid w:val="00212EC1"/>
    <w:rsid w:val="00214EB9"/>
    <w:rsid w:val="00214FA1"/>
    <w:rsid w:val="00215E23"/>
    <w:rsid w:val="00216145"/>
    <w:rsid w:val="002163A9"/>
    <w:rsid w:val="002166FE"/>
    <w:rsid w:val="00216AE2"/>
    <w:rsid w:val="00216D43"/>
    <w:rsid w:val="00216FEA"/>
    <w:rsid w:val="002178F6"/>
    <w:rsid w:val="002179B2"/>
    <w:rsid w:val="00217CCE"/>
    <w:rsid w:val="00221595"/>
    <w:rsid w:val="00221B0C"/>
    <w:rsid w:val="00225E1C"/>
    <w:rsid w:val="0022691C"/>
    <w:rsid w:val="0022776A"/>
    <w:rsid w:val="002278F7"/>
    <w:rsid w:val="002304C0"/>
    <w:rsid w:val="00230D62"/>
    <w:rsid w:val="00231473"/>
    <w:rsid w:val="002317A5"/>
    <w:rsid w:val="00231E95"/>
    <w:rsid w:val="00232FEC"/>
    <w:rsid w:val="00233AD1"/>
    <w:rsid w:val="00234635"/>
    <w:rsid w:val="00234704"/>
    <w:rsid w:val="00234A71"/>
    <w:rsid w:val="00234AB5"/>
    <w:rsid w:val="00235537"/>
    <w:rsid w:val="0023764A"/>
    <w:rsid w:val="00240496"/>
    <w:rsid w:val="0024198A"/>
    <w:rsid w:val="0024356F"/>
    <w:rsid w:val="00243BFA"/>
    <w:rsid w:val="00243C09"/>
    <w:rsid w:val="0024522E"/>
    <w:rsid w:val="00245B32"/>
    <w:rsid w:val="002460D7"/>
    <w:rsid w:val="002461D4"/>
    <w:rsid w:val="0024671A"/>
    <w:rsid w:val="00246729"/>
    <w:rsid w:val="00247741"/>
    <w:rsid w:val="00250E69"/>
    <w:rsid w:val="00251503"/>
    <w:rsid w:val="00251BD2"/>
    <w:rsid w:val="0025229B"/>
    <w:rsid w:val="0025234F"/>
    <w:rsid w:val="00252DAB"/>
    <w:rsid w:val="0025421A"/>
    <w:rsid w:val="00254A24"/>
    <w:rsid w:val="00255342"/>
    <w:rsid w:val="00256A35"/>
    <w:rsid w:val="00256FF5"/>
    <w:rsid w:val="0026008B"/>
    <w:rsid w:val="002602AE"/>
    <w:rsid w:val="00260791"/>
    <w:rsid w:val="00260D64"/>
    <w:rsid w:val="00261012"/>
    <w:rsid w:val="002622D5"/>
    <w:rsid w:val="00262F2D"/>
    <w:rsid w:val="00262FC2"/>
    <w:rsid w:val="00264628"/>
    <w:rsid w:val="0026548C"/>
    <w:rsid w:val="00266207"/>
    <w:rsid w:val="00266D82"/>
    <w:rsid w:val="00267190"/>
    <w:rsid w:val="002678F5"/>
    <w:rsid w:val="00270D28"/>
    <w:rsid w:val="00271917"/>
    <w:rsid w:val="00272474"/>
    <w:rsid w:val="00272A30"/>
    <w:rsid w:val="00272D56"/>
    <w:rsid w:val="0027370C"/>
    <w:rsid w:val="00273A55"/>
    <w:rsid w:val="002749EC"/>
    <w:rsid w:val="00274F5E"/>
    <w:rsid w:val="002762DF"/>
    <w:rsid w:val="002765D8"/>
    <w:rsid w:val="00276FB2"/>
    <w:rsid w:val="00277545"/>
    <w:rsid w:val="00277C09"/>
    <w:rsid w:val="00280299"/>
    <w:rsid w:val="00281734"/>
    <w:rsid w:val="002818DA"/>
    <w:rsid w:val="0028253E"/>
    <w:rsid w:val="00282751"/>
    <w:rsid w:val="00282C85"/>
    <w:rsid w:val="00284A7B"/>
    <w:rsid w:val="00285985"/>
    <w:rsid w:val="00286F29"/>
    <w:rsid w:val="0029000B"/>
    <w:rsid w:val="002904CF"/>
    <w:rsid w:val="002912E4"/>
    <w:rsid w:val="0029220F"/>
    <w:rsid w:val="002932C6"/>
    <w:rsid w:val="00294EDE"/>
    <w:rsid w:val="00296FB3"/>
    <w:rsid w:val="002A00F3"/>
    <w:rsid w:val="002A1403"/>
    <w:rsid w:val="002A1C9E"/>
    <w:rsid w:val="002A28B4"/>
    <w:rsid w:val="002A2B8C"/>
    <w:rsid w:val="002A35CF"/>
    <w:rsid w:val="002A3872"/>
    <w:rsid w:val="002A475D"/>
    <w:rsid w:val="002A4FBF"/>
    <w:rsid w:val="002A774C"/>
    <w:rsid w:val="002B0627"/>
    <w:rsid w:val="002B2356"/>
    <w:rsid w:val="002B2AEA"/>
    <w:rsid w:val="002B42D3"/>
    <w:rsid w:val="002B4330"/>
    <w:rsid w:val="002B4830"/>
    <w:rsid w:val="002B516E"/>
    <w:rsid w:val="002B56DB"/>
    <w:rsid w:val="002B6F87"/>
    <w:rsid w:val="002BC23F"/>
    <w:rsid w:val="002C075F"/>
    <w:rsid w:val="002C2AFF"/>
    <w:rsid w:val="002C36C2"/>
    <w:rsid w:val="002C4416"/>
    <w:rsid w:val="002C48C2"/>
    <w:rsid w:val="002C527F"/>
    <w:rsid w:val="002C541C"/>
    <w:rsid w:val="002C6AFB"/>
    <w:rsid w:val="002C72BD"/>
    <w:rsid w:val="002C7511"/>
    <w:rsid w:val="002D0055"/>
    <w:rsid w:val="002D0B42"/>
    <w:rsid w:val="002D0C80"/>
    <w:rsid w:val="002D1561"/>
    <w:rsid w:val="002D1E74"/>
    <w:rsid w:val="002D1EBA"/>
    <w:rsid w:val="002D299A"/>
    <w:rsid w:val="002D2D9B"/>
    <w:rsid w:val="002D34FD"/>
    <w:rsid w:val="002D371B"/>
    <w:rsid w:val="002D3E08"/>
    <w:rsid w:val="002D3E2B"/>
    <w:rsid w:val="002D529F"/>
    <w:rsid w:val="002D583E"/>
    <w:rsid w:val="002D587E"/>
    <w:rsid w:val="002D6439"/>
    <w:rsid w:val="002D6B2B"/>
    <w:rsid w:val="002D73BF"/>
    <w:rsid w:val="002E053F"/>
    <w:rsid w:val="002E0D38"/>
    <w:rsid w:val="002E16CC"/>
    <w:rsid w:val="002E28B6"/>
    <w:rsid w:val="002E3F43"/>
    <w:rsid w:val="002E5C74"/>
    <w:rsid w:val="002E5E10"/>
    <w:rsid w:val="002E6328"/>
    <w:rsid w:val="002E67A5"/>
    <w:rsid w:val="002E6F52"/>
    <w:rsid w:val="002E7459"/>
    <w:rsid w:val="002F2777"/>
    <w:rsid w:val="002F2BE8"/>
    <w:rsid w:val="002F3AAE"/>
    <w:rsid w:val="002F3F65"/>
    <w:rsid w:val="002F6748"/>
    <w:rsid w:val="002F75ED"/>
    <w:rsid w:val="002F7CFE"/>
    <w:rsid w:val="003000E3"/>
    <w:rsid w:val="003008B3"/>
    <w:rsid w:val="00300DE4"/>
    <w:rsid w:val="0030205D"/>
    <w:rsid w:val="00302404"/>
    <w:rsid w:val="00302745"/>
    <w:rsid w:val="00303164"/>
    <w:rsid w:val="003035FB"/>
    <w:rsid w:val="00305C4B"/>
    <w:rsid w:val="0030657C"/>
    <w:rsid w:val="003065DC"/>
    <w:rsid w:val="00306C23"/>
    <w:rsid w:val="0030707C"/>
    <w:rsid w:val="003073AE"/>
    <w:rsid w:val="003100AA"/>
    <w:rsid w:val="00310F0D"/>
    <w:rsid w:val="003112BE"/>
    <w:rsid w:val="00311515"/>
    <w:rsid w:val="00311609"/>
    <w:rsid w:val="003125D5"/>
    <w:rsid w:val="00312AD6"/>
    <w:rsid w:val="00314709"/>
    <w:rsid w:val="003147CE"/>
    <w:rsid w:val="003172A6"/>
    <w:rsid w:val="003178E2"/>
    <w:rsid w:val="003203B9"/>
    <w:rsid w:val="003208FF"/>
    <w:rsid w:val="003209C1"/>
    <w:rsid w:val="00321233"/>
    <w:rsid w:val="00321290"/>
    <w:rsid w:val="003214B7"/>
    <w:rsid w:val="00322BFF"/>
    <w:rsid w:val="00322DB5"/>
    <w:rsid w:val="0032361C"/>
    <w:rsid w:val="0032439B"/>
    <w:rsid w:val="00325970"/>
    <w:rsid w:val="0032598D"/>
    <w:rsid w:val="00325B74"/>
    <w:rsid w:val="00325F85"/>
    <w:rsid w:val="003261A8"/>
    <w:rsid w:val="00330533"/>
    <w:rsid w:val="00330795"/>
    <w:rsid w:val="00330F0A"/>
    <w:rsid w:val="00331EC3"/>
    <w:rsid w:val="00334326"/>
    <w:rsid w:val="003349B2"/>
    <w:rsid w:val="00335758"/>
    <w:rsid w:val="00335B90"/>
    <w:rsid w:val="00335C29"/>
    <w:rsid w:val="00336753"/>
    <w:rsid w:val="00337A2A"/>
    <w:rsid w:val="00337A4B"/>
    <w:rsid w:val="00337CF8"/>
    <w:rsid w:val="003408C5"/>
    <w:rsid w:val="00340935"/>
    <w:rsid w:val="00340DD9"/>
    <w:rsid w:val="00341B05"/>
    <w:rsid w:val="00342EDE"/>
    <w:rsid w:val="0034458F"/>
    <w:rsid w:val="00344C89"/>
    <w:rsid w:val="003452B3"/>
    <w:rsid w:val="00345303"/>
    <w:rsid w:val="003455A9"/>
    <w:rsid w:val="00345ECD"/>
    <w:rsid w:val="0034E871"/>
    <w:rsid w:val="00352176"/>
    <w:rsid w:val="003529C0"/>
    <w:rsid w:val="0035303F"/>
    <w:rsid w:val="00353CB2"/>
    <w:rsid w:val="00356163"/>
    <w:rsid w:val="00356AEB"/>
    <w:rsid w:val="00360499"/>
    <w:rsid w:val="00360944"/>
    <w:rsid w:val="00360E17"/>
    <w:rsid w:val="00361650"/>
    <w:rsid w:val="0036173F"/>
    <w:rsid w:val="00361CC1"/>
    <w:rsid w:val="0036209C"/>
    <w:rsid w:val="00363F62"/>
    <w:rsid w:val="00365814"/>
    <w:rsid w:val="00365AA2"/>
    <w:rsid w:val="00366AE1"/>
    <w:rsid w:val="0036C8E3"/>
    <w:rsid w:val="00371F82"/>
    <w:rsid w:val="00372188"/>
    <w:rsid w:val="00372AD2"/>
    <w:rsid w:val="00374409"/>
    <w:rsid w:val="0037611F"/>
    <w:rsid w:val="00376BCF"/>
    <w:rsid w:val="00380615"/>
    <w:rsid w:val="0038179D"/>
    <w:rsid w:val="00383507"/>
    <w:rsid w:val="0038480E"/>
    <w:rsid w:val="003853D0"/>
    <w:rsid w:val="0038553D"/>
    <w:rsid w:val="003855F9"/>
    <w:rsid w:val="0038598E"/>
    <w:rsid w:val="00385DFB"/>
    <w:rsid w:val="00386166"/>
    <w:rsid w:val="00386A2E"/>
    <w:rsid w:val="0038721D"/>
    <w:rsid w:val="00387A97"/>
    <w:rsid w:val="00387C6A"/>
    <w:rsid w:val="003901A1"/>
    <w:rsid w:val="00392A28"/>
    <w:rsid w:val="00393500"/>
    <w:rsid w:val="00393B37"/>
    <w:rsid w:val="00394A13"/>
    <w:rsid w:val="00394EAE"/>
    <w:rsid w:val="003956AB"/>
    <w:rsid w:val="003967CB"/>
    <w:rsid w:val="003976A6"/>
    <w:rsid w:val="00397F2E"/>
    <w:rsid w:val="003A07FF"/>
    <w:rsid w:val="003A1C11"/>
    <w:rsid w:val="003A22CF"/>
    <w:rsid w:val="003A26CE"/>
    <w:rsid w:val="003A2E66"/>
    <w:rsid w:val="003A3A97"/>
    <w:rsid w:val="003A5190"/>
    <w:rsid w:val="003A5350"/>
    <w:rsid w:val="003A5A70"/>
    <w:rsid w:val="003A61F9"/>
    <w:rsid w:val="003A70AB"/>
    <w:rsid w:val="003A7AD1"/>
    <w:rsid w:val="003B0AD8"/>
    <w:rsid w:val="003B10DF"/>
    <w:rsid w:val="003B240E"/>
    <w:rsid w:val="003B3460"/>
    <w:rsid w:val="003B3DE9"/>
    <w:rsid w:val="003B5116"/>
    <w:rsid w:val="003B5D3F"/>
    <w:rsid w:val="003B5D48"/>
    <w:rsid w:val="003B6B2C"/>
    <w:rsid w:val="003B71B0"/>
    <w:rsid w:val="003B7BB1"/>
    <w:rsid w:val="003C076A"/>
    <w:rsid w:val="003C1482"/>
    <w:rsid w:val="003C1F7D"/>
    <w:rsid w:val="003C30A3"/>
    <w:rsid w:val="003C32AA"/>
    <w:rsid w:val="003C391C"/>
    <w:rsid w:val="003C3BE0"/>
    <w:rsid w:val="003C4170"/>
    <w:rsid w:val="003C42D7"/>
    <w:rsid w:val="003C45C1"/>
    <w:rsid w:val="003C6F59"/>
    <w:rsid w:val="003D03F7"/>
    <w:rsid w:val="003D07C1"/>
    <w:rsid w:val="003D13EF"/>
    <w:rsid w:val="003D1D67"/>
    <w:rsid w:val="003D20BB"/>
    <w:rsid w:val="003D29DB"/>
    <w:rsid w:val="003D3316"/>
    <w:rsid w:val="003D3935"/>
    <w:rsid w:val="003D3DC2"/>
    <w:rsid w:val="003D3EBB"/>
    <w:rsid w:val="003D47CD"/>
    <w:rsid w:val="003D6513"/>
    <w:rsid w:val="003D6FE3"/>
    <w:rsid w:val="003E0A40"/>
    <w:rsid w:val="003E0BBA"/>
    <w:rsid w:val="003E0FC7"/>
    <w:rsid w:val="003E25B6"/>
    <w:rsid w:val="003E3055"/>
    <w:rsid w:val="003E40C8"/>
    <w:rsid w:val="003E5062"/>
    <w:rsid w:val="003E5E3C"/>
    <w:rsid w:val="003E6B87"/>
    <w:rsid w:val="003F1095"/>
    <w:rsid w:val="003F18D5"/>
    <w:rsid w:val="003F1995"/>
    <w:rsid w:val="003F306D"/>
    <w:rsid w:val="003F31EF"/>
    <w:rsid w:val="003F3D92"/>
    <w:rsid w:val="003F5579"/>
    <w:rsid w:val="003F5974"/>
    <w:rsid w:val="003F5D14"/>
    <w:rsid w:val="003F6557"/>
    <w:rsid w:val="003F6652"/>
    <w:rsid w:val="003F73A1"/>
    <w:rsid w:val="003F7693"/>
    <w:rsid w:val="003FEA5E"/>
    <w:rsid w:val="00400594"/>
    <w:rsid w:val="00401084"/>
    <w:rsid w:val="0040121A"/>
    <w:rsid w:val="00402ABB"/>
    <w:rsid w:val="00403C7F"/>
    <w:rsid w:val="00404088"/>
    <w:rsid w:val="004040DC"/>
    <w:rsid w:val="00404EF9"/>
    <w:rsid w:val="004056FA"/>
    <w:rsid w:val="00405B1A"/>
    <w:rsid w:val="00406C8F"/>
    <w:rsid w:val="00407EF0"/>
    <w:rsid w:val="00410A9D"/>
    <w:rsid w:val="00410C53"/>
    <w:rsid w:val="00410CF1"/>
    <w:rsid w:val="004113CF"/>
    <w:rsid w:val="00412F2B"/>
    <w:rsid w:val="0041308E"/>
    <w:rsid w:val="004140CE"/>
    <w:rsid w:val="00414227"/>
    <w:rsid w:val="00415793"/>
    <w:rsid w:val="00415DD9"/>
    <w:rsid w:val="00416731"/>
    <w:rsid w:val="004178B3"/>
    <w:rsid w:val="00420387"/>
    <w:rsid w:val="004206A4"/>
    <w:rsid w:val="00420B72"/>
    <w:rsid w:val="00420BF5"/>
    <w:rsid w:val="00420EB9"/>
    <w:rsid w:val="00420EDB"/>
    <w:rsid w:val="0042107B"/>
    <w:rsid w:val="00421348"/>
    <w:rsid w:val="0042179F"/>
    <w:rsid w:val="00421CB5"/>
    <w:rsid w:val="004221BD"/>
    <w:rsid w:val="00423320"/>
    <w:rsid w:val="00423728"/>
    <w:rsid w:val="004238AC"/>
    <w:rsid w:val="0042476F"/>
    <w:rsid w:val="00424CA8"/>
    <w:rsid w:val="0042654A"/>
    <w:rsid w:val="00426C1C"/>
    <w:rsid w:val="0043025A"/>
    <w:rsid w:val="00430F12"/>
    <w:rsid w:val="0043193D"/>
    <w:rsid w:val="00432923"/>
    <w:rsid w:val="004341CD"/>
    <w:rsid w:val="00434456"/>
    <w:rsid w:val="00436322"/>
    <w:rsid w:val="00436B14"/>
    <w:rsid w:val="00437539"/>
    <w:rsid w:val="004455EB"/>
    <w:rsid w:val="00446717"/>
    <w:rsid w:val="00446D5E"/>
    <w:rsid w:val="0044745B"/>
    <w:rsid w:val="00451089"/>
    <w:rsid w:val="00451963"/>
    <w:rsid w:val="004519D2"/>
    <w:rsid w:val="0045211E"/>
    <w:rsid w:val="00452178"/>
    <w:rsid w:val="0045592A"/>
    <w:rsid w:val="00455ADE"/>
    <w:rsid w:val="00460E29"/>
    <w:rsid w:val="00461419"/>
    <w:rsid w:val="0046230E"/>
    <w:rsid w:val="004632D0"/>
    <w:rsid w:val="00464212"/>
    <w:rsid w:val="00465E16"/>
    <w:rsid w:val="004661E0"/>
    <w:rsid w:val="004662AB"/>
    <w:rsid w:val="00466E5A"/>
    <w:rsid w:val="00470C26"/>
    <w:rsid w:val="004711A2"/>
    <w:rsid w:val="0047343B"/>
    <w:rsid w:val="00473717"/>
    <w:rsid w:val="0047528C"/>
    <w:rsid w:val="00476E07"/>
    <w:rsid w:val="00477955"/>
    <w:rsid w:val="0048007E"/>
    <w:rsid w:val="00480185"/>
    <w:rsid w:val="00480228"/>
    <w:rsid w:val="0048081A"/>
    <w:rsid w:val="00480DDF"/>
    <w:rsid w:val="0048277E"/>
    <w:rsid w:val="004834DD"/>
    <w:rsid w:val="004849EB"/>
    <w:rsid w:val="0048519B"/>
    <w:rsid w:val="00485F9D"/>
    <w:rsid w:val="004863A0"/>
    <w:rsid w:val="0048642E"/>
    <w:rsid w:val="0048648E"/>
    <w:rsid w:val="00486A27"/>
    <w:rsid w:val="00486CB0"/>
    <w:rsid w:val="00486CD0"/>
    <w:rsid w:val="00487652"/>
    <w:rsid w:val="00487B25"/>
    <w:rsid w:val="00487F74"/>
    <w:rsid w:val="00491448"/>
    <w:rsid w:val="00491DCF"/>
    <w:rsid w:val="004936D3"/>
    <w:rsid w:val="004943FF"/>
    <w:rsid w:val="00494B5B"/>
    <w:rsid w:val="0049573D"/>
    <w:rsid w:val="00495ABF"/>
    <w:rsid w:val="00495DEF"/>
    <w:rsid w:val="00495E64"/>
    <w:rsid w:val="00496839"/>
    <w:rsid w:val="00496A27"/>
    <w:rsid w:val="004A05B8"/>
    <w:rsid w:val="004A0C27"/>
    <w:rsid w:val="004A0E6B"/>
    <w:rsid w:val="004A0F60"/>
    <w:rsid w:val="004A1300"/>
    <w:rsid w:val="004A324C"/>
    <w:rsid w:val="004A326A"/>
    <w:rsid w:val="004A387E"/>
    <w:rsid w:val="004A3FBD"/>
    <w:rsid w:val="004A5811"/>
    <w:rsid w:val="004A6CA7"/>
    <w:rsid w:val="004A6D8E"/>
    <w:rsid w:val="004A71E6"/>
    <w:rsid w:val="004A75C8"/>
    <w:rsid w:val="004AE5DF"/>
    <w:rsid w:val="004AF562"/>
    <w:rsid w:val="004B3214"/>
    <w:rsid w:val="004B3334"/>
    <w:rsid w:val="004B3377"/>
    <w:rsid w:val="004B3CE4"/>
    <w:rsid w:val="004B3DE3"/>
    <w:rsid w:val="004B484F"/>
    <w:rsid w:val="004B485C"/>
    <w:rsid w:val="004B66EE"/>
    <w:rsid w:val="004B7279"/>
    <w:rsid w:val="004B7FC9"/>
    <w:rsid w:val="004C019B"/>
    <w:rsid w:val="004C053B"/>
    <w:rsid w:val="004C092D"/>
    <w:rsid w:val="004C110D"/>
    <w:rsid w:val="004C1E12"/>
    <w:rsid w:val="004C2CC6"/>
    <w:rsid w:val="004C2CD2"/>
    <w:rsid w:val="004C5DBA"/>
    <w:rsid w:val="004C6527"/>
    <w:rsid w:val="004C6CE1"/>
    <w:rsid w:val="004D1CE3"/>
    <w:rsid w:val="004D336F"/>
    <w:rsid w:val="004D3925"/>
    <w:rsid w:val="004D4028"/>
    <w:rsid w:val="004D477F"/>
    <w:rsid w:val="004D4C57"/>
    <w:rsid w:val="004D5F71"/>
    <w:rsid w:val="004D5FEF"/>
    <w:rsid w:val="004D6E83"/>
    <w:rsid w:val="004D7E95"/>
    <w:rsid w:val="004E1240"/>
    <w:rsid w:val="004E40C4"/>
    <w:rsid w:val="004E40C5"/>
    <w:rsid w:val="004E4DA9"/>
    <w:rsid w:val="004E6089"/>
    <w:rsid w:val="004E7467"/>
    <w:rsid w:val="004E7F29"/>
    <w:rsid w:val="004F17C0"/>
    <w:rsid w:val="004F1931"/>
    <w:rsid w:val="004F2D2A"/>
    <w:rsid w:val="004F33B9"/>
    <w:rsid w:val="004F33ED"/>
    <w:rsid w:val="004F35D6"/>
    <w:rsid w:val="004F37F3"/>
    <w:rsid w:val="004F3AFE"/>
    <w:rsid w:val="004F48DD"/>
    <w:rsid w:val="004F4B30"/>
    <w:rsid w:val="004F577A"/>
    <w:rsid w:val="004F5D06"/>
    <w:rsid w:val="004F638C"/>
    <w:rsid w:val="004F67B3"/>
    <w:rsid w:val="004F6AF2"/>
    <w:rsid w:val="004F76B0"/>
    <w:rsid w:val="0050110A"/>
    <w:rsid w:val="00502C3C"/>
    <w:rsid w:val="00502D11"/>
    <w:rsid w:val="00505CF8"/>
    <w:rsid w:val="005101BA"/>
    <w:rsid w:val="0051072F"/>
    <w:rsid w:val="00510D98"/>
    <w:rsid w:val="00510DCF"/>
    <w:rsid w:val="00511863"/>
    <w:rsid w:val="00512E48"/>
    <w:rsid w:val="0051385C"/>
    <w:rsid w:val="00513A37"/>
    <w:rsid w:val="0051493C"/>
    <w:rsid w:val="00515946"/>
    <w:rsid w:val="00516040"/>
    <w:rsid w:val="00516324"/>
    <w:rsid w:val="00516799"/>
    <w:rsid w:val="00516C55"/>
    <w:rsid w:val="0051715C"/>
    <w:rsid w:val="00517ABB"/>
    <w:rsid w:val="00521EA9"/>
    <w:rsid w:val="005224C9"/>
    <w:rsid w:val="0052330E"/>
    <w:rsid w:val="0052630D"/>
    <w:rsid w:val="00526795"/>
    <w:rsid w:val="00526F31"/>
    <w:rsid w:val="00527306"/>
    <w:rsid w:val="00527782"/>
    <w:rsid w:val="005277F8"/>
    <w:rsid w:val="00527AC9"/>
    <w:rsid w:val="0053072B"/>
    <w:rsid w:val="00530E60"/>
    <w:rsid w:val="00530F05"/>
    <w:rsid w:val="00531752"/>
    <w:rsid w:val="00532546"/>
    <w:rsid w:val="00532B56"/>
    <w:rsid w:val="00532D8B"/>
    <w:rsid w:val="00540125"/>
    <w:rsid w:val="00540346"/>
    <w:rsid w:val="00540658"/>
    <w:rsid w:val="005412CE"/>
    <w:rsid w:val="00541B19"/>
    <w:rsid w:val="00541C93"/>
    <w:rsid w:val="00541F20"/>
    <w:rsid w:val="00541FBB"/>
    <w:rsid w:val="0054210B"/>
    <w:rsid w:val="005426E8"/>
    <w:rsid w:val="0054375E"/>
    <w:rsid w:val="00544680"/>
    <w:rsid w:val="0054493F"/>
    <w:rsid w:val="00544A8E"/>
    <w:rsid w:val="00544CB6"/>
    <w:rsid w:val="00544DA8"/>
    <w:rsid w:val="0054518A"/>
    <w:rsid w:val="005461E8"/>
    <w:rsid w:val="00547DED"/>
    <w:rsid w:val="005504C6"/>
    <w:rsid w:val="005513B9"/>
    <w:rsid w:val="0055144C"/>
    <w:rsid w:val="00551AC1"/>
    <w:rsid w:val="0055235A"/>
    <w:rsid w:val="00552624"/>
    <w:rsid w:val="00552A19"/>
    <w:rsid w:val="0055380E"/>
    <w:rsid w:val="00553A52"/>
    <w:rsid w:val="005542FA"/>
    <w:rsid w:val="00555047"/>
    <w:rsid w:val="00555905"/>
    <w:rsid w:val="005560A8"/>
    <w:rsid w:val="00557550"/>
    <w:rsid w:val="005577C7"/>
    <w:rsid w:val="00560189"/>
    <w:rsid w:val="00561A75"/>
    <w:rsid w:val="00562229"/>
    <w:rsid w:val="00562D95"/>
    <w:rsid w:val="00562EC5"/>
    <w:rsid w:val="005648D6"/>
    <w:rsid w:val="005653C0"/>
    <w:rsid w:val="0056592B"/>
    <w:rsid w:val="00565BB5"/>
    <w:rsid w:val="00565D22"/>
    <w:rsid w:val="005675C8"/>
    <w:rsid w:val="00567640"/>
    <w:rsid w:val="0056795C"/>
    <w:rsid w:val="00571010"/>
    <w:rsid w:val="00571332"/>
    <w:rsid w:val="0057333E"/>
    <w:rsid w:val="00574E8E"/>
    <w:rsid w:val="0057825B"/>
    <w:rsid w:val="0058102D"/>
    <w:rsid w:val="00581533"/>
    <w:rsid w:val="00582DE8"/>
    <w:rsid w:val="005833CA"/>
    <w:rsid w:val="00583731"/>
    <w:rsid w:val="005840F7"/>
    <w:rsid w:val="00584AAB"/>
    <w:rsid w:val="00584CF8"/>
    <w:rsid w:val="00585DD9"/>
    <w:rsid w:val="00586F18"/>
    <w:rsid w:val="005876EA"/>
    <w:rsid w:val="00591562"/>
    <w:rsid w:val="00591AF0"/>
    <w:rsid w:val="00591C80"/>
    <w:rsid w:val="00592F50"/>
    <w:rsid w:val="005934A2"/>
    <w:rsid w:val="005934B4"/>
    <w:rsid w:val="00594152"/>
    <w:rsid w:val="00594710"/>
    <w:rsid w:val="005948CF"/>
    <w:rsid w:val="00595568"/>
    <w:rsid w:val="00595C92"/>
    <w:rsid w:val="00595D2C"/>
    <w:rsid w:val="00596E39"/>
    <w:rsid w:val="00596E7F"/>
    <w:rsid w:val="00597AF6"/>
    <w:rsid w:val="00597C4A"/>
    <w:rsid w:val="00597E00"/>
    <w:rsid w:val="00597F21"/>
    <w:rsid w:val="005A0985"/>
    <w:rsid w:val="005A1229"/>
    <w:rsid w:val="005A14F1"/>
    <w:rsid w:val="005A1522"/>
    <w:rsid w:val="005A15AF"/>
    <w:rsid w:val="005A32DD"/>
    <w:rsid w:val="005A338D"/>
    <w:rsid w:val="005A3880"/>
    <w:rsid w:val="005A3BFD"/>
    <w:rsid w:val="005A4536"/>
    <w:rsid w:val="005A4719"/>
    <w:rsid w:val="005A4A0E"/>
    <w:rsid w:val="005A4D5F"/>
    <w:rsid w:val="005A4E7E"/>
    <w:rsid w:val="005A5B2A"/>
    <w:rsid w:val="005A671E"/>
    <w:rsid w:val="005A67CA"/>
    <w:rsid w:val="005B049A"/>
    <w:rsid w:val="005B073A"/>
    <w:rsid w:val="005B0C8A"/>
    <w:rsid w:val="005B116D"/>
    <w:rsid w:val="005B184F"/>
    <w:rsid w:val="005B2114"/>
    <w:rsid w:val="005B2803"/>
    <w:rsid w:val="005B3FE3"/>
    <w:rsid w:val="005B4C57"/>
    <w:rsid w:val="005B60D0"/>
    <w:rsid w:val="005B64D9"/>
    <w:rsid w:val="005B6797"/>
    <w:rsid w:val="005B78C6"/>
    <w:rsid w:val="005B7B2C"/>
    <w:rsid w:val="005B7B60"/>
    <w:rsid w:val="005C03CE"/>
    <w:rsid w:val="005C14A7"/>
    <w:rsid w:val="005C195F"/>
    <w:rsid w:val="005C2E91"/>
    <w:rsid w:val="005C2EFE"/>
    <w:rsid w:val="005C3615"/>
    <w:rsid w:val="005C3B74"/>
    <w:rsid w:val="005C49B8"/>
    <w:rsid w:val="005C50C3"/>
    <w:rsid w:val="005C5214"/>
    <w:rsid w:val="005C6060"/>
    <w:rsid w:val="005C77C2"/>
    <w:rsid w:val="005C79F3"/>
    <w:rsid w:val="005CBE0F"/>
    <w:rsid w:val="005D0495"/>
    <w:rsid w:val="005D1510"/>
    <w:rsid w:val="005D2758"/>
    <w:rsid w:val="005D42C0"/>
    <w:rsid w:val="005D4883"/>
    <w:rsid w:val="005D49FE"/>
    <w:rsid w:val="005D5025"/>
    <w:rsid w:val="005D51B4"/>
    <w:rsid w:val="005D7789"/>
    <w:rsid w:val="005E0CDC"/>
    <w:rsid w:val="005E1554"/>
    <w:rsid w:val="005E1F63"/>
    <w:rsid w:val="005E2277"/>
    <w:rsid w:val="005E3703"/>
    <w:rsid w:val="005E5DD1"/>
    <w:rsid w:val="005E64AD"/>
    <w:rsid w:val="005E74A8"/>
    <w:rsid w:val="005F071D"/>
    <w:rsid w:val="005F1234"/>
    <w:rsid w:val="005F1749"/>
    <w:rsid w:val="005F1AF8"/>
    <w:rsid w:val="005F221C"/>
    <w:rsid w:val="005F3ECE"/>
    <w:rsid w:val="005F4106"/>
    <w:rsid w:val="005F5968"/>
    <w:rsid w:val="005F5B50"/>
    <w:rsid w:val="005F5EDD"/>
    <w:rsid w:val="005F6497"/>
    <w:rsid w:val="005F64D3"/>
    <w:rsid w:val="005F730D"/>
    <w:rsid w:val="005F7904"/>
    <w:rsid w:val="005F7BE3"/>
    <w:rsid w:val="0060014B"/>
    <w:rsid w:val="0060020F"/>
    <w:rsid w:val="006011A5"/>
    <w:rsid w:val="00601F7B"/>
    <w:rsid w:val="0060202E"/>
    <w:rsid w:val="006030C8"/>
    <w:rsid w:val="00603311"/>
    <w:rsid w:val="006036CD"/>
    <w:rsid w:val="0060385D"/>
    <w:rsid w:val="00603998"/>
    <w:rsid w:val="00603A8C"/>
    <w:rsid w:val="00604E85"/>
    <w:rsid w:val="00605A0D"/>
    <w:rsid w:val="00606B79"/>
    <w:rsid w:val="00606C02"/>
    <w:rsid w:val="00606C48"/>
    <w:rsid w:val="006073C0"/>
    <w:rsid w:val="00607AF1"/>
    <w:rsid w:val="00610BD2"/>
    <w:rsid w:val="00611698"/>
    <w:rsid w:val="00612870"/>
    <w:rsid w:val="00612918"/>
    <w:rsid w:val="0061347F"/>
    <w:rsid w:val="00613FE2"/>
    <w:rsid w:val="00614456"/>
    <w:rsid w:val="006148F5"/>
    <w:rsid w:val="00614A84"/>
    <w:rsid w:val="00614E58"/>
    <w:rsid w:val="006154DA"/>
    <w:rsid w:val="006157DC"/>
    <w:rsid w:val="00617085"/>
    <w:rsid w:val="0061722F"/>
    <w:rsid w:val="00617EA6"/>
    <w:rsid w:val="00617F30"/>
    <w:rsid w:val="006204DA"/>
    <w:rsid w:val="00620817"/>
    <w:rsid w:val="00621531"/>
    <w:rsid w:val="00622457"/>
    <w:rsid w:val="006229F5"/>
    <w:rsid w:val="00622A64"/>
    <w:rsid w:val="00623233"/>
    <w:rsid w:val="00624045"/>
    <w:rsid w:val="006251E0"/>
    <w:rsid w:val="006254F2"/>
    <w:rsid w:val="006258EC"/>
    <w:rsid w:val="00626BBF"/>
    <w:rsid w:val="00627741"/>
    <w:rsid w:val="006300A4"/>
    <w:rsid w:val="006313A7"/>
    <w:rsid w:val="00631B08"/>
    <w:rsid w:val="00632051"/>
    <w:rsid w:val="006324A5"/>
    <w:rsid w:val="006340AD"/>
    <w:rsid w:val="00635CE9"/>
    <w:rsid w:val="00635F5F"/>
    <w:rsid w:val="0063629A"/>
    <w:rsid w:val="00636328"/>
    <w:rsid w:val="00636FC8"/>
    <w:rsid w:val="00640B28"/>
    <w:rsid w:val="00640BB4"/>
    <w:rsid w:val="006412A7"/>
    <w:rsid w:val="00641A46"/>
    <w:rsid w:val="00641DDA"/>
    <w:rsid w:val="0064273E"/>
    <w:rsid w:val="00642821"/>
    <w:rsid w:val="00643CC4"/>
    <w:rsid w:val="006445C9"/>
    <w:rsid w:val="0064530A"/>
    <w:rsid w:val="00645682"/>
    <w:rsid w:val="006458C8"/>
    <w:rsid w:val="00647022"/>
    <w:rsid w:val="00650400"/>
    <w:rsid w:val="00650793"/>
    <w:rsid w:val="006507CC"/>
    <w:rsid w:val="00650A0D"/>
    <w:rsid w:val="0065111C"/>
    <w:rsid w:val="00651419"/>
    <w:rsid w:val="00651962"/>
    <w:rsid w:val="006530AD"/>
    <w:rsid w:val="006530E8"/>
    <w:rsid w:val="00653760"/>
    <w:rsid w:val="00653837"/>
    <w:rsid w:val="00653B11"/>
    <w:rsid w:val="006543A5"/>
    <w:rsid w:val="00654726"/>
    <w:rsid w:val="00655B64"/>
    <w:rsid w:val="0066067A"/>
    <w:rsid w:val="00660C70"/>
    <w:rsid w:val="006620C8"/>
    <w:rsid w:val="00663171"/>
    <w:rsid w:val="006633EE"/>
    <w:rsid w:val="0066346E"/>
    <w:rsid w:val="00663D6D"/>
    <w:rsid w:val="006645F7"/>
    <w:rsid w:val="006654B7"/>
    <w:rsid w:val="006665F9"/>
    <w:rsid w:val="006667F4"/>
    <w:rsid w:val="0066683B"/>
    <w:rsid w:val="00667290"/>
    <w:rsid w:val="00670887"/>
    <w:rsid w:val="006709AE"/>
    <w:rsid w:val="00670A8A"/>
    <w:rsid w:val="00671111"/>
    <w:rsid w:val="00671853"/>
    <w:rsid w:val="00671951"/>
    <w:rsid w:val="00673196"/>
    <w:rsid w:val="00673754"/>
    <w:rsid w:val="00674531"/>
    <w:rsid w:val="00675E50"/>
    <w:rsid w:val="006775CC"/>
    <w:rsid w:val="00677835"/>
    <w:rsid w:val="006779B5"/>
    <w:rsid w:val="00677A76"/>
    <w:rsid w:val="00680060"/>
    <w:rsid w:val="006801CE"/>
    <w:rsid w:val="0068182D"/>
    <w:rsid w:val="006850C8"/>
    <w:rsid w:val="00685DC2"/>
    <w:rsid w:val="00686B83"/>
    <w:rsid w:val="00690041"/>
    <w:rsid w:val="00690E59"/>
    <w:rsid w:val="00691A61"/>
    <w:rsid w:val="0069277E"/>
    <w:rsid w:val="006928BC"/>
    <w:rsid w:val="00692C1B"/>
    <w:rsid w:val="00693FDC"/>
    <w:rsid w:val="00694F80"/>
    <w:rsid w:val="00695229"/>
    <w:rsid w:val="00695449"/>
    <w:rsid w:val="00695F9A"/>
    <w:rsid w:val="00696410"/>
    <w:rsid w:val="00696D08"/>
    <w:rsid w:val="0069784D"/>
    <w:rsid w:val="006A0C31"/>
    <w:rsid w:val="006A1785"/>
    <w:rsid w:val="006A1DC6"/>
    <w:rsid w:val="006A2983"/>
    <w:rsid w:val="006A2D0B"/>
    <w:rsid w:val="006A3884"/>
    <w:rsid w:val="006A39E7"/>
    <w:rsid w:val="006A3F32"/>
    <w:rsid w:val="006A4F6C"/>
    <w:rsid w:val="006A56FF"/>
    <w:rsid w:val="006A5B0B"/>
    <w:rsid w:val="006A6E1C"/>
    <w:rsid w:val="006A7278"/>
    <w:rsid w:val="006A73FD"/>
    <w:rsid w:val="006A757E"/>
    <w:rsid w:val="006A76DD"/>
    <w:rsid w:val="006A79FC"/>
    <w:rsid w:val="006B1605"/>
    <w:rsid w:val="006B20B9"/>
    <w:rsid w:val="006B3C9F"/>
    <w:rsid w:val="006B5193"/>
    <w:rsid w:val="006B5860"/>
    <w:rsid w:val="006B5902"/>
    <w:rsid w:val="006B6972"/>
    <w:rsid w:val="006B791D"/>
    <w:rsid w:val="006BE514"/>
    <w:rsid w:val="006C0EAA"/>
    <w:rsid w:val="006C0F20"/>
    <w:rsid w:val="006C1711"/>
    <w:rsid w:val="006C1ABE"/>
    <w:rsid w:val="006C207D"/>
    <w:rsid w:val="006C20B4"/>
    <w:rsid w:val="006C2C8D"/>
    <w:rsid w:val="006C3DF3"/>
    <w:rsid w:val="006C4300"/>
    <w:rsid w:val="006C476C"/>
    <w:rsid w:val="006C4E33"/>
    <w:rsid w:val="006C5358"/>
    <w:rsid w:val="006C53FB"/>
    <w:rsid w:val="006C5801"/>
    <w:rsid w:val="006C5A2E"/>
    <w:rsid w:val="006C5D33"/>
    <w:rsid w:val="006C5DCF"/>
    <w:rsid w:val="006C6544"/>
    <w:rsid w:val="006C669D"/>
    <w:rsid w:val="006C71B4"/>
    <w:rsid w:val="006C7212"/>
    <w:rsid w:val="006D00B0"/>
    <w:rsid w:val="006D0687"/>
    <w:rsid w:val="006D0920"/>
    <w:rsid w:val="006D0AA8"/>
    <w:rsid w:val="006D1402"/>
    <w:rsid w:val="006D151F"/>
    <w:rsid w:val="006D1CF3"/>
    <w:rsid w:val="006D2649"/>
    <w:rsid w:val="006D483C"/>
    <w:rsid w:val="006D57AD"/>
    <w:rsid w:val="006D58EE"/>
    <w:rsid w:val="006D5D68"/>
    <w:rsid w:val="006D650C"/>
    <w:rsid w:val="006D698D"/>
    <w:rsid w:val="006D6AFB"/>
    <w:rsid w:val="006DF5E9"/>
    <w:rsid w:val="006E0D98"/>
    <w:rsid w:val="006E1339"/>
    <w:rsid w:val="006E1854"/>
    <w:rsid w:val="006E19C5"/>
    <w:rsid w:val="006E1B06"/>
    <w:rsid w:val="006E1E1A"/>
    <w:rsid w:val="006E4214"/>
    <w:rsid w:val="006E4EA9"/>
    <w:rsid w:val="006E50C2"/>
    <w:rsid w:val="006E54D3"/>
    <w:rsid w:val="006E6743"/>
    <w:rsid w:val="006E6F8A"/>
    <w:rsid w:val="006E7060"/>
    <w:rsid w:val="006E7CC0"/>
    <w:rsid w:val="006E7D46"/>
    <w:rsid w:val="006E7ECF"/>
    <w:rsid w:val="006F0158"/>
    <w:rsid w:val="006F047B"/>
    <w:rsid w:val="006F081B"/>
    <w:rsid w:val="006F17EF"/>
    <w:rsid w:val="006F3233"/>
    <w:rsid w:val="006F3A60"/>
    <w:rsid w:val="006F400A"/>
    <w:rsid w:val="006F50BE"/>
    <w:rsid w:val="006F51E7"/>
    <w:rsid w:val="006F55E5"/>
    <w:rsid w:val="006F7043"/>
    <w:rsid w:val="006F70AC"/>
    <w:rsid w:val="006F7E6B"/>
    <w:rsid w:val="007000E3"/>
    <w:rsid w:val="007017D6"/>
    <w:rsid w:val="00701CD5"/>
    <w:rsid w:val="0070217E"/>
    <w:rsid w:val="0070365B"/>
    <w:rsid w:val="007040C5"/>
    <w:rsid w:val="00704662"/>
    <w:rsid w:val="007048B7"/>
    <w:rsid w:val="0070515A"/>
    <w:rsid w:val="00706E73"/>
    <w:rsid w:val="00707B77"/>
    <w:rsid w:val="00707E04"/>
    <w:rsid w:val="0070D9B7"/>
    <w:rsid w:val="00710431"/>
    <w:rsid w:val="0071228C"/>
    <w:rsid w:val="007130EE"/>
    <w:rsid w:val="00713CCC"/>
    <w:rsid w:val="00713EA6"/>
    <w:rsid w:val="00714283"/>
    <w:rsid w:val="007149E4"/>
    <w:rsid w:val="0071504D"/>
    <w:rsid w:val="007154A9"/>
    <w:rsid w:val="0071561F"/>
    <w:rsid w:val="00716046"/>
    <w:rsid w:val="00717237"/>
    <w:rsid w:val="00717244"/>
    <w:rsid w:val="00717E4D"/>
    <w:rsid w:val="0072157B"/>
    <w:rsid w:val="00721BBA"/>
    <w:rsid w:val="00722136"/>
    <w:rsid w:val="00724281"/>
    <w:rsid w:val="0072515E"/>
    <w:rsid w:val="00725259"/>
    <w:rsid w:val="00727B4E"/>
    <w:rsid w:val="007317C4"/>
    <w:rsid w:val="00731884"/>
    <w:rsid w:val="00731F25"/>
    <w:rsid w:val="007321C7"/>
    <w:rsid w:val="00732614"/>
    <w:rsid w:val="00734AAD"/>
    <w:rsid w:val="007365F5"/>
    <w:rsid w:val="00737EB8"/>
    <w:rsid w:val="0074486D"/>
    <w:rsid w:val="0074553C"/>
    <w:rsid w:val="0074597A"/>
    <w:rsid w:val="00745B48"/>
    <w:rsid w:val="00746861"/>
    <w:rsid w:val="0074BC76"/>
    <w:rsid w:val="007507AD"/>
    <w:rsid w:val="00752050"/>
    <w:rsid w:val="00752987"/>
    <w:rsid w:val="00752C81"/>
    <w:rsid w:val="00753746"/>
    <w:rsid w:val="007543BF"/>
    <w:rsid w:val="00756061"/>
    <w:rsid w:val="00756642"/>
    <w:rsid w:val="007568A0"/>
    <w:rsid w:val="0075731C"/>
    <w:rsid w:val="00757E4F"/>
    <w:rsid w:val="00760010"/>
    <w:rsid w:val="0076101C"/>
    <w:rsid w:val="0076110B"/>
    <w:rsid w:val="00761ED4"/>
    <w:rsid w:val="00763ED7"/>
    <w:rsid w:val="00764812"/>
    <w:rsid w:val="00765187"/>
    <w:rsid w:val="00766022"/>
    <w:rsid w:val="00766D12"/>
    <w:rsid w:val="00766D19"/>
    <w:rsid w:val="00767DC3"/>
    <w:rsid w:val="0076884A"/>
    <w:rsid w:val="0076C25F"/>
    <w:rsid w:val="00772A7F"/>
    <w:rsid w:val="00773485"/>
    <w:rsid w:val="00773EB0"/>
    <w:rsid w:val="007758C6"/>
    <w:rsid w:val="00776E24"/>
    <w:rsid w:val="00777FF3"/>
    <w:rsid w:val="00777FFA"/>
    <w:rsid w:val="00782153"/>
    <w:rsid w:val="007837BC"/>
    <w:rsid w:val="00783986"/>
    <w:rsid w:val="00783A16"/>
    <w:rsid w:val="00783ED7"/>
    <w:rsid w:val="00784A8D"/>
    <w:rsid w:val="00784E7F"/>
    <w:rsid w:val="00785648"/>
    <w:rsid w:val="00786161"/>
    <w:rsid w:val="00786DB3"/>
    <w:rsid w:val="0078779F"/>
    <w:rsid w:val="007879E5"/>
    <w:rsid w:val="00787A41"/>
    <w:rsid w:val="00787DB3"/>
    <w:rsid w:val="007904D7"/>
    <w:rsid w:val="007906D4"/>
    <w:rsid w:val="0079138D"/>
    <w:rsid w:val="0079177C"/>
    <w:rsid w:val="00791EF9"/>
    <w:rsid w:val="007951F0"/>
    <w:rsid w:val="00795242"/>
    <w:rsid w:val="0079595D"/>
    <w:rsid w:val="00795F0B"/>
    <w:rsid w:val="00796B61"/>
    <w:rsid w:val="007972BE"/>
    <w:rsid w:val="0079739A"/>
    <w:rsid w:val="00797799"/>
    <w:rsid w:val="007A1769"/>
    <w:rsid w:val="007A1964"/>
    <w:rsid w:val="007A27FD"/>
    <w:rsid w:val="007A32FF"/>
    <w:rsid w:val="007A3567"/>
    <w:rsid w:val="007A3669"/>
    <w:rsid w:val="007A5367"/>
    <w:rsid w:val="007A649D"/>
    <w:rsid w:val="007A6606"/>
    <w:rsid w:val="007A7266"/>
    <w:rsid w:val="007A74DC"/>
    <w:rsid w:val="007B020C"/>
    <w:rsid w:val="007B1F14"/>
    <w:rsid w:val="007B2761"/>
    <w:rsid w:val="007B2FA3"/>
    <w:rsid w:val="007B34B2"/>
    <w:rsid w:val="007B35DB"/>
    <w:rsid w:val="007B3E6E"/>
    <w:rsid w:val="007B4702"/>
    <w:rsid w:val="007B51C9"/>
    <w:rsid w:val="007B523A"/>
    <w:rsid w:val="007B523C"/>
    <w:rsid w:val="007B5872"/>
    <w:rsid w:val="007B6F75"/>
    <w:rsid w:val="007B6F96"/>
    <w:rsid w:val="007B78D3"/>
    <w:rsid w:val="007C0150"/>
    <w:rsid w:val="007C0780"/>
    <w:rsid w:val="007C125F"/>
    <w:rsid w:val="007C17C1"/>
    <w:rsid w:val="007C1BDE"/>
    <w:rsid w:val="007C1E66"/>
    <w:rsid w:val="007C2636"/>
    <w:rsid w:val="007C276E"/>
    <w:rsid w:val="007C284A"/>
    <w:rsid w:val="007C32B6"/>
    <w:rsid w:val="007C3575"/>
    <w:rsid w:val="007C4390"/>
    <w:rsid w:val="007C45BB"/>
    <w:rsid w:val="007C4D57"/>
    <w:rsid w:val="007C5B5D"/>
    <w:rsid w:val="007C61E6"/>
    <w:rsid w:val="007C67AF"/>
    <w:rsid w:val="007C794B"/>
    <w:rsid w:val="007C829A"/>
    <w:rsid w:val="007D36CE"/>
    <w:rsid w:val="007D450B"/>
    <w:rsid w:val="007D463F"/>
    <w:rsid w:val="007D4F25"/>
    <w:rsid w:val="007D62F7"/>
    <w:rsid w:val="007D69F9"/>
    <w:rsid w:val="007D7A5F"/>
    <w:rsid w:val="007D7ABA"/>
    <w:rsid w:val="007D7D68"/>
    <w:rsid w:val="007E06D1"/>
    <w:rsid w:val="007E0705"/>
    <w:rsid w:val="007E20E3"/>
    <w:rsid w:val="007E23C0"/>
    <w:rsid w:val="007E39A7"/>
    <w:rsid w:val="007E564A"/>
    <w:rsid w:val="007E69F0"/>
    <w:rsid w:val="007E6DDC"/>
    <w:rsid w:val="007E6F2C"/>
    <w:rsid w:val="007E7F72"/>
    <w:rsid w:val="007F025C"/>
    <w:rsid w:val="007F066A"/>
    <w:rsid w:val="007F08BA"/>
    <w:rsid w:val="007F13D8"/>
    <w:rsid w:val="007F22C4"/>
    <w:rsid w:val="007F2309"/>
    <w:rsid w:val="007F23E9"/>
    <w:rsid w:val="007F291C"/>
    <w:rsid w:val="007F34D1"/>
    <w:rsid w:val="007F38EE"/>
    <w:rsid w:val="007F49D7"/>
    <w:rsid w:val="007F5127"/>
    <w:rsid w:val="007F542C"/>
    <w:rsid w:val="007F549F"/>
    <w:rsid w:val="007F67BF"/>
    <w:rsid w:val="007F6BE6"/>
    <w:rsid w:val="007F6C23"/>
    <w:rsid w:val="007F6D9B"/>
    <w:rsid w:val="0080125D"/>
    <w:rsid w:val="008015CD"/>
    <w:rsid w:val="008019F9"/>
    <w:rsid w:val="00801A7A"/>
    <w:rsid w:val="0080240D"/>
    <w:rsid w:val="0080248A"/>
    <w:rsid w:val="00803428"/>
    <w:rsid w:val="0080417F"/>
    <w:rsid w:val="00804F58"/>
    <w:rsid w:val="00805593"/>
    <w:rsid w:val="008073B1"/>
    <w:rsid w:val="00807892"/>
    <w:rsid w:val="00807959"/>
    <w:rsid w:val="00807A13"/>
    <w:rsid w:val="008104D7"/>
    <w:rsid w:val="008109DD"/>
    <w:rsid w:val="00810A1E"/>
    <w:rsid w:val="0081111F"/>
    <w:rsid w:val="008127F4"/>
    <w:rsid w:val="00812EBD"/>
    <w:rsid w:val="00813EAB"/>
    <w:rsid w:val="008148BA"/>
    <w:rsid w:val="00814C24"/>
    <w:rsid w:val="00814E76"/>
    <w:rsid w:val="00814E96"/>
    <w:rsid w:val="008164C4"/>
    <w:rsid w:val="00816E3B"/>
    <w:rsid w:val="00821DAE"/>
    <w:rsid w:val="00821E0E"/>
    <w:rsid w:val="00823080"/>
    <w:rsid w:val="00823091"/>
    <w:rsid w:val="00824907"/>
    <w:rsid w:val="00824F9F"/>
    <w:rsid w:val="00825026"/>
    <w:rsid w:val="00825C94"/>
    <w:rsid w:val="00826D5E"/>
    <w:rsid w:val="00827BA7"/>
    <w:rsid w:val="00827F6C"/>
    <w:rsid w:val="00830154"/>
    <w:rsid w:val="00830F38"/>
    <w:rsid w:val="00832F56"/>
    <w:rsid w:val="00833E23"/>
    <w:rsid w:val="00835A1C"/>
    <w:rsid w:val="00835D3D"/>
    <w:rsid w:val="00836A71"/>
    <w:rsid w:val="00837036"/>
    <w:rsid w:val="0083728A"/>
    <w:rsid w:val="00840876"/>
    <w:rsid w:val="00840B10"/>
    <w:rsid w:val="00841252"/>
    <w:rsid w:val="00842F0B"/>
    <w:rsid w:val="0084364C"/>
    <w:rsid w:val="008436BD"/>
    <w:rsid w:val="00844E9A"/>
    <w:rsid w:val="008467F4"/>
    <w:rsid w:val="00846DA4"/>
    <w:rsid w:val="0084755A"/>
    <w:rsid w:val="00847B5F"/>
    <w:rsid w:val="008503CA"/>
    <w:rsid w:val="0085061E"/>
    <w:rsid w:val="00850F7A"/>
    <w:rsid w:val="00851C4E"/>
    <w:rsid w:val="00852AB6"/>
    <w:rsid w:val="00853C6B"/>
    <w:rsid w:val="008547FF"/>
    <w:rsid w:val="00855560"/>
    <w:rsid w:val="0085561C"/>
    <w:rsid w:val="008559F3"/>
    <w:rsid w:val="00856CA3"/>
    <w:rsid w:val="00860C4D"/>
    <w:rsid w:val="00861724"/>
    <w:rsid w:val="008619AF"/>
    <w:rsid w:val="00862968"/>
    <w:rsid w:val="00862CD5"/>
    <w:rsid w:val="008636F4"/>
    <w:rsid w:val="008639BA"/>
    <w:rsid w:val="00865050"/>
    <w:rsid w:val="0086559B"/>
    <w:rsid w:val="00865A68"/>
    <w:rsid w:val="00865BC1"/>
    <w:rsid w:val="0086622E"/>
    <w:rsid w:val="0086629B"/>
    <w:rsid w:val="008667D2"/>
    <w:rsid w:val="008672B2"/>
    <w:rsid w:val="0087017F"/>
    <w:rsid w:val="008706AF"/>
    <w:rsid w:val="008708BA"/>
    <w:rsid w:val="0087092C"/>
    <w:rsid w:val="00870A24"/>
    <w:rsid w:val="008714E8"/>
    <w:rsid w:val="00871A7F"/>
    <w:rsid w:val="00871BAC"/>
    <w:rsid w:val="00871CB8"/>
    <w:rsid w:val="0087216D"/>
    <w:rsid w:val="008730E9"/>
    <w:rsid w:val="00873CA3"/>
    <w:rsid w:val="008748BB"/>
    <w:rsid w:val="0087496A"/>
    <w:rsid w:val="00874D5A"/>
    <w:rsid w:val="008753BE"/>
    <w:rsid w:val="0087676C"/>
    <w:rsid w:val="00876AC0"/>
    <w:rsid w:val="00877648"/>
    <w:rsid w:val="008802A6"/>
    <w:rsid w:val="008808C3"/>
    <w:rsid w:val="008829FC"/>
    <w:rsid w:val="00882A87"/>
    <w:rsid w:val="00882B46"/>
    <w:rsid w:val="00882D00"/>
    <w:rsid w:val="00882FF4"/>
    <w:rsid w:val="00883D80"/>
    <w:rsid w:val="0088431C"/>
    <w:rsid w:val="00886CC2"/>
    <w:rsid w:val="00886E02"/>
    <w:rsid w:val="00886FF9"/>
    <w:rsid w:val="008873DD"/>
    <w:rsid w:val="00887676"/>
    <w:rsid w:val="008879E3"/>
    <w:rsid w:val="00890246"/>
    <w:rsid w:val="00890EEE"/>
    <w:rsid w:val="0089237B"/>
    <w:rsid w:val="008933C6"/>
    <w:rsid w:val="00896DF2"/>
    <w:rsid w:val="00897B82"/>
    <w:rsid w:val="008A01E4"/>
    <w:rsid w:val="008A0447"/>
    <w:rsid w:val="008A08A0"/>
    <w:rsid w:val="008A0CB4"/>
    <w:rsid w:val="008A272A"/>
    <w:rsid w:val="008A353A"/>
    <w:rsid w:val="008A3664"/>
    <w:rsid w:val="008A4CF6"/>
    <w:rsid w:val="008A5136"/>
    <w:rsid w:val="008A52AD"/>
    <w:rsid w:val="008A5770"/>
    <w:rsid w:val="008A6688"/>
    <w:rsid w:val="008A6E0D"/>
    <w:rsid w:val="008AEAF6"/>
    <w:rsid w:val="008B113E"/>
    <w:rsid w:val="008B188B"/>
    <w:rsid w:val="008B3EE2"/>
    <w:rsid w:val="008B426B"/>
    <w:rsid w:val="008B5411"/>
    <w:rsid w:val="008B57D7"/>
    <w:rsid w:val="008B58A7"/>
    <w:rsid w:val="008B59FC"/>
    <w:rsid w:val="008B5E33"/>
    <w:rsid w:val="008B7DBD"/>
    <w:rsid w:val="008BC5A3"/>
    <w:rsid w:val="008C0A70"/>
    <w:rsid w:val="008C0CA9"/>
    <w:rsid w:val="008C0DAB"/>
    <w:rsid w:val="008C186D"/>
    <w:rsid w:val="008C3786"/>
    <w:rsid w:val="008C3B36"/>
    <w:rsid w:val="008C3F64"/>
    <w:rsid w:val="008C4A22"/>
    <w:rsid w:val="008C5B0F"/>
    <w:rsid w:val="008C5B20"/>
    <w:rsid w:val="008C62E6"/>
    <w:rsid w:val="008CC381"/>
    <w:rsid w:val="008D10C5"/>
    <w:rsid w:val="008D10D6"/>
    <w:rsid w:val="008D21EB"/>
    <w:rsid w:val="008D24C0"/>
    <w:rsid w:val="008D32E2"/>
    <w:rsid w:val="008D359C"/>
    <w:rsid w:val="008D39A4"/>
    <w:rsid w:val="008D3B3D"/>
    <w:rsid w:val="008D5C54"/>
    <w:rsid w:val="008D629C"/>
    <w:rsid w:val="008D6425"/>
    <w:rsid w:val="008E0959"/>
    <w:rsid w:val="008E2EF3"/>
    <w:rsid w:val="008E3473"/>
    <w:rsid w:val="008E38C5"/>
    <w:rsid w:val="008E3982"/>
    <w:rsid w:val="008E3DE9"/>
    <w:rsid w:val="008E40AF"/>
    <w:rsid w:val="008E49AD"/>
    <w:rsid w:val="008E4F06"/>
    <w:rsid w:val="008E51B7"/>
    <w:rsid w:val="008E7403"/>
    <w:rsid w:val="008E75CB"/>
    <w:rsid w:val="008E79CF"/>
    <w:rsid w:val="008E7CFC"/>
    <w:rsid w:val="008E7D08"/>
    <w:rsid w:val="008F1684"/>
    <w:rsid w:val="008F16A7"/>
    <w:rsid w:val="008F1953"/>
    <w:rsid w:val="008F1DAF"/>
    <w:rsid w:val="008F2039"/>
    <w:rsid w:val="008F2101"/>
    <w:rsid w:val="008F2C85"/>
    <w:rsid w:val="008F2FC8"/>
    <w:rsid w:val="008F3DDA"/>
    <w:rsid w:val="008F3FA2"/>
    <w:rsid w:val="008F65AC"/>
    <w:rsid w:val="008F670B"/>
    <w:rsid w:val="00900340"/>
    <w:rsid w:val="0090119B"/>
    <w:rsid w:val="00902803"/>
    <w:rsid w:val="00906163"/>
    <w:rsid w:val="009064B6"/>
    <w:rsid w:val="00906B23"/>
    <w:rsid w:val="009075CD"/>
    <w:rsid w:val="00907FAE"/>
    <w:rsid w:val="009107ED"/>
    <w:rsid w:val="00911D6C"/>
    <w:rsid w:val="009124CC"/>
    <w:rsid w:val="00912AD5"/>
    <w:rsid w:val="00912D0B"/>
    <w:rsid w:val="00912F39"/>
    <w:rsid w:val="0091333D"/>
    <w:rsid w:val="009138BF"/>
    <w:rsid w:val="00913A6C"/>
    <w:rsid w:val="0091405A"/>
    <w:rsid w:val="0091565D"/>
    <w:rsid w:val="009171AD"/>
    <w:rsid w:val="00917ABD"/>
    <w:rsid w:val="00917BD3"/>
    <w:rsid w:val="0091C87A"/>
    <w:rsid w:val="009213EE"/>
    <w:rsid w:val="00921743"/>
    <w:rsid w:val="00921BB3"/>
    <w:rsid w:val="00922C09"/>
    <w:rsid w:val="00923190"/>
    <w:rsid w:val="00923B92"/>
    <w:rsid w:val="00924069"/>
    <w:rsid w:val="00924086"/>
    <w:rsid w:val="00924774"/>
    <w:rsid w:val="0093065F"/>
    <w:rsid w:val="00932EE5"/>
    <w:rsid w:val="00933A94"/>
    <w:rsid w:val="009346B4"/>
    <w:rsid w:val="00934BAD"/>
    <w:rsid w:val="00935A05"/>
    <w:rsid w:val="009364C9"/>
    <w:rsid w:val="009366B6"/>
    <w:rsid w:val="009367E6"/>
    <w:rsid w:val="00937137"/>
    <w:rsid w:val="00942440"/>
    <w:rsid w:val="009426BE"/>
    <w:rsid w:val="00942730"/>
    <w:rsid w:val="009427D0"/>
    <w:rsid w:val="0094325D"/>
    <w:rsid w:val="0094328B"/>
    <w:rsid w:val="00943C51"/>
    <w:rsid w:val="0094408A"/>
    <w:rsid w:val="00944314"/>
    <w:rsid w:val="00944CB1"/>
    <w:rsid w:val="00944E3E"/>
    <w:rsid w:val="009453DE"/>
    <w:rsid w:val="00945B4C"/>
    <w:rsid w:val="00946FEE"/>
    <w:rsid w:val="00950631"/>
    <w:rsid w:val="00950A2E"/>
    <w:rsid w:val="00953463"/>
    <w:rsid w:val="00954339"/>
    <w:rsid w:val="00954C61"/>
    <w:rsid w:val="00955F00"/>
    <w:rsid w:val="0095646D"/>
    <w:rsid w:val="00956F5A"/>
    <w:rsid w:val="00957F11"/>
    <w:rsid w:val="009604BD"/>
    <w:rsid w:val="009604D8"/>
    <w:rsid w:val="009620D0"/>
    <w:rsid w:val="009625B6"/>
    <w:rsid w:val="009626FA"/>
    <w:rsid w:val="00963189"/>
    <w:rsid w:val="00964054"/>
    <w:rsid w:val="009640A5"/>
    <w:rsid w:val="00966513"/>
    <w:rsid w:val="0096693F"/>
    <w:rsid w:val="009702C4"/>
    <w:rsid w:val="0097043F"/>
    <w:rsid w:val="00971556"/>
    <w:rsid w:val="00971585"/>
    <w:rsid w:val="00971715"/>
    <w:rsid w:val="00971B74"/>
    <w:rsid w:val="00971C41"/>
    <w:rsid w:val="00972CCD"/>
    <w:rsid w:val="009733E8"/>
    <w:rsid w:val="009739C8"/>
    <w:rsid w:val="0097409B"/>
    <w:rsid w:val="00974C61"/>
    <w:rsid w:val="0097540A"/>
    <w:rsid w:val="0097556E"/>
    <w:rsid w:val="0097627D"/>
    <w:rsid w:val="00976E5C"/>
    <w:rsid w:val="0097710F"/>
    <w:rsid w:val="00980AD0"/>
    <w:rsid w:val="00981404"/>
    <w:rsid w:val="00981717"/>
    <w:rsid w:val="00982157"/>
    <w:rsid w:val="00982207"/>
    <w:rsid w:val="00982213"/>
    <w:rsid w:val="009827B3"/>
    <w:rsid w:val="009829D0"/>
    <w:rsid w:val="00982DA7"/>
    <w:rsid w:val="009849F6"/>
    <w:rsid w:val="0098667F"/>
    <w:rsid w:val="009870A8"/>
    <w:rsid w:val="00987D8F"/>
    <w:rsid w:val="009903AF"/>
    <w:rsid w:val="00990570"/>
    <w:rsid w:val="00991437"/>
    <w:rsid w:val="00991931"/>
    <w:rsid w:val="009921E7"/>
    <w:rsid w:val="0099565A"/>
    <w:rsid w:val="00995C6B"/>
    <w:rsid w:val="0099680E"/>
    <w:rsid w:val="00996B37"/>
    <w:rsid w:val="00997033"/>
    <w:rsid w:val="00997579"/>
    <w:rsid w:val="00997738"/>
    <w:rsid w:val="00997BF0"/>
    <w:rsid w:val="009A1B5D"/>
    <w:rsid w:val="009A3327"/>
    <w:rsid w:val="009A45AD"/>
    <w:rsid w:val="009A48E4"/>
    <w:rsid w:val="009A4B16"/>
    <w:rsid w:val="009A5DB5"/>
    <w:rsid w:val="009A656B"/>
    <w:rsid w:val="009A68D1"/>
    <w:rsid w:val="009B055A"/>
    <w:rsid w:val="009B1280"/>
    <w:rsid w:val="009B1F36"/>
    <w:rsid w:val="009B2FF9"/>
    <w:rsid w:val="009B5CCC"/>
    <w:rsid w:val="009B5EBC"/>
    <w:rsid w:val="009B60FD"/>
    <w:rsid w:val="009B70B8"/>
    <w:rsid w:val="009B73AC"/>
    <w:rsid w:val="009B7550"/>
    <w:rsid w:val="009B7D38"/>
    <w:rsid w:val="009BA0CB"/>
    <w:rsid w:val="009C0C66"/>
    <w:rsid w:val="009C17D0"/>
    <w:rsid w:val="009C1F6F"/>
    <w:rsid w:val="009C2DB5"/>
    <w:rsid w:val="009C42BB"/>
    <w:rsid w:val="009C4B42"/>
    <w:rsid w:val="009C5B0E"/>
    <w:rsid w:val="009C5F01"/>
    <w:rsid w:val="009C6CF9"/>
    <w:rsid w:val="009C6D0C"/>
    <w:rsid w:val="009D0B43"/>
    <w:rsid w:val="009D11BC"/>
    <w:rsid w:val="009D1CDC"/>
    <w:rsid w:val="009D2353"/>
    <w:rsid w:val="009D26F0"/>
    <w:rsid w:val="009D3F02"/>
    <w:rsid w:val="009D5094"/>
    <w:rsid w:val="009D556D"/>
    <w:rsid w:val="009D5860"/>
    <w:rsid w:val="009D7562"/>
    <w:rsid w:val="009E0C92"/>
    <w:rsid w:val="009E30ED"/>
    <w:rsid w:val="009E3912"/>
    <w:rsid w:val="009E612E"/>
    <w:rsid w:val="009E6157"/>
    <w:rsid w:val="009E6BBA"/>
    <w:rsid w:val="009E79A0"/>
    <w:rsid w:val="009E7F49"/>
    <w:rsid w:val="009F296A"/>
    <w:rsid w:val="009F4259"/>
    <w:rsid w:val="009F4347"/>
    <w:rsid w:val="009F553D"/>
    <w:rsid w:val="009F5CC8"/>
    <w:rsid w:val="009F5E16"/>
    <w:rsid w:val="009F5FCE"/>
    <w:rsid w:val="009F6902"/>
    <w:rsid w:val="009F6B6F"/>
    <w:rsid w:val="009F6F3F"/>
    <w:rsid w:val="009F71CB"/>
    <w:rsid w:val="009F7396"/>
    <w:rsid w:val="009F79A5"/>
    <w:rsid w:val="00A00E1C"/>
    <w:rsid w:val="00A00E6A"/>
    <w:rsid w:val="00A00F19"/>
    <w:rsid w:val="00A01578"/>
    <w:rsid w:val="00A015F7"/>
    <w:rsid w:val="00A01AB4"/>
    <w:rsid w:val="00A01DC2"/>
    <w:rsid w:val="00A021F4"/>
    <w:rsid w:val="00A028E8"/>
    <w:rsid w:val="00A02980"/>
    <w:rsid w:val="00A02D1A"/>
    <w:rsid w:val="00A02E3F"/>
    <w:rsid w:val="00A04261"/>
    <w:rsid w:val="00A048A1"/>
    <w:rsid w:val="00A05FAD"/>
    <w:rsid w:val="00A063E2"/>
    <w:rsid w:val="00A06B6D"/>
    <w:rsid w:val="00A06BEE"/>
    <w:rsid w:val="00A102F2"/>
    <w:rsid w:val="00A1092B"/>
    <w:rsid w:val="00A10ADF"/>
    <w:rsid w:val="00A11594"/>
    <w:rsid w:val="00A11871"/>
    <w:rsid w:val="00A119B4"/>
    <w:rsid w:val="00A11DF0"/>
    <w:rsid w:val="00A12A4F"/>
    <w:rsid w:val="00A1365D"/>
    <w:rsid w:val="00A13B80"/>
    <w:rsid w:val="00A14E60"/>
    <w:rsid w:val="00A154A2"/>
    <w:rsid w:val="00A15837"/>
    <w:rsid w:val="00A15BDE"/>
    <w:rsid w:val="00A170A2"/>
    <w:rsid w:val="00A20E82"/>
    <w:rsid w:val="00A20FA7"/>
    <w:rsid w:val="00A21744"/>
    <w:rsid w:val="00A23DC6"/>
    <w:rsid w:val="00A23E14"/>
    <w:rsid w:val="00A242AD"/>
    <w:rsid w:val="00A24874"/>
    <w:rsid w:val="00A24952"/>
    <w:rsid w:val="00A25311"/>
    <w:rsid w:val="00A25767"/>
    <w:rsid w:val="00A25CE7"/>
    <w:rsid w:val="00A27197"/>
    <w:rsid w:val="00A30044"/>
    <w:rsid w:val="00A308E2"/>
    <w:rsid w:val="00A309CC"/>
    <w:rsid w:val="00A30FFF"/>
    <w:rsid w:val="00A3224A"/>
    <w:rsid w:val="00A328AE"/>
    <w:rsid w:val="00A3318A"/>
    <w:rsid w:val="00A33CAB"/>
    <w:rsid w:val="00A34922"/>
    <w:rsid w:val="00A3497B"/>
    <w:rsid w:val="00A34ED6"/>
    <w:rsid w:val="00A37DE1"/>
    <w:rsid w:val="00A37F7D"/>
    <w:rsid w:val="00A426A0"/>
    <w:rsid w:val="00A433E0"/>
    <w:rsid w:val="00A43A7A"/>
    <w:rsid w:val="00A456D4"/>
    <w:rsid w:val="00A46389"/>
    <w:rsid w:val="00A47E96"/>
    <w:rsid w:val="00A504EE"/>
    <w:rsid w:val="00A50BA5"/>
    <w:rsid w:val="00A50D90"/>
    <w:rsid w:val="00A5165D"/>
    <w:rsid w:val="00A51D17"/>
    <w:rsid w:val="00A52A50"/>
    <w:rsid w:val="00A53973"/>
    <w:rsid w:val="00A53CF2"/>
    <w:rsid w:val="00A53F36"/>
    <w:rsid w:val="00A54063"/>
    <w:rsid w:val="00A55108"/>
    <w:rsid w:val="00A5561D"/>
    <w:rsid w:val="00A55A45"/>
    <w:rsid w:val="00A55D39"/>
    <w:rsid w:val="00A562A1"/>
    <w:rsid w:val="00A562BC"/>
    <w:rsid w:val="00A56439"/>
    <w:rsid w:val="00A5659C"/>
    <w:rsid w:val="00A57460"/>
    <w:rsid w:val="00A57C36"/>
    <w:rsid w:val="00A5B1EA"/>
    <w:rsid w:val="00A63054"/>
    <w:rsid w:val="00A636CA"/>
    <w:rsid w:val="00A63B05"/>
    <w:rsid w:val="00A65EA5"/>
    <w:rsid w:val="00A660F2"/>
    <w:rsid w:val="00A66F83"/>
    <w:rsid w:val="00A673B1"/>
    <w:rsid w:val="00A67431"/>
    <w:rsid w:val="00A67F15"/>
    <w:rsid w:val="00A70CE7"/>
    <w:rsid w:val="00A70F58"/>
    <w:rsid w:val="00A713D3"/>
    <w:rsid w:val="00A72108"/>
    <w:rsid w:val="00A721E4"/>
    <w:rsid w:val="00A72A66"/>
    <w:rsid w:val="00A7311B"/>
    <w:rsid w:val="00A73DEC"/>
    <w:rsid w:val="00A74139"/>
    <w:rsid w:val="00A74E23"/>
    <w:rsid w:val="00A7551F"/>
    <w:rsid w:val="00A75984"/>
    <w:rsid w:val="00A75F55"/>
    <w:rsid w:val="00A761FF"/>
    <w:rsid w:val="00A7623C"/>
    <w:rsid w:val="00A77530"/>
    <w:rsid w:val="00A77A25"/>
    <w:rsid w:val="00A8031A"/>
    <w:rsid w:val="00A80844"/>
    <w:rsid w:val="00A82BE4"/>
    <w:rsid w:val="00A83361"/>
    <w:rsid w:val="00A85AA4"/>
    <w:rsid w:val="00A864CB"/>
    <w:rsid w:val="00A87155"/>
    <w:rsid w:val="00A911C0"/>
    <w:rsid w:val="00A9128B"/>
    <w:rsid w:val="00A9171D"/>
    <w:rsid w:val="00A93079"/>
    <w:rsid w:val="00A94555"/>
    <w:rsid w:val="00A98741"/>
    <w:rsid w:val="00AA07BD"/>
    <w:rsid w:val="00AA15A0"/>
    <w:rsid w:val="00AA1783"/>
    <w:rsid w:val="00AA2650"/>
    <w:rsid w:val="00AA3321"/>
    <w:rsid w:val="00AA34A8"/>
    <w:rsid w:val="00AA386D"/>
    <w:rsid w:val="00AA4586"/>
    <w:rsid w:val="00AA5307"/>
    <w:rsid w:val="00AA5559"/>
    <w:rsid w:val="00AA5F5B"/>
    <w:rsid w:val="00AA69CE"/>
    <w:rsid w:val="00AB03DC"/>
    <w:rsid w:val="00AB0463"/>
    <w:rsid w:val="00AB0743"/>
    <w:rsid w:val="00AB099B"/>
    <w:rsid w:val="00AB0B16"/>
    <w:rsid w:val="00AB3202"/>
    <w:rsid w:val="00AB328D"/>
    <w:rsid w:val="00AB36CD"/>
    <w:rsid w:val="00AB3E63"/>
    <w:rsid w:val="00AB474D"/>
    <w:rsid w:val="00AB5995"/>
    <w:rsid w:val="00AB5C43"/>
    <w:rsid w:val="00AB6E9A"/>
    <w:rsid w:val="00AB76E6"/>
    <w:rsid w:val="00AC049F"/>
    <w:rsid w:val="00AC170F"/>
    <w:rsid w:val="00AC28E4"/>
    <w:rsid w:val="00AC3001"/>
    <w:rsid w:val="00AC3768"/>
    <w:rsid w:val="00AC4AFC"/>
    <w:rsid w:val="00AC6241"/>
    <w:rsid w:val="00AC7918"/>
    <w:rsid w:val="00AD0FF9"/>
    <w:rsid w:val="00AD11F9"/>
    <w:rsid w:val="00AD1738"/>
    <w:rsid w:val="00AD1AF0"/>
    <w:rsid w:val="00AD1CAB"/>
    <w:rsid w:val="00AD2223"/>
    <w:rsid w:val="00AD26DC"/>
    <w:rsid w:val="00AD3225"/>
    <w:rsid w:val="00AD342B"/>
    <w:rsid w:val="00AD443D"/>
    <w:rsid w:val="00AD46D2"/>
    <w:rsid w:val="00AD4BBD"/>
    <w:rsid w:val="00AD65F0"/>
    <w:rsid w:val="00AE0858"/>
    <w:rsid w:val="00AE1C7D"/>
    <w:rsid w:val="00AE21CB"/>
    <w:rsid w:val="00AE226F"/>
    <w:rsid w:val="00AE3317"/>
    <w:rsid w:val="00AE3C96"/>
    <w:rsid w:val="00AE3FA6"/>
    <w:rsid w:val="00AE42CE"/>
    <w:rsid w:val="00AE4D83"/>
    <w:rsid w:val="00AE5185"/>
    <w:rsid w:val="00AE544C"/>
    <w:rsid w:val="00AE5865"/>
    <w:rsid w:val="00AE5B1E"/>
    <w:rsid w:val="00AE6304"/>
    <w:rsid w:val="00AE6D7A"/>
    <w:rsid w:val="00AEEA0B"/>
    <w:rsid w:val="00AF15C1"/>
    <w:rsid w:val="00AF18E8"/>
    <w:rsid w:val="00AF1D64"/>
    <w:rsid w:val="00AF1F1B"/>
    <w:rsid w:val="00AF20B9"/>
    <w:rsid w:val="00AF493C"/>
    <w:rsid w:val="00AF5FA4"/>
    <w:rsid w:val="00AF704E"/>
    <w:rsid w:val="00AF7A9C"/>
    <w:rsid w:val="00B0024B"/>
    <w:rsid w:val="00B006D2"/>
    <w:rsid w:val="00B01D92"/>
    <w:rsid w:val="00B021C1"/>
    <w:rsid w:val="00B02603"/>
    <w:rsid w:val="00B0295F"/>
    <w:rsid w:val="00B03367"/>
    <w:rsid w:val="00B03E9F"/>
    <w:rsid w:val="00B047B6"/>
    <w:rsid w:val="00B06FE9"/>
    <w:rsid w:val="00B1099B"/>
    <w:rsid w:val="00B11745"/>
    <w:rsid w:val="00B12C10"/>
    <w:rsid w:val="00B13E93"/>
    <w:rsid w:val="00B14126"/>
    <w:rsid w:val="00B1585C"/>
    <w:rsid w:val="00B159C1"/>
    <w:rsid w:val="00B15EE2"/>
    <w:rsid w:val="00B16BF2"/>
    <w:rsid w:val="00B177B9"/>
    <w:rsid w:val="00B2004A"/>
    <w:rsid w:val="00B2036D"/>
    <w:rsid w:val="00B203A5"/>
    <w:rsid w:val="00B206E6"/>
    <w:rsid w:val="00B206FD"/>
    <w:rsid w:val="00B20EA5"/>
    <w:rsid w:val="00B22168"/>
    <w:rsid w:val="00B2344C"/>
    <w:rsid w:val="00B2550F"/>
    <w:rsid w:val="00B2567B"/>
    <w:rsid w:val="00B25A4F"/>
    <w:rsid w:val="00B26C50"/>
    <w:rsid w:val="00B3019F"/>
    <w:rsid w:val="00B31560"/>
    <w:rsid w:val="00B31B8F"/>
    <w:rsid w:val="00B33674"/>
    <w:rsid w:val="00B3446D"/>
    <w:rsid w:val="00B35396"/>
    <w:rsid w:val="00B3753B"/>
    <w:rsid w:val="00B375F6"/>
    <w:rsid w:val="00B3CAAB"/>
    <w:rsid w:val="00B40E23"/>
    <w:rsid w:val="00B41AB7"/>
    <w:rsid w:val="00B41C30"/>
    <w:rsid w:val="00B422D3"/>
    <w:rsid w:val="00B434FC"/>
    <w:rsid w:val="00B43C92"/>
    <w:rsid w:val="00B43EF1"/>
    <w:rsid w:val="00B444F5"/>
    <w:rsid w:val="00B45094"/>
    <w:rsid w:val="00B459ED"/>
    <w:rsid w:val="00B46033"/>
    <w:rsid w:val="00B46B64"/>
    <w:rsid w:val="00B46D00"/>
    <w:rsid w:val="00B46DD6"/>
    <w:rsid w:val="00B509F9"/>
    <w:rsid w:val="00B51567"/>
    <w:rsid w:val="00B51638"/>
    <w:rsid w:val="00B5352B"/>
    <w:rsid w:val="00B53BEB"/>
    <w:rsid w:val="00B53C5A"/>
    <w:rsid w:val="00B53FCF"/>
    <w:rsid w:val="00B545EA"/>
    <w:rsid w:val="00B548EE"/>
    <w:rsid w:val="00B54C9C"/>
    <w:rsid w:val="00B563F7"/>
    <w:rsid w:val="00B565BA"/>
    <w:rsid w:val="00B57B84"/>
    <w:rsid w:val="00B5A226"/>
    <w:rsid w:val="00B60546"/>
    <w:rsid w:val="00B613B7"/>
    <w:rsid w:val="00B61923"/>
    <w:rsid w:val="00B61D2D"/>
    <w:rsid w:val="00B6478F"/>
    <w:rsid w:val="00B648BB"/>
    <w:rsid w:val="00B65452"/>
    <w:rsid w:val="00B65776"/>
    <w:rsid w:val="00B70772"/>
    <w:rsid w:val="00B71B69"/>
    <w:rsid w:val="00B72556"/>
    <w:rsid w:val="00B72931"/>
    <w:rsid w:val="00B738CD"/>
    <w:rsid w:val="00B73CB7"/>
    <w:rsid w:val="00B73DC2"/>
    <w:rsid w:val="00B73FE6"/>
    <w:rsid w:val="00B745B2"/>
    <w:rsid w:val="00B748DE"/>
    <w:rsid w:val="00B74DB5"/>
    <w:rsid w:val="00B75FB6"/>
    <w:rsid w:val="00B763FF"/>
    <w:rsid w:val="00B7671F"/>
    <w:rsid w:val="00B8020E"/>
    <w:rsid w:val="00B80AAD"/>
    <w:rsid w:val="00B8158E"/>
    <w:rsid w:val="00B81A7D"/>
    <w:rsid w:val="00B824B6"/>
    <w:rsid w:val="00B82958"/>
    <w:rsid w:val="00B82F37"/>
    <w:rsid w:val="00B83810"/>
    <w:rsid w:val="00B83C65"/>
    <w:rsid w:val="00B8404F"/>
    <w:rsid w:val="00B84E16"/>
    <w:rsid w:val="00B86291"/>
    <w:rsid w:val="00B86452"/>
    <w:rsid w:val="00B904FC"/>
    <w:rsid w:val="00B90B75"/>
    <w:rsid w:val="00B92F1A"/>
    <w:rsid w:val="00B934B4"/>
    <w:rsid w:val="00B93812"/>
    <w:rsid w:val="00B93898"/>
    <w:rsid w:val="00B94920"/>
    <w:rsid w:val="00B95801"/>
    <w:rsid w:val="00B97D8E"/>
    <w:rsid w:val="00BA08C9"/>
    <w:rsid w:val="00BA124E"/>
    <w:rsid w:val="00BA1C65"/>
    <w:rsid w:val="00BA1D7E"/>
    <w:rsid w:val="00BA426F"/>
    <w:rsid w:val="00BA59A3"/>
    <w:rsid w:val="00BA5F1B"/>
    <w:rsid w:val="00BA6747"/>
    <w:rsid w:val="00BA695A"/>
    <w:rsid w:val="00BA6F79"/>
    <w:rsid w:val="00BA7230"/>
    <w:rsid w:val="00BA7AAB"/>
    <w:rsid w:val="00BB0E52"/>
    <w:rsid w:val="00BB13A0"/>
    <w:rsid w:val="00BB1A07"/>
    <w:rsid w:val="00BB265D"/>
    <w:rsid w:val="00BB2CED"/>
    <w:rsid w:val="00BB2EAD"/>
    <w:rsid w:val="00BB3174"/>
    <w:rsid w:val="00BB318C"/>
    <w:rsid w:val="00BB50DE"/>
    <w:rsid w:val="00BB565B"/>
    <w:rsid w:val="00BB5CB9"/>
    <w:rsid w:val="00BB705B"/>
    <w:rsid w:val="00BB7401"/>
    <w:rsid w:val="00BB746E"/>
    <w:rsid w:val="00BB7555"/>
    <w:rsid w:val="00BB76E2"/>
    <w:rsid w:val="00BC0236"/>
    <w:rsid w:val="00BC0C7C"/>
    <w:rsid w:val="00BC129A"/>
    <w:rsid w:val="00BC3065"/>
    <w:rsid w:val="00BC37CD"/>
    <w:rsid w:val="00BC44B6"/>
    <w:rsid w:val="00BC4643"/>
    <w:rsid w:val="00BC46C8"/>
    <w:rsid w:val="00BC4E9C"/>
    <w:rsid w:val="00BC4F93"/>
    <w:rsid w:val="00BC56CD"/>
    <w:rsid w:val="00BD167B"/>
    <w:rsid w:val="00BD1B86"/>
    <w:rsid w:val="00BD25FD"/>
    <w:rsid w:val="00BD2FA5"/>
    <w:rsid w:val="00BD4552"/>
    <w:rsid w:val="00BD48CF"/>
    <w:rsid w:val="00BD4978"/>
    <w:rsid w:val="00BD4C6F"/>
    <w:rsid w:val="00BD7059"/>
    <w:rsid w:val="00BD746D"/>
    <w:rsid w:val="00BD7835"/>
    <w:rsid w:val="00BD7980"/>
    <w:rsid w:val="00BE0462"/>
    <w:rsid w:val="00BE0F73"/>
    <w:rsid w:val="00BE105D"/>
    <w:rsid w:val="00BE10D1"/>
    <w:rsid w:val="00BE5036"/>
    <w:rsid w:val="00BEF869"/>
    <w:rsid w:val="00BF0F8F"/>
    <w:rsid w:val="00BF1560"/>
    <w:rsid w:val="00BF17F3"/>
    <w:rsid w:val="00BF1A68"/>
    <w:rsid w:val="00BF1E32"/>
    <w:rsid w:val="00BF3046"/>
    <w:rsid w:val="00BF35D4"/>
    <w:rsid w:val="00BF3F97"/>
    <w:rsid w:val="00BF4AC8"/>
    <w:rsid w:val="00BF5787"/>
    <w:rsid w:val="00BF732E"/>
    <w:rsid w:val="00BF7953"/>
    <w:rsid w:val="00BF7D2C"/>
    <w:rsid w:val="00BFF134"/>
    <w:rsid w:val="00C00615"/>
    <w:rsid w:val="00C00B99"/>
    <w:rsid w:val="00C00E79"/>
    <w:rsid w:val="00C025DF"/>
    <w:rsid w:val="00C047DA"/>
    <w:rsid w:val="00C05263"/>
    <w:rsid w:val="00C05B5C"/>
    <w:rsid w:val="00C06441"/>
    <w:rsid w:val="00C06898"/>
    <w:rsid w:val="00C06E84"/>
    <w:rsid w:val="00C06F48"/>
    <w:rsid w:val="00C07550"/>
    <w:rsid w:val="00C07960"/>
    <w:rsid w:val="00C1030E"/>
    <w:rsid w:val="00C10E67"/>
    <w:rsid w:val="00C11954"/>
    <w:rsid w:val="00C119A7"/>
    <w:rsid w:val="00C11FB2"/>
    <w:rsid w:val="00C136B2"/>
    <w:rsid w:val="00C13C80"/>
    <w:rsid w:val="00C13E2A"/>
    <w:rsid w:val="00C15C29"/>
    <w:rsid w:val="00C16BD2"/>
    <w:rsid w:val="00C16C6B"/>
    <w:rsid w:val="00C17089"/>
    <w:rsid w:val="00C17809"/>
    <w:rsid w:val="00C17A9A"/>
    <w:rsid w:val="00C2036F"/>
    <w:rsid w:val="00C2067B"/>
    <w:rsid w:val="00C20BA0"/>
    <w:rsid w:val="00C212B9"/>
    <w:rsid w:val="00C21A96"/>
    <w:rsid w:val="00C21B4C"/>
    <w:rsid w:val="00C2276C"/>
    <w:rsid w:val="00C23337"/>
    <w:rsid w:val="00C2549C"/>
    <w:rsid w:val="00C26153"/>
    <w:rsid w:val="00C27083"/>
    <w:rsid w:val="00C27283"/>
    <w:rsid w:val="00C277C4"/>
    <w:rsid w:val="00C27C6E"/>
    <w:rsid w:val="00C27DB6"/>
    <w:rsid w:val="00C30AF7"/>
    <w:rsid w:val="00C31046"/>
    <w:rsid w:val="00C317E6"/>
    <w:rsid w:val="00C32115"/>
    <w:rsid w:val="00C3235D"/>
    <w:rsid w:val="00C325D1"/>
    <w:rsid w:val="00C33B66"/>
    <w:rsid w:val="00C33ECC"/>
    <w:rsid w:val="00C347EF"/>
    <w:rsid w:val="00C3622A"/>
    <w:rsid w:val="00C36323"/>
    <w:rsid w:val="00C372CF"/>
    <w:rsid w:val="00C37DBC"/>
    <w:rsid w:val="00C40C27"/>
    <w:rsid w:val="00C40E77"/>
    <w:rsid w:val="00C41178"/>
    <w:rsid w:val="00C41A45"/>
    <w:rsid w:val="00C4279B"/>
    <w:rsid w:val="00C42D91"/>
    <w:rsid w:val="00C436AB"/>
    <w:rsid w:val="00C46BC8"/>
    <w:rsid w:val="00C47339"/>
    <w:rsid w:val="00C47D0E"/>
    <w:rsid w:val="00C50E7B"/>
    <w:rsid w:val="00C517E1"/>
    <w:rsid w:val="00C522BC"/>
    <w:rsid w:val="00C54E61"/>
    <w:rsid w:val="00C54F16"/>
    <w:rsid w:val="00C55902"/>
    <w:rsid w:val="00C567FA"/>
    <w:rsid w:val="00C56B20"/>
    <w:rsid w:val="00C57771"/>
    <w:rsid w:val="00C60053"/>
    <w:rsid w:val="00C60DFD"/>
    <w:rsid w:val="00C62B29"/>
    <w:rsid w:val="00C62BD9"/>
    <w:rsid w:val="00C63967"/>
    <w:rsid w:val="00C63EB9"/>
    <w:rsid w:val="00C64837"/>
    <w:rsid w:val="00C64EDA"/>
    <w:rsid w:val="00C65A2A"/>
    <w:rsid w:val="00C66402"/>
    <w:rsid w:val="00C664FC"/>
    <w:rsid w:val="00C66D38"/>
    <w:rsid w:val="00C679E9"/>
    <w:rsid w:val="00C67F23"/>
    <w:rsid w:val="00C70DFE"/>
    <w:rsid w:val="00C71439"/>
    <w:rsid w:val="00C72E51"/>
    <w:rsid w:val="00C7317C"/>
    <w:rsid w:val="00C737CC"/>
    <w:rsid w:val="00C75245"/>
    <w:rsid w:val="00C761CA"/>
    <w:rsid w:val="00C76820"/>
    <w:rsid w:val="00C76DCE"/>
    <w:rsid w:val="00C7775A"/>
    <w:rsid w:val="00C77EF4"/>
    <w:rsid w:val="00C80C16"/>
    <w:rsid w:val="00C81085"/>
    <w:rsid w:val="00C82300"/>
    <w:rsid w:val="00C82AFF"/>
    <w:rsid w:val="00C83CD9"/>
    <w:rsid w:val="00C8419C"/>
    <w:rsid w:val="00C845A2"/>
    <w:rsid w:val="00C85E5F"/>
    <w:rsid w:val="00C85EB2"/>
    <w:rsid w:val="00C86112"/>
    <w:rsid w:val="00C86326"/>
    <w:rsid w:val="00C86CFC"/>
    <w:rsid w:val="00C870A6"/>
    <w:rsid w:val="00C9104A"/>
    <w:rsid w:val="00C91A28"/>
    <w:rsid w:val="00C93086"/>
    <w:rsid w:val="00C94912"/>
    <w:rsid w:val="00C949B6"/>
    <w:rsid w:val="00C953D6"/>
    <w:rsid w:val="00C9557E"/>
    <w:rsid w:val="00C95DA3"/>
    <w:rsid w:val="00C96241"/>
    <w:rsid w:val="00C96479"/>
    <w:rsid w:val="00CA0226"/>
    <w:rsid w:val="00CA0314"/>
    <w:rsid w:val="00CA0D84"/>
    <w:rsid w:val="00CA0DBD"/>
    <w:rsid w:val="00CA0DE1"/>
    <w:rsid w:val="00CA2339"/>
    <w:rsid w:val="00CA2B0A"/>
    <w:rsid w:val="00CA432F"/>
    <w:rsid w:val="00CA48F9"/>
    <w:rsid w:val="00CA6266"/>
    <w:rsid w:val="00CA63BB"/>
    <w:rsid w:val="00CA6686"/>
    <w:rsid w:val="00CA6728"/>
    <w:rsid w:val="00CA73F0"/>
    <w:rsid w:val="00CA76E4"/>
    <w:rsid w:val="00CA7920"/>
    <w:rsid w:val="00CB0058"/>
    <w:rsid w:val="00CB0489"/>
    <w:rsid w:val="00CB17A5"/>
    <w:rsid w:val="00CB1C8F"/>
    <w:rsid w:val="00CB2145"/>
    <w:rsid w:val="00CB32B5"/>
    <w:rsid w:val="00CB46FD"/>
    <w:rsid w:val="00CB49B9"/>
    <w:rsid w:val="00CB54DF"/>
    <w:rsid w:val="00CB5AF0"/>
    <w:rsid w:val="00CB66B0"/>
    <w:rsid w:val="00CC25E5"/>
    <w:rsid w:val="00CC2E91"/>
    <w:rsid w:val="00CC4A05"/>
    <w:rsid w:val="00CC4F1B"/>
    <w:rsid w:val="00CC5053"/>
    <w:rsid w:val="00CC5B68"/>
    <w:rsid w:val="00CC5E17"/>
    <w:rsid w:val="00CC6068"/>
    <w:rsid w:val="00CCD962"/>
    <w:rsid w:val="00CD09E6"/>
    <w:rsid w:val="00CD165F"/>
    <w:rsid w:val="00CD176F"/>
    <w:rsid w:val="00CD1B5E"/>
    <w:rsid w:val="00CD1D0A"/>
    <w:rsid w:val="00CD1DF3"/>
    <w:rsid w:val="00CD2C35"/>
    <w:rsid w:val="00CD464D"/>
    <w:rsid w:val="00CD5611"/>
    <w:rsid w:val="00CD606A"/>
    <w:rsid w:val="00CD69CC"/>
    <w:rsid w:val="00CE0288"/>
    <w:rsid w:val="00CE14E3"/>
    <w:rsid w:val="00CE1D9A"/>
    <w:rsid w:val="00CE2421"/>
    <w:rsid w:val="00CE4457"/>
    <w:rsid w:val="00CE4502"/>
    <w:rsid w:val="00CE4B84"/>
    <w:rsid w:val="00CE4D5A"/>
    <w:rsid w:val="00CE4F4C"/>
    <w:rsid w:val="00CE51E6"/>
    <w:rsid w:val="00CE53A8"/>
    <w:rsid w:val="00CE61E4"/>
    <w:rsid w:val="00CE7715"/>
    <w:rsid w:val="00CE7CBE"/>
    <w:rsid w:val="00CE9B46"/>
    <w:rsid w:val="00CF11B6"/>
    <w:rsid w:val="00CF3A55"/>
    <w:rsid w:val="00CF3EA7"/>
    <w:rsid w:val="00CF44A9"/>
    <w:rsid w:val="00CF5206"/>
    <w:rsid w:val="00CF5834"/>
    <w:rsid w:val="00CF5E3D"/>
    <w:rsid w:val="00CF73E9"/>
    <w:rsid w:val="00D00148"/>
    <w:rsid w:val="00D002EA"/>
    <w:rsid w:val="00D00711"/>
    <w:rsid w:val="00D0131B"/>
    <w:rsid w:val="00D01BCA"/>
    <w:rsid w:val="00D02477"/>
    <w:rsid w:val="00D02BDF"/>
    <w:rsid w:val="00D02EE4"/>
    <w:rsid w:val="00D03678"/>
    <w:rsid w:val="00D044E9"/>
    <w:rsid w:val="00D05528"/>
    <w:rsid w:val="00D06231"/>
    <w:rsid w:val="00D06CDD"/>
    <w:rsid w:val="00D06F78"/>
    <w:rsid w:val="00D07A48"/>
    <w:rsid w:val="00D07DC7"/>
    <w:rsid w:val="00D10929"/>
    <w:rsid w:val="00D12E5C"/>
    <w:rsid w:val="00D1315D"/>
    <w:rsid w:val="00D136E3"/>
    <w:rsid w:val="00D13EA5"/>
    <w:rsid w:val="00D13FBC"/>
    <w:rsid w:val="00D147A2"/>
    <w:rsid w:val="00D14C42"/>
    <w:rsid w:val="00D1516E"/>
    <w:rsid w:val="00D153E7"/>
    <w:rsid w:val="00D15A52"/>
    <w:rsid w:val="00D16BEF"/>
    <w:rsid w:val="00D20AC9"/>
    <w:rsid w:val="00D20F41"/>
    <w:rsid w:val="00D2220D"/>
    <w:rsid w:val="00D23C63"/>
    <w:rsid w:val="00D24E12"/>
    <w:rsid w:val="00D251F4"/>
    <w:rsid w:val="00D2581B"/>
    <w:rsid w:val="00D25B76"/>
    <w:rsid w:val="00D25C77"/>
    <w:rsid w:val="00D25D75"/>
    <w:rsid w:val="00D26BC5"/>
    <w:rsid w:val="00D30485"/>
    <w:rsid w:val="00D30914"/>
    <w:rsid w:val="00D30989"/>
    <w:rsid w:val="00D311AD"/>
    <w:rsid w:val="00D31706"/>
    <w:rsid w:val="00D3199A"/>
    <w:rsid w:val="00D32971"/>
    <w:rsid w:val="00D33528"/>
    <w:rsid w:val="00D33800"/>
    <w:rsid w:val="00D33D22"/>
    <w:rsid w:val="00D33D7C"/>
    <w:rsid w:val="00D33F6B"/>
    <w:rsid w:val="00D3420F"/>
    <w:rsid w:val="00D355CD"/>
    <w:rsid w:val="00D35B4D"/>
    <w:rsid w:val="00D36951"/>
    <w:rsid w:val="00D37EEF"/>
    <w:rsid w:val="00D41AB6"/>
    <w:rsid w:val="00D420F4"/>
    <w:rsid w:val="00D4266A"/>
    <w:rsid w:val="00D42729"/>
    <w:rsid w:val="00D447CE"/>
    <w:rsid w:val="00D44B1D"/>
    <w:rsid w:val="00D44C13"/>
    <w:rsid w:val="00D45049"/>
    <w:rsid w:val="00D45962"/>
    <w:rsid w:val="00D46498"/>
    <w:rsid w:val="00D46994"/>
    <w:rsid w:val="00D470EB"/>
    <w:rsid w:val="00D473FE"/>
    <w:rsid w:val="00D50AE7"/>
    <w:rsid w:val="00D51C0C"/>
    <w:rsid w:val="00D52151"/>
    <w:rsid w:val="00D52BA1"/>
    <w:rsid w:val="00D54417"/>
    <w:rsid w:val="00D552C3"/>
    <w:rsid w:val="00D55419"/>
    <w:rsid w:val="00D560D8"/>
    <w:rsid w:val="00D56DC7"/>
    <w:rsid w:val="00D573ED"/>
    <w:rsid w:val="00D60119"/>
    <w:rsid w:val="00D616AF"/>
    <w:rsid w:val="00D61CE0"/>
    <w:rsid w:val="00D628E4"/>
    <w:rsid w:val="00D629C2"/>
    <w:rsid w:val="00D64490"/>
    <w:rsid w:val="00D648B5"/>
    <w:rsid w:val="00D65476"/>
    <w:rsid w:val="00D6575B"/>
    <w:rsid w:val="00D6590E"/>
    <w:rsid w:val="00D65EA8"/>
    <w:rsid w:val="00D678DB"/>
    <w:rsid w:val="00D702C0"/>
    <w:rsid w:val="00D70511"/>
    <w:rsid w:val="00D70563"/>
    <w:rsid w:val="00D70AEF"/>
    <w:rsid w:val="00D70E1A"/>
    <w:rsid w:val="00D715DA"/>
    <w:rsid w:val="00D733E1"/>
    <w:rsid w:val="00D7391D"/>
    <w:rsid w:val="00D73EF1"/>
    <w:rsid w:val="00D73EF4"/>
    <w:rsid w:val="00D76D25"/>
    <w:rsid w:val="00D80653"/>
    <w:rsid w:val="00D814D5"/>
    <w:rsid w:val="00D818CE"/>
    <w:rsid w:val="00D82081"/>
    <w:rsid w:val="00D83FB9"/>
    <w:rsid w:val="00D85739"/>
    <w:rsid w:val="00D85785"/>
    <w:rsid w:val="00D85BCD"/>
    <w:rsid w:val="00D85EF3"/>
    <w:rsid w:val="00D86987"/>
    <w:rsid w:val="00D86E79"/>
    <w:rsid w:val="00D87DA3"/>
    <w:rsid w:val="00D9050A"/>
    <w:rsid w:val="00D931C3"/>
    <w:rsid w:val="00D93B96"/>
    <w:rsid w:val="00D94285"/>
    <w:rsid w:val="00DA08CC"/>
    <w:rsid w:val="00DA0B53"/>
    <w:rsid w:val="00DA1668"/>
    <w:rsid w:val="00DA25FF"/>
    <w:rsid w:val="00DA26CB"/>
    <w:rsid w:val="00DA2FF2"/>
    <w:rsid w:val="00DA4483"/>
    <w:rsid w:val="00DA6120"/>
    <w:rsid w:val="00DA656D"/>
    <w:rsid w:val="00DA691A"/>
    <w:rsid w:val="00DA701D"/>
    <w:rsid w:val="00DA7AF9"/>
    <w:rsid w:val="00DB02D0"/>
    <w:rsid w:val="00DB0D04"/>
    <w:rsid w:val="00DB45E0"/>
    <w:rsid w:val="00DB49EB"/>
    <w:rsid w:val="00DB4BE6"/>
    <w:rsid w:val="00DB4FFF"/>
    <w:rsid w:val="00DB586D"/>
    <w:rsid w:val="00DB70B1"/>
    <w:rsid w:val="00DC03BB"/>
    <w:rsid w:val="00DC0712"/>
    <w:rsid w:val="00DC08EE"/>
    <w:rsid w:val="00DC1A52"/>
    <w:rsid w:val="00DC2457"/>
    <w:rsid w:val="00DC252E"/>
    <w:rsid w:val="00DC2AD0"/>
    <w:rsid w:val="00DC2D0F"/>
    <w:rsid w:val="00DC2F2C"/>
    <w:rsid w:val="00DC3732"/>
    <w:rsid w:val="00DC3929"/>
    <w:rsid w:val="00DC45B9"/>
    <w:rsid w:val="00DC5686"/>
    <w:rsid w:val="00DC59E4"/>
    <w:rsid w:val="00DC5CC8"/>
    <w:rsid w:val="00DC74E1"/>
    <w:rsid w:val="00DC7952"/>
    <w:rsid w:val="00DC7B2E"/>
    <w:rsid w:val="00DC7D2D"/>
    <w:rsid w:val="00DD058D"/>
    <w:rsid w:val="00DD2F4E"/>
    <w:rsid w:val="00DD35E4"/>
    <w:rsid w:val="00DD41EB"/>
    <w:rsid w:val="00DD676D"/>
    <w:rsid w:val="00DD7605"/>
    <w:rsid w:val="00DD7862"/>
    <w:rsid w:val="00DE07A5"/>
    <w:rsid w:val="00DE0AAA"/>
    <w:rsid w:val="00DE0F92"/>
    <w:rsid w:val="00DE1932"/>
    <w:rsid w:val="00DE22D1"/>
    <w:rsid w:val="00DE2714"/>
    <w:rsid w:val="00DE2CE3"/>
    <w:rsid w:val="00DE31DB"/>
    <w:rsid w:val="00DE37F9"/>
    <w:rsid w:val="00DE414E"/>
    <w:rsid w:val="00DE4816"/>
    <w:rsid w:val="00DE4D74"/>
    <w:rsid w:val="00DE4DE3"/>
    <w:rsid w:val="00DE6086"/>
    <w:rsid w:val="00DE6804"/>
    <w:rsid w:val="00DE6DE0"/>
    <w:rsid w:val="00DF0532"/>
    <w:rsid w:val="00DF1599"/>
    <w:rsid w:val="00DF192C"/>
    <w:rsid w:val="00DF3497"/>
    <w:rsid w:val="00DF3B2A"/>
    <w:rsid w:val="00DF3F26"/>
    <w:rsid w:val="00DF42E1"/>
    <w:rsid w:val="00DF469D"/>
    <w:rsid w:val="00DF52E8"/>
    <w:rsid w:val="00DF6147"/>
    <w:rsid w:val="00DF6E90"/>
    <w:rsid w:val="00DF7D60"/>
    <w:rsid w:val="00E0020F"/>
    <w:rsid w:val="00E0156A"/>
    <w:rsid w:val="00E02CFD"/>
    <w:rsid w:val="00E04A2E"/>
    <w:rsid w:val="00E04DAF"/>
    <w:rsid w:val="00E05922"/>
    <w:rsid w:val="00E05A3F"/>
    <w:rsid w:val="00E07C27"/>
    <w:rsid w:val="00E10458"/>
    <w:rsid w:val="00E10D4B"/>
    <w:rsid w:val="00E112C7"/>
    <w:rsid w:val="00E11FBD"/>
    <w:rsid w:val="00E1215F"/>
    <w:rsid w:val="00E12BAC"/>
    <w:rsid w:val="00E132F2"/>
    <w:rsid w:val="00E136D5"/>
    <w:rsid w:val="00E1494D"/>
    <w:rsid w:val="00E149D8"/>
    <w:rsid w:val="00E14C6A"/>
    <w:rsid w:val="00E14C6F"/>
    <w:rsid w:val="00E1551F"/>
    <w:rsid w:val="00E15FA0"/>
    <w:rsid w:val="00E1602D"/>
    <w:rsid w:val="00E166D9"/>
    <w:rsid w:val="00E17281"/>
    <w:rsid w:val="00E17594"/>
    <w:rsid w:val="00E20CC1"/>
    <w:rsid w:val="00E210A1"/>
    <w:rsid w:val="00E21148"/>
    <w:rsid w:val="00E218CD"/>
    <w:rsid w:val="00E21CFE"/>
    <w:rsid w:val="00E22150"/>
    <w:rsid w:val="00E23535"/>
    <w:rsid w:val="00E23D84"/>
    <w:rsid w:val="00E24A82"/>
    <w:rsid w:val="00E24B2F"/>
    <w:rsid w:val="00E24C67"/>
    <w:rsid w:val="00E24F14"/>
    <w:rsid w:val="00E25C19"/>
    <w:rsid w:val="00E26053"/>
    <w:rsid w:val="00E2624B"/>
    <w:rsid w:val="00E27B4F"/>
    <w:rsid w:val="00E30CF3"/>
    <w:rsid w:val="00E31299"/>
    <w:rsid w:val="00E3132C"/>
    <w:rsid w:val="00E32B8D"/>
    <w:rsid w:val="00E32FCB"/>
    <w:rsid w:val="00E33C1F"/>
    <w:rsid w:val="00E3413C"/>
    <w:rsid w:val="00E347C5"/>
    <w:rsid w:val="00E35184"/>
    <w:rsid w:val="00E36073"/>
    <w:rsid w:val="00E36856"/>
    <w:rsid w:val="00E36DFA"/>
    <w:rsid w:val="00E370B4"/>
    <w:rsid w:val="00E3764F"/>
    <w:rsid w:val="00E405A1"/>
    <w:rsid w:val="00E412C1"/>
    <w:rsid w:val="00E414B4"/>
    <w:rsid w:val="00E41FB3"/>
    <w:rsid w:val="00E425ED"/>
    <w:rsid w:val="00E4272D"/>
    <w:rsid w:val="00E4367B"/>
    <w:rsid w:val="00E43803"/>
    <w:rsid w:val="00E43E64"/>
    <w:rsid w:val="00E446DD"/>
    <w:rsid w:val="00E44722"/>
    <w:rsid w:val="00E449D8"/>
    <w:rsid w:val="00E44EA3"/>
    <w:rsid w:val="00E4AFF1"/>
    <w:rsid w:val="00E500B1"/>
    <w:rsid w:val="00E50278"/>
    <w:rsid w:val="00E5058E"/>
    <w:rsid w:val="00E51733"/>
    <w:rsid w:val="00E51B79"/>
    <w:rsid w:val="00E52650"/>
    <w:rsid w:val="00E52777"/>
    <w:rsid w:val="00E55E49"/>
    <w:rsid w:val="00E55EB8"/>
    <w:rsid w:val="00E55F75"/>
    <w:rsid w:val="00E56949"/>
    <w:rsid w:val="00E57374"/>
    <w:rsid w:val="00E604B6"/>
    <w:rsid w:val="00E611D1"/>
    <w:rsid w:val="00E61373"/>
    <w:rsid w:val="00E6153E"/>
    <w:rsid w:val="00E61BD5"/>
    <w:rsid w:val="00E61E90"/>
    <w:rsid w:val="00E61ED1"/>
    <w:rsid w:val="00E61FC0"/>
    <w:rsid w:val="00E624BE"/>
    <w:rsid w:val="00E629B0"/>
    <w:rsid w:val="00E62D2A"/>
    <w:rsid w:val="00E653BE"/>
    <w:rsid w:val="00E6581E"/>
    <w:rsid w:val="00E66624"/>
    <w:rsid w:val="00E66CA0"/>
    <w:rsid w:val="00E66D38"/>
    <w:rsid w:val="00E67646"/>
    <w:rsid w:val="00E679DB"/>
    <w:rsid w:val="00E67F73"/>
    <w:rsid w:val="00E6B015"/>
    <w:rsid w:val="00E70026"/>
    <w:rsid w:val="00E70C47"/>
    <w:rsid w:val="00E71258"/>
    <w:rsid w:val="00E71ED2"/>
    <w:rsid w:val="00E72BFC"/>
    <w:rsid w:val="00E739FC"/>
    <w:rsid w:val="00E741D1"/>
    <w:rsid w:val="00E74891"/>
    <w:rsid w:val="00E74FC0"/>
    <w:rsid w:val="00E77542"/>
    <w:rsid w:val="00E77BDB"/>
    <w:rsid w:val="00E77CDA"/>
    <w:rsid w:val="00E7F3F3"/>
    <w:rsid w:val="00E804A4"/>
    <w:rsid w:val="00E81C5C"/>
    <w:rsid w:val="00E81C98"/>
    <w:rsid w:val="00E82840"/>
    <w:rsid w:val="00E83617"/>
    <w:rsid w:val="00E836F5"/>
    <w:rsid w:val="00E83A42"/>
    <w:rsid w:val="00E83C66"/>
    <w:rsid w:val="00E8422C"/>
    <w:rsid w:val="00E863A6"/>
    <w:rsid w:val="00E86761"/>
    <w:rsid w:val="00E86EB7"/>
    <w:rsid w:val="00E8741A"/>
    <w:rsid w:val="00E87E2F"/>
    <w:rsid w:val="00E8CF19"/>
    <w:rsid w:val="00E905D6"/>
    <w:rsid w:val="00E94905"/>
    <w:rsid w:val="00E955DF"/>
    <w:rsid w:val="00E97342"/>
    <w:rsid w:val="00E975D5"/>
    <w:rsid w:val="00EA18C1"/>
    <w:rsid w:val="00EA19FB"/>
    <w:rsid w:val="00EA1B95"/>
    <w:rsid w:val="00EA2616"/>
    <w:rsid w:val="00EA29CA"/>
    <w:rsid w:val="00EA2E5A"/>
    <w:rsid w:val="00EA37B0"/>
    <w:rsid w:val="00EA3939"/>
    <w:rsid w:val="00EA3F36"/>
    <w:rsid w:val="00EA40B7"/>
    <w:rsid w:val="00EA4468"/>
    <w:rsid w:val="00EA47F2"/>
    <w:rsid w:val="00EA6FCF"/>
    <w:rsid w:val="00EA7516"/>
    <w:rsid w:val="00EA9F86"/>
    <w:rsid w:val="00EB0C1E"/>
    <w:rsid w:val="00EB1B4B"/>
    <w:rsid w:val="00EB2212"/>
    <w:rsid w:val="00EB2347"/>
    <w:rsid w:val="00EB2937"/>
    <w:rsid w:val="00EB2CA5"/>
    <w:rsid w:val="00EB2FF7"/>
    <w:rsid w:val="00EB36ED"/>
    <w:rsid w:val="00EB4919"/>
    <w:rsid w:val="00EB544F"/>
    <w:rsid w:val="00EB67BF"/>
    <w:rsid w:val="00EB79AB"/>
    <w:rsid w:val="00EBA8BD"/>
    <w:rsid w:val="00EC000B"/>
    <w:rsid w:val="00EC1ED3"/>
    <w:rsid w:val="00EC26E0"/>
    <w:rsid w:val="00EC296C"/>
    <w:rsid w:val="00EC2D0B"/>
    <w:rsid w:val="00EC3AAB"/>
    <w:rsid w:val="00EC3AC1"/>
    <w:rsid w:val="00EC3D48"/>
    <w:rsid w:val="00EC5C25"/>
    <w:rsid w:val="00EC6271"/>
    <w:rsid w:val="00ED03F2"/>
    <w:rsid w:val="00ED0A41"/>
    <w:rsid w:val="00ED10D8"/>
    <w:rsid w:val="00ED1C91"/>
    <w:rsid w:val="00ED5ABC"/>
    <w:rsid w:val="00ED5D42"/>
    <w:rsid w:val="00ED6BD3"/>
    <w:rsid w:val="00ED7E91"/>
    <w:rsid w:val="00EE15C0"/>
    <w:rsid w:val="00EE1DBB"/>
    <w:rsid w:val="00EE2863"/>
    <w:rsid w:val="00EE2AC2"/>
    <w:rsid w:val="00EE3815"/>
    <w:rsid w:val="00EE3A5F"/>
    <w:rsid w:val="00EE3A7B"/>
    <w:rsid w:val="00EE4074"/>
    <w:rsid w:val="00EE4B9D"/>
    <w:rsid w:val="00EE523A"/>
    <w:rsid w:val="00EE5F68"/>
    <w:rsid w:val="00EE6316"/>
    <w:rsid w:val="00EE6DEB"/>
    <w:rsid w:val="00EE71B1"/>
    <w:rsid w:val="00EE9B67"/>
    <w:rsid w:val="00EF15BA"/>
    <w:rsid w:val="00EF17CF"/>
    <w:rsid w:val="00EF19D1"/>
    <w:rsid w:val="00EF1A11"/>
    <w:rsid w:val="00EF1A3A"/>
    <w:rsid w:val="00EF1A49"/>
    <w:rsid w:val="00EF1C8B"/>
    <w:rsid w:val="00EF2780"/>
    <w:rsid w:val="00EF2CCF"/>
    <w:rsid w:val="00EF3C96"/>
    <w:rsid w:val="00EF40EA"/>
    <w:rsid w:val="00EF5C21"/>
    <w:rsid w:val="00EF6BC0"/>
    <w:rsid w:val="00EF6D1E"/>
    <w:rsid w:val="00EF6DBD"/>
    <w:rsid w:val="00EF7314"/>
    <w:rsid w:val="00EF7B4B"/>
    <w:rsid w:val="00F007D3"/>
    <w:rsid w:val="00F00CD7"/>
    <w:rsid w:val="00F01E27"/>
    <w:rsid w:val="00F030CD"/>
    <w:rsid w:val="00F03BAD"/>
    <w:rsid w:val="00F056D0"/>
    <w:rsid w:val="00F05B5C"/>
    <w:rsid w:val="00F05B66"/>
    <w:rsid w:val="00F117E0"/>
    <w:rsid w:val="00F12711"/>
    <w:rsid w:val="00F128FC"/>
    <w:rsid w:val="00F13357"/>
    <w:rsid w:val="00F133A4"/>
    <w:rsid w:val="00F15720"/>
    <w:rsid w:val="00F15A58"/>
    <w:rsid w:val="00F15EE2"/>
    <w:rsid w:val="00F162D6"/>
    <w:rsid w:val="00F169F0"/>
    <w:rsid w:val="00F177E3"/>
    <w:rsid w:val="00F2038A"/>
    <w:rsid w:val="00F20565"/>
    <w:rsid w:val="00F205F7"/>
    <w:rsid w:val="00F20AC8"/>
    <w:rsid w:val="00F20BDF"/>
    <w:rsid w:val="00F2286E"/>
    <w:rsid w:val="00F22C82"/>
    <w:rsid w:val="00F22F3C"/>
    <w:rsid w:val="00F23B04"/>
    <w:rsid w:val="00F23E88"/>
    <w:rsid w:val="00F23FAE"/>
    <w:rsid w:val="00F24284"/>
    <w:rsid w:val="00F25FF6"/>
    <w:rsid w:val="00F26685"/>
    <w:rsid w:val="00F3454B"/>
    <w:rsid w:val="00F34564"/>
    <w:rsid w:val="00F35D4D"/>
    <w:rsid w:val="00F36005"/>
    <w:rsid w:val="00F36321"/>
    <w:rsid w:val="00F37104"/>
    <w:rsid w:val="00F3724C"/>
    <w:rsid w:val="00F40C73"/>
    <w:rsid w:val="00F41577"/>
    <w:rsid w:val="00F43459"/>
    <w:rsid w:val="00F45A89"/>
    <w:rsid w:val="00F45B51"/>
    <w:rsid w:val="00F45DB5"/>
    <w:rsid w:val="00F46EDF"/>
    <w:rsid w:val="00F46FB0"/>
    <w:rsid w:val="00F5032F"/>
    <w:rsid w:val="00F50822"/>
    <w:rsid w:val="00F50B36"/>
    <w:rsid w:val="00F521B9"/>
    <w:rsid w:val="00F52272"/>
    <w:rsid w:val="00F52643"/>
    <w:rsid w:val="00F53509"/>
    <w:rsid w:val="00F54758"/>
    <w:rsid w:val="00F547D6"/>
    <w:rsid w:val="00F54914"/>
    <w:rsid w:val="00F54C55"/>
    <w:rsid w:val="00F56E79"/>
    <w:rsid w:val="00F5714F"/>
    <w:rsid w:val="00F600E3"/>
    <w:rsid w:val="00F602C3"/>
    <w:rsid w:val="00F610E3"/>
    <w:rsid w:val="00F614E0"/>
    <w:rsid w:val="00F61719"/>
    <w:rsid w:val="00F61870"/>
    <w:rsid w:val="00F61ABA"/>
    <w:rsid w:val="00F628D3"/>
    <w:rsid w:val="00F63861"/>
    <w:rsid w:val="00F64216"/>
    <w:rsid w:val="00F65317"/>
    <w:rsid w:val="00F65916"/>
    <w:rsid w:val="00F6601D"/>
    <w:rsid w:val="00F66145"/>
    <w:rsid w:val="00F66587"/>
    <w:rsid w:val="00F67719"/>
    <w:rsid w:val="00F67A08"/>
    <w:rsid w:val="00F67B5C"/>
    <w:rsid w:val="00F67EEB"/>
    <w:rsid w:val="00F70B0F"/>
    <w:rsid w:val="00F70B1C"/>
    <w:rsid w:val="00F71767"/>
    <w:rsid w:val="00F7190D"/>
    <w:rsid w:val="00F71A4C"/>
    <w:rsid w:val="00F72EEA"/>
    <w:rsid w:val="00F74750"/>
    <w:rsid w:val="00F76C7B"/>
    <w:rsid w:val="00F7788E"/>
    <w:rsid w:val="00F79BEF"/>
    <w:rsid w:val="00F81659"/>
    <w:rsid w:val="00F81959"/>
    <w:rsid w:val="00F81980"/>
    <w:rsid w:val="00F8381A"/>
    <w:rsid w:val="00F84AAD"/>
    <w:rsid w:val="00F84D24"/>
    <w:rsid w:val="00F867D4"/>
    <w:rsid w:val="00F86A6D"/>
    <w:rsid w:val="00F86DB7"/>
    <w:rsid w:val="00F876EE"/>
    <w:rsid w:val="00F87C64"/>
    <w:rsid w:val="00F9017A"/>
    <w:rsid w:val="00F9141E"/>
    <w:rsid w:val="00F92643"/>
    <w:rsid w:val="00F93FA5"/>
    <w:rsid w:val="00F94497"/>
    <w:rsid w:val="00F952F2"/>
    <w:rsid w:val="00F961CD"/>
    <w:rsid w:val="00F97E64"/>
    <w:rsid w:val="00FA2176"/>
    <w:rsid w:val="00FA2F0D"/>
    <w:rsid w:val="00FA3555"/>
    <w:rsid w:val="00FA3E6A"/>
    <w:rsid w:val="00FA47FC"/>
    <w:rsid w:val="00FA5497"/>
    <w:rsid w:val="00FA74D7"/>
    <w:rsid w:val="00FB0717"/>
    <w:rsid w:val="00FB1263"/>
    <w:rsid w:val="00FB1428"/>
    <w:rsid w:val="00FB1906"/>
    <w:rsid w:val="00FB1F13"/>
    <w:rsid w:val="00FB2308"/>
    <w:rsid w:val="00FB32D5"/>
    <w:rsid w:val="00FB3E5A"/>
    <w:rsid w:val="00FB5048"/>
    <w:rsid w:val="00FB54B6"/>
    <w:rsid w:val="00FB7922"/>
    <w:rsid w:val="00FC0F61"/>
    <w:rsid w:val="00FC2D77"/>
    <w:rsid w:val="00FC381B"/>
    <w:rsid w:val="00FC4DF0"/>
    <w:rsid w:val="00FC4EA1"/>
    <w:rsid w:val="00FC5EA3"/>
    <w:rsid w:val="00FC61BC"/>
    <w:rsid w:val="00FC6547"/>
    <w:rsid w:val="00FD056A"/>
    <w:rsid w:val="00FD0A93"/>
    <w:rsid w:val="00FD0D5A"/>
    <w:rsid w:val="00FD136C"/>
    <w:rsid w:val="00FD148C"/>
    <w:rsid w:val="00FD1765"/>
    <w:rsid w:val="00FD1928"/>
    <w:rsid w:val="00FD2164"/>
    <w:rsid w:val="00FD3755"/>
    <w:rsid w:val="00FD3BD7"/>
    <w:rsid w:val="00FD5D02"/>
    <w:rsid w:val="00FD5FB7"/>
    <w:rsid w:val="00FD6131"/>
    <w:rsid w:val="00FD62B7"/>
    <w:rsid w:val="00FDC7E2"/>
    <w:rsid w:val="00FE0514"/>
    <w:rsid w:val="00FE180D"/>
    <w:rsid w:val="00FE1B41"/>
    <w:rsid w:val="00FE3020"/>
    <w:rsid w:val="00FE4C15"/>
    <w:rsid w:val="00FE4E9D"/>
    <w:rsid w:val="00FE5E0D"/>
    <w:rsid w:val="00FE700E"/>
    <w:rsid w:val="00FE72D3"/>
    <w:rsid w:val="00FE72D9"/>
    <w:rsid w:val="00FE7344"/>
    <w:rsid w:val="00FE769C"/>
    <w:rsid w:val="00FF0245"/>
    <w:rsid w:val="00FF0DA3"/>
    <w:rsid w:val="00FF1B60"/>
    <w:rsid w:val="00FF1CA6"/>
    <w:rsid w:val="00FF3CD8"/>
    <w:rsid w:val="00FF52D2"/>
    <w:rsid w:val="00FF563C"/>
    <w:rsid w:val="00FF5B02"/>
    <w:rsid w:val="00FF6BB3"/>
    <w:rsid w:val="00FF74B6"/>
    <w:rsid w:val="00FF77AC"/>
    <w:rsid w:val="010006CF"/>
    <w:rsid w:val="01045984"/>
    <w:rsid w:val="0106D72C"/>
    <w:rsid w:val="010C34E3"/>
    <w:rsid w:val="0110395E"/>
    <w:rsid w:val="0111C598"/>
    <w:rsid w:val="01124FC5"/>
    <w:rsid w:val="0113C6F2"/>
    <w:rsid w:val="011684BF"/>
    <w:rsid w:val="0117115A"/>
    <w:rsid w:val="01197F40"/>
    <w:rsid w:val="011B8C3F"/>
    <w:rsid w:val="011BAC92"/>
    <w:rsid w:val="011BB428"/>
    <w:rsid w:val="011CB4B4"/>
    <w:rsid w:val="0121496A"/>
    <w:rsid w:val="0121F6E1"/>
    <w:rsid w:val="01221D19"/>
    <w:rsid w:val="01232BF7"/>
    <w:rsid w:val="0123C42D"/>
    <w:rsid w:val="012635AA"/>
    <w:rsid w:val="01282194"/>
    <w:rsid w:val="01282CD2"/>
    <w:rsid w:val="012C2265"/>
    <w:rsid w:val="013146D1"/>
    <w:rsid w:val="01323CD6"/>
    <w:rsid w:val="01354FB4"/>
    <w:rsid w:val="01357B13"/>
    <w:rsid w:val="0138E23E"/>
    <w:rsid w:val="013B23BB"/>
    <w:rsid w:val="013D022A"/>
    <w:rsid w:val="013FA8FA"/>
    <w:rsid w:val="013FFB26"/>
    <w:rsid w:val="0143173E"/>
    <w:rsid w:val="01439709"/>
    <w:rsid w:val="0144C29A"/>
    <w:rsid w:val="01461FF4"/>
    <w:rsid w:val="01464009"/>
    <w:rsid w:val="01465569"/>
    <w:rsid w:val="01479864"/>
    <w:rsid w:val="014C46D6"/>
    <w:rsid w:val="0150F219"/>
    <w:rsid w:val="0154ECBD"/>
    <w:rsid w:val="0155F46F"/>
    <w:rsid w:val="01591C68"/>
    <w:rsid w:val="015AD314"/>
    <w:rsid w:val="0160741B"/>
    <w:rsid w:val="01615B85"/>
    <w:rsid w:val="01664C63"/>
    <w:rsid w:val="0166F6E3"/>
    <w:rsid w:val="0167F1E6"/>
    <w:rsid w:val="0168314F"/>
    <w:rsid w:val="016B126F"/>
    <w:rsid w:val="016CA2B6"/>
    <w:rsid w:val="0174414D"/>
    <w:rsid w:val="0174E4C6"/>
    <w:rsid w:val="01774DAB"/>
    <w:rsid w:val="017904E9"/>
    <w:rsid w:val="017A4720"/>
    <w:rsid w:val="017ECAF7"/>
    <w:rsid w:val="017F2A25"/>
    <w:rsid w:val="017F7A83"/>
    <w:rsid w:val="01852AEC"/>
    <w:rsid w:val="01861314"/>
    <w:rsid w:val="01905962"/>
    <w:rsid w:val="0190A85C"/>
    <w:rsid w:val="0190D3D8"/>
    <w:rsid w:val="01919D82"/>
    <w:rsid w:val="0191E50F"/>
    <w:rsid w:val="0194AB0C"/>
    <w:rsid w:val="01958DD0"/>
    <w:rsid w:val="019651F8"/>
    <w:rsid w:val="019AA870"/>
    <w:rsid w:val="019AC824"/>
    <w:rsid w:val="019DE5C9"/>
    <w:rsid w:val="01A58C9D"/>
    <w:rsid w:val="01AB417E"/>
    <w:rsid w:val="01ABF1AB"/>
    <w:rsid w:val="01AC0668"/>
    <w:rsid w:val="01B0AD9A"/>
    <w:rsid w:val="01B0DD4D"/>
    <w:rsid w:val="01B243B1"/>
    <w:rsid w:val="01B24A04"/>
    <w:rsid w:val="01B65D5C"/>
    <w:rsid w:val="01BC82AF"/>
    <w:rsid w:val="01C0CAD9"/>
    <w:rsid w:val="01C1A687"/>
    <w:rsid w:val="01C48551"/>
    <w:rsid w:val="01C54EA1"/>
    <w:rsid w:val="01C8A8E8"/>
    <w:rsid w:val="01C8B423"/>
    <w:rsid w:val="01CAED49"/>
    <w:rsid w:val="01CC2D8F"/>
    <w:rsid w:val="01CCC468"/>
    <w:rsid w:val="01D1361A"/>
    <w:rsid w:val="01D17101"/>
    <w:rsid w:val="01D195C8"/>
    <w:rsid w:val="01D58D40"/>
    <w:rsid w:val="01D791D5"/>
    <w:rsid w:val="01D79A80"/>
    <w:rsid w:val="01D7D4AD"/>
    <w:rsid w:val="01D8A912"/>
    <w:rsid w:val="01DA58B2"/>
    <w:rsid w:val="01DB2788"/>
    <w:rsid w:val="01DD73CA"/>
    <w:rsid w:val="01DF013A"/>
    <w:rsid w:val="01E1B3F6"/>
    <w:rsid w:val="01E21EDF"/>
    <w:rsid w:val="01E4A484"/>
    <w:rsid w:val="01E67692"/>
    <w:rsid w:val="01E68B28"/>
    <w:rsid w:val="01E6A7CE"/>
    <w:rsid w:val="01EB60BB"/>
    <w:rsid w:val="01EBC23B"/>
    <w:rsid w:val="01EF96EA"/>
    <w:rsid w:val="01F024E8"/>
    <w:rsid w:val="01F0D07B"/>
    <w:rsid w:val="01F1D16F"/>
    <w:rsid w:val="01F23F4B"/>
    <w:rsid w:val="01F2BB53"/>
    <w:rsid w:val="01F5A304"/>
    <w:rsid w:val="01F8AE12"/>
    <w:rsid w:val="01F8B9E0"/>
    <w:rsid w:val="01F968C9"/>
    <w:rsid w:val="01F98255"/>
    <w:rsid w:val="01FC6E46"/>
    <w:rsid w:val="01FCED45"/>
    <w:rsid w:val="01FE8B96"/>
    <w:rsid w:val="01FFD82A"/>
    <w:rsid w:val="02057F99"/>
    <w:rsid w:val="0207688D"/>
    <w:rsid w:val="020777D7"/>
    <w:rsid w:val="020CA266"/>
    <w:rsid w:val="02103EE1"/>
    <w:rsid w:val="0217531B"/>
    <w:rsid w:val="02180606"/>
    <w:rsid w:val="021A4B5D"/>
    <w:rsid w:val="021D1E6A"/>
    <w:rsid w:val="021F817A"/>
    <w:rsid w:val="0221B460"/>
    <w:rsid w:val="0227A2FD"/>
    <w:rsid w:val="02293158"/>
    <w:rsid w:val="022A37FD"/>
    <w:rsid w:val="022A7F42"/>
    <w:rsid w:val="0234A90C"/>
    <w:rsid w:val="0235E32B"/>
    <w:rsid w:val="0237313A"/>
    <w:rsid w:val="02375EE7"/>
    <w:rsid w:val="023855D6"/>
    <w:rsid w:val="0238AB7C"/>
    <w:rsid w:val="023932CD"/>
    <w:rsid w:val="023A4231"/>
    <w:rsid w:val="023B1707"/>
    <w:rsid w:val="023C2C77"/>
    <w:rsid w:val="023C4BC4"/>
    <w:rsid w:val="023C53CD"/>
    <w:rsid w:val="023D635E"/>
    <w:rsid w:val="02440B16"/>
    <w:rsid w:val="02449EE1"/>
    <w:rsid w:val="024B2B2C"/>
    <w:rsid w:val="024C8289"/>
    <w:rsid w:val="024D3D92"/>
    <w:rsid w:val="024FDD85"/>
    <w:rsid w:val="025835A7"/>
    <w:rsid w:val="0259C680"/>
    <w:rsid w:val="025CD6F0"/>
    <w:rsid w:val="025DCE75"/>
    <w:rsid w:val="025E70B6"/>
    <w:rsid w:val="025E7DFC"/>
    <w:rsid w:val="025EE61D"/>
    <w:rsid w:val="02606AE3"/>
    <w:rsid w:val="02690CCD"/>
    <w:rsid w:val="026A9190"/>
    <w:rsid w:val="026BB0A9"/>
    <w:rsid w:val="026D5C70"/>
    <w:rsid w:val="026E95F8"/>
    <w:rsid w:val="02704FD6"/>
    <w:rsid w:val="0271E4EA"/>
    <w:rsid w:val="027B342C"/>
    <w:rsid w:val="027B3C49"/>
    <w:rsid w:val="027B9412"/>
    <w:rsid w:val="027C1A4C"/>
    <w:rsid w:val="027D8C2D"/>
    <w:rsid w:val="027E7813"/>
    <w:rsid w:val="027FB2F4"/>
    <w:rsid w:val="02838C14"/>
    <w:rsid w:val="0285F47A"/>
    <w:rsid w:val="028791AA"/>
    <w:rsid w:val="02893B4B"/>
    <w:rsid w:val="02895E38"/>
    <w:rsid w:val="028A564A"/>
    <w:rsid w:val="028BA600"/>
    <w:rsid w:val="028DE510"/>
    <w:rsid w:val="028F3253"/>
    <w:rsid w:val="029C79C1"/>
    <w:rsid w:val="029D2C30"/>
    <w:rsid w:val="029F98AD"/>
    <w:rsid w:val="02A1BF6E"/>
    <w:rsid w:val="02A97141"/>
    <w:rsid w:val="02AD0BA8"/>
    <w:rsid w:val="02AD59FE"/>
    <w:rsid w:val="02AE8930"/>
    <w:rsid w:val="02B0A322"/>
    <w:rsid w:val="02B2E1BB"/>
    <w:rsid w:val="02B7EB67"/>
    <w:rsid w:val="02B939D6"/>
    <w:rsid w:val="02BB0A55"/>
    <w:rsid w:val="02BFB1C6"/>
    <w:rsid w:val="02C3D1D4"/>
    <w:rsid w:val="02C8ABF4"/>
    <w:rsid w:val="02CAB063"/>
    <w:rsid w:val="02CCF142"/>
    <w:rsid w:val="02CF619E"/>
    <w:rsid w:val="02D32C23"/>
    <w:rsid w:val="02D44C58"/>
    <w:rsid w:val="02DB1750"/>
    <w:rsid w:val="02DC947B"/>
    <w:rsid w:val="02DD5261"/>
    <w:rsid w:val="02E1EB39"/>
    <w:rsid w:val="02E34930"/>
    <w:rsid w:val="02E72028"/>
    <w:rsid w:val="02E759CF"/>
    <w:rsid w:val="02E9A5E4"/>
    <w:rsid w:val="02EAF87B"/>
    <w:rsid w:val="02EBED99"/>
    <w:rsid w:val="02EFA0AC"/>
    <w:rsid w:val="02F02135"/>
    <w:rsid w:val="02F1150E"/>
    <w:rsid w:val="02F24904"/>
    <w:rsid w:val="02F79E41"/>
    <w:rsid w:val="02F7AB29"/>
    <w:rsid w:val="02F890CC"/>
    <w:rsid w:val="02FC7256"/>
    <w:rsid w:val="02FD3820"/>
    <w:rsid w:val="02FDDDA1"/>
    <w:rsid w:val="02FF932D"/>
    <w:rsid w:val="02FF93DA"/>
    <w:rsid w:val="03007CE1"/>
    <w:rsid w:val="0309E14F"/>
    <w:rsid w:val="030A1E6E"/>
    <w:rsid w:val="030B8515"/>
    <w:rsid w:val="030B88BA"/>
    <w:rsid w:val="030D9D44"/>
    <w:rsid w:val="030DA2DA"/>
    <w:rsid w:val="030FB399"/>
    <w:rsid w:val="03126C65"/>
    <w:rsid w:val="0315203D"/>
    <w:rsid w:val="03158E25"/>
    <w:rsid w:val="031631BA"/>
    <w:rsid w:val="0318E4CF"/>
    <w:rsid w:val="031DCCAE"/>
    <w:rsid w:val="031DDA89"/>
    <w:rsid w:val="031FFFD2"/>
    <w:rsid w:val="03211552"/>
    <w:rsid w:val="032310F9"/>
    <w:rsid w:val="032EA980"/>
    <w:rsid w:val="03304695"/>
    <w:rsid w:val="0336028F"/>
    <w:rsid w:val="033738AC"/>
    <w:rsid w:val="0339131F"/>
    <w:rsid w:val="033C799D"/>
    <w:rsid w:val="033C817E"/>
    <w:rsid w:val="033D0C07"/>
    <w:rsid w:val="033F6540"/>
    <w:rsid w:val="03408494"/>
    <w:rsid w:val="03450F78"/>
    <w:rsid w:val="034694D5"/>
    <w:rsid w:val="034C58CC"/>
    <w:rsid w:val="034D7081"/>
    <w:rsid w:val="03514D62"/>
    <w:rsid w:val="0363B9B1"/>
    <w:rsid w:val="03670A5D"/>
    <w:rsid w:val="0369CAA4"/>
    <w:rsid w:val="036CF512"/>
    <w:rsid w:val="036DCE03"/>
    <w:rsid w:val="036F10DE"/>
    <w:rsid w:val="03701BC9"/>
    <w:rsid w:val="0373F16C"/>
    <w:rsid w:val="0375EE73"/>
    <w:rsid w:val="0376A482"/>
    <w:rsid w:val="037B8DBC"/>
    <w:rsid w:val="037CD61E"/>
    <w:rsid w:val="037D6A80"/>
    <w:rsid w:val="0380A5ED"/>
    <w:rsid w:val="0380C5A3"/>
    <w:rsid w:val="038120FF"/>
    <w:rsid w:val="0382FE39"/>
    <w:rsid w:val="0384054B"/>
    <w:rsid w:val="03852DA7"/>
    <w:rsid w:val="03881F7C"/>
    <w:rsid w:val="038CA0DC"/>
    <w:rsid w:val="038D583A"/>
    <w:rsid w:val="038DEC72"/>
    <w:rsid w:val="0392B4B0"/>
    <w:rsid w:val="03932DAD"/>
    <w:rsid w:val="03946B41"/>
    <w:rsid w:val="0395929B"/>
    <w:rsid w:val="0398DD0A"/>
    <w:rsid w:val="039D2215"/>
    <w:rsid w:val="03A0114E"/>
    <w:rsid w:val="03A1D65F"/>
    <w:rsid w:val="03A66137"/>
    <w:rsid w:val="03A77EFA"/>
    <w:rsid w:val="03AAA8DE"/>
    <w:rsid w:val="03AE23E3"/>
    <w:rsid w:val="03B242D0"/>
    <w:rsid w:val="03B360F1"/>
    <w:rsid w:val="03B3BABE"/>
    <w:rsid w:val="03BA0BD8"/>
    <w:rsid w:val="03BB1550"/>
    <w:rsid w:val="03BED4D6"/>
    <w:rsid w:val="03BF4522"/>
    <w:rsid w:val="03C424CF"/>
    <w:rsid w:val="03C64D8B"/>
    <w:rsid w:val="03CA5685"/>
    <w:rsid w:val="03CDABF7"/>
    <w:rsid w:val="03D0ADFF"/>
    <w:rsid w:val="03D0E8C5"/>
    <w:rsid w:val="03D134D7"/>
    <w:rsid w:val="03D27BB5"/>
    <w:rsid w:val="03D6BAB1"/>
    <w:rsid w:val="03D806BC"/>
    <w:rsid w:val="03DEAD88"/>
    <w:rsid w:val="03DF9B60"/>
    <w:rsid w:val="03E038EB"/>
    <w:rsid w:val="03E132E3"/>
    <w:rsid w:val="03E372F3"/>
    <w:rsid w:val="03E6B5B8"/>
    <w:rsid w:val="03E6FB8D"/>
    <w:rsid w:val="03E72201"/>
    <w:rsid w:val="03EAC27F"/>
    <w:rsid w:val="03EAFA90"/>
    <w:rsid w:val="03F0AA5E"/>
    <w:rsid w:val="03F34A5F"/>
    <w:rsid w:val="03FCD909"/>
    <w:rsid w:val="03FCE26C"/>
    <w:rsid w:val="03FE6579"/>
    <w:rsid w:val="0400D1EF"/>
    <w:rsid w:val="0400D641"/>
    <w:rsid w:val="040192A0"/>
    <w:rsid w:val="04020994"/>
    <w:rsid w:val="04048C11"/>
    <w:rsid w:val="04050EB9"/>
    <w:rsid w:val="04053FDD"/>
    <w:rsid w:val="0406A1BE"/>
    <w:rsid w:val="04082DDD"/>
    <w:rsid w:val="0408E866"/>
    <w:rsid w:val="0409E4E3"/>
    <w:rsid w:val="040FDF05"/>
    <w:rsid w:val="0410CED8"/>
    <w:rsid w:val="04120AFF"/>
    <w:rsid w:val="0415704B"/>
    <w:rsid w:val="0417535B"/>
    <w:rsid w:val="0419F4B9"/>
    <w:rsid w:val="041E9796"/>
    <w:rsid w:val="041EF022"/>
    <w:rsid w:val="04204D6E"/>
    <w:rsid w:val="04226A1B"/>
    <w:rsid w:val="0423E77C"/>
    <w:rsid w:val="0425E18C"/>
    <w:rsid w:val="04265042"/>
    <w:rsid w:val="042A15E1"/>
    <w:rsid w:val="04343126"/>
    <w:rsid w:val="044072AD"/>
    <w:rsid w:val="0441D6CF"/>
    <w:rsid w:val="044328A1"/>
    <w:rsid w:val="044440E5"/>
    <w:rsid w:val="04466D28"/>
    <w:rsid w:val="0447BF39"/>
    <w:rsid w:val="0447EAB2"/>
    <w:rsid w:val="044868FE"/>
    <w:rsid w:val="044A6A9C"/>
    <w:rsid w:val="044FE780"/>
    <w:rsid w:val="045730BE"/>
    <w:rsid w:val="0457A04B"/>
    <w:rsid w:val="0457F146"/>
    <w:rsid w:val="045E6CA0"/>
    <w:rsid w:val="045E7475"/>
    <w:rsid w:val="045F7763"/>
    <w:rsid w:val="04612F27"/>
    <w:rsid w:val="0462A688"/>
    <w:rsid w:val="04638FA6"/>
    <w:rsid w:val="0463F6C1"/>
    <w:rsid w:val="0464386F"/>
    <w:rsid w:val="04644C2D"/>
    <w:rsid w:val="0469DA0C"/>
    <w:rsid w:val="046BFEFC"/>
    <w:rsid w:val="046EF167"/>
    <w:rsid w:val="046F0DE1"/>
    <w:rsid w:val="047474C1"/>
    <w:rsid w:val="0474B4E5"/>
    <w:rsid w:val="047785A9"/>
    <w:rsid w:val="0479029D"/>
    <w:rsid w:val="047BD97D"/>
    <w:rsid w:val="047D43FE"/>
    <w:rsid w:val="04811A32"/>
    <w:rsid w:val="0489F25A"/>
    <w:rsid w:val="048A4235"/>
    <w:rsid w:val="049009FB"/>
    <w:rsid w:val="0492AA75"/>
    <w:rsid w:val="04942F3D"/>
    <w:rsid w:val="0498E57F"/>
    <w:rsid w:val="049993F6"/>
    <w:rsid w:val="049D317D"/>
    <w:rsid w:val="049DD334"/>
    <w:rsid w:val="04A16173"/>
    <w:rsid w:val="04A64F40"/>
    <w:rsid w:val="04A75A19"/>
    <w:rsid w:val="04A94A04"/>
    <w:rsid w:val="04B0D598"/>
    <w:rsid w:val="04B2D582"/>
    <w:rsid w:val="04B339F3"/>
    <w:rsid w:val="04B39D98"/>
    <w:rsid w:val="04B51154"/>
    <w:rsid w:val="04B638EF"/>
    <w:rsid w:val="04B69E8A"/>
    <w:rsid w:val="04B6A769"/>
    <w:rsid w:val="04B795BC"/>
    <w:rsid w:val="04B82013"/>
    <w:rsid w:val="04B85215"/>
    <w:rsid w:val="04BB7D97"/>
    <w:rsid w:val="04BB9F91"/>
    <w:rsid w:val="04BBE951"/>
    <w:rsid w:val="04C11450"/>
    <w:rsid w:val="04C21810"/>
    <w:rsid w:val="04C383D4"/>
    <w:rsid w:val="04C55DF3"/>
    <w:rsid w:val="04CCFD70"/>
    <w:rsid w:val="04CDD4FF"/>
    <w:rsid w:val="04CE2EF8"/>
    <w:rsid w:val="04CEFAC6"/>
    <w:rsid w:val="04D3AEDE"/>
    <w:rsid w:val="04D470EA"/>
    <w:rsid w:val="04D70861"/>
    <w:rsid w:val="04D993D5"/>
    <w:rsid w:val="04D9B6AD"/>
    <w:rsid w:val="04D9D1C3"/>
    <w:rsid w:val="04DA2EC6"/>
    <w:rsid w:val="04DB977E"/>
    <w:rsid w:val="04DBB04B"/>
    <w:rsid w:val="04DC2B57"/>
    <w:rsid w:val="04DD3B32"/>
    <w:rsid w:val="04DD47BB"/>
    <w:rsid w:val="04E354BC"/>
    <w:rsid w:val="04E38548"/>
    <w:rsid w:val="04E3DB4D"/>
    <w:rsid w:val="04EA8492"/>
    <w:rsid w:val="04EB8F3C"/>
    <w:rsid w:val="04EF2194"/>
    <w:rsid w:val="04F00325"/>
    <w:rsid w:val="04F76F8F"/>
    <w:rsid w:val="04FA7867"/>
    <w:rsid w:val="04FC1AE3"/>
    <w:rsid w:val="05073249"/>
    <w:rsid w:val="05092EBD"/>
    <w:rsid w:val="050BA44B"/>
    <w:rsid w:val="050D078C"/>
    <w:rsid w:val="050D70D9"/>
    <w:rsid w:val="051018EF"/>
    <w:rsid w:val="0512D5F7"/>
    <w:rsid w:val="05140E11"/>
    <w:rsid w:val="0519487C"/>
    <w:rsid w:val="051AD608"/>
    <w:rsid w:val="051CA27B"/>
    <w:rsid w:val="051CAC0F"/>
    <w:rsid w:val="051F5825"/>
    <w:rsid w:val="05208978"/>
    <w:rsid w:val="052677BC"/>
    <w:rsid w:val="05272ABF"/>
    <w:rsid w:val="0528BC92"/>
    <w:rsid w:val="052B43B9"/>
    <w:rsid w:val="052BBFB4"/>
    <w:rsid w:val="052E2BB7"/>
    <w:rsid w:val="05305EC3"/>
    <w:rsid w:val="0531E264"/>
    <w:rsid w:val="0532CBDE"/>
    <w:rsid w:val="05355839"/>
    <w:rsid w:val="0535CC1A"/>
    <w:rsid w:val="053839CC"/>
    <w:rsid w:val="05390F1C"/>
    <w:rsid w:val="053A690B"/>
    <w:rsid w:val="053D73EF"/>
    <w:rsid w:val="053EC3B4"/>
    <w:rsid w:val="05420ADC"/>
    <w:rsid w:val="054447B5"/>
    <w:rsid w:val="0544BA9B"/>
    <w:rsid w:val="054A6301"/>
    <w:rsid w:val="054BFCC0"/>
    <w:rsid w:val="054F4E1F"/>
    <w:rsid w:val="054F9C30"/>
    <w:rsid w:val="0550B03C"/>
    <w:rsid w:val="0550CF3D"/>
    <w:rsid w:val="05558B7E"/>
    <w:rsid w:val="05579B91"/>
    <w:rsid w:val="055D8CB8"/>
    <w:rsid w:val="055E7A1D"/>
    <w:rsid w:val="05609DBB"/>
    <w:rsid w:val="056317D3"/>
    <w:rsid w:val="05640F20"/>
    <w:rsid w:val="05678EAD"/>
    <w:rsid w:val="0567D0DE"/>
    <w:rsid w:val="056942CC"/>
    <w:rsid w:val="056AABCF"/>
    <w:rsid w:val="056ABC3D"/>
    <w:rsid w:val="056CF272"/>
    <w:rsid w:val="056ECA73"/>
    <w:rsid w:val="057246C1"/>
    <w:rsid w:val="0572820C"/>
    <w:rsid w:val="05747A56"/>
    <w:rsid w:val="0575CAF2"/>
    <w:rsid w:val="05784A52"/>
    <w:rsid w:val="0579ED57"/>
    <w:rsid w:val="057F4B89"/>
    <w:rsid w:val="057F54FC"/>
    <w:rsid w:val="057F740A"/>
    <w:rsid w:val="058040D9"/>
    <w:rsid w:val="05829C11"/>
    <w:rsid w:val="0582F215"/>
    <w:rsid w:val="05843F19"/>
    <w:rsid w:val="0586AFC7"/>
    <w:rsid w:val="0589C292"/>
    <w:rsid w:val="058B0AAE"/>
    <w:rsid w:val="058EB967"/>
    <w:rsid w:val="05939AED"/>
    <w:rsid w:val="05956601"/>
    <w:rsid w:val="05968050"/>
    <w:rsid w:val="0598A142"/>
    <w:rsid w:val="05A2D235"/>
    <w:rsid w:val="05A302A6"/>
    <w:rsid w:val="05A4DFFA"/>
    <w:rsid w:val="05A89F8D"/>
    <w:rsid w:val="05AAF537"/>
    <w:rsid w:val="05ACB29D"/>
    <w:rsid w:val="05B066FC"/>
    <w:rsid w:val="05B2D4EE"/>
    <w:rsid w:val="05B74DCF"/>
    <w:rsid w:val="05BBB2F9"/>
    <w:rsid w:val="05BE91BD"/>
    <w:rsid w:val="05BE9887"/>
    <w:rsid w:val="05C00657"/>
    <w:rsid w:val="05C06EDB"/>
    <w:rsid w:val="05C13200"/>
    <w:rsid w:val="05C451F5"/>
    <w:rsid w:val="05C513B5"/>
    <w:rsid w:val="05C53744"/>
    <w:rsid w:val="05C6FBBB"/>
    <w:rsid w:val="05C87927"/>
    <w:rsid w:val="05CC5F8D"/>
    <w:rsid w:val="05D27838"/>
    <w:rsid w:val="05D3F1D1"/>
    <w:rsid w:val="05DC3A87"/>
    <w:rsid w:val="05DE70DE"/>
    <w:rsid w:val="05E13431"/>
    <w:rsid w:val="05E7D2AD"/>
    <w:rsid w:val="05E9E1A3"/>
    <w:rsid w:val="05EA827D"/>
    <w:rsid w:val="05F09C58"/>
    <w:rsid w:val="05F0D20F"/>
    <w:rsid w:val="05F709AE"/>
    <w:rsid w:val="05F76F50"/>
    <w:rsid w:val="05FB7296"/>
    <w:rsid w:val="05FC6880"/>
    <w:rsid w:val="05FC6C14"/>
    <w:rsid w:val="05FE459C"/>
    <w:rsid w:val="06003466"/>
    <w:rsid w:val="06022A6A"/>
    <w:rsid w:val="0607F076"/>
    <w:rsid w:val="06088D15"/>
    <w:rsid w:val="060906AA"/>
    <w:rsid w:val="06096A65"/>
    <w:rsid w:val="060B1258"/>
    <w:rsid w:val="060DDF2B"/>
    <w:rsid w:val="060F66AE"/>
    <w:rsid w:val="06105C88"/>
    <w:rsid w:val="0614BD0E"/>
    <w:rsid w:val="06159240"/>
    <w:rsid w:val="0617E7CD"/>
    <w:rsid w:val="061B03DD"/>
    <w:rsid w:val="061D08D9"/>
    <w:rsid w:val="0622E9A6"/>
    <w:rsid w:val="0626BC96"/>
    <w:rsid w:val="06274223"/>
    <w:rsid w:val="0627C048"/>
    <w:rsid w:val="06285DE0"/>
    <w:rsid w:val="062CBD96"/>
    <w:rsid w:val="0633A9F2"/>
    <w:rsid w:val="06342FE2"/>
    <w:rsid w:val="06416E71"/>
    <w:rsid w:val="064229E6"/>
    <w:rsid w:val="06450B5B"/>
    <w:rsid w:val="0645174D"/>
    <w:rsid w:val="06489978"/>
    <w:rsid w:val="0648AE07"/>
    <w:rsid w:val="064AF761"/>
    <w:rsid w:val="064C53B5"/>
    <w:rsid w:val="064E5D75"/>
    <w:rsid w:val="064FDE6A"/>
    <w:rsid w:val="064FF995"/>
    <w:rsid w:val="0651B71D"/>
    <w:rsid w:val="0653D27C"/>
    <w:rsid w:val="0658050C"/>
    <w:rsid w:val="0659365A"/>
    <w:rsid w:val="065C7C25"/>
    <w:rsid w:val="065FDE26"/>
    <w:rsid w:val="0660FF16"/>
    <w:rsid w:val="0661D87C"/>
    <w:rsid w:val="066358EE"/>
    <w:rsid w:val="0667C09E"/>
    <w:rsid w:val="0668BE95"/>
    <w:rsid w:val="066A33AF"/>
    <w:rsid w:val="066E71F0"/>
    <w:rsid w:val="06707808"/>
    <w:rsid w:val="06740D3E"/>
    <w:rsid w:val="067998E3"/>
    <w:rsid w:val="067A3DD7"/>
    <w:rsid w:val="067AFDD2"/>
    <w:rsid w:val="067BCE8A"/>
    <w:rsid w:val="067CA4B5"/>
    <w:rsid w:val="067D8E60"/>
    <w:rsid w:val="067D94F2"/>
    <w:rsid w:val="067F51AD"/>
    <w:rsid w:val="067FCF3C"/>
    <w:rsid w:val="068388A8"/>
    <w:rsid w:val="068614C7"/>
    <w:rsid w:val="068768A8"/>
    <w:rsid w:val="068AF1F5"/>
    <w:rsid w:val="068F90E4"/>
    <w:rsid w:val="06903B27"/>
    <w:rsid w:val="069095C5"/>
    <w:rsid w:val="06912F25"/>
    <w:rsid w:val="0691D54A"/>
    <w:rsid w:val="0694D8D6"/>
    <w:rsid w:val="0694FC8C"/>
    <w:rsid w:val="0695059C"/>
    <w:rsid w:val="06959220"/>
    <w:rsid w:val="06981037"/>
    <w:rsid w:val="069AB863"/>
    <w:rsid w:val="069E8B26"/>
    <w:rsid w:val="06A21E07"/>
    <w:rsid w:val="06A2EB49"/>
    <w:rsid w:val="06A51ECC"/>
    <w:rsid w:val="06A697E1"/>
    <w:rsid w:val="06A80CE6"/>
    <w:rsid w:val="06A867D2"/>
    <w:rsid w:val="06AB725A"/>
    <w:rsid w:val="06ABDFF3"/>
    <w:rsid w:val="06ADF913"/>
    <w:rsid w:val="06B1FD6F"/>
    <w:rsid w:val="06B3E7A8"/>
    <w:rsid w:val="06B614FC"/>
    <w:rsid w:val="06B9A32C"/>
    <w:rsid w:val="06BB5667"/>
    <w:rsid w:val="06BDAA4B"/>
    <w:rsid w:val="06BF568E"/>
    <w:rsid w:val="06C074B9"/>
    <w:rsid w:val="06C1DEC2"/>
    <w:rsid w:val="06C414A0"/>
    <w:rsid w:val="06C61D34"/>
    <w:rsid w:val="06C64921"/>
    <w:rsid w:val="06C9B06F"/>
    <w:rsid w:val="06CC2F24"/>
    <w:rsid w:val="06CD3BAF"/>
    <w:rsid w:val="06CDC977"/>
    <w:rsid w:val="06D3BBAB"/>
    <w:rsid w:val="06D5B710"/>
    <w:rsid w:val="06D63C6B"/>
    <w:rsid w:val="06D6DADB"/>
    <w:rsid w:val="06DD09C3"/>
    <w:rsid w:val="06DD6DF8"/>
    <w:rsid w:val="06DE7EEF"/>
    <w:rsid w:val="06E03109"/>
    <w:rsid w:val="06E3454F"/>
    <w:rsid w:val="06E9B7C2"/>
    <w:rsid w:val="06EB0004"/>
    <w:rsid w:val="06EC39DC"/>
    <w:rsid w:val="06EDFD64"/>
    <w:rsid w:val="06F1CDF2"/>
    <w:rsid w:val="06F21C2D"/>
    <w:rsid w:val="06F41B7A"/>
    <w:rsid w:val="06F9E9A6"/>
    <w:rsid w:val="06FBC591"/>
    <w:rsid w:val="06FC335E"/>
    <w:rsid w:val="06FDA888"/>
    <w:rsid w:val="06FE4FBF"/>
    <w:rsid w:val="06FEB3F8"/>
    <w:rsid w:val="06FEDAB1"/>
    <w:rsid w:val="0700E66B"/>
    <w:rsid w:val="0702035E"/>
    <w:rsid w:val="07039841"/>
    <w:rsid w:val="0705175B"/>
    <w:rsid w:val="0705C637"/>
    <w:rsid w:val="070B880C"/>
    <w:rsid w:val="070CDB6F"/>
    <w:rsid w:val="07118DAD"/>
    <w:rsid w:val="07160C33"/>
    <w:rsid w:val="0717BABF"/>
    <w:rsid w:val="071A2028"/>
    <w:rsid w:val="071A80CB"/>
    <w:rsid w:val="071BCE29"/>
    <w:rsid w:val="07201CE2"/>
    <w:rsid w:val="0720889F"/>
    <w:rsid w:val="0722A7CC"/>
    <w:rsid w:val="0725DFC9"/>
    <w:rsid w:val="0727D281"/>
    <w:rsid w:val="0729DDC2"/>
    <w:rsid w:val="072A4363"/>
    <w:rsid w:val="072CCB5F"/>
    <w:rsid w:val="072EBD6B"/>
    <w:rsid w:val="07357713"/>
    <w:rsid w:val="073F96AC"/>
    <w:rsid w:val="074298DC"/>
    <w:rsid w:val="0745560D"/>
    <w:rsid w:val="0745AB04"/>
    <w:rsid w:val="0747663E"/>
    <w:rsid w:val="0749325A"/>
    <w:rsid w:val="074E7EA5"/>
    <w:rsid w:val="07506255"/>
    <w:rsid w:val="07519AD1"/>
    <w:rsid w:val="0754F206"/>
    <w:rsid w:val="075ACF31"/>
    <w:rsid w:val="075AED7D"/>
    <w:rsid w:val="075E43A5"/>
    <w:rsid w:val="075E4E41"/>
    <w:rsid w:val="0761F863"/>
    <w:rsid w:val="07628018"/>
    <w:rsid w:val="0763C75E"/>
    <w:rsid w:val="07663C0F"/>
    <w:rsid w:val="07688B44"/>
    <w:rsid w:val="076B561C"/>
    <w:rsid w:val="076BB5C1"/>
    <w:rsid w:val="076D636B"/>
    <w:rsid w:val="076DF8BA"/>
    <w:rsid w:val="0770CF7D"/>
    <w:rsid w:val="077168F8"/>
    <w:rsid w:val="07753107"/>
    <w:rsid w:val="077D3909"/>
    <w:rsid w:val="077D59AB"/>
    <w:rsid w:val="077E36A8"/>
    <w:rsid w:val="077FA34B"/>
    <w:rsid w:val="078130AE"/>
    <w:rsid w:val="0781F897"/>
    <w:rsid w:val="07820666"/>
    <w:rsid w:val="07863580"/>
    <w:rsid w:val="078B2A49"/>
    <w:rsid w:val="078BE3BA"/>
    <w:rsid w:val="078CB2D9"/>
    <w:rsid w:val="078E0BDF"/>
    <w:rsid w:val="078EBADC"/>
    <w:rsid w:val="07931664"/>
    <w:rsid w:val="07947A54"/>
    <w:rsid w:val="07955D7A"/>
    <w:rsid w:val="0799754D"/>
    <w:rsid w:val="079AE349"/>
    <w:rsid w:val="079B5E93"/>
    <w:rsid w:val="07A0FEBA"/>
    <w:rsid w:val="07A49C4D"/>
    <w:rsid w:val="07A4A2C8"/>
    <w:rsid w:val="07A6EA2D"/>
    <w:rsid w:val="07A955CF"/>
    <w:rsid w:val="07AD93CA"/>
    <w:rsid w:val="07B0C2EF"/>
    <w:rsid w:val="07B105C4"/>
    <w:rsid w:val="07B24CA2"/>
    <w:rsid w:val="07B3E3DA"/>
    <w:rsid w:val="07B6C1A7"/>
    <w:rsid w:val="07BABD06"/>
    <w:rsid w:val="07BD89A6"/>
    <w:rsid w:val="07BEC0C9"/>
    <w:rsid w:val="07BF0F45"/>
    <w:rsid w:val="07BFDE31"/>
    <w:rsid w:val="07C19375"/>
    <w:rsid w:val="07C26821"/>
    <w:rsid w:val="07C70569"/>
    <w:rsid w:val="07C87D7D"/>
    <w:rsid w:val="07C8FF31"/>
    <w:rsid w:val="07C9FA36"/>
    <w:rsid w:val="07CC6769"/>
    <w:rsid w:val="07D06E38"/>
    <w:rsid w:val="07D1BF67"/>
    <w:rsid w:val="07D2271C"/>
    <w:rsid w:val="07D235C0"/>
    <w:rsid w:val="07D27583"/>
    <w:rsid w:val="07D31201"/>
    <w:rsid w:val="07D3B696"/>
    <w:rsid w:val="07D49856"/>
    <w:rsid w:val="07D8F735"/>
    <w:rsid w:val="07D91218"/>
    <w:rsid w:val="07D9C6D6"/>
    <w:rsid w:val="07DA8D80"/>
    <w:rsid w:val="07DAA695"/>
    <w:rsid w:val="07DE51F9"/>
    <w:rsid w:val="07DE72F9"/>
    <w:rsid w:val="07E20FA5"/>
    <w:rsid w:val="07E64B4B"/>
    <w:rsid w:val="07E7F1D2"/>
    <w:rsid w:val="07E83D0E"/>
    <w:rsid w:val="07F58769"/>
    <w:rsid w:val="07FB2E9D"/>
    <w:rsid w:val="07FDA8DD"/>
    <w:rsid w:val="08002834"/>
    <w:rsid w:val="0800352F"/>
    <w:rsid w:val="0800C27D"/>
    <w:rsid w:val="08062F79"/>
    <w:rsid w:val="0809C740"/>
    <w:rsid w:val="080AEBE0"/>
    <w:rsid w:val="080BB1BF"/>
    <w:rsid w:val="080C44A9"/>
    <w:rsid w:val="080E5F3E"/>
    <w:rsid w:val="08133840"/>
    <w:rsid w:val="08165086"/>
    <w:rsid w:val="0817F57D"/>
    <w:rsid w:val="081AEC87"/>
    <w:rsid w:val="081B98FE"/>
    <w:rsid w:val="081CA40F"/>
    <w:rsid w:val="0824DC49"/>
    <w:rsid w:val="082CFF86"/>
    <w:rsid w:val="082E100B"/>
    <w:rsid w:val="0832F33F"/>
    <w:rsid w:val="08368818"/>
    <w:rsid w:val="083732E4"/>
    <w:rsid w:val="08390D7D"/>
    <w:rsid w:val="083C386C"/>
    <w:rsid w:val="083CAFC9"/>
    <w:rsid w:val="083E7A81"/>
    <w:rsid w:val="0842AA64"/>
    <w:rsid w:val="0844A23B"/>
    <w:rsid w:val="0844CA8B"/>
    <w:rsid w:val="0847EA96"/>
    <w:rsid w:val="084B4FB5"/>
    <w:rsid w:val="084CE747"/>
    <w:rsid w:val="084E6962"/>
    <w:rsid w:val="084F186F"/>
    <w:rsid w:val="08533293"/>
    <w:rsid w:val="08549E0A"/>
    <w:rsid w:val="08559B7D"/>
    <w:rsid w:val="08566106"/>
    <w:rsid w:val="08584D38"/>
    <w:rsid w:val="0858C1FD"/>
    <w:rsid w:val="085D4E82"/>
    <w:rsid w:val="085E80A2"/>
    <w:rsid w:val="085F305F"/>
    <w:rsid w:val="08687CC5"/>
    <w:rsid w:val="086C2894"/>
    <w:rsid w:val="086CF41C"/>
    <w:rsid w:val="08711491"/>
    <w:rsid w:val="08731C96"/>
    <w:rsid w:val="0873AA11"/>
    <w:rsid w:val="087433E0"/>
    <w:rsid w:val="08757E8D"/>
    <w:rsid w:val="087D1B64"/>
    <w:rsid w:val="087FDD74"/>
    <w:rsid w:val="08841547"/>
    <w:rsid w:val="08843928"/>
    <w:rsid w:val="08860E02"/>
    <w:rsid w:val="08899C42"/>
    <w:rsid w:val="088B3738"/>
    <w:rsid w:val="0894EAF9"/>
    <w:rsid w:val="0896FE82"/>
    <w:rsid w:val="08987C6C"/>
    <w:rsid w:val="089971EE"/>
    <w:rsid w:val="089B4F80"/>
    <w:rsid w:val="089C46FC"/>
    <w:rsid w:val="089CA4D3"/>
    <w:rsid w:val="089EB49D"/>
    <w:rsid w:val="08A3A587"/>
    <w:rsid w:val="08A3CD08"/>
    <w:rsid w:val="08A47714"/>
    <w:rsid w:val="08A6B73B"/>
    <w:rsid w:val="08A96317"/>
    <w:rsid w:val="08AB1708"/>
    <w:rsid w:val="08AB1B10"/>
    <w:rsid w:val="08B47B8A"/>
    <w:rsid w:val="08B69CDE"/>
    <w:rsid w:val="08B7B386"/>
    <w:rsid w:val="08B857CC"/>
    <w:rsid w:val="08BABD8A"/>
    <w:rsid w:val="08BD874A"/>
    <w:rsid w:val="08C11F2D"/>
    <w:rsid w:val="08C17989"/>
    <w:rsid w:val="08C262B6"/>
    <w:rsid w:val="08C8574C"/>
    <w:rsid w:val="08CBA78B"/>
    <w:rsid w:val="08CE16EA"/>
    <w:rsid w:val="08D62B9E"/>
    <w:rsid w:val="08DAB8A1"/>
    <w:rsid w:val="08DE1A58"/>
    <w:rsid w:val="08E0174B"/>
    <w:rsid w:val="08E116C8"/>
    <w:rsid w:val="08E19640"/>
    <w:rsid w:val="08E1E7CC"/>
    <w:rsid w:val="08E37DA1"/>
    <w:rsid w:val="08E4D3BB"/>
    <w:rsid w:val="08EC8FF1"/>
    <w:rsid w:val="08F136E7"/>
    <w:rsid w:val="08F177BA"/>
    <w:rsid w:val="08F2FD4F"/>
    <w:rsid w:val="08F38251"/>
    <w:rsid w:val="08F3BC05"/>
    <w:rsid w:val="08F46215"/>
    <w:rsid w:val="08F55400"/>
    <w:rsid w:val="08F59380"/>
    <w:rsid w:val="08F9A829"/>
    <w:rsid w:val="08FCC1DB"/>
    <w:rsid w:val="090262CD"/>
    <w:rsid w:val="0904B9B2"/>
    <w:rsid w:val="090C4D21"/>
    <w:rsid w:val="0913E1C4"/>
    <w:rsid w:val="0914345D"/>
    <w:rsid w:val="0914B447"/>
    <w:rsid w:val="0915AC30"/>
    <w:rsid w:val="09169FD8"/>
    <w:rsid w:val="09179F40"/>
    <w:rsid w:val="091820B5"/>
    <w:rsid w:val="0918704F"/>
    <w:rsid w:val="09193C3B"/>
    <w:rsid w:val="091DA225"/>
    <w:rsid w:val="09202E27"/>
    <w:rsid w:val="0920A9DD"/>
    <w:rsid w:val="0921535D"/>
    <w:rsid w:val="09229B9A"/>
    <w:rsid w:val="0927A326"/>
    <w:rsid w:val="092A60A4"/>
    <w:rsid w:val="0935E592"/>
    <w:rsid w:val="0939ABD3"/>
    <w:rsid w:val="0941EB15"/>
    <w:rsid w:val="0942D0EE"/>
    <w:rsid w:val="0943A0F3"/>
    <w:rsid w:val="09464843"/>
    <w:rsid w:val="094773EE"/>
    <w:rsid w:val="0947B55D"/>
    <w:rsid w:val="0948B506"/>
    <w:rsid w:val="09495780"/>
    <w:rsid w:val="094C1D3A"/>
    <w:rsid w:val="094D01D9"/>
    <w:rsid w:val="094FCC98"/>
    <w:rsid w:val="0953163C"/>
    <w:rsid w:val="09544BF1"/>
    <w:rsid w:val="0954A750"/>
    <w:rsid w:val="0956ADA4"/>
    <w:rsid w:val="09598FF8"/>
    <w:rsid w:val="0959BA4B"/>
    <w:rsid w:val="095B1E55"/>
    <w:rsid w:val="095B2232"/>
    <w:rsid w:val="095D0928"/>
    <w:rsid w:val="095D2A3C"/>
    <w:rsid w:val="095FFEA2"/>
    <w:rsid w:val="096067DD"/>
    <w:rsid w:val="0961BEFF"/>
    <w:rsid w:val="0962FE92"/>
    <w:rsid w:val="0963235D"/>
    <w:rsid w:val="09645A48"/>
    <w:rsid w:val="0969D865"/>
    <w:rsid w:val="096A4302"/>
    <w:rsid w:val="0970325E"/>
    <w:rsid w:val="0970F1E8"/>
    <w:rsid w:val="0973F712"/>
    <w:rsid w:val="09759737"/>
    <w:rsid w:val="097834AF"/>
    <w:rsid w:val="097A6B1F"/>
    <w:rsid w:val="097E8444"/>
    <w:rsid w:val="097E97F8"/>
    <w:rsid w:val="09807784"/>
    <w:rsid w:val="0980BAFF"/>
    <w:rsid w:val="09839A5F"/>
    <w:rsid w:val="0985ADE6"/>
    <w:rsid w:val="09867D6E"/>
    <w:rsid w:val="098957DF"/>
    <w:rsid w:val="098AA6C9"/>
    <w:rsid w:val="098BBE15"/>
    <w:rsid w:val="098DD4CE"/>
    <w:rsid w:val="099035D1"/>
    <w:rsid w:val="09988890"/>
    <w:rsid w:val="09998244"/>
    <w:rsid w:val="099B5185"/>
    <w:rsid w:val="099B8D89"/>
    <w:rsid w:val="09A03FCB"/>
    <w:rsid w:val="09A165E9"/>
    <w:rsid w:val="09A1C858"/>
    <w:rsid w:val="09A5AD51"/>
    <w:rsid w:val="09A71576"/>
    <w:rsid w:val="09A73CA2"/>
    <w:rsid w:val="09A7BB29"/>
    <w:rsid w:val="09AA7866"/>
    <w:rsid w:val="09B1BF95"/>
    <w:rsid w:val="09B1C00B"/>
    <w:rsid w:val="09B72358"/>
    <w:rsid w:val="09BD10A1"/>
    <w:rsid w:val="09C02EA4"/>
    <w:rsid w:val="09C39B86"/>
    <w:rsid w:val="09CE9597"/>
    <w:rsid w:val="09CEDA64"/>
    <w:rsid w:val="09D61FC2"/>
    <w:rsid w:val="09D7EFC1"/>
    <w:rsid w:val="09D98D75"/>
    <w:rsid w:val="09DA8A6F"/>
    <w:rsid w:val="09DC83D9"/>
    <w:rsid w:val="09E54CD1"/>
    <w:rsid w:val="09E97DB1"/>
    <w:rsid w:val="09EF3A5C"/>
    <w:rsid w:val="09F1345A"/>
    <w:rsid w:val="09F74586"/>
    <w:rsid w:val="09F7DA64"/>
    <w:rsid w:val="09F926A6"/>
    <w:rsid w:val="09FA51E9"/>
    <w:rsid w:val="09FD2DF6"/>
    <w:rsid w:val="09FEB8B4"/>
    <w:rsid w:val="0A013CDF"/>
    <w:rsid w:val="0A01D423"/>
    <w:rsid w:val="0A04D5CB"/>
    <w:rsid w:val="0A067F5D"/>
    <w:rsid w:val="0A08C47D"/>
    <w:rsid w:val="0A090C3B"/>
    <w:rsid w:val="0A0914B1"/>
    <w:rsid w:val="0A0A8D85"/>
    <w:rsid w:val="0A0C4588"/>
    <w:rsid w:val="0A1030F4"/>
    <w:rsid w:val="0A1729FA"/>
    <w:rsid w:val="0A173DD4"/>
    <w:rsid w:val="0A182B3F"/>
    <w:rsid w:val="0A1DB913"/>
    <w:rsid w:val="0A20D850"/>
    <w:rsid w:val="0A241AFD"/>
    <w:rsid w:val="0A259CC3"/>
    <w:rsid w:val="0A277C4E"/>
    <w:rsid w:val="0A2A24FD"/>
    <w:rsid w:val="0A2BC29F"/>
    <w:rsid w:val="0A334FEA"/>
    <w:rsid w:val="0A343285"/>
    <w:rsid w:val="0A34B933"/>
    <w:rsid w:val="0A34CA67"/>
    <w:rsid w:val="0A357DB2"/>
    <w:rsid w:val="0A397A17"/>
    <w:rsid w:val="0A397DC6"/>
    <w:rsid w:val="0A3B3903"/>
    <w:rsid w:val="0A3E48B7"/>
    <w:rsid w:val="0A409918"/>
    <w:rsid w:val="0A41B6DE"/>
    <w:rsid w:val="0A422B49"/>
    <w:rsid w:val="0A42C5E5"/>
    <w:rsid w:val="0A46B4A3"/>
    <w:rsid w:val="0A473A94"/>
    <w:rsid w:val="0A49D6C1"/>
    <w:rsid w:val="0A4A1BBB"/>
    <w:rsid w:val="0A4ABBB5"/>
    <w:rsid w:val="0A4CA13F"/>
    <w:rsid w:val="0A4E3777"/>
    <w:rsid w:val="0A522256"/>
    <w:rsid w:val="0A541C14"/>
    <w:rsid w:val="0A58532B"/>
    <w:rsid w:val="0A590846"/>
    <w:rsid w:val="0A5B4915"/>
    <w:rsid w:val="0A5D4DBA"/>
    <w:rsid w:val="0A5FEFB5"/>
    <w:rsid w:val="0A60CEF7"/>
    <w:rsid w:val="0A629897"/>
    <w:rsid w:val="0A639979"/>
    <w:rsid w:val="0A63A333"/>
    <w:rsid w:val="0A64F78C"/>
    <w:rsid w:val="0A671E30"/>
    <w:rsid w:val="0A6B5AE8"/>
    <w:rsid w:val="0A6BBBF5"/>
    <w:rsid w:val="0A71CDEE"/>
    <w:rsid w:val="0A724734"/>
    <w:rsid w:val="0A728B1B"/>
    <w:rsid w:val="0A72CF7D"/>
    <w:rsid w:val="0A75BDDC"/>
    <w:rsid w:val="0A77FB66"/>
    <w:rsid w:val="0A79AA3B"/>
    <w:rsid w:val="0A7DF2B7"/>
    <w:rsid w:val="0A7E7454"/>
    <w:rsid w:val="0A7FBED1"/>
    <w:rsid w:val="0A80EA05"/>
    <w:rsid w:val="0A81C644"/>
    <w:rsid w:val="0A84CE36"/>
    <w:rsid w:val="0A861D57"/>
    <w:rsid w:val="0A875FE8"/>
    <w:rsid w:val="0A88F1AA"/>
    <w:rsid w:val="0A892467"/>
    <w:rsid w:val="0A8CB870"/>
    <w:rsid w:val="0A93C3FC"/>
    <w:rsid w:val="0A93CAB8"/>
    <w:rsid w:val="0A94377B"/>
    <w:rsid w:val="0A9493C1"/>
    <w:rsid w:val="0A9985FD"/>
    <w:rsid w:val="0A999925"/>
    <w:rsid w:val="0A9C89A8"/>
    <w:rsid w:val="0A9F7F81"/>
    <w:rsid w:val="0AA1D46F"/>
    <w:rsid w:val="0AAC12D5"/>
    <w:rsid w:val="0AADAEDA"/>
    <w:rsid w:val="0AB0EED4"/>
    <w:rsid w:val="0AB10E12"/>
    <w:rsid w:val="0AB8634F"/>
    <w:rsid w:val="0ABC74C9"/>
    <w:rsid w:val="0ABD23BE"/>
    <w:rsid w:val="0AC03E63"/>
    <w:rsid w:val="0AC422DF"/>
    <w:rsid w:val="0AC47F6E"/>
    <w:rsid w:val="0ACB99B0"/>
    <w:rsid w:val="0ACBE7D5"/>
    <w:rsid w:val="0ACC264D"/>
    <w:rsid w:val="0ACD62E3"/>
    <w:rsid w:val="0AD069EB"/>
    <w:rsid w:val="0AD2243C"/>
    <w:rsid w:val="0AD42F15"/>
    <w:rsid w:val="0AD5AD38"/>
    <w:rsid w:val="0AD67394"/>
    <w:rsid w:val="0AD6790C"/>
    <w:rsid w:val="0AD7900B"/>
    <w:rsid w:val="0ADB82D1"/>
    <w:rsid w:val="0AE52B55"/>
    <w:rsid w:val="0AE5D35C"/>
    <w:rsid w:val="0AE7ED9B"/>
    <w:rsid w:val="0AEC2D4B"/>
    <w:rsid w:val="0AED6D08"/>
    <w:rsid w:val="0AF4AF37"/>
    <w:rsid w:val="0AF85A32"/>
    <w:rsid w:val="0AF9C17D"/>
    <w:rsid w:val="0AFBC542"/>
    <w:rsid w:val="0AFFB5CA"/>
    <w:rsid w:val="0B027CF6"/>
    <w:rsid w:val="0B07B4A9"/>
    <w:rsid w:val="0B07C053"/>
    <w:rsid w:val="0B0980EF"/>
    <w:rsid w:val="0B0FD4D8"/>
    <w:rsid w:val="0B0FFF86"/>
    <w:rsid w:val="0B11D4BF"/>
    <w:rsid w:val="0B17390A"/>
    <w:rsid w:val="0B176DA0"/>
    <w:rsid w:val="0B185C00"/>
    <w:rsid w:val="0B1EECBB"/>
    <w:rsid w:val="0B1F9464"/>
    <w:rsid w:val="0B1FF576"/>
    <w:rsid w:val="0B20D19B"/>
    <w:rsid w:val="0B21CB76"/>
    <w:rsid w:val="0B2507B0"/>
    <w:rsid w:val="0B281856"/>
    <w:rsid w:val="0B299C56"/>
    <w:rsid w:val="0B29EAD2"/>
    <w:rsid w:val="0B2E1CA4"/>
    <w:rsid w:val="0B35499F"/>
    <w:rsid w:val="0B365C2F"/>
    <w:rsid w:val="0B3714EE"/>
    <w:rsid w:val="0B3878AC"/>
    <w:rsid w:val="0B38ECE7"/>
    <w:rsid w:val="0B391CBD"/>
    <w:rsid w:val="0B3A350F"/>
    <w:rsid w:val="0B3A872D"/>
    <w:rsid w:val="0B3BB6D1"/>
    <w:rsid w:val="0B3DE916"/>
    <w:rsid w:val="0B41F213"/>
    <w:rsid w:val="0B43ED39"/>
    <w:rsid w:val="0B482453"/>
    <w:rsid w:val="0B491813"/>
    <w:rsid w:val="0B4BD6F9"/>
    <w:rsid w:val="0B4F74E6"/>
    <w:rsid w:val="0B4FAD45"/>
    <w:rsid w:val="0B523E32"/>
    <w:rsid w:val="0B55B786"/>
    <w:rsid w:val="0B5756B6"/>
    <w:rsid w:val="0B5805BC"/>
    <w:rsid w:val="0B590809"/>
    <w:rsid w:val="0B5A08F7"/>
    <w:rsid w:val="0B5C4E64"/>
    <w:rsid w:val="0B60EDA2"/>
    <w:rsid w:val="0B6186D9"/>
    <w:rsid w:val="0B686183"/>
    <w:rsid w:val="0B6A1DC7"/>
    <w:rsid w:val="0B6B60BE"/>
    <w:rsid w:val="0B6E1EEE"/>
    <w:rsid w:val="0B722A77"/>
    <w:rsid w:val="0B7247F8"/>
    <w:rsid w:val="0B72FD5A"/>
    <w:rsid w:val="0B77FDCA"/>
    <w:rsid w:val="0B78466E"/>
    <w:rsid w:val="0B7BD22A"/>
    <w:rsid w:val="0B7F0A8B"/>
    <w:rsid w:val="0B8038FF"/>
    <w:rsid w:val="0B830CED"/>
    <w:rsid w:val="0B850663"/>
    <w:rsid w:val="0B85AEF0"/>
    <w:rsid w:val="0B8655AB"/>
    <w:rsid w:val="0B89F283"/>
    <w:rsid w:val="0B8AE1D5"/>
    <w:rsid w:val="0B8C5D0D"/>
    <w:rsid w:val="0B8DA669"/>
    <w:rsid w:val="0B8DCC2D"/>
    <w:rsid w:val="0B90134F"/>
    <w:rsid w:val="0B913315"/>
    <w:rsid w:val="0B97A604"/>
    <w:rsid w:val="0B9D3571"/>
    <w:rsid w:val="0B9D9B80"/>
    <w:rsid w:val="0BA40968"/>
    <w:rsid w:val="0BA4DC9C"/>
    <w:rsid w:val="0BA52C9E"/>
    <w:rsid w:val="0BA64032"/>
    <w:rsid w:val="0BA6AF9E"/>
    <w:rsid w:val="0BA7D669"/>
    <w:rsid w:val="0BAA1ACC"/>
    <w:rsid w:val="0BB32B0D"/>
    <w:rsid w:val="0BB38FB4"/>
    <w:rsid w:val="0BB53932"/>
    <w:rsid w:val="0BB7BD42"/>
    <w:rsid w:val="0BB8FCFE"/>
    <w:rsid w:val="0BB92066"/>
    <w:rsid w:val="0BB947BD"/>
    <w:rsid w:val="0BBB69EA"/>
    <w:rsid w:val="0BBBB199"/>
    <w:rsid w:val="0BBE0E29"/>
    <w:rsid w:val="0BC0345B"/>
    <w:rsid w:val="0BC0784C"/>
    <w:rsid w:val="0BC567A1"/>
    <w:rsid w:val="0BC64B6D"/>
    <w:rsid w:val="0BC8176B"/>
    <w:rsid w:val="0BC8C97E"/>
    <w:rsid w:val="0BCA08A0"/>
    <w:rsid w:val="0BCE8D6F"/>
    <w:rsid w:val="0BD36B19"/>
    <w:rsid w:val="0BD5FAA6"/>
    <w:rsid w:val="0BD6F41D"/>
    <w:rsid w:val="0BD84905"/>
    <w:rsid w:val="0BDB62C2"/>
    <w:rsid w:val="0BDB8B52"/>
    <w:rsid w:val="0BDB92B5"/>
    <w:rsid w:val="0BDC26DC"/>
    <w:rsid w:val="0BDD7AB7"/>
    <w:rsid w:val="0BEA2C6D"/>
    <w:rsid w:val="0BEDADBF"/>
    <w:rsid w:val="0BF63666"/>
    <w:rsid w:val="0BF671BF"/>
    <w:rsid w:val="0BF6EC4E"/>
    <w:rsid w:val="0BF7EEBB"/>
    <w:rsid w:val="0BFB697D"/>
    <w:rsid w:val="0C002B2D"/>
    <w:rsid w:val="0C016CD5"/>
    <w:rsid w:val="0C02B396"/>
    <w:rsid w:val="0C0DD759"/>
    <w:rsid w:val="0C11370E"/>
    <w:rsid w:val="0C14341E"/>
    <w:rsid w:val="0C15C78F"/>
    <w:rsid w:val="0C15D424"/>
    <w:rsid w:val="0C167AD8"/>
    <w:rsid w:val="0C1681D9"/>
    <w:rsid w:val="0C1CA0D7"/>
    <w:rsid w:val="0C1FA744"/>
    <w:rsid w:val="0C1FD633"/>
    <w:rsid w:val="0C219A24"/>
    <w:rsid w:val="0C228857"/>
    <w:rsid w:val="0C231DE1"/>
    <w:rsid w:val="0C250ABC"/>
    <w:rsid w:val="0C271141"/>
    <w:rsid w:val="0C29187C"/>
    <w:rsid w:val="0C29E46B"/>
    <w:rsid w:val="0C2D7826"/>
    <w:rsid w:val="0C2DC6C5"/>
    <w:rsid w:val="0C2F0A81"/>
    <w:rsid w:val="0C2FA335"/>
    <w:rsid w:val="0C3001E7"/>
    <w:rsid w:val="0C3148EB"/>
    <w:rsid w:val="0C31B15B"/>
    <w:rsid w:val="0C364BD6"/>
    <w:rsid w:val="0C36518C"/>
    <w:rsid w:val="0C3A1F66"/>
    <w:rsid w:val="0C3A5EB7"/>
    <w:rsid w:val="0C3B28B7"/>
    <w:rsid w:val="0C3BE163"/>
    <w:rsid w:val="0C3C3733"/>
    <w:rsid w:val="0C3DF7F4"/>
    <w:rsid w:val="0C3E021F"/>
    <w:rsid w:val="0C40B6CE"/>
    <w:rsid w:val="0C46D86B"/>
    <w:rsid w:val="0C481793"/>
    <w:rsid w:val="0C4A2440"/>
    <w:rsid w:val="0C4A2583"/>
    <w:rsid w:val="0C4B16EF"/>
    <w:rsid w:val="0C4BFA76"/>
    <w:rsid w:val="0C4F52FF"/>
    <w:rsid w:val="0C5194AD"/>
    <w:rsid w:val="0C51E717"/>
    <w:rsid w:val="0C52DFE9"/>
    <w:rsid w:val="0C53733A"/>
    <w:rsid w:val="0C54D790"/>
    <w:rsid w:val="0C55076C"/>
    <w:rsid w:val="0C551E40"/>
    <w:rsid w:val="0C55ED2E"/>
    <w:rsid w:val="0C574C1F"/>
    <w:rsid w:val="0C5870FA"/>
    <w:rsid w:val="0C5CC6CC"/>
    <w:rsid w:val="0C5F54DD"/>
    <w:rsid w:val="0C622B13"/>
    <w:rsid w:val="0C671002"/>
    <w:rsid w:val="0C67BE12"/>
    <w:rsid w:val="0C6968CA"/>
    <w:rsid w:val="0C6ADFF5"/>
    <w:rsid w:val="0C6C1E22"/>
    <w:rsid w:val="0C6E8D4E"/>
    <w:rsid w:val="0C6ECFB6"/>
    <w:rsid w:val="0C711BFA"/>
    <w:rsid w:val="0C739A63"/>
    <w:rsid w:val="0C760F82"/>
    <w:rsid w:val="0C777404"/>
    <w:rsid w:val="0C78F22B"/>
    <w:rsid w:val="0C79ED07"/>
    <w:rsid w:val="0C7A949E"/>
    <w:rsid w:val="0C7BADE9"/>
    <w:rsid w:val="0C7F9734"/>
    <w:rsid w:val="0C807ADD"/>
    <w:rsid w:val="0C85DD35"/>
    <w:rsid w:val="0C86B7B6"/>
    <w:rsid w:val="0C91CAA4"/>
    <w:rsid w:val="0C92A188"/>
    <w:rsid w:val="0C946FDF"/>
    <w:rsid w:val="0C974DA8"/>
    <w:rsid w:val="0C9B0D3E"/>
    <w:rsid w:val="0CA696FB"/>
    <w:rsid w:val="0CA84D29"/>
    <w:rsid w:val="0CA8F02B"/>
    <w:rsid w:val="0CA9D2E9"/>
    <w:rsid w:val="0CABEE44"/>
    <w:rsid w:val="0CAC06F1"/>
    <w:rsid w:val="0CACFB43"/>
    <w:rsid w:val="0CADD80A"/>
    <w:rsid w:val="0CB1E9E8"/>
    <w:rsid w:val="0CB2E2DA"/>
    <w:rsid w:val="0CB582F6"/>
    <w:rsid w:val="0CB63C9C"/>
    <w:rsid w:val="0CB94EAB"/>
    <w:rsid w:val="0CBF51B4"/>
    <w:rsid w:val="0CC41A3F"/>
    <w:rsid w:val="0CC46615"/>
    <w:rsid w:val="0CCA167B"/>
    <w:rsid w:val="0CD1B470"/>
    <w:rsid w:val="0CD32845"/>
    <w:rsid w:val="0CD346D6"/>
    <w:rsid w:val="0CD5896E"/>
    <w:rsid w:val="0CD634B3"/>
    <w:rsid w:val="0CD6C80E"/>
    <w:rsid w:val="0CD80897"/>
    <w:rsid w:val="0CD9DC70"/>
    <w:rsid w:val="0CE50F42"/>
    <w:rsid w:val="0CE5B120"/>
    <w:rsid w:val="0CEA0CA4"/>
    <w:rsid w:val="0CEAE35E"/>
    <w:rsid w:val="0CEC5011"/>
    <w:rsid w:val="0CECE1AA"/>
    <w:rsid w:val="0CED807D"/>
    <w:rsid w:val="0CEF4A14"/>
    <w:rsid w:val="0CEFB111"/>
    <w:rsid w:val="0CF1F21C"/>
    <w:rsid w:val="0CF4B9AC"/>
    <w:rsid w:val="0CF4F09F"/>
    <w:rsid w:val="0CFA3379"/>
    <w:rsid w:val="0D0571F3"/>
    <w:rsid w:val="0D05914B"/>
    <w:rsid w:val="0D066E26"/>
    <w:rsid w:val="0D06AA10"/>
    <w:rsid w:val="0D0ACBF6"/>
    <w:rsid w:val="0D0AFA23"/>
    <w:rsid w:val="0D0CFA44"/>
    <w:rsid w:val="0D0E0C3A"/>
    <w:rsid w:val="0D10405D"/>
    <w:rsid w:val="0D1432B7"/>
    <w:rsid w:val="0D1598FD"/>
    <w:rsid w:val="0D159E9D"/>
    <w:rsid w:val="0D15A59E"/>
    <w:rsid w:val="0D166144"/>
    <w:rsid w:val="0D1696BF"/>
    <w:rsid w:val="0D173968"/>
    <w:rsid w:val="0D178559"/>
    <w:rsid w:val="0D19E8E2"/>
    <w:rsid w:val="0D1BDE55"/>
    <w:rsid w:val="0D1C387B"/>
    <w:rsid w:val="0D1D8495"/>
    <w:rsid w:val="0D1EBF5A"/>
    <w:rsid w:val="0D210C53"/>
    <w:rsid w:val="0D223F81"/>
    <w:rsid w:val="0D2A9023"/>
    <w:rsid w:val="0D2E2341"/>
    <w:rsid w:val="0D31C573"/>
    <w:rsid w:val="0D33F9DE"/>
    <w:rsid w:val="0D363843"/>
    <w:rsid w:val="0D3A0AC1"/>
    <w:rsid w:val="0D3FC2C7"/>
    <w:rsid w:val="0D405115"/>
    <w:rsid w:val="0D41E1DC"/>
    <w:rsid w:val="0D433F92"/>
    <w:rsid w:val="0D47F090"/>
    <w:rsid w:val="0D4A900B"/>
    <w:rsid w:val="0D4B6501"/>
    <w:rsid w:val="0D507DF2"/>
    <w:rsid w:val="0D508793"/>
    <w:rsid w:val="0D53C1AF"/>
    <w:rsid w:val="0D57089B"/>
    <w:rsid w:val="0D5C558F"/>
    <w:rsid w:val="0D600304"/>
    <w:rsid w:val="0D61F42D"/>
    <w:rsid w:val="0D621B85"/>
    <w:rsid w:val="0D621D70"/>
    <w:rsid w:val="0D6481CB"/>
    <w:rsid w:val="0D6499DF"/>
    <w:rsid w:val="0D64D19D"/>
    <w:rsid w:val="0D6AB3EE"/>
    <w:rsid w:val="0D6BB00D"/>
    <w:rsid w:val="0D726637"/>
    <w:rsid w:val="0D733DFF"/>
    <w:rsid w:val="0D782AAA"/>
    <w:rsid w:val="0D7E6773"/>
    <w:rsid w:val="0D817A2C"/>
    <w:rsid w:val="0D817CD1"/>
    <w:rsid w:val="0D85AEBF"/>
    <w:rsid w:val="0D866055"/>
    <w:rsid w:val="0D86E7C9"/>
    <w:rsid w:val="0D86F18A"/>
    <w:rsid w:val="0D88D53C"/>
    <w:rsid w:val="0D89DDE0"/>
    <w:rsid w:val="0D8A3D62"/>
    <w:rsid w:val="0D8D6A2C"/>
    <w:rsid w:val="0D90291F"/>
    <w:rsid w:val="0D906C6A"/>
    <w:rsid w:val="0D91A711"/>
    <w:rsid w:val="0D9372FF"/>
    <w:rsid w:val="0D94942A"/>
    <w:rsid w:val="0D949EB3"/>
    <w:rsid w:val="0D958A97"/>
    <w:rsid w:val="0D97E173"/>
    <w:rsid w:val="0D984679"/>
    <w:rsid w:val="0D99E558"/>
    <w:rsid w:val="0D9C71FC"/>
    <w:rsid w:val="0DA12D6F"/>
    <w:rsid w:val="0DA22E26"/>
    <w:rsid w:val="0DA2546B"/>
    <w:rsid w:val="0DA40B79"/>
    <w:rsid w:val="0DA5DE2F"/>
    <w:rsid w:val="0DA77FBF"/>
    <w:rsid w:val="0DA9642B"/>
    <w:rsid w:val="0DA9A2B0"/>
    <w:rsid w:val="0DAD7935"/>
    <w:rsid w:val="0DB0B3D7"/>
    <w:rsid w:val="0DB24B39"/>
    <w:rsid w:val="0DB31083"/>
    <w:rsid w:val="0DB55CFA"/>
    <w:rsid w:val="0DB73254"/>
    <w:rsid w:val="0DB9D42D"/>
    <w:rsid w:val="0DBABFCA"/>
    <w:rsid w:val="0DBBB036"/>
    <w:rsid w:val="0DBC2917"/>
    <w:rsid w:val="0DBCBE10"/>
    <w:rsid w:val="0DBD55CA"/>
    <w:rsid w:val="0DBE303C"/>
    <w:rsid w:val="0DBED723"/>
    <w:rsid w:val="0DC1B00F"/>
    <w:rsid w:val="0DC21C2E"/>
    <w:rsid w:val="0DC4A80A"/>
    <w:rsid w:val="0DC51D95"/>
    <w:rsid w:val="0DC55AF3"/>
    <w:rsid w:val="0DC96B7C"/>
    <w:rsid w:val="0DCB36BE"/>
    <w:rsid w:val="0DCB7396"/>
    <w:rsid w:val="0DCFF2F2"/>
    <w:rsid w:val="0DD0E696"/>
    <w:rsid w:val="0DD18E18"/>
    <w:rsid w:val="0DD2532B"/>
    <w:rsid w:val="0DD27775"/>
    <w:rsid w:val="0DD2A87B"/>
    <w:rsid w:val="0DD899D5"/>
    <w:rsid w:val="0DDE7A77"/>
    <w:rsid w:val="0DDF8652"/>
    <w:rsid w:val="0DE0021B"/>
    <w:rsid w:val="0DE27C02"/>
    <w:rsid w:val="0DE28D82"/>
    <w:rsid w:val="0DE3A665"/>
    <w:rsid w:val="0DE44130"/>
    <w:rsid w:val="0DE68D9D"/>
    <w:rsid w:val="0DE7AB79"/>
    <w:rsid w:val="0DEA5A00"/>
    <w:rsid w:val="0DEF748F"/>
    <w:rsid w:val="0DF0552E"/>
    <w:rsid w:val="0DF21F25"/>
    <w:rsid w:val="0DF4E0E9"/>
    <w:rsid w:val="0DF745A8"/>
    <w:rsid w:val="0DF8DFE7"/>
    <w:rsid w:val="0DF91641"/>
    <w:rsid w:val="0DF93471"/>
    <w:rsid w:val="0DF99658"/>
    <w:rsid w:val="0DFF1E82"/>
    <w:rsid w:val="0E05CE44"/>
    <w:rsid w:val="0E062E5F"/>
    <w:rsid w:val="0E089747"/>
    <w:rsid w:val="0E08A93C"/>
    <w:rsid w:val="0E08E7AA"/>
    <w:rsid w:val="0E099F0D"/>
    <w:rsid w:val="0E0A09CC"/>
    <w:rsid w:val="0E0A4BB6"/>
    <w:rsid w:val="0E0AB08B"/>
    <w:rsid w:val="0E0D86AC"/>
    <w:rsid w:val="0E0FED55"/>
    <w:rsid w:val="0E10536A"/>
    <w:rsid w:val="0E1305E4"/>
    <w:rsid w:val="0E1360F7"/>
    <w:rsid w:val="0E18FA88"/>
    <w:rsid w:val="0E196D0C"/>
    <w:rsid w:val="0E19BB59"/>
    <w:rsid w:val="0E1EC1AA"/>
    <w:rsid w:val="0E2045AB"/>
    <w:rsid w:val="0E26875F"/>
    <w:rsid w:val="0E274615"/>
    <w:rsid w:val="0E27D88E"/>
    <w:rsid w:val="0E2BA70E"/>
    <w:rsid w:val="0E31392A"/>
    <w:rsid w:val="0E38BB87"/>
    <w:rsid w:val="0E3CDCCC"/>
    <w:rsid w:val="0E3F0754"/>
    <w:rsid w:val="0E3FB651"/>
    <w:rsid w:val="0E3FEEE1"/>
    <w:rsid w:val="0E409334"/>
    <w:rsid w:val="0E43D0A3"/>
    <w:rsid w:val="0E4714EC"/>
    <w:rsid w:val="0E475096"/>
    <w:rsid w:val="0E48C60B"/>
    <w:rsid w:val="0E499C4F"/>
    <w:rsid w:val="0E49C971"/>
    <w:rsid w:val="0E49F993"/>
    <w:rsid w:val="0E4C75F7"/>
    <w:rsid w:val="0E4D08BB"/>
    <w:rsid w:val="0E52A4BD"/>
    <w:rsid w:val="0E535B45"/>
    <w:rsid w:val="0E536960"/>
    <w:rsid w:val="0E5498C0"/>
    <w:rsid w:val="0E556426"/>
    <w:rsid w:val="0E5A7AF7"/>
    <w:rsid w:val="0E5CC902"/>
    <w:rsid w:val="0E60031B"/>
    <w:rsid w:val="0E60BA1E"/>
    <w:rsid w:val="0E62659E"/>
    <w:rsid w:val="0E629C39"/>
    <w:rsid w:val="0E67CDCB"/>
    <w:rsid w:val="0E687C00"/>
    <w:rsid w:val="0E68A7FA"/>
    <w:rsid w:val="0E693E63"/>
    <w:rsid w:val="0E6CB1E1"/>
    <w:rsid w:val="0E6E0D63"/>
    <w:rsid w:val="0E6F73F8"/>
    <w:rsid w:val="0E7040D0"/>
    <w:rsid w:val="0E73FAD1"/>
    <w:rsid w:val="0E73FBD6"/>
    <w:rsid w:val="0E7756B7"/>
    <w:rsid w:val="0E7C25CA"/>
    <w:rsid w:val="0E7CB797"/>
    <w:rsid w:val="0E7EF63A"/>
    <w:rsid w:val="0E81A0C6"/>
    <w:rsid w:val="0E834907"/>
    <w:rsid w:val="0E879CC1"/>
    <w:rsid w:val="0E88E637"/>
    <w:rsid w:val="0E899A47"/>
    <w:rsid w:val="0E8AB028"/>
    <w:rsid w:val="0E8AEB83"/>
    <w:rsid w:val="0E8EAC37"/>
    <w:rsid w:val="0E90977F"/>
    <w:rsid w:val="0E91A704"/>
    <w:rsid w:val="0E91AC27"/>
    <w:rsid w:val="0E9603DA"/>
    <w:rsid w:val="0E98AAF3"/>
    <w:rsid w:val="0E9A6874"/>
    <w:rsid w:val="0E9D437B"/>
    <w:rsid w:val="0E9DFC09"/>
    <w:rsid w:val="0E9F90D8"/>
    <w:rsid w:val="0EA01781"/>
    <w:rsid w:val="0EA0370B"/>
    <w:rsid w:val="0EA24FB8"/>
    <w:rsid w:val="0EA6D185"/>
    <w:rsid w:val="0EA775A9"/>
    <w:rsid w:val="0EA82F29"/>
    <w:rsid w:val="0EAA2E6E"/>
    <w:rsid w:val="0EACF146"/>
    <w:rsid w:val="0EB14A1C"/>
    <w:rsid w:val="0EB175FF"/>
    <w:rsid w:val="0EB2C144"/>
    <w:rsid w:val="0EB3FF67"/>
    <w:rsid w:val="0EB4BF18"/>
    <w:rsid w:val="0EB778ED"/>
    <w:rsid w:val="0EB84DB9"/>
    <w:rsid w:val="0EC35501"/>
    <w:rsid w:val="0EC59F08"/>
    <w:rsid w:val="0EC8627A"/>
    <w:rsid w:val="0EC94E0A"/>
    <w:rsid w:val="0ECA1513"/>
    <w:rsid w:val="0ECF7F69"/>
    <w:rsid w:val="0ECFC15F"/>
    <w:rsid w:val="0ED241D2"/>
    <w:rsid w:val="0ED7B97D"/>
    <w:rsid w:val="0ED87167"/>
    <w:rsid w:val="0ED890DA"/>
    <w:rsid w:val="0ED9CBEC"/>
    <w:rsid w:val="0EDE085D"/>
    <w:rsid w:val="0EE2A314"/>
    <w:rsid w:val="0EE302C6"/>
    <w:rsid w:val="0EE44A32"/>
    <w:rsid w:val="0EE46FCA"/>
    <w:rsid w:val="0EE69ECD"/>
    <w:rsid w:val="0EE99852"/>
    <w:rsid w:val="0EECD776"/>
    <w:rsid w:val="0EEF3AC9"/>
    <w:rsid w:val="0EEF5E04"/>
    <w:rsid w:val="0EF08145"/>
    <w:rsid w:val="0EF0B5AE"/>
    <w:rsid w:val="0EF58B84"/>
    <w:rsid w:val="0EF5B42D"/>
    <w:rsid w:val="0EFB65BB"/>
    <w:rsid w:val="0EFE8BC4"/>
    <w:rsid w:val="0EFF53B7"/>
    <w:rsid w:val="0F016349"/>
    <w:rsid w:val="0F02C9DF"/>
    <w:rsid w:val="0F03795A"/>
    <w:rsid w:val="0F059EBF"/>
    <w:rsid w:val="0F07332B"/>
    <w:rsid w:val="0F082297"/>
    <w:rsid w:val="0F0A6EFB"/>
    <w:rsid w:val="0F0F8497"/>
    <w:rsid w:val="0F15F261"/>
    <w:rsid w:val="0F19E1E2"/>
    <w:rsid w:val="0F1A0F44"/>
    <w:rsid w:val="0F1BCBDB"/>
    <w:rsid w:val="0F217C44"/>
    <w:rsid w:val="0F227D8E"/>
    <w:rsid w:val="0F23C5FA"/>
    <w:rsid w:val="0F2602D2"/>
    <w:rsid w:val="0F26E1E8"/>
    <w:rsid w:val="0F2F0EA0"/>
    <w:rsid w:val="0F2F1403"/>
    <w:rsid w:val="0F30454B"/>
    <w:rsid w:val="0F31ED45"/>
    <w:rsid w:val="0F33B1D4"/>
    <w:rsid w:val="0F35B5B9"/>
    <w:rsid w:val="0F3DBA54"/>
    <w:rsid w:val="0F3E0FFC"/>
    <w:rsid w:val="0F3E3E7B"/>
    <w:rsid w:val="0F4151F7"/>
    <w:rsid w:val="0F4296C7"/>
    <w:rsid w:val="0F4AD8EE"/>
    <w:rsid w:val="0F4C0CB6"/>
    <w:rsid w:val="0F4CF073"/>
    <w:rsid w:val="0F4F0E52"/>
    <w:rsid w:val="0F4F449E"/>
    <w:rsid w:val="0F537ACE"/>
    <w:rsid w:val="0F54BB88"/>
    <w:rsid w:val="0F55E75A"/>
    <w:rsid w:val="0F56017A"/>
    <w:rsid w:val="0F57C74B"/>
    <w:rsid w:val="0F5A9FE4"/>
    <w:rsid w:val="0F5B49DE"/>
    <w:rsid w:val="0F61A4BA"/>
    <w:rsid w:val="0F64F2B1"/>
    <w:rsid w:val="0F6679AE"/>
    <w:rsid w:val="0F69904F"/>
    <w:rsid w:val="0F6B9BBB"/>
    <w:rsid w:val="0F6DACBB"/>
    <w:rsid w:val="0F6E04AB"/>
    <w:rsid w:val="0F6FFACB"/>
    <w:rsid w:val="0F719C08"/>
    <w:rsid w:val="0F729DF8"/>
    <w:rsid w:val="0F72EDAB"/>
    <w:rsid w:val="0F755186"/>
    <w:rsid w:val="0F75D1BD"/>
    <w:rsid w:val="0F77E34C"/>
    <w:rsid w:val="0F7B0809"/>
    <w:rsid w:val="0F7DF51E"/>
    <w:rsid w:val="0F838428"/>
    <w:rsid w:val="0F87A774"/>
    <w:rsid w:val="0F87F796"/>
    <w:rsid w:val="0F89AB1F"/>
    <w:rsid w:val="0F8A4DD8"/>
    <w:rsid w:val="0F8E8631"/>
    <w:rsid w:val="0F8E8CF5"/>
    <w:rsid w:val="0F8F0AD2"/>
    <w:rsid w:val="0F8F27C7"/>
    <w:rsid w:val="0F90C3E9"/>
    <w:rsid w:val="0F9AAC7C"/>
    <w:rsid w:val="0F9D321F"/>
    <w:rsid w:val="0F9E9593"/>
    <w:rsid w:val="0F9F713F"/>
    <w:rsid w:val="0F9FF191"/>
    <w:rsid w:val="0FA11E5B"/>
    <w:rsid w:val="0FA34A56"/>
    <w:rsid w:val="0FA3D8DF"/>
    <w:rsid w:val="0FA58C86"/>
    <w:rsid w:val="0FAF474A"/>
    <w:rsid w:val="0FB40E88"/>
    <w:rsid w:val="0FB54000"/>
    <w:rsid w:val="0FB7CEED"/>
    <w:rsid w:val="0FB93667"/>
    <w:rsid w:val="0FB98446"/>
    <w:rsid w:val="0FBB4E5B"/>
    <w:rsid w:val="0FBCCFE4"/>
    <w:rsid w:val="0FBD9680"/>
    <w:rsid w:val="0FBE8F08"/>
    <w:rsid w:val="0FC5F962"/>
    <w:rsid w:val="0FC86238"/>
    <w:rsid w:val="0FC96B66"/>
    <w:rsid w:val="0FC986AA"/>
    <w:rsid w:val="0FC9D9C1"/>
    <w:rsid w:val="0FCAEA9C"/>
    <w:rsid w:val="0FCB862B"/>
    <w:rsid w:val="0FCB8B9C"/>
    <w:rsid w:val="0FD0BC9F"/>
    <w:rsid w:val="0FD50E44"/>
    <w:rsid w:val="0FD8990A"/>
    <w:rsid w:val="0FD91E79"/>
    <w:rsid w:val="0FE17F02"/>
    <w:rsid w:val="0FE4D8BB"/>
    <w:rsid w:val="0FEA82EF"/>
    <w:rsid w:val="0FEAF25E"/>
    <w:rsid w:val="0FEC1290"/>
    <w:rsid w:val="0FEC98C8"/>
    <w:rsid w:val="0FEE30FF"/>
    <w:rsid w:val="0FEFFEB0"/>
    <w:rsid w:val="0FF22C1C"/>
    <w:rsid w:val="0FF586E2"/>
    <w:rsid w:val="0FF5BED2"/>
    <w:rsid w:val="0FF758A6"/>
    <w:rsid w:val="0FF76A06"/>
    <w:rsid w:val="0FFE35FF"/>
    <w:rsid w:val="10004222"/>
    <w:rsid w:val="10023D08"/>
    <w:rsid w:val="1002D079"/>
    <w:rsid w:val="10108AED"/>
    <w:rsid w:val="10117A2F"/>
    <w:rsid w:val="101711C2"/>
    <w:rsid w:val="10177B59"/>
    <w:rsid w:val="1018420B"/>
    <w:rsid w:val="101A3186"/>
    <w:rsid w:val="101D77AA"/>
    <w:rsid w:val="1021B546"/>
    <w:rsid w:val="10223F53"/>
    <w:rsid w:val="10229768"/>
    <w:rsid w:val="10242DF3"/>
    <w:rsid w:val="10243DEC"/>
    <w:rsid w:val="1025E30D"/>
    <w:rsid w:val="102D52AB"/>
    <w:rsid w:val="1031D43B"/>
    <w:rsid w:val="10348DB7"/>
    <w:rsid w:val="10384681"/>
    <w:rsid w:val="10413AE5"/>
    <w:rsid w:val="1045B845"/>
    <w:rsid w:val="10484731"/>
    <w:rsid w:val="104A3318"/>
    <w:rsid w:val="104BFF00"/>
    <w:rsid w:val="104D85E5"/>
    <w:rsid w:val="10512126"/>
    <w:rsid w:val="105488A1"/>
    <w:rsid w:val="1058684A"/>
    <w:rsid w:val="105C6AA9"/>
    <w:rsid w:val="10613CBD"/>
    <w:rsid w:val="10669496"/>
    <w:rsid w:val="106EC507"/>
    <w:rsid w:val="10727CB3"/>
    <w:rsid w:val="10731C18"/>
    <w:rsid w:val="1076C156"/>
    <w:rsid w:val="1077192D"/>
    <w:rsid w:val="10774065"/>
    <w:rsid w:val="107BB0FE"/>
    <w:rsid w:val="107EF41E"/>
    <w:rsid w:val="108188C4"/>
    <w:rsid w:val="1082CF5B"/>
    <w:rsid w:val="1084A892"/>
    <w:rsid w:val="1084C14C"/>
    <w:rsid w:val="10862681"/>
    <w:rsid w:val="1086C713"/>
    <w:rsid w:val="108A6252"/>
    <w:rsid w:val="1090D642"/>
    <w:rsid w:val="1092D80A"/>
    <w:rsid w:val="1092F587"/>
    <w:rsid w:val="1094FA1B"/>
    <w:rsid w:val="10997A83"/>
    <w:rsid w:val="109B28B3"/>
    <w:rsid w:val="109BB9E7"/>
    <w:rsid w:val="10A094FF"/>
    <w:rsid w:val="10A136FB"/>
    <w:rsid w:val="10A90346"/>
    <w:rsid w:val="10A90E7E"/>
    <w:rsid w:val="10AA03F2"/>
    <w:rsid w:val="10AA4154"/>
    <w:rsid w:val="10ACA850"/>
    <w:rsid w:val="10ADF592"/>
    <w:rsid w:val="10AEBF6E"/>
    <w:rsid w:val="10B2D0B3"/>
    <w:rsid w:val="10B3BA77"/>
    <w:rsid w:val="10B63759"/>
    <w:rsid w:val="10B6AA86"/>
    <w:rsid w:val="10B799ED"/>
    <w:rsid w:val="10BA9555"/>
    <w:rsid w:val="10BC1C25"/>
    <w:rsid w:val="10BE503A"/>
    <w:rsid w:val="10BE888B"/>
    <w:rsid w:val="10BFC960"/>
    <w:rsid w:val="10C30CFC"/>
    <w:rsid w:val="10C658DA"/>
    <w:rsid w:val="10CEBA4D"/>
    <w:rsid w:val="10CFC362"/>
    <w:rsid w:val="10CFF702"/>
    <w:rsid w:val="10D18DE7"/>
    <w:rsid w:val="10D1DF3D"/>
    <w:rsid w:val="10D4C5CA"/>
    <w:rsid w:val="10D51C33"/>
    <w:rsid w:val="10DCCDF6"/>
    <w:rsid w:val="10E54393"/>
    <w:rsid w:val="10E8E8F1"/>
    <w:rsid w:val="10EA5F19"/>
    <w:rsid w:val="10EC6F5A"/>
    <w:rsid w:val="10F10849"/>
    <w:rsid w:val="10F1D79B"/>
    <w:rsid w:val="10F40742"/>
    <w:rsid w:val="10F413B1"/>
    <w:rsid w:val="10F62CD6"/>
    <w:rsid w:val="10FAAF95"/>
    <w:rsid w:val="10FF11D0"/>
    <w:rsid w:val="1102C731"/>
    <w:rsid w:val="1102CC0A"/>
    <w:rsid w:val="1107F396"/>
    <w:rsid w:val="110AC797"/>
    <w:rsid w:val="110C81A8"/>
    <w:rsid w:val="110C8D8F"/>
    <w:rsid w:val="110D34CB"/>
    <w:rsid w:val="1111414B"/>
    <w:rsid w:val="1111435A"/>
    <w:rsid w:val="1112A7F3"/>
    <w:rsid w:val="1112B55C"/>
    <w:rsid w:val="1114E2D9"/>
    <w:rsid w:val="1116AC9A"/>
    <w:rsid w:val="1116BF73"/>
    <w:rsid w:val="1116DAB9"/>
    <w:rsid w:val="111AFF19"/>
    <w:rsid w:val="11219965"/>
    <w:rsid w:val="11223F74"/>
    <w:rsid w:val="11225AB0"/>
    <w:rsid w:val="11245EC3"/>
    <w:rsid w:val="1124F4D1"/>
    <w:rsid w:val="112A4633"/>
    <w:rsid w:val="112CF681"/>
    <w:rsid w:val="112E7944"/>
    <w:rsid w:val="113253C9"/>
    <w:rsid w:val="11391920"/>
    <w:rsid w:val="113A2289"/>
    <w:rsid w:val="113E8852"/>
    <w:rsid w:val="113FA940"/>
    <w:rsid w:val="114033C3"/>
    <w:rsid w:val="1141D80D"/>
    <w:rsid w:val="1144BDB8"/>
    <w:rsid w:val="114E0001"/>
    <w:rsid w:val="114E2AEF"/>
    <w:rsid w:val="114E646D"/>
    <w:rsid w:val="114FB243"/>
    <w:rsid w:val="11510740"/>
    <w:rsid w:val="115BC6C9"/>
    <w:rsid w:val="115CDBF1"/>
    <w:rsid w:val="115D422D"/>
    <w:rsid w:val="115E1417"/>
    <w:rsid w:val="115E43B9"/>
    <w:rsid w:val="115EBCCB"/>
    <w:rsid w:val="116195C8"/>
    <w:rsid w:val="116709D5"/>
    <w:rsid w:val="11741853"/>
    <w:rsid w:val="11796BE7"/>
    <w:rsid w:val="117B2801"/>
    <w:rsid w:val="117DA4D4"/>
    <w:rsid w:val="118367B0"/>
    <w:rsid w:val="11860E72"/>
    <w:rsid w:val="1187940A"/>
    <w:rsid w:val="118C3982"/>
    <w:rsid w:val="118D59E7"/>
    <w:rsid w:val="118FBBC0"/>
    <w:rsid w:val="11906C0F"/>
    <w:rsid w:val="1196A02B"/>
    <w:rsid w:val="1196B251"/>
    <w:rsid w:val="119759DA"/>
    <w:rsid w:val="1199CACF"/>
    <w:rsid w:val="119C8802"/>
    <w:rsid w:val="119CC147"/>
    <w:rsid w:val="11A1C7EC"/>
    <w:rsid w:val="11A72374"/>
    <w:rsid w:val="11AB3C2D"/>
    <w:rsid w:val="11AE0FA8"/>
    <w:rsid w:val="11AEF5F0"/>
    <w:rsid w:val="11AF4000"/>
    <w:rsid w:val="11B0DBFE"/>
    <w:rsid w:val="11B745C4"/>
    <w:rsid w:val="11BA5769"/>
    <w:rsid w:val="11BC2890"/>
    <w:rsid w:val="11BDC110"/>
    <w:rsid w:val="11C2B9E5"/>
    <w:rsid w:val="11C2E1F5"/>
    <w:rsid w:val="11C3C39C"/>
    <w:rsid w:val="11C616F0"/>
    <w:rsid w:val="11C6AB15"/>
    <w:rsid w:val="11C946DB"/>
    <w:rsid w:val="11C963FC"/>
    <w:rsid w:val="11CEA272"/>
    <w:rsid w:val="11D4F98B"/>
    <w:rsid w:val="11D5762C"/>
    <w:rsid w:val="11D94142"/>
    <w:rsid w:val="11D949D4"/>
    <w:rsid w:val="11D96918"/>
    <w:rsid w:val="11DA5372"/>
    <w:rsid w:val="11DD9588"/>
    <w:rsid w:val="11DDE5A7"/>
    <w:rsid w:val="11DFCFEB"/>
    <w:rsid w:val="11E27BF3"/>
    <w:rsid w:val="11E4FD86"/>
    <w:rsid w:val="11EA8EAF"/>
    <w:rsid w:val="11EABF65"/>
    <w:rsid w:val="11EBCEF3"/>
    <w:rsid w:val="11ED8174"/>
    <w:rsid w:val="11EF02C1"/>
    <w:rsid w:val="11F33DAD"/>
    <w:rsid w:val="11F84E60"/>
    <w:rsid w:val="11F9384D"/>
    <w:rsid w:val="11FEF6A7"/>
    <w:rsid w:val="11FF98B7"/>
    <w:rsid w:val="1204C790"/>
    <w:rsid w:val="1205D267"/>
    <w:rsid w:val="1209494C"/>
    <w:rsid w:val="120AD80A"/>
    <w:rsid w:val="120B145F"/>
    <w:rsid w:val="120CAB1E"/>
    <w:rsid w:val="12124E2C"/>
    <w:rsid w:val="12153444"/>
    <w:rsid w:val="1217E8DC"/>
    <w:rsid w:val="121B18C6"/>
    <w:rsid w:val="121BEA2E"/>
    <w:rsid w:val="121D5925"/>
    <w:rsid w:val="121E9144"/>
    <w:rsid w:val="121F9EE8"/>
    <w:rsid w:val="1221353D"/>
    <w:rsid w:val="1223326E"/>
    <w:rsid w:val="12241653"/>
    <w:rsid w:val="122791DC"/>
    <w:rsid w:val="12284E60"/>
    <w:rsid w:val="122861EA"/>
    <w:rsid w:val="122A0AAB"/>
    <w:rsid w:val="122BA211"/>
    <w:rsid w:val="122BCC88"/>
    <w:rsid w:val="122C67A0"/>
    <w:rsid w:val="122C9CD1"/>
    <w:rsid w:val="122D54A9"/>
    <w:rsid w:val="122F18F7"/>
    <w:rsid w:val="12368022"/>
    <w:rsid w:val="12373D46"/>
    <w:rsid w:val="1239EED9"/>
    <w:rsid w:val="123BA2EF"/>
    <w:rsid w:val="123D1A8F"/>
    <w:rsid w:val="123DB46A"/>
    <w:rsid w:val="123EDFC3"/>
    <w:rsid w:val="123F54F7"/>
    <w:rsid w:val="12404FB3"/>
    <w:rsid w:val="12418A47"/>
    <w:rsid w:val="1242677B"/>
    <w:rsid w:val="124378B8"/>
    <w:rsid w:val="124464C6"/>
    <w:rsid w:val="1244DC6D"/>
    <w:rsid w:val="1246AB26"/>
    <w:rsid w:val="1248BD8B"/>
    <w:rsid w:val="124A3DDB"/>
    <w:rsid w:val="124C4ACF"/>
    <w:rsid w:val="124C902B"/>
    <w:rsid w:val="124DA2AD"/>
    <w:rsid w:val="124E386E"/>
    <w:rsid w:val="124FDFC6"/>
    <w:rsid w:val="12506827"/>
    <w:rsid w:val="1253C315"/>
    <w:rsid w:val="1254A4DB"/>
    <w:rsid w:val="125A2B33"/>
    <w:rsid w:val="125CF4F7"/>
    <w:rsid w:val="125EE555"/>
    <w:rsid w:val="1260DB4F"/>
    <w:rsid w:val="1261D49B"/>
    <w:rsid w:val="1264887D"/>
    <w:rsid w:val="12652481"/>
    <w:rsid w:val="12659210"/>
    <w:rsid w:val="1268459A"/>
    <w:rsid w:val="126A96AD"/>
    <w:rsid w:val="126B5296"/>
    <w:rsid w:val="126F24B0"/>
    <w:rsid w:val="126FD936"/>
    <w:rsid w:val="1273B7EF"/>
    <w:rsid w:val="12744F05"/>
    <w:rsid w:val="1275F5B5"/>
    <w:rsid w:val="12763763"/>
    <w:rsid w:val="1277F32B"/>
    <w:rsid w:val="127841B7"/>
    <w:rsid w:val="12785626"/>
    <w:rsid w:val="127897DC"/>
    <w:rsid w:val="127A72A9"/>
    <w:rsid w:val="127B6F15"/>
    <w:rsid w:val="127D3FC1"/>
    <w:rsid w:val="127F0F49"/>
    <w:rsid w:val="1280BD95"/>
    <w:rsid w:val="1281AAF9"/>
    <w:rsid w:val="128597BF"/>
    <w:rsid w:val="1288BC4C"/>
    <w:rsid w:val="1289D80F"/>
    <w:rsid w:val="128BE4BD"/>
    <w:rsid w:val="128E9C72"/>
    <w:rsid w:val="128EDA0A"/>
    <w:rsid w:val="128F03BD"/>
    <w:rsid w:val="128FFE75"/>
    <w:rsid w:val="1293F5E0"/>
    <w:rsid w:val="1297A5D1"/>
    <w:rsid w:val="1297EC04"/>
    <w:rsid w:val="12982FB1"/>
    <w:rsid w:val="1299112F"/>
    <w:rsid w:val="1299438B"/>
    <w:rsid w:val="129B590A"/>
    <w:rsid w:val="129D38B6"/>
    <w:rsid w:val="12A1F7D7"/>
    <w:rsid w:val="12A21004"/>
    <w:rsid w:val="12A6CEA3"/>
    <w:rsid w:val="12AAF0E3"/>
    <w:rsid w:val="12AC4444"/>
    <w:rsid w:val="12ADF73A"/>
    <w:rsid w:val="12B6C015"/>
    <w:rsid w:val="12B7AB21"/>
    <w:rsid w:val="12B8D5CE"/>
    <w:rsid w:val="12B929F8"/>
    <w:rsid w:val="12BB533F"/>
    <w:rsid w:val="12BF57FE"/>
    <w:rsid w:val="12C864AB"/>
    <w:rsid w:val="12CDB469"/>
    <w:rsid w:val="12CE7CFD"/>
    <w:rsid w:val="12D17B7C"/>
    <w:rsid w:val="12D54C3D"/>
    <w:rsid w:val="12D5E587"/>
    <w:rsid w:val="12D63054"/>
    <w:rsid w:val="12D9B7B5"/>
    <w:rsid w:val="12DB4597"/>
    <w:rsid w:val="12ECA1CB"/>
    <w:rsid w:val="12EEBD16"/>
    <w:rsid w:val="12F023E9"/>
    <w:rsid w:val="12F04D40"/>
    <w:rsid w:val="12F1EC54"/>
    <w:rsid w:val="12F5E37A"/>
    <w:rsid w:val="12F93A03"/>
    <w:rsid w:val="12F9917D"/>
    <w:rsid w:val="12F9D405"/>
    <w:rsid w:val="12FA651A"/>
    <w:rsid w:val="12FB7C92"/>
    <w:rsid w:val="12FD67EA"/>
    <w:rsid w:val="12FE05F3"/>
    <w:rsid w:val="12FF3991"/>
    <w:rsid w:val="13015A81"/>
    <w:rsid w:val="1302CF35"/>
    <w:rsid w:val="13046959"/>
    <w:rsid w:val="1306A1F2"/>
    <w:rsid w:val="1307287F"/>
    <w:rsid w:val="13097533"/>
    <w:rsid w:val="130B53B9"/>
    <w:rsid w:val="130B893B"/>
    <w:rsid w:val="130CDBBC"/>
    <w:rsid w:val="130E4016"/>
    <w:rsid w:val="130F441E"/>
    <w:rsid w:val="130F7FC8"/>
    <w:rsid w:val="1313E5B4"/>
    <w:rsid w:val="13172842"/>
    <w:rsid w:val="13176B18"/>
    <w:rsid w:val="131BE7FE"/>
    <w:rsid w:val="13204BC1"/>
    <w:rsid w:val="1324D16D"/>
    <w:rsid w:val="132552D6"/>
    <w:rsid w:val="13279BC1"/>
    <w:rsid w:val="1327A52C"/>
    <w:rsid w:val="132901DD"/>
    <w:rsid w:val="13291000"/>
    <w:rsid w:val="132CB264"/>
    <w:rsid w:val="132D7BD4"/>
    <w:rsid w:val="132F6E1D"/>
    <w:rsid w:val="1330F01B"/>
    <w:rsid w:val="133312F2"/>
    <w:rsid w:val="13357D94"/>
    <w:rsid w:val="1336E7D5"/>
    <w:rsid w:val="133745E5"/>
    <w:rsid w:val="1338232A"/>
    <w:rsid w:val="134098A0"/>
    <w:rsid w:val="13436D07"/>
    <w:rsid w:val="13459E2E"/>
    <w:rsid w:val="13460B67"/>
    <w:rsid w:val="1346ABA7"/>
    <w:rsid w:val="1349A91B"/>
    <w:rsid w:val="134BEE37"/>
    <w:rsid w:val="134C5F74"/>
    <w:rsid w:val="134E38FF"/>
    <w:rsid w:val="1354CBA7"/>
    <w:rsid w:val="135A2922"/>
    <w:rsid w:val="135CA7B9"/>
    <w:rsid w:val="135CC201"/>
    <w:rsid w:val="13619C0D"/>
    <w:rsid w:val="1361A6A5"/>
    <w:rsid w:val="1363BF3A"/>
    <w:rsid w:val="1364589F"/>
    <w:rsid w:val="13651916"/>
    <w:rsid w:val="13659CEE"/>
    <w:rsid w:val="1365BC63"/>
    <w:rsid w:val="136D6A56"/>
    <w:rsid w:val="1371A299"/>
    <w:rsid w:val="13738D0A"/>
    <w:rsid w:val="1374227A"/>
    <w:rsid w:val="13789EBB"/>
    <w:rsid w:val="1379E21E"/>
    <w:rsid w:val="137B9BFD"/>
    <w:rsid w:val="137D2CCD"/>
    <w:rsid w:val="1380AED0"/>
    <w:rsid w:val="1382CE9B"/>
    <w:rsid w:val="1384E722"/>
    <w:rsid w:val="138B0B50"/>
    <w:rsid w:val="138D767F"/>
    <w:rsid w:val="138DCACB"/>
    <w:rsid w:val="138E2C43"/>
    <w:rsid w:val="1390BE2D"/>
    <w:rsid w:val="1394ED61"/>
    <w:rsid w:val="13971B06"/>
    <w:rsid w:val="139E2467"/>
    <w:rsid w:val="13A5A306"/>
    <w:rsid w:val="13A7A862"/>
    <w:rsid w:val="13A7D7D2"/>
    <w:rsid w:val="13A8312B"/>
    <w:rsid w:val="13A93C27"/>
    <w:rsid w:val="13A9BECD"/>
    <w:rsid w:val="13AB780B"/>
    <w:rsid w:val="13AD2DA0"/>
    <w:rsid w:val="13AD3FCF"/>
    <w:rsid w:val="13AF3445"/>
    <w:rsid w:val="13AFA9C7"/>
    <w:rsid w:val="13B027CD"/>
    <w:rsid w:val="13B16070"/>
    <w:rsid w:val="13BA31AF"/>
    <w:rsid w:val="13BE0246"/>
    <w:rsid w:val="13BE763E"/>
    <w:rsid w:val="13C1B549"/>
    <w:rsid w:val="13C20DA6"/>
    <w:rsid w:val="13C4324B"/>
    <w:rsid w:val="13C7FA19"/>
    <w:rsid w:val="13CB20B5"/>
    <w:rsid w:val="13CD4B3A"/>
    <w:rsid w:val="13D46F87"/>
    <w:rsid w:val="13D4C36B"/>
    <w:rsid w:val="13D77662"/>
    <w:rsid w:val="13D990E4"/>
    <w:rsid w:val="13D9A983"/>
    <w:rsid w:val="13DA552E"/>
    <w:rsid w:val="13DB93BA"/>
    <w:rsid w:val="13DC46F2"/>
    <w:rsid w:val="13DE995C"/>
    <w:rsid w:val="13E25FFD"/>
    <w:rsid w:val="13E4A624"/>
    <w:rsid w:val="13E561C7"/>
    <w:rsid w:val="13E88C9C"/>
    <w:rsid w:val="13EB5E77"/>
    <w:rsid w:val="13ECC790"/>
    <w:rsid w:val="13EFD4F2"/>
    <w:rsid w:val="13F0AD89"/>
    <w:rsid w:val="13F51A50"/>
    <w:rsid w:val="13F6B37D"/>
    <w:rsid w:val="13F89CFB"/>
    <w:rsid w:val="13F9ACA9"/>
    <w:rsid w:val="13F9B01F"/>
    <w:rsid w:val="13FB4CE3"/>
    <w:rsid w:val="13FCBA1A"/>
    <w:rsid w:val="13FEA275"/>
    <w:rsid w:val="1400A3DB"/>
    <w:rsid w:val="14016BC7"/>
    <w:rsid w:val="14017735"/>
    <w:rsid w:val="14032AC5"/>
    <w:rsid w:val="14050471"/>
    <w:rsid w:val="14053A96"/>
    <w:rsid w:val="1405B5AE"/>
    <w:rsid w:val="14065813"/>
    <w:rsid w:val="140722F7"/>
    <w:rsid w:val="140A1309"/>
    <w:rsid w:val="140A2C30"/>
    <w:rsid w:val="140D8269"/>
    <w:rsid w:val="140E268D"/>
    <w:rsid w:val="140F421E"/>
    <w:rsid w:val="14180620"/>
    <w:rsid w:val="14186ED4"/>
    <w:rsid w:val="14196D61"/>
    <w:rsid w:val="1419929C"/>
    <w:rsid w:val="141B9C8D"/>
    <w:rsid w:val="141C2E10"/>
    <w:rsid w:val="1421B76F"/>
    <w:rsid w:val="14253D80"/>
    <w:rsid w:val="14258D68"/>
    <w:rsid w:val="1425B888"/>
    <w:rsid w:val="14271D5E"/>
    <w:rsid w:val="142739BA"/>
    <w:rsid w:val="1427C608"/>
    <w:rsid w:val="142B5AF3"/>
    <w:rsid w:val="1431DAB5"/>
    <w:rsid w:val="143226A4"/>
    <w:rsid w:val="143428FA"/>
    <w:rsid w:val="143513EC"/>
    <w:rsid w:val="143A4F13"/>
    <w:rsid w:val="143B13CC"/>
    <w:rsid w:val="143BBB72"/>
    <w:rsid w:val="143EBFA9"/>
    <w:rsid w:val="143EF2DB"/>
    <w:rsid w:val="143F69CA"/>
    <w:rsid w:val="143FA111"/>
    <w:rsid w:val="1441267E"/>
    <w:rsid w:val="144128F9"/>
    <w:rsid w:val="14424F1D"/>
    <w:rsid w:val="144ADA3C"/>
    <w:rsid w:val="144DF42F"/>
    <w:rsid w:val="1453A42B"/>
    <w:rsid w:val="1453AAFB"/>
    <w:rsid w:val="14547F71"/>
    <w:rsid w:val="145FB57F"/>
    <w:rsid w:val="1461AB39"/>
    <w:rsid w:val="14640D18"/>
    <w:rsid w:val="1465C8A3"/>
    <w:rsid w:val="1467CEB3"/>
    <w:rsid w:val="1468E146"/>
    <w:rsid w:val="1469FAD7"/>
    <w:rsid w:val="146C9A94"/>
    <w:rsid w:val="14723AE2"/>
    <w:rsid w:val="147703CC"/>
    <w:rsid w:val="14776D66"/>
    <w:rsid w:val="14799E50"/>
    <w:rsid w:val="147AD49E"/>
    <w:rsid w:val="1481D477"/>
    <w:rsid w:val="149410B1"/>
    <w:rsid w:val="149936CB"/>
    <w:rsid w:val="149B6839"/>
    <w:rsid w:val="149BBF62"/>
    <w:rsid w:val="149E42F0"/>
    <w:rsid w:val="149FD172"/>
    <w:rsid w:val="14AAEFD2"/>
    <w:rsid w:val="14ABA938"/>
    <w:rsid w:val="14ACEC79"/>
    <w:rsid w:val="14B325B9"/>
    <w:rsid w:val="14B6486E"/>
    <w:rsid w:val="14BA60F9"/>
    <w:rsid w:val="14BAB6B9"/>
    <w:rsid w:val="14BAC3C3"/>
    <w:rsid w:val="14BFD625"/>
    <w:rsid w:val="14C09888"/>
    <w:rsid w:val="14C34A33"/>
    <w:rsid w:val="14C46090"/>
    <w:rsid w:val="14C7149D"/>
    <w:rsid w:val="14C959A5"/>
    <w:rsid w:val="14CA6D3E"/>
    <w:rsid w:val="14CC4116"/>
    <w:rsid w:val="14CE7BD8"/>
    <w:rsid w:val="14CFB7BD"/>
    <w:rsid w:val="14D0EEFD"/>
    <w:rsid w:val="14D159EF"/>
    <w:rsid w:val="14D2A323"/>
    <w:rsid w:val="14D302BF"/>
    <w:rsid w:val="14D3841E"/>
    <w:rsid w:val="14D3EA1B"/>
    <w:rsid w:val="14E0E327"/>
    <w:rsid w:val="14E3142B"/>
    <w:rsid w:val="14E3BEDA"/>
    <w:rsid w:val="14E67BF7"/>
    <w:rsid w:val="14E9426C"/>
    <w:rsid w:val="14EB9A1F"/>
    <w:rsid w:val="14EE7681"/>
    <w:rsid w:val="14EEB210"/>
    <w:rsid w:val="14F3DF6A"/>
    <w:rsid w:val="14F7222F"/>
    <w:rsid w:val="14F8FC8E"/>
    <w:rsid w:val="14FC7AE7"/>
    <w:rsid w:val="14FEF6D8"/>
    <w:rsid w:val="1501096C"/>
    <w:rsid w:val="150167D3"/>
    <w:rsid w:val="1501EDA4"/>
    <w:rsid w:val="1504157E"/>
    <w:rsid w:val="1504359C"/>
    <w:rsid w:val="15069BA3"/>
    <w:rsid w:val="15097ABC"/>
    <w:rsid w:val="150C98B0"/>
    <w:rsid w:val="1514A658"/>
    <w:rsid w:val="1518FC8F"/>
    <w:rsid w:val="151C79AB"/>
    <w:rsid w:val="151D6821"/>
    <w:rsid w:val="151DE2F3"/>
    <w:rsid w:val="151E0B27"/>
    <w:rsid w:val="151FD3ED"/>
    <w:rsid w:val="152E6F90"/>
    <w:rsid w:val="15325859"/>
    <w:rsid w:val="1534BD1E"/>
    <w:rsid w:val="153646A0"/>
    <w:rsid w:val="1537B23A"/>
    <w:rsid w:val="15389880"/>
    <w:rsid w:val="1538A969"/>
    <w:rsid w:val="153D1BB8"/>
    <w:rsid w:val="153EFCD2"/>
    <w:rsid w:val="15406A35"/>
    <w:rsid w:val="15416A3E"/>
    <w:rsid w:val="154171DE"/>
    <w:rsid w:val="1543D3D3"/>
    <w:rsid w:val="154AE2C9"/>
    <w:rsid w:val="154E1763"/>
    <w:rsid w:val="154EA8DC"/>
    <w:rsid w:val="154F324D"/>
    <w:rsid w:val="154F8C06"/>
    <w:rsid w:val="155235F4"/>
    <w:rsid w:val="1557C038"/>
    <w:rsid w:val="155EC8A7"/>
    <w:rsid w:val="1563829E"/>
    <w:rsid w:val="1566AB2D"/>
    <w:rsid w:val="15678DF4"/>
    <w:rsid w:val="1568CAE0"/>
    <w:rsid w:val="156972C7"/>
    <w:rsid w:val="156A837F"/>
    <w:rsid w:val="156ADAB2"/>
    <w:rsid w:val="156C0D07"/>
    <w:rsid w:val="157018D7"/>
    <w:rsid w:val="1571DFCD"/>
    <w:rsid w:val="15729768"/>
    <w:rsid w:val="1573026F"/>
    <w:rsid w:val="15761CFA"/>
    <w:rsid w:val="157A8AC3"/>
    <w:rsid w:val="157E8CDD"/>
    <w:rsid w:val="157EF351"/>
    <w:rsid w:val="157F4C03"/>
    <w:rsid w:val="157FAEEC"/>
    <w:rsid w:val="15811DF2"/>
    <w:rsid w:val="1581FF41"/>
    <w:rsid w:val="15886410"/>
    <w:rsid w:val="1588B03A"/>
    <w:rsid w:val="1589216B"/>
    <w:rsid w:val="158A8C12"/>
    <w:rsid w:val="158F964E"/>
    <w:rsid w:val="158F9995"/>
    <w:rsid w:val="158FEF6A"/>
    <w:rsid w:val="159229B1"/>
    <w:rsid w:val="1592A130"/>
    <w:rsid w:val="15940159"/>
    <w:rsid w:val="15954ECD"/>
    <w:rsid w:val="15975125"/>
    <w:rsid w:val="159A1E22"/>
    <w:rsid w:val="159BCB0B"/>
    <w:rsid w:val="159D8C8F"/>
    <w:rsid w:val="15A247BA"/>
    <w:rsid w:val="15A5EE8A"/>
    <w:rsid w:val="15A8249E"/>
    <w:rsid w:val="15A88D56"/>
    <w:rsid w:val="15AB018A"/>
    <w:rsid w:val="15AD1611"/>
    <w:rsid w:val="15ADA8CF"/>
    <w:rsid w:val="15AF179F"/>
    <w:rsid w:val="15B3B73C"/>
    <w:rsid w:val="15B612A5"/>
    <w:rsid w:val="15BAEF93"/>
    <w:rsid w:val="15BC5CE2"/>
    <w:rsid w:val="15BC7764"/>
    <w:rsid w:val="15BED177"/>
    <w:rsid w:val="15BF8142"/>
    <w:rsid w:val="15C0227E"/>
    <w:rsid w:val="15C54CB8"/>
    <w:rsid w:val="15C6EFD4"/>
    <w:rsid w:val="15C824FC"/>
    <w:rsid w:val="15C8CFFE"/>
    <w:rsid w:val="15CAED78"/>
    <w:rsid w:val="15CAF0C0"/>
    <w:rsid w:val="15CBE091"/>
    <w:rsid w:val="15CCE5CD"/>
    <w:rsid w:val="15D0595E"/>
    <w:rsid w:val="15D09E85"/>
    <w:rsid w:val="15D0E44D"/>
    <w:rsid w:val="15D377F5"/>
    <w:rsid w:val="15D72339"/>
    <w:rsid w:val="15D83625"/>
    <w:rsid w:val="15D8FB35"/>
    <w:rsid w:val="15D94EFA"/>
    <w:rsid w:val="15DB44E3"/>
    <w:rsid w:val="15DF3224"/>
    <w:rsid w:val="15E1069A"/>
    <w:rsid w:val="15E27A13"/>
    <w:rsid w:val="15E34C57"/>
    <w:rsid w:val="15E51F70"/>
    <w:rsid w:val="15ED5A20"/>
    <w:rsid w:val="15EDC115"/>
    <w:rsid w:val="15F3FB45"/>
    <w:rsid w:val="15F5F868"/>
    <w:rsid w:val="15F7DEFD"/>
    <w:rsid w:val="15F8F70C"/>
    <w:rsid w:val="15FA6C50"/>
    <w:rsid w:val="15FDD337"/>
    <w:rsid w:val="15FE51F2"/>
    <w:rsid w:val="1600B4A2"/>
    <w:rsid w:val="1603AEDB"/>
    <w:rsid w:val="160527A7"/>
    <w:rsid w:val="1607DEAD"/>
    <w:rsid w:val="160AF6DE"/>
    <w:rsid w:val="160B35CC"/>
    <w:rsid w:val="160BF4FD"/>
    <w:rsid w:val="160CD090"/>
    <w:rsid w:val="160CFE60"/>
    <w:rsid w:val="16108CF9"/>
    <w:rsid w:val="1611A7A9"/>
    <w:rsid w:val="16131A63"/>
    <w:rsid w:val="16141F71"/>
    <w:rsid w:val="161690AC"/>
    <w:rsid w:val="1616BFDF"/>
    <w:rsid w:val="161A0046"/>
    <w:rsid w:val="161B5B8F"/>
    <w:rsid w:val="161D6CC2"/>
    <w:rsid w:val="1620628A"/>
    <w:rsid w:val="162468C1"/>
    <w:rsid w:val="1624B8A8"/>
    <w:rsid w:val="16283E02"/>
    <w:rsid w:val="16292C92"/>
    <w:rsid w:val="162D4AC7"/>
    <w:rsid w:val="162E2992"/>
    <w:rsid w:val="1630134A"/>
    <w:rsid w:val="1631B508"/>
    <w:rsid w:val="16348C3E"/>
    <w:rsid w:val="1637CF17"/>
    <w:rsid w:val="16394271"/>
    <w:rsid w:val="163C3F34"/>
    <w:rsid w:val="163C5780"/>
    <w:rsid w:val="163D1901"/>
    <w:rsid w:val="163EAE70"/>
    <w:rsid w:val="163F9BDA"/>
    <w:rsid w:val="164368F5"/>
    <w:rsid w:val="1645895C"/>
    <w:rsid w:val="16466658"/>
    <w:rsid w:val="16470894"/>
    <w:rsid w:val="1647C567"/>
    <w:rsid w:val="164BC1DD"/>
    <w:rsid w:val="164C7297"/>
    <w:rsid w:val="164D832D"/>
    <w:rsid w:val="165BCA8D"/>
    <w:rsid w:val="1666CFB4"/>
    <w:rsid w:val="166B8D7F"/>
    <w:rsid w:val="166BE0DC"/>
    <w:rsid w:val="166E296B"/>
    <w:rsid w:val="166FBA7C"/>
    <w:rsid w:val="167113FE"/>
    <w:rsid w:val="16730445"/>
    <w:rsid w:val="16735102"/>
    <w:rsid w:val="16752D2B"/>
    <w:rsid w:val="1678D9B7"/>
    <w:rsid w:val="167BB19A"/>
    <w:rsid w:val="167FB9F3"/>
    <w:rsid w:val="16806EC3"/>
    <w:rsid w:val="168149DD"/>
    <w:rsid w:val="16828B6D"/>
    <w:rsid w:val="1686A713"/>
    <w:rsid w:val="1686DF21"/>
    <w:rsid w:val="16893763"/>
    <w:rsid w:val="16893A7B"/>
    <w:rsid w:val="168EC531"/>
    <w:rsid w:val="16908264"/>
    <w:rsid w:val="169088FF"/>
    <w:rsid w:val="16930D72"/>
    <w:rsid w:val="169A044B"/>
    <w:rsid w:val="169F3392"/>
    <w:rsid w:val="16A05D8E"/>
    <w:rsid w:val="16A1300E"/>
    <w:rsid w:val="16A26E75"/>
    <w:rsid w:val="16A54373"/>
    <w:rsid w:val="16A99C5D"/>
    <w:rsid w:val="16A9A292"/>
    <w:rsid w:val="16A9E2A5"/>
    <w:rsid w:val="16AA171C"/>
    <w:rsid w:val="16AF8C0A"/>
    <w:rsid w:val="16B048D2"/>
    <w:rsid w:val="16B1E55B"/>
    <w:rsid w:val="16B36D5F"/>
    <w:rsid w:val="16B5A934"/>
    <w:rsid w:val="16B5F5A4"/>
    <w:rsid w:val="16B740B4"/>
    <w:rsid w:val="16BA9F56"/>
    <w:rsid w:val="16C67855"/>
    <w:rsid w:val="16C7E5ED"/>
    <w:rsid w:val="16C9AF1E"/>
    <w:rsid w:val="16CDA58F"/>
    <w:rsid w:val="16CE7F24"/>
    <w:rsid w:val="16D17D96"/>
    <w:rsid w:val="16D35228"/>
    <w:rsid w:val="16D361B2"/>
    <w:rsid w:val="16D838B3"/>
    <w:rsid w:val="16DB302A"/>
    <w:rsid w:val="16DC4B30"/>
    <w:rsid w:val="16DE5064"/>
    <w:rsid w:val="16DE70B7"/>
    <w:rsid w:val="16F3C860"/>
    <w:rsid w:val="16F3DC17"/>
    <w:rsid w:val="16FB267E"/>
    <w:rsid w:val="16FB48BD"/>
    <w:rsid w:val="17050EDB"/>
    <w:rsid w:val="170E4944"/>
    <w:rsid w:val="171184F2"/>
    <w:rsid w:val="17135122"/>
    <w:rsid w:val="1715F260"/>
    <w:rsid w:val="1716172A"/>
    <w:rsid w:val="1716A877"/>
    <w:rsid w:val="171871C9"/>
    <w:rsid w:val="1719EEF9"/>
    <w:rsid w:val="171C384F"/>
    <w:rsid w:val="171D838F"/>
    <w:rsid w:val="171E2001"/>
    <w:rsid w:val="1720C58D"/>
    <w:rsid w:val="17233AF5"/>
    <w:rsid w:val="172420DA"/>
    <w:rsid w:val="17242AE9"/>
    <w:rsid w:val="1726C063"/>
    <w:rsid w:val="17273438"/>
    <w:rsid w:val="17285621"/>
    <w:rsid w:val="17289A9C"/>
    <w:rsid w:val="172CE838"/>
    <w:rsid w:val="17300F1E"/>
    <w:rsid w:val="173056F7"/>
    <w:rsid w:val="1733D229"/>
    <w:rsid w:val="173488A6"/>
    <w:rsid w:val="1735937A"/>
    <w:rsid w:val="1737A68A"/>
    <w:rsid w:val="173984C9"/>
    <w:rsid w:val="1739D1AD"/>
    <w:rsid w:val="173B6BAB"/>
    <w:rsid w:val="173C264C"/>
    <w:rsid w:val="1741AA01"/>
    <w:rsid w:val="1742586A"/>
    <w:rsid w:val="17454955"/>
    <w:rsid w:val="1745513B"/>
    <w:rsid w:val="17468095"/>
    <w:rsid w:val="17488839"/>
    <w:rsid w:val="174ACB5A"/>
    <w:rsid w:val="174B4F9A"/>
    <w:rsid w:val="174CF914"/>
    <w:rsid w:val="174F39E1"/>
    <w:rsid w:val="1751034F"/>
    <w:rsid w:val="17520B08"/>
    <w:rsid w:val="17532E82"/>
    <w:rsid w:val="175A9753"/>
    <w:rsid w:val="175AF1C9"/>
    <w:rsid w:val="175E0312"/>
    <w:rsid w:val="175E6A68"/>
    <w:rsid w:val="17613A76"/>
    <w:rsid w:val="1761D5EF"/>
    <w:rsid w:val="1761F385"/>
    <w:rsid w:val="1763A5F3"/>
    <w:rsid w:val="1766A2C5"/>
    <w:rsid w:val="176ABB32"/>
    <w:rsid w:val="176BAB81"/>
    <w:rsid w:val="176E1B48"/>
    <w:rsid w:val="17702ACD"/>
    <w:rsid w:val="177034F5"/>
    <w:rsid w:val="1773C8D4"/>
    <w:rsid w:val="1776E17D"/>
    <w:rsid w:val="17777CF1"/>
    <w:rsid w:val="1779A404"/>
    <w:rsid w:val="177ACF98"/>
    <w:rsid w:val="177B0BE3"/>
    <w:rsid w:val="177DE814"/>
    <w:rsid w:val="1782AF7C"/>
    <w:rsid w:val="17840F0B"/>
    <w:rsid w:val="1785753D"/>
    <w:rsid w:val="1789B156"/>
    <w:rsid w:val="178C3462"/>
    <w:rsid w:val="178D3180"/>
    <w:rsid w:val="178EBEB4"/>
    <w:rsid w:val="178EFE23"/>
    <w:rsid w:val="178F4CB5"/>
    <w:rsid w:val="1790727A"/>
    <w:rsid w:val="1793B6E2"/>
    <w:rsid w:val="1794EAAB"/>
    <w:rsid w:val="179A18D0"/>
    <w:rsid w:val="179C3274"/>
    <w:rsid w:val="179C97FD"/>
    <w:rsid w:val="179DD57E"/>
    <w:rsid w:val="17A0D5DE"/>
    <w:rsid w:val="17A519E1"/>
    <w:rsid w:val="17A735CD"/>
    <w:rsid w:val="17A9EFBD"/>
    <w:rsid w:val="17AB0021"/>
    <w:rsid w:val="17AB3F46"/>
    <w:rsid w:val="17AE23FE"/>
    <w:rsid w:val="17AEEAC4"/>
    <w:rsid w:val="17AF0A9B"/>
    <w:rsid w:val="17B01DBF"/>
    <w:rsid w:val="17B2550A"/>
    <w:rsid w:val="17B5053E"/>
    <w:rsid w:val="17B6BD8D"/>
    <w:rsid w:val="17B84A7F"/>
    <w:rsid w:val="17BB135A"/>
    <w:rsid w:val="17BD78D3"/>
    <w:rsid w:val="17BE197C"/>
    <w:rsid w:val="17C1A3CE"/>
    <w:rsid w:val="17C32BB8"/>
    <w:rsid w:val="17C5B202"/>
    <w:rsid w:val="17C67217"/>
    <w:rsid w:val="17C9ABE1"/>
    <w:rsid w:val="17C9EC15"/>
    <w:rsid w:val="17CB7D67"/>
    <w:rsid w:val="17CB95C9"/>
    <w:rsid w:val="17CDF5C0"/>
    <w:rsid w:val="17CEF753"/>
    <w:rsid w:val="17D79B87"/>
    <w:rsid w:val="17D85F71"/>
    <w:rsid w:val="17D89F1C"/>
    <w:rsid w:val="17D8D0F2"/>
    <w:rsid w:val="17DB1558"/>
    <w:rsid w:val="17DB8518"/>
    <w:rsid w:val="17DE7CC5"/>
    <w:rsid w:val="17E0222F"/>
    <w:rsid w:val="17E09022"/>
    <w:rsid w:val="17E688EB"/>
    <w:rsid w:val="17E9538E"/>
    <w:rsid w:val="17E9A955"/>
    <w:rsid w:val="17EBC023"/>
    <w:rsid w:val="17EC9B7C"/>
    <w:rsid w:val="17ECB111"/>
    <w:rsid w:val="17EE6C7F"/>
    <w:rsid w:val="17F05211"/>
    <w:rsid w:val="17F0B953"/>
    <w:rsid w:val="17F1019B"/>
    <w:rsid w:val="17F1AE4B"/>
    <w:rsid w:val="17F37FCB"/>
    <w:rsid w:val="17F38DA7"/>
    <w:rsid w:val="17F4B0C9"/>
    <w:rsid w:val="17F51715"/>
    <w:rsid w:val="17F84E04"/>
    <w:rsid w:val="17F8B6A4"/>
    <w:rsid w:val="17F8FF96"/>
    <w:rsid w:val="17F9D463"/>
    <w:rsid w:val="17FACDDE"/>
    <w:rsid w:val="17FBE4CE"/>
    <w:rsid w:val="17FE6643"/>
    <w:rsid w:val="18014706"/>
    <w:rsid w:val="1801B8C7"/>
    <w:rsid w:val="1802DA17"/>
    <w:rsid w:val="180657BD"/>
    <w:rsid w:val="1808790C"/>
    <w:rsid w:val="1808909B"/>
    <w:rsid w:val="1808C16E"/>
    <w:rsid w:val="1808FE77"/>
    <w:rsid w:val="180BB1AE"/>
    <w:rsid w:val="180CB339"/>
    <w:rsid w:val="1812205D"/>
    <w:rsid w:val="1812C958"/>
    <w:rsid w:val="18175246"/>
    <w:rsid w:val="18185A23"/>
    <w:rsid w:val="181999FC"/>
    <w:rsid w:val="181A0CC3"/>
    <w:rsid w:val="181D9721"/>
    <w:rsid w:val="1821D340"/>
    <w:rsid w:val="1823F7A9"/>
    <w:rsid w:val="1825013D"/>
    <w:rsid w:val="182A2E32"/>
    <w:rsid w:val="182A7D4A"/>
    <w:rsid w:val="182BCB65"/>
    <w:rsid w:val="182E5512"/>
    <w:rsid w:val="182E7568"/>
    <w:rsid w:val="182F1D00"/>
    <w:rsid w:val="1832EFBF"/>
    <w:rsid w:val="1834713F"/>
    <w:rsid w:val="1837EA85"/>
    <w:rsid w:val="1839E5B4"/>
    <w:rsid w:val="183B3062"/>
    <w:rsid w:val="183C9F5C"/>
    <w:rsid w:val="183DC7B1"/>
    <w:rsid w:val="184039EA"/>
    <w:rsid w:val="1845750C"/>
    <w:rsid w:val="18482930"/>
    <w:rsid w:val="18493847"/>
    <w:rsid w:val="184B7EB2"/>
    <w:rsid w:val="184D979A"/>
    <w:rsid w:val="184E690B"/>
    <w:rsid w:val="1851D3C6"/>
    <w:rsid w:val="1856C446"/>
    <w:rsid w:val="1857CA06"/>
    <w:rsid w:val="185BBCEC"/>
    <w:rsid w:val="185EB1AE"/>
    <w:rsid w:val="1860AD16"/>
    <w:rsid w:val="18625C01"/>
    <w:rsid w:val="1864FAF2"/>
    <w:rsid w:val="186506F2"/>
    <w:rsid w:val="1865D95E"/>
    <w:rsid w:val="1865E951"/>
    <w:rsid w:val="18696A62"/>
    <w:rsid w:val="186A7093"/>
    <w:rsid w:val="186AD136"/>
    <w:rsid w:val="186B2DC6"/>
    <w:rsid w:val="186BD360"/>
    <w:rsid w:val="186D8EA5"/>
    <w:rsid w:val="1872496A"/>
    <w:rsid w:val="18725F92"/>
    <w:rsid w:val="187624B6"/>
    <w:rsid w:val="1877E338"/>
    <w:rsid w:val="1879DEA7"/>
    <w:rsid w:val="187DF19A"/>
    <w:rsid w:val="187EE02D"/>
    <w:rsid w:val="1881275C"/>
    <w:rsid w:val="18833C88"/>
    <w:rsid w:val="188534F4"/>
    <w:rsid w:val="1886D446"/>
    <w:rsid w:val="1886F01D"/>
    <w:rsid w:val="18886E59"/>
    <w:rsid w:val="1889C67B"/>
    <w:rsid w:val="18909F98"/>
    <w:rsid w:val="189128C8"/>
    <w:rsid w:val="1895CA77"/>
    <w:rsid w:val="189662B8"/>
    <w:rsid w:val="1897D116"/>
    <w:rsid w:val="189AA953"/>
    <w:rsid w:val="189B6ED5"/>
    <w:rsid w:val="189E91D8"/>
    <w:rsid w:val="18A9EA71"/>
    <w:rsid w:val="18A9F9AB"/>
    <w:rsid w:val="18AA2A4B"/>
    <w:rsid w:val="18B19DDB"/>
    <w:rsid w:val="18B2FFF6"/>
    <w:rsid w:val="18B3ADB7"/>
    <w:rsid w:val="18B4C0D9"/>
    <w:rsid w:val="18B4CB1D"/>
    <w:rsid w:val="18B85F99"/>
    <w:rsid w:val="18B9A0EB"/>
    <w:rsid w:val="18BC40F7"/>
    <w:rsid w:val="18BDF953"/>
    <w:rsid w:val="18C65006"/>
    <w:rsid w:val="18CB53E2"/>
    <w:rsid w:val="18CC81D7"/>
    <w:rsid w:val="18CC9CCD"/>
    <w:rsid w:val="18CD2B5D"/>
    <w:rsid w:val="18CF39C8"/>
    <w:rsid w:val="18D0C316"/>
    <w:rsid w:val="18D52713"/>
    <w:rsid w:val="18D7641D"/>
    <w:rsid w:val="18D77498"/>
    <w:rsid w:val="18D867BC"/>
    <w:rsid w:val="18D92672"/>
    <w:rsid w:val="18DAD547"/>
    <w:rsid w:val="18DE28CB"/>
    <w:rsid w:val="18E12D5E"/>
    <w:rsid w:val="18E2C2CD"/>
    <w:rsid w:val="18E5B4CC"/>
    <w:rsid w:val="18ECA815"/>
    <w:rsid w:val="18EE9E71"/>
    <w:rsid w:val="18EF6370"/>
    <w:rsid w:val="18F32CBD"/>
    <w:rsid w:val="18F3BDDD"/>
    <w:rsid w:val="18F48F51"/>
    <w:rsid w:val="18F67FF1"/>
    <w:rsid w:val="18F8F0C5"/>
    <w:rsid w:val="18FA6D77"/>
    <w:rsid w:val="18FB3A1F"/>
    <w:rsid w:val="18FB8104"/>
    <w:rsid w:val="18FD4992"/>
    <w:rsid w:val="18FF690E"/>
    <w:rsid w:val="19019B34"/>
    <w:rsid w:val="19023E3B"/>
    <w:rsid w:val="19025E66"/>
    <w:rsid w:val="1907FA20"/>
    <w:rsid w:val="190C2E99"/>
    <w:rsid w:val="190D4E09"/>
    <w:rsid w:val="1913D0B1"/>
    <w:rsid w:val="19140191"/>
    <w:rsid w:val="19164E75"/>
    <w:rsid w:val="1918564A"/>
    <w:rsid w:val="1918D4B0"/>
    <w:rsid w:val="1919C461"/>
    <w:rsid w:val="191C3A92"/>
    <w:rsid w:val="191E9CD8"/>
    <w:rsid w:val="192019FF"/>
    <w:rsid w:val="19216552"/>
    <w:rsid w:val="1921BE7F"/>
    <w:rsid w:val="1922E5A7"/>
    <w:rsid w:val="1926BCD0"/>
    <w:rsid w:val="19311B4D"/>
    <w:rsid w:val="19362F6B"/>
    <w:rsid w:val="19376F41"/>
    <w:rsid w:val="1938A53A"/>
    <w:rsid w:val="193A3238"/>
    <w:rsid w:val="193A734E"/>
    <w:rsid w:val="193EB3B1"/>
    <w:rsid w:val="1940598D"/>
    <w:rsid w:val="19449771"/>
    <w:rsid w:val="194707AC"/>
    <w:rsid w:val="19476400"/>
    <w:rsid w:val="194DB498"/>
    <w:rsid w:val="195124A8"/>
    <w:rsid w:val="19521BF5"/>
    <w:rsid w:val="19556283"/>
    <w:rsid w:val="1960262F"/>
    <w:rsid w:val="196263ED"/>
    <w:rsid w:val="1964BA4C"/>
    <w:rsid w:val="1967353F"/>
    <w:rsid w:val="1967EF1A"/>
    <w:rsid w:val="196D291F"/>
    <w:rsid w:val="1970BF8C"/>
    <w:rsid w:val="19713172"/>
    <w:rsid w:val="19717C64"/>
    <w:rsid w:val="1972B2FE"/>
    <w:rsid w:val="1972E962"/>
    <w:rsid w:val="19787075"/>
    <w:rsid w:val="19796687"/>
    <w:rsid w:val="197C224C"/>
    <w:rsid w:val="197D8C73"/>
    <w:rsid w:val="197EA956"/>
    <w:rsid w:val="1983C868"/>
    <w:rsid w:val="1986D15E"/>
    <w:rsid w:val="1986E9BF"/>
    <w:rsid w:val="19878916"/>
    <w:rsid w:val="198ACD6D"/>
    <w:rsid w:val="198C16A0"/>
    <w:rsid w:val="198C5F1C"/>
    <w:rsid w:val="1993BF79"/>
    <w:rsid w:val="1995A66D"/>
    <w:rsid w:val="19A1D864"/>
    <w:rsid w:val="19A75B3E"/>
    <w:rsid w:val="19A8B147"/>
    <w:rsid w:val="19A9EA87"/>
    <w:rsid w:val="19AAF1B6"/>
    <w:rsid w:val="19AD05CB"/>
    <w:rsid w:val="19B540FC"/>
    <w:rsid w:val="19B63F1D"/>
    <w:rsid w:val="19B8D996"/>
    <w:rsid w:val="19BBBCD6"/>
    <w:rsid w:val="19BC6C62"/>
    <w:rsid w:val="19BD4143"/>
    <w:rsid w:val="19BD74D1"/>
    <w:rsid w:val="19BEB133"/>
    <w:rsid w:val="19C0839B"/>
    <w:rsid w:val="19C1DC7E"/>
    <w:rsid w:val="19CA6D59"/>
    <w:rsid w:val="19CBFA23"/>
    <w:rsid w:val="19CCDDEB"/>
    <w:rsid w:val="19D2E6B6"/>
    <w:rsid w:val="19D343ED"/>
    <w:rsid w:val="19D3FEF6"/>
    <w:rsid w:val="19D4C615"/>
    <w:rsid w:val="19D53D73"/>
    <w:rsid w:val="19D89F8E"/>
    <w:rsid w:val="19D8E78E"/>
    <w:rsid w:val="19DE3414"/>
    <w:rsid w:val="19E1D889"/>
    <w:rsid w:val="19E54555"/>
    <w:rsid w:val="19E769AA"/>
    <w:rsid w:val="19EB7B7E"/>
    <w:rsid w:val="19EFCCCB"/>
    <w:rsid w:val="19F0ED7C"/>
    <w:rsid w:val="19F0EFDF"/>
    <w:rsid w:val="19FE19E4"/>
    <w:rsid w:val="19FE88B6"/>
    <w:rsid w:val="19FEC68C"/>
    <w:rsid w:val="19FFCC1F"/>
    <w:rsid w:val="1A01CC47"/>
    <w:rsid w:val="1A0572A7"/>
    <w:rsid w:val="1A0672AF"/>
    <w:rsid w:val="1A081871"/>
    <w:rsid w:val="1A08DE06"/>
    <w:rsid w:val="1A101472"/>
    <w:rsid w:val="1A11221C"/>
    <w:rsid w:val="1A13C5C3"/>
    <w:rsid w:val="1A160EBF"/>
    <w:rsid w:val="1A170A21"/>
    <w:rsid w:val="1A206B09"/>
    <w:rsid w:val="1A2407BD"/>
    <w:rsid w:val="1A250836"/>
    <w:rsid w:val="1A2759F0"/>
    <w:rsid w:val="1A2821A1"/>
    <w:rsid w:val="1A2E0F5B"/>
    <w:rsid w:val="1A347140"/>
    <w:rsid w:val="1A3745F1"/>
    <w:rsid w:val="1A386423"/>
    <w:rsid w:val="1A3BF3F1"/>
    <w:rsid w:val="1A3CE972"/>
    <w:rsid w:val="1A3D0DE2"/>
    <w:rsid w:val="1A3F52FD"/>
    <w:rsid w:val="1A415A25"/>
    <w:rsid w:val="1A416240"/>
    <w:rsid w:val="1A420A92"/>
    <w:rsid w:val="1A45A237"/>
    <w:rsid w:val="1A45D1F2"/>
    <w:rsid w:val="1A45E7C1"/>
    <w:rsid w:val="1A49247B"/>
    <w:rsid w:val="1A4F02DF"/>
    <w:rsid w:val="1A50296F"/>
    <w:rsid w:val="1A504CFA"/>
    <w:rsid w:val="1A5CC0D4"/>
    <w:rsid w:val="1A5D6F64"/>
    <w:rsid w:val="1A5D8921"/>
    <w:rsid w:val="1A5F7532"/>
    <w:rsid w:val="1A6133D0"/>
    <w:rsid w:val="1A617355"/>
    <w:rsid w:val="1A628020"/>
    <w:rsid w:val="1A63009B"/>
    <w:rsid w:val="1A64948D"/>
    <w:rsid w:val="1A64B550"/>
    <w:rsid w:val="1A6D5857"/>
    <w:rsid w:val="1A70322E"/>
    <w:rsid w:val="1A708EA6"/>
    <w:rsid w:val="1A71B554"/>
    <w:rsid w:val="1A76647B"/>
    <w:rsid w:val="1A78074C"/>
    <w:rsid w:val="1A78676E"/>
    <w:rsid w:val="1A7A163F"/>
    <w:rsid w:val="1A7BCD75"/>
    <w:rsid w:val="1A7E932E"/>
    <w:rsid w:val="1A807B27"/>
    <w:rsid w:val="1A8445B0"/>
    <w:rsid w:val="1A8580CC"/>
    <w:rsid w:val="1A879620"/>
    <w:rsid w:val="1A8BB84D"/>
    <w:rsid w:val="1A8CFEF5"/>
    <w:rsid w:val="1A8F55C0"/>
    <w:rsid w:val="1A917136"/>
    <w:rsid w:val="1A95A3D4"/>
    <w:rsid w:val="1A9699A9"/>
    <w:rsid w:val="1A96ACE5"/>
    <w:rsid w:val="1A9772D0"/>
    <w:rsid w:val="1A995306"/>
    <w:rsid w:val="1A9D2B32"/>
    <w:rsid w:val="1A9EADC6"/>
    <w:rsid w:val="1AA0E224"/>
    <w:rsid w:val="1AA55204"/>
    <w:rsid w:val="1AA59995"/>
    <w:rsid w:val="1AA95713"/>
    <w:rsid w:val="1AAC5383"/>
    <w:rsid w:val="1AAE029E"/>
    <w:rsid w:val="1AAFE457"/>
    <w:rsid w:val="1AB132B8"/>
    <w:rsid w:val="1AB54DCA"/>
    <w:rsid w:val="1ABDB0CC"/>
    <w:rsid w:val="1ABDDF01"/>
    <w:rsid w:val="1ABE207C"/>
    <w:rsid w:val="1AC1EE33"/>
    <w:rsid w:val="1AC33EA9"/>
    <w:rsid w:val="1AC49572"/>
    <w:rsid w:val="1AC4A0C5"/>
    <w:rsid w:val="1AC617E2"/>
    <w:rsid w:val="1AC680BF"/>
    <w:rsid w:val="1AC7EEF0"/>
    <w:rsid w:val="1AD4B371"/>
    <w:rsid w:val="1AD537E0"/>
    <w:rsid w:val="1AD5C97C"/>
    <w:rsid w:val="1AD61DF0"/>
    <w:rsid w:val="1AD765DB"/>
    <w:rsid w:val="1ADAC9F3"/>
    <w:rsid w:val="1ADBDB65"/>
    <w:rsid w:val="1ADC5A6D"/>
    <w:rsid w:val="1ADE388E"/>
    <w:rsid w:val="1ADE79BB"/>
    <w:rsid w:val="1AE4CD51"/>
    <w:rsid w:val="1AEA99BA"/>
    <w:rsid w:val="1AEE5E4F"/>
    <w:rsid w:val="1AF20701"/>
    <w:rsid w:val="1AF7E686"/>
    <w:rsid w:val="1AFA65C6"/>
    <w:rsid w:val="1AFD10E9"/>
    <w:rsid w:val="1AFFE0F9"/>
    <w:rsid w:val="1B047083"/>
    <w:rsid w:val="1B05262B"/>
    <w:rsid w:val="1B0672A8"/>
    <w:rsid w:val="1B071014"/>
    <w:rsid w:val="1B081E24"/>
    <w:rsid w:val="1B0991AB"/>
    <w:rsid w:val="1B0A43AB"/>
    <w:rsid w:val="1B0B87D4"/>
    <w:rsid w:val="1B0C84C2"/>
    <w:rsid w:val="1B107FF9"/>
    <w:rsid w:val="1B1526F8"/>
    <w:rsid w:val="1B15F203"/>
    <w:rsid w:val="1B1AED18"/>
    <w:rsid w:val="1B1B0990"/>
    <w:rsid w:val="1B223D40"/>
    <w:rsid w:val="1B244CDE"/>
    <w:rsid w:val="1B250B2D"/>
    <w:rsid w:val="1B2513C3"/>
    <w:rsid w:val="1B26618E"/>
    <w:rsid w:val="1B26E133"/>
    <w:rsid w:val="1B2D797A"/>
    <w:rsid w:val="1B2E42C8"/>
    <w:rsid w:val="1B3686C9"/>
    <w:rsid w:val="1B38CE34"/>
    <w:rsid w:val="1B39A1A9"/>
    <w:rsid w:val="1B3CF41E"/>
    <w:rsid w:val="1B3FFAB7"/>
    <w:rsid w:val="1B432B9F"/>
    <w:rsid w:val="1B44516F"/>
    <w:rsid w:val="1B44E68D"/>
    <w:rsid w:val="1B44F205"/>
    <w:rsid w:val="1B467863"/>
    <w:rsid w:val="1B47BA2F"/>
    <w:rsid w:val="1B48D62C"/>
    <w:rsid w:val="1B49F400"/>
    <w:rsid w:val="1B4D9A96"/>
    <w:rsid w:val="1B4E7D18"/>
    <w:rsid w:val="1B4EE163"/>
    <w:rsid w:val="1B525181"/>
    <w:rsid w:val="1B539545"/>
    <w:rsid w:val="1B55734E"/>
    <w:rsid w:val="1B568A9D"/>
    <w:rsid w:val="1B56990F"/>
    <w:rsid w:val="1B5740A8"/>
    <w:rsid w:val="1B58BD38"/>
    <w:rsid w:val="1B5AA87B"/>
    <w:rsid w:val="1B5E41B6"/>
    <w:rsid w:val="1B623654"/>
    <w:rsid w:val="1B64347E"/>
    <w:rsid w:val="1B65C9AF"/>
    <w:rsid w:val="1B65E871"/>
    <w:rsid w:val="1B67DC92"/>
    <w:rsid w:val="1B682E83"/>
    <w:rsid w:val="1B6A9463"/>
    <w:rsid w:val="1B6C8757"/>
    <w:rsid w:val="1B6DDA1F"/>
    <w:rsid w:val="1B6E7463"/>
    <w:rsid w:val="1B6EAB48"/>
    <w:rsid w:val="1B6F04E5"/>
    <w:rsid w:val="1B725621"/>
    <w:rsid w:val="1B72D20A"/>
    <w:rsid w:val="1B7FBB61"/>
    <w:rsid w:val="1B801A8C"/>
    <w:rsid w:val="1B806FBF"/>
    <w:rsid w:val="1B814B5E"/>
    <w:rsid w:val="1B82A7AB"/>
    <w:rsid w:val="1B866EA2"/>
    <w:rsid w:val="1B88EAFF"/>
    <w:rsid w:val="1B8BBB2F"/>
    <w:rsid w:val="1B8E4A0C"/>
    <w:rsid w:val="1B910450"/>
    <w:rsid w:val="1B925B8A"/>
    <w:rsid w:val="1B969A01"/>
    <w:rsid w:val="1B980198"/>
    <w:rsid w:val="1B98CF05"/>
    <w:rsid w:val="1B997477"/>
    <w:rsid w:val="1B9E71C8"/>
    <w:rsid w:val="1B9EA5D7"/>
    <w:rsid w:val="1BA198FA"/>
    <w:rsid w:val="1BA1D809"/>
    <w:rsid w:val="1BAB7558"/>
    <w:rsid w:val="1BAC2DC3"/>
    <w:rsid w:val="1BACCBDA"/>
    <w:rsid w:val="1BB40FFA"/>
    <w:rsid w:val="1BB829C0"/>
    <w:rsid w:val="1BBAE403"/>
    <w:rsid w:val="1BBB45E6"/>
    <w:rsid w:val="1BC053B5"/>
    <w:rsid w:val="1BC185F3"/>
    <w:rsid w:val="1BC58642"/>
    <w:rsid w:val="1BC913A2"/>
    <w:rsid w:val="1BCD445C"/>
    <w:rsid w:val="1BCE9001"/>
    <w:rsid w:val="1BCEF78C"/>
    <w:rsid w:val="1BCF84A7"/>
    <w:rsid w:val="1BD17116"/>
    <w:rsid w:val="1BDCD64D"/>
    <w:rsid w:val="1BE13D56"/>
    <w:rsid w:val="1BE48085"/>
    <w:rsid w:val="1BE76AFD"/>
    <w:rsid w:val="1BE86761"/>
    <w:rsid w:val="1BEAB75F"/>
    <w:rsid w:val="1BEC209A"/>
    <w:rsid w:val="1BEE4604"/>
    <w:rsid w:val="1BEF442C"/>
    <w:rsid w:val="1BEF469E"/>
    <w:rsid w:val="1BF51ED1"/>
    <w:rsid w:val="1BF549F2"/>
    <w:rsid w:val="1BF5AACF"/>
    <w:rsid w:val="1BF7FDA3"/>
    <w:rsid w:val="1BF8BE82"/>
    <w:rsid w:val="1BF97DAF"/>
    <w:rsid w:val="1BFB37A6"/>
    <w:rsid w:val="1C003E77"/>
    <w:rsid w:val="1C00E21D"/>
    <w:rsid w:val="1C03ACDF"/>
    <w:rsid w:val="1C046DB0"/>
    <w:rsid w:val="1C04725E"/>
    <w:rsid w:val="1C073296"/>
    <w:rsid w:val="1C11144D"/>
    <w:rsid w:val="1C115A91"/>
    <w:rsid w:val="1C12B8A4"/>
    <w:rsid w:val="1C160936"/>
    <w:rsid w:val="1C1900BC"/>
    <w:rsid w:val="1C1C9D53"/>
    <w:rsid w:val="1C204124"/>
    <w:rsid w:val="1C276CB2"/>
    <w:rsid w:val="1C28497F"/>
    <w:rsid w:val="1C28CF56"/>
    <w:rsid w:val="1C2A01B3"/>
    <w:rsid w:val="1C2E2BBE"/>
    <w:rsid w:val="1C32A794"/>
    <w:rsid w:val="1C33EE35"/>
    <w:rsid w:val="1C35FB0E"/>
    <w:rsid w:val="1C3E09EC"/>
    <w:rsid w:val="1C3EC819"/>
    <w:rsid w:val="1C408274"/>
    <w:rsid w:val="1C47E8F2"/>
    <w:rsid w:val="1C4931F1"/>
    <w:rsid w:val="1C49D54B"/>
    <w:rsid w:val="1C4B4497"/>
    <w:rsid w:val="1C4BB4B8"/>
    <w:rsid w:val="1C4F2178"/>
    <w:rsid w:val="1C4FC15B"/>
    <w:rsid w:val="1C500FBE"/>
    <w:rsid w:val="1C550998"/>
    <w:rsid w:val="1C5995A9"/>
    <w:rsid w:val="1C59D85B"/>
    <w:rsid w:val="1C676897"/>
    <w:rsid w:val="1C681A6A"/>
    <w:rsid w:val="1C6A6141"/>
    <w:rsid w:val="1C6AD9DF"/>
    <w:rsid w:val="1C6EA713"/>
    <w:rsid w:val="1C6EFEF0"/>
    <w:rsid w:val="1C712197"/>
    <w:rsid w:val="1C74D9EB"/>
    <w:rsid w:val="1C76D6BB"/>
    <w:rsid w:val="1C7840B8"/>
    <w:rsid w:val="1C7B797D"/>
    <w:rsid w:val="1C803FF3"/>
    <w:rsid w:val="1C85A6CA"/>
    <w:rsid w:val="1C88F2CC"/>
    <w:rsid w:val="1C8A1613"/>
    <w:rsid w:val="1C93A01D"/>
    <w:rsid w:val="1C9AC989"/>
    <w:rsid w:val="1C9BC9A1"/>
    <w:rsid w:val="1C9CBB88"/>
    <w:rsid w:val="1C9D347C"/>
    <w:rsid w:val="1C9EEE8A"/>
    <w:rsid w:val="1CA0F68C"/>
    <w:rsid w:val="1CA592BF"/>
    <w:rsid w:val="1CAA3366"/>
    <w:rsid w:val="1CABE18B"/>
    <w:rsid w:val="1CAE5C11"/>
    <w:rsid w:val="1CB00237"/>
    <w:rsid w:val="1CB13358"/>
    <w:rsid w:val="1CB18E5D"/>
    <w:rsid w:val="1CB34199"/>
    <w:rsid w:val="1CB7616D"/>
    <w:rsid w:val="1CB98ED3"/>
    <w:rsid w:val="1CB9AD33"/>
    <w:rsid w:val="1CBC127F"/>
    <w:rsid w:val="1CBD81E2"/>
    <w:rsid w:val="1CC0EB67"/>
    <w:rsid w:val="1CC2B4B1"/>
    <w:rsid w:val="1CC3149B"/>
    <w:rsid w:val="1CC5F511"/>
    <w:rsid w:val="1CC78E91"/>
    <w:rsid w:val="1CCC9E99"/>
    <w:rsid w:val="1CCEB8CF"/>
    <w:rsid w:val="1CD07A7B"/>
    <w:rsid w:val="1CD91AEA"/>
    <w:rsid w:val="1CD9B578"/>
    <w:rsid w:val="1CDBC05B"/>
    <w:rsid w:val="1CDD507F"/>
    <w:rsid w:val="1CE06A5B"/>
    <w:rsid w:val="1CE0B6EE"/>
    <w:rsid w:val="1CE8B906"/>
    <w:rsid w:val="1CEBA693"/>
    <w:rsid w:val="1CED1C2C"/>
    <w:rsid w:val="1CF0BD4C"/>
    <w:rsid w:val="1CF328CF"/>
    <w:rsid w:val="1CF44739"/>
    <w:rsid w:val="1CF843EB"/>
    <w:rsid w:val="1CF90C29"/>
    <w:rsid w:val="1CF9D75C"/>
    <w:rsid w:val="1CFB4B21"/>
    <w:rsid w:val="1CFE1AD7"/>
    <w:rsid w:val="1CFF0C0C"/>
    <w:rsid w:val="1D01BA5A"/>
    <w:rsid w:val="1D0208A0"/>
    <w:rsid w:val="1D0291C9"/>
    <w:rsid w:val="1D07FE82"/>
    <w:rsid w:val="1D08DC0F"/>
    <w:rsid w:val="1D120158"/>
    <w:rsid w:val="1D14A503"/>
    <w:rsid w:val="1D16F575"/>
    <w:rsid w:val="1D190C82"/>
    <w:rsid w:val="1D1D471A"/>
    <w:rsid w:val="1D1E748E"/>
    <w:rsid w:val="1D1F3324"/>
    <w:rsid w:val="1D20D1A9"/>
    <w:rsid w:val="1D2532B8"/>
    <w:rsid w:val="1D286F35"/>
    <w:rsid w:val="1D293A97"/>
    <w:rsid w:val="1D2E122C"/>
    <w:rsid w:val="1D2ECABA"/>
    <w:rsid w:val="1D2F2113"/>
    <w:rsid w:val="1D305BA8"/>
    <w:rsid w:val="1D337F2D"/>
    <w:rsid w:val="1D3616F3"/>
    <w:rsid w:val="1D379A44"/>
    <w:rsid w:val="1D39B4DD"/>
    <w:rsid w:val="1D3C55F4"/>
    <w:rsid w:val="1D3DF95D"/>
    <w:rsid w:val="1D426C21"/>
    <w:rsid w:val="1D43A5FF"/>
    <w:rsid w:val="1D4AF265"/>
    <w:rsid w:val="1D4C147C"/>
    <w:rsid w:val="1D4CB359"/>
    <w:rsid w:val="1D4CCD24"/>
    <w:rsid w:val="1D510CAA"/>
    <w:rsid w:val="1D53C424"/>
    <w:rsid w:val="1D53E3B7"/>
    <w:rsid w:val="1D54D5E8"/>
    <w:rsid w:val="1D554E6C"/>
    <w:rsid w:val="1D582C42"/>
    <w:rsid w:val="1D63C21D"/>
    <w:rsid w:val="1D64E2F4"/>
    <w:rsid w:val="1D677968"/>
    <w:rsid w:val="1D697008"/>
    <w:rsid w:val="1D6E2BE1"/>
    <w:rsid w:val="1D703544"/>
    <w:rsid w:val="1D7161E1"/>
    <w:rsid w:val="1D7B3A9D"/>
    <w:rsid w:val="1D7C7232"/>
    <w:rsid w:val="1D7CD0C2"/>
    <w:rsid w:val="1D7EB3C3"/>
    <w:rsid w:val="1D829921"/>
    <w:rsid w:val="1D840911"/>
    <w:rsid w:val="1D863E48"/>
    <w:rsid w:val="1D88121F"/>
    <w:rsid w:val="1D88C45C"/>
    <w:rsid w:val="1D8A76E4"/>
    <w:rsid w:val="1D8E32B9"/>
    <w:rsid w:val="1D8EAB2C"/>
    <w:rsid w:val="1D8F4F15"/>
    <w:rsid w:val="1D8F76D9"/>
    <w:rsid w:val="1D90A1E2"/>
    <w:rsid w:val="1D922E57"/>
    <w:rsid w:val="1D948301"/>
    <w:rsid w:val="1D98D492"/>
    <w:rsid w:val="1D98E1CB"/>
    <w:rsid w:val="1D9B6B06"/>
    <w:rsid w:val="1D9BAF86"/>
    <w:rsid w:val="1DA0F431"/>
    <w:rsid w:val="1DA3EE99"/>
    <w:rsid w:val="1DA95D96"/>
    <w:rsid w:val="1DA9DA56"/>
    <w:rsid w:val="1DB33DC9"/>
    <w:rsid w:val="1DB3FBEB"/>
    <w:rsid w:val="1DB54B9E"/>
    <w:rsid w:val="1DB58F82"/>
    <w:rsid w:val="1DB8644D"/>
    <w:rsid w:val="1DBA8B11"/>
    <w:rsid w:val="1DBC19DC"/>
    <w:rsid w:val="1DBDDFB5"/>
    <w:rsid w:val="1DC0F940"/>
    <w:rsid w:val="1DC4AC2F"/>
    <w:rsid w:val="1DC7C197"/>
    <w:rsid w:val="1DCD6641"/>
    <w:rsid w:val="1DD6308F"/>
    <w:rsid w:val="1DD6BE56"/>
    <w:rsid w:val="1DDB992C"/>
    <w:rsid w:val="1DDF0610"/>
    <w:rsid w:val="1DE40387"/>
    <w:rsid w:val="1DE78519"/>
    <w:rsid w:val="1DE82A26"/>
    <w:rsid w:val="1DE85918"/>
    <w:rsid w:val="1DE92AFB"/>
    <w:rsid w:val="1DE99950"/>
    <w:rsid w:val="1DEAA675"/>
    <w:rsid w:val="1DEC3788"/>
    <w:rsid w:val="1DECF2AB"/>
    <w:rsid w:val="1DEE545E"/>
    <w:rsid w:val="1DEF5FC1"/>
    <w:rsid w:val="1DF12F09"/>
    <w:rsid w:val="1DF1655A"/>
    <w:rsid w:val="1DF54F88"/>
    <w:rsid w:val="1DF56BC9"/>
    <w:rsid w:val="1DF5D905"/>
    <w:rsid w:val="1DF62933"/>
    <w:rsid w:val="1DFD4883"/>
    <w:rsid w:val="1DFEB73A"/>
    <w:rsid w:val="1DFFDD12"/>
    <w:rsid w:val="1E0037B1"/>
    <w:rsid w:val="1E024C44"/>
    <w:rsid w:val="1E073836"/>
    <w:rsid w:val="1E079E81"/>
    <w:rsid w:val="1E083EA0"/>
    <w:rsid w:val="1E09FDBD"/>
    <w:rsid w:val="1E0ABA34"/>
    <w:rsid w:val="1E0F873D"/>
    <w:rsid w:val="1E0FE198"/>
    <w:rsid w:val="1E1011F8"/>
    <w:rsid w:val="1E110E6D"/>
    <w:rsid w:val="1E12902E"/>
    <w:rsid w:val="1E12E846"/>
    <w:rsid w:val="1E144F73"/>
    <w:rsid w:val="1E145E65"/>
    <w:rsid w:val="1E19E245"/>
    <w:rsid w:val="1E1D912A"/>
    <w:rsid w:val="1E1F1D74"/>
    <w:rsid w:val="1E201624"/>
    <w:rsid w:val="1E20AF86"/>
    <w:rsid w:val="1E232932"/>
    <w:rsid w:val="1E25BE47"/>
    <w:rsid w:val="1E263F2E"/>
    <w:rsid w:val="1E2851ED"/>
    <w:rsid w:val="1E2A578D"/>
    <w:rsid w:val="1E2BD64C"/>
    <w:rsid w:val="1E2BE7DA"/>
    <w:rsid w:val="1E2D7704"/>
    <w:rsid w:val="1E347DC8"/>
    <w:rsid w:val="1E34E60E"/>
    <w:rsid w:val="1E3505EE"/>
    <w:rsid w:val="1E35C103"/>
    <w:rsid w:val="1E37F411"/>
    <w:rsid w:val="1E3887AC"/>
    <w:rsid w:val="1E3C1153"/>
    <w:rsid w:val="1E4018F5"/>
    <w:rsid w:val="1E4179BB"/>
    <w:rsid w:val="1E432045"/>
    <w:rsid w:val="1E44147B"/>
    <w:rsid w:val="1E4524D7"/>
    <w:rsid w:val="1E4603C7"/>
    <w:rsid w:val="1E483ECC"/>
    <w:rsid w:val="1E4F830C"/>
    <w:rsid w:val="1E5094D0"/>
    <w:rsid w:val="1E516D2C"/>
    <w:rsid w:val="1E54AE73"/>
    <w:rsid w:val="1E554AC3"/>
    <w:rsid w:val="1E585137"/>
    <w:rsid w:val="1E58A628"/>
    <w:rsid w:val="1E5A54FF"/>
    <w:rsid w:val="1E5B14C9"/>
    <w:rsid w:val="1E5CDC74"/>
    <w:rsid w:val="1E5D8DC6"/>
    <w:rsid w:val="1E5DD889"/>
    <w:rsid w:val="1E5E17C2"/>
    <w:rsid w:val="1E5EBF65"/>
    <w:rsid w:val="1E6014EE"/>
    <w:rsid w:val="1E689669"/>
    <w:rsid w:val="1E69C748"/>
    <w:rsid w:val="1E6B776B"/>
    <w:rsid w:val="1E6C7192"/>
    <w:rsid w:val="1E708A11"/>
    <w:rsid w:val="1E710C7E"/>
    <w:rsid w:val="1E790B97"/>
    <w:rsid w:val="1E7920E0"/>
    <w:rsid w:val="1E7B25EA"/>
    <w:rsid w:val="1E7BF9E9"/>
    <w:rsid w:val="1E7CCC54"/>
    <w:rsid w:val="1E7EF1CF"/>
    <w:rsid w:val="1E7F25C5"/>
    <w:rsid w:val="1E827107"/>
    <w:rsid w:val="1E84D989"/>
    <w:rsid w:val="1E893E4F"/>
    <w:rsid w:val="1E8ADC3F"/>
    <w:rsid w:val="1E8B9486"/>
    <w:rsid w:val="1E8CB12E"/>
    <w:rsid w:val="1E96FD6E"/>
    <w:rsid w:val="1E988D58"/>
    <w:rsid w:val="1E993427"/>
    <w:rsid w:val="1E9A1657"/>
    <w:rsid w:val="1E9E80D0"/>
    <w:rsid w:val="1EA36A40"/>
    <w:rsid w:val="1EA4751B"/>
    <w:rsid w:val="1EABE212"/>
    <w:rsid w:val="1EAE1F48"/>
    <w:rsid w:val="1EAE3AC1"/>
    <w:rsid w:val="1EAE82AE"/>
    <w:rsid w:val="1EAFAB69"/>
    <w:rsid w:val="1EB2BC66"/>
    <w:rsid w:val="1EB3E376"/>
    <w:rsid w:val="1EB47569"/>
    <w:rsid w:val="1EB8CFB0"/>
    <w:rsid w:val="1EBA260A"/>
    <w:rsid w:val="1EBA413F"/>
    <w:rsid w:val="1EBA44EF"/>
    <w:rsid w:val="1EBB31BA"/>
    <w:rsid w:val="1EBC41A1"/>
    <w:rsid w:val="1EBCDF99"/>
    <w:rsid w:val="1EBEA251"/>
    <w:rsid w:val="1EBFC95E"/>
    <w:rsid w:val="1EC0DCF4"/>
    <w:rsid w:val="1EC6F9D4"/>
    <w:rsid w:val="1EC71610"/>
    <w:rsid w:val="1ECF0AB1"/>
    <w:rsid w:val="1ECFF013"/>
    <w:rsid w:val="1ED0353E"/>
    <w:rsid w:val="1ED7654B"/>
    <w:rsid w:val="1EDA8385"/>
    <w:rsid w:val="1EDCBA7F"/>
    <w:rsid w:val="1EDDD670"/>
    <w:rsid w:val="1EDF670F"/>
    <w:rsid w:val="1EDFFB83"/>
    <w:rsid w:val="1EEA1A6B"/>
    <w:rsid w:val="1EEC01AF"/>
    <w:rsid w:val="1EEE926E"/>
    <w:rsid w:val="1EEF4EB0"/>
    <w:rsid w:val="1EF2E96C"/>
    <w:rsid w:val="1EF446F7"/>
    <w:rsid w:val="1EF5585F"/>
    <w:rsid w:val="1EF56B44"/>
    <w:rsid w:val="1EFC422A"/>
    <w:rsid w:val="1EFCB12F"/>
    <w:rsid w:val="1EFEDAB5"/>
    <w:rsid w:val="1EFF6D62"/>
    <w:rsid w:val="1EFFA7AE"/>
    <w:rsid w:val="1F003290"/>
    <w:rsid w:val="1F00B464"/>
    <w:rsid w:val="1F019797"/>
    <w:rsid w:val="1F022AAD"/>
    <w:rsid w:val="1F02C1A5"/>
    <w:rsid w:val="1F0373DD"/>
    <w:rsid w:val="1F07F213"/>
    <w:rsid w:val="1F0CF3AE"/>
    <w:rsid w:val="1F122E03"/>
    <w:rsid w:val="1F126E2C"/>
    <w:rsid w:val="1F184CC0"/>
    <w:rsid w:val="1F18899E"/>
    <w:rsid w:val="1F18CD94"/>
    <w:rsid w:val="1F19E617"/>
    <w:rsid w:val="1F1C4431"/>
    <w:rsid w:val="1F257D64"/>
    <w:rsid w:val="1F276E82"/>
    <w:rsid w:val="1F292AEA"/>
    <w:rsid w:val="1F2B1F76"/>
    <w:rsid w:val="1F2B3F43"/>
    <w:rsid w:val="1F2BADBF"/>
    <w:rsid w:val="1F2FBB99"/>
    <w:rsid w:val="1F306E1C"/>
    <w:rsid w:val="1F308B48"/>
    <w:rsid w:val="1F320303"/>
    <w:rsid w:val="1F350B1B"/>
    <w:rsid w:val="1F38DBF4"/>
    <w:rsid w:val="1F3BACC0"/>
    <w:rsid w:val="1F3DD891"/>
    <w:rsid w:val="1F424B89"/>
    <w:rsid w:val="1F444DCF"/>
    <w:rsid w:val="1F4867F6"/>
    <w:rsid w:val="1F48E083"/>
    <w:rsid w:val="1F492D5E"/>
    <w:rsid w:val="1F4C6E7F"/>
    <w:rsid w:val="1F4C9E60"/>
    <w:rsid w:val="1F4E7C36"/>
    <w:rsid w:val="1F4ECEC2"/>
    <w:rsid w:val="1F50FBA9"/>
    <w:rsid w:val="1F51C397"/>
    <w:rsid w:val="1F543170"/>
    <w:rsid w:val="1F556BEE"/>
    <w:rsid w:val="1F570A2C"/>
    <w:rsid w:val="1F5898D6"/>
    <w:rsid w:val="1F5A8900"/>
    <w:rsid w:val="1F5BE10D"/>
    <w:rsid w:val="1F5CB095"/>
    <w:rsid w:val="1F5ED5A4"/>
    <w:rsid w:val="1F632343"/>
    <w:rsid w:val="1F6328D2"/>
    <w:rsid w:val="1F65747D"/>
    <w:rsid w:val="1F66363F"/>
    <w:rsid w:val="1F67D5FC"/>
    <w:rsid w:val="1F6A1AB8"/>
    <w:rsid w:val="1F6D7E98"/>
    <w:rsid w:val="1F70A61B"/>
    <w:rsid w:val="1F74E861"/>
    <w:rsid w:val="1F7B2AA4"/>
    <w:rsid w:val="1F7BF5AF"/>
    <w:rsid w:val="1F7D9997"/>
    <w:rsid w:val="1F7EA76B"/>
    <w:rsid w:val="1F7FD5AD"/>
    <w:rsid w:val="1F8638DD"/>
    <w:rsid w:val="1F895A22"/>
    <w:rsid w:val="1F8B4BF9"/>
    <w:rsid w:val="1F8D9704"/>
    <w:rsid w:val="1F8DAA26"/>
    <w:rsid w:val="1F8E5839"/>
    <w:rsid w:val="1F8ECE12"/>
    <w:rsid w:val="1F91B80C"/>
    <w:rsid w:val="1F96CE64"/>
    <w:rsid w:val="1F9D3BAB"/>
    <w:rsid w:val="1F9F3BE5"/>
    <w:rsid w:val="1F9FE18C"/>
    <w:rsid w:val="1FA327B5"/>
    <w:rsid w:val="1FA6CCF4"/>
    <w:rsid w:val="1FA9B394"/>
    <w:rsid w:val="1FB0F34F"/>
    <w:rsid w:val="1FB43A64"/>
    <w:rsid w:val="1FBA4C90"/>
    <w:rsid w:val="1FBACFEB"/>
    <w:rsid w:val="1FC000DA"/>
    <w:rsid w:val="1FC0FBCA"/>
    <w:rsid w:val="1FC1BF84"/>
    <w:rsid w:val="1FC346BF"/>
    <w:rsid w:val="1FC4336C"/>
    <w:rsid w:val="1FC4A676"/>
    <w:rsid w:val="1FC6FEA7"/>
    <w:rsid w:val="1FC74BC8"/>
    <w:rsid w:val="1FC831DA"/>
    <w:rsid w:val="1FC9D45D"/>
    <w:rsid w:val="1FCAD050"/>
    <w:rsid w:val="1FCC4521"/>
    <w:rsid w:val="1FCCE132"/>
    <w:rsid w:val="1FCD4C3C"/>
    <w:rsid w:val="1FD0390D"/>
    <w:rsid w:val="1FD6F584"/>
    <w:rsid w:val="1FD92755"/>
    <w:rsid w:val="1FDB5DA1"/>
    <w:rsid w:val="1FE16A30"/>
    <w:rsid w:val="1FE239CA"/>
    <w:rsid w:val="1FE2F67C"/>
    <w:rsid w:val="1FE89D9C"/>
    <w:rsid w:val="1FECFFBA"/>
    <w:rsid w:val="1FED474E"/>
    <w:rsid w:val="1FEF66CA"/>
    <w:rsid w:val="1FF22BD0"/>
    <w:rsid w:val="1FF27CE5"/>
    <w:rsid w:val="1FF42781"/>
    <w:rsid w:val="1FF831DB"/>
    <w:rsid w:val="1FFD5432"/>
    <w:rsid w:val="1FFEC6DC"/>
    <w:rsid w:val="2000BEBB"/>
    <w:rsid w:val="2004C902"/>
    <w:rsid w:val="200611E3"/>
    <w:rsid w:val="20082FD0"/>
    <w:rsid w:val="200C6423"/>
    <w:rsid w:val="200E186F"/>
    <w:rsid w:val="200F3FCC"/>
    <w:rsid w:val="200F4523"/>
    <w:rsid w:val="2016F64B"/>
    <w:rsid w:val="2017AC75"/>
    <w:rsid w:val="201C474F"/>
    <w:rsid w:val="201C8E63"/>
    <w:rsid w:val="201F0236"/>
    <w:rsid w:val="20201F5B"/>
    <w:rsid w:val="2023BF72"/>
    <w:rsid w:val="202446FA"/>
    <w:rsid w:val="2025763A"/>
    <w:rsid w:val="20288364"/>
    <w:rsid w:val="202CCDEF"/>
    <w:rsid w:val="20348BBD"/>
    <w:rsid w:val="20356188"/>
    <w:rsid w:val="2037C76A"/>
    <w:rsid w:val="203AAA3D"/>
    <w:rsid w:val="203EBC25"/>
    <w:rsid w:val="203F9F44"/>
    <w:rsid w:val="20414761"/>
    <w:rsid w:val="20438AAD"/>
    <w:rsid w:val="204570E6"/>
    <w:rsid w:val="2047BB27"/>
    <w:rsid w:val="2048661D"/>
    <w:rsid w:val="2049934B"/>
    <w:rsid w:val="2049ECD6"/>
    <w:rsid w:val="204A0A5C"/>
    <w:rsid w:val="204C7D21"/>
    <w:rsid w:val="204C8DD1"/>
    <w:rsid w:val="204FCBE7"/>
    <w:rsid w:val="205232EA"/>
    <w:rsid w:val="205233C9"/>
    <w:rsid w:val="205238F5"/>
    <w:rsid w:val="2056B046"/>
    <w:rsid w:val="20580257"/>
    <w:rsid w:val="205A107D"/>
    <w:rsid w:val="205B435D"/>
    <w:rsid w:val="205D918D"/>
    <w:rsid w:val="20625F32"/>
    <w:rsid w:val="206463FA"/>
    <w:rsid w:val="20674F88"/>
    <w:rsid w:val="20676265"/>
    <w:rsid w:val="2067A84B"/>
    <w:rsid w:val="2067E28E"/>
    <w:rsid w:val="2067E6F2"/>
    <w:rsid w:val="206B32FF"/>
    <w:rsid w:val="206B6BF9"/>
    <w:rsid w:val="206E0810"/>
    <w:rsid w:val="206E47CA"/>
    <w:rsid w:val="206FD0B4"/>
    <w:rsid w:val="20710DCB"/>
    <w:rsid w:val="207192F1"/>
    <w:rsid w:val="2074E3F7"/>
    <w:rsid w:val="2079C033"/>
    <w:rsid w:val="207A2778"/>
    <w:rsid w:val="207CA37F"/>
    <w:rsid w:val="207DC7F2"/>
    <w:rsid w:val="207F1AF9"/>
    <w:rsid w:val="2080609A"/>
    <w:rsid w:val="20811A9C"/>
    <w:rsid w:val="20816F3F"/>
    <w:rsid w:val="2082127D"/>
    <w:rsid w:val="2082E1FE"/>
    <w:rsid w:val="20836475"/>
    <w:rsid w:val="2085FEBF"/>
    <w:rsid w:val="208677AA"/>
    <w:rsid w:val="2089BA9E"/>
    <w:rsid w:val="208E83A8"/>
    <w:rsid w:val="2091667A"/>
    <w:rsid w:val="2097440C"/>
    <w:rsid w:val="209AF30C"/>
    <w:rsid w:val="20A0102A"/>
    <w:rsid w:val="20A3593B"/>
    <w:rsid w:val="20A59FB7"/>
    <w:rsid w:val="20AB0CEF"/>
    <w:rsid w:val="20AB5E37"/>
    <w:rsid w:val="20ADDBEC"/>
    <w:rsid w:val="20AE277A"/>
    <w:rsid w:val="20AFB6A1"/>
    <w:rsid w:val="20B02B3E"/>
    <w:rsid w:val="20B19143"/>
    <w:rsid w:val="20B2E4EB"/>
    <w:rsid w:val="20B4CD51"/>
    <w:rsid w:val="20B7499F"/>
    <w:rsid w:val="20B76AB9"/>
    <w:rsid w:val="20BAAE46"/>
    <w:rsid w:val="20BBF9A4"/>
    <w:rsid w:val="20BC5316"/>
    <w:rsid w:val="20C3A89D"/>
    <w:rsid w:val="20C41021"/>
    <w:rsid w:val="20C43ED0"/>
    <w:rsid w:val="20C6F13F"/>
    <w:rsid w:val="20CC7DA2"/>
    <w:rsid w:val="20CDE0C9"/>
    <w:rsid w:val="20D49035"/>
    <w:rsid w:val="20D5B5DD"/>
    <w:rsid w:val="20D5D935"/>
    <w:rsid w:val="20D6DD38"/>
    <w:rsid w:val="20D8D527"/>
    <w:rsid w:val="20DCBB0B"/>
    <w:rsid w:val="20E44E2B"/>
    <w:rsid w:val="20E55E27"/>
    <w:rsid w:val="20E96D5B"/>
    <w:rsid w:val="20EA8689"/>
    <w:rsid w:val="20EAE472"/>
    <w:rsid w:val="20EB549D"/>
    <w:rsid w:val="20EEAB95"/>
    <w:rsid w:val="20EFB95E"/>
    <w:rsid w:val="20FB77F7"/>
    <w:rsid w:val="20FEE2DC"/>
    <w:rsid w:val="21006E77"/>
    <w:rsid w:val="2100D271"/>
    <w:rsid w:val="210208FE"/>
    <w:rsid w:val="21022E47"/>
    <w:rsid w:val="2102A7D5"/>
    <w:rsid w:val="2105EB19"/>
    <w:rsid w:val="21068376"/>
    <w:rsid w:val="21080773"/>
    <w:rsid w:val="2110E572"/>
    <w:rsid w:val="211149BF"/>
    <w:rsid w:val="211442D8"/>
    <w:rsid w:val="21156263"/>
    <w:rsid w:val="21171CC3"/>
    <w:rsid w:val="21175480"/>
    <w:rsid w:val="2117C220"/>
    <w:rsid w:val="2119BF6F"/>
    <w:rsid w:val="2119FEB3"/>
    <w:rsid w:val="211B9F08"/>
    <w:rsid w:val="2120A66B"/>
    <w:rsid w:val="2122929B"/>
    <w:rsid w:val="2122B5E6"/>
    <w:rsid w:val="212334F3"/>
    <w:rsid w:val="21250EA7"/>
    <w:rsid w:val="21253DA7"/>
    <w:rsid w:val="2127471D"/>
    <w:rsid w:val="212988CC"/>
    <w:rsid w:val="212C31EB"/>
    <w:rsid w:val="212D4242"/>
    <w:rsid w:val="212DAB9E"/>
    <w:rsid w:val="212E199C"/>
    <w:rsid w:val="212EB9A7"/>
    <w:rsid w:val="212F6288"/>
    <w:rsid w:val="213303A4"/>
    <w:rsid w:val="21340F6A"/>
    <w:rsid w:val="213560E5"/>
    <w:rsid w:val="21375137"/>
    <w:rsid w:val="2139EA05"/>
    <w:rsid w:val="213B6C02"/>
    <w:rsid w:val="21423B47"/>
    <w:rsid w:val="21424772"/>
    <w:rsid w:val="214A7530"/>
    <w:rsid w:val="214BDC0A"/>
    <w:rsid w:val="214BE86D"/>
    <w:rsid w:val="214CD109"/>
    <w:rsid w:val="214FF335"/>
    <w:rsid w:val="215383D9"/>
    <w:rsid w:val="2153B582"/>
    <w:rsid w:val="21553096"/>
    <w:rsid w:val="215C65A5"/>
    <w:rsid w:val="215D617D"/>
    <w:rsid w:val="21612852"/>
    <w:rsid w:val="21647FA9"/>
    <w:rsid w:val="2165D652"/>
    <w:rsid w:val="21755BD7"/>
    <w:rsid w:val="21773056"/>
    <w:rsid w:val="2179B870"/>
    <w:rsid w:val="217B7ED8"/>
    <w:rsid w:val="217C0ABD"/>
    <w:rsid w:val="217D7CD1"/>
    <w:rsid w:val="217DF156"/>
    <w:rsid w:val="217E9A63"/>
    <w:rsid w:val="2183A24B"/>
    <w:rsid w:val="218C42FA"/>
    <w:rsid w:val="218D5A3E"/>
    <w:rsid w:val="218DB924"/>
    <w:rsid w:val="218EE706"/>
    <w:rsid w:val="218F1769"/>
    <w:rsid w:val="2190ACB4"/>
    <w:rsid w:val="21940FAA"/>
    <w:rsid w:val="21967B57"/>
    <w:rsid w:val="219C3A37"/>
    <w:rsid w:val="219CCE66"/>
    <w:rsid w:val="21A13791"/>
    <w:rsid w:val="21A8AE16"/>
    <w:rsid w:val="21A924AA"/>
    <w:rsid w:val="21ABF7FB"/>
    <w:rsid w:val="21AE34BA"/>
    <w:rsid w:val="21AF32F6"/>
    <w:rsid w:val="21B04C3F"/>
    <w:rsid w:val="21B40249"/>
    <w:rsid w:val="21B63BD9"/>
    <w:rsid w:val="21B6DB41"/>
    <w:rsid w:val="21B728D1"/>
    <w:rsid w:val="21BCB4A2"/>
    <w:rsid w:val="21BD8203"/>
    <w:rsid w:val="21C0C060"/>
    <w:rsid w:val="21C2106F"/>
    <w:rsid w:val="21C48706"/>
    <w:rsid w:val="21C57F75"/>
    <w:rsid w:val="21C7705B"/>
    <w:rsid w:val="21C84F64"/>
    <w:rsid w:val="21CB9580"/>
    <w:rsid w:val="21CD60FB"/>
    <w:rsid w:val="21D581BC"/>
    <w:rsid w:val="21D5C1F0"/>
    <w:rsid w:val="21D6B2AE"/>
    <w:rsid w:val="21D8499D"/>
    <w:rsid w:val="21D8BA25"/>
    <w:rsid w:val="21DA2D7C"/>
    <w:rsid w:val="21DAA7F9"/>
    <w:rsid w:val="21DD94F3"/>
    <w:rsid w:val="21DFD07F"/>
    <w:rsid w:val="21E168F1"/>
    <w:rsid w:val="21E28B8F"/>
    <w:rsid w:val="21ECB854"/>
    <w:rsid w:val="21EEAE4C"/>
    <w:rsid w:val="21F0950B"/>
    <w:rsid w:val="21F22628"/>
    <w:rsid w:val="21F3C234"/>
    <w:rsid w:val="21F46A30"/>
    <w:rsid w:val="21F6B219"/>
    <w:rsid w:val="21F6D19A"/>
    <w:rsid w:val="21F98CF0"/>
    <w:rsid w:val="21F9D811"/>
    <w:rsid w:val="21FAA619"/>
    <w:rsid w:val="21FDDCEC"/>
    <w:rsid w:val="21FEC7FA"/>
    <w:rsid w:val="21FF0B73"/>
    <w:rsid w:val="21FFA44A"/>
    <w:rsid w:val="220231A2"/>
    <w:rsid w:val="220527D7"/>
    <w:rsid w:val="220681A2"/>
    <w:rsid w:val="2207396B"/>
    <w:rsid w:val="220B3426"/>
    <w:rsid w:val="220F4999"/>
    <w:rsid w:val="2214950D"/>
    <w:rsid w:val="221A252B"/>
    <w:rsid w:val="221B9369"/>
    <w:rsid w:val="221CDFBE"/>
    <w:rsid w:val="221D107F"/>
    <w:rsid w:val="221DA04E"/>
    <w:rsid w:val="221E158D"/>
    <w:rsid w:val="2227691F"/>
    <w:rsid w:val="222C8097"/>
    <w:rsid w:val="222CA751"/>
    <w:rsid w:val="222E9634"/>
    <w:rsid w:val="222FCB8B"/>
    <w:rsid w:val="223067A0"/>
    <w:rsid w:val="2234226C"/>
    <w:rsid w:val="2235013C"/>
    <w:rsid w:val="22367B07"/>
    <w:rsid w:val="2236C378"/>
    <w:rsid w:val="22372402"/>
    <w:rsid w:val="223BC0B2"/>
    <w:rsid w:val="223C4471"/>
    <w:rsid w:val="223D6C6D"/>
    <w:rsid w:val="2240BC5B"/>
    <w:rsid w:val="2243C467"/>
    <w:rsid w:val="224542CE"/>
    <w:rsid w:val="2245E0B6"/>
    <w:rsid w:val="2246DD50"/>
    <w:rsid w:val="22498FFD"/>
    <w:rsid w:val="2249A8AB"/>
    <w:rsid w:val="224A047E"/>
    <w:rsid w:val="224AFAA8"/>
    <w:rsid w:val="224B0C0F"/>
    <w:rsid w:val="22559A5B"/>
    <w:rsid w:val="22565409"/>
    <w:rsid w:val="2256B761"/>
    <w:rsid w:val="2257905F"/>
    <w:rsid w:val="22598274"/>
    <w:rsid w:val="225D1055"/>
    <w:rsid w:val="225DD4A9"/>
    <w:rsid w:val="225DDC76"/>
    <w:rsid w:val="225E69FC"/>
    <w:rsid w:val="2261B21A"/>
    <w:rsid w:val="22631736"/>
    <w:rsid w:val="2269BE39"/>
    <w:rsid w:val="226CB81A"/>
    <w:rsid w:val="226D2F30"/>
    <w:rsid w:val="2272231F"/>
    <w:rsid w:val="227240C0"/>
    <w:rsid w:val="2275738C"/>
    <w:rsid w:val="2276196B"/>
    <w:rsid w:val="22771500"/>
    <w:rsid w:val="22796BF4"/>
    <w:rsid w:val="22796FDD"/>
    <w:rsid w:val="227AA133"/>
    <w:rsid w:val="227BF096"/>
    <w:rsid w:val="227CF7E2"/>
    <w:rsid w:val="227E1DE2"/>
    <w:rsid w:val="227E580E"/>
    <w:rsid w:val="227EE205"/>
    <w:rsid w:val="228008B8"/>
    <w:rsid w:val="228151A8"/>
    <w:rsid w:val="2282CEEF"/>
    <w:rsid w:val="2282D987"/>
    <w:rsid w:val="22835915"/>
    <w:rsid w:val="22843F22"/>
    <w:rsid w:val="2287FB6D"/>
    <w:rsid w:val="22880FA4"/>
    <w:rsid w:val="2289126B"/>
    <w:rsid w:val="228D5596"/>
    <w:rsid w:val="228EA920"/>
    <w:rsid w:val="228F2830"/>
    <w:rsid w:val="22993115"/>
    <w:rsid w:val="229A5247"/>
    <w:rsid w:val="229FBC1F"/>
    <w:rsid w:val="22A1DCF5"/>
    <w:rsid w:val="22A39E88"/>
    <w:rsid w:val="22A3C7B7"/>
    <w:rsid w:val="22A4C9CB"/>
    <w:rsid w:val="22A5C9DB"/>
    <w:rsid w:val="22A7CAFE"/>
    <w:rsid w:val="22A8A33F"/>
    <w:rsid w:val="22A9AA50"/>
    <w:rsid w:val="22AA9248"/>
    <w:rsid w:val="22B315FA"/>
    <w:rsid w:val="22BB5703"/>
    <w:rsid w:val="22BCD9F0"/>
    <w:rsid w:val="22BE018A"/>
    <w:rsid w:val="22C00AE1"/>
    <w:rsid w:val="22C033AF"/>
    <w:rsid w:val="22C1FCEC"/>
    <w:rsid w:val="22C264FD"/>
    <w:rsid w:val="22C56900"/>
    <w:rsid w:val="22C7D0D5"/>
    <w:rsid w:val="22C7DA7A"/>
    <w:rsid w:val="22C8A2B6"/>
    <w:rsid w:val="22C8C0AB"/>
    <w:rsid w:val="22C9AD01"/>
    <w:rsid w:val="22C9E9FD"/>
    <w:rsid w:val="22CA7727"/>
    <w:rsid w:val="22CD65ED"/>
    <w:rsid w:val="22D14650"/>
    <w:rsid w:val="22D4021D"/>
    <w:rsid w:val="22D42B1C"/>
    <w:rsid w:val="22D58A10"/>
    <w:rsid w:val="22D82F81"/>
    <w:rsid w:val="22DA08E8"/>
    <w:rsid w:val="22DA9856"/>
    <w:rsid w:val="22DBFC4B"/>
    <w:rsid w:val="22DBFEFC"/>
    <w:rsid w:val="22DC5E8E"/>
    <w:rsid w:val="22DE6F8D"/>
    <w:rsid w:val="22E09185"/>
    <w:rsid w:val="22E18983"/>
    <w:rsid w:val="22E550DF"/>
    <w:rsid w:val="22E5B5F5"/>
    <w:rsid w:val="22E5CFBE"/>
    <w:rsid w:val="22E610C9"/>
    <w:rsid w:val="22E80206"/>
    <w:rsid w:val="22E80BC0"/>
    <w:rsid w:val="22E95675"/>
    <w:rsid w:val="22EB6DB0"/>
    <w:rsid w:val="22EBDCB2"/>
    <w:rsid w:val="22ED99A8"/>
    <w:rsid w:val="22F00B4C"/>
    <w:rsid w:val="22F12FD5"/>
    <w:rsid w:val="22F4661E"/>
    <w:rsid w:val="22F89246"/>
    <w:rsid w:val="22FB1CDA"/>
    <w:rsid w:val="22FFBDD9"/>
    <w:rsid w:val="22FFD699"/>
    <w:rsid w:val="230015E7"/>
    <w:rsid w:val="23016324"/>
    <w:rsid w:val="2301C5CB"/>
    <w:rsid w:val="2301DA68"/>
    <w:rsid w:val="2301EF4F"/>
    <w:rsid w:val="2302E9D2"/>
    <w:rsid w:val="230383B1"/>
    <w:rsid w:val="23043920"/>
    <w:rsid w:val="2305E7AE"/>
    <w:rsid w:val="230797E9"/>
    <w:rsid w:val="23081F1E"/>
    <w:rsid w:val="230C4933"/>
    <w:rsid w:val="230C8C3A"/>
    <w:rsid w:val="230DDD11"/>
    <w:rsid w:val="230FBFDF"/>
    <w:rsid w:val="23151744"/>
    <w:rsid w:val="23151897"/>
    <w:rsid w:val="23155590"/>
    <w:rsid w:val="23156028"/>
    <w:rsid w:val="2315742D"/>
    <w:rsid w:val="231895FA"/>
    <w:rsid w:val="231ACB13"/>
    <w:rsid w:val="231AD99A"/>
    <w:rsid w:val="231EA8EF"/>
    <w:rsid w:val="23203DC6"/>
    <w:rsid w:val="232ADE35"/>
    <w:rsid w:val="232B9E21"/>
    <w:rsid w:val="232C861F"/>
    <w:rsid w:val="23337E02"/>
    <w:rsid w:val="2334E71F"/>
    <w:rsid w:val="2336D015"/>
    <w:rsid w:val="23394BD8"/>
    <w:rsid w:val="233D57AC"/>
    <w:rsid w:val="233EB182"/>
    <w:rsid w:val="23404BEA"/>
    <w:rsid w:val="234496BA"/>
    <w:rsid w:val="2347F04A"/>
    <w:rsid w:val="234C9203"/>
    <w:rsid w:val="234E3D84"/>
    <w:rsid w:val="23501058"/>
    <w:rsid w:val="2350DD70"/>
    <w:rsid w:val="2355E082"/>
    <w:rsid w:val="2357C01D"/>
    <w:rsid w:val="235871AD"/>
    <w:rsid w:val="235BE869"/>
    <w:rsid w:val="235DEAD2"/>
    <w:rsid w:val="235E1DA3"/>
    <w:rsid w:val="235EEC0B"/>
    <w:rsid w:val="236015E1"/>
    <w:rsid w:val="2361AAF4"/>
    <w:rsid w:val="2363F6E8"/>
    <w:rsid w:val="23666E89"/>
    <w:rsid w:val="23678C3D"/>
    <w:rsid w:val="236A47C3"/>
    <w:rsid w:val="236D604D"/>
    <w:rsid w:val="236E1CF7"/>
    <w:rsid w:val="23727DD0"/>
    <w:rsid w:val="23728FCF"/>
    <w:rsid w:val="2372B2C4"/>
    <w:rsid w:val="237850D4"/>
    <w:rsid w:val="23800672"/>
    <w:rsid w:val="2380B49A"/>
    <w:rsid w:val="2383C5EF"/>
    <w:rsid w:val="23858DAF"/>
    <w:rsid w:val="2388CB80"/>
    <w:rsid w:val="238987D6"/>
    <w:rsid w:val="2389AECC"/>
    <w:rsid w:val="238E9F14"/>
    <w:rsid w:val="238FDF7E"/>
    <w:rsid w:val="2390D32D"/>
    <w:rsid w:val="23941214"/>
    <w:rsid w:val="239478AC"/>
    <w:rsid w:val="239492B6"/>
    <w:rsid w:val="23955615"/>
    <w:rsid w:val="23960B73"/>
    <w:rsid w:val="239628E9"/>
    <w:rsid w:val="2396AEC6"/>
    <w:rsid w:val="239C10C6"/>
    <w:rsid w:val="239EB633"/>
    <w:rsid w:val="23A11646"/>
    <w:rsid w:val="23A250D1"/>
    <w:rsid w:val="23A51A26"/>
    <w:rsid w:val="23A69F32"/>
    <w:rsid w:val="23A9E4C1"/>
    <w:rsid w:val="23AD79A7"/>
    <w:rsid w:val="23AEE650"/>
    <w:rsid w:val="23B37A88"/>
    <w:rsid w:val="23B3B251"/>
    <w:rsid w:val="23B66C87"/>
    <w:rsid w:val="23B675E1"/>
    <w:rsid w:val="23B9708F"/>
    <w:rsid w:val="23B989F6"/>
    <w:rsid w:val="23BA0B29"/>
    <w:rsid w:val="23BC9603"/>
    <w:rsid w:val="23BFD35C"/>
    <w:rsid w:val="23BFD3E2"/>
    <w:rsid w:val="23BFED9B"/>
    <w:rsid w:val="23C084D1"/>
    <w:rsid w:val="23C10D07"/>
    <w:rsid w:val="23C32C60"/>
    <w:rsid w:val="23C4417C"/>
    <w:rsid w:val="23C4AE32"/>
    <w:rsid w:val="23C5BDEE"/>
    <w:rsid w:val="23C8118A"/>
    <w:rsid w:val="23C9D34A"/>
    <w:rsid w:val="23CB19E6"/>
    <w:rsid w:val="23CD1849"/>
    <w:rsid w:val="23CD284F"/>
    <w:rsid w:val="23D06ED5"/>
    <w:rsid w:val="23D74ED6"/>
    <w:rsid w:val="23DBCD19"/>
    <w:rsid w:val="23DDFBBB"/>
    <w:rsid w:val="23DE4A9D"/>
    <w:rsid w:val="23E002D1"/>
    <w:rsid w:val="23E226F6"/>
    <w:rsid w:val="23E23F6A"/>
    <w:rsid w:val="23E607B0"/>
    <w:rsid w:val="23E68566"/>
    <w:rsid w:val="23E7F299"/>
    <w:rsid w:val="23E843AE"/>
    <w:rsid w:val="23EC8CFA"/>
    <w:rsid w:val="23EE4E4A"/>
    <w:rsid w:val="23F1CA88"/>
    <w:rsid w:val="23FB1240"/>
    <w:rsid w:val="23FD2EB1"/>
    <w:rsid w:val="23FE25E9"/>
    <w:rsid w:val="24045DBE"/>
    <w:rsid w:val="24054432"/>
    <w:rsid w:val="240688CD"/>
    <w:rsid w:val="24093022"/>
    <w:rsid w:val="240A5130"/>
    <w:rsid w:val="240F02A8"/>
    <w:rsid w:val="24103198"/>
    <w:rsid w:val="24104767"/>
    <w:rsid w:val="2410666F"/>
    <w:rsid w:val="24144CFF"/>
    <w:rsid w:val="2419E48B"/>
    <w:rsid w:val="241CE4EB"/>
    <w:rsid w:val="242B3950"/>
    <w:rsid w:val="242C999A"/>
    <w:rsid w:val="2433C40F"/>
    <w:rsid w:val="243573F5"/>
    <w:rsid w:val="2435B6E6"/>
    <w:rsid w:val="243C3718"/>
    <w:rsid w:val="243E7C40"/>
    <w:rsid w:val="243F80BD"/>
    <w:rsid w:val="243F9E0D"/>
    <w:rsid w:val="24425EBC"/>
    <w:rsid w:val="24463BB4"/>
    <w:rsid w:val="24466736"/>
    <w:rsid w:val="244CD182"/>
    <w:rsid w:val="244F90FB"/>
    <w:rsid w:val="24513710"/>
    <w:rsid w:val="245800C4"/>
    <w:rsid w:val="2458D392"/>
    <w:rsid w:val="2458ECA9"/>
    <w:rsid w:val="2465DEC2"/>
    <w:rsid w:val="24693D73"/>
    <w:rsid w:val="246AB6C7"/>
    <w:rsid w:val="246C6628"/>
    <w:rsid w:val="246D3039"/>
    <w:rsid w:val="246EC023"/>
    <w:rsid w:val="246F08A7"/>
    <w:rsid w:val="24718DC8"/>
    <w:rsid w:val="247913BB"/>
    <w:rsid w:val="24799573"/>
    <w:rsid w:val="247ACA8F"/>
    <w:rsid w:val="247DA395"/>
    <w:rsid w:val="247DC6CF"/>
    <w:rsid w:val="247FDBB1"/>
    <w:rsid w:val="24808348"/>
    <w:rsid w:val="24833A3C"/>
    <w:rsid w:val="2483CA7C"/>
    <w:rsid w:val="24847DAC"/>
    <w:rsid w:val="248C9F6B"/>
    <w:rsid w:val="248D2638"/>
    <w:rsid w:val="248DCBA0"/>
    <w:rsid w:val="24915818"/>
    <w:rsid w:val="2493167E"/>
    <w:rsid w:val="249446D4"/>
    <w:rsid w:val="24950C8B"/>
    <w:rsid w:val="249ADBFC"/>
    <w:rsid w:val="249B1B66"/>
    <w:rsid w:val="249B5DA1"/>
    <w:rsid w:val="249D93A2"/>
    <w:rsid w:val="24A01E74"/>
    <w:rsid w:val="24A1FD5D"/>
    <w:rsid w:val="24ACABE9"/>
    <w:rsid w:val="24ADEBE6"/>
    <w:rsid w:val="24AF006A"/>
    <w:rsid w:val="24B59DCC"/>
    <w:rsid w:val="24B9167B"/>
    <w:rsid w:val="24BBDF9B"/>
    <w:rsid w:val="24BC7667"/>
    <w:rsid w:val="24BCE2FB"/>
    <w:rsid w:val="24BCFDFD"/>
    <w:rsid w:val="24C09E69"/>
    <w:rsid w:val="24C11555"/>
    <w:rsid w:val="24C1C5A3"/>
    <w:rsid w:val="24C31178"/>
    <w:rsid w:val="24CA7C05"/>
    <w:rsid w:val="24CC47DE"/>
    <w:rsid w:val="24CDDE55"/>
    <w:rsid w:val="24D59FE0"/>
    <w:rsid w:val="24DA6A42"/>
    <w:rsid w:val="24DC411E"/>
    <w:rsid w:val="24DCA813"/>
    <w:rsid w:val="24DFCD35"/>
    <w:rsid w:val="24E65C8E"/>
    <w:rsid w:val="24E7508C"/>
    <w:rsid w:val="24E8A9E5"/>
    <w:rsid w:val="24EA626F"/>
    <w:rsid w:val="24F314D8"/>
    <w:rsid w:val="24F3907E"/>
    <w:rsid w:val="24F92343"/>
    <w:rsid w:val="24FA11CB"/>
    <w:rsid w:val="24FCA78A"/>
    <w:rsid w:val="24FCD053"/>
    <w:rsid w:val="24FD42D7"/>
    <w:rsid w:val="24FD8149"/>
    <w:rsid w:val="2500233E"/>
    <w:rsid w:val="25006841"/>
    <w:rsid w:val="2500DAD9"/>
    <w:rsid w:val="250F4726"/>
    <w:rsid w:val="25104801"/>
    <w:rsid w:val="25116C22"/>
    <w:rsid w:val="25119084"/>
    <w:rsid w:val="251355DB"/>
    <w:rsid w:val="251364C4"/>
    <w:rsid w:val="2513F063"/>
    <w:rsid w:val="2514A339"/>
    <w:rsid w:val="251644F3"/>
    <w:rsid w:val="251A48F9"/>
    <w:rsid w:val="251C59B2"/>
    <w:rsid w:val="251E0A87"/>
    <w:rsid w:val="251FFBB4"/>
    <w:rsid w:val="2524D950"/>
    <w:rsid w:val="25267A1B"/>
    <w:rsid w:val="2528652C"/>
    <w:rsid w:val="252B4EDD"/>
    <w:rsid w:val="252CE78B"/>
    <w:rsid w:val="25305EB2"/>
    <w:rsid w:val="253064BD"/>
    <w:rsid w:val="2532362D"/>
    <w:rsid w:val="2532AAE1"/>
    <w:rsid w:val="253306A5"/>
    <w:rsid w:val="25342A4E"/>
    <w:rsid w:val="25369377"/>
    <w:rsid w:val="253968DB"/>
    <w:rsid w:val="2539C2CD"/>
    <w:rsid w:val="2539FE8C"/>
    <w:rsid w:val="253E4B27"/>
    <w:rsid w:val="253EC8D3"/>
    <w:rsid w:val="25427900"/>
    <w:rsid w:val="25434EA5"/>
    <w:rsid w:val="25464E0F"/>
    <w:rsid w:val="254844D8"/>
    <w:rsid w:val="254B0D3B"/>
    <w:rsid w:val="254B34D5"/>
    <w:rsid w:val="254BB123"/>
    <w:rsid w:val="254F9769"/>
    <w:rsid w:val="25531510"/>
    <w:rsid w:val="25537069"/>
    <w:rsid w:val="25543C9B"/>
    <w:rsid w:val="2554C0CD"/>
    <w:rsid w:val="25550723"/>
    <w:rsid w:val="2557BE7B"/>
    <w:rsid w:val="25596990"/>
    <w:rsid w:val="255A5169"/>
    <w:rsid w:val="255A6306"/>
    <w:rsid w:val="25610608"/>
    <w:rsid w:val="25633A56"/>
    <w:rsid w:val="25645D43"/>
    <w:rsid w:val="2564FE5A"/>
    <w:rsid w:val="256584F3"/>
    <w:rsid w:val="2565AB85"/>
    <w:rsid w:val="2566ED30"/>
    <w:rsid w:val="256701F6"/>
    <w:rsid w:val="2567DAE0"/>
    <w:rsid w:val="25680862"/>
    <w:rsid w:val="2569EFBD"/>
    <w:rsid w:val="256BC32E"/>
    <w:rsid w:val="256BDFBB"/>
    <w:rsid w:val="256E0021"/>
    <w:rsid w:val="256FF5E8"/>
    <w:rsid w:val="2571D047"/>
    <w:rsid w:val="257B15E4"/>
    <w:rsid w:val="257D4347"/>
    <w:rsid w:val="257E531B"/>
    <w:rsid w:val="258226F4"/>
    <w:rsid w:val="25844F3E"/>
    <w:rsid w:val="2584976A"/>
    <w:rsid w:val="25850266"/>
    <w:rsid w:val="258DCB43"/>
    <w:rsid w:val="2590E15E"/>
    <w:rsid w:val="25950709"/>
    <w:rsid w:val="25960F2A"/>
    <w:rsid w:val="259F4B7F"/>
    <w:rsid w:val="25A100CF"/>
    <w:rsid w:val="25A3A9AD"/>
    <w:rsid w:val="25A55823"/>
    <w:rsid w:val="25A64FB8"/>
    <w:rsid w:val="25A66E26"/>
    <w:rsid w:val="25A6B9E4"/>
    <w:rsid w:val="25A716AA"/>
    <w:rsid w:val="25A9083E"/>
    <w:rsid w:val="25ABBEF6"/>
    <w:rsid w:val="25AC77B3"/>
    <w:rsid w:val="25ACD6A4"/>
    <w:rsid w:val="25ACF042"/>
    <w:rsid w:val="25AD2630"/>
    <w:rsid w:val="25B01A43"/>
    <w:rsid w:val="25B0E78A"/>
    <w:rsid w:val="25B14B61"/>
    <w:rsid w:val="25B2908A"/>
    <w:rsid w:val="25B754B2"/>
    <w:rsid w:val="25B9B5A2"/>
    <w:rsid w:val="25BA3665"/>
    <w:rsid w:val="25C8614F"/>
    <w:rsid w:val="25CC44B2"/>
    <w:rsid w:val="25CD16F7"/>
    <w:rsid w:val="25CE2B14"/>
    <w:rsid w:val="25CE631E"/>
    <w:rsid w:val="25CEF55D"/>
    <w:rsid w:val="25D1951A"/>
    <w:rsid w:val="25D19E55"/>
    <w:rsid w:val="25D5A439"/>
    <w:rsid w:val="25D6144B"/>
    <w:rsid w:val="25D6B86D"/>
    <w:rsid w:val="25D9E56F"/>
    <w:rsid w:val="25E16CFD"/>
    <w:rsid w:val="25E1FA33"/>
    <w:rsid w:val="25E462AB"/>
    <w:rsid w:val="25E8EE15"/>
    <w:rsid w:val="25E9CD58"/>
    <w:rsid w:val="25EF6039"/>
    <w:rsid w:val="25F2D59F"/>
    <w:rsid w:val="25F6CD4F"/>
    <w:rsid w:val="25FC80B5"/>
    <w:rsid w:val="25FD84BE"/>
    <w:rsid w:val="25FFD882"/>
    <w:rsid w:val="26004378"/>
    <w:rsid w:val="26010DB1"/>
    <w:rsid w:val="260350A1"/>
    <w:rsid w:val="2603593A"/>
    <w:rsid w:val="2607F0E4"/>
    <w:rsid w:val="2608381E"/>
    <w:rsid w:val="260946C4"/>
    <w:rsid w:val="26172DBB"/>
    <w:rsid w:val="261962E3"/>
    <w:rsid w:val="2619F5C9"/>
    <w:rsid w:val="261AD759"/>
    <w:rsid w:val="261B6E03"/>
    <w:rsid w:val="261C1CBB"/>
    <w:rsid w:val="2620955B"/>
    <w:rsid w:val="26211012"/>
    <w:rsid w:val="26270B6A"/>
    <w:rsid w:val="2628F699"/>
    <w:rsid w:val="262C04C6"/>
    <w:rsid w:val="262D7571"/>
    <w:rsid w:val="26308B14"/>
    <w:rsid w:val="26321B8C"/>
    <w:rsid w:val="26339614"/>
    <w:rsid w:val="2634A69F"/>
    <w:rsid w:val="2636D651"/>
    <w:rsid w:val="26370E5F"/>
    <w:rsid w:val="26376DC9"/>
    <w:rsid w:val="2638A847"/>
    <w:rsid w:val="2642ABE7"/>
    <w:rsid w:val="2643C50D"/>
    <w:rsid w:val="264550FF"/>
    <w:rsid w:val="2647C41D"/>
    <w:rsid w:val="2647EA51"/>
    <w:rsid w:val="264AE0E8"/>
    <w:rsid w:val="264B5D4F"/>
    <w:rsid w:val="264B632B"/>
    <w:rsid w:val="264D9862"/>
    <w:rsid w:val="264DF2E1"/>
    <w:rsid w:val="264E6996"/>
    <w:rsid w:val="264FB949"/>
    <w:rsid w:val="26501053"/>
    <w:rsid w:val="26530AF5"/>
    <w:rsid w:val="26531E7F"/>
    <w:rsid w:val="26559C98"/>
    <w:rsid w:val="265963E9"/>
    <w:rsid w:val="265F3C2F"/>
    <w:rsid w:val="26615289"/>
    <w:rsid w:val="2661E5A7"/>
    <w:rsid w:val="2665740F"/>
    <w:rsid w:val="2666EE0B"/>
    <w:rsid w:val="26671BBC"/>
    <w:rsid w:val="266A8DD1"/>
    <w:rsid w:val="266AD9FC"/>
    <w:rsid w:val="266D5C12"/>
    <w:rsid w:val="266D94F5"/>
    <w:rsid w:val="266E825F"/>
    <w:rsid w:val="266ECAF6"/>
    <w:rsid w:val="26723AF7"/>
    <w:rsid w:val="2672E4F9"/>
    <w:rsid w:val="26743D60"/>
    <w:rsid w:val="26750C65"/>
    <w:rsid w:val="26751B5D"/>
    <w:rsid w:val="26784DD6"/>
    <w:rsid w:val="267864B0"/>
    <w:rsid w:val="26796722"/>
    <w:rsid w:val="2679DF14"/>
    <w:rsid w:val="267DF843"/>
    <w:rsid w:val="267F579A"/>
    <w:rsid w:val="2681FBEB"/>
    <w:rsid w:val="2685FA7F"/>
    <w:rsid w:val="2686C612"/>
    <w:rsid w:val="268762EB"/>
    <w:rsid w:val="26876455"/>
    <w:rsid w:val="2688769C"/>
    <w:rsid w:val="268B6A9A"/>
    <w:rsid w:val="268BCC8D"/>
    <w:rsid w:val="269783D2"/>
    <w:rsid w:val="2697A52D"/>
    <w:rsid w:val="26994254"/>
    <w:rsid w:val="269D5B22"/>
    <w:rsid w:val="269E1DDC"/>
    <w:rsid w:val="269F9B14"/>
    <w:rsid w:val="26A6E7F3"/>
    <w:rsid w:val="26A86103"/>
    <w:rsid w:val="26A8E1E3"/>
    <w:rsid w:val="26ACEB28"/>
    <w:rsid w:val="26AE859C"/>
    <w:rsid w:val="26AF61DA"/>
    <w:rsid w:val="26B0A710"/>
    <w:rsid w:val="26B139DB"/>
    <w:rsid w:val="26B2BD7C"/>
    <w:rsid w:val="26B93B31"/>
    <w:rsid w:val="26BAF099"/>
    <w:rsid w:val="26BB3367"/>
    <w:rsid w:val="26BBCF55"/>
    <w:rsid w:val="26BD245B"/>
    <w:rsid w:val="26C02115"/>
    <w:rsid w:val="26C207C9"/>
    <w:rsid w:val="26C228E1"/>
    <w:rsid w:val="26C280EF"/>
    <w:rsid w:val="26C6AC63"/>
    <w:rsid w:val="26CCCBC3"/>
    <w:rsid w:val="26D2DCA0"/>
    <w:rsid w:val="26D60901"/>
    <w:rsid w:val="26D68674"/>
    <w:rsid w:val="26D6E943"/>
    <w:rsid w:val="26D77FDB"/>
    <w:rsid w:val="26DDD911"/>
    <w:rsid w:val="26DE422F"/>
    <w:rsid w:val="26E08CFB"/>
    <w:rsid w:val="26E0FE84"/>
    <w:rsid w:val="26E15474"/>
    <w:rsid w:val="26E1E53B"/>
    <w:rsid w:val="26E2083B"/>
    <w:rsid w:val="26E71BBC"/>
    <w:rsid w:val="26E7BDF9"/>
    <w:rsid w:val="26E988EB"/>
    <w:rsid w:val="26ED784D"/>
    <w:rsid w:val="26EF346C"/>
    <w:rsid w:val="26F0B061"/>
    <w:rsid w:val="26F34FD6"/>
    <w:rsid w:val="26F3A887"/>
    <w:rsid w:val="26F8A5C0"/>
    <w:rsid w:val="26F8F937"/>
    <w:rsid w:val="26FC0D33"/>
    <w:rsid w:val="26FE6D75"/>
    <w:rsid w:val="26FF0AB7"/>
    <w:rsid w:val="2700D3EA"/>
    <w:rsid w:val="27011F2B"/>
    <w:rsid w:val="27014CEE"/>
    <w:rsid w:val="2704A470"/>
    <w:rsid w:val="2705935E"/>
    <w:rsid w:val="2705F752"/>
    <w:rsid w:val="27066A6B"/>
    <w:rsid w:val="270753AF"/>
    <w:rsid w:val="27076720"/>
    <w:rsid w:val="270A7E9B"/>
    <w:rsid w:val="270EBEC1"/>
    <w:rsid w:val="27127377"/>
    <w:rsid w:val="2716278F"/>
    <w:rsid w:val="2718A942"/>
    <w:rsid w:val="271DAC1F"/>
    <w:rsid w:val="27240E57"/>
    <w:rsid w:val="27281F1A"/>
    <w:rsid w:val="27283439"/>
    <w:rsid w:val="27292842"/>
    <w:rsid w:val="272ABE24"/>
    <w:rsid w:val="272D208E"/>
    <w:rsid w:val="272F421E"/>
    <w:rsid w:val="2730BF2D"/>
    <w:rsid w:val="2731D6FB"/>
    <w:rsid w:val="2732E659"/>
    <w:rsid w:val="273314C1"/>
    <w:rsid w:val="2735088F"/>
    <w:rsid w:val="273675A4"/>
    <w:rsid w:val="273AC54F"/>
    <w:rsid w:val="273BF1C5"/>
    <w:rsid w:val="2741E7E5"/>
    <w:rsid w:val="2743AE12"/>
    <w:rsid w:val="2743EDD9"/>
    <w:rsid w:val="2743F9AF"/>
    <w:rsid w:val="274946AA"/>
    <w:rsid w:val="274BDB5F"/>
    <w:rsid w:val="2750FD10"/>
    <w:rsid w:val="275344C5"/>
    <w:rsid w:val="27550D8B"/>
    <w:rsid w:val="27569FA2"/>
    <w:rsid w:val="275752BF"/>
    <w:rsid w:val="27584E37"/>
    <w:rsid w:val="27584E7B"/>
    <w:rsid w:val="2759A94C"/>
    <w:rsid w:val="275B6814"/>
    <w:rsid w:val="275BF6F1"/>
    <w:rsid w:val="275C71D8"/>
    <w:rsid w:val="275D2B17"/>
    <w:rsid w:val="275FF185"/>
    <w:rsid w:val="27628092"/>
    <w:rsid w:val="276724F7"/>
    <w:rsid w:val="276A4808"/>
    <w:rsid w:val="276D5CD1"/>
    <w:rsid w:val="276E42FF"/>
    <w:rsid w:val="2772A3E6"/>
    <w:rsid w:val="27749B94"/>
    <w:rsid w:val="2775ED50"/>
    <w:rsid w:val="27767B01"/>
    <w:rsid w:val="2777B244"/>
    <w:rsid w:val="277A1927"/>
    <w:rsid w:val="27830366"/>
    <w:rsid w:val="278679FE"/>
    <w:rsid w:val="27920921"/>
    <w:rsid w:val="27963D37"/>
    <w:rsid w:val="279A7CB6"/>
    <w:rsid w:val="279A88AC"/>
    <w:rsid w:val="27A2178B"/>
    <w:rsid w:val="27A33A82"/>
    <w:rsid w:val="27A62E14"/>
    <w:rsid w:val="27A89579"/>
    <w:rsid w:val="27A9086C"/>
    <w:rsid w:val="27A9439A"/>
    <w:rsid w:val="27AA77B5"/>
    <w:rsid w:val="27AC7A81"/>
    <w:rsid w:val="27AF4314"/>
    <w:rsid w:val="27AFCF19"/>
    <w:rsid w:val="27B07C9C"/>
    <w:rsid w:val="27B28CF3"/>
    <w:rsid w:val="27B36A3B"/>
    <w:rsid w:val="27B523F2"/>
    <w:rsid w:val="27BA311D"/>
    <w:rsid w:val="27BAD8BE"/>
    <w:rsid w:val="27BE8CAE"/>
    <w:rsid w:val="27C1DB84"/>
    <w:rsid w:val="27C2EC6E"/>
    <w:rsid w:val="27C2FD81"/>
    <w:rsid w:val="27C3F679"/>
    <w:rsid w:val="27C51B18"/>
    <w:rsid w:val="27CEC4EB"/>
    <w:rsid w:val="27CF2F17"/>
    <w:rsid w:val="27D3CD36"/>
    <w:rsid w:val="27D747EF"/>
    <w:rsid w:val="27DA3C5B"/>
    <w:rsid w:val="27DB4533"/>
    <w:rsid w:val="27DBA3B5"/>
    <w:rsid w:val="27DE5FE4"/>
    <w:rsid w:val="27DFB027"/>
    <w:rsid w:val="27E0563D"/>
    <w:rsid w:val="27E2AE7C"/>
    <w:rsid w:val="27E5BFC1"/>
    <w:rsid w:val="27E8CCBA"/>
    <w:rsid w:val="27EA82F3"/>
    <w:rsid w:val="27ECB197"/>
    <w:rsid w:val="27F2C66C"/>
    <w:rsid w:val="27F5ECE1"/>
    <w:rsid w:val="27F7C5F8"/>
    <w:rsid w:val="27F89021"/>
    <w:rsid w:val="27FDEF60"/>
    <w:rsid w:val="27FE0484"/>
    <w:rsid w:val="280141DD"/>
    <w:rsid w:val="280670F9"/>
    <w:rsid w:val="28074C55"/>
    <w:rsid w:val="28080683"/>
    <w:rsid w:val="280912BD"/>
    <w:rsid w:val="2809A41A"/>
    <w:rsid w:val="280A4F28"/>
    <w:rsid w:val="2810375D"/>
    <w:rsid w:val="2811837C"/>
    <w:rsid w:val="2813DC3B"/>
    <w:rsid w:val="2814982C"/>
    <w:rsid w:val="281521F2"/>
    <w:rsid w:val="2816363D"/>
    <w:rsid w:val="2817F298"/>
    <w:rsid w:val="281AF7BB"/>
    <w:rsid w:val="281F3AB5"/>
    <w:rsid w:val="281FA212"/>
    <w:rsid w:val="28222270"/>
    <w:rsid w:val="2826620C"/>
    <w:rsid w:val="282790FF"/>
    <w:rsid w:val="2828CB80"/>
    <w:rsid w:val="282CE5F6"/>
    <w:rsid w:val="283009A1"/>
    <w:rsid w:val="28302C4D"/>
    <w:rsid w:val="2831F3BF"/>
    <w:rsid w:val="28337C9A"/>
    <w:rsid w:val="28342D31"/>
    <w:rsid w:val="283589DA"/>
    <w:rsid w:val="2844C8DC"/>
    <w:rsid w:val="2846B51A"/>
    <w:rsid w:val="2849C742"/>
    <w:rsid w:val="284A0885"/>
    <w:rsid w:val="284BD913"/>
    <w:rsid w:val="28511CD6"/>
    <w:rsid w:val="28525854"/>
    <w:rsid w:val="285830B5"/>
    <w:rsid w:val="2859BCD4"/>
    <w:rsid w:val="285ED237"/>
    <w:rsid w:val="285FB562"/>
    <w:rsid w:val="2861CE02"/>
    <w:rsid w:val="28620C22"/>
    <w:rsid w:val="2866FC9D"/>
    <w:rsid w:val="286A9C94"/>
    <w:rsid w:val="286C1CB4"/>
    <w:rsid w:val="287049D5"/>
    <w:rsid w:val="287126AA"/>
    <w:rsid w:val="28765351"/>
    <w:rsid w:val="28784B22"/>
    <w:rsid w:val="2879E63E"/>
    <w:rsid w:val="287A23DB"/>
    <w:rsid w:val="287A9B11"/>
    <w:rsid w:val="287B046E"/>
    <w:rsid w:val="287C1FB0"/>
    <w:rsid w:val="287DC360"/>
    <w:rsid w:val="287FB1D7"/>
    <w:rsid w:val="2880027F"/>
    <w:rsid w:val="2880945D"/>
    <w:rsid w:val="2881D49E"/>
    <w:rsid w:val="28848792"/>
    <w:rsid w:val="28850B2F"/>
    <w:rsid w:val="2885304F"/>
    <w:rsid w:val="288A85C5"/>
    <w:rsid w:val="288DBD87"/>
    <w:rsid w:val="288F2C13"/>
    <w:rsid w:val="289094C3"/>
    <w:rsid w:val="28913735"/>
    <w:rsid w:val="2891F22B"/>
    <w:rsid w:val="28931AE3"/>
    <w:rsid w:val="289709A0"/>
    <w:rsid w:val="28974940"/>
    <w:rsid w:val="2897D8EE"/>
    <w:rsid w:val="289A324A"/>
    <w:rsid w:val="289B293D"/>
    <w:rsid w:val="289BD3E0"/>
    <w:rsid w:val="28A069B0"/>
    <w:rsid w:val="28A0A4D9"/>
    <w:rsid w:val="28A2A43B"/>
    <w:rsid w:val="28A7D1DF"/>
    <w:rsid w:val="28A97784"/>
    <w:rsid w:val="28A99EC2"/>
    <w:rsid w:val="28AD72D7"/>
    <w:rsid w:val="28ADEE65"/>
    <w:rsid w:val="28AE0086"/>
    <w:rsid w:val="28B23C9D"/>
    <w:rsid w:val="28B8EBF3"/>
    <w:rsid w:val="28BB5FCA"/>
    <w:rsid w:val="28BBDEB7"/>
    <w:rsid w:val="28BCF5DA"/>
    <w:rsid w:val="28BD23E0"/>
    <w:rsid w:val="28BECB51"/>
    <w:rsid w:val="28C08BAD"/>
    <w:rsid w:val="28C24680"/>
    <w:rsid w:val="28C54158"/>
    <w:rsid w:val="28C83DD9"/>
    <w:rsid w:val="28CA3824"/>
    <w:rsid w:val="28CA4E3C"/>
    <w:rsid w:val="28CA8987"/>
    <w:rsid w:val="28CBDD9B"/>
    <w:rsid w:val="28CD470D"/>
    <w:rsid w:val="28CF9406"/>
    <w:rsid w:val="28D12797"/>
    <w:rsid w:val="28D134B7"/>
    <w:rsid w:val="28D156BA"/>
    <w:rsid w:val="28D20242"/>
    <w:rsid w:val="28D20324"/>
    <w:rsid w:val="28D5A5AB"/>
    <w:rsid w:val="28D78F87"/>
    <w:rsid w:val="28D9399C"/>
    <w:rsid w:val="28D967C9"/>
    <w:rsid w:val="28DC09F0"/>
    <w:rsid w:val="28DE28CB"/>
    <w:rsid w:val="28DFECB3"/>
    <w:rsid w:val="28E027F9"/>
    <w:rsid w:val="28E18721"/>
    <w:rsid w:val="28E47F97"/>
    <w:rsid w:val="28E4B389"/>
    <w:rsid w:val="28E60C50"/>
    <w:rsid w:val="28E6A140"/>
    <w:rsid w:val="28E9A6D9"/>
    <w:rsid w:val="28E9D74A"/>
    <w:rsid w:val="28EA51B4"/>
    <w:rsid w:val="28EC3966"/>
    <w:rsid w:val="28EC97A8"/>
    <w:rsid w:val="28EDD269"/>
    <w:rsid w:val="28EF871F"/>
    <w:rsid w:val="28EFDCEE"/>
    <w:rsid w:val="28F17559"/>
    <w:rsid w:val="28F469A8"/>
    <w:rsid w:val="28F55B48"/>
    <w:rsid w:val="28F56F37"/>
    <w:rsid w:val="28F8CA34"/>
    <w:rsid w:val="28FAFC3F"/>
    <w:rsid w:val="28FC572E"/>
    <w:rsid w:val="28FFC611"/>
    <w:rsid w:val="2902D39A"/>
    <w:rsid w:val="2905BA37"/>
    <w:rsid w:val="290E43A8"/>
    <w:rsid w:val="291189DE"/>
    <w:rsid w:val="29151B10"/>
    <w:rsid w:val="2920D6D2"/>
    <w:rsid w:val="29265108"/>
    <w:rsid w:val="2926C611"/>
    <w:rsid w:val="292A81C8"/>
    <w:rsid w:val="292C5755"/>
    <w:rsid w:val="29309D6F"/>
    <w:rsid w:val="2930E733"/>
    <w:rsid w:val="2932642C"/>
    <w:rsid w:val="2934446B"/>
    <w:rsid w:val="29357837"/>
    <w:rsid w:val="2937952D"/>
    <w:rsid w:val="293E2CE4"/>
    <w:rsid w:val="29400384"/>
    <w:rsid w:val="29461159"/>
    <w:rsid w:val="29464C40"/>
    <w:rsid w:val="294792BE"/>
    <w:rsid w:val="294AD853"/>
    <w:rsid w:val="294C73D3"/>
    <w:rsid w:val="294D4F97"/>
    <w:rsid w:val="2952F4F8"/>
    <w:rsid w:val="2955E5A3"/>
    <w:rsid w:val="2956D884"/>
    <w:rsid w:val="29591BE0"/>
    <w:rsid w:val="295F1C8F"/>
    <w:rsid w:val="295F8E03"/>
    <w:rsid w:val="296167A2"/>
    <w:rsid w:val="2961BBC4"/>
    <w:rsid w:val="2963F266"/>
    <w:rsid w:val="2964507C"/>
    <w:rsid w:val="29677499"/>
    <w:rsid w:val="296CDCE8"/>
    <w:rsid w:val="296DA159"/>
    <w:rsid w:val="296E7713"/>
    <w:rsid w:val="296EDDE3"/>
    <w:rsid w:val="296EFEDB"/>
    <w:rsid w:val="2970C1B5"/>
    <w:rsid w:val="2971535B"/>
    <w:rsid w:val="2971C02C"/>
    <w:rsid w:val="29729BD1"/>
    <w:rsid w:val="2974FCA5"/>
    <w:rsid w:val="2975026C"/>
    <w:rsid w:val="29758D0F"/>
    <w:rsid w:val="2977CE97"/>
    <w:rsid w:val="2978293D"/>
    <w:rsid w:val="297918A6"/>
    <w:rsid w:val="297D2C7E"/>
    <w:rsid w:val="297DD692"/>
    <w:rsid w:val="297F19DF"/>
    <w:rsid w:val="298163A5"/>
    <w:rsid w:val="29836219"/>
    <w:rsid w:val="2983D7FD"/>
    <w:rsid w:val="298490C4"/>
    <w:rsid w:val="29849C5C"/>
    <w:rsid w:val="29889C85"/>
    <w:rsid w:val="2989043A"/>
    <w:rsid w:val="298B4A0D"/>
    <w:rsid w:val="298BA843"/>
    <w:rsid w:val="298D86FF"/>
    <w:rsid w:val="298DBB81"/>
    <w:rsid w:val="298EF483"/>
    <w:rsid w:val="2990FD37"/>
    <w:rsid w:val="299187D8"/>
    <w:rsid w:val="2993E200"/>
    <w:rsid w:val="29946082"/>
    <w:rsid w:val="2995D316"/>
    <w:rsid w:val="29998318"/>
    <w:rsid w:val="299BCA98"/>
    <w:rsid w:val="299FC0BE"/>
    <w:rsid w:val="29A8C528"/>
    <w:rsid w:val="29A9FC0F"/>
    <w:rsid w:val="29AC1171"/>
    <w:rsid w:val="29B03937"/>
    <w:rsid w:val="29B0C77B"/>
    <w:rsid w:val="29B3C2F9"/>
    <w:rsid w:val="29B4B98D"/>
    <w:rsid w:val="29B65111"/>
    <w:rsid w:val="29BD9F5E"/>
    <w:rsid w:val="29BECBAD"/>
    <w:rsid w:val="29C1F57C"/>
    <w:rsid w:val="29C5C8BC"/>
    <w:rsid w:val="29C8B657"/>
    <w:rsid w:val="29CA5870"/>
    <w:rsid w:val="29CBDB17"/>
    <w:rsid w:val="29CD9985"/>
    <w:rsid w:val="29CEBDA1"/>
    <w:rsid w:val="29CF4A2C"/>
    <w:rsid w:val="29CFF513"/>
    <w:rsid w:val="29D53332"/>
    <w:rsid w:val="29D764B3"/>
    <w:rsid w:val="29DA3A9A"/>
    <w:rsid w:val="29DAB6AB"/>
    <w:rsid w:val="29DB2084"/>
    <w:rsid w:val="29DCB2F5"/>
    <w:rsid w:val="29DE8105"/>
    <w:rsid w:val="29DFF3BC"/>
    <w:rsid w:val="29E237CE"/>
    <w:rsid w:val="29E2857B"/>
    <w:rsid w:val="29E2D819"/>
    <w:rsid w:val="29E5D8E6"/>
    <w:rsid w:val="29E9FA8D"/>
    <w:rsid w:val="29EA4EC0"/>
    <w:rsid w:val="29EC411A"/>
    <w:rsid w:val="29EDAB9E"/>
    <w:rsid w:val="29F119FB"/>
    <w:rsid w:val="29F1DCEF"/>
    <w:rsid w:val="29F374E9"/>
    <w:rsid w:val="29F4B840"/>
    <w:rsid w:val="29F58D35"/>
    <w:rsid w:val="29FB9F78"/>
    <w:rsid w:val="29FEA8E3"/>
    <w:rsid w:val="29FEC000"/>
    <w:rsid w:val="2A00F2C3"/>
    <w:rsid w:val="2A01D42F"/>
    <w:rsid w:val="2A02398E"/>
    <w:rsid w:val="2A04BF84"/>
    <w:rsid w:val="2A04DFC5"/>
    <w:rsid w:val="2A057A91"/>
    <w:rsid w:val="2A080018"/>
    <w:rsid w:val="2A095723"/>
    <w:rsid w:val="2A0E7ACA"/>
    <w:rsid w:val="2A0E8F8A"/>
    <w:rsid w:val="2A1057CA"/>
    <w:rsid w:val="2A1360EA"/>
    <w:rsid w:val="2A152CFE"/>
    <w:rsid w:val="2A1B83B0"/>
    <w:rsid w:val="2A1C009D"/>
    <w:rsid w:val="2A20BBC1"/>
    <w:rsid w:val="2A226481"/>
    <w:rsid w:val="2A234176"/>
    <w:rsid w:val="2A25BBD9"/>
    <w:rsid w:val="2A27D166"/>
    <w:rsid w:val="2A2C7CC9"/>
    <w:rsid w:val="2A2F6570"/>
    <w:rsid w:val="2A2FDE2E"/>
    <w:rsid w:val="2A2FF58A"/>
    <w:rsid w:val="2A332D6D"/>
    <w:rsid w:val="2A342E3E"/>
    <w:rsid w:val="2A36F99E"/>
    <w:rsid w:val="2A374F7D"/>
    <w:rsid w:val="2A38E896"/>
    <w:rsid w:val="2A39E2C3"/>
    <w:rsid w:val="2A3DC57E"/>
    <w:rsid w:val="2A3E84F5"/>
    <w:rsid w:val="2A3EF2BE"/>
    <w:rsid w:val="2A3F2FCF"/>
    <w:rsid w:val="2A405D2C"/>
    <w:rsid w:val="2A42D7DF"/>
    <w:rsid w:val="2A43A2A7"/>
    <w:rsid w:val="2A450EC4"/>
    <w:rsid w:val="2A45416A"/>
    <w:rsid w:val="2A4548C7"/>
    <w:rsid w:val="2A47141C"/>
    <w:rsid w:val="2A496CB6"/>
    <w:rsid w:val="2A553726"/>
    <w:rsid w:val="2A56FE56"/>
    <w:rsid w:val="2A587389"/>
    <w:rsid w:val="2A59D6AD"/>
    <w:rsid w:val="2A5BB982"/>
    <w:rsid w:val="2A6172E4"/>
    <w:rsid w:val="2A62F846"/>
    <w:rsid w:val="2A6BBCAB"/>
    <w:rsid w:val="2A6EB827"/>
    <w:rsid w:val="2A6FB11F"/>
    <w:rsid w:val="2A75E9AC"/>
    <w:rsid w:val="2A767C08"/>
    <w:rsid w:val="2A7B29DC"/>
    <w:rsid w:val="2A7B9A71"/>
    <w:rsid w:val="2A7CC848"/>
    <w:rsid w:val="2A7D4192"/>
    <w:rsid w:val="2A7D923A"/>
    <w:rsid w:val="2A847572"/>
    <w:rsid w:val="2A84EB2C"/>
    <w:rsid w:val="2A85D56F"/>
    <w:rsid w:val="2A89FE84"/>
    <w:rsid w:val="2A8A5452"/>
    <w:rsid w:val="2A8CE4D2"/>
    <w:rsid w:val="2A902730"/>
    <w:rsid w:val="2A904321"/>
    <w:rsid w:val="2A947E47"/>
    <w:rsid w:val="2A96B17B"/>
    <w:rsid w:val="2A975D85"/>
    <w:rsid w:val="2A97A982"/>
    <w:rsid w:val="2A9821A6"/>
    <w:rsid w:val="2A98278F"/>
    <w:rsid w:val="2A9FACD8"/>
    <w:rsid w:val="2AA00621"/>
    <w:rsid w:val="2AA25A3D"/>
    <w:rsid w:val="2AA365C6"/>
    <w:rsid w:val="2AA3AA96"/>
    <w:rsid w:val="2AA74206"/>
    <w:rsid w:val="2AA7AFC4"/>
    <w:rsid w:val="2AAB1CCE"/>
    <w:rsid w:val="2AACE023"/>
    <w:rsid w:val="2AADB4A8"/>
    <w:rsid w:val="2AB01F57"/>
    <w:rsid w:val="2AB2B02A"/>
    <w:rsid w:val="2AB377D1"/>
    <w:rsid w:val="2AB4FFD1"/>
    <w:rsid w:val="2AB50545"/>
    <w:rsid w:val="2ABB5A18"/>
    <w:rsid w:val="2ABC53DC"/>
    <w:rsid w:val="2ABD3E7B"/>
    <w:rsid w:val="2ABEB81B"/>
    <w:rsid w:val="2AC69592"/>
    <w:rsid w:val="2AC6BD91"/>
    <w:rsid w:val="2AC80495"/>
    <w:rsid w:val="2ACA0AC4"/>
    <w:rsid w:val="2ACBC9CA"/>
    <w:rsid w:val="2ACE74CB"/>
    <w:rsid w:val="2AD1E1E2"/>
    <w:rsid w:val="2ADC660B"/>
    <w:rsid w:val="2ADEFDA3"/>
    <w:rsid w:val="2AE02563"/>
    <w:rsid w:val="2AE1388B"/>
    <w:rsid w:val="2AE3A451"/>
    <w:rsid w:val="2AE4E706"/>
    <w:rsid w:val="2AEA72F6"/>
    <w:rsid w:val="2AEA81B9"/>
    <w:rsid w:val="2AEC5D28"/>
    <w:rsid w:val="2AF49FF0"/>
    <w:rsid w:val="2AF83AE3"/>
    <w:rsid w:val="2AFA4EDB"/>
    <w:rsid w:val="2AFCCA76"/>
    <w:rsid w:val="2B029C56"/>
    <w:rsid w:val="2B08D8C6"/>
    <w:rsid w:val="2B0FE5E5"/>
    <w:rsid w:val="2B17E7D9"/>
    <w:rsid w:val="2B19FD58"/>
    <w:rsid w:val="2B1A7DA9"/>
    <w:rsid w:val="2B1C6BD6"/>
    <w:rsid w:val="2B24298D"/>
    <w:rsid w:val="2B26CC74"/>
    <w:rsid w:val="2B2797A2"/>
    <w:rsid w:val="2B27C739"/>
    <w:rsid w:val="2B27D1EA"/>
    <w:rsid w:val="2B285BE6"/>
    <w:rsid w:val="2B29C8C5"/>
    <w:rsid w:val="2B2B2953"/>
    <w:rsid w:val="2B2C7455"/>
    <w:rsid w:val="2B2E1677"/>
    <w:rsid w:val="2B3165FA"/>
    <w:rsid w:val="2B337B32"/>
    <w:rsid w:val="2B34D5F7"/>
    <w:rsid w:val="2B3CABDD"/>
    <w:rsid w:val="2B3E7946"/>
    <w:rsid w:val="2B41E1FA"/>
    <w:rsid w:val="2B448BBF"/>
    <w:rsid w:val="2B457400"/>
    <w:rsid w:val="2B4F60F5"/>
    <w:rsid w:val="2B4FF9E5"/>
    <w:rsid w:val="2B519B6E"/>
    <w:rsid w:val="2B5348A8"/>
    <w:rsid w:val="2B559AAB"/>
    <w:rsid w:val="2B58B741"/>
    <w:rsid w:val="2B593C07"/>
    <w:rsid w:val="2B594F69"/>
    <w:rsid w:val="2B5CDA61"/>
    <w:rsid w:val="2B602A6D"/>
    <w:rsid w:val="2B632AA9"/>
    <w:rsid w:val="2B635D7E"/>
    <w:rsid w:val="2B636BC1"/>
    <w:rsid w:val="2B646C97"/>
    <w:rsid w:val="2B66FA4E"/>
    <w:rsid w:val="2B6C44A8"/>
    <w:rsid w:val="2B6E5311"/>
    <w:rsid w:val="2B745377"/>
    <w:rsid w:val="2B74A038"/>
    <w:rsid w:val="2B7582E1"/>
    <w:rsid w:val="2B766A33"/>
    <w:rsid w:val="2B799DFB"/>
    <w:rsid w:val="2B79B55D"/>
    <w:rsid w:val="2B79FC8A"/>
    <w:rsid w:val="2B7A30E3"/>
    <w:rsid w:val="2B7E1EDA"/>
    <w:rsid w:val="2B7F4B8E"/>
    <w:rsid w:val="2B80918E"/>
    <w:rsid w:val="2B8383DD"/>
    <w:rsid w:val="2B84EE76"/>
    <w:rsid w:val="2B859B3B"/>
    <w:rsid w:val="2B85CAEE"/>
    <w:rsid w:val="2B86424F"/>
    <w:rsid w:val="2B87845B"/>
    <w:rsid w:val="2B8AEA2D"/>
    <w:rsid w:val="2B8BDEE7"/>
    <w:rsid w:val="2B8E0758"/>
    <w:rsid w:val="2B8EF511"/>
    <w:rsid w:val="2B8F3D38"/>
    <w:rsid w:val="2B93CC0A"/>
    <w:rsid w:val="2B9515C1"/>
    <w:rsid w:val="2B958889"/>
    <w:rsid w:val="2B95DCBF"/>
    <w:rsid w:val="2B96FB1C"/>
    <w:rsid w:val="2B9E6196"/>
    <w:rsid w:val="2BA0F6A2"/>
    <w:rsid w:val="2BA16BD3"/>
    <w:rsid w:val="2BA2D282"/>
    <w:rsid w:val="2BA43CFD"/>
    <w:rsid w:val="2BA4C1BA"/>
    <w:rsid w:val="2BA913E8"/>
    <w:rsid w:val="2BAC0B22"/>
    <w:rsid w:val="2BB317C5"/>
    <w:rsid w:val="2BB74EBD"/>
    <w:rsid w:val="2BBC8D3F"/>
    <w:rsid w:val="2BBE9A3A"/>
    <w:rsid w:val="2BC23179"/>
    <w:rsid w:val="2BC4E97E"/>
    <w:rsid w:val="2BC8AA9B"/>
    <w:rsid w:val="2BC8E4FC"/>
    <w:rsid w:val="2BC91E9D"/>
    <w:rsid w:val="2BC91ED9"/>
    <w:rsid w:val="2BCBE401"/>
    <w:rsid w:val="2BCFA44E"/>
    <w:rsid w:val="2BD30667"/>
    <w:rsid w:val="2BD450A0"/>
    <w:rsid w:val="2BD6B110"/>
    <w:rsid w:val="2BD749E6"/>
    <w:rsid w:val="2BD96F2A"/>
    <w:rsid w:val="2BDA5619"/>
    <w:rsid w:val="2BDE4B27"/>
    <w:rsid w:val="2BE0BA50"/>
    <w:rsid w:val="2BE4343D"/>
    <w:rsid w:val="2BE51EEB"/>
    <w:rsid w:val="2BEB14B6"/>
    <w:rsid w:val="2BEFCE1D"/>
    <w:rsid w:val="2BF85BC0"/>
    <w:rsid w:val="2BFAF773"/>
    <w:rsid w:val="2BFEC798"/>
    <w:rsid w:val="2BFF8158"/>
    <w:rsid w:val="2C034A10"/>
    <w:rsid w:val="2C04AB13"/>
    <w:rsid w:val="2C069F55"/>
    <w:rsid w:val="2C06C1CA"/>
    <w:rsid w:val="2C08567C"/>
    <w:rsid w:val="2C09D70E"/>
    <w:rsid w:val="2C0B69A7"/>
    <w:rsid w:val="2C0B7582"/>
    <w:rsid w:val="2C0DD079"/>
    <w:rsid w:val="2C1339D7"/>
    <w:rsid w:val="2C1462A0"/>
    <w:rsid w:val="2C1A9647"/>
    <w:rsid w:val="2C1B2A98"/>
    <w:rsid w:val="2C1D339D"/>
    <w:rsid w:val="2C2D0500"/>
    <w:rsid w:val="2C2E55CF"/>
    <w:rsid w:val="2C304659"/>
    <w:rsid w:val="2C31C584"/>
    <w:rsid w:val="2C3205B5"/>
    <w:rsid w:val="2C326341"/>
    <w:rsid w:val="2C34FAD0"/>
    <w:rsid w:val="2C363848"/>
    <w:rsid w:val="2C36B294"/>
    <w:rsid w:val="2C3B3694"/>
    <w:rsid w:val="2C3EF2DE"/>
    <w:rsid w:val="2C3FC58B"/>
    <w:rsid w:val="2C457E54"/>
    <w:rsid w:val="2C45FAB3"/>
    <w:rsid w:val="2C487CF3"/>
    <w:rsid w:val="2C48D33C"/>
    <w:rsid w:val="2C499EDD"/>
    <w:rsid w:val="2C4B1F33"/>
    <w:rsid w:val="2C4BF790"/>
    <w:rsid w:val="2C4C80F2"/>
    <w:rsid w:val="2C4D9DD4"/>
    <w:rsid w:val="2C4E6A2B"/>
    <w:rsid w:val="2C4F799F"/>
    <w:rsid w:val="2C593E01"/>
    <w:rsid w:val="2C59C188"/>
    <w:rsid w:val="2C5DAC32"/>
    <w:rsid w:val="2C5DDED8"/>
    <w:rsid w:val="2C6211A8"/>
    <w:rsid w:val="2C626406"/>
    <w:rsid w:val="2C652466"/>
    <w:rsid w:val="2C6659AA"/>
    <w:rsid w:val="2C667757"/>
    <w:rsid w:val="2C6A83DC"/>
    <w:rsid w:val="2C6AA576"/>
    <w:rsid w:val="2C6B7252"/>
    <w:rsid w:val="2C6DA41E"/>
    <w:rsid w:val="2C6F523E"/>
    <w:rsid w:val="2C80BBFE"/>
    <w:rsid w:val="2C867BF2"/>
    <w:rsid w:val="2C86DA3D"/>
    <w:rsid w:val="2C88D8B4"/>
    <w:rsid w:val="2C900E10"/>
    <w:rsid w:val="2C901A10"/>
    <w:rsid w:val="2C925F79"/>
    <w:rsid w:val="2C951907"/>
    <w:rsid w:val="2C957E88"/>
    <w:rsid w:val="2C999CC4"/>
    <w:rsid w:val="2C99E3D8"/>
    <w:rsid w:val="2CA18281"/>
    <w:rsid w:val="2CA1C4FE"/>
    <w:rsid w:val="2CA42DC6"/>
    <w:rsid w:val="2CA619F0"/>
    <w:rsid w:val="2CA7CFED"/>
    <w:rsid w:val="2CAC504C"/>
    <w:rsid w:val="2CAD2897"/>
    <w:rsid w:val="2CAE0A92"/>
    <w:rsid w:val="2CB0B3E9"/>
    <w:rsid w:val="2CB26326"/>
    <w:rsid w:val="2CB2A164"/>
    <w:rsid w:val="2CB43782"/>
    <w:rsid w:val="2CB57430"/>
    <w:rsid w:val="2CB80B9A"/>
    <w:rsid w:val="2CB982C8"/>
    <w:rsid w:val="2CBB07F0"/>
    <w:rsid w:val="2CBD1940"/>
    <w:rsid w:val="2CBE8850"/>
    <w:rsid w:val="2CBF220B"/>
    <w:rsid w:val="2CC0ED82"/>
    <w:rsid w:val="2CC1ABE5"/>
    <w:rsid w:val="2CC4EAFD"/>
    <w:rsid w:val="2CC8BE50"/>
    <w:rsid w:val="2CCC0144"/>
    <w:rsid w:val="2CD061FA"/>
    <w:rsid w:val="2CD0729D"/>
    <w:rsid w:val="2CD1151D"/>
    <w:rsid w:val="2CD5E59D"/>
    <w:rsid w:val="2CD92AED"/>
    <w:rsid w:val="2CDD776A"/>
    <w:rsid w:val="2CDEF574"/>
    <w:rsid w:val="2CDFB1F6"/>
    <w:rsid w:val="2CE065EA"/>
    <w:rsid w:val="2CE316CF"/>
    <w:rsid w:val="2CE5A1C4"/>
    <w:rsid w:val="2CEE739E"/>
    <w:rsid w:val="2CF2A735"/>
    <w:rsid w:val="2CF2EA16"/>
    <w:rsid w:val="2CF37449"/>
    <w:rsid w:val="2CF861BB"/>
    <w:rsid w:val="2CFA5A6E"/>
    <w:rsid w:val="2CFB5C3E"/>
    <w:rsid w:val="2CFB780B"/>
    <w:rsid w:val="2D00C6DE"/>
    <w:rsid w:val="2D0191FC"/>
    <w:rsid w:val="2D038BC2"/>
    <w:rsid w:val="2D0584E3"/>
    <w:rsid w:val="2D0772F9"/>
    <w:rsid w:val="2D08ED0F"/>
    <w:rsid w:val="2D09D4F6"/>
    <w:rsid w:val="2D0A2B3A"/>
    <w:rsid w:val="2D0BF3C5"/>
    <w:rsid w:val="2D0DA066"/>
    <w:rsid w:val="2D0E33D4"/>
    <w:rsid w:val="2D0F93D1"/>
    <w:rsid w:val="2D114993"/>
    <w:rsid w:val="2D176AEE"/>
    <w:rsid w:val="2D1AEF77"/>
    <w:rsid w:val="2D1BFBFF"/>
    <w:rsid w:val="2D1C3AD0"/>
    <w:rsid w:val="2D1DD020"/>
    <w:rsid w:val="2D20236F"/>
    <w:rsid w:val="2D230776"/>
    <w:rsid w:val="2D264C55"/>
    <w:rsid w:val="2D26C181"/>
    <w:rsid w:val="2D2B5F28"/>
    <w:rsid w:val="2D2B5F98"/>
    <w:rsid w:val="2D3A33E2"/>
    <w:rsid w:val="2D3A3FB6"/>
    <w:rsid w:val="2D3B8C73"/>
    <w:rsid w:val="2D3C0DA8"/>
    <w:rsid w:val="2D3C5518"/>
    <w:rsid w:val="2D4084B5"/>
    <w:rsid w:val="2D47C3FC"/>
    <w:rsid w:val="2D48C7EB"/>
    <w:rsid w:val="2D4F3BAD"/>
    <w:rsid w:val="2D51090E"/>
    <w:rsid w:val="2D529D1B"/>
    <w:rsid w:val="2D53DBA1"/>
    <w:rsid w:val="2D55B07B"/>
    <w:rsid w:val="2D55FDD4"/>
    <w:rsid w:val="2D577D5E"/>
    <w:rsid w:val="2D57B12A"/>
    <w:rsid w:val="2D5B5E3E"/>
    <w:rsid w:val="2D5BB9BA"/>
    <w:rsid w:val="2D5C5014"/>
    <w:rsid w:val="2D5E2D0D"/>
    <w:rsid w:val="2D5FB328"/>
    <w:rsid w:val="2D61B0F1"/>
    <w:rsid w:val="2D62100D"/>
    <w:rsid w:val="2D626B44"/>
    <w:rsid w:val="2D629278"/>
    <w:rsid w:val="2D64836F"/>
    <w:rsid w:val="2D659895"/>
    <w:rsid w:val="2D671D3A"/>
    <w:rsid w:val="2D67989B"/>
    <w:rsid w:val="2D697113"/>
    <w:rsid w:val="2D6B0F63"/>
    <w:rsid w:val="2D72DB49"/>
    <w:rsid w:val="2D7691E3"/>
    <w:rsid w:val="2D76B84B"/>
    <w:rsid w:val="2D773EA0"/>
    <w:rsid w:val="2D780429"/>
    <w:rsid w:val="2D7E4DE2"/>
    <w:rsid w:val="2D836FDA"/>
    <w:rsid w:val="2D86059E"/>
    <w:rsid w:val="2D88D937"/>
    <w:rsid w:val="2D898BDA"/>
    <w:rsid w:val="2D8DEAAD"/>
    <w:rsid w:val="2D8EF790"/>
    <w:rsid w:val="2D8FACEA"/>
    <w:rsid w:val="2D919928"/>
    <w:rsid w:val="2D945E07"/>
    <w:rsid w:val="2D9B33D6"/>
    <w:rsid w:val="2D9C0CAA"/>
    <w:rsid w:val="2D9C3407"/>
    <w:rsid w:val="2DA2FFF9"/>
    <w:rsid w:val="2DA51ABE"/>
    <w:rsid w:val="2DA6389F"/>
    <w:rsid w:val="2DAAF08D"/>
    <w:rsid w:val="2DAD0D18"/>
    <w:rsid w:val="2DAED8F9"/>
    <w:rsid w:val="2DB41A23"/>
    <w:rsid w:val="2DB43548"/>
    <w:rsid w:val="2DB5697D"/>
    <w:rsid w:val="2DB65817"/>
    <w:rsid w:val="2DB8C3DC"/>
    <w:rsid w:val="2DB9A9AB"/>
    <w:rsid w:val="2DBCB427"/>
    <w:rsid w:val="2DBD8585"/>
    <w:rsid w:val="2DBEB39D"/>
    <w:rsid w:val="2DBFAA89"/>
    <w:rsid w:val="2DC124FD"/>
    <w:rsid w:val="2DC57234"/>
    <w:rsid w:val="2DC8A0BC"/>
    <w:rsid w:val="2DC91C77"/>
    <w:rsid w:val="2DCA4B44"/>
    <w:rsid w:val="2DCB6AEF"/>
    <w:rsid w:val="2DCC46B9"/>
    <w:rsid w:val="2DCC50D0"/>
    <w:rsid w:val="2DCD49DC"/>
    <w:rsid w:val="2DCE4E33"/>
    <w:rsid w:val="2DCE5786"/>
    <w:rsid w:val="2DCEBD52"/>
    <w:rsid w:val="2DCEE512"/>
    <w:rsid w:val="2DCF8722"/>
    <w:rsid w:val="2DD0FA7C"/>
    <w:rsid w:val="2DD46330"/>
    <w:rsid w:val="2DD5A0D7"/>
    <w:rsid w:val="2DD8A33C"/>
    <w:rsid w:val="2DDC6143"/>
    <w:rsid w:val="2DDD9DAF"/>
    <w:rsid w:val="2DDDACD9"/>
    <w:rsid w:val="2DE07244"/>
    <w:rsid w:val="2DE0F588"/>
    <w:rsid w:val="2DE12FEE"/>
    <w:rsid w:val="2DE56071"/>
    <w:rsid w:val="2DE58540"/>
    <w:rsid w:val="2DE743F8"/>
    <w:rsid w:val="2DE990C2"/>
    <w:rsid w:val="2DEB6A22"/>
    <w:rsid w:val="2DF35096"/>
    <w:rsid w:val="2DF3EFDE"/>
    <w:rsid w:val="2DF4848F"/>
    <w:rsid w:val="2DF4F8A3"/>
    <w:rsid w:val="2DF83CCC"/>
    <w:rsid w:val="2DF97A34"/>
    <w:rsid w:val="2DFC122C"/>
    <w:rsid w:val="2DFE5570"/>
    <w:rsid w:val="2DFF1F8D"/>
    <w:rsid w:val="2E006CCD"/>
    <w:rsid w:val="2E017CD2"/>
    <w:rsid w:val="2E038578"/>
    <w:rsid w:val="2E04C5A2"/>
    <w:rsid w:val="2E08A4AD"/>
    <w:rsid w:val="2E09E289"/>
    <w:rsid w:val="2E0A4313"/>
    <w:rsid w:val="2E0FE8EA"/>
    <w:rsid w:val="2E103C46"/>
    <w:rsid w:val="2E10F745"/>
    <w:rsid w:val="2E11034F"/>
    <w:rsid w:val="2E14542B"/>
    <w:rsid w:val="2E1820CA"/>
    <w:rsid w:val="2E19E643"/>
    <w:rsid w:val="2E1ABB15"/>
    <w:rsid w:val="2E1C7811"/>
    <w:rsid w:val="2E232DEE"/>
    <w:rsid w:val="2E24817B"/>
    <w:rsid w:val="2E296893"/>
    <w:rsid w:val="2E29A8F4"/>
    <w:rsid w:val="2E2E5316"/>
    <w:rsid w:val="2E2FDE0E"/>
    <w:rsid w:val="2E311948"/>
    <w:rsid w:val="2E32F9AC"/>
    <w:rsid w:val="2E360092"/>
    <w:rsid w:val="2E368CD3"/>
    <w:rsid w:val="2E409D45"/>
    <w:rsid w:val="2E414BBC"/>
    <w:rsid w:val="2E422652"/>
    <w:rsid w:val="2E4827E9"/>
    <w:rsid w:val="2E4D9122"/>
    <w:rsid w:val="2E4D9A6A"/>
    <w:rsid w:val="2E541D52"/>
    <w:rsid w:val="2E54FEF7"/>
    <w:rsid w:val="2E56BFBE"/>
    <w:rsid w:val="2E5E0061"/>
    <w:rsid w:val="2E651580"/>
    <w:rsid w:val="2E67634F"/>
    <w:rsid w:val="2E67996E"/>
    <w:rsid w:val="2E6AF69F"/>
    <w:rsid w:val="2E707452"/>
    <w:rsid w:val="2E7250CA"/>
    <w:rsid w:val="2E73EA28"/>
    <w:rsid w:val="2E745086"/>
    <w:rsid w:val="2E74B2EF"/>
    <w:rsid w:val="2E7521F5"/>
    <w:rsid w:val="2E7982BC"/>
    <w:rsid w:val="2E79C715"/>
    <w:rsid w:val="2E7C364B"/>
    <w:rsid w:val="2E7CE958"/>
    <w:rsid w:val="2E81C077"/>
    <w:rsid w:val="2E81FF7A"/>
    <w:rsid w:val="2E843CED"/>
    <w:rsid w:val="2E89CB16"/>
    <w:rsid w:val="2E89F9BF"/>
    <w:rsid w:val="2E8D873D"/>
    <w:rsid w:val="2E8E9049"/>
    <w:rsid w:val="2E8F44AA"/>
    <w:rsid w:val="2E9027E0"/>
    <w:rsid w:val="2E962E19"/>
    <w:rsid w:val="2E99FCD9"/>
    <w:rsid w:val="2E9A432A"/>
    <w:rsid w:val="2E9BAAAF"/>
    <w:rsid w:val="2E9CB1DF"/>
    <w:rsid w:val="2EA07295"/>
    <w:rsid w:val="2EA114B4"/>
    <w:rsid w:val="2EA2CF43"/>
    <w:rsid w:val="2EA36DAF"/>
    <w:rsid w:val="2EA410E2"/>
    <w:rsid w:val="2EA4835D"/>
    <w:rsid w:val="2EA6A7A9"/>
    <w:rsid w:val="2EA7B91D"/>
    <w:rsid w:val="2EB1C1DA"/>
    <w:rsid w:val="2EB4FDA8"/>
    <w:rsid w:val="2EB62178"/>
    <w:rsid w:val="2EB6BE2E"/>
    <w:rsid w:val="2EBB475F"/>
    <w:rsid w:val="2EBB547B"/>
    <w:rsid w:val="2EBCF79C"/>
    <w:rsid w:val="2EBD6BB0"/>
    <w:rsid w:val="2EBE7426"/>
    <w:rsid w:val="2EBF5481"/>
    <w:rsid w:val="2EC084E9"/>
    <w:rsid w:val="2EC1DDBC"/>
    <w:rsid w:val="2EC36741"/>
    <w:rsid w:val="2EC3BE01"/>
    <w:rsid w:val="2EC4E4C8"/>
    <w:rsid w:val="2EC6DD39"/>
    <w:rsid w:val="2EC8EAE4"/>
    <w:rsid w:val="2ECA569F"/>
    <w:rsid w:val="2ECB3B5C"/>
    <w:rsid w:val="2ECEEB7C"/>
    <w:rsid w:val="2ED0FB3D"/>
    <w:rsid w:val="2ED1F26B"/>
    <w:rsid w:val="2ED45CFF"/>
    <w:rsid w:val="2ED47CEF"/>
    <w:rsid w:val="2ED482A5"/>
    <w:rsid w:val="2ED4B82A"/>
    <w:rsid w:val="2ED55AAA"/>
    <w:rsid w:val="2ED5DFC3"/>
    <w:rsid w:val="2ED60D36"/>
    <w:rsid w:val="2ED6D6C9"/>
    <w:rsid w:val="2ED80034"/>
    <w:rsid w:val="2EDA3138"/>
    <w:rsid w:val="2EDBAC98"/>
    <w:rsid w:val="2EDC777A"/>
    <w:rsid w:val="2EDE936A"/>
    <w:rsid w:val="2EE04605"/>
    <w:rsid w:val="2EE104DD"/>
    <w:rsid w:val="2EE1D552"/>
    <w:rsid w:val="2EE319E2"/>
    <w:rsid w:val="2EE350D0"/>
    <w:rsid w:val="2EE36122"/>
    <w:rsid w:val="2EE78A24"/>
    <w:rsid w:val="2EE7FD66"/>
    <w:rsid w:val="2EEA43F8"/>
    <w:rsid w:val="2EEBF8EF"/>
    <w:rsid w:val="2EED7247"/>
    <w:rsid w:val="2EEDCA75"/>
    <w:rsid w:val="2EEFBC38"/>
    <w:rsid w:val="2EF03A9F"/>
    <w:rsid w:val="2EF385B4"/>
    <w:rsid w:val="2EF61E8D"/>
    <w:rsid w:val="2EF97CB4"/>
    <w:rsid w:val="2EFC5B76"/>
    <w:rsid w:val="2EFDBC6F"/>
    <w:rsid w:val="2F005662"/>
    <w:rsid w:val="2F0201B9"/>
    <w:rsid w:val="2F08039B"/>
    <w:rsid w:val="2F0B4E70"/>
    <w:rsid w:val="2F0D6513"/>
    <w:rsid w:val="2F1025E6"/>
    <w:rsid w:val="2F11A764"/>
    <w:rsid w:val="2F18A1FF"/>
    <w:rsid w:val="2F1C9C8E"/>
    <w:rsid w:val="2F23508F"/>
    <w:rsid w:val="2F2636E3"/>
    <w:rsid w:val="2F26A7EE"/>
    <w:rsid w:val="2F27DA69"/>
    <w:rsid w:val="2F2AF90A"/>
    <w:rsid w:val="2F2DB986"/>
    <w:rsid w:val="2F301740"/>
    <w:rsid w:val="2F31E723"/>
    <w:rsid w:val="2F3455F9"/>
    <w:rsid w:val="2F398226"/>
    <w:rsid w:val="2F39CDF0"/>
    <w:rsid w:val="2F3EEBF9"/>
    <w:rsid w:val="2F3FE83F"/>
    <w:rsid w:val="2F41BA7B"/>
    <w:rsid w:val="2F43A8C2"/>
    <w:rsid w:val="2F43B0E1"/>
    <w:rsid w:val="2F46A811"/>
    <w:rsid w:val="2F48B92C"/>
    <w:rsid w:val="2F4A6B73"/>
    <w:rsid w:val="2F4ADCF7"/>
    <w:rsid w:val="2F4B9E01"/>
    <w:rsid w:val="2F541234"/>
    <w:rsid w:val="2F569ECC"/>
    <w:rsid w:val="2F56DD30"/>
    <w:rsid w:val="2F57B434"/>
    <w:rsid w:val="2F57E4C6"/>
    <w:rsid w:val="2F57EEFC"/>
    <w:rsid w:val="2F583C09"/>
    <w:rsid w:val="2F5CD0D0"/>
    <w:rsid w:val="2F5D3B9F"/>
    <w:rsid w:val="2F642DCB"/>
    <w:rsid w:val="2F643A4E"/>
    <w:rsid w:val="2F67957A"/>
    <w:rsid w:val="2F688FA3"/>
    <w:rsid w:val="2F68A35A"/>
    <w:rsid w:val="2F6D79C2"/>
    <w:rsid w:val="2F6FC8D7"/>
    <w:rsid w:val="2F70E862"/>
    <w:rsid w:val="2F721F3B"/>
    <w:rsid w:val="2F72C0BC"/>
    <w:rsid w:val="2F73D6E7"/>
    <w:rsid w:val="2F7499A7"/>
    <w:rsid w:val="2F76233B"/>
    <w:rsid w:val="2F79CBFB"/>
    <w:rsid w:val="2F7A6501"/>
    <w:rsid w:val="2F7EC3E9"/>
    <w:rsid w:val="2F7F4E66"/>
    <w:rsid w:val="2F7FAFCF"/>
    <w:rsid w:val="2F80A9FA"/>
    <w:rsid w:val="2F815495"/>
    <w:rsid w:val="2F8155A1"/>
    <w:rsid w:val="2F815EC7"/>
    <w:rsid w:val="2F8178EE"/>
    <w:rsid w:val="2F81B800"/>
    <w:rsid w:val="2F829F6F"/>
    <w:rsid w:val="2F83F6C7"/>
    <w:rsid w:val="2F86940D"/>
    <w:rsid w:val="2F8A3A9E"/>
    <w:rsid w:val="2F8D4C0E"/>
    <w:rsid w:val="2F8FCE86"/>
    <w:rsid w:val="2F95154E"/>
    <w:rsid w:val="2F963205"/>
    <w:rsid w:val="2F968E2D"/>
    <w:rsid w:val="2F994888"/>
    <w:rsid w:val="2F9C843D"/>
    <w:rsid w:val="2FA0633E"/>
    <w:rsid w:val="2FA1B7C3"/>
    <w:rsid w:val="2FA2698B"/>
    <w:rsid w:val="2FA7C4B1"/>
    <w:rsid w:val="2FA8F1D9"/>
    <w:rsid w:val="2FAA56D5"/>
    <w:rsid w:val="2FAA6C33"/>
    <w:rsid w:val="2FADB510"/>
    <w:rsid w:val="2FAF3CAE"/>
    <w:rsid w:val="2FAF4650"/>
    <w:rsid w:val="2FB085C4"/>
    <w:rsid w:val="2FB0F4BB"/>
    <w:rsid w:val="2FB3B6CC"/>
    <w:rsid w:val="2FB54D1B"/>
    <w:rsid w:val="2FB72A34"/>
    <w:rsid w:val="2FB88BF0"/>
    <w:rsid w:val="2FBFD575"/>
    <w:rsid w:val="2FC1ABA0"/>
    <w:rsid w:val="2FC25BE5"/>
    <w:rsid w:val="2FC2A81E"/>
    <w:rsid w:val="2FC4D15C"/>
    <w:rsid w:val="2FC99DE6"/>
    <w:rsid w:val="2FCC3C84"/>
    <w:rsid w:val="2FCF6D80"/>
    <w:rsid w:val="2FD1282D"/>
    <w:rsid w:val="2FD12D13"/>
    <w:rsid w:val="2FD3F4C4"/>
    <w:rsid w:val="2FD5F8B6"/>
    <w:rsid w:val="2FD611E7"/>
    <w:rsid w:val="2FD65807"/>
    <w:rsid w:val="2FD71122"/>
    <w:rsid w:val="2FD769B5"/>
    <w:rsid w:val="2FDB96C5"/>
    <w:rsid w:val="2FDD31AC"/>
    <w:rsid w:val="2FDD7E55"/>
    <w:rsid w:val="2FDFD6C8"/>
    <w:rsid w:val="2FE1360C"/>
    <w:rsid w:val="2FE20EBC"/>
    <w:rsid w:val="2FE27A6A"/>
    <w:rsid w:val="2FE368E7"/>
    <w:rsid w:val="2FE38FB8"/>
    <w:rsid w:val="2FE3907B"/>
    <w:rsid w:val="2FE43663"/>
    <w:rsid w:val="2FE44B8B"/>
    <w:rsid w:val="2FE68B70"/>
    <w:rsid w:val="2FE9AEF0"/>
    <w:rsid w:val="2FEDCD8D"/>
    <w:rsid w:val="2FEF1135"/>
    <w:rsid w:val="2FEFF6DD"/>
    <w:rsid w:val="2FF0429B"/>
    <w:rsid w:val="2FF28095"/>
    <w:rsid w:val="2FF29950"/>
    <w:rsid w:val="2FF34C1B"/>
    <w:rsid w:val="2FF3FF69"/>
    <w:rsid w:val="2FF44EAC"/>
    <w:rsid w:val="2FF4DA68"/>
    <w:rsid w:val="2FF8422C"/>
    <w:rsid w:val="2FFCA3C2"/>
    <w:rsid w:val="2FFCF4C4"/>
    <w:rsid w:val="2FFCFEAB"/>
    <w:rsid w:val="2FFDDF8F"/>
    <w:rsid w:val="30011841"/>
    <w:rsid w:val="30027A41"/>
    <w:rsid w:val="3005C958"/>
    <w:rsid w:val="30069F23"/>
    <w:rsid w:val="3006DA1B"/>
    <w:rsid w:val="30075FB1"/>
    <w:rsid w:val="3007E673"/>
    <w:rsid w:val="30086DDE"/>
    <w:rsid w:val="300955D7"/>
    <w:rsid w:val="3012FC2D"/>
    <w:rsid w:val="30171EAD"/>
    <w:rsid w:val="30178655"/>
    <w:rsid w:val="301B7AC3"/>
    <w:rsid w:val="301BFDA3"/>
    <w:rsid w:val="301D777A"/>
    <w:rsid w:val="301D90D0"/>
    <w:rsid w:val="301ECF7E"/>
    <w:rsid w:val="301EF477"/>
    <w:rsid w:val="30252EBE"/>
    <w:rsid w:val="3025A963"/>
    <w:rsid w:val="3025F6F1"/>
    <w:rsid w:val="302A1139"/>
    <w:rsid w:val="302A7081"/>
    <w:rsid w:val="302AA3B9"/>
    <w:rsid w:val="302DC326"/>
    <w:rsid w:val="30303976"/>
    <w:rsid w:val="30315291"/>
    <w:rsid w:val="3037F7DB"/>
    <w:rsid w:val="303A67AB"/>
    <w:rsid w:val="303CA338"/>
    <w:rsid w:val="30410367"/>
    <w:rsid w:val="3047FFEB"/>
    <w:rsid w:val="30490D33"/>
    <w:rsid w:val="305085C5"/>
    <w:rsid w:val="30520768"/>
    <w:rsid w:val="3056EE49"/>
    <w:rsid w:val="3058D642"/>
    <w:rsid w:val="30593C11"/>
    <w:rsid w:val="305ADA83"/>
    <w:rsid w:val="305AEE40"/>
    <w:rsid w:val="3060E5A4"/>
    <w:rsid w:val="30659D38"/>
    <w:rsid w:val="30684978"/>
    <w:rsid w:val="306BAC96"/>
    <w:rsid w:val="30707279"/>
    <w:rsid w:val="307219C4"/>
    <w:rsid w:val="3073C49A"/>
    <w:rsid w:val="30740175"/>
    <w:rsid w:val="307789F2"/>
    <w:rsid w:val="307C121C"/>
    <w:rsid w:val="307D42EB"/>
    <w:rsid w:val="308434E9"/>
    <w:rsid w:val="3084C1C5"/>
    <w:rsid w:val="30863A33"/>
    <w:rsid w:val="30876639"/>
    <w:rsid w:val="30887F31"/>
    <w:rsid w:val="308978F6"/>
    <w:rsid w:val="308A074A"/>
    <w:rsid w:val="308F13CB"/>
    <w:rsid w:val="30913D6F"/>
    <w:rsid w:val="309252CD"/>
    <w:rsid w:val="3096C5D1"/>
    <w:rsid w:val="309780F8"/>
    <w:rsid w:val="309A39BD"/>
    <w:rsid w:val="309AA89E"/>
    <w:rsid w:val="309AC924"/>
    <w:rsid w:val="309C7E30"/>
    <w:rsid w:val="309CA969"/>
    <w:rsid w:val="309E814F"/>
    <w:rsid w:val="30A5C54F"/>
    <w:rsid w:val="30A90836"/>
    <w:rsid w:val="30B03782"/>
    <w:rsid w:val="30B3198C"/>
    <w:rsid w:val="30B44585"/>
    <w:rsid w:val="30B89B8A"/>
    <w:rsid w:val="30BE5D49"/>
    <w:rsid w:val="30BEFFB5"/>
    <w:rsid w:val="30C20557"/>
    <w:rsid w:val="30C22382"/>
    <w:rsid w:val="30C265F6"/>
    <w:rsid w:val="30C60538"/>
    <w:rsid w:val="30C83990"/>
    <w:rsid w:val="30C85AF7"/>
    <w:rsid w:val="30C8F68C"/>
    <w:rsid w:val="30CAEAAD"/>
    <w:rsid w:val="30CB5A7F"/>
    <w:rsid w:val="30CD07DD"/>
    <w:rsid w:val="30CEB93D"/>
    <w:rsid w:val="30CFF205"/>
    <w:rsid w:val="30D06B6C"/>
    <w:rsid w:val="30D36497"/>
    <w:rsid w:val="30D366AB"/>
    <w:rsid w:val="30D96B04"/>
    <w:rsid w:val="30DC945F"/>
    <w:rsid w:val="30DC9BA4"/>
    <w:rsid w:val="30DD49BC"/>
    <w:rsid w:val="30DD542E"/>
    <w:rsid w:val="30DD82F6"/>
    <w:rsid w:val="30E0669A"/>
    <w:rsid w:val="30E1AE70"/>
    <w:rsid w:val="30E3AD24"/>
    <w:rsid w:val="30E89EF0"/>
    <w:rsid w:val="30E9D4F4"/>
    <w:rsid w:val="30EDADF7"/>
    <w:rsid w:val="30EE1693"/>
    <w:rsid w:val="30F1FDB6"/>
    <w:rsid w:val="30F2BDA5"/>
    <w:rsid w:val="30F749B6"/>
    <w:rsid w:val="30F7D197"/>
    <w:rsid w:val="30F9AE97"/>
    <w:rsid w:val="30FF7A49"/>
    <w:rsid w:val="310099E9"/>
    <w:rsid w:val="310373C3"/>
    <w:rsid w:val="3104431B"/>
    <w:rsid w:val="3104B82B"/>
    <w:rsid w:val="310AE8E2"/>
    <w:rsid w:val="310D05AF"/>
    <w:rsid w:val="31132D24"/>
    <w:rsid w:val="31148F4F"/>
    <w:rsid w:val="311954E0"/>
    <w:rsid w:val="311F1474"/>
    <w:rsid w:val="31210B60"/>
    <w:rsid w:val="31285E9B"/>
    <w:rsid w:val="312870CD"/>
    <w:rsid w:val="3129ED09"/>
    <w:rsid w:val="312AFFA7"/>
    <w:rsid w:val="312DDDF9"/>
    <w:rsid w:val="31301125"/>
    <w:rsid w:val="31325D73"/>
    <w:rsid w:val="31332A1F"/>
    <w:rsid w:val="31382E77"/>
    <w:rsid w:val="313AFA27"/>
    <w:rsid w:val="313D1197"/>
    <w:rsid w:val="313F6575"/>
    <w:rsid w:val="3141A653"/>
    <w:rsid w:val="3143217A"/>
    <w:rsid w:val="31494E75"/>
    <w:rsid w:val="314AC488"/>
    <w:rsid w:val="314B0D0F"/>
    <w:rsid w:val="314BCD99"/>
    <w:rsid w:val="314E779A"/>
    <w:rsid w:val="31500F75"/>
    <w:rsid w:val="3151B4F4"/>
    <w:rsid w:val="3151FDF0"/>
    <w:rsid w:val="3152D2AB"/>
    <w:rsid w:val="315341A0"/>
    <w:rsid w:val="31593240"/>
    <w:rsid w:val="31595E21"/>
    <w:rsid w:val="315B7CBE"/>
    <w:rsid w:val="315D7217"/>
    <w:rsid w:val="316117E0"/>
    <w:rsid w:val="316199ED"/>
    <w:rsid w:val="316851C3"/>
    <w:rsid w:val="316B0764"/>
    <w:rsid w:val="3170DDF3"/>
    <w:rsid w:val="3173FBE6"/>
    <w:rsid w:val="31743D36"/>
    <w:rsid w:val="3176CAD4"/>
    <w:rsid w:val="3176E530"/>
    <w:rsid w:val="31782C62"/>
    <w:rsid w:val="3179C8D2"/>
    <w:rsid w:val="317BD9ED"/>
    <w:rsid w:val="317CDC87"/>
    <w:rsid w:val="317FF3FA"/>
    <w:rsid w:val="3180D5B8"/>
    <w:rsid w:val="31850F2C"/>
    <w:rsid w:val="318B2105"/>
    <w:rsid w:val="318F7B92"/>
    <w:rsid w:val="318FDCA7"/>
    <w:rsid w:val="31901BD2"/>
    <w:rsid w:val="3192E963"/>
    <w:rsid w:val="3192FF3A"/>
    <w:rsid w:val="3193034F"/>
    <w:rsid w:val="3196AA6C"/>
    <w:rsid w:val="31974884"/>
    <w:rsid w:val="3197E5F1"/>
    <w:rsid w:val="31987423"/>
    <w:rsid w:val="3198C36D"/>
    <w:rsid w:val="31994E9A"/>
    <w:rsid w:val="3199EEC8"/>
    <w:rsid w:val="319BCC78"/>
    <w:rsid w:val="319DDBCC"/>
    <w:rsid w:val="319E7B74"/>
    <w:rsid w:val="319EB0CA"/>
    <w:rsid w:val="31A2EE8C"/>
    <w:rsid w:val="31A3BA51"/>
    <w:rsid w:val="31AC2277"/>
    <w:rsid w:val="31ACB33E"/>
    <w:rsid w:val="31ADA49F"/>
    <w:rsid w:val="31B34F78"/>
    <w:rsid w:val="31B48114"/>
    <w:rsid w:val="31B7B984"/>
    <w:rsid w:val="31BA6275"/>
    <w:rsid w:val="31BA9FDF"/>
    <w:rsid w:val="31BE6CE3"/>
    <w:rsid w:val="31C300F0"/>
    <w:rsid w:val="31C5D474"/>
    <w:rsid w:val="31C77B39"/>
    <w:rsid w:val="31C8342A"/>
    <w:rsid w:val="31CFF38F"/>
    <w:rsid w:val="31D1D6B7"/>
    <w:rsid w:val="31D29C17"/>
    <w:rsid w:val="31D6645F"/>
    <w:rsid w:val="31DA1939"/>
    <w:rsid w:val="31DA59B3"/>
    <w:rsid w:val="31DBCF1B"/>
    <w:rsid w:val="31DC6510"/>
    <w:rsid w:val="31DE3DF9"/>
    <w:rsid w:val="31DEA43E"/>
    <w:rsid w:val="31E07921"/>
    <w:rsid w:val="31E0D456"/>
    <w:rsid w:val="31E394FB"/>
    <w:rsid w:val="31E45C3E"/>
    <w:rsid w:val="31E50E63"/>
    <w:rsid w:val="31E6A1C8"/>
    <w:rsid w:val="31E992EA"/>
    <w:rsid w:val="31EA1B22"/>
    <w:rsid w:val="31EB6DE8"/>
    <w:rsid w:val="31EC7828"/>
    <w:rsid w:val="31EF35B1"/>
    <w:rsid w:val="31F0299F"/>
    <w:rsid w:val="31F7BB6F"/>
    <w:rsid w:val="31FAD859"/>
    <w:rsid w:val="32037665"/>
    <w:rsid w:val="32063161"/>
    <w:rsid w:val="320A6000"/>
    <w:rsid w:val="320B03FF"/>
    <w:rsid w:val="3211C71F"/>
    <w:rsid w:val="3217D932"/>
    <w:rsid w:val="321873B7"/>
    <w:rsid w:val="321CA6DD"/>
    <w:rsid w:val="321CBDE5"/>
    <w:rsid w:val="321D65F7"/>
    <w:rsid w:val="321DBF50"/>
    <w:rsid w:val="322011D2"/>
    <w:rsid w:val="3220FEEE"/>
    <w:rsid w:val="3223DC61"/>
    <w:rsid w:val="32242F26"/>
    <w:rsid w:val="32256B37"/>
    <w:rsid w:val="32265393"/>
    <w:rsid w:val="3226639D"/>
    <w:rsid w:val="3227015A"/>
    <w:rsid w:val="3227E9C1"/>
    <w:rsid w:val="3228E83F"/>
    <w:rsid w:val="322C1451"/>
    <w:rsid w:val="322CE1AC"/>
    <w:rsid w:val="322F2ADD"/>
    <w:rsid w:val="322FA0F6"/>
    <w:rsid w:val="3230A5A8"/>
    <w:rsid w:val="3231891D"/>
    <w:rsid w:val="32372AF2"/>
    <w:rsid w:val="323BB9EE"/>
    <w:rsid w:val="3241F730"/>
    <w:rsid w:val="32473E4F"/>
    <w:rsid w:val="32485CFD"/>
    <w:rsid w:val="32492A1D"/>
    <w:rsid w:val="3249D0BD"/>
    <w:rsid w:val="324B7417"/>
    <w:rsid w:val="324BC643"/>
    <w:rsid w:val="324DA7F2"/>
    <w:rsid w:val="3250E669"/>
    <w:rsid w:val="3253A676"/>
    <w:rsid w:val="325908B8"/>
    <w:rsid w:val="325AD016"/>
    <w:rsid w:val="325D081B"/>
    <w:rsid w:val="325F4671"/>
    <w:rsid w:val="325FCAF5"/>
    <w:rsid w:val="32636F3C"/>
    <w:rsid w:val="3263856E"/>
    <w:rsid w:val="32652468"/>
    <w:rsid w:val="326618F9"/>
    <w:rsid w:val="32697D5B"/>
    <w:rsid w:val="326ACB6F"/>
    <w:rsid w:val="326C3775"/>
    <w:rsid w:val="32721F77"/>
    <w:rsid w:val="32724239"/>
    <w:rsid w:val="327342BA"/>
    <w:rsid w:val="327359FA"/>
    <w:rsid w:val="327808D2"/>
    <w:rsid w:val="3279E037"/>
    <w:rsid w:val="327A3089"/>
    <w:rsid w:val="327A5DC9"/>
    <w:rsid w:val="327A64D0"/>
    <w:rsid w:val="327AB7EA"/>
    <w:rsid w:val="327B3EB4"/>
    <w:rsid w:val="327CACC3"/>
    <w:rsid w:val="327DA460"/>
    <w:rsid w:val="32811562"/>
    <w:rsid w:val="32817A99"/>
    <w:rsid w:val="3281B01C"/>
    <w:rsid w:val="32846EF6"/>
    <w:rsid w:val="328A57D2"/>
    <w:rsid w:val="328AE9A8"/>
    <w:rsid w:val="328E8E06"/>
    <w:rsid w:val="328FE8D7"/>
    <w:rsid w:val="3292B398"/>
    <w:rsid w:val="3295538D"/>
    <w:rsid w:val="32963133"/>
    <w:rsid w:val="32982C8D"/>
    <w:rsid w:val="32999164"/>
    <w:rsid w:val="329B4372"/>
    <w:rsid w:val="329D9254"/>
    <w:rsid w:val="329EDC12"/>
    <w:rsid w:val="329FC8DD"/>
    <w:rsid w:val="32A4E671"/>
    <w:rsid w:val="32A5FC86"/>
    <w:rsid w:val="32A946A1"/>
    <w:rsid w:val="32AA4CE8"/>
    <w:rsid w:val="32ACAE1C"/>
    <w:rsid w:val="32AEB8D4"/>
    <w:rsid w:val="32B05B96"/>
    <w:rsid w:val="32B0A653"/>
    <w:rsid w:val="32B157C1"/>
    <w:rsid w:val="32B1DFCF"/>
    <w:rsid w:val="32B281A6"/>
    <w:rsid w:val="32B51FA9"/>
    <w:rsid w:val="32B8D518"/>
    <w:rsid w:val="32BA7F96"/>
    <w:rsid w:val="32BDAC1B"/>
    <w:rsid w:val="32BEB0DE"/>
    <w:rsid w:val="32C692A3"/>
    <w:rsid w:val="32C74599"/>
    <w:rsid w:val="32C7778E"/>
    <w:rsid w:val="32C80FB7"/>
    <w:rsid w:val="32CBB403"/>
    <w:rsid w:val="32CC35B5"/>
    <w:rsid w:val="32CCE0A7"/>
    <w:rsid w:val="32CCE362"/>
    <w:rsid w:val="32CF851D"/>
    <w:rsid w:val="32D19BD6"/>
    <w:rsid w:val="32D29B38"/>
    <w:rsid w:val="32D3DB7D"/>
    <w:rsid w:val="32D56857"/>
    <w:rsid w:val="32D5A299"/>
    <w:rsid w:val="32D76C69"/>
    <w:rsid w:val="32D8BA1B"/>
    <w:rsid w:val="32DC2D68"/>
    <w:rsid w:val="32DD76B4"/>
    <w:rsid w:val="32DDA757"/>
    <w:rsid w:val="32E02769"/>
    <w:rsid w:val="32E38185"/>
    <w:rsid w:val="32E3D69E"/>
    <w:rsid w:val="32E42F62"/>
    <w:rsid w:val="32E4DFD0"/>
    <w:rsid w:val="32EA48DE"/>
    <w:rsid w:val="32EB9578"/>
    <w:rsid w:val="32EE8D07"/>
    <w:rsid w:val="32F02B36"/>
    <w:rsid w:val="32F17CB1"/>
    <w:rsid w:val="32F7AF55"/>
    <w:rsid w:val="32FCBD56"/>
    <w:rsid w:val="32FD0229"/>
    <w:rsid w:val="32FD8566"/>
    <w:rsid w:val="32FDF4FB"/>
    <w:rsid w:val="32FE5927"/>
    <w:rsid w:val="32FED903"/>
    <w:rsid w:val="33015758"/>
    <w:rsid w:val="330359F4"/>
    <w:rsid w:val="3303D5B2"/>
    <w:rsid w:val="33062C7B"/>
    <w:rsid w:val="33067011"/>
    <w:rsid w:val="3307FBFA"/>
    <w:rsid w:val="330D8284"/>
    <w:rsid w:val="330F4C7D"/>
    <w:rsid w:val="330F5FC7"/>
    <w:rsid w:val="3310FE9E"/>
    <w:rsid w:val="331276AA"/>
    <w:rsid w:val="3313153B"/>
    <w:rsid w:val="3315FC58"/>
    <w:rsid w:val="331680D3"/>
    <w:rsid w:val="331783E2"/>
    <w:rsid w:val="33178E6D"/>
    <w:rsid w:val="331AFECE"/>
    <w:rsid w:val="331EE1F6"/>
    <w:rsid w:val="331F4F56"/>
    <w:rsid w:val="332323DA"/>
    <w:rsid w:val="332D2DC0"/>
    <w:rsid w:val="332E5EB6"/>
    <w:rsid w:val="332FA67A"/>
    <w:rsid w:val="3330EF28"/>
    <w:rsid w:val="3333AE93"/>
    <w:rsid w:val="33370FD4"/>
    <w:rsid w:val="3338D538"/>
    <w:rsid w:val="333D9B4F"/>
    <w:rsid w:val="333E599A"/>
    <w:rsid w:val="333F8AB2"/>
    <w:rsid w:val="333FF518"/>
    <w:rsid w:val="3342E23A"/>
    <w:rsid w:val="33434A8E"/>
    <w:rsid w:val="3349AB68"/>
    <w:rsid w:val="334E192D"/>
    <w:rsid w:val="33512F63"/>
    <w:rsid w:val="33539E65"/>
    <w:rsid w:val="3356FC3E"/>
    <w:rsid w:val="335B6FB1"/>
    <w:rsid w:val="335D759D"/>
    <w:rsid w:val="335E082A"/>
    <w:rsid w:val="33643825"/>
    <w:rsid w:val="3364614E"/>
    <w:rsid w:val="3365162C"/>
    <w:rsid w:val="3369580D"/>
    <w:rsid w:val="336B5D35"/>
    <w:rsid w:val="336BBEA9"/>
    <w:rsid w:val="336C2F2F"/>
    <w:rsid w:val="336CA6F5"/>
    <w:rsid w:val="336FAC0E"/>
    <w:rsid w:val="33729418"/>
    <w:rsid w:val="33751553"/>
    <w:rsid w:val="3375F988"/>
    <w:rsid w:val="337B8389"/>
    <w:rsid w:val="337CEEF8"/>
    <w:rsid w:val="337EC7E0"/>
    <w:rsid w:val="33827229"/>
    <w:rsid w:val="3383DA48"/>
    <w:rsid w:val="3384C538"/>
    <w:rsid w:val="33856F39"/>
    <w:rsid w:val="3387D6BF"/>
    <w:rsid w:val="338A0197"/>
    <w:rsid w:val="338C0809"/>
    <w:rsid w:val="338C79E9"/>
    <w:rsid w:val="338CB859"/>
    <w:rsid w:val="338D31E1"/>
    <w:rsid w:val="338DAF2A"/>
    <w:rsid w:val="3390E31E"/>
    <w:rsid w:val="33936B61"/>
    <w:rsid w:val="3394B6F7"/>
    <w:rsid w:val="3394C691"/>
    <w:rsid w:val="3399C6F2"/>
    <w:rsid w:val="339A49F4"/>
    <w:rsid w:val="33A31E34"/>
    <w:rsid w:val="33A67491"/>
    <w:rsid w:val="33A6FC69"/>
    <w:rsid w:val="33A8A97E"/>
    <w:rsid w:val="33A9DDD4"/>
    <w:rsid w:val="33AA81AC"/>
    <w:rsid w:val="33B3211A"/>
    <w:rsid w:val="33B6B6EB"/>
    <w:rsid w:val="33BA9A0A"/>
    <w:rsid w:val="33BBB227"/>
    <w:rsid w:val="33BCEF1C"/>
    <w:rsid w:val="33C54417"/>
    <w:rsid w:val="33C5F20E"/>
    <w:rsid w:val="33C63D68"/>
    <w:rsid w:val="33C7B808"/>
    <w:rsid w:val="33CAFB3E"/>
    <w:rsid w:val="33CBB42D"/>
    <w:rsid w:val="33CCEE27"/>
    <w:rsid w:val="33CDA4F9"/>
    <w:rsid w:val="33CFAFCB"/>
    <w:rsid w:val="33D1137F"/>
    <w:rsid w:val="33D317F9"/>
    <w:rsid w:val="33D3B90E"/>
    <w:rsid w:val="33D47244"/>
    <w:rsid w:val="33D8BFB3"/>
    <w:rsid w:val="33D9493F"/>
    <w:rsid w:val="33DA63F0"/>
    <w:rsid w:val="33DE5582"/>
    <w:rsid w:val="33DFA501"/>
    <w:rsid w:val="33E2747E"/>
    <w:rsid w:val="33E3A604"/>
    <w:rsid w:val="33E574A4"/>
    <w:rsid w:val="33E748BE"/>
    <w:rsid w:val="33E881B0"/>
    <w:rsid w:val="33ECE640"/>
    <w:rsid w:val="33EFAC74"/>
    <w:rsid w:val="33F388F7"/>
    <w:rsid w:val="33F6E3E9"/>
    <w:rsid w:val="33FD647E"/>
    <w:rsid w:val="33FE1421"/>
    <w:rsid w:val="33FF55CF"/>
    <w:rsid w:val="3400ACC1"/>
    <w:rsid w:val="3401D7CC"/>
    <w:rsid w:val="3405158C"/>
    <w:rsid w:val="3405D732"/>
    <w:rsid w:val="34063F15"/>
    <w:rsid w:val="340823C4"/>
    <w:rsid w:val="3408844E"/>
    <w:rsid w:val="3409D8A4"/>
    <w:rsid w:val="340C3110"/>
    <w:rsid w:val="340DEFD8"/>
    <w:rsid w:val="340E9E30"/>
    <w:rsid w:val="34123D5A"/>
    <w:rsid w:val="3413312E"/>
    <w:rsid w:val="341944D9"/>
    <w:rsid w:val="34203F57"/>
    <w:rsid w:val="3421197C"/>
    <w:rsid w:val="3424A1A2"/>
    <w:rsid w:val="3425FBBE"/>
    <w:rsid w:val="3428131B"/>
    <w:rsid w:val="342A23F1"/>
    <w:rsid w:val="342BFD27"/>
    <w:rsid w:val="342C024F"/>
    <w:rsid w:val="342DE6A5"/>
    <w:rsid w:val="3432FC13"/>
    <w:rsid w:val="34350ED4"/>
    <w:rsid w:val="34393E98"/>
    <w:rsid w:val="343AC37B"/>
    <w:rsid w:val="343BA879"/>
    <w:rsid w:val="343BFE81"/>
    <w:rsid w:val="3444A749"/>
    <w:rsid w:val="3444E5ED"/>
    <w:rsid w:val="34476DD6"/>
    <w:rsid w:val="344AD668"/>
    <w:rsid w:val="344DB65F"/>
    <w:rsid w:val="3451B858"/>
    <w:rsid w:val="345218F6"/>
    <w:rsid w:val="34527270"/>
    <w:rsid w:val="3454EB6D"/>
    <w:rsid w:val="3454FE8F"/>
    <w:rsid w:val="3457F202"/>
    <w:rsid w:val="3459DD5D"/>
    <w:rsid w:val="345BDECA"/>
    <w:rsid w:val="3462B0E5"/>
    <w:rsid w:val="34648BE3"/>
    <w:rsid w:val="346668E3"/>
    <w:rsid w:val="3467718B"/>
    <w:rsid w:val="3468D031"/>
    <w:rsid w:val="34698BC6"/>
    <w:rsid w:val="34698C64"/>
    <w:rsid w:val="3469B7BF"/>
    <w:rsid w:val="346CABE5"/>
    <w:rsid w:val="346E332E"/>
    <w:rsid w:val="3478F758"/>
    <w:rsid w:val="347A5C19"/>
    <w:rsid w:val="347BC779"/>
    <w:rsid w:val="347DDC28"/>
    <w:rsid w:val="347EF2A7"/>
    <w:rsid w:val="34835635"/>
    <w:rsid w:val="3483CA01"/>
    <w:rsid w:val="34852CC9"/>
    <w:rsid w:val="34868194"/>
    <w:rsid w:val="34889B65"/>
    <w:rsid w:val="348C2826"/>
    <w:rsid w:val="348D3B23"/>
    <w:rsid w:val="34923C37"/>
    <w:rsid w:val="3493E8A8"/>
    <w:rsid w:val="34940241"/>
    <w:rsid w:val="3495CD08"/>
    <w:rsid w:val="3495D1AB"/>
    <w:rsid w:val="349CA9AF"/>
    <w:rsid w:val="349E92B0"/>
    <w:rsid w:val="349EEFE1"/>
    <w:rsid w:val="34A6FBF8"/>
    <w:rsid w:val="34A91F08"/>
    <w:rsid w:val="34A96088"/>
    <w:rsid w:val="34AA6C34"/>
    <w:rsid w:val="34ADAF65"/>
    <w:rsid w:val="34B01228"/>
    <w:rsid w:val="34B1B744"/>
    <w:rsid w:val="34B2BFAA"/>
    <w:rsid w:val="34B3C408"/>
    <w:rsid w:val="34B53E3B"/>
    <w:rsid w:val="34BD8CC2"/>
    <w:rsid w:val="34C195CE"/>
    <w:rsid w:val="34C2A875"/>
    <w:rsid w:val="34D1CB84"/>
    <w:rsid w:val="34DB5B13"/>
    <w:rsid w:val="34DDAF91"/>
    <w:rsid w:val="34E0A81E"/>
    <w:rsid w:val="34E38E52"/>
    <w:rsid w:val="34E45F6D"/>
    <w:rsid w:val="34E7495C"/>
    <w:rsid w:val="34E75BE9"/>
    <w:rsid w:val="34E7FBA5"/>
    <w:rsid w:val="34EA992E"/>
    <w:rsid w:val="34EB77CF"/>
    <w:rsid w:val="34EBD0A0"/>
    <w:rsid w:val="34EE2BE2"/>
    <w:rsid w:val="34F2C4DA"/>
    <w:rsid w:val="34F4D930"/>
    <w:rsid w:val="34F4E5B6"/>
    <w:rsid w:val="34F64FAF"/>
    <w:rsid w:val="34F85AA8"/>
    <w:rsid w:val="34FA95D8"/>
    <w:rsid w:val="34FAC503"/>
    <w:rsid w:val="34FB80C5"/>
    <w:rsid w:val="34FD7B22"/>
    <w:rsid w:val="34FE2BF5"/>
    <w:rsid w:val="35021F2A"/>
    <w:rsid w:val="3503EFC2"/>
    <w:rsid w:val="35042BE6"/>
    <w:rsid w:val="35045EB7"/>
    <w:rsid w:val="3508F6CA"/>
    <w:rsid w:val="350BD8C3"/>
    <w:rsid w:val="350DBC7E"/>
    <w:rsid w:val="350E018D"/>
    <w:rsid w:val="350FDD3E"/>
    <w:rsid w:val="3512F935"/>
    <w:rsid w:val="35154E1A"/>
    <w:rsid w:val="35197EA4"/>
    <w:rsid w:val="351B50E2"/>
    <w:rsid w:val="35216B67"/>
    <w:rsid w:val="3524D1DB"/>
    <w:rsid w:val="352AF7B2"/>
    <w:rsid w:val="352C3AF8"/>
    <w:rsid w:val="352FB3E2"/>
    <w:rsid w:val="35319125"/>
    <w:rsid w:val="35360EDF"/>
    <w:rsid w:val="35387D06"/>
    <w:rsid w:val="353B2323"/>
    <w:rsid w:val="353BF807"/>
    <w:rsid w:val="353E7E5B"/>
    <w:rsid w:val="353F1319"/>
    <w:rsid w:val="353F3D11"/>
    <w:rsid w:val="35485C6B"/>
    <w:rsid w:val="354B0678"/>
    <w:rsid w:val="354B47D9"/>
    <w:rsid w:val="354C3788"/>
    <w:rsid w:val="354F30FD"/>
    <w:rsid w:val="354FF62E"/>
    <w:rsid w:val="3551AF41"/>
    <w:rsid w:val="35582C94"/>
    <w:rsid w:val="3559CE1A"/>
    <w:rsid w:val="355A73E4"/>
    <w:rsid w:val="355AD939"/>
    <w:rsid w:val="3561498E"/>
    <w:rsid w:val="3566CB9F"/>
    <w:rsid w:val="356704EB"/>
    <w:rsid w:val="35679DDF"/>
    <w:rsid w:val="35746DE5"/>
    <w:rsid w:val="35751967"/>
    <w:rsid w:val="3578B7F3"/>
    <w:rsid w:val="3578DF87"/>
    <w:rsid w:val="357AA715"/>
    <w:rsid w:val="357B1160"/>
    <w:rsid w:val="357F4BAF"/>
    <w:rsid w:val="35800228"/>
    <w:rsid w:val="35819FA7"/>
    <w:rsid w:val="35833547"/>
    <w:rsid w:val="35841922"/>
    <w:rsid w:val="3584AACB"/>
    <w:rsid w:val="358B4293"/>
    <w:rsid w:val="358CA343"/>
    <w:rsid w:val="359294D2"/>
    <w:rsid w:val="35957C12"/>
    <w:rsid w:val="35993554"/>
    <w:rsid w:val="359A7179"/>
    <w:rsid w:val="359AB963"/>
    <w:rsid w:val="359C15EB"/>
    <w:rsid w:val="359FE8D2"/>
    <w:rsid w:val="35A18286"/>
    <w:rsid w:val="35A644DD"/>
    <w:rsid w:val="35A9B842"/>
    <w:rsid w:val="35AA367E"/>
    <w:rsid w:val="35ABF9E2"/>
    <w:rsid w:val="35B10DAD"/>
    <w:rsid w:val="35B8724A"/>
    <w:rsid w:val="35BC8596"/>
    <w:rsid w:val="35C07203"/>
    <w:rsid w:val="35C0CF95"/>
    <w:rsid w:val="35C11A70"/>
    <w:rsid w:val="35C4F934"/>
    <w:rsid w:val="35D115C5"/>
    <w:rsid w:val="35D164DC"/>
    <w:rsid w:val="35D55CF5"/>
    <w:rsid w:val="35DDD5F0"/>
    <w:rsid w:val="35DEA99B"/>
    <w:rsid w:val="35E076D2"/>
    <w:rsid w:val="35E09356"/>
    <w:rsid w:val="35E30C28"/>
    <w:rsid w:val="35E44EDE"/>
    <w:rsid w:val="35E55716"/>
    <w:rsid w:val="35E5EBAA"/>
    <w:rsid w:val="35E60394"/>
    <w:rsid w:val="35EA03D9"/>
    <w:rsid w:val="35EBBE92"/>
    <w:rsid w:val="35EC7670"/>
    <w:rsid w:val="35EE0F90"/>
    <w:rsid w:val="35EE5AA7"/>
    <w:rsid w:val="35F4492C"/>
    <w:rsid w:val="35F9F439"/>
    <w:rsid w:val="35FEA9C2"/>
    <w:rsid w:val="35FF51AE"/>
    <w:rsid w:val="360BECD2"/>
    <w:rsid w:val="360FE8B6"/>
    <w:rsid w:val="361E28B5"/>
    <w:rsid w:val="362592C6"/>
    <w:rsid w:val="3625D293"/>
    <w:rsid w:val="36266BB8"/>
    <w:rsid w:val="3626DBD9"/>
    <w:rsid w:val="36293C6E"/>
    <w:rsid w:val="362DB5E7"/>
    <w:rsid w:val="362E2237"/>
    <w:rsid w:val="3631E8EB"/>
    <w:rsid w:val="36333D6D"/>
    <w:rsid w:val="3636B482"/>
    <w:rsid w:val="3636C72A"/>
    <w:rsid w:val="363BA218"/>
    <w:rsid w:val="363DBF6B"/>
    <w:rsid w:val="36400A93"/>
    <w:rsid w:val="364ABA72"/>
    <w:rsid w:val="364EE4DD"/>
    <w:rsid w:val="364F79D9"/>
    <w:rsid w:val="3654C94F"/>
    <w:rsid w:val="365911BA"/>
    <w:rsid w:val="365D9614"/>
    <w:rsid w:val="365E7A52"/>
    <w:rsid w:val="366053F4"/>
    <w:rsid w:val="36605F7B"/>
    <w:rsid w:val="3664B9B6"/>
    <w:rsid w:val="3667B623"/>
    <w:rsid w:val="366E4991"/>
    <w:rsid w:val="366E653C"/>
    <w:rsid w:val="3673B34E"/>
    <w:rsid w:val="367464C7"/>
    <w:rsid w:val="367B3AC4"/>
    <w:rsid w:val="367BA754"/>
    <w:rsid w:val="367C32AC"/>
    <w:rsid w:val="367F0F12"/>
    <w:rsid w:val="368030F2"/>
    <w:rsid w:val="3681988E"/>
    <w:rsid w:val="3681F9CD"/>
    <w:rsid w:val="3684D130"/>
    <w:rsid w:val="36859349"/>
    <w:rsid w:val="3686A88F"/>
    <w:rsid w:val="368A6BC3"/>
    <w:rsid w:val="368D106D"/>
    <w:rsid w:val="368DE0A7"/>
    <w:rsid w:val="368EF094"/>
    <w:rsid w:val="3691C84B"/>
    <w:rsid w:val="3692ECE9"/>
    <w:rsid w:val="369465D9"/>
    <w:rsid w:val="36984D52"/>
    <w:rsid w:val="369D8CC1"/>
    <w:rsid w:val="369FD9AA"/>
    <w:rsid w:val="36A2C98A"/>
    <w:rsid w:val="36A58DC5"/>
    <w:rsid w:val="36A81F94"/>
    <w:rsid w:val="36A9142E"/>
    <w:rsid w:val="36AC3593"/>
    <w:rsid w:val="36AD9A4A"/>
    <w:rsid w:val="36B04390"/>
    <w:rsid w:val="36B08C72"/>
    <w:rsid w:val="36B0FB8D"/>
    <w:rsid w:val="36B6D52D"/>
    <w:rsid w:val="36BD00E6"/>
    <w:rsid w:val="36BD9E5E"/>
    <w:rsid w:val="36BDAC98"/>
    <w:rsid w:val="36BF6A6F"/>
    <w:rsid w:val="36C19037"/>
    <w:rsid w:val="36C506D3"/>
    <w:rsid w:val="36C51D17"/>
    <w:rsid w:val="36C91262"/>
    <w:rsid w:val="36C98A00"/>
    <w:rsid w:val="36CA12DC"/>
    <w:rsid w:val="36CB2C92"/>
    <w:rsid w:val="36CD68C5"/>
    <w:rsid w:val="36D022B7"/>
    <w:rsid w:val="36D24485"/>
    <w:rsid w:val="36D2BFF4"/>
    <w:rsid w:val="36D69882"/>
    <w:rsid w:val="36D6EAB5"/>
    <w:rsid w:val="36DAAB19"/>
    <w:rsid w:val="36DC52A2"/>
    <w:rsid w:val="36E293B0"/>
    <w:rsid w:val="36E2A71A"/>
    <w:rsid w:val="36E48A8B"/>
    <w:rsid w:val="36E51FDD"/>
    <w:rsid w:val="36EE47A8"/>
    <w:rsid w:val="36F02F98"/>
    <w:rsid w:val="36F29810"/>
    <w:rsid w:val="36F8E0A1"/>
    <w:rsid w:val="36F99BD8"/>
    <w:rsid w:val="37029C00"/>
    <w:rsid w:val="3704ED1F"/>
    <w:rsid w:val="37052915"/>
    <w:rsid w:val="3707A4C4"/>
    <w:rsid w:val="37089AA2"/>
    <w:rsid w:val="370A634F"/>
    <w:rsid w:val="370EC1DD"/>
    <w:rsid w:val="371215CA"/>
    <w:rsid w:val="37178672"/>
    <w:rsid w:val="37198619"/>
    <w:rsid w:val="371D3E03"/>
    <w:rsid w:val="371DE659"/>
    <w:rsid w:val="37228AD1"/>
    <w:rsid w:val="37272427"/>
    <w:rsid w:val="372832AB"/>
    <w:rsid w:val="372BDEB6"/>
    <w:rsid w:val="37315831"/>
    <w:rsid w:val="373233EF"/>
    <w:rsid w:val="37374B1B"/>
    <w:rsid w:val="3737C065"/>
    <w:rsid w:val="373A956A"/>
    <w:rsid w:val="373B016B"/>
    <w:rsid w:val="373DD508"/>
    <w:rsid w:val="373EDB11"/>
    <w:rsid w:val="3742ACE0"/>
    <w:rsid w:val="37461380"/>
    <w:rsid w:val="374771D5"/>
    <w:rsid w:val="3749DA93"/>
    <w:rsid w:val="3749E58E"/>
    <w:rsid w:val="374CDAA5"/>
    <w:rsid w:val="374D09C7"/>
    <w:rsid w:val="37514DD9"/>
    <w:rsid w:val="3752EC0E"/>
    <w:rsid w:val="375442AB"/>
    <w:rsid w:val="3757A6A2"/>
    <w:rsid w:val="375848DF"/>
    <w:rsid w:val="375884CA"/>
    <w:rsid w:val="3759D076"/>
    <w:rsid w:val="3759F540"/>
    <w:rsid w:val="375A943F"/>
    <w:rsid w:val="375F4BDC"/>
    <w:rsid w:val="375FF27F"/>
    <w:rsid w:val="37611C6E"/>
    <w:rsid w:val="37613AD5"/>
    <w:rsid w:val="37678C71"/>
    <w:rsid w:val="3767AF4C"/>
    <w:rsid w:val="376BEBBC"/>
    <w:rsid w:val="376F54BB"/>
    <w:rsid w:val="37701DBE"/>
    <w:rsid w:val="3774E823"/>
    <w:rsid w:val="3774F004"/>
    <w:rsid w:val="37755910"/>
    <w:rsid w:val="3779E247"/>
    <w:rsid w:val="377B8F81"/>
    <w:rsid w:val="377D614A"/>
    <w:rsid w:val="377DC551"/>
    <w:rsid w:val="377DD5F5"/>
    <w:rsid w:val="377E7B9C"/>
    <w:rsid w:val="377E86C2"/>
    <w:rsid w:val="377FB139"/>
    <w:rsid w:val="377FE490"/>
    <w:rsid w:val="3780AA6F"/>
    <w:rsid w:val="3781D3F5"/>
    <w:rsid w:val="37847B48"/>
    <w:rsid w:val="378ACDAE"/>
    <w:rsid w:val="378D2DF0"/>
    <w:rsid w:val="378DAE47"/>
    <w:rsid w:val="378DC14B"/>
    <w:rsid w:val="378F5443"/>
    <w:rsid w:val="3790E9A7"/>
    <w:rsid w:val="3793B4A2"/>
    <w:rsid w:val="37988E52"/>
    <w:rsid w:val="37989A74"/>
    <w:rsid w:val="379BBFAF"/>
    <w:rsid w:val="37A045C7"/>
    <w:rsid w:val="37A1EFF9"/>
    <w:rsid w:val="37A446AB"/>
    <w:rsid w:val="37A48FE5"/>
    <w:rsid w:val="37A4C48E"/>
    <w:rsid w:val="37A6C21C"/>
    <w:rsid w:val="37A7A530"/>
    <w:rsid w:val="37B0CCFA"/>
    <w:rsid w:val="37B4456D"/>
    <w:rsid w:val="37B52933"/>
    <w:rsid w:val="37B5995B"/>
    <w:rsid w:val="37B685DB"/>
    <w:rsid w:val="37B9C978"/>
    <w:rsid w:val="37B9F916"/>
    <w:rsid w:val="37BA4E93"/>
    <w:rsid w:val="37BB4341"/>
    <w:rsid w:val="37BE9318"/>
    <w:rsid w:val="37C0BE15"/>
    <w:rsid w:val="37C63E7B"/>
    <w:rsid w:val="37C7E34D"/>
    <w:rsid w:val="37CAC228"/>
    <w:rsid w:val="37CAE75A"/>
    <w:rsid w:val="37CBF63D"/>
    <w:rsid w:val="37CE2E5F"/>
    <w:rsid w:val="37CEE2E3"/>
    <w:rsid w:val="37CF84F3"/>
    <w:rsid w:val="37D0F7C7"/>
    <w:rsid w:val="37D19103"/>
    <w:rsid w:val="37D4B891"/>
    <w:rsid w:val="37D741BA"/>
    <w:rsid w:val="37D7656B"/>
    <w:rsid w:val="37D7F6FC"/>
    <w:rsid w:val="37D7F773"/>
    <w:rsid w:val="37DAFAA9"/>
    <w:rsid w:val="37DE5E6E"/>
    <w:rsid w:val="37DEE129"/>
    <w:rsid w:val="37E6DA46"/>
    <w:rsid w:val="37ED4462"/>
    <w:rsid w:val="37EDFCFA"/>
    <w:rsid w:val="37EE4CF4"/>
    <w:rsid w:val="37F3349E"/>
    <w:rsid w:val="37F49723"/>
    <w:rsid w:val="37F62268"/>
    <w:rsid w:val="37F9656F"/>
    <w:rsid w:val="37FB02BF"/>
    <w:rsid w:val="37FDDC02"/>
    <w:rsid w:val="37FEA699"/>
    <w:rsid w:val="38003683"/>
    <w:rsid w:val="3803ACE2"/>
    <w:rsid w:val="38067618"/>
    <w:rsid w:val="3807708E"/>
    <w:rsid w:val="380E4E84"/>
    <w:rsid w:val="3812DBB4"/>
    <w:rsid w:val="38150170"/>
    <w:rsid w:val="3815B10B"/>
    <w:rsid w:val="3818E26F"/>
    <w:rsid w:val="38195EF3"/>
    <w:rsid w:val="381DA079"/>
    <w:rsid w:val="38218A50"/>
    <w:rsid w:val="382249C5"/>
    <w:rsid w:val="38272D7A"/>
    <w:rsid w:val="382A54D8"/>
    <w:rsid w:val="382E55A3"/>
    <w:rsid w:val="383049F8"/>
    <w:rsid w:val="3830F0C5"/>
    <w:rsid w:val="3832F4B5"/>
    <w:rsid w:val="3833DB6E"/>
    <w:rsid w:val="38342F81"/>
    <w:rsid w:val="3836C3D7"/>
    <w:rsid w:val="383C99BF"/>
    <w:rsid w:val="383DEC4C"/>
    <w:rsid w:val="3841ADB1"/>
    <w:rsid w:val="3847A761"/>
    <w:rsid w:val="38493A35"/>
    <w:rsid w:val="384C3F27"/>
    <w:rsid w:val="384E0C00"/>
    <w:rsid w:val="38534CDD"/>
    <w:rsid w:val="38535E28"/>
    <w:rsid w:val="38553D06"/>
    <w:rsid w:val="3857442B"/>
    <w:rsid w:val="38590A2D"/>
    <w:rsid w:val="385984B7"/>
    <w:rsid w:val="385D6098"/>
    <w:rsid w:val="385F233A"/>
    <w:rsid w:val="3862EA55"/>
    <w:rsid w:val="3864E5B1"/>
    <w:rsid w:val="386601A7"/>
    <w:rsid w:val="38673A4B"/>
    <w:rsid w:val="38682AC4"/>
    <w:rsid w:val="38688F2E"/>
    <w:rsid w:val="3869C1BF"/>
    <w:rsid w:val="386C593F"/>
    <w:rsid w:val="386D8F88"/>
    <w:rsid w:val="386E6E93"/>
    <w:rsid w:val="386F1CAB"/>
    <w:rsid w:val="3870D4C6"/>
    <w:rsid w:val="3874B3C3"/>
    <w:rsid w:val="387B845E"/>
    <w:rsid w:val="387CEF96"/>
    <w:rsid w:val="388224DC"/>
    <w:rsid w:val="3882D414"/>
    <w:rsid w:val="388387F6"/>
    <w:rsid w:val="388B4496"/>
    <w:rsid w:val="388C3D62"/>
    <w:rsid w:val="388E2997"/>
    <w:rsid w:val="388EED98"/>
    <w:rsid w:val="389273F0"/>
    <w:rsid w:val="38932B5D"/>
    <w:rsid w:val="38933527"/>
    <w:rsid w:val="38966115"/>
    <w:rsid w:val="3896E43D"/>
    <w:rsid w:val="389CBF9F"/>
    <w:rsid w:val="389DFEA5"/>
    <w:rsid w:val="389EF7BA"/>
    <w:rsid w:val="389FE894"/>
    <w:rsid w:val="38A529AB"/>
    <w:rsid w:val="38A8C21C"/>
    <w:rsid w:val="38AB6FEF"/>
    <w:rsid w:val="38AB902E"/>
    <w:rsid w:val="38ABA148"/>
    <w:rsid w:val="38ACB02A"/>
    <w:rsid w:val="38AF5380"/>
    <w:rsid w:val="38AFA3EC"/>
    <w:rsid w:val="38B153A1"/>
    <w:rsid w:val="38B4D63C"/>
    <w:rsid w:val="38B5ECED"/>
    <w:rsid w:val="38B8892F"/>
    <w:rsid w:val="38BD9947"/>
    <w:rsid w:val="38BEA5ED"/>
    <w:rsid w:val="38C13560"/>
    <w:rsid w:val="38C5E7D2"/>
    <w:rsid w:val="38C7168D"/>
    <w:rsid w:val="38C88E82"/>
    <w:rsid w:val="38C9D3AB"/>
    <w:rsid w:val="38CB1187"/>
    <w:rsid w:val="38CCAFF6"/>
    <w:rsid w:val="38CDB1C0"/>
    <w:rsid w:val="38CFE7E1"/>
    <w:rsid w:val="38D191BE"/>
    <w:rsid w:val="38D35238"/>
    <w:rsid w:val="38D3AB27"/>
    <w:rsid w:val="38D53C5F"/>
    <w:rsid w:val="38D7B413"/>
    <w:rsid w:val="38DB42F7"/>
    <w:rsid w:val="38DE5342"/>
    <w:rsid w:val="38DF0416"/>
    <w:rsid w:val="38E0C169"/>
    <w:rsid w:val="38E1590A"/>
    <w:rsid w:val="38E5A1EC"/>
    <w:rsid w:val="38E5C17D"/>
    <w:rsid w:val="38E813C4"/>
    <w:rsid w:val="38E8FC69"/>
    <w:rsid w:val="38EA4ABA"/>
    <w:rsid w:val="38EB13B2"/>
    <w:rsid w:val="38EC7A81"/>
    <w:rsid w:val="38F1C8CD"/>
    <w:rsid w:val="38F1F62B"/>
    <w:rsid w:val="38F5EDDA"/>
    <w:rsid w:val="38F6069C"/>
    <w:rsid w:val="38F812C5"/>
    <w:rsid w:val="38F9529B"/>
    <w:rsid w:val="38FF3F40"/>
    <w:rsid w:val="39050A99"/>
    <w:rsid w:val="3907629B"/>
    <w:rsid w:val="390C94F3"/>
    <w:rsid w:val="39104030"/>
    <w:rsid w:val="3910694F"/>
    <w:rsid w:val="3910C186"/>
    <w:rsid w:val="3912FF5D"/>
    <w:rsid w:val="39152136"/>
    <w:rsid w:val="39174E9D"/>
    <w:rsid w:val="39190D1F"/>
    <w:rsid w:val="39193669"/>
    <w:rsid w:val="391DA456"/>
    <w:rsid w:val="391E5BAF"/>
    <w:rsid w:val="39209251"/>
    <w:rsid w:val="3921106E"/>
    <w:rsid w:val="3921514A"/>
    <w:rsid w:val="3923D82F"/>
    <w:rsid w:val="39260285"/>
    <w:rsid w:val="392C2215"/>
    <w:rsid w:val="392E87FE"/>
    <w:rsid w:val="392F7F83"/>
    <w:rsid w:val="392FB493"/>
    <w:rsid w:val="3936AD0E"/>
    <w:rsid w:val="393766A7"/>
    <w:rsid w:val="3938FF1A"/>
    <w:rsid w:val="393AD01A"/>
    <w:rsid w:val="393B0337"/>
    <w:rsid w:val="393E7895"/>
    <w:rsid w:val="393FDB62"/>
    <w:rsid w:val="39487F1C"/>
    <w:rsid w:val="394A1120"/>
    <w:rsid w:val="394C7F61"/>
    <w:rsid w:val="394E335F"/>
    <w:rsid w:val="394F9765"/>
    <w:rsid w:val="3951E1E5"/>
    <w:rsid w:val="39521845"/>
    <w:rsid w:val="395445BA"/>
    <w:rsid w:val="395508A3"/>
    <w:rsid w:val="3955DAF6"/>
    <w:rsid w:val="39581B04"/>
    <w:rsid w:val="3958E8C1"/>
    <w:rsid w:val="395A5BC8"/>
    <w:rsid w:val="395A62CC"/>
    <w:rsid w:val="395DCEED"/>
    <w:rsid w:val="39671074"/>
    <w:rsid w:val="39671144"/>
    <w:rsid w:val="396790B9"/>
    <w:rsid w:val="396B0A42"/>
    <w:rsid w:val="396D7BCE"/>
    <w:rsid w:val="3971848A"/>
    <w:rsid w:val="39782152"/>
    <w:rsid w:val="3978D3FC"/>
    <w:rsid w:val="3978E323"/>
    <w:rsid w:val="397B10BD"/>
    <w:rsid w:val="397DA559"/>
    <w:rsid w:val="39827DFD"/>
    <w:rsid w:val="39828FD6"/>
    <w:rsid w:val="3982DEF5"/>
    <w:rsid w:val="3983AC0C"/>
    <w:rsid w:val="398813A2"/>
    <w:rsid w:val="398831EC"/>
    <w:rsid w:val="398A761B"/>
    <w:rsid w:val="39916683"/>
    <w:rsid w:val="399292E4"/>
    <w:rsid w:val="39978135"/>
    <w:rsid w:val="399864E4"/>
    <w:rsid w:val="399A8254"/>
    <w:rsid w:val="399CBB02"/>
    <w:rsid w:val="399D31C0"/>
    <w:rsid w:val="39A0169C"/>
    <w:rsid w:val="39A45318"/>
    <w:rsid w:val="39A50EF4"/>
    <w:rsid w:val="39A57402"/>
    <w:rsid w:val="39A908C5"/>
    <w:rsid w:val="39AA46E3"/>
    <w:rsid w:val="39AC5F6C"/>
    <w:rsid w:val="39ACD023"/>
    <w:rsid w:val="39AEECF9"/>
    <w:rsid w:val="39B3CEA2"/>
    <w:rsid w:val="39B44CD0"/>
    <w:rsid w:val="39B8180B"/>
    <w:rsid w:val="39B8E191"/>
    <w:rsid w:val="39BF9E8C"/>
    <w:rsid w:val="39C42CFB"/>
    <w:rsid w:val="39C52AD6"/>
    <w:rsid w:val="39C74F2F"/>
    <w:rsid w:val="39CD2BD8"/>
    <w:rsid w:val="39D0A147"/>
    <w:rsid w:val="39D252B2"/>
    <w:rsid w:val="39D293C8"/>
    <w:rsid w:val="39D34248"/>
    <w:rsid w:val="39D6A90B"/>
    <w:rsid w:val="39D7F57A"/>
    <w:rsid w:val="39DD4C32"/>
    <w:rsid w:val="39E0433A"/>
    <w:rsid w:val="39E172B0"/>
    <w:rsid w:val="39E2D8FB"/>
    <w:rsid w:val="39E63A6B"/>
    <w:rsid w:val="39E66BD7"/>
    <w:rsid w:val="39E7465C"/>
    <w:rsid w:val="39E9A4F7"/>
    <w:rsid w:val="39EC6B9B"/>
    <w:rsid w:val="39F23FAB"/>
    <w:rsid w:val="39F2803B"/>
    <w:rsid w:val="39F48A8E"/>
    <w:rsid w:val="39F604E6"/>
    <w:rsid w:val="39F62137"/>
    <w:rsid w:val="39F6436E"/>
    <w:rsid w:val="39FF442E"/>
    <w:rsid w:val="39FF9F94"/>
    <w:rsid w:val="3A013256"/>
    <w:rsid w:val="3A03BFB9"/>
    <w:rsid w:val="3A06BB02"/>
    <w:rsid w:val="3A0730DE"/>
    <w:rsid w:val="3A0A6BD0"/>
    <w:rsid w:val="3A0DF0BD"/>
    <w:rsid w:val="3A0EBD3C"/>
    <w:rsid w:val="3A0FCDC5"/>
    <w:rsid w:val="3A10EEE4"/>
    <w:rsid w:val="3A1445DA"/>
    <w:rsid w:val="3A15D6CD"/>
    <w:rsid w:val="3A1801A9"/>
    <w:rsid w:val="3A1CED7D"/>
    <w:rsid w:val="3A1ED532"/>
    <w:rsid w:val="3A1F1AEE"/>
    <w:rsid w:val="3A2689F2"/>
    <w:rsid w:val="3A26FCA0"/>
    <w:rsid w:val="3A2721F8"/>
    <w:rsid w:val="3A28C08F"/>
    <w:rsid w:val="3A2B3F19"/>
    <w:rsid w:val="3A2E2326"/>
    <w:rsid w:val="3A320CD2"/>
    <w:rsid w:val="3A353DF0"/>
    <w:rsid w:val="3A3746FD"/>
    <w:rsid w:val="3A39A5F0"/>
    <w:rsid w:val="3A3A2F89"/>
    <w:rsid w:val="3A3E2935"/>
    <w:rsid w:val="3A41CDCF"/>
    <w:rsid w:val="3A4227E9"/>
    <w:rsid w:val="3A4488A9"/>
    <w:rsid w:val="3A44FDF3"/>
    <w:rsid w:val="3A48CE0F"/>
    <w:rsid w:val="3A4AC456"/>
    <w:rsid w:val="3A4B1848"/>
    <w:rsid w:val="3A4E91CA"/>
    <w:rsid w:val="3A5155BB"/>
    <w:rsid w:val="3A52FEDD"/>
    <w:rsid w:val="3A56105E"/>
    <w:rsid w:val="3A56F65A"/>
    <w:rsid w:val="3A5A2B93"/>
    <w:rsid w:val="3A5DC894"/>
    <w:rsid w:val="3A5E1630"/>
    <w:rsid w:val="3A61FA72"/>
    <w:rsid w:val="3A63ED54"/>
    <w:rsid w:val="3A6503CF"/>
    <w:rsid w:val="3A6B182C"/>
    <w:rsid w:val="3A6BCB2A"/>
    <w:rsid w:val="3A6D7DAA"/>
    <w:rsid w:val="3A7292ED"/>
    <w:rsid w:val="3A76FB19"/>
    <w:rsid w:val="3A795AE5"/>
    <w:rsid w:val="3A79854A"/>
    <w:rsid w:val="3A79FF0D"/>
    <w:rsid w:val="3A7BC5FC"/>
    <w:rsid w:val="3A7D3E06"/>
    <w:rsid w:val="3A7D70D9"/>
    <w:rsid w:val="3A80BD06"/>
    <w:rsid w:val="3A839417"/>
    <w:rsid w:val="3A84F21C"/>
    <w:rsid w:val="3A85F9A2"/>
    <w:rsid w:val="3A865EE5"/>
    <w:rsid w:val="3A8777E2"/>
    <w:rsid w:val="3A885F06"/>
    <w:rsid w:val="3A8F8FB2"/>
    <w:rsid w:val="3A8FAD31"/>
    <w:rsid w:val="3A9056B9"/>
    <w:rsid w:val="3A909F38"/>
    <w:rsid w:val="3A91553F"/>
    <w:rsid w:val="3A919602"/>
    <w:rsid w:val="3A941F80"/>
    <w:rsid w:val="3A961428"/>
    <w:rsid w:val="3A97549F"/>
    <w:rsid w:val="3A98CC41"/>
    <w:rsid w:val="3A994DA6"/>
    <w:rsid w:val="3A9E4368"/>
    <w:rsid w:val="3AA5FB5F"/>
    <w:rsid w:val="3AA61B17"/>
    <w:rsid w:val="3AAA54A0"/>
    <w:rsid w:val="3AAA80CF"/>
    <w:rsid w:val="3AAADAC2"/>
    <w:rsid w:val="3AB24513"/>
    <w:rsid w:val="3AB2CB6A"/>
    <w:rsid w:val="3AB5D7A4"/>
    <w:rsid w:val="3AB8B6E5"/>
    <w:rsid w:val="3ABA1BE1"/>
    <w:rsid w:val="3ABAFD5C"/>
    <w:rsid w:val="3ABD795D"/>
    <w:rsid w:val="3ABD882A"/>
    <w:rsid w:val="3AC1533A"/>
    <w:rsid w:val="3AC1AAD8"/>
    <w:rsid w:val="3AC35302"/>
    <w:rsid w:val="3AC43EEA"/>
    <w:rsid w:val="3AC7E79D"/>
    <w:rsid w:val="3AC9C419"/>
    <w:rsid w:val="3ACA47A7"/>
    <w:rsid w:val="3ACAC4A2"/>
    <w:rsid w:val="3ACF27EB"/>
    <w:rsid w:val="3AD01DF4"/>
    <w:rsid w:val="3AD423FE"/>
    <w:rsid w:val="3AD60A25"/>
    <w:rsid w:val="3AD65814"/>
    <w:rsid w:val="3AD79B58"/>
    <w:rsid w:val="3AE4F460"/>
    <w:rsid w:val="3AE93A01"/>
    <w:rsid w:val="3AEA03C0"/>
    <w:rsid w:val="3AEA9EB8"/>
    <w:rsid w:val="3AECA58B"/>
    <w:rsid w:val="3AEEFA72"/>
    <w:rsid w:val="3AF13B55"/>
    <w:rsid w:val="3AF340E0"/>
    <w:rsid w:val="3AF4F2DC"/>
    <w:rsid w:val="3AF6CE75"/>
    <w:rsid w:val="3AF87C76"/>
    <w:rsid w:val="3AFE6FB9"/>
    <w:rsid w:val="3B008C4D"/>
    <w:rsid w:val="3B030653"/>
    <w:rsid w:val="3B048381"/>
    <w:rsid w:val="3B04B57E"/>
    <w:rsid w:val="3B070E7C"/>
    <w:rsid w:val="3B08552A"/>
    <w:rsid w:val="3B08F913"/>
    <w:rsid w:val="3B0A9474"/>
    <w:rsid w:val="3B0D3B75"/>
    <w:rsid w:val="3B0D8AC2"/>
    <w:rsid w:val="3B0DC0D1"/>
    <w:rsid w:val="3B1007AD"/>
    <w:rsid w:val="3B111E45"/>
    <w:rsid w:val="3B1C993F"/>
    <w:rsid w:val="3B24DC9F"/>
    <w:rsid w:val="3B29BCF5"/>
    <w:rsid w:val="3B2F4BD6"/>
    <w:rsid w:val="3B328F09"/>
    <w:rsid w:val="3B3499A6"/>
    <w:rsid w:val="3B36914D"/>
    <w:rsid w:val="3B37585F"/>
    <w:rsid w:val="3B390040"/>
    <w:rsid w:val="3B390126"/>
    <w:rsid w:val="3B3AC68D"/>
    <w:rsid w:val="3B3B2746"/>
    <w:rsid w:val="3B3D83D7"/>
    <w:rsid w:val="3B3FEEBB"/>
    <w:rsid w:val="3B40F297"/>
    <w:rsid w:val="3B420D13"/>
    <w:rsid w:val="3B424690"/>
    <w:rsid w:val="3B447E95"/>
    <w:rsid w:val="3B4931E9"/>
    <w:rsid w:val="3B4DC249"/>
    <w:rsid w:val="3B52831D"/>
    <w:rsid w:val="3B55A790"/>
    <w:rsid w:val="3B5691FA"/>
    <w:rsid w:val="3B5E91E5"/>
    <w:rsid w:val="3B617AC8"/>
    <w:rsid w:val="3B626D67"/>
    <w:rsid w:val="3B6B8F01"/>
    <w:rsid w:val="3B6BAE2B"/>
    <w:rsid w:val="3B6D7D6C"/>
    <w:rsid w:val="3B6D8E7F"/>
    <w:rsid w:val="3B6F0CB4"/>
    <w:rsid w:val="3B70EFAD"/>
    <w:rsid w:val="3B714EE4"/>
    <w:rsid w:val="3B71718F"/>
    <w:rsid w:val="3B7A13DA"/>
    <w:rsid w:val="3B7A3A2E"/>
    <w:rsid w:val="3B81286F"/>
    <w:rsid w:val="3B81E75E"/>
    <w:rsid w:val="3B8359AA"/>
    <w:rsid w:val="3B837BD0"/>
    <w:rsid w:val="3B84E18D"/>
    <w:rsid w:val="3B866411"/>
    <w:rsid w:val="3B89E04C"/>
    <w:rsid w:val="3B907530"/>
    <w:rsid w:val="3B918870"/>
    <w:rsid w:val="3B91EEA9"/>
    <w:rsid w:val="3B977B80"/>
    <w:rsid w:val="3B984C9F"/>
    <w:rsid w:val="3B9ADD87"/>
    <w:rsid w:val="3B9FBA97"/>
    <w:rsid w:val="3BA08265"/>
    <w:rsid w:val="3BA20887"/>
    <w:rsid w:val="3BA229CD"/>
    <w:rsid w:val="3BA2EAC6"/>
    <w:rsid w:val="3BA31404"/>
    <w:rsid w:val="3BA49B61"/>
    <w:rsid w:val="3BA6689B"/>
    <w:rsid w:val="3BA697DE"/>
    <w:rsid w:val="3BA6F304"/>
    <w:rsid w:val="3BAB79E6"/>
    <w:rsid w:val="3BADAB1F"/>
    <w:rsid w:val="3BAE152B"/>
    <w:rsid w:val="3BB0F1A6"/>
    <w:rsid w:val="3BB543EB"/>
    <w:rsid w:val="3BB656AB"/>
    <w:rsid w:val="3BB8765C"/>
    <w:rsid w:val="3BBA3341"/>
    <w:rsid w:val="3BBD525F"/>
    <w:rsid w:val="3BBDE2B1"/>
    <w:rsid w:val="3BBDE713"/>
    <w:rsid w:val="3BC0A252"/>
    <w:rsid w:val="3BC3D3B6"/>
    <w:rsid w:val="3BC458F6"/>
    <w:rsid w:val="3BC83FE6"/>
    <w:rsid w:val="3BCE63F6"/>
    <w:rsid w:val="3BD1DBA2"/>
    <w:rsid w:val="3BD4B8F7"/>
    <w:rsid w:val="3BD55C94"/>
    <w:rsid w:val="3BD929FD"/>
    <w:rsid w:val="3BE1CBDE"/>
    <w:rsid w:val="3BE294BC"/>
    <w:rsid w:val="3BE484C9"/>
    <w:rsid w:val="3BE487EA"/>
    <w:rsid w:val="3BE99043"/>
    <w:rsid w:val="3BEA0430"/>
    <w:rsid w:val="3BEA90B3"/>
    <w:rsid w:val="3BECF137"/>
    <w:rsid w:val="3BF0A93E"/>
    <w:rsid w:val="3BF1C7C7"/>
    <w:rsid w:val="3BF53BEC"/>
    <w:rsid w:val="3BFACAA0"/>
    <w:rsid w:val="3BFBCF13"/>
    <w:rsid w:val="3BFD375E"/>
    <w:rsid w:val="3C040A87"/>
    <w:rsid w:val="3C04EB12"/>
    <w:rsid w:val="3C0ABDD3"/>
    <w:rsid w:val="3C0B4BE9"/>
    <w:rsid w:val="3C0BF46D"/>
    <w:rsid w:val="3C0CBAF7"/>
    <w:rsid w:val="3C0E8B71"/>
    <w:rsid w:val="3C0F4F2D"/>
    <w:rsid w:val="3C129D97"/>
    <w:rsid w:val="3C132006"/>
    <w:rsid w:val="3C16A4E4"/>
    <w:rsid w:val="3C16F679"/>
    <w:rsid w:val="3C19BCA0"/>
    <w:rsid w:val="3C19C901"/>
    <w:rsid w:val="3C19D708"/>
    <w:rsid w:val="3C1F3373"/>
    <w:rsid w:val="3C1F9522"/>
    <w:rsid w:val="3C204697"/>
    <w:rsid w:val="3C2060C4"/>
    <w:rsid w:val="3C206964"/>
    <w:rsid w:val="3C214BB0"/>
    <w:rsid w:val="3C224886"/>
    <w:rsid w:val="3C22BAB9"/>
    <w:rsid w:val="3C2654F1"/>
    <w:rsid w:val="3C27A2E5"/>
    <w:rsid w:val="3C2BEE6C"/>
    <w:rsid w:val="3C2CD534"/>
    <w:rsid w:val="3C2D1E38"/>
    <w:rsid w:val="3C38B1C2"/>
    <w:rsid w:val="3C3A362F"/>
    <w:rsid w:val="3C44D403"/>
    <w:rsid w:val="3C451354"/>
    <w:rsid w:val="3C4CB8E2"/>
    <w:rsid w:val="3C50A914"/>
    <w:rsid w:val="3C51B42B"/>
    <w:rsid w:val="3C552D4E"/>
    <w:rsid w:val="3C5745A9"/>
    <w:rsid w:val="3C57CFFE"/>
    <w:rsid w:val="3C587B14"/>
    <w:rsid w:val="3C59A9EB"/>
    <w:rsid w:val="3C5ACD61"/>
    <w:rsid w:val="3C5AEA74"/>
    <w:rsid w:val="3C5DEE14"/>
    <w:rsid w:val="3C61695C"/>
    <w:rsid w:val="3C6170F8"/>
    <w:rsid w:val="3C63209C"/>
    <w:rsid w:val="3C6330A1"/>
    <w:rsid w:val="3C64C5D5"/>
    <w:rsid w:val="3C65CBEA"/>
    <w:rsid w:val="3C667E30"/>
    <w:rsid w:val="3C66AF10"/>
    <w:rsid w:val="3C6E3A7F"/>
    <w:rsid w:val="3C6F2BF0"/>
    <w:rsid w:val="3C7197DE"/>
    <w:rsid w:val="3C73BB60"/>
    <w:rsid w:val="3C75D78B"/>
    <w:rsid w:val="3C770ADE"/>
    <w:rsid w:val="3C772B1B"/>
    <w:rsid w:val="3C793613"/>
    <w:rsid w:val="3C79384B"/>
    <w:rsid w:val="3C7A06D1"/>
    <w:rsid w:val="3C7D16E6"/>
    <w:rsid w:val="3C7FD989"/>
    <w:rsid w:val="3C7FF622"/>
    <w:rsid w:val="3C84E8A5"/>
    <w:rsid w:val="3C8553AF"/>
    <w:rsid w:val="3C85D421"/>
    <w:rsid w:val="3C861D8A"/>
    <w:rsid w:val="3C87EDDE"/>
    <w:rsid w:val="3C8CD14D"/>
    <w:rsid w:val="3C8F1141"/>
    <w:rsid w:val="3C8F315A"/>
    <w:rsid w:val="3C8F6453"/>
    <w:rsid w:val="3C9408B3"/>
    <w:rsid w:val="3C956A34"/>
    <w:rsid w:val="3C957D92"/>
    <w:rsid w:val="3C963367"/>
    <w:rsid w:val="3C96860D"/>
    <w:rsid w:val="3C9EC8CC"/>
    <w:rsid w:val="3CA43A7B"/>
    <w:rsid w:val="3CA47ED2"/>
    <w:rsid w:val="3CA8F37F"/>
    <w:rsid w:val="3CAB6B64"/>
    <w:rsid w:val="3CAD3AB0"/>
    <w:rsid w:val="3CADDBE2"/>
    <w:rsid w:val="3CB0BAD6"/>
    <w:rsid w:val="3CB1A17B"/>
    <w:rsid w:val="3CB4CBD9"/>
    <w:rsid w:val="3CB5205D"/>
    <w:rsid w:val="3CB73AF9"/>
    <w:rsid w:val="3CB75A5E"/>
    <w:rsid w:val="3CB9F8AB"/>
    <w:rsid w:val="3CBAE26B"/>
    <w:rsid w:val="3CBE0AAE"/>
    <w:rsid w:val="3CBE84FE"/>
    <w:rsid w:val="3CBEFB42"/>
    <w:rsid w:val="3CC35DF2"/>
    <w:rsid w:val="3CC3888A"/>
    <w:rsid w:val="3CC7DB1B"/>
    <w:rsid w:val="3CC7F214"/>
    <w:rsid w:val="3CD13887"/>
    <w:rsid w:val="3CD57CEE"/>
    <w:rsid w:val="3CD5ADBC"/>
    <w:rsid w:val="3CD76AB2"/>
    <w:rsid w:val="3CDA4262"/>
    <w:rsid w:val="3CDA876C"/>
    <w:rsid w:val="3CDE13E0"/>
    <w:rsid w:val="3CE2E44A"/>
    <w:rsid w:val="3CE50DC1"/>
    <w:rsid w:val="3CE636C1"/>
    <w:rsid w:val="3CE77727"/>
    <w:rsid w:val="3CE84F8F"/>
    <w:rsid w:val="3CE8D2E1"/>
    <w:rsid w:val="3CE9036C"/>
    <w:rsid w:val="3CEAFA30"/>
    <w:rsid w:val="3CEC17AF"/>
    <w:rsid w:val="3CEF54DF"/>
    <w:rsid w:val="3CEFE3F6"/>
    <w:rsid w:val="3CF0B83B"/>
    <w:rsid w:val="3CF5B2B8"/>
    <w:rsid w:val="3CF7BC7E"/>
    <w:rsid w:val="3CF7E202"/>
    <w:rsid w:val="3CF9D7C3"/>
    <w:rsid w:val="3CFA60DE"/>
    <w:rsid w:val="3CFC6CD2"/>
    <w:rsid w:val="3CFFAF84"/>
    <w:rsid w:val="3D0100B3"/>
    <w:rsid w:val="3D015EDF"/>
    <w:rsid w:val="3D06F62D"/>
    <w:rsid w:val="3D097494"/>
    <w:rsid w:val="3D0AE30A"/>
    <w:rsid w:val="3D0B8B28"/>
    <w:rsid w:val="3D0BBC8E"/>
    <w:rsid w:val="3D10B856"/>
    <w:rsid w:val="3D10CEB1"/>
    <w:rsid w:val="3D129529"/>
    <w:rsid w:val="3D13EC1F"/>
    <w:rsid w:val="3D1485E0"/>
    <w:rsid w:val="3D193EA7"/>
    <w:rsid w:val="3D1DF790"/>
    <w:rsid w:val="3D20F4DF"/>
    <w:rsid w:val="3D266257"/>
    <w:rsid w:val="3D2E2813"/>
    <w:rsid w:val="3D30F6FD"/>
    <w:rsid w:val="3D32B28D"/>
    <w:rsid w:val="3D32CDA9"/>
    <w:rsid w:val="3D3A3650"/>
    <w:rsid w:val="3D3ACBE3"/>
    <w:rsid w:val="3D3BE7D9"/>
    <w:rsid w:val="3D3DB810"/>
    <w:rsid w:val="3D3DBAAA"/>
    <w:rsid w:val="3D3FCFDD"/>
    <w:rsid w:val="3D4043E5"/>
    <w:rsid w:val="3D4B639A"/>
    <w:rsid w:val="3D4BBEDE"/>
    <w:rsid w:val="3D4C7B99"/>
    <w:rsid w:val="3D4ED1DA"/>
    <w:rsid w:val="3D4FEA2F"/>
    <w:rsid w:val="3D5279AD"/>
    <w:rsid w:val="3D53B046"/>
    <w:rsid w:val="3D54E02C"/>
    <w:rsid w:val="3D5505EE"/>
    <w:rsid w:val="3D570998"/>
    <w:rsid w:val="3D595617"/>
    <w:rsid w:val="3D5993A9"/>
    <w:rsid w:val="3D5B0813"/>
    <w:rsid w:val="3D5BC5DF"/>
    <w:rsid w:val="3D5D15CE"/>
    <w:rsid w:val="3D5E0DC8"/>
    <w:rsid w:val="3D5F5935"/>
    <w:rsid w:val="3D65637B"/>
    <w:rsid w:val="3D6748A7"/>
    <w:rsid w:val="3D67EEA4"/>
    <w:rsid w:val="3D682EF1"/>
    <w:rsid w:val="3D6A5540"/>
    <w:rsid w:val="3D6DEC88"/>
    <w:rsid w:val="3D7703CA"/>
    <w:rsid w:val="3D78596F"/>
    <w:rsid w:val="3D7B53A7"/>
    <w:rsid w:val="3D806E13"/>
    <w:rsid w:val="3D8297D3"/>
    <w:rsid w:val="3D8516CD"/>
    <w:rsid w:val="3D851DA8"/>
    <w:rsid w:val="3D86F4E0"/>
    <w:rsid w:val="3D8748ED"/>
    <w:rsid w:val="3D884FF4"/>
    <w:rsid w:val="3D8CB91C"/>
    <w:rsid w:val="3D8CC1C2"/>
    <w:rsid w:val="3D91A852"/>
    <w:rsid w:val="3D94A38A"/>
    <w:rsid w:val="3D96400F"/>
    <w:rsid w:val="3D97D34A"/>
    <w:rsid w:val="3D9C3568"/>
    <w:rsid w:val="3D9CB8E9"/>
    <w:rsid w:val="3DA0885F"/>
    <w:rsid w:val="3DA15AE2"/>
    <w:rsid w:val="3DA2EB7A"/>
    <w:rsid w:val="3DA2FBE3"/>
    <w:rsid w:val="3DA318EC"/>
    <w:rsid w:val="3DB072CA"/>
    <w:rsid w:val="3DB0FBA7"/>
    <w:rsid w:val="3DB2CDDD"/>
    <w:rsid w:val="3DB33A6A"/>
    <w:rsid w:val="3DB572E8"/>
    <w:rsid w:val="3DBAD1FE"/>
    <w:rsid w:val="3DBD0388"/>
    <w:rsid w:val="3DBF499C"/>
    <w:rsid w:val="3DC29D2A"/>
    <w:rsid w:val="3DC519C8"/>
    <w:rsid w:val="3DC5EBED"/>
    <w:rsid w:val="3DC9922F"/>
    <w:rsid w:val="3DCB0CB1"/>
    <w:rsid w:val="3DCB125F"/>
    <w:rsid w:val="3DCB23FC"/>
    <w:rsid w:val="3DCFA4C3"/>
    <w:rsid w:val="3DD14B88"/>
    <w:rsid w:val="3DD1F94A"/>
    <w:rsid w:val="3DD28323"/>
    <w:rsid w:val="3DD2F676"/>
    <w:rsid w:val="3DD40751"/>
    <w:rsid w:val="3DDBB350"/>
    <w:rsid w:val="3DDE29E3"/>
    <w:rsid w:val="3DE61616"/>
    <w:rsid w:val="3DEEC571"/>
    <w:rsid w:val="3DEEF4CB"/>
    <w:rsid w:val="3DF3E17B"/>
    <w:rsid w:val="3DF52B74"/>
    <w:rsid w:val="3DF7161B"/>
    <w:rsid w:val="3DFCDF16"/>
    <w:rsid w:val="3DFE0864"/>
    <w:rsid w:val="3DFF4CB0"/>
    <w:rsid w:val="3E01D25B"/>
    <w:rsid w:val="3E033E97"/>
    <w:rsid w:val="3E03C582"/>
    <w:rsid w:val="3E05DDBA"/>
    <w:rsid w:val="3E0A48AD"/>
    <w:rsid w:val="3E0A9695"/>
    <w:rsid w:val="3E0B1E02"/>
    <w:rsid w:val="3E0F30EC"/>
    <w:rsid w:val="3E14340A"/>
    <w:rsid w:val="3E14D4A7"/>
    <w:rsid w:val="3E161CB2"/>
    <w:rsid w:val="3E19AB61"/>
    <w:rsid w:val="3E1E2844"/>
    <w:rsid w:val="3E1E550F"/>
    <w:rsid w:val="3E2228CC"/>
    <w:rsid w:val="3E2817E1"/>
    <w:rsid w:val="3E299017"/>
    <w:rsid w:val="3E2A75CF"/>
    <w:rsid w:val="3E2B9CC9"/>
    <w:rsid w:val="3E2EF449"/>
    <w:rsid w:val="3E34045A"/>
    <w:rsid w:val="3E353404"/>
    <w:rsid w:val="3E3669A1"/>
    <w:rsid w:val="3E37FCD2"/>
    <w:rsid w:val="3E3AF4DB"/>
    <w:rsid w:val="3E3BCC18"/>
    <w:rsid w:val="3E3ECB8F"/>
    <w:rsid w:val="3E43E2D2"/>
    <w:rsid w:val="3E449386"/>
    <w:rsid w:val="3E45BD2D"/>
    <w:rsid w:val="3E494DC5"/>
    <w:rsid w:val="3E50B9BE"/>
    <w:rsid w:val="3E52C3E6"/>
    <w:rsid w:val="3E53CB87"/>
    <w:rsid w:val="3E565615"/>
    <w:rsid w:val="3E566343"/>
    <w:rsid w:val="3E58FC06"/>
    <w:rsid w:val="3E5B341E"/>
    <w:rsid w:val="3E5BD811"/>
    <w:rsid w:val="3E5C1D3F"/>
    <w:rsid w:val="3E5D5FEF"/>
    <w:rsid w:val="3E68A9AE"/>
    <w:rsid w:val="3E68DA34"/>
    <w:rsid w:val="3E699448"/>
    <w:rsid w:val="3E6C6EBF"/>
    <w:rsid w:val="3E6FAD8A"/>
    <w:rsid w:val="3E7277F7"/>
    <w:rsid w:val="3E772D17"/>
    <w:rsid w:val="3E776407"/>
    <w:rsid w:val="3E786CCA"/>
    <w:rsid w:val="3E7C7966"/>
    <w:rsid w:val="3E7CBE56"/>
    <w:rsid w:val="3E7D7875"/>
    <w:rsid w:val="3E7DC46F"/>
    <w:rsid w:val="3E7EC538"/>
    <w:rsid w:val="3E837C65"/>
    <w:rsid w:val="3E85C716"/>
    <w:rsid w:val="3E871765"/>
    <w:rsid w:val="3E87C3DC"/>
    <w:rsid w:val="3E87FD59"/>
    <w:rsid w:val="3E895129"/>
    <w:rsid w:val="3E8B8243"/>
    <w:rsid w:val="3E8C5E0F"/>
    <w:rsid w:val="3E8D1E36"/>
    <w:rsid w:val="3E975862"/>
    <w:rsid w:val="3E9B9BA9"/>
    <w:rsid w:val="3E9C39D7"/>
    <w:rsid w:val="3E9C5369"/>
    <w:rsid w:val="3E9E9164"/>
    <w:rsid w:val="3EA12714"/>
    <w:rsid w:val="3EA3AC90"/>
    <w:rsid w:val="3EA49381"/>
    <w:rsid w:val="3EAF25EB"/>
    <w:rsid w:val="3EB072C5"/>
    <w:rsid w:val="3EB0DCB3"/>
    <w:rsid w:val="3EB463F4"/>
    <w:rsid w:val="3EBADA4F"/>
    <w:rsid w:val="3EC0699E"/>
    <w:rsid w:val="3EC209E6"/>
    <w:rsid w:val="3EC3D536"/>
    <w:rsid w:val="3EC60789"/>
    <w:rsid w:val="3EC66198"/>
    <w:rsid w:val="3EC815F2"/>
    <w:rsid w:val="3EC8B580"/>
    <w:rsid w:val="3EC8D712"/>
    <w:rsid w:val="3ECA81E0"/>
    <w:rsid w:val="3ECE550E"/>
    <w:rsid w:val="3ECEF71B"/>
    <w:rsid w:val="3ECFB6CF"/>
    <w:rsid w:val="3ED1CFD0"/>
    <w:rsid w:val="3ED5781D"/>
    <w:rsid w:val="3ED6A5FF"/>
    <w:rsid w:val="3ED879F4"/>
    <w:rsid w:val="3EDA292B"/>
    <w:rsid w:val="3EDACE35"/>
    <w:rsid w:val="3EDB7C64"/>
    <w:rsid w:val="3EDD3300"/>
    <w:rsid w:val="3EDE95C6"/>
    <w:rsid w:val="3EE42142"/>
    <w:rsid w:val="3EE4EF4A"/>
    <w:rsid w:val="3EE6C2D2"/>
    <w:rsid w:val="3EE72D87"/>
    <w:rsid w:val="3EE75DD7"/>
    <w:rsid w:val="3EE8CB80"/>
    <w:rsid w:val="3EEA6F6A"/>
    <w:rsid w:val="3EEB85EA"/>
    <w:rsid w:val="3EF0111E"/>
    <w:rsid w:val="3EF0C5C2"/>
    <w:rsid w:val="3EF3C6F7"/>
    <w:rsid w:val="3EF52678"/>
    <w:rsid w:val="3EF6D874"/>
    <w:rsid w:val="3EFCBCBB"/>
    <w:rsid w:val="3EFDEDF2"/>
    <w:rsid w:val="3EFE2EEF"/>
    <w:rsid w:val="3EFE9B7C"/>
    <w:rsid w:val="3F01E02D"/>
    <w:rsid w:val="3F02C10E"/>
    <w:rsid w:val="3F02D21F"/>
    <w:rsid w:val="3F06F05B"/>
    <w:rsid w:val="3F098EAD"/>
    <w:rsid w:val="3F0AF1B1"/>
    <w:rsid w:val="3F0D011D"/>
    <w:rsid w:val="3F0DAB44"/>
    <w:rsid w:val="3F0EBCE5"/>
    <w:rsid w:val="3F12B0E5"/>
    <w:rsid w:val="3F13AA01"/>
    <w:rsid w:val="3F179FBD"/>
    <w:rsid w:val="3F1C2F6E"/>
    <w:rsid w:val="3F1E26F5"/>
    <w:rsid w:val="3F241BB2"/>
    <w:rsid w:val="3F244272"/>
    <w:rsid w:val="3F277843"/>
    <w:rsid w:val="3F2A0567"/>
    <w:rsid w:val="3F2A494B"/>
    <w:rsid w:val="3F2B172B"/>
    <w:rsid w:val="3F2CE661"/>
    <w:rsid w:val="3F2F2569"/>
    <w:rsid w:val="3F366B1C"/>
    <w:rsid w:val="3F399A29"/>
    <w:rsid w:val="3F3C6598"/>
    <w:rsid w:val="3F3F7E4C"/>
    <w:rsid w:val="3F403F6D"/>
    <w:rsid w:val="3F40D271"/>
    <w:rsid w:val="3F42F30D"/>
    <w:rsid w:val="3F430C06"/>
    <w:rsid w:val="3F46547D"/>
    <w:rsid w:val="3F47CC50"/>
    <w:rsid w:val="3F49FB3D"/>
    <w:rsid w:val="3F4A5006"/>
    <w:rsid w:val="3F4B90F7"/>
    <w:rsid w:val="3F4C0701"/>
    <w:rsid w:val="3F4CFC62"/>
    <w:rsid w:val="3F4D3922"/>
    <w:rsid w:val="3F50B9E8"/>
    <w:rsid w:val="3F50F871"/>
    <w:rsid w:val="3F5183A6"/>
    <w:rsid w:val="3F538AC8"/>
    <w:rsid w:val="3F5402F9"/>
    <w:rsid w:val="3F571D6F"/>
    <w:rsid w:val="3F5B9A8D"/>
    <w:rsid w:val="3F5BB39C"/>
    <w:rsid w:val="3F5CFD3B"/>
    <w:rsid w:val="3F5D4DAE"/>
    <w:rsid w:val="3F5F2B38"/>
    <w:rsid w:val="3F607D04"/>
    <w:rsid w:val="3F62FDB0"/>
    <w:rsid w:val="3F633622"/>
    <w:rsid w:val="3F63B732"/>
    <w:rsid w:val="3F67D7C4"/>
    <w:rsid w:val="3F690C35"/>
    <w:rsid w:val="3F6C8A51"/>
    <w:rsid w:val="3F7102A8"/>
    <w:rsid w:val="3F716735"/>
    <w:rsid w:val="3F789E0C"/>
    <w:rsid w:val="3F7BA8C2"/>
    <w:rsid w:val="3F7BCDC8"/>
    <w:rsid w:val="3F7C3E83"/>
    <w:rsid w:val="3F7C9554"/>
    <w:rsid w:val="3F7F18CA"/>
    <w:rsid w:val="3F8154AB"/>
    <w:rsid w:val="3F83558C"/>
    <w:rsid w:val="3F848565"/>
    <w:rsid w:val="3F84F695"/>
    <w:rsid w:val="3F870253"/>
    <w:rsid w:val="3F884D2E"/>
    <w:rsid w:val="3F8DE616"/>
    <w:rsid w:val="3F8DFBA4"/>
    <w:rsid w:val="3F900D45"/>
    <w:rsid w:val="3F90EE82"/>
    <w:rsid w:val="3F983913"/>
    <w:rsid w:val="3F9A6A5E"/>
    <w:rsid w:val="3F9C8CED"/>
    <w:rsid w:val="3F9E61BC"/>
    <w:rsid w:val="3F9F0EF8"/>
    <w:rsid w:val="3FA119E0"/>
    <w:rsid w:val="3FA19CF4"/>
    <w:rsid w:val="3FA1F84D"/>
    <w:rsid w:val="3FA212F0"/>
    <w:rsid w:val="3FA45515"/>
    <w:rsid w:val="3FA7826E"/>
    <w:rsid w:val="3FA88482"/>
    <w:rsid w:val="3FAC2FAC"/>
    <w:rsid w:val="3FAC8346"/>
    <w:rsid w:val="3FAD2198"/>
    <w:rsid w:val="3FAEB3E0"/>
    <w:rsid w:val="3FB07CA0"/>
    <w:rsid w:val="3FB0D74C"/>
    <w:rsid w:val="3FB425A1"/>
    <w:rsid w:val="3FB559B2"/>
    <w:rsid w:val="3FB63935"/>
    <w:rsid w:val="3FBEAC7F"/>
    <w:rsid w:val="3FBFE381"/>
    <w:rsid w:val="3FC1A9DB"/>
    <w:rsid w:val="3FC29BC5"/>
    <w:rsid w:val="3FC50AFB"/>
    <w:rsid w:val="3FC63E23"/>
    <w:rsid w:val="3FC69627"/>
    <w:rsid w:val="3FC7E9B3"/>
    <w:rsid w:val="3FC922B5"/>
    <w:rsid w:val="3FC9BDC8"/>
    <w:rsid w:val="3FCBC479"/>
    <w:rsid w:val="3FCC1360"/>
    <w:rsid w:val="3FCC7506"/>
    <w:rsid w:val="3FCEC951"/>
    <w:rsid w:val="3FD4C1D2"/>
    <w:rsid w:val="3FD81FC4"/>
    <w:rsid w:val="3FD9027B"/>
    <w:rsid w:val="3FD9616D"/>
    <w:rsid w:val="3FDD97AA"/>
    <w:rsid w:val="3FDEB3A7"/>
    <w:rsid w:val="3FDF834E"/>
    <w:rsid w:val="3FE5A792"/>
    <w:rsid w:val="3FE9EF2C"/>
    <w:rsid w:val="3FEBC7E2"/>
    <w:rsid w:val="3FEEF262"/>
    <w:rsid w:val="3FF18ED9"/>
    <w:rsid w:val="3FF1C7E1"/>
    <w:rsid w:val="3FF20460"/>
    <w:rsid w:val="3FF2C733"/>
    <w:rsid w:val="3FF3BEE7"/>
    <w:rsid w:val="3FF492AB"/>
    <w:rsid w:val="3FF68C54"/>
    <w:rsid w:val="3FF70984"/>
    <w:rsid w:val="3FF85EBF"/>
    <w:rsid w:val="3FF8DEB8"/>
    <w:rsid w:val="3FF9A73A"/>
    <w:rsid w:val="3FFB9010"/>
    <w:rsid w:val="3FFB9B42"/>
    <w:rsid w:val="4002C3DB"/>
    <w:rsid w:val="401266A9"/>
    <w:rsid w:val="40134086"/>
    <w:rsid w:val="4015F71D"/>
    <w:rsid w:val="4016570E"/>
    <w:rsid w:val="40173625"/>
    <w:rsid w:val="401A0339"/>
    <w:rsid w:val="401D51CA"/>
    <w:rsid w:val="401D837B"/>
    <w:rsid w:val="401FC54A"/>
    <w:rsid w:val="4020D15C"/>
    <w:rsid w:val="4020F9B0"/>
    <w:rsid w:val="402204DE"/>
    <w:rsid w:val="4023612D"/>
    <w:rsid w:val="4028449B"/>
    <w:rsid w:val="402B619C"/>
    <w:rsid w:val="402BAADF"/>
    <w:rsid w:val="402C41C0"/>
    <w:rsid w:val="403011CB"/>
    <w:rsid w:val="4031A97F"/>
    <w:rsid w:val="403303BB"/>
    <w:rsid w:val="403489BB"/>
    <w:rsid w:val="4035CA2B"/>
    <w:rsid w:val="4037772F"/>
    <w:rsid w:val="403925D9"/>
    <w:rsid w:val="403A6F0A"/>
    <w:rsid w:val="403AF18D"/>
    <w:rsid w:val="403C06AD"/>
    <w:rsid w:val="40407F8E"/>
    <w:rsid w:val="4041DAC8"/>
    <w:rsid w:val="404729F5"/>
    <w:rsid w:val="40492AE3"/>
    <w:rsid w:val="404ABACF"/>
    <w:rsid w:val="404DAFA1"/>
    <w:rsid w:val="4050BD9E"/>
    <w:rsid w:val="4055D459"/>
    <w:rsid w:val="40574532"/>
    <w:rsid w:val="4058DDA2"/>
    <w:rsid w:val="405A035D"/>
    <w:rsid w:val="405C39FF"/>
    <w:rsid w:val="405E3F4C"/>
    <w:rsid w:val="406128A2"/>
    <w:rsid w:val="406340B7"/>
    <w:rsid w:val="4064F9F0"/>
    <w:rsid w:val="40683620"/>
    <w:rsid w:val="406D144C"/>
    <w:rsid w:val="40712F46"/>
    <w:rsid w:val="40770124"/>
    <w:rsid w:val="4077E4A7"/>
    <w:rsid w:val="40793CAE"/>
    <w:rsid w:val="407EBDF2"/>
    <w:rsid w:val="4082C67A"/>
    <w:rsid w:val="4082D808"/>
    <w:rsid w:val="4082E009"/>
    <w:rsid w:val="4085E7AA"/>
    <w:rsid w:val="408763E5"/>
    <w:rsid w:val="408B0B52"/>
    <w:rsid w:val="408BDF8D"/>
    <w:rsid w:val="408C6CF4"/>
    <w:rsid w:val="408F2FEB"/>
    <w:rsid w:val="408F94BA"/>
    <w:rsid w:val="408FD933"/>
    <w:rsid w:val="408FF36F"/>
    <w:rsid w:val="40902B14"/>
    <w:rsid w:val="4090F2F3"/>
    <w:rsid w:val="4091A665"/>
    <w:rsid w:val="4091BFBA"/>
    <w:rsid w:val="4091C973"/>
    <w:rsid w:val="4095A9CA"/>
    <w:rsid w:val="40993B1A"/>
    <w:rsid w:val="409A6135"/>
    <w:rsid w:val="409ACA1D"/>
    <w:rsid w:val="409BB109"/>
    <w:rsid w:val="409D70C0"/>
    <w:rsid w:val="409F2AA2"/>
    <w:rsid w:val="409F5713"/>
    <w:rsid w:val="409F5B73"/>
    <w:rsid w:val="409FD34A"/>
    <w:rsid w:val="40A06F65"/>
    <w:rsid w:val="40A1AC2D"/>
    <w:rsid w:val="40A7F641"/>
    <w:rsid w:val="40ABB320"/>
    <w:rsid w:val="40B058CA"/>
    <w:rsid w:val="40B4B874"/>
    <w:rsid w:val="40B4C927"/>
    <w:rsid w:val="40BD01EB"/>
    <w:rsid w:val="40BD95A9"/>
    <w:rsid w:val="40BF00C4"/>
    <w:rsid w:val="40BFD83A"/>
    <w:rsid w:val="40C1A45B"/>
    <w:rsid w:val="40C2427D"/>
    <w:rsid w:val="40C6882D"/>
    <w:rsid w:val="40C7F604"/>
    <w:rsid w:val="40C8CDC7"/>
    <w:rsid w:val="40C8EFBD"/>
    <w:rsid w:val="40CBF570"/>
    <w:rsid w:val="40CC5F5C"/>
    <w:rsid w:val="40CCED72"/>
    <w:rsid w:val="40CE4356"/>
    <w:rsid w:val="40CEA6D4"/>
    <w:rsid w:val="40CEED93"/>
    <w:rsid w:val="40CF3AAC"/>
    <w:rsid w:val="40D3D60E"/>
    <w:rsid w:val="40D7A03A"/>
    <w:rsid w:val="40D7BCD7"/>
    <w:rsid w:val="40DA51C6"/>
    <w:rsid w:val="40EF5B29"/>
    <w:rsid w:val="40F2C8B2"/>
    <w:rsid w:val="40FC65D1"/>
    <w:rsid w:val="40FCCA21"/>
    <w:rsid w:val="41002F3A"/>
    <w:rsid w:val="41044B8A"/>
    <w:rsid w:val="4108C50C"/>
    <w:rsid w:val="410A0765"/>
    <w:rsid w:val="410A7A14"/>
    <w:rsid w:val="410CE0E4"/>
    <w:rsid w:val="41134B3D"/>
    <w:rsid w:val="4113E04C"/>
    <w:rsid w:val="41155C9B"/>
    <w:rsid w:val="41164315"/>
    <w:rsid w:val="411A7E82"/>
    <w:rsid w:val="411B7AAE"/>
    <w:rsid w:val="411F8B95"/>
    <w:rsid w:val="4121E95D"/>
    <w:rsid w:val="41255AD2"/>
    <w:rsid w:val="4125C321"/>
    <w:rsid w:val="4126A43F"/>
    <w:rsid w:val="4128B690"/>
    <w:rsid w:val="412AC56F"/>
    <w:rsid w:val="412BC57F"/>
    <w:rsid w:val="412E5B97"/>
    <w:rsid w:val="4134A87F"/>
    <w:rsid w:val="4135488C"/>
    <w:rsid w:val="41372C6C"/>
    <w:rsid w:val="4137F2F3"/>
    <w:rsid w:val="41385D4E"/>
    <w:rsid w:val="41391273"/>
    <w:rsid w:val="41399124"/>
    <w:rsid w:val="413D7E7C"/>
    <w:rsid w:val="4142B039"/>
    <w:rsid w:val="4149B92E"/>
    <w:rsid w:val="414C4D01"/>
    <w:rsid w:val="41504910"/>
    <w:rsid w:val="4150B9AE"/>
    <w:rsid w:val="41527EF5"/>
    <w:rsid w:val="415592B9"/>
    <w:rsid w:val="4157CA1D"/>
    <w:rsid w:val="41598EAD"/>
    <w:rsid w:val="415A47BF"/>
    <w:rsid w:val="415C005A"/>
    <w:rsid w:val="415C181F"/>
    <w:rsid w:val="415CF3CA"/>
    <w:rsid w:val="415D0225"/>
    <w:rsid w:val="415EDD9A"/>
    <w:rsid w:val="415F66F1"/>
    <w:rsid w:val="4165A734"/>
    <w:rsid w:val="4166950B"/>
    <w:rsid w:val="4166F178"/>
    <w:rsid w:val="416F8703"/>
    <w:rsid w:val="41722AA1"/>
    <w:rsid w:val="4173C296"/>
    <w:rsid w:val="4175E70B"/>
    <w:rsid w:val="4179D7B3"/>
    <w:rsid w:val="417ECF91"/>
    <w:rsid w:val="417F54B6"/>
    <w:rsid w:val="41834FF0"/>
    <w:rsid w:val="418409CC"/>
    <w:rsid w:val="418432F9"/>
    <w:rsid w:val="41853082"/>
    <w:rsid w:val="4185D9DE"/>
    <w:rsid w:val="4185FD23"/>
    <w:rsid w:val="41874D9F"/>
    <w:rsid w:val="418A3E92"/>
    <w:rsid w:val="418EC16F"/>
    <w:rsid w:val="418F73FC"/>
    <w:rsid w:val="41927C82"/>
    <w:rsid w:val="419435E8"/>
    <w:rsid w:val="4194EF1B"/>
    <w:rsid w:val="4196CFDA"/>
    <w:rsid w:val="419A3689"/>
    <w:rsid w:val="419BD58E"/>
    <w:rsid w:val="419C7032"/>
    <w:rsid w:val="419EB16C"/>
    <w:rsid w:val="419F32DE"/>
    <w:rsid w:val="41A2579A"/>
    <w:rsid w:val="41A34E37"/>
    <w:rsid w:val="41A7E3F5"/>
    <w:rsid w:val="41ADF581"/>
    <w:rsid w:val="41B2276F"/>
    <w:rsid w:val="41B29D98"/>
    <w:rsid w:val="41B4BB67"/>
    <w:rsid w:val="41B80C0C"/>
    <w:rsid w:val="41B9DC9F"/>
    <w:rsid w:val="41BA4107"/>
    <w:rsid w:val="41BD2490"/>
    <w:rsid w:val="41C15343"/>
    <w:rsid w:val="41C25DAF"/>
    <w:rsid w:val="41C38DBA"/>
    <w:rsid w:val="41C3D461"/>
    <w:rsid w:val="41C48536"/>
    <w:rsid w:val="41C4C757"/>
    <w:rsid w:val="41C75255"/>
    <w:rsid w:val="41C80D7C"/>
    <w:rsid w:val="41C8EC67"/>
    <w:rsid w:val="41CA45BB"/>
    <w:rsid w:val="41D62440"/>
    <w:rsid w:val="41D78600"/>
    <w:rsid w:val="41D9C28F"/>
    <w:rsid w:val="41DE87F4"/>
    <w:rsid w:val="41DF2AB7"/>
    <w:rsid w:val="41E09068"/>
    <w:rsid w:val="41E1C8FA"/>
    <w:rsid w:val="41E65953"/>
    <w:rsid w:val="41E87B5F"/>
    <w:rsid w:val="41E8EA4C"/>
    <w:rsid w:val="41E9FE68"/>
    <w:rsid w:val="41EF6A3A"/>
    <w:rsid w:val="41EFB213"/>
    <w:rsid w:val="41F4A1A5"/>
    <w:rsid w:val="41F5DF0B"/>
    <w:rsid w:val="41F7B25F"/>
    <w:rsid w:val="41F7BAE9"/>
    <w:rsid w:val="41FA8CC7"/>
    <w:rsid w:val="41FB6816"/>
    <w:rsid w:val="41FD3881"/>
    <w:rsid w:val="41FFAD03"/>
    <w:rsid w:val="4201350E"/>
    <w:rsid w:val="4204699C"/>
    <w:rsid w:val="42091683"/>
    <w:rsid w:val="420942D9"/>
    <w:rsid w:val="420C15C6"/>
    <w:rsid w:val="420CEEBE"/>
    <w:rsid w:val="421039C0"/>
    <w:rsid w:val="4213B508"/>
    <w:rsid w:val="4213F026"/>
    <w:rsid w:val="4214B78B"/>
    <w:rsid w:val="42172437"/>
    <w:rsid w:val="421AE862"/>
    <w:rsid w:val="421CE3B1"/>
    <w:rsid w:val="421E803A"/>
    <w:rsid w:val="42253959"/>
    <w:rsid w:val="42287711"/>
    <w:rsid w:val="42292E25"/>
    <w:rsid w:val="422B47EC"/>
    <w:rsid w:val="42318BA1"/>
    <w:rsid w:val="42322845"/>
    <w:rsid w:val="423775C6"/>
    <w:rsid w:val="423E911D"/>
    <w:rsid w:val="42455E5A"/>
    <w:rsid w:val="42484A8B"/>
    <w:rsid w:val="4248703D"/>
    <w:rsid w:val="4248BCAA"/>
    <w:rsid w:val="424D2F3F"/>
    <w:rsid w:val="42500ED2"/>
    <w:rsid w:val="42519AEF"/>
    <w:rsid w:val="4256C284"/>
    <w:rsid w:val="4257134C"/>
    <w:rsid w:val="4258ACE6"/>
    <w:rsid w:val="4258DA3F"/>
    <w:rsid w:val="4259A224"/>
    <w:rsid w:val="4260D2C1"/>
    <w:rsid w:val="426331DA"/>
    <w:rsid w:val="426553DA"/>
    <w:rsid w:val="42658BCD"/>
    <w:rsid w:val="4265C3E1"/>
    <w:rsid w:val="4267B66B"/>
    <w:rsid w:val="42697FDE"/>
    <w:rsid w:val="426D07B3"/>
    <w:rsid w:val="4273D99B"/>
    <w:rsid w:val="427C2EA9"/>
    <w:rsid w:val="42833116"/>
    <w:rsid w:val="4283A7C3"/>
    <w:rsid w:val="4285221E"/>
    <w:rsid w:val="4288B706"/>
    <w:rsid w:val="428C7221"/>
    <w:rsid w:val="429207D2"/>
    <w:rsid w:val="4293C719"/>
    <w:rsid w:val="4295EA8F"/>
    <w:rsid w:val="4296136D"/>
    <w:rsid w:val="429641F6"/>
    <w:rsid w:val="4297D2B4"/>
    <w:rsid w:val="429B9A72"/>
    <w:rsid w:val="429FF7A6"/>
    <w:rsid w:val="42A1FEAF"/>
    <w:rsid w:val="42A2B22A"/>
    <w:rsid w:val="42A479FB"/>
    <w:rsid w:val="42A4ECB5"/>
    <w:rsid w:val="42A530BF"/>
    <w:rsid w:val="42A5457F"/>
    <w:rsid w:val="42A59E45"/>
    <w:rsid w:val="42AA0897"/>
    <w:rsid w:val="42AB6D0D"/>
    <w:rsid w:val="42ABC274"/>
    <w:rsid w:val="42AFA268"/>
    <w:rsid w:val="42B3C30D"/>
    <w:rsid w:val="42BB8B06"/>
    <w:rsid w:val="42BC19BA"/>
    <w:rsid w:val="42BC9757"/>
    <w:rsid w:val="42BEF9DA"/>
    <w:rsid w:val="42C10932"/>
    <w:rsid w:val="42C1B4C1"/>
    <w:rsid w:val="42C23D95"/>
    <w:rsid w:val="42C44735"/>
    <w:rsid w:val="42C69B24"/>
    <w:rsid w:val="42C95622"/>
    <w:rsid w:val="42C9A0BE"/>
    <w:rsid w:val="42CC33F8"/>
    <w:rsid w:val="42CECE31"/>
    <w:rsid w:val="42D1BD3A"/>
    <w:rsid w:val="42D25E0B"/>
    <w:rsid w:val="42D4D346"/>
    <w:rsid w:val="42D5CE17"/>
    <w:rsid w:val="42D73D20"/>
    <w:rsid w:val="42D74315"/>
    <w:rsid w:val="42D8C107"/>
    <w:rsid w:val="42DB427F"/>
    <w:rsid w:val="42DE5ABF"/>
    <w:rsid w:val="42DE742A"/>
    <w:rsid w:val="42DEB225"/>
    <w:rsid w:val="42DF818E"/>
    <w:rsid w:val="42DFACE9"/>
    <w:rsid w:val="42E712ED"/>
    <w:rsid w:val="42E74DB1"/>
    <w:rsid w:val="42E80523"/>
    <w:rsid w:val="42EA0C8A"/>
    <w:rsid w:val="42EB7CBB"/>
    <w:rsid w:val="42EF88A0"/>
    <w:rsid w:val="42F326DD"/>
    <w:rsid w:val="42F4CEF4"/>
    <w:rsid w:val="42FE3FDA"/>
    <w:rsid w:val="42FEA80A"/>
    <w:rsid w:val="42FED63A"/>
    <w:rsid w:val="42FEEA3D"/>
    <w:rsid w:val="430238BB"/>
    <w:rsid w:val="4305CAF7"/>
    <w:rsid w:val="430B836E"/>
    <w:rsid w:val="430B94B0"/>
    <w:rsid w:val="430BA78A"/>
    <w:rsid w:val="430CC71E"/>
    <w:rsid w:val="430E5146"/>
    <w:rsid w:val="43109D5E"/>
    <w:rsid w:val="43160564"/>
    <w:rsid w:val="4316E480"/>
    <w:rsid w:val="431748D7"/>
    <w:rsid w:val="43186BC7"/>
    <w:rsid w:val="4319920F"/>
    <w:rsid w:val="43229027"/>
    <w:rsid w:val="43232A70"/>
    <w:rsid w:val="4326634C"/>
    <w:rsid w:val="4329D96F"/>
    <w:rsid w:val="432A930B"/>
    <w:rsid w:val="43302098"/>
    <w:rsid w:val="43342163"/>
    <w:rsid w:val="43348A20"/>
    <w:rsid w:val="43356732"/>
    <w:rsid w:val="4338FD71"/>
    <w:rsid w:val="433A15D7"/>
    <w:rsid w:val="433B74FA"/>
    <w:rsid w:val="433D5581"/>
    <w:rsid w:val="433E8703"/>
    <w:rsid w:val="433E9570"/>
    <w:rsid w:val="433F3750"/>
    <w:rsid w:val="43414546"/>
    <w:rsid w:val="4342D8E2"/>
    <w:rsid w:val="4347F783"/>
    <w:rsid w:val="43484488"/>
    <w:rsid w:val="434D341B"/>
    <w:rsid w:val="43534F90"/>
    <w:rsid w:val="43553548"/>
    <w:rsid w:val="435612AD"/>
    <w:rsid w:val="4356DBAA"/>
    <w:rsid w:val="4358EA1E"/>
    <w:rsid w:val="435A63FD"/>
    <w:rsid w:val="435CA804"/>
    <w:rsid w:val="435FE391"/>
    <w:rsid w:val="43601DD4"/>
    <w:rsid w:val="4360ED0F"/>
    <w:rsid w:val="4361D7D7"/>
    <w:rsid w:val="4363E5CD"/>
    <w:rsid w:val="4363E94F"/>
    <w:rsid w:val="4364E94D"/>
    <w:rsid w:val="436B4672"/>
    <w:rsid w:val="436F221E"/>
    <w:rsid w:val="436F6056"/>
    <w:rsid w:val="436F9E54"/>
    <w:rsid w:val="436FF689"/>
    <w:rsid w:val="4371659B"/>
    <w:rsid w:val="43782FBD"/>
    <w:rsid w:val="4378B68F"/>
    <w:rsid w:val="437D4DAD"/>
    <w:rsid w:val="43826E08"/>
    <w:rsid w:val="43848E04"/>
    <w:rsid w:val="4384CCA2"/>
    <w:rsid w:val="438698A0"/>
    <w:rsid w:val="4386B1F7"/>
    <w:rsid w:val="4386D17C"/>
    <w:rsid w:val="4388DBD5"/>
    <w:rsid w:val="438AD110"/>
    <w:rsid w:val="438C4DDE"/>
    <w:rsid w:val="438C6513"/>
    <w:rsid w:val="438C6DCF"/>
    <w:rsid w:val="438F4484"/>
    <w:rsid w:val="43940ABF"/>
    <w:rsid w:val="4394B6A3"/>
    <w:rsid w:val="4397EF1F"/>
    <w:rsid w:val="439CC6F1"/>
    <w:rsid w:val="439DE0F7"/>
    <w:rsid w:val="43A8DDF2"/>
    <w:rsid w:val="43AF6F3E"/>
    <w:rsid w:val="43B26060"/>
    <w:rsid w:val="43BABEDB"/>
    <w:rsid w:val="43BB12A6"/>
    <w:rsid w:val="43BC04F5"/>
    <w:rsid w:val="43BC9C6D"/>
    <w:rsid w:val="43BE1239"/>
    <w:rsid w:val="43C2E02C"/>
    <w:rsid w:val="43C4D704"/>
    <w:rsid w:val="43C9CB4B"/>
    <w:rsid w:val="43C9F7DB"/>
    <w:rsid w:val="43D03A54"/>
    <w:rsid w:val="43D2E623"/>
    <w:rsid w:val="43D45263"/>
    <w:rsid w:val="43D6F8CD"/>
    <w:rsid w:val="43D9D259"/>
    <w:rsid w:val="43DF0D8E"/>
    <w:rsid w:val="43E47B0A"/>
    <w:rsid w:val="43E4E70D"/>
    <w:rsid w:val="43E95FE3"/>
    <w:rsid w:val="43EC7124"/>
    <w:rsid w:val="43F0B0F8"/>
    <w:rsid w:val="43F17F09"/>
    <w:rsid w:val="43F26EF5"/>
    <w:rsid w:val="43F54D8D"/>
    <w:rsid w:val="43F7A344"/>
    <w:rsid w:val="43F7EB01"/>
    <w:rsid w:val="43F98AB1"/>
    <w:rsid w:val="440235F2"/>
    <w:rsid w:val="4403D8CE"/>
    <w:rsid w:val="4407C6DF"/>
    <w:rsid w:val="44090FE8"/>
    <w:rsid w:val="440ADDD1"/>
    <w:rsid w:val="440BA214"/>
    <w:rsid w:val="440FC240"/>
    <w:rsid w:val="4412D886"/>
    <w:rsid w:val="44140C55"/>
    <w:rsid w:val="441494E9"/>
    <w:rsid w:val="44149B93"/>
    <w:rsid w:val="441A86F9"/>
    <w:rsid w:val="441DF3FA"/>
    <w:rsid w:val="441F869C"/>
    <w:rsid w:val="4420E365"/>
    <w:rsid w:val="44238B72"/>
    <w:rsid w:val="4423D27D"/>
    <w:rsid w:val="44258E12"/>
    <w:rsid w:val="4425B0C3"/>
    <w:rsid w:val="4426AB54"/>
    <w:rsid w:val="442866E5"/>
    <w:rsid w:val="4428D0C5"/>
    <w:rsid w:val="4429B6D5"/>
    <w:rsid w:val="442CFA89"/>
    <w:rsid w:val="442FCAC4"/>
    <w:rsid w:val="4430891C"/>
    <w:rsid w:val="44322EC1"/>
    <w:rsid w:val="443A21C7"/>
    <w:rsid w:val="443C99EF"/>
    <w:rsid w:val="443EECC2"/>
    <w:rsid w:val="443F54EB"/>
    <w:rsid w:val="4442CBA5"/>
    <w:rsid w:val="44445F9D"/>
    <w:rsid w:val="4449680D"/>
    <w:rsid w:val="444AB14B"/>
    <w:rsid w:val="444CBD82"/>
    <w:rsid w:val="444DC933"/>
    <w:rsid w:val="445042BF"/>
    <w:rsid w:val="44526565"/>
    <w:rsid w:val="445301D5"/>
    <w:rsid w:val="4453F16C"/>
    <w:rsid w:val="445D1805"/>
    <w:rsid w:val="445D7EBC"/>
    <w:rsid w:val="445F0572"/>
    <w:rsid w:val="44608DEB"/>
    <w:rsid w:val="4461CA8B"/>
    <w:rsid w:val="44621C1B"/>
    <w:rsid w:val="4465B364"/>
    <w:rsid w:val="4465B69D"/>
    <w:rsid w:val="4466F30C"/>
    <w:rsid w:val="44693920"/>
    <w:rsid w:val="446C851C"/>
    <w:rsid w:val="446D4B2A"/>
    <w:rsid w:val="446DBD76"/>
    <w:rsid w:val="446DE781"/>
    <w:rsid w:val="4470E15F"/>
    <w:rsid w:val="4471FDA0"/>
    <w:rsid w:val="44736AE8"/>
    <w:rsid w:val="44744EBF"/>
    <w:rsid w:val="4479583F"/>
    <w:rsid w:val="447A049B"/>
    <w:rsid w:val="447B7D4A"/>
    <w:rsid w:val="447BB3E1"/>
    <w:rsid w:val="447BE075"/>
    <w:rsid w:val="447DFB20"/>
    <w:rsid w:val="447F65CF"/>
    <w:rsid w:val="4483F6AB"/>
    <w:rsid w:val="448A8C9B"/>
    <w:rsid w:val="449037CF"/>
    <w:rsid w:val="449603F6"/>
    <w:rsid w:val="44987706"/>
    <w:rsid w:val="449ABF41"/>
    <w:rsid w:val="449BA015"/>
    <w:rsid w:val="449E1C67"/>
    <w:rsid w:val="44A23D83"/>
    <w:rsid w:val="44A53411"/>
    <w:rsid w:val="44A7C3C7"/>
    <w:rsid w:val="44A8827D"/>
    <w:rsid w:val="44AAD29E"/>
    <w:rsid w:val="44AD68A2"/>
    <w:rsid w:val="44B269D6"/>
    <w:rsid w:val="44B332FA"/>
    <w:rsid w:val="44B4379D"/>
    <w:rsid w:val="44B6AA7C"/>
    <w:rsid w:val="44B828D3"/>
    <w:rsid w:val="44BDB21A"/>
    <w:rsid w:val="44BFB30C"/>
    <w:rsid w:val="44C2E4D2"/>
    <w:rsid w:val="44C4B16F"/>
    <w:rsid w:val="44C870C5"/>
    <w:rsid w:val="44C911FB"/>
    <w:rsid w:val="44C98184"/>
    <w:rsid w:val="44C99E78"/>
    <w:rsid w:val="44CAFF98"/>
    <w:rsid w:val="44CBA761"/>
    <w:rsid w:val="44CC8D99"/>
    <w:rsid w:val="44CFE0B1"/>
    <w:rsid w:val="44D61328"/>
    <w:rsid w:val="44DB03B5"/>
    <w:rsid w:val="44DB07B1"/>
    <w:rsid w:val="44DBAA9C"/>
    <w:rsid w:val="44DC3E95"/>
    <w:rsid w:val="44DE9E61"/>
    <w:rsid w:val="44EFDF11"/>
    <w:rsid w:val="44F18184"/>
    <w:rsid w:val="44F2CAB5"/>
    <w:rsid w:val="44F382E0"/>
    <w:rsid w:val="44F591A9"/>
    <w:rsid w:val="44F72994"/>
    <w:rsid w:val="44FCD9BA"/>
    <w:rsid w:val="44FE5E93"/>
    <w:rsid w:val="45000049"/>
    <w:rsid w:val="4501F46A"/>
    <w:rsid w:val="45048F4D"/>
    <w:rsid w:val="4507FADE"/>
    <w:rsid w:val="4508EDA0"/>
    <w:rsid w:val="4509E1F0"/>
    <w:rsid w:val="450BF16E"/>
    <w:rsid w:val="450C0278"/>
    <w:rsid w:val="450EB633"/>
    <w:rsid w:val="4519BA1A"/>
    <w:rsid w:val="451A4008"/>
    <w:rsid w:val="451AA3B4"/>
    <w:rsid w:val="451B1CC7"/>
    <w:rsid w:val="451BA407"/>
    <w:rsid w:val="451C362F"/>
    <w:rsid w:val="451E6023"/>
    <w:rsid w:val="451F8B1A"/>
    <w:rsid w:val="451FA63F"/>
    <w:rsid w:val="45211531"/>
    <w:rsid w:val="4525477F"/>
    <w:rsid w:val="4527B6AC"/>
    <w:rsid w:val="45289D15"/>
    <w:rsid w:val="452A7DFD"/>
    <w:rsid w:val="452A9B91"/>
    <w:rsid w:val="452AB982"/>
    <w:rsid w:val="452ABB2E"/>
    <w:rsid w:val="452B6AD3"/>
    <w:rsid w:val="452D7480"/>
    <w:rsid w:val="452D889E"/>
    <w:rsid w:val="452E8953"/>
    <w:rsid w:val="452EE4F6"/>
    <w:rsid w:val="4530EED2"/>
    <w:rsid w:val="4530FD87"/>
    <w:rsid w:val="4531B06F"/>
    <w:rsid w:val="45320257"/>
    <w:rsid w:val="45322D6D"/>
    <w:rsid w:val="4536C588"/>
    <w:rsid w:val="45398F43"/>
    <w:rsid w:val="453B3346"/>
    <w:rsid w:val="453DD064"/>
    <w:rsid w:val="4542232E"/>
    <w:rsid w:val="454337B7"/>
    <w:rsid w:val="45445902"/>
    <w:rsid w:val="45459995"/>
    <w:rsid w:val="45459D29"/>
    <w:rsid w:val="45475518"/>
    <w:rsid w:val="45481892"/>
    <w:rsid w:val="4552C4B8"/>
    <w:rsid w:val="45534A76"/>
    <w:rsid w:val="45543451"/>
    <w:rsid w:val="45591045"/>
    <w:rsid w:val="455C960F"/>
    <w:rsid w:val="455F13CE"/>
    <w:rsid w:val="4560AF4B"/>
    <w:rsid w:val="4560D1A8"/>
    <w:rsid w:val="45633886"/>
    <w:rsid w:val="456472F5"/>
    <w:rsid w:val="45649FC7"/>
    <w:rsid w:val="45677FD6"/>
    <w:rsid w:val="456A5707"/>
    <w:rsid w:val="456A603C"/>
    <w:rsid w:val="456C513F"/>
    <w:rsid w:val="456E41F7"/>
    <w:rsid w:val="456EEDDF"/>
    <w:rsid w:val="45741BE0"/>
    <w:rsid w:val="45781931"/>
    <w:rsid w:val="457A4A94"/>
    <w:rsid w:val="457F7EC3"/>
    <w:rsid w:val="4587BBE8"/>
    <w:rsid w:val="458A2B4D"/>
    <w:rsid w:val="458BD045"/>
    <w:rsid w:val="4593A8D3"/>
    <w:rsid w:val="4593BF62"/>
    <w:rsid w:val="45940729"/>
    <w:rsid w:val="4594F235"/>
    <w:rsid w:val="45A66F84"/>
    <w:rsid w:val="45A8C2AE"/>
    <w:rsid w:val="45AA7D6E"/>
    <w:rsid w:val="45AAFB5E"/>
    <w:rsid w:val="45ACDC39"/>
    <w:rsid w:val="45AE0658"/>
    <w:rsid w:val="45AEA50F"/>
    <w:rsid w:val="45AF1FE1"/>
    <w:rsid w:val="45B06B50"/>
    <w:rsid w:val="45B5B648"/>
    <w:rsid w:val="45B9224B"/>
    <w:rsid w:val="45BF4046"/>
    <w:rsid w:val="45C01D4F"/>
    <w:rsid w:val="45C3B82C"/>
    <w:rsid w:val="45C50DBF"/>
    <w:rsid w:val="45CD4B58"/>
    <w:rsid w:val="45CF2D17"/>
    <w:rsid w:val="45CFE135"/>
    <w:rsid w:val="45D0F648"/>
    <w:rsid w:val="45D151AB"/>
    <w:rsid w:val="45D2199E"/>
    <w:rsid w:val="45D8A84E"/>
    <w:rsid w:val="45D8D98F"/>
    <w:rsid w:val="45DAED8D"/>
    <w:rsid w:val="45DE03EE"/>
    <w:rsid w:val="45DF9154"/>
    <w:rsid w:val="45E01972"/>
    <w:rsid w:val="45E10BE8"/>
    <w:rsid w:val="45E3B49B"/>
    <w:rsid w:val="45EFE14F"/>
    <w:rsid w:val="45F4920F"/>
    <w:rsid w:val="45F77A3A"/>
    <w:rsid w:val="45F77B67"/>
    <w:rsid w:val="45F7F11A"/>
    <w:rsid w:val="45F90C0F"/>
    <w:rsid w:val="45F92FC1"/>
    <w:rsid w:val="45FA1FDD"/>
    <w:rsid w:val="46020EF5"/>
    <w:rsid w:val="4602602E"/>
    <w:rsid w:val="460701E4"/>
    <w:rsid w:val="4607F7F5"/>
    <w:rsid w:val="460B894B"/>
    <w:rsid w:val="4610EF9F"/>
    <w:rsid w:val="4612194A"/>
    <w:rsid w:val="461519AA"/>
    <w:rsid w:val="4615FB81"/>
    <w:rsid w:val="461627C6"/>
    <w:rsid w:val="4618A969"/>
    <w:rsid w:val="461CB005"/>
    <w:rsid w:val="461CDD95"/>
    <w:rsid w:val="461D6B94"/>
    <w:rsid w:val="4620B9CC"/>
    <w:rsid w:val="4624C352"/>
    <w:rsid w:val="462866C9"/>
    <w:rsid w:val="462E15B1"/>
    <w:rsid w:val="463064ED"/>
    <w:rsid w:val="4634245E"/>
    <w:rsid w:val="4634795A"/>
    <w:rsid w:val="4636EC13"/>
    <w:rsid w:val="463ABDFC"/>
    <w:rsid w:val="463AD3FD"/>
    <w:rsid w:val="463AD4AE"/>
    <w:rsid w:val="4640B6A3"/>
    <w:rsid w:val="4642DEB4"/>
    <w:rsid w:val="46459332"/>
    <w:rsid w:val="4645DEC4"/>
    <w:rsid w:val="4648AA91"/>
    <w:rsid w:val="4649857D"/>
    <w:rsid w:val="464BCEC4"/>
    <w:rsid w:val="464C50E4"/>
    <w:rsid w:val="464D2E77"/>
    <w:rsid w:val="464DA2BF"/>
    <w:rsid w:val="464EA3F0"/>
    <w:rsid w:val="4650D8F1"/>
    <w:rsid w:val="4651CBE2"/>
    <w:rsid w:val="4653C872"/>
    <w:rsid w:val="4655DD2C"/>
    <w:rsid w:val="465B9CB4"/>
    <w:rsid w:val="465E3801"/>
    <w:rsid w:val="46616F41"/>
    <w:rsid w:val="4662255D"/>
    <w:rsid w:val="466337C2"/>
    <w:rsid w:val="4668AC39"/>
    <w:rsid w:val="466BA9FC"/>
    <w:rsid w:val="4670C47B"/>
    <w:rsid w:val="46729137"/>
    <w:rsid w:val="4676B51B"/>
    <w:rsid w:val="4678DE5D"/>
    <w:rsid w:val="467A2FDD"/>
    <w:rsid w:val="467A6EC2"/>
    <w:rsid w:val="467E0265"/>
    <w:rsid w:val="467F9955"/>
    <w:rsid w:val="46801AA7"/>
    <w:rsid w:val="46813E31"/>
    <w:rsid w:val="468149AC"/>
    <w:rsid w:val="4681F9B9"/>
    <w:rsid w:val="46828679"/>
    <w:rsid w:val="46848B03"/>
    <w:rsid w:val="4684C249"/>
    <w:rsid w:val="46851C58"/>
    <w:rsid w:val="468565C8"/>
    <w:rsid w:val="46870F65"/>
    <w:rsid w:val="4688132A"/>
    <w:rsid w:val="46891C84"/>
    <w:rsid w:val="468D7C01"/>
    <w:rsid w:val="468D9153"/>
    <w:rsid w:val="468F006B"/>
    <w:rsid w:val="46930853"/>
    <w:rsid w:val="4694B892"/>
    <w:rsid w:val="4697534E"/>
    <w:rsid w:val="469798DC"/>
    <w:rsid w:val="469AFA03"/>
    <w:rsid w:val="469C4594"/>
    <w:rsid w:val="469D3688"/>
    <w:rsid w:val="469DCE00"/>
    <w:rsid w:val="469FE823"/>
    <w:rsid w:val="46A0478B"/>
    <w:rsid w:val="46A0F283"/>
    <w:rsid w:val="46A440E2"/>
    <w:rsid w:val="46A6A17A"/>
    <w:rsid w:val="46A6A862"/>
    <w:rsid w:val="46A6AD8E"/>
    <w:rsid w:val="46A78C79"/>
    <w:rsid w:val="46A7971E"/>
    <w:rsid w:val="46AE7326"/>
    <w:rsid w:val="46B208C7"/>
    <w:rsid w:val="46B3A423"/>
    <w:rsid w:val="46B45873"/>
    <w:rsid w:val="46B47806"/>
    <w:rsid w:val="46B8F364"/>
    <w:rsid w:val="46BBB1C6"/>
    <w:rsid w:val="46C04627"/>
    <w:rsid w:val="46C48E0B"/>
    <w:rsid w:val="46C4BE12"/>
    <w:rsid w:val="46C69D9B"/>
    <w:rsid w:val="46C83B92"/>
    <w:rsid w:val="46CA41E2"/>
    <w:rsid w:val="46CBE3D7"/>
    <w:rsid w:val="46D361FB"/>
    <w:rsid w:val="46D5BD20"/>
    <w:rsid w:val="46D5F774"/>
    <w:rsid w:val="46D759F1"/>
    <w:rsid w:val="46D9B17B"/>
    <w:rsid w:val="46DB3634"/>
    <w:rsid w:val="46E03242"/>
    <w:rsid w:val="46E14692"/>
    <w:rsid w:val="46E3C9AC"/>
    <w:rsid w:val="46E7C32C"/>
    <w:rsid w:val="46E807D8"/>
    <w:rsid w:val="46EA3A82"/>
    <w:rsid w:val="46ED0C1A"/>
    <w:rsid w:val="46EDFD6E"/>
    <w:rsid w:val="46EEE33E"/>
    <w:rsid w:val="46EF6822"/>
    <w:rsid w:val="46F18EE3"/>
    <w:rsid w:val="46F2603A"/>
    <w:rsid w:val="46FA8B48"/>
    <w:rsid w:val="46FC2FDE"/>
    <w:rsid w:val="46FF26E8"/>
    <w:rsid w:val="47000221"/>
    <w:rsid w:val="47019AEC"/>
    <w:rsid w:val="470206D7"/>
    <w:rsid w:val="47030548"/>
    <w:rsid w:val="470371E9"/>
    <w:rsid w:val="47069746"/>
    <w:rsid w:val="4706FBD8"/>
    <w:rsid w:val="470C3B3C"/>
    <w:rsid w:val="471129B2"/>
    <w:rsid w:val="47112E87"/>
    <w:rsid w:val="4723509E"/>
    <w:rsid w:val="4724CB7C"/>
    <w:rsid w:val="4726F125"/>
    <w:rsid w:val="472859AD"/>
    <w:rsid w:val="472883B0"/>
    <w:rsid w:val="4728AE5F"/>
    <w:rsid w:val="472EA82D"/>
    <w:rsid w:val="472FBE94"/>
    <w:rsid w:val="4731B813"/>
    <w:rsid w:val="47324B69"/>
    <w:rsid w:val="4734F7FF"/>
    <w:rsid w:val="4737745F"/>
    <w:rsid w:val="47380DDD"/>
    <w:rsid w:val="4738860B"/>
    <w:rsid w:val="473B5E35"/>
    <w:rsid w:val="473DB36B"/>
    <w:rsid w:val="473F5659"/>
    <w:rsid w:val="473FFA52"/>
    <w:rsid w:val="47416A0A"/>
    <w:rsid w:val="47422735"/>
    <w:rsid w:val="47494077"/>
    <w:rsid w:val="474B840A"/>
    <w:rsid w:val="474B8DEF"/>
    <w:rsid w:val="474CF6B4"/>
    <w:rsid w:val="474F2D55"/>
    <w:rsid w:val="47513E18"/>
    <w:rsid w:val="4759096B"/>
    <w:rsid w:val="475CA79F"/>
    <w:rsid w:val="475E40AD"/>
    <w:rsid w:val="475E9113"/>
    <w:rsid w:val="475F68D7"/>
    <w:rsid w:val="4760B9E4"/>
    <w:rsid w:val="47617A9C"/>
    <w:rsid w:val="4763D539"/>
    <w:rsid w:val="47656EC8"/>
    <w:rsid w:val="4767E9D4"/>
    <w:rsid w:val="4772C255"/>
    <w:rsid w:val="47758671"/>
    <w:rsid w:val="47768D84"/>
    <w:rsid w:val="4776961A"/>
    <w:rsid w:val="477A7E00"/>
    <w:rsid w:val="477F0543"/>
    <w:rsid w:val="47812C60"/>
    <w:rsid w:val="47820402"/>
    <w:rsid w:val="47850832"/>
    <w:rsid w:val="4785E883"/>
    <w:rsid w:val="4786A6E7"/>
    <w:rsid w:val="478AB5FA"/>
    <w:rsid w:val="478FADE5"/>
    <w:rsid w:val="47902AEC"/>
    <w:rsid w:val="47944D32"/>
    <w:rsid w:val="479A904E"/>
    <w:rsid w:val="479ACF08"/>
    <w:rsid w:val="479B64D0"/>
    <w:rsid w:val="479E25AC"/>
    <w:rsid w:val="479F2439"/>
    <w:rsid w:val="479F58FF"/>
    <w:rsid w:val="47A06C43"/>
    <w:rsid w:val="47A1C0B9"/>
    <w:rsid w:val="47A692C3"/>
    <w:rsid w:val="47A96DBA"/>
    <w:rsid w:val="47AC322A"/>
    <w:rsid w:val="47ACAAEA"/>
    <w:rsid w:val="47B0019A"/>
    <w:rsid w:val="47B30DD0"/>
    <w:rsid w:val="47B45F45"/>
    <w:rsid w:val="47B79A39"/>
    <w:rsid w:val="47B8C0F6"/>
    <w:rsid w:val="47BDBBF2"/>
    <w:rsid w:val="47BE14D0"/>
    <w:rsid w:val="47BF1771"/>
    <w:rsid w:val="47C529E6"/>
    <w:rsid w:val="47C68566"/>
    <w:rsid w:val="47C7F1F1"/>
    <w:rsid w:val="47CACD01"/>
    <w:rsid w:val="47CB3682"/>
    <w:rsid w:val="47CC354E"/>
    <w:rsid w:val="47D75FDD"/>
    <w:rsid w:val="47D7CF0E"/>
    <w:rsid w:val="47D8FBB6"/>
    <w:rsid w:val="47D9A30D"/>
    <w:rsid w:val="47DACB92"/>
    <w:rsid w:val="47DC9DE8"/>
    <w:rsid w:val="47DD1A22"/>
    <w:rsid w:val="47DD3D86"/>
    <w:rsid w:val="47E02A4F"/>
    <w:rsid w:val="47E2367C"/>
    <w:rsid w:val="47E5FBE1"/>
    <w:rsid w:val="47E9E266"/>
    <w:rsid w:val="47F47F89"/>
    <w:rsid w:val="47F68F23"/>
    <w:rsid w:val="47F99E24"/>
    <w:rsid w:val="47F9C940"/>
    <w:rsid w:val="47FAEECD"/>
    <w:rsid w:val="47FB6DA8"/>
    <w:rsid w:val="47FEA9DC"/>
    <w:rsid w:val="47FF4ED0"/>
    <w:rsid w:val="47FFCA9D"/>
    <w:rsid w:val="4800FFD6"/>
    <w:rsid w:val="48035293"/>
    <w:rsid w:val="4809935E"/>
    <w:rsid w:val="480BCFE7"/>
    <w:rsid w:val="480E7C77"/>
    <w:rsid w:val="4810FE66"/>
    <w:rsid w:val="4813C223"/>
    <w:rsid w:val="4817ABE9"/>
    <w:rsid w:val="4818EDB0"/>
    <w:rsid w:val="481A7427"/>
    <w:rsid w:val="481DEB6E"/>
    <w:rsid w:val="48205623"/>
    <w:rsid w:val="4821FCA2"/>
    <w:rsid w:val="4823DA9B"/>
    <w:rsid w:val="4827B4F1"/>
    <w:rsid w:val="48297A1B"/>
    <w:rsid w:val="482992B9"/>
    <w:rsid w:val="482CA5FF"/>
    <w:rsid w:val="482D451D"/>
    <w:rsid w:val="482E1998"/>
    <w:rsid w:val="4831B193"/>
    <w:rsid w:val="4834518D"/>
    <w:rsid w:val="4834870B"/>
    <w:rsid w:val="48378EFA"/>
    <w:rsid w:val="483D1385"/>
    <w:rsid w:val="483E7652"/>
    <w:rsid w:val="483FA640"/>
    <w:rsid w:val="48407E54"/>
    <w:rsid w:val="48456A12"/>
    <w:rsid w:val="4845792C"/>
    <w:rsid w:val="484A4165"/>
    <w:rsid w:val="484A6649"/>
    <w:rsid w:val="484D387E"/>
    <w:rsid w:val="484E567C"/>
    <w:rsid w:val="4850C467"/>
    <w:rsid w:val="4852ED1B"/>
    <w:rsid w:val="48532498"/>
    <w:rsid w:val="48542E1A"/>
    <w:rsid w:val="4857D17B"/>
    <w:rsid w:val="4858C5A3"/>
    <w:rsid w:val="485B4F07"/>
    <w:rsid w:val="485DBD61"/>
    <w:rsid w:val="485E9FDE"/>
    <w:rsid w:val="48663458"/>
    <w:rsid w:val="486935F2"/>
    <w:rsid w:val="486C9C89"/>
    <w:rsid w:val="486DEE6A"/>
    <w:rsid w:val="486FF8AE"/>
    <w:rsid w:val="487A4BE2"/>
    <w:rsid w:val="487A9038"/>
    <w:rsid w:val="487B415C"/>
    <w:rsid w:val="487BBEB4"/>
    <w:rsid w:val="487CDB64"/>
    <w:rsid w:val="487E0800"/>
    <w:rsid w:val="487F7EDE"/>
    <w:rsid w:val="48803344"/>
    <w:rsid w:val="48817DAA"/>
    <w:rsid w:val="4884698E"/>
    <w:rsid w:val="4884E653"/>
    <w:rsid w:val="4885B375"/>
    <w:rsid w:val="4886685E"/>
    <w:rsid w:val="4886EF60"/>
    <w:rsid w:val="48871F38"/>
    <w:rsid w:val="488785A3"/>
    <w:rsid w:val="4888416C"/>
    <w:rsid w:val="488C63B4"/>
    <w:rsid w:val="488D34DE"/>
    <w:rsid w:val="488DF4AE"/>
    <w:rsid w:val="488E90AA"/>
    <w:rsid w:val="489023BB"/>
    <w:rsid w:val="48938514"/>
    <w:rsid w:val="489ECBF8"/>
    <w:rsid w:val="48A3B6EA"/>
    <w:rsid w:val="48A4A5D0"/>
    <w:rsid w:val="48A66BD3"/>
    <w:rsid w:val="48A886F8"/>
    <w:rsid w:val="48AB84B4"/>
    <w:rsid w:val="48AEFB42"/>
    <w:rsid w:val="48B1C931"/>
    <w:rsid w:val="48B75EC6"/>
    <w:rsid w:val="48B9D3C4"/>
    <w:rsid w:val="48C01B02"/>
    <w:rsid w:val="48C31610"/>
    <w:rsid w:val="48C406BE"/>
    <w:rsid w:val="48C94500"/>
    <w:rsid w:val="48CA85B0"/>
    <w:rsid w:val="48CBA7EB"/>
    <w:rsid w:val="48CD5E8D"/>
    <w:rsid w:val="48D401A2"/>
    <w:rsid w:val="48D7F8DC"/>
    <w:rsid w:val="48D90B26"/>
    <w:rsid w:val="48DD85B9"/>
    <w:rsid w:val="48E12645"/>
    <w:rsid w:val="48E3B95D"/>
    <w:rsid w:val="48E52C9C"/>
    <w:rsid w:val="48E5394A"/>
    <w:rsid w:val="48E650CB"/>
    <w:rsid w:val="48EE5279"/>
    <w:rsid w:val="48EECFBC"/>
    <w:rsid w:val="48F1AD0B"/>
    <w:rsid w:val="48F35FA0"/>
    <w:rsid w:val="48F46FA5"/>
    <w:rsid w:val="48F4B350"/>
    <w:rsid w:val="48F4EF91"/>
    <w:rsid w:val="48F66BB8"/>
    <w:rsid w:val="48F8E608"/>
    <w:rsid w:val="48FA4F47"/>
    <w:rsid w:val="48FB6035"/>
    <w:rsid w:val="48FB7BA8"/>
    <w:rsid w:val="48FBB63F"/>
    <w:rsid w:val="48FC5128"/>
    <w:rsid w:val="48FD785E"/>
    <w:rsid w:val="48FD9A02"/>
    <w:rsid w:val="48FEE3EC"/>
    <w:rsid w:val="48FF835E"/>
    <w:rsid w:val="4901848E"/>
    <w:rsid w:val="49026235"/>
    <w:rsid w:val="49089ED9"/>
    <w:rsid w:val="4908AF64"/>
    <w:rsid w:val="490D498C"/>
    <w:rsid w:val="490E04C5"/>
    <w:rsid w:val="490EED35"/>
    <w:rsid w:val="49146E93"/>
    <w:rsid w:val="491545D4"/>
    <w:rsid w:val="491A87F5"/>
    <w:rsid w:val="491B88A3"/>
    <w:rsid w:val="491D04B2"/>
    <w:rsid w:val="491E39F6"/>
    <w:rsid w:val="491E7B42"/>
    <w:rsid w:val="491F856D"/>
    <w:rsid w:val="4921C6C6"/>
    <w:rsid w:val="492345D5"/>
    <w:rsid w:val="49239AAD"/>
    <w:rsid w:val="4926B4E6"/>
    <w:rsid w:val="49277E1A"/>
    <w:rsid w:val="49278DF1"/>
    <w:rsid w:val="492FADAC"/>
    <w:rsid w:val="4930A0FB"/>
    <w:rsid w:val="49310B00"/>
    <w:rsid w:val="4934CA99"/>
    <w:rsid w:val="49379DAD"/>
    <w:rsid w:val="493C7D13"/>
    <w:rsid w:val="493CF269"/>
    <w:rsid w:val="49402395"/>
    <w:rsid w:val="4940B0F6"/>
    <w:rsid w:val="49412D61"/>
    <w:rsid w:val="4941531F"/>
    <w:rsid w:val="4947FAC3"/>
    <w:rsid w:val="49489061"/>
    <w:rsid w:val="4948BE8A"/>
    <w:rsid w:val="494B15E4"/>
    <w:rsid w:val="494C824F"/>
    <w:rsid w:val="494CB33E"/>
    <w:rsid w:val="494E53AB"/>
    <w:rsid w:val="49512794"/>
    <w:rsid w:val="495288C4"/>
    <w:rsid w:val="4954BD22"/>
    <w:rsid w:val="495503F1"/>
    <w:rsid w:val="49592036"/>
    <w:rsid w:val="495980D9"/>
    <w:rsid w:val="495B93A2"/>
    <w:rsid w:val="495BA2F6"/>
    <w:rsid w:val="495EC270"/>
    <w:rsid w:val="495F9100"/>
    <w:rsid w:val="495FE58A"/>
    <w:rsid w:val="4961BF75"/>
    <w:rsid w:val="4961E7DB"/>
    <w:rsid w:val="49647117"/>
    <w:rsid w:val="496833DE"/>
    <w:rsid w:val="496ABFE5"/>
    <w:rsid w:val="496E271E"/>
    <w:rsid w:val="4970CC4D"/>
    <w:rsid w:val="4975E31C"/>
    <w:rsid w:val="49789785"/>
    <w:rsid w:val="497C6539"/>
    <w:rsid w:val="497CA929"/>
    <w:rsid w:val="497E2979"/>
    <w:rsid w:val="49804B99"/>
    <w:rsid w:val="4980CC4B"/>
    <w:rsid w:val="49863FDE"/>
    <w:rsid w:val="498715D3"/>
    <w:rsid w:val="4987A161"/>
    <w:rsid w:val="49881AF7"/>
    <w:rsid w:val="49894080"/>
    <w:rsid w:val="498E4CC4"/>
    <w:rsid w:val="4990CBFE"/>
    <w:rsid w:val="49910F08"/>
    <w:rsid w:val="49918407"/>
    <w:rsid w:val="49919908"/>
    <w:rsid w:val="4991C7A7"/>
    <w:rsid w:val="4993C11B"/>
    <w:rsid w:val="499A2B4C"/>
    <w:rsid w:val="499B6334"/>
    <w:rsid w:val="499C838E"/>
    <w:rsid w:val="499CC4BE"/>
    <w:rsid w:val="499CD037"/>
    <w:rsid w:val="499CDD9D"/>
    <w:rsid w:val="499D39CA"/>
    <w:rsid w:val="499DC1CB"/>
    <w:rsid w:val="499E4B88"/>
    <w:rsid w:val="49A90009"/>
    <w:rsid w:val="49AD8407"/>
    <w:rsid w:val="49AF757B"/>
    <w:rsid w:val="49B115C3"/>
    <w:rsid w:val="49BC629B"/>
    <w:rsid w:val="49BE6D57"/>
    <w:rsid w:val="49BFEDED"/>
    <w:rsid w:val="49C4E7FE"/>
    <w:rsid w:val="49CCA5A1"/>
    <w:rsid w:val="49CD393B"/>
    <w:rsid w:val="49CD3DDE"/>
    <w:rsid w:val="49CEB98B"/>
    <w:rsid w:val="49D01912"/>
    <w:rsid w:val="49D15C38"/>
    <w:rsid w:val="49D45C78"/>
    <w:rsid w:val="49D5BF5F"/>
    <w:rsid w:val="49D68787"/>
    <w:rsid w:val="49D73A02"/>
    <w:rsid w:val="49DA46B3"/>
    <w:rsid w:val="49DD54C1"/>
    <w:rsid w:val="49DF9C87"/>
    <w:rsid w:val="49E0F599"/>
    <w:rsid w:val="49E1363A"/>
    <w:rsid w:val="49E56A1C"/>
    <w:rsid w:val="49E65F37"/>
    <w:rsid w:val="49E665B5"/>
    <w:rsid w:val="49E7F813"/>
    <w:rsid w:val="49EC1398"/>
    <w:rsid w:val="49EC49BD"/>
    <w:rsid w:val="49F19A7D"/>
    <w:rsid w:val="49F2B6BC"/>
    <w:rsid w:val="49F69CA0"/>
    <w:rsid w:val="49F6F30F"/>
    <w:rsid w:val="49FA50B9"/>
    <w:rsid w:val="49FAEB13"/>
    <w:rsid w:val="49FB6269"/>
    <w:rsid w:val="49FE19EC"/>
    <w:rsid w:val="49FE3CD3"/>
    <w:rsid w:val="49FEAE1D"/>
    <w:rsid w:val="49FFF934"/>
    <w:rsid w:val="4A002A9A"/>
    <w:rsid w:val="4A00D570"/>
    <w:rsid w:val="4A09C747"/>
    <w:rsid w:val="4A0A5A57"/>
    <w:rsid w:val="4A0B49BD"/>
    <w:rsid w:val="4A0DEE1B"/>
    <w:rsid w:val="4A0E21BA"/>
    <w:rsid w:val="4A0FD9F1"/>
    <w:rsid w:val="4A11A1DE"/>
    <w:rsid w:val="4A12EEE0"/>
    <w:rsid w:val="4A16E94E"/>
    <w:rsid w:val="4A17E556"/>
    <w:rsid w:val="4A1958A6"/>
    <w:rsid w:val="4A19FBF2"/>
    <w:rsid w:val="4A1A6776"/>
    <w:rsid w:val="4A1BDDD2"/>
    <w:rsid w:val="4A1BE73A"/>
    <w:rsid w:val="4A1C6B4A"/>
    <w:rsid w:val="4A201F48"/>
    <w:rsid w:val="4A2574E9"/>
    <w:rsid w:val="4A27F596"/>
    <w:rsid w:val="4A2811D9"/>
    <w:rsid w:val="4A2FBA32"/>
    <w:rsid w:val="4A3340FF"/>
    <w:rsid w:val="4A35F58B"/>
    <w:rsid w:val="4A3B50BA"/>
    <w:rsid w:val="4A3DB41A"/>
    <w:rsid w:val="4A3F36C5"/>
    <w:rsid w:val="4A3FD0E6"/>
    <w:rsid w:val="4A406F87"/>
    <w:rsid w:val="4A410527"/>
    <w:rsid w:val="4A44EEB8"/>
    <w:rsid w:val="4A47BC4B"/>
    <w:rsid w:val="4A4850FA"/>
    <w:rsid w:val="4A4894BB"/>
    <w:rsid w:val="4A4B131D"/>
    <w:rsid w:val="4A4DC5FF"/>
    <w:rsid w:val="4A53E345"/>
    <w:rsid w:val="4A56313D"/>
    <w:rsid w:val="4A585AAC"/>
    <w:rsid w:val="4A5CB530"/>
    <w:rsid w:val="4A5DE444"/>
    <w:rsid w:val="4A5E590B"/>
    <w:rsid w:val="4A5F0D29"/>
    <w:rsid w:val="4A5FF7ED"/>
    <w:rsid w:val="4A60DE29"/>
    <w:rsid w:val="4A646A9D"/>
    <w:rsid w:val="4A6486A4"/>
    <w:rsid w:val="4A68CC57"/>
    <w:rsid w:val="4A697199"/>
    <w:rsid w:val="4A69C713"/>
    <w:rsid w:val="4A6D69D0"/>
    <w:rsid w:val="4A6FD203"/>
    <w:rsid w:val="4A735701"/>
    <w:rsid w:val="4A74B30D"/>
    <w:rsid w:val="4A78CBBF"/>
    <w:rsid w:val="4A7A2D1B"/>
    <w:rsid w:val="4A7B002E"/>
    <w:rsid w:val="4A7C050E"/>
    <w:rsid w:val="4A7E5111"/>
    <w:rsid w:val="4A7EAECA"/>
    <w:rsid w:val="4A817AF1"/>
    <w:rsid w:val="4A82938F"/>
    <w:rsid w:val="4A83828B"/>
    <w:rsid w:val="4A85567B"/>
    <w:rsid w:val="4A874D02"/>
    <w:rsid w:val="4A87BBA7"/>
    <w:rsid w:val="4A8A685F"/>
    <w:rsid w:val="4A94FACB"/>
    <w:rsid w:val="4A9CF237"/>
    <w:rsid w:val="4AA18158"/>
    <w:rsid w:val="4AA1F53F"/>
    <w:rsid w:val="4AA2DF76"/>
    <w:rsid w:val="4AA39CD0"/>
    <w:rsid w:val="4AA44D47"/>
    <w:rsid w:val="4AA4A9C4"/>
    <w:rsid w:val="4AAB86A6"/>
    <w:rsid w:val="4AAE3374"/>
    <w:rsid w:val="4AAEC2DB"/>
    <w:rsid w:val="4AB0E240"/>
    <w:rsid w:val="4AB4DD89"/>
    <w:rsid w:val="4AC10656"/>
    <w:rsid w:val="4AC320C2"/>
    <w:rsid w:val="4AC46132"/>
    <w:rsid w:val="4AC58422"/>
    <w:rsid w:val="4AC6B347"/>
    <w:rsid w:val="4AC6F0DE"/>
    <w:rsid w:val="4ACC3AD2"/>
    <w:rsid w:val="4ACFCF92"/>
    <w:rsid w:val="4AD113AE"/>
    <w:rsid w:val="4AD2BA2D"/>
    <w:rsid w:val="4AD81781"/>
    <w:rsid w:val="4AD8FEFD"/>
    <w:rsid w:val="4AD9BC6E"/>
    <w:rsid w:val="4ADB250F"/>
    <w:rsid w:val="4ADD12C7"/>
    <w:rsid w:val="4AE1F241"/>
    <w:rsid w:val="4AE70DE7"/>
    <w:rsid w:val="4AE95E0F"/>
    <w:rsid w:val="4AEA518C"/>
    <w:rsid w:val="4AEA5319"/>
    <w:rsid w:val="4AEDBC47"/>
    <w:rsid w:val="4AEEE8F8"/>
    <w:rsid w:val="4AF6C7B1"/>
    <w:rsid w:val="4AF6D848"/>
    <w:rsid w:val="4AF84A9E"/>
    <w:rsid w:val="4AF882E1"/>
    <w:rsid w:val="4AFC0622"/>
    <w:rsid w:val="4AFD1F60"/>
    <w:rsid w:val="4B01F64B"/>
    <w:rsid w:val="4B027E5E"/>
    <w:rsid w:val="4B0505F4"/>
    <w:rsid w:val="4B06BC6B"/>
    <w:rsid w:val="4B09346E"/>
    <w:rsid w:val="4B0995DC"/>
    <w:rsid w:val="4B0A5231"/>
    <w:rsid w:val="4B0B0938"/>
    <w:rsid w:val="4B0CE82C"/>
    <w:rsid w:val="4B0F12B5"/>
    <w:rsid w:val="4B10C852"/>
    <w:rsid w:val="4B132949"/>
    <w:rsid w:val="4B1358DB"/>
    <w:rsid w:val="4B15E87F"/>
    <w:rsid w:val="4B15E882"/>
    <w:rsid w:val="4B16E836"/>
    <w:rsid w:val="4B17D4C0"/>
    <w:rsid w:val="4B1E0EB1"/>
    <w:rsid w:val="4B2073E8"/>
    <w:rsid w:val="4B2185E3"/>
    <w:rsid w:val="4B259EEC"/>
    <w:rsid w:val="4B25BECD"/>
    <w:rsid w:val="4B262F27"/>
    <w:rsid w:val="4B28A96F"/>
    <w:rsid w:val="4B2BEB12"/>
    <w:rsid w:val="4B2CB8A0"/>
    <w:rsid w:val="4B2F46B9"/>
    <w:rsid w:val="4B3101D7"/>
    <w:rsid w:val="4B3120D8"/>
    <w:rsid w:val="4B359680"/>
    <w:rsid w:val="4B38E372"/>
    <w:rsid w:val="4B398AE7"/>
    <w:rsid w:val="4B3B1068"/>
    <w:rsid w:val="4B41E3C1"/>
    <w:rsid w:val="4B426FCB"/>
    <w:rsid w:val="4B429E5A"/>
    <w:rsid w:val="4B43B6E6"/>
    <w:rsid w:val="4B46B441"/>
    <w:rsid w:val="4B49D147"/>
    <w:rsid w:val="4B4B81CA"/>
    <w:rsid w:val="4B4F2DAC"/>
    <w:rsid w:val="4B4FD252"/>
    <w:rsid w:val="4B5114F3"/>
    <w:rsid w:val="4B585FC2"/>
    <w:rsid w:val="4B5BAA27"/>
    <w:rsid w:val="4B5C52AB"/>
    <w:rsid w:val="4B5D58FB"/>
    <w:rsid w:val="4B5E695B"/>
    <w:rsid w:val="4B5E943F"/>
    <w:rsid w:val="4B60DFA8"/>
    <w:rsid w:val="4B61E76D"/>
    <w:rsid w:val="4B65B021"/>
    <w:rsid w:val="4B661D35"/>
    <w:rsid w:val="4B6DA099"/>
    <w:rsid w:val="4B6F0F57"/>
    <w:rsid w:val="4B712E67"/>
    <w:rsid w:val="4B72C7D7"/>
    <w:rsid w:val="4B74D68B"/>
    <w:rsid w:val="4B785445"/>
    <w:rsid w:val="4B78C541"/>
    <w:rsid w:val="4B79AF16"/>
    <w:rsid w:val="4B79D8FB"/>
    <w:rsid w:val="4B7B228E"/>
    <w:rsid w:val="4B7E58C4"/>
    <w:rsid w:val="4B8031FE"/>
    <w:rsid w:val="4B845D08"/>
    <w:rsid w:val="4B85F09F"/>
    <w:rsid w:val="4B889515"/>
    <w:rsid w:val="4B8DCB1C"/>
    <w:rsid w:val="4B8E6801"/>
    <w:rsid w:val="4B904FE5"/>
    <w:rsid w:val="4B90B471"/>
    <w:rsid w:val="4B90FC72"/>
    <w:rsid w:val="4B94E93B"/>
    <w:rsid w:val="4B977458"/>
    <w:rsid w:val="4B99E2BE"/>
    <w:rsid w:val="4B99EA4D"/>
    <w:rsid w:val="4B9CC132"/>
    <w:rsid w:val="4B9D99B5"/>
    <w:rsid w:val="4B9DAFA1"/>
    <w:rsid w:val="4B9F09B9"/>
    <w:rsid w:val="4BA14FE1"/>
    <w:rsid w:val="4BA28087"/>
    <w:rsid w:val="4BA44013"/>
    <w:rsid w:val="4BA603BF"/>
    <w:rsid w:val="4BA74185"/>
    <w:rsid w:val="4BA9A042"/>
    <w:rsid w:val="4BAA006D"/>
    <w:rsid w:val="4BB1F26F"/>
    <w:rsid w:val="4BB3F97B"/>
    <w:rsid w:val="4BB52907"/>
    <w:rsid w:val="4BB91444"/>
    <w:rsid w:val="4BBA974E"/>
    <w:rsid w:val="4BBC6E43"/>
    <w:rsid w:val="4BBDE6B2"/>
    <w:rsid w:val="4BC33C25"/>
    <w:rsid w:val="4BC3B08D"/>
    <w:rsid w:val="4BCB7FFB"/>
    <w:rsid w:val="4BCC1945"/>
    <w:rsid w:val="4BCCCA27"/>
    <w:rsid w:val="4BCE48F4"/>
    <w:rsid w:val="4BD146FD"/>
    <w:rsid w:val="4BD51302"/>
    <w:rsid w:val="4BD87462"/>
    <w:rsid w:val="4BD9773C"/>
    <w:rsid w:val="4BD99BDC"/>
    <w:rsid w:val="4BDD90A7"/>
    <w:rsid w:val="4BDE70A6"/>
    <w:rsid w:val="4BE0D544"/>
    <w:rsid w:val="4BE48A58"/>
    <w:rsid w:val="4BE662F1"/>
    <w:rsid w:val="4BE6E494"/>
    <w:rsid w:val="4BEA96AA"/>
    <w:rsid w:val="4BF01EFF"/>
    <w:rsid w:val="4BF0B223"/>
    <w:rsid w:val="4BF36D63"/>
    <w:rsid w:val="4BF3E29E"/>
    <w:rsid w:val="4BF3EA7D"/>
    <w:rsid w:val="4BF615FD"/>
    <w:rsid w:val="4BF75DC9"/>
    <w:rsid w:val="4BF79903"/>
    <w:rsid w:val="4BF90C8A"/>
    <w:rsid w:val="4BFAB8AA"/>
    <w:rsid w:val="4BFD69F7"/>
    <w:rsid w:val="4BFDB882"/>
    <w:rsid w:val="4C0307F4"/>
    <w:rsid w:val="4C041163"/>
    <w:rsid w:val="4C0490A0"/>
    <w:rsid w:val="4C089DD7"/>
    <w:rsid w:val="4C0A1420"/>
    <w:rsid w:val="4C0A4121"/>
    <w:rsid w:val="4C1144CC"/>
    <w:rsid w:val="4C12EF74"/>
    <w:rsid w:val="4C152105"/>
    <w:rsid w:val="4C17C620"/>
    <w:rsid w:val="4C1AE97A"/>
    <w:rsid w:val="4C1D491D"/>
    <w:rsid w:val="4C1D4C5F"/>
    <w:rsid w:val="4C1F48C7"/>
    <w:rsid w:val="4C20AE8C"/>
    <w:rsid w:val="4C2441AB"/>
    <w:rsid w:val="4C2479A2"/>
    <w:rsid w:val="4C2D18B0"/>
    <w:rsid w:val="4C2FEAC4"/>
    <w:rsid w:val="4C323E76"/>
    <w:rsid w:val="4C325392"/>
    <w:rsid w:val="4C32F34F"/>
    <w:rsid w:val="4C3613F1"/>
    <w:rsid w:val="4C36614D"/>
    <w:rsid w:val="4C370EF0"/>
    <w:rsid w:val="4C372420"/>
    <w:rsid w:val="4C375335"/>
    <w:rsid w:val="4C376804"/>
    <w:rsid w:val="4C463378"/>
    <w:rsid w:val="4C4634B3"/>
    <w:rsid w:val="4C463986"/>
    <w:rsid w:val="4C47A325"/>
    <w:rsid w:val="4C48075F"/>
    <w:rsid w:val="4C4B4431"/>
    <w:rsid w:val="4C4F9CEC"/>
    <w:rsid w:val="4C51EB9D"/>
    <w:rsid w:val="4C587B26"/>
    <w:rsid w:val="4C5D896C"/>
    <w:rsid w:val="4C605FCC"/>
    <w:rsid w:val="4C636316"/>
    <w:rsid w:val="4C65C747"/>
    <w:rsid w:val="4C65D2BB"/>
    <w:rsid w:val="4C677680"/>
    <w:rsid w:val="4C68D6B7"/>
    <w:rsid w:val="4C6B1E1E"/>
    <w:rsid w:val="4C6DA699"/>
    <w:rsid w:val="4C709B8E"/>
    <w:rsid w:val="4C7162A1"/>
    <w:rsid w:val="4C7199B6"/>
    <w:rsid w:val="4C7A16CB"/>
    <w:rsid w:val="4C7C674D"/>
    <w:rsid w:val="4C80BF28"/>
    <w:rsid w:val="4C8377FB"/>
    <w:rsid w:val="4C866F78"/>
    <w:rsid w:val="4C8A646D"/>
    <w:rsid w:val="4C8BC16E"/>
    <w:rsid w:val="4C8E476D"/>
    <w:rsid w:val="4C907D14"/>
    <w:rsid w:val="4C946CBF"/>
    <w:rsid w:val="4C94FE69"/>
    <w:rsid w:val="4C9956C1"/>
    <w:rsid w:val="4C9A3291"/>
    <w:rsid w:val="4C9A7CC4"/>
    <w:rsid w:val="4C9FC020"/>
    <w:rsid w:val="4C9FFE98"/>
    <w:rsid w:val="4CA186C6"/>
    <w:rsid w:val="4CA2FC50"/>
    <w:rsid w:val="4CA628AE"/>
    <w:rsid w:val="4CA866D1"/>
    <w:rsid w:val="4CAD9B05"/>
    <w:rsid w:val="4CAF8740"/>
    <w:rsid w:val="4CB03B5E"/>
    <w:rsid w:val="4CB2FDE5"/>
    <w:rsid w:val="4CB32E78"/>
    <w:rsid w:val="4CB4889F"/>
    <w:rsid w:val="4CB5CE84"/>
    <w:rsid w:val="4CB6FE4E"/>
    <w:rsid w:val="4CBC9712"/>
    <w:rsid w:val="4CBD7A9C"/>
    <w:rsid w:val="4CBF8A67"/>
    <w:rsid w:val="4CC0B9A9"/>
    <w:rsid w:val="4CC26868"/>
    <w:rsid w:val="4CC3B074"/>
    <w:rsid w:val="4CC9FD5F"/>
    <w:rsid w:val="4CCA8E3F"/>
    <w:rsid w:val="4CCC9C0B"/>
    <w:rsid w:val="4CD139FE"/>
    <w:rsid w:val="4CD7F318"/>
    <w:rsid w:val="4CD9F2BB"/>
    <w:rsid w:val="4CDAA6F9"/>
    <w:rsid w:val="4CDB7469"/>
    <w:rsid w:val="4CDBBCB7"/>
    <w:rsid w:val="4CDC451B"/>
    <w:rsid w:val="4CDEA464"/>
    <w:rsid w:val="4CDECF42"/>
    <w:rsid w:val="4CE0660B"/>
    <w:rsid w:val="4CE14B8A"/>
    <w:rsid w:val="4CE729E9"/>
    <w:rsid w:val="4CED8649"/>
    <w:rsid w:val="4CF0D03F"/>
    <w:rsid w:val="4CF3FB27"/>
    <w:rsid w:val="4CF4679B"/>
    <w:rsid w:val="4CFAF3C9"/>
    <w:rsid w:val="4CFC0613"/>
    <w:rsid w:val="4CFFA636"/>
    <w:rsid w:val="4D04C3E4"/>
    <w:rsid w:val="4D07AA1D"/>
    <w:rsid w:val="4D07D6DC"/>
    <w:rsid w:val="4D08D6BA"/>
    <w:rsid w:val="4D09D1AB"/>
    <w:rsid w:val="4D0B5A13"/>
    <w:rsid w:val="4D10AC4C"/>
    <w:rsid w:val="4D18DB78"/>
    <w:rsid w:val="4D1FB998"/>
    <w:rsid w:val="4D217E3A"/>
    <w:rsid w:val="4D27417C"/>
    <w:rsid w:val="4D297054"/>
    <w:rsid w:val="4D2C86AE"/>
    <w:rsid w:val="4D2C9F26"/>
    <w:rsid w:val="4D2D49C6"/>
    <w:rsid w:val="4D2EDCA7"/>
    <w:rsid w:val="4D311EA0"/>
    <w:rsid w:val="4D33607E"/>
    <w:rsid w:val="4D33702D"/>
    <w:rsid w:val="4D361C59"/>
    <w:rsid w:val="4D376EAC"/>
    <w:rsid w:val="4D382DE5"/>
    <w:rsid w:val="4D397101"/>
    <w:rsid w:val="4D3D83AB"/>
    <w:rsid w:val="4D3F3AA6"/>
    <w:rsid w:val="4D412ABB"/>
    <w:rsid w:val="4D4580D9"/>
    <w:rsid w:val="4D489F25"/>
    <w:rsid w:val="4D4957D6"/>
    <w:rsid w:val="4D4B5205"/>
    <w:rsid w:val="4D4C07B4"/>
    <w:rsid w:val="4D4FED9C"/>
    <w:rsid w:val="4D5155DF"/>
    <w:rsid w:val="4D52F244"/>
    <w:rsid w:val="4D5680FC"/>
    <w:rsid w:val="4D56BE41"/>
    <w:rsid w:val="4D5D0330"/>
    <w:rsid w:val="4D5ED3BC"/>
    <w:rsid w:val="4D60383B"/>
    <w:rsid w:val="4D613784"/>
    <w:rsid w:val="4D6AC511"/>
    <w:rsid w:val="4D6B6AE5"/>
    <w:rsid w:val="4D6E320A"/>
    <w:rsid w:val="4D6EE0D6"/>
    <w:rsid w:val="4D765F2F"/>
    <w:rsid w:val="4D7732A5"/>
    <w:rsid w:val="4D79345E"/>
    <w:rsid w:val="4D7A31CC"/>
    <w:rsid w:val="4D7F1F30"/>
    <w:rsid w:val="4D8350D3"/>
    <w:rsid w:val="4D8A714D"/>
    <w:rsid w:val="4D8C3200"/>
    <w:rsid w:val="4D8DF90A"/>
    <w:rsid w:val="4D8E221B"/>
    <w:rsid w:val="4D8E9C81"/>
    <w:rsid w:val="4D9152EB"/>
    <w:rsid w:val="4D936964"/>
    <w:rsid w:val="4D9E17F0"/>
    <w:rsid w:val="4D9F8771"/>
    <w:rsid w:val="4DA43814"/>
    <w:rsid w:val="4DB41713"/>
    <w:rsid w:val="4DB53E3B"/>
    <w:rsid w:val="4DB7E693"/>
    <w:rsid w:val="4DB81C39"/>
    <w:rsid w:val="4DBA5904"/>
    <w:rsid w:val="4DBBBA46"/>
    <w:rsid w:val="4DC2CF54"/>
    <w:rsid w:val="4DC62C43"/>
    <w:rsid w:val="4DCA1252"/>
    <w:rsid w:val="4DCAE5BA"/>
    <w:rsid w:val="4DCC25AD"/>
    <w:rsid w:val="4DD00950"/>
    <w:rsid w:val="4DD429EC"/>
    <w:rsid w:val="4DD66C7E"/>
    <w:rsid w:val="4DDC96E3"/>
    <w:rsid w:val="4DDFE3F8"/>
    <w:rsid w:val="4DE5CF08"/>
    <w:rsid w:val="4DE61613"/>
    <w:rsid w:val="4DE8BC64"/>
    <w:rsid w:val="4DEAD4B2"/>
    <w:rsid w:val="4DEC820B"/>
    <w:rsid w:val="4DECD6B7"/>
    <w:rsid w:val="4DED87CC"/>
    <w:rsid w:val="4DF2AC81"/>
    <w:rsid w:val="4DF38324"/>
    <w:rsid w:val="4DF96DB4"/>
    <w:rsid w:val="4DFA32A2"/>
    <w:rsid w:val="4E008FF6"/>
    <w:rsid w:val="4E00DB9D"/>
    <w:rsid w:val="4E0126D4"/>
    <w:rsid w:val="4E016D3F"/>
    <w:rsid w:val="4E0E5B7F"/>
    <w:rsid w:val="4E10234B"/>
    <w:rsid w:val="4E154C0B"/>
    <w:rsid w:val="4E18E71F"/>
    <w:rsid w:val="4E19FF5B"/>
    <w:rsid w:val="4E1B7E58"/>
    <w:rsid w:val="4E1F4BA6"/>
    <w:rsid w:val="4E2169C0"/>
    <w:rsid w:val="4E2330FE"/>
    <w:rsid w:val="4E289C45"/>
    <w:rsid w:val="4E2A2996"/>
    <w:rsid w:val="4E2BDE6B"/>
    <w:rsid w:val="4E2E5ABA"/>
    <w:rsid w:val="4E3082D0"/>
    <w:rsid w:val="4E32163C"/>
    <w:rsid w:val="4E33D67E"/>
    <w:rsid w:val="4E390A80"/>
    <w:rsid w:val="4E3A4601"/>
    <w:rsid w:val="4E3ACAE0"/>
    <w:rsid w:val="4E3BE1F9"/>
    <w:rsid w:val="4E3FC3DF"/>
    <w:rsid w:val="4E4A6FA5"/>
    <w:rsid w:val="4E53B3F9"/>
    <w:rsid w:val="4E54CEA7"/>
    <w:rsid w:val="4E5696E7"/>
    <w:rsid w:val="4E586460"/>
    <w:rsid w:val="4E5B5682"/>
    <w:rsid w:val="4E652304"/>
    <w:rsid w:val="4E6DFC73"/>
    <w:rsid w:val="4E6F5B7E"/>
    <w:rsid w:val="4E6F6AA7"/>
    <w:rsid w:val="4E773E2D"/>
    <w:rsid w:val="4E7D870D"/>
    <w:rsid w:val="4E81E9F7"/>
    <w:rsid w:val="4E8AAAA0"/>
    <w:rsid w:val="4E8C066A"/>
    <w:rsid w:val="4E9A3C03"/>
    <w:rsid w:val="4E9A5B92"/>
    <w:rsid w:val="4E9E8D40"/>
    <w:rsid w:val="4E9EF22F"/>
    <w:rsid w:val="4EA0017B"/>
    <w:rsid w:val="4EA3A73D"/>
    <w:rsid w:val="4EA5C9CA"/>
    <w:rsid w:val="4EA663E3"/>
    <w:rsid w:val="4EA67008"/>
    <w:rsid w:val="4EA690E2"/>
    <w:rsid w:val="4EAA18FD"/>
    <w:rsid w:val="4EAACFF1"/>
    <w:rsid w:val="4EAAFA08"/>
    <w:rsid w:val="4EAD63C1"/>
    <w:rsid w:val="4EAFFC4D"/>
    <w:rsid w:val="4EB032B3"/>
    <w:rsid w:val="4EB07D26"/>
    <w:rsid w:val="4EB0ABAD"/>
    <w:rsid w:val="4EB0DD04"/>
    <w:rsid w:val="4EB33B63"/>
    <w:rsid w:val="4EB5DAC9"/>
    <w:rsid w:val="4EB70FC4"/>
    <w:rsid w:val="4EB92FB0"/>
    <w:rsid w:val="4EB9562B"/>
    <w:rsid w:val="4EB96ACC"/>
    <w:rsid w:val="4EBDEC74"/>
    <w:rsid w:val="4EBEB0E4"/>
    <w:rsid w:val="4EC17ADC"/>
    <w:rsid w:val="4EC17C17"/>
    <w:rsid w:val="4EC6C100"/>
    <w:rsid w:val="4EC77CA5"/>
    <w:rsid w:val="4EC7AF30"/>
    <w:rsid w:val="4ECA1D8B"/>
    <w:rsid w:val="4ECC9ECA"/>
    <w:rsid w:val="4ECD752A"/>
    <w:rsid w:val="4ECE7A39"/>
    <w:rsid w:val="4ED33F0D"/>
    <w:rsid w:val="4ED39374"/>
    <w:rsid w:val="4ED4689F"/>
    <w:rsid w:val="4ED49947"/>
    <w:rsid w:val="4ED6AA7B"/>
    <w:rsid w:val="4ED8ED99"/>
    <w:rsid w:val="4EDA0EAF"/>
    <w:rsid w:val="4EE00067"/>
    <w:rsid w:val="4EE14ABF"/>
    <w:rsid w:val="4EE1F862"/>
    <w:rsid w:val="4EE1FE8E"/>
    <w:rsid w:val="4EE28973"/>
    <w:rsid w:val="4EEAB37F"/>
    <w:rsid w:val="4EEE7FC7"/>
    <w:rsid w:val="4EEFAED5"/>
    <w:rsid w:val="4EF1118C"/>
    <w:rsid w:val="4EF3D3E1"/>
    <w:rsid w:val="4EF6FE6E"/>
    <w:rsid w:val="4EF70160"/>
    <w:rsid w:val="4EF76DCE"/>
    <w:rsid w:val="4EFA2E62"/>
    <w:rsid w:val="4EFD813D"/>
    <w:rsid w:val="4EFDD901"/>
    <w:rsid w:val="4EFE00A2"/>
    <w:rsid w:val="4F02BE43"/>
    <w:rsid w:val="4F074F57"/>
    <w:rsid w:val="4F0BD5A1"/>
    <w:rsid w:val="4F0BE225"/>
    <w:rsid w:val="4F0D47B2"/>
    <w:rsid w:val="4F1005EF"/>
    <w:rsid w:val="4F16022D"/>
    <w:rsid w:val="4F1B4325"/>
    <w:rsid w:val="4F2134E1"/>
    <w:rsid w:val="4F22973D"/>
    <w:rsid w:val="4F233214"/>
    <w:rsid w:val="4F23725E"/>
    <w:rsid w:val="4F26E7ED"/>
    <w:rsid w:val="4F29F19A"/>
    <w:rsid w:val="4F2E1200"/>
    <w:rsid w:val="4F2ED37D"/>
    <w:rsid w:val="4F31E2B7"/>
    <w:rsid w:val="4F34C85F"/>
    <w:rsid w:val="4F34E25D"/>
    <w:rsid w:val="4F3B5F42"/>
    <w:rsid w:val="4F3B7894"/>
    <w:rsid w:val="4F3D8F2E"/>
    <w:rsid w:val="4F3FBF9E"/>
    <w:rsid w:val="4F4AA70F"/>
    <w:rsid w:val="4F4B52F1"/>
    <w:rsid w:val="4F4C416A"/>
    <w:rsid w:val="4F4C4B2B"/>
    <w:rsid w:val="4F4DF5AD"/>
    <w:rsid w:val="4F502739"/>
    <w:rsid w:val="4F525034"/>
    <w:rsid w:val="4F52A1AD"/>
    <w:rsid w:val="4F52D061"/>
    <w:rsid w:val="4F537D09"/>
    <w:rsid w:val="4F53D6A8"/>
    <w:rsid w:val="4F5655BB"/>
    <w:rsid w:val="4F5854B1"/>
    <w:rsid w:val="4F5ABE25"/>
    <w:rsid w:val="4F5C54FE"/>
    <w:rsid w:val="4F5E9C44"/>
    <w:rsid w:val="4F5F8A2B"/>
    <w:rsid w:val="4F617C7F"/>
    <w:rsid w:val="4F61DEFB"/>
    <w:rsid w:val="4F62E497"/>
    <w:rsid w:val="4F660793"/>
    <w:rsid w:val="4F672815"/>
    <w:rsid w:val="4F691B14"/>
    <w:rsid w:val="4F6D14A5"/>
    <w:rsid w:val="4F6D1E67"/>
    <w:rsid w:val="4F6EA1C7"/>
    <w:rsid w:val="4F6F7789"/>
    <w:rsid w:val="4F7468B5"/>
    <w:rsid w:val="4F764F3D"/>
    <w:rsid w:val="4F76B70F"/>
    <w:rsid w:val="4F80C150"/>
    <w:rsid w:val="4F820BDD"/>
    <w:rsid w:val="4F8235CE"/>
    <w:rsid w:val="4F85FB3B"/>
    <w:rsid w:val="4F8CEC67"/>
    <w:rsid w:val="4F8D9FAB"/>
    <w:rsid w:val="4F8E236A"/>
    <w:rsid w:val="4F8F805A"/>
    <w:rsid w:val="4F901D1A"/>
    <w:rsid w:val="4F94A73A"/>
    <w:rsid w:val="4F96196C"/>
    <w:rsid w:val="4F966FB7"/>
    <w:rsid w:val="4F985728"/>
    <w:rsid w:val="4F99C1D2"/>
    <w:rsid w:val="4F9F86A2"/>
    <w:rsid w:val="4FA0DA78"/>
    <w:rsid w:val="4FA26037"/>
    <w:rsid w:val="4FA58BD2"/>
    <w:rsid w:val="4FA7B5BC"/>
    <w:rsid w:val="4FA93A78"/>
    <w:rsid w:val="4FA99B1B"/>
    <w:rsid w:val="4FAA3E7B"/>
    <w:rsid w:val="4FAA5C22"/>
    <w:rsid w:val="4FB0A581"/>
    <w:rsid w:val="4FB12884"/>
    <w:rsid w:val="4FB51F32"/>
    <w:rsid w:val="4FB8D452"/>
    <w:rsid w:val="4FB95C47"/>
    <w:rsid w:val="4FBA0AC5"/>
    <w:rsid w:val="4FBAE377"/>
    <w:rsid w:val="4FBB2BE7"/>
    <w:rsid w:val="4FBB8AA3"/>
    <w:rsid w:val="4FBCF732"/>
    <w:rsid w:val="4FBE9E07"/>
    <w:rsid w:val="4FC4EDE6"/>
    <w:rsid w:val="4FC68A63"/>
    <w:rsid w:val="4FC8AE91"/>
    <w:rsid w:val="4FCB9F07"/>
    <w:rsid w:val="4FD14E2A"/>
    <w:rsid w:val="4FD5ADAA"/>
    <w:rsid w:val="4FD75185"/>
    <w:rsid w:val="4FD778F6"/>
    <w:rsid w:val="4FD7D51D"/>
    <w:rsid w:val="4FD83179"/>
    <w:rsid w:val="4FDA1F82"/>
    <w:rsid w:val="4FDAD578"/>
    <w:rsid w:val="4FE03F2B"/>
    <w:rsid w:val="4FE24252"/>
    <w:rsid w:val="4FE77C11"/>
    <w:rsid w:val="4FE7BC54"/>
    <w:rsid w:val="4FE7FC93"/>
    <w:rsid w:val="4FEB28FA"/>
    <w:rsid w:val="4FECB86E"/>
    <w:rsid w:val="4FF3D86D"/>
    <w:rsid w:val="4FF4F0AA"/>
    <w:rsid w:val="4FF555C5"/>
    <w:rsid w:val="4FF7C5B4"/>
    <w:rsid w:val="4FFABDA0"/>
    <w:rsid w:val="50066C5A"/>
    <w:rsid w:val="500CBAB6"/>
    <w:rsid w:val="5015C101"/>
    <w:rsid w:val="501680FC"/>
    <w:rsid w:val="50193A71"/>
    <w:rsid w:val="50199E79"/>
    <w:rsid w:val="501C4CC6"/>
    <w:rsid w:val="501FAB68"/>
    <w:rsid w:val="501FE148"/>
    <w:rsid w:val="50252DAC"/>
    <w:rsid w:val="5025D05A"/>
    <w:rsid w:val="50260350"/>
    <w:rsid w:val="5027FAF4"/>
    <w:rsid w:val="5029B33C"/>
    <w:rsid w:val="502FE0B0"/>
    <w:rsid w:val="50313864"/>
    <w:rsid w:val="5035B64D"/>
    <w:rsid w:val="50373ED5"/>
    <w:rsid w:val="503B4048"/>
    <w:rsid w:val="503D8A68"/>
    <w:rsid w:val="50426DCC"/>
    <w:rsid w:val="504597FC"/>
    <w:rsid w:val="504637DA"/>
    <w:rsid w:val="5047005E"/>
    <w:rsid w:val="5047A1DE"/>
    <w:rsid w:val="5047FAE3"/>
    <w:rsid w:val="50481E43"/>
    <w:rsid w:val="504A3D39"/>
    <w:rsid w:val="504F0549"/>
    <w:rsid w:val="504F5355"/>
    <w:rsid w:val="505154E1"/>
    <w:rsid w:val="5051E440"/>
    <w:rsid w:val="5051E48E"/>
    <w:rsid w:val="5053A0C9"/>
    <w:rsid w:val="505523C4"/>
    <w:rsid w:val="5057A4A0"/>
    <w:rsid w:val="505A8145"/>
    <w:rsid w:val="505A9471"/>
    <w:rsid w:val="505DCF6E"/>
    <w:rsid w:val="5062752B"/>
    <w:rsid w:val="5063AAA4"/>
    <w:rsid w:val="5066CAE5"/>
    <w:rsid w:val="5066D9D6"/>
    <w:rsid w:val="50690A94"/>
    <w:rsid w:val="506C5717"/>
    <w:rsid w:val="507040FF"/>
    <w:rsid w:val="5071972F"/>
    <w:rsid w:val="50739F06"/>
    <w:rsid w:val="5076EDF7"/>
    <w:rsid w:val="50775EE6"/>
    <w:rsid w:val="5079DBB0"/>
    <w:rsid w:val="507AA061"/>
    <w:rsid w:val="507BF539"/>
    <w:rsid w:val="507EAF27"/>
    <w:rsid w:val="507FBBB2"/>
    <w:rsid w:val="5081EF4A"/>
    <w:rsid w:val="5083C3FB"/>
    <w:rsid w:val="50874D5A"/>
    <w:rsid w:val="50885B9F"/>
    <w:rsid w:val="5088F3AF"/>
    <w:rsid w:val="508B086C"/>
    <w:rsid w:val="508B9548"/>
    <w:rsid w:val="5097BADE"/>
    <w:rsid w:val="5098DE64"/>
    <w:rsid w:val="50997445"/>
    <w:rsid w:val="509C28B4"/>
    <w:rsid w:val="50A087DD"/>
    <w:rsid w:val="50A0BD63"/>
    <w:rsid w:val="50A7861B"/>
    <w:rsid w:val="50AC7F45"/>
    <w:rsid w:val="50ADF71F"/>
    <w:rsid w:val="50B0C305"/>
    <w:rsid w:val="50BC5103"/>
    <w:rsid w:val="50BEDB2F"/>
    <w:rsid w:val="50C73D64"/>
    <w:rsid w:val="50C763D8"/>
    <w:rsid w:val="50CDBD4D"/>
    <w:rsid w:val="50D35BC0"/>
    <w:rsid w:val="50D7CFCA"/>
    <w:rsid w:val="50DC32C4"/>
    <w:rsid w:val="50DDB800"/>
    <w:rsid w:val="50DEBECB"/>
    <w:rsid w:val="50E06FA8"/>
    <w:rsid w:val="50E077A5"/>
    <w:rsid w:val="50E079C9"/>
    <w:rsid w:val="50E0EE92"/>
    <w:rsid w:val="50E75A64"/>
    <w:rsid w:val="50EA20C8"/>
    <w:rsid w:val="50EB35F0"/>
    <w:rsid w:val="50EBF646"/>
    <w:rsid w:val="50EC0984"/>
    <w:rsid w:val="50EC3DD7"/>
    <w:rsid w:val="50ECC055"/>
    <w:rsid w:val="50ED9158"/>
    <w:rsid w:val="50EEF35B"/>
    <w:rsid w:val="50EF8755"/>
    <w:rsid w:val="50F05F44"/>
    <w:rsid w:val="50F26EB2"/>
    <w:rsid w:val="50F3B3FC"/>
    <w:rsid w:val="50F5516B"/>
    <w:rsid w:val="50F67ACF"/>
    <w:rsid w:val="50FA0508"/>
    <w:rsid w:val="50FB6A3D"/>
    <w:rsid w:val="50FBFE7C"/>
    <w:rsid w:val="50FE1572"/>
    <w:rsid w:val="50FEFF40"/>
    <w:rsid w:val="50FF56C9"/>
    <w:rsid w:val="5100317D"/>
    <w:rsid w:val="5103C31F"/>
    <w:rsid w:val="5105E0F9"/>
    <w:rsid w:val="51073B5D"/>
    <w:rsid w:val="510B0461"/>
    <w:rsid w:val="510CBBEF"/>
    <w:rsid w:val="510FA32C"/>
    <w:rsid w:val="51103265"/>
    <w:rsid w:val="511635DC"/>
    <w:rsid w:val="5118A2DE"/>
    <w:rsid w:val="5118D5F4"/>
    <w:rsid w:val="5119DD7B"/>
    <w:rsid w:val="511EA516"/>
    <w:rsid w:val="511F9B5F"/>
    <w:rsid w:val="5122FD7F"/>
    <w:rsid w:val="51231283"/>
    <w:rsid w:val="51252C8E"/>
    <w:rsid w:val="5125D2C9"/>
    <w:rsid w:val="51260827"/>
    <w:rsid w:val="51270FB9"/>
    <w:rsid w:val="5127D07A"/>
    <w:rsid w:val="51283261"/>
    <w:rsid w:val="512DAECA"/>
    <w:rsid w:val="512DC7D8"/>
    <w:rsid w:val="512E5674"/>
    <w:rsid w:val="5133422C"/>
    <w:rsid w:val="513523D2"/>
    <w:rsid w:val="5137069D"/>
    <w:rsid w:val="5137A00F"/>
    <w:rsid w:val="51386A1B"/>
    <w:rsid w:val="51406A5C"/>
    <w:rsid w:val="51422EF7"/>
    <w:rsid w:val="514476FA"/>
    <w:rsid w:val="51450AD9"/>
    <w:rsid w:val="51457B13"/>
    <w:rsid w:val="5145E367"/>
    <w:rsid w:val="5146E775"/>
    <w:rsid w:val="5147C96E"/>
    <w:rsid w:val="5148627A"/>
    <w:rsid w:val="514B6793"/>
    <w:rsid w:val="514FEA2E"/>
    <w:rsid w:val="5152D423"/>
    <w:rsid w:val="51546803"/>
    <w:rsid w:val="5155F1A4"/>
    <w:rsid w:val="51568B15"/>
    <w:rsid w:val="51581686"/>
    <w:rsid w:val="51597DD3"/>
    <w:rsid w:val="5159AF15"/>
    <w:rsid w:val="515A405C"/>
    <w:rsid w:val="515A9918"/>
    <w:rsid w:val="515B56E0"/>
    <w:rsid w:val="515BC9E2"/>
    <w:rsid w:val="51672341"/>
    <w:rsid w:val="516787B5"/>
    <w:rsid w:val="51679C03"/>
    <w:rsid w:val="5167A662"/>
    <w:rsid w:val="51681D17"/>
    <w:rsid w:val="5169132F"/>
    <w:rsid w:val="516B9E54"/>
    <w:rsid w:val="51717E0B"/>
    <w:rsid w:val="51746B0D"/>
    <w:rsid w:val="51754ACC"/>
    <w:rsid w:val="517873FD"/>
    <w:rsid w:val="517F4229"/>
    <w:rsid w:val="5181C922"/>
    <w:rsid w:val="5183B884"/>
    <w:rsid w:val="5186C74E"/>
    <w:rsid w:val="51893A52"/>
    <w:rsid w:val="518B67A6"/>
    <w:rsid w:val="5190577B"/>
    <w:rsid w:val="5191A384"/>
    <w:rsid w:val="5191B47C"/>
    <w:rsid w:val="5194F1F0"/>
    <w:rsid w:val="51971258"/>
    <w:rsid w:val="5198C5B5"/>
    <w:rsid w:val="519D24FB"/>
    <w:rsid w:val="519D5957"/>
    <w:rsid w:val="519D7EC6"/>
    <w:rsid w:val="519E0818"/>
    <w:rsid w:val="51A0625C"/>
    <w:rsid w:val="51A30014"/>
    <w:rsid w:val="51A63A44"/>
    <w:rsid w:val="51A79573"/>
    <w:rsid w:val="51A9212A"/>
    <w:rsid w:val="51ADF6A6"/>
    <w:rsid w:val="51AE2785"/>
    <w:rsid w:val="51AE958F"/>
    <w:rsid w:val="51AE95D7"/>
    <w:rsid w:val="51B1DFDE"/>
    <w:rsid w:val="51B510AE"/>
    <w:rsid w:val="51B6D80C"/>
    <w:rsid w:val="51B7E46D"/>
    <w:rsid w:val="51B89A1B"/>
    <w:rsid w:val="51BB7BC9"/>
    <w:rsid w:val="51BC8353"/>
    <w:rsid w:val="51BCC5DE"/>
    <w:rsid w:val="51BD15C5"/>
    <w:rsid w:val="51C04B38"/>
    <w:rsid w:val="51C6A054"/>
    <w:rsid w:val="51CDF61D"/>
    <w:rsid w:val="51CF9964"/>
    <w:rsid w:val="51D0258C"/>
    <w:rsid w:val="51D22B78"/>
    <w:rsid w:val="51D3FB43"/>
    <w:rsid w:val="51D731EB"/>
    <w:rsid w:val="51D7F3F5"/>
    <w:rsid w:val="51D82156"/>
    <w:rsid w:val="51DB691D"/>
    <w:rsid w:val="51DF8D26"/>
    <w:rsid w:val="51E2CC79"/>
    <w:rsid w:val="51E3F924"/>
    <w:rsid w:val="51E542B9"/>
    <w:rsid w:val="51E7E6EB"/>
    <w:rsid w:val="51E88641"/>
    <w:rsid w:val="51EB0D68"/>
    <w:rsid w:val="51EB57C5"/>
    <w:rsid w:val="51EBAA1B"/>
    <w:rsid w:val="51EEC5C6"/>
    <w:rsid w:val="51F0B06C"/>
    <w:rsid w:val="51F0D58A"/>
    <w:rsid w:val="51F1607A"/>
    <w:rsid w:val="51F1F4B1"/>
    <w:rsid w:val="51F2098A"/>
    <w:rsid w:val="51F76756"/>
    <w:rsid w:val="51F9E30A"/>
    <w:rsid w:val="51FA024D"/>
    <w:rsid w:val="51FF41D7"/>
    <w:rsid w:val="51FFA763"/>
    <w:rsid w:val="52006012"/>
    <w:rsid w:val="52058B9C"/>
    <w:rsid w:val="52061AFB"/>
    <w:rsid w:val="52063FD9"/>
    <w:rsid w:val="52092BD1"/>
    <w:rsid w:val="520A5D76"/>
    <w:rsid w:val="520DEAA2"/>
    <w:rsid w:val="52118556"/>
    <w:rsid w:val="5211FED4"/>
    <w:rsid w:val="5213E50E"/>
    <w:rsid w:val="52154567"/>
    <w:rsid w:val="5216AD7B"/>
    <w:rsid w:val="52174DC2"/>
    <w:rsid w:val="52178ABB"/>
    <w:rsid w:val="52186F3A"/>
    <w:rsid w:val="52195D4C"/>
    <w:rsid w:val="521BC56D"/>
    <w:rsid w:val="521C6847"/>
    <w:rsid w:val="5220BECC"/>
    <w:rsid w:val="5221E216"/>
    <w:rsid w:val="5224B3C8"/>
    <w:rsid w:val="5225019F"/>
    <w:rsid w:val="5226AD01"/>
    <w:rsid w:val="52270696"/>
    <w:rsid w:val="522F684C"/>
    <w:rsid w:val="523578E5"/>
    <w:rsid w:val="523C120D"/>
    <w:rsid w:val="523F7C1E"/>
    <w:rsid w:val="5241F269"/>
    <w:rsid w:val="5245794F"/>
    <w:rsid w:val="5246D763"/>
    <w:rsid w:val="5248CF7E"/>
    <w:rsid w:val="524946E4"/>
    <w:rsid w:val="524DCDE7"/>
    <w:rsid w:val="525199BC"/>
    <w:rsid w:val="52584C1C"/>
    <w:rsid w:val="5259AD15"/>
    <w:rsid w:val="526129AC"/>
    <w:rsid w:val="52612E1D"/>
    <w:rsid w:val="52652CEB"/>
    <w:rsid w:val="526751EF"/>
    <w:rsid w:val="526BC874"/>
    <w:rsid w:val="526D7FC2"/>
    <w:rsid w:val="52718332"/>
    <w:rsid w:val="5271A2E2"/>
    <w:rsid w:val="5279DB06"/>
    <w:rsid w:val="527A3E5C"/>
    <w:rsid w:val="527D4429"/>
    <w:rsid w:val="527D4BEB"/>
    <w:rsid w:val="527E42F1"/>
    <w:rsid w:val="527FCCDB"/>
    <w:rsid w:val="528330D4"/>
    <w:rsid w:val="5285186B"/>
    <w:rsid w:val="52859109"/>
    <w:rsid w:val="5285D304"/>
    <w:rsid w:val="528629AF"/>
    <w:rsid w:val="5287C035"/>
    <w:rsid w:val="52897039"/>
    <w:rsid w:val="528A94CA"/>
    <w:rsid w:val="528C6564"/>
    <w:rsid w:val="528D4C37"/>
    <w:rsid w:val="529242EF"/>
    <w:rsid w:val="5292ECD3"/>
    <w:rsid w:val="529519EE"/>
    <w:rsid w:val="52958F74"/>
    <w:rsid w:val="529592BA"/>
    <w:rsid w:val="52973A9E"/>
    <w:rsid w:val="529809EE"/>
    <w:rsid w:val="529D8375"/>
    <w:rsid w:val="529EDBB4"/>
    <w:rsid w:val="52A1B913"/>
    <w:rsid w:val="52A316C8"/>
    <w:rsid w:val="52A68204"/>
    <w:rsid w:val="52AB3B6F"/>
    <w:rsid w:val="52AC26B0"/>
    <w:rsid w:val="52AC44CE"/>
    <w:rsid w:val="52ADF326"/>
    <w:rsid w:val="52AFE3F4"/>
    <w:rsid w:val="52B00548"/>
    <w:rsid w:val="52B114B6"/>
    <w:rsid w:val="52B6026F"/>
    <w:rsid w:val="52B7D02A"/>
    <w:rsid w:val="52B9AC9F"/>
    <w:rsid w:val="52BD2EEE"/>
    <w:rsid w:val="52C0CB99"/>
    <w:rsid w:val="52C2D5F2"/>
    <w:rsid w:val="52C4201D"/>
    <w:rsid w:val="52C53AD3"/>
    <w:rsid w:val="52CD590A"/>
    <w:rsid w:val="52D55747"/>
    <w:rsid w:val="52D7BA26"/>
    <w:rsid w:val="52D86D2E"/>
    <w:rsid w:val="52DB51BA"/>
    <w:rsid w:val="52DB8D9B"/>
    <w:rsid w:val="52DE6643"/>
    <w:rsid w:val="52E4A5A9"/>
    <w:rsid w:val="52E56321"/>
    <w:rsid w:val="52E70675"/>
    <w:rsid w:val="52E8AE98"/>
    <w:rsid w:val="52E9FA62"/>
    <w:rsid w:val="52EFC173"/>
    <w:rsid w:val="52F37574"/>
    <w:rsid w:val="52F59F2C"/>
    <w:rsid w:val="52F71CF1"/>
    <w:rsid w:val="52F9FE98"/>
    <w:rsid w:val="52FD8240"/>
    <w:rsid w:val="5312E120"/>
    <w:rsid w:val="53190FAF"/>
    <w:rsid w:val="5319B55B"/>
    <w:rsid w:val="531DBA0F"/>
    <w:rsid w:val="531E3526"/>
    <w:rsid w:val="532202CB"/>
    <w:rsid w:val="53229A07"/>
    <w:rsid w:val="53237F6C"/>
    <w:rsid w:val="532C2E12"/>
    <w:rsid w:val="532F783F"/>
    <w:rsid w:val="533084E8"/>
    <w:rsid w:val="5334A583"/>
    <w:rsid w:val="5337893A"/>
    <w:rsid w:val="5337ED74"/>
    <w:rsid w:val="533D40B8"/>
    <w:rsid w:val="533D4558"/>
    <w:rsid w:val="533FF72B"/>
    <w:rsid w:val="534177C2"/>
    <w:rsid w:val="53419881"/>
    <w:rsid w:val="5341F818"/>
    <w:rsid w:val="53458A62"/>
    <w:rsid w:val="534B2ECE"/>
    <w:rsid w:val="534E404C"/>
    <w:rsid w:val="5354A8EF"/>
    <w:rsid w:val="5356C75A"/>
    <w:rsid w:val="535B4E15"/>
    <w:rsid w:val="535D6CB2"/>
    <w:rsid w:val="535DA3C9"/>
    <w:rsid w:val="5361D90F"/>
    <w:rsid w:val="53621DD7"/>
    <w:rsid w:val="53631FCB"/>
    <w:rsid w:val="53648A6C"/>
    <w:rsid w:val="5364E310"/>
    <w:rsid w:val="5367068D"/>
    <w:rsid w:val="536B949E"/>
    <w:rsid w:val="536D7753"/>
    <w:rsid w:val="536F1756"/>
    <w:rsid w:val="53727E58"/>
    <w:rsid w:val="5374958A"/>
    <w:rsid w:val="5374BD21"/>
    <w:rsid w:val="53767070"/>
    <w:rsid w:val="5378139E"/>
    <w:rsid w:val="5378712F"/>
    <w:rsid w:val="537B2309"/>
    <w:rsid w:val="537BC70C"/>
    <w:rsid w:val="537D522B"/>
    <w:rsid w:val="537FF6AE"/>
    <w:rsid w:val="538A6094"/>
    <w:rsid w:val="538CA159"/>
    <w:rsid w:val="538D3DE9"/>
    <w:rsid w:val="539136D1"/>
    <w:rsid w:val="5391B88B"/>
    <w:rsid w:val="5391DE66"/>
    <w:rsid w:val="539255E7"/>
    <w:rsid w:val="53953BC0"/>
    <w:rsid w:val="539594A0"/>
    <w:rsid w:val="539733B9"/>
    <w:rsid w:val="539971D8"/>
    <w:rsid w:val="5399D09D"/>
    <w:rsid w:val="539A0FCE"/>
    <w:rsid w:val="539C22B0"/>
    <w:rsid w:val="539CB277"/>
    <w:rsid w:val="539F7272"/>
    <w:rsid w:val="53A27EB3"/>
    <w:rsid w:val="53A3BAC7"/>
    <w:rsid w:val="53A6B303"/>
    <w:rsid w:val="53A7055B"/>
    <w:rsid w:val="53A90DA4"/>
    <w:rsid w:val="53AE105B"/>
    <w:rsid w:val="53AEDE30"/>
    <w:rsid w:val="53AF4AAE"/>
    <w:rsid w:val="53B11F0E"/>
    <w:rsid w:val="53B19C94"/>
    <w:rsid w:val="53B57079"/>
    <w:rsid w:val="53BAE300"/>
    <w:rsid w:val="53BCC000"/>
    <w:rsid w:val="53C31FF8"/>
    <w:rsid w:val="53C56F44"/>
    <w:rsid w:val="53C6D79D"/>
    <w:rsid w:val="53CD5E4A"/>
    <w:rsid w:val="53D2385A"/>
    <w:rsid w:val="53D4876D"/>
    <w:rsid w:val="53D50968"/>
    <w:rsid w:val="53DC7D52"/>
    <w:rsid w:val="53E1B0E8"/>
    <w:rsid w:val="53E2AB5B"/>
    <w:rsid w:val="53E43807"/>
    <w:rsid w:val="53E5B48D"/>
    <w:rsid w:val="53ED2A0D"/>
    <w:rsid w:val="53EF6324"/>
    <w:rsid w:val="53EF7469"/>
    <w:rsid w:val="53EF86C3"/>
    <w:rsid w:val="53F5C944"/>
    <w:rsid w:val="53FBABDD"/>
    <w:rsid w:val="53FD2441"/>
    <w:rsid w:val="53FD493E"/>
    <w:rsid w:val="53FE69D3"/>
    <w:rsid w:val="53FE880B"/>
    <w:rsid w:val="53FF3E84"/>
    <w:rsid w:val="540586AB"/>
    <w:rsid w:val="5405BCF9"/>
    <w:rsid w:val="540757AC"/>
    <w:rsid w:val="540844C0"/>
    <w:rsid w:val="5408652E"/>
    <w:rsid w:val="540A3B93"/>
    <w:rsid w:val="540DCE3B"/>
    <w:rsid w:val="541A9558"/>
    <w:rsid w:val="541B5509"/>
    <w:rsid w:val="541BA40B"/>
    <w:rsid w:val="542057CF"/>
    <w:rsid w:val="54224D0E"/>
    <w:rsid w:val="5423279B"/>
    <w:rsid w:val="54236FD3"/>
    <w:rsid w:val="54239096"/>
    <w:rsid w:val="54251B4D"/>
    <w:rsid w:val="542A5E56"/>
    <w:rsid w:val="542CBBDA"/>
    <w:rsid w:val="543156B9"/>
    <w:rsid w:val="5432D839"/>
    <w:rsid w:val="5433C743"/>
    <w:rsid w:val="54352620"/>
    <w:rsid w:val="5435636B"/>
    <w:rsid w:val="5437E24E"/>
    <w:rsid w:val="54386FB5"/>
    <w:rsid w:val="543B01B5"/>
    <w:rsid w:val="543CB0A0"/>
    <w:rsid w:val="543E13C4"/>
    <w:rsid w:val="54400A86"/>
    <w:rsid w:val="5444C3C4"/>
    <w:rsid w:val="5444E6F3"/>
    <w:rsid w:val="5449E75B"/>
    <w:rsid w:val="544DBA93"/>
    <w:rsid w:val="54568998"/>
    <w:rsid w:val="5459704C"/>
    <w:rsid w:val="545F1164"/>
    <w:rsid w:val="545FF243"/>
    <w:rsid w:val="5460D5C1"/>
    <w:rsid w:val="54653FF0"/>
    <w:rsid w:val="546CAE77"/>
    <w:rsid w:val="546EA75F"/>
    <w:rsid w:val="5470475F"/>
    <w:rsid w:val="54797B3D"/>
    <w:rsid w:val="547B68F7"/>
    <w:rsid w:val="547B7BFC"/>
    <w:rsid w:val="547DF774"/>
    <w:rsid w:val="547ED2D0"/>
    <w:rsid w:val="54847CE8"/>
    <w:rsid w:val="548D2EC3"/>
    <w:rsid w:val="548D497A"/>
    <w:rsid w:val="54910E82"/>
    <w:rsid w:val="54933AC7"/>
    <w:rsid w:val="54939D8F"/>
    <w:rsid w:val="54985D33"/>
    <w:rsid w:val="54996B1A"/>
    <w:rsid w:val="549E7624"/>
    <w:rsid w:val="549FA2D9"/>
    <w:rsid w:val="54A0CB84"/>
    <w:rsid w:val="54A14311"/>
    <w:rsid w:val="54AB8193"/>
    <w:rsid w:val="54AC660C"/>
    <w:rsid w:val="54B016A9"/>
    <w:rsid w:val="54B13E10"/>
    <w:rsid w:val="54B27DCC"/>
    <w:rsid w:val="54B4A812"/>
    <w:rsid w:val="54B4E010"/>
    <w:rsid w:val="54B88E10"/>
    <w:rsid w:val="54B91C29"/>
    <w:rsid w:val="54B9BEBF"/>
    <w:rsid w:val="54BA259C"/>
    <w:rsid w:val="54BC6DCB"/>
    <w:rsid w:val="54BDC572"/>
    <w:rsid w:val="54BDFFFA"/>
    <w:rsid w:val="54C46ECC"/>
    <w:rsid w:val="54C49E2F"/>
    <w:rsid w:val="54C62A69"/>
    <w:rsid w:val="54C66249"/>
    <w:rsid w:val="54C98A63"/>
    <w:rsid w:val="54CE8F2E"/>
    <w:rsid w:val="54D8031E"/>
    <w:rsid w:val="54DB0F03"/>
    <w:rsid w:val="54DBC78C"/>
    <w:rsid w:val="54DC1D91"/>
    <w:rsid w:val="54DED282"/>
    <w:rsid w:val="54E22DA8"/>
    <w:rsid w:val="54E2ED68"/>
    <w:rsid w:val="54E2F64C"/>
    <w:rsid w:val="54E83158"/>
    <w:rsid w:val="54E8A669"/>
    <w:rsid w:val="54ECAB94"/>
    <w:rsid w:val="54EE78CE"/>
    <w:rsid w:val="54F34240"/>
    <w:rsid w:val="54F79386"/>
    <w:rsid w:val="54F9C064"/>
    <w:rsid w:val="5503F5D6"/>
    <w:rsid w:val="5505154C"/>
    <w:rsid w:val="55053CD0"/>
    <w:rsid w:val="5505DF12"/>
    <w:rsid w:val="5508097F"/>
    <w:rsid w:val="550AB64B"/>
    <w:rsid w:val="550AB877"/>
    <w:rsid w:val="550CB15D"/>
    <w:rsid w:val="550DBE1E"/>
    <w:rsid w:val="550E8FBF"/>
    <w:rsid w:val="5513A258"/>
    <w:rsid w:val="551A876A"/>
    <w:rsid w:val="5522915E"/>
    <w:rsid w:val="5522D2DF"/>
    <w:rsid w:val="55230009"/>
    <w:rsid w:val="55240816"/>
    <w:rsid w:val="5526B721"/>
    <w:rsid w:val="552874F5"/>
    <w:rsid w:val="55287DE7"/>
    <w:rsid w:val="552AC59E"/>
    <w:rsid w:val="552DBAB4"/>
    <w:rsid w:val="552E4440"/>
    <w:rsid w:val="5535017C"/>
    <w:rsid w:val="5535F58F"/>
    <w:rsid w:val="553CD3AC"/>
    <w:rsid w:val="5549E237"/>
    <w:rsid w:val="554CA308"/>
    <w:rsid w:val="5550E16B"/>
    <w:rsid w:val="55542109"/>
    <w:rsid w:val="5554B022"/>
    <w:rsid w:val="5554FCB1"/>
    <w:rsid w:val="5555B1BD"/>
    <w:rsid w:val="555AB833"/>
    <w:rsid w:val="555C2DE8"/>
    <w:rsid w:val="555CB075"/>
    <w:rsid w:val="555DCB7E"/>
    <w:rsid w:val="555EFDA0"/>
    <w:rsid w:val="555FCDB3"/>
    <w:rsid w:val="5561F800"/>
    <w:rsid w:val="5568AD81"/>
    <w:rsid w:val="55703E34"/>
    <w:rsid w:val="55733690"/>
    <w:rsid w:val="5577FEB2"/>
    <w:rsid w:val="557A51F4"/>
    <w:rsid w:val="557B1CC4"/>
    <w:rsid w:val="557BCF1D"/>
    <w:rsid w:val="557DFDD4"/>
    <w:rsid w:val="5581DC36"/>
    <w:rsid w:val="55826E2D"/>
    <w:rsid w:val="5587B6C1"/>
    <w:rsid w:val="55899604"/>
    <w:rsid w:val="558AC6D0"/>
    <w:rsid w:val="558D4983"/>
    <w:rsid w:val="558FC97D"/>
    <w:rsid w:val="559102EC"/>
    <w:rsid w:val="55924C0B"/>
    <w:rsid w:val="55938211"/>
    <w:rsid w:val="5593E80E"/>
    <w:rsid w:val="55967E88"/>
    <w:rsid w:val="5596A6A5"/>
    <w:rsid w:val="55975085"/>
    <w:rsid w:val="5599C864"/>
    <w:rsid w:val="559DC5A5"/>
    <w:rsid w:val="559E8D1E"/>
    <w:rsid w:val="559FDF1E"/>
    <w:rsid w:val="55A23B7B"/>
    <w:rsid w:val="55A23C1C"/>
    <w:rsid w:val="55A4A15B"/>
    <w:rsid w:val="55A77A7C"/>
    <w:rsid w:val="55ADC083"/>
    <w:rsid w:val="55AE66B0"/>
    <w:rsid w:val="55AEFA46"/>
    <w:rsid w:val="55AFEB73"/>
    <w:rsid w:val="55B76776"/>
    <w:rsid w:val="55BAAD2F"/>
    <w:rsid w:val="55BAF925"/>
    <w:rsid w:val="55BB548D"/>
    <w:rsid w:val="55BDBB57"/>
    <w:rsid w:val="55BF60F7"/>
    <w:rsid w:val="55C0183C"/>
    <w:rsid w:val="55C08522"/>
    <w:rsid w:val="55C2D807"/>
    <w:rsid w:val="55C351E8"/>
    <w:rsid w:val="55C376C8"/>
    <w:rsid w:val="55C3AE02"/>
    <w:rsid w:val="55C8E98E"/>
    <w:rsid w:val="55CDE663"/>
    <w:rsid w:val="55CF9FA2"/>
    <w:rsid w:val="55D40F1F"/>
    <w:rsid w:val="55D99451"/>
    <w:rsid w:val="55DDB2EC"/>
    <w:rsid w:val="55DE0592"/>
    <w:rsid w:val="55DF262C"/>
    <w:rsid w:val="55E0D28F"/>
    <w:rsid w:val="55E0FFD9"/>
    <w:rsid w:val="55E11686"/>
    <w:rsid w:val="55E2AC66"/>
    <w:rsid w:val="55E2CA95"/>
    <w:rsid w:val="55E33EAA"/>
    <w:rsid w:val="55E39FAC"/>
    <w:rsid w:val="55E5B7BC"/>
    <w:rsid w:val="55E79AD4"/>
    <w:rsid w:val="55E8A749"/>
    <w:rsid w:val="55F127D9"/>
    <w:rsid w:val="55F1A06B"/>
    <w:rsid w:val="55F30C82"/>
    <w:rsid w:val="55F7FE66"/>
    <w:rsid w:val="55FA1DC0"/>
    <w:rsid w:val="55FBBB5A"/>
    <w:rsid w:val="55FE3F08"/>
    <w:rsid w:val="55FE7805"/>
    <w:rsid w:val="56008A2E"/>
    <w:rsid w:val="5600B460"/>
    <w:rsid w:val="56040269"/>
    <w:rsid w:val="5604E05A"/>
    <w:rsid w:val="5605C716"/>
    <w:rsid w:val="5607A974"/>
    <w:rsid w:val="560BDB27"/>
    <w:rsid w:val="560D1062"/>
    <w:rsid w:val="560D55DE"/>
    <w:rsid w:val="56136567"/>
    <w:rsid w:val="5613C4E4"/>
    <w:rsid w:val="5614BEBE"/>
    <w:rsid w:val="561622C4"/>
    <w:rsid w:val="561AE474"/>
    <w:rsid w:val="561BFADB"/>
    <w:rsid w:val="561C18F8"/>
    <w:rsid w:val="561F0BC3"/>
    <w:rsid w:val="562328BE"/>
    <w:rsid w:val="56234AA3"/>
    <w:rsid w:val="5624E565"/>
    <w:rsid w:val="5625C6FC"/>
    <w:rsid w:val="56277195"/>
    <w:rsid w:val="5629F2F9"/>
    <w:rsid w:val="562C61CC"/>
    <w:rsid w:val="562C9B15"/>
    <w:rsid w:val="562D6883"/>
    <w:rsid w:val="562D9AC1"/>
    <w:rsid w:val="5630266B"/>
    <w:rsid w:val="56306EEB"/>
    <w:rsid w:val="5632E4E2"/>
    <w:rsid w:val="5638D64B"/>
    <w:rsid w:val="56394CBD"/>
    <w:rsid w:val="563BFED9"/>
    <w:rsid w:val="563F1056"/>
    <w:rsid w:val="56407E1E"/>
    <w:rsid w:val="5642AAFC"/>
    <w:rsid w:val="56465D48"/>
    <w:rsid w:val="564C2EED"/>
    <w:rsid w:val="564EBA64"/>
    <w:rsid w:val="564EEDA5"/>
    <w:rsid w:val="564F2F98"/>
    <w:rsid w:val="5652E49C"/>
    <w:rsid w:val="5654430A"/>
    <w:rsid w:val="5655BD4E"/>
    <w:rsid w:val="56569CC7"/>
    <w:rsid w:val="565C13A1"/>
    <w:rsid w:val="565DB61F"/>
    <w:rsid w:val="565DC36E"/>
    <w:rsid w:val="566268BB"/>
    <w:rsid w:val="566D82F4"/>
    <w:rsid w:val="566E4D38"/>
    <w:rsid w:val="5673D37F"/>
    <w:rsid w:val="5673F3CA"/>
    <w:rsid w:val="56747173"/>
    <w:rsid w:val="56766B18"/>
    <w:rsid w:val="56779231"/>
    <w:rsid w:val="5679826F"/>
    <w:rsid w:val="567CCD87"/>
    <w:rsid w:val="567CE329"/>
    <w:rsid w:val="567F55C9"/>
    <w:rsid w:val="5681BCF0"/>
    <w:rsid w:val="5681D9C7"/>
    <w:rsid w:val="56862F56"/>
    <w:rsid w:val="56866CDA"/>
    <w:rsid w:val="56889042"/>
    <w:rsid w:val="568BC194"/>
    <w:rsid w:val="568C25B2"/>
    <w:rsid w:val="5693881C"/>
    <w:rsid w:val="56946585"/>
    <w:rsid w:val="5694CEA5"/>
    <w:rsid w:val="5695566D"/>
    <w:rsid w:val="5697BA3E"/>
    <w:rsid w:val="56980B88"/>
    <w:rsid w:val="56986B4D"/>
    <w:rsid w:val="5699E9F4"/>
    <w:rsid w:val="569A0A9D"/>
    <w:rsid w:val="569D8E29"/>
    <w:rsid w:val="56A0FCF9"/>
    <w:rsid w:val="56A24690"/>
    <w:rsid w:val="56A284A8"/>
    <w:rsid w:val="56A418E4"/>
    <w:rsid w:val="56A54E5C"/>
    <w:rsid w:val="56ADC2F8"/>
    <w:rsid w:val="56AFF389"/>
    <w:rsid w:val="56B25584"/>
    <w:rsid w:val="56B4A63E"/>
    <w:rsid w:val="56B81167"/>
    <w:rsid w:val="56B82210"/>
    <w:rsid w:val="56B905C0"/>
    <w:rsid w:val="56B9BAF4"/>
    <w:rsid w:val="56BA024D"/>
    <w:rsid w:val="56BC579B"/>
    <w:rsid w:val="56C57D0C"/>
    <w:rsid w:val="56C719D7"/>
    <w:rsid w:val="56CD208C"/>
    <w:rsid w:val="56D1129A"/>
    <w:rsid w:val="56D3268A"/>
    <w:rsid w:val="56D4AF87"/>
    <w:rsid w:val="56D8F6BE"/>
    <w:rsid w:val="56D9768C"/>
    <w:rsid w:val="56DA6060"/>
    <w:rsid w:val="56DCB1C2"/>
    <w:rsid w:val="56DD1257"/>
    <w:rsid w:val="56DF79DA"/>
    <w:rsid w:val="56DF7BEF"/>
    <w:rsid w:val="56E0B20F"/>
    <w:rsid w:val="56E142E0"/>
    <w:rsid w:val="56E50898"/>
    <w:rsid w:val="56EBDB57"/>
    <w:rsid w:val="56EC61D8"/>
    <w:rsid w:val="56ED9956"/>
    <w:rsid w:val="56EDD7CB"/>
    <w:rsid w:val="56F1BFF0"/>
    <w:rsid w:val="56F4E6DB"/>
    <w:rsid w:val="56F60618"/>
    <w:rsid w:val="56F6384A"/>
    <w:rsid w:val="56F7E1F9"/>
    <w:rsid w:val="56F8EBB0"/>
    <w:rsid w:val="56FB2B56"/>
    <w:rsid w:val="56FE995C"/>
    <w:rsid w:val="56FEDD06"/>
    <w:rsid w:val="56FEF034"/>
    <w:rsid w:val="570352C9"/>
    <w:rsid w:val="5708C715"/>
    <w:rsid w:val="570D840A"/>
    <w:rsid w:val="570DC52A"/>
    <w:rsid w:val="570E29F4"/>
    <w:rsid w:val="5710B4E5"/>
    <w:rsid w:val="5714D341"/>
    <w:rsid w:val="57154485"/>
    <w:rsid w:val="571BC928"/>
    <w:rsid w:val="571D8B4F"/>
    <w:rsid w:val="571F12E2"/>
    <w:rsid w:val="572367C4"/>
    <w:rsid w:val="572464C5"/>
    <w:rsid w:val="57247CC6"/>
    <w:rsid w:val="5725F97D"/>
    <w:rsid w:val="5726882C"/>
    <w:rsid w:val="57283D60"/>
    <w:rsid w:val="572F35C5"/>
    <w:rsid w:val="5737FFB6"/>
    <w:rsid w:val="573B4ADA"/>
    <w:rsid w:val="573B522C"/>
    <w:rsid w:val="573C6A1A"/>
    <w:rsid w:val="573D0F83"/>
    <w:rsid w:val="574071BC"/>
    <w:rsid w:val="574484A6"/>
    <w:rsid w:val="574A8EA2"/>
    <w:rsid w:val="574B532A"/>
    <w:rsid w:val="57519BED"/>
    <w:rsid w:val="5751B5EA"/>
    <w:rsid w:val="575220EA"/>
    <w:rsid w:val="57569BE8"/>
    <w:rsid w:val="5756A635"/>
    <w:rsid w:val="575A78DC"/>
    <w:rsid w:val="575FACCB"/>
    <w:rsid w:val="57622239"/>
    <w:rsid w:val="576294E8"/>
    <w:rsid w:val="5765AA9C"/>
    <w:rsid w:val="576A3501"/>
    <w:rsid w:val="576E8C68"/>
    <w:rsid w:val="5772E5DF"/>
    <w:rsid w:val="57752503"/>
    <w:rsid w:val="5775B797"/>
    <w:rsid w:val="5778F4AD"/>
    <w:rsid w:val="57795441"/>
    <w:rsid w:val="577A44BC"/>
    <w:rsid w:val="577CA3E6"/>
    <w:rsid w:val="577D2F2F"/>
    <w:rsid w:val="5781376D"/>
    <w:rsid w:val="5781C763"/>
    <w:rsid w:val="5784ACC9"/>
    <w:rsid w:val="5785BF7D"/>
    <w:rsid w:val="578D16E5"/>
    <w:rsid w:val="578D5864"/>
    <w:rsid w:val="578D5D70"/>
    <w:rsid w:val="57901BE1"/>
    <w:rsid w:val="57917701"/>
    <w:rsid w:val="579287EF"/>
    <w:rsid w:val="57987434"/>
    <w:rsid w:val="5799EF82"/>
    <w:rsid w:val="579C822C"/>
    <w:rsid w:val="579F0676"/>
    <w:rsid w:val="57A427ED"/>
    <w:rsid w:val="57A4523C"/>
    <w:rsid w:val="57A50AE7"/>
    <w:rsid w:val="57AAE5BE"/>
    <w:rsid w:val="57B0B418"/>
    <w:rsid w:val="57B2CFAF"/>
    <w:rsid w:val="57B830FB"/>
    <w:rsid w:val="57BAABE5"/>
    <w:rsid w:val="57BC47F2"/>
    <w:rsid w:val="57BD40B8"/>
    <w:rsid w:val="57BE7FB9"/>
    <w:rsid w:val="57BE8EBE"/>
    <w:rsid w:val="57C16597"/>
    <w:rsid w:val="57C216D1"/>
    <w:rsid w:val="57C23F99"/>
    <w:rsid w:val="57CA31CD"/>
    <w:rsid w:val="57CCC335"/>
    <w:rsid w:val="57CDBB01"/>
    <w:rsid w:val="57CF56CD"/>
    <w:rsid w:val="57D30EF8"/>
    <w:rsid w:val="57D57EF7"/>
    <w:rsid w:val="57D6FF0B"/>
    <w:rsid w:val="57D8A984"/>
    <w:rsid w:val="57DA2773"/>
    <w:rsid w:val="57DB5086"/>
    <w:rsid w:val="57DB62BA"/>
    <w:rsid w:val="57DBE3D4"/>
    <w:rsid w:val="57E4D5A0"/>
    <w:rsid w:val="57E4D848"/>
    <w:rsid w:val="57E4FF55"/>
    <w:rsid w:val="57E51CF1"/>
    <w:rsid w:val="57E52C31"/>
    <w:rsid w:val="57E6E4E4"/>
    <w:rsid w:val="57EB9217"/>
    <w:rsid w:val="57EC7E45"/>
    <w:rsid w:val="57EC9D08"/>
    <w:rsid w:val="57F23A14"/>
    <w:rsid w:val="57F33DEC"/>
    <w:rsid w:val="57F50A5F"/>
    <w:rsid w:val="57FBB0ED"/>
    <w:rsid w:val="57FC11C4"/>
    <w:rsid w:val="57FF029A"/>
    <w:rsid w:val="57FF7A87"/>
    <w:rsid w:val="58038AB3"/>
    <w:rsid w:val="5807EFF5"/>
    <w:rsid w:val="5807F93B"/>
    <w:rsid w:val="580D7F9B"/>
    <w:rsid w:val="580EA070"/>
    <w:rsid w:val="580F4FE4"/>
    <w:rsid w:val="58134B73"/>
    <w:rsid w:val="581820FB"/>
    <w:rsid w:val="5818C1CD"/>
    <w:rsid w:val="581959B7"/>
    <w:rsid w:val="581A7E3B"/>
    <w:rsid w:val="581ACC12"/>
    <w:rsid w:val="581BEFE8"/>
    <w:rsid w:val="581C2D8D"/>
    <w:rsid w:val="581D3348"/>
    <w:rsid w:val="5820D703"/>
    <w:rsid w:val="582486DD"/>
    <w:rsid w:val="58264D82"/>
    <w:rsid w:val="58280B53"/>
    <w:rsid w:val="5829EFDD"/>
    <w:rsid w:val="582B4434"/>
    <w:rsid w:val="582E2955"/>
    <w:rsid w:val="582E7A72"/>
    <w:rsid w:val="582F288E"/>
    <w:rsid w:val="582FE26B"/>
    <w:rsid w:val="58366CAD"/>
    <w:rsid w:val="58382905"/>
    <w:rsid w:val="5838B3F1"/>
    <w:rsid w:val="583AF0D4"/>
    <w:rsid w:val="583BC545"/>
    <w:rsid w:val="583D50FE"/>
    <w:rsid w:val="584004C0"/>
    <w:rsid w:val="5840F0D1"/>
    <w:rsid w:val="5841B9A0"/>
    <w:rsid w:val="5844B3D3"/>
    <w:rsid w:val="5844FD8D"/>
    <w:rsid w:val="5845E4B3"/>
    <w:rsid w:val="5847EC7B"/>
    <w:rsid w:val="58489C4D"/>
    <w:rsid w:val="584ABB2F"/>
    <w:rsid w:val="584C6ACD"/>
    <w:rsid w:val="58527F2A"/>
    <w:rsid w:val="5853E1C8"/>
    <w:rsid w:val="585496B2"/>
    <w:rsid w:val="585555AB"/>
    <w:rsid w:val="5855B688"/>
    <w:rsid w:val="585B24D5"/>
    <w:rsid w:val="585BFA3C"/>
    <w:rsid w:val="585FEA98"/>
    <w:rsid w:val="58602964"/>
    <w:rsid w:val="58606D99"/>
    <w:rsid w:val="5860ECE2"/>
    <w:rsid w:val="58638797"/>
    <w:rsid w:val="5864DA9C"/>
    <w:rsid w:val="5865932A"/>
    <w:rsid w:val="586680A5"/>
    <w:rsid w:val="5867AF95"/>
    <w:rsid w:val="58691841"/>
    <w:rsid w:val="58696E4A"/>
    <w:rsid w:val="586AB670"/>
    <w:rsid w:val="586B0A04"/>
    <w:rsid w:val="586BF8B5"/>
    <w:rsid w:val="586D88A7"/>
    <w:rsid w:val="586DD6B3"/>
    <w:rsid w:val="58701ED8"/>
    <w:rsid w:val="58751FB9"/>
    <w:rsid w:val="58777965"/>
    <w:rsid w:val="5878AA38"/>
    <w:rsid w:val="58799CDF"/>
    <w:rsid w:val="587B76D1"/>
    <w:rsid w:val="587ECE16"/>
    <w:rsid w:val="5881CCB1"/>
    <w:rsid w:val="5883295D"/>
    <w:rsid w:val="58838FC7"/>
    <w:rsid w:val="58845A62"/>
    <w:rsid w:val="588B03BC"/>
    <w:rsid w:val="5892321B"/>
    <w:rsid w:val="589681A0"/>
    <w:rsid w:val="5896FBB7"/>
    <w:rsid w:val="58975541"/>
    <w:rsid w:val="5897879E"/>
    <w:rsid w:val="5899ECFD"/>
    <w:rsid w:val="589B6800"/>
    <w:rsid w:val="589DAE9A"/>
    <w:rsid w:val="58A0D55D"/>
    <w:rsid w:val="58A1A13D"/>
    <w:rsid w:val="58A4DC23"/>
    <w:rsid w:val="58A652BC"/>
    <w:rsid w:val="58A8D664"/>
    <w:rsid w:val="58A9263D"/>
    <w:rsid w:val="58AA3685"/>
    <w:rsid w:val="58AD275B"/>
    <w:rsid w:val="58ADD5E4"/>
    <w:rsid w:val="58B78F24"/>
    <w:rsid w:val="58B7D9E3"/>
    <w:rsid w:val="58B7F3F9"/>
    <w:rsid w:val="58B8947F"/>
    <w:rsid w:val="58BA55F6"/>
    <w:rsid w:val="58BBEFAB"/>
    <w:rsid w:val="58C3E518"/>
    <w:rsid w:val="58C6DD7B"/>
    <w:rsid w:val="58C78A26"/>
    <w:rsid w:val="58C79B39"/>
    <w:rsid w:val="58C7AA79"/>
    <w:rsid w:val="58D3E77E"/>
    <w:rsid w:val="58D44C67"/>
    <w:rsid w:val="58D83A7B"/>
    <w:rsid w:val="58DA9481"/>
    <w:rsid w:val="58DC38AF"/>
    <w:rsid w:val="58E5362A"/>
    <w:rsid w:val="58E5813F"/>
    <w:rsid w:val="58E694E4"/>
    <w:rsid w:val="58E7892D"/>
    <w:rsid w:val="58E88E00"/>
    <w:rsid w:val="58F0CE81"/>
    <w:rsid w:val="58F13E22"/>
    <w:rsid w:val="58F3FAC2"/>
    <w:rsid w:val="58F67FE6"/>
    <w:rsid w:val="58F7D23A"/>
    <w:rsid w:val="58F8BD70"/>
    <w:rsid w:val="58FB15CB"/>
    <w:rsid w:val="58FFB6E4"/>
    <w:rsid w:val="590006EB"/>
    <w:rsid w:val="59014B9E"/>
    <w:rsid w:val="59063660"/>
    <w:rsid w:val="59075A33"/>
    <w:rsid w:val="59076FF6"/>
    <w:rsid w:val="5907ED8E"/>
    <w:rsid w:val="59080474"/>
    <w:rsid w:val="590B5827"/>
    <w:rsid w:val="590E8938"/>
    <w:rsid w:val="59159D96"/>
    <w:rsid w:val="59166D54"/>
    <w:rsid w:val="591B69F4"/>
    <w:rsid w:val="591C5BD6"/>
    <w:rsid w:val="591EA43B"/>
    <w:rsid w:val="591F4B8D"/>
    <w:rsid w:val="591F8B20"/>
    <w:rsid w:val="59203FC8"/>
    <w:rsid w:val="59205E1E"/>
    <w:rsid w:val="592526BA"/>
    <w:rsid w:val="5925AA7E"/>
    <w:rsid w:val="5927E9B1"/>
    <w:rsid w:val="592B9D19"/>
    <w:rsid w:val="592C21B7"/>
    <w:rsid w:val="592F86E1"/>
    <w:rsid w:val="592F8AA4"/>
    <w:rsid w:val="592FA241"/>
    <w:rsid w:val="5934B7EA"/>
    <w:rsid w:val="5934CD5F"/>
    <w:rsid w:val="5935A3EE"/>
    <w:rsid w:val="593764E6"/>
    <w:rsid w:val="593F454F"/>
    <w:rsid w:val="593FF963"/>
    <w:rsid w:val="5940904C"/>
    <w:rsid w:val="5940B166"/>
    <w:rsid w:val="59446273"/>
    <w:rsid w:val="59449F3F"/>
    <w:rsid w:val="59453973"/>
    <w:rsid w:val="594973C1"/>
    <w:rsid w:val="5952A337"/>
    <w:rsid w:val="59537A6A"/>
    <w:rsid w:val="5954B6C0"/>
    <w:rsid w:val="59579C10"/>
    <w:rsid w:val="595F7958"/>
    <w:rsid w:val="596A2D92"/>
    <w:rsid w:val="596AADCA"/>
    <w:rsid w:val="596ADE37"/>
    <w:rsid w:val="596B8F21"/>
    <w:rsid w:val="596D095A"/>
    <w:rsid w:val="596D9CF5"/>
    <w:rsid w:val="596DC2BA"/>
    <w:rsid w:val="596E54EF"/>
    <w:rsid w:val="596EFC8D"/>
    <w:rsid w:val="59775A04"/>
    <w:rsid w:val="597A4F98"/>
    <w:rsid w:val="597E44F7"/>
    <w:rsid w:val="597F22B6"/>
    <w:rsid w:val="5982DAF5"/>
    <w:rsid w:val="59844F3F"/>
    <w:rsid w:val="5984F76D"/>
    <w:rsid w:val="59851DA7"/>
    <w:rsid w:val="59861F49"/>
    <w:rsid w:val="598705E1"/>
    <w:rsid w:val="59874210"/>
    <w:rsid w:val="59876E66"/>
    <w:rsid w:val="59886D69"/>
    <w:rsid w:val="5988C775"/>
    <w:rsid w:val="5989DAB8"/>
    <w:rsid w:val="598A15DC"/>
    <w:rsid w:val="598EAFA6"/>
    <w:rsid w:val="598ECA69"/>
    <w:rsid w:val="5992B6C8"/>
    <w:rsid w:val="5996E25F"/>
    <w:rsid w:val="599996B0"/>
    <w:rsid w:val="599B22AC"/>
    <w:rsid w:val="599F11F0"/>
    <w:rsid w:val="59AA6AFF"/>
    <w:rsid w:val="59ACB6B8"/>
    <w:rsid w:val="59AD405E"/>
    <w:rsid w:val="59AE2881"/>
    <w:rsid w:val="59B99255"/>
    <w:rsid w:val="59C19ADD"/>
    <w:rsid w:val="59C58C77"/>
    <w:rsid w:val="59C924DB"/>
    <w:rsid w:val="59CDC595"/>
    <w:rsid w:val="59CE993D"/>
    <w:rsid w:val="59D02779"/>
    <w:rsid w:val="59D36BB2"/>
    <w:rsid w:val="59D504C8"/>
    <w:rsid w:val="59D5EEAB"/>
    <w:rsid w:val="59D799C4"/>
    <w:rsid w:val="59DE41B6"/>
    <w:rsid w:val="59DFAAC1"/>
    <w:rsid w:val="59E0831B"/>
    <w:rsid w:val="59E1851A"/>
    <w:rsid w:val="59E27044"/>
    <w:rsid w:val="59E821EC"/>
    <w:rsid w:val="59EB35AF"/>
    <w:rsid w:val="59EB505A"/>
    <w:rsid w:val="59ECAAE1"/>
    <w:rsid w:val="59EF293B"/>
    <w:rsid w:val="59EF9EA0"/>
    <w:rsid w:val="59F43DA0"/>
    <w:rsid w:val="59F83727"/>
    <w:rsid w:val="59F88ACF"/>
    <w:rsid w:val="5A007855"/>
    <w:rsid w:val="5A00B7EA"/>
    <w:rsid w:val="5A011956"/>
    <w:rsid w:val="5A014F62"/>
    <w:rsid w:val="5A035A5F"/>
    <w:rsid w:val="5A037FF6"/>
    <w:rsid w:val="5A08C743"/>
    <w:rsid w:val="5A102746"/>
    <w:rsid w:val="5A12EF55"/>
    <w:rsid w:val="5A1EF9BE"/>
    <w:rsid w:val="5A227E28"/>
    <w:rsid w:val="5A2301B7"/>
    <w:rsid w:val="5A2348A5"/>
    <w:rsid w:val="5A25E74D"/>
    <w:rsid w:val="5A27B26A"/>
    <w:rsid w:val="5A2ABF50"/>
    <w:rsid w:val="5A2EAB42"/>
    <w:rsid w:val="5A353232"/>
    <w:rsid w:val="5A3C52CE"/>
    <w:rsid w:val="5A3C55F0"/>
    <w:rsid w:val="5A3E740E"/>
    <w:rsid w:val="5A3E8F09"/>
    <w:rsid w:val="5A3EA842"/>
    <w:rsid w:val="5A3FF636"/>
    <w:rsid w:val="5A41EB20"/>
    <w:rsid w:val="5A423F24"/>
    <w:rsid w:val="5A433488"/>
    <w:rsid w:val="5A43B611"/>
    <w:rsid w:val="5A442D2B"/>
    <w:rsid w:val="5A4C9CA4"/>
    <w:rsid w:val="5A505D3F"/>
    <w:rsid w:val="5A52DDC1"/>
    <w:rsid w:val="5A53798B"/>
    <w:rsid w:val="5A55F316"/>
    <w:rsid w:val="5A59222A"/>
    <w:rsid w:val="5A5D6A57"/>
    <w:rsid w:val="5A5D7B7C"/>
    <w:rsid w:val="5A5E357E"/>
    <w:rsid w:val="5A5F1C7C"/>
    <w:rsid w:val="5A5FCAF4"/>
    <w:rsid w:val="5A605A97"/>
    <w:rsid w:val="5A619BDE"/>
    <w:rsid w:val="5A61E85A"/>
    <w:rsid w:val="5A69034B"/>
    <w:rsid w:val="5A69153A"/>
    <w:rsid w:val="5A6A3BF0"/>
    <w:rsid w:val="5A6B9E4E"/>
    <w:rsid w:val="5A6E1107"/>
    <w:rsid w:val="5A6E689B"/>
    <w:rsid w:val="5A6F0859"/>
    <w:rsid w:val="5A701452"/>
    <w:rsid w:val="5A7469F4"/>
    <w:rsid w:val="5A7DE59B"/>
    <w:rsid w:val="5A7FE548"/>
    <w:rsid w:val="5A85FC05"/>
    <w:rsid w:val="5A895354"/>
    <w:rsid w:val="5A897C5D"/>
    <w:rsid w:val="5A8C3C78"/>
    <w:rsid w:val="5A8E3E1A"/>
    <w:rsid w:val="5A8EFB4D"/>
    <w:rsid w:val="5A932441"/>
    <w:rsid w:val="5A93683A"/>
    <w:rsid w:val="5A9514EA"/>
    <w:rsid w:val="5A96E35E"/>
    <w:rsid w:val="5A9C5D8E"/>
    <w:rsid w:val="5A9D2E93"/>
    <w:rsid w:val="5A9E16B4"/>
    <w:rsid w:val="5AA15B91"/>
    <w:rsid w:val="5AA2236A"/>
    <w:rsid w:val="5AA2574D"/>
    <w:rsid w:val="5AAA23EF"/>
    <w:rsid w:val="5AAAEB4E"/>
    <w:rsid w:val="5AAC534A"/>
    <w:rsid w:val="5AACCAF8"/>
    <w:rsid w:val="5AADE7FB"/>
    <w:rsid w:val="5AAF62A5"/>
    <w:rsid w:val="5AB00FCC"/>
    <w:rsid w:val="5AB514EE"/>
    <w:rsid w:val="5AB64982"/>
    <w:rsid w:val="5AB90061"/>
    <w:rsid w:val="5ABA81F1"/>
    <w:rsid w:val="5ABEC85F"/>
    <w:rsid w:val="5ABECDA8"/>
    <w:rsid w:val="5ABF2CB9"/>
    <w:rsid w:val="5AC0E2F6"/>
    <w:rsid w:val="5AC62028"/>
    <w:rsid w:val="5AC838D4"/>
    <w:rsid w:val="5ACE1C47"/>
    <w:rsid w:val="5AD0C599"/>
    <w:rsid w:val="5AD1BE05"/>
    <w:rsid w:val="5AD785D1"/>
    <w:rsid w:val="5AD8B673"/>
    <w:rsid w:val="5ADD1AC0"/>
    <w:rsid w:val="5ADECF1A"/>
    <w:rsid w:val="5ADF4C4A"/>
    <w:rsid w:val="5ADFDDC5"/>
    <w:rsid w:val="5AE23812"/>
    <w:rsid w:val="5AE29673"/>
    <w:rsid w:val="5AE2A47C"/>
    <w:rsid w:val="5AE49CC7"/>
    <w:rsid w:val="5AE739D0"/>
    <w:rsid w:val="5AE8AC87"/>
    <w:rsid w:val="5AEB3891"/>
    <w:rsid w:val="5AEF9A56"/>
    <w:rsid w:val="5AF1BFCC"/>
    <w:rsid w:val="5AF2132C"/>
    <w:rsid w:val="5AF63810"/>
    <w:rsid w:val="5AF7F0C2"/>
    <w:rsid w:val="5AF843A5"/>
    <w:rsid w:val="5AFC3267"/>
    <w:rsid w:val="5AFDB311"/>
    <w:rsid w:val="5B017A08"/>
    <w:rsid w:val="5B01D2F1"/>
    <w:rsid w:val="5B035B14"/>
    <w:rsid w:val="5B0A1706"/>
    <w:rsid w:val="5B0A8B1D"/>
    <w:rsid w:val="5B0AAFBA"/>
    <w:rsid w:val="5B0B4521"/>
    <w:rsid w:val="5B0BE257"/>
    <w:rsid w:val="5B0CBDE0"/>
    <w:rsid w:val="5B0CFC12"/>
    <w:rsid w:val="5B0D8E6D"/>
    <w:rsid w:val="5B0EBDD7"/>
    <w:rsid w:val="5B13BEDE"/>
    <w:rsid w:val="5B15B127"/>
    <w:rsid w:val="5B161FF9"/>
    <w:rsid w:val="5B172C9F"/>
    <w:rsid w:val="5B180D7E"/>
    <w:rsid w:val="5B1AB4B6"/>
    <w:rsid w:val="5B1B7766"/>
    <w:rsid w:val="5B1C7662"/>
    <w:rsid w:val="5B1E194D"/>
    <w:rsid w:val="5B1E38DA"/>
    <w:rsid w:val="5B1E6DD7"/>
    <w:rsid w:val="5B257B7D"/>
    <w:rsid w:val="5B2D6242"/>
    <w:rsid w:val="5B2D8F85"/>
    <w:rsid w:val="5B313468"/>
    <w:rsid w:val="5B34CF1D"/>
    <w:rsid w:val="5B3945A9"/>
    <w:rsid w:val="5B3E3286"/>
    <w:rsid w:val="5B416547"/>
    <w:rsid w:val="5B444B5C"/>
    <w:rsid w:val="5B46D896"/>
    <w:rsid w:val="5B49DC3B"/>
    <w:rsid w:val="5B4A4ABA"/>
    <w:rsid w:val="5B4BD6F0"/>
    <w:rsid w:val="5B4DEDA4"/>
    <w:rsid w:val="5B4F8340"/>
    <w:rsid w:val="5B5198F2"/>
    <w:rsid w:val="5B56909A"/>
    <w:rsid w:val="5B58C2CB"/>
    <w:rsid w:val="5B5A91B4"/>
    <w:rsid w:val="5B5D6DC1"/>
    <w:rsid w:val="5B5DB8B2"/>
    <w:rsid w:val="5B6132DF"/>
    <w:rsid w:val="5B627705"/>
    <w:rsid w:val="5B67832D"/>
    <w:rsid w:val="5B683FC8"/>
    <w:rsid w:val="5B6C7576"/>
    <w:rsid w:val="5B6CA218"/>
    <w:rsid w:val="5B712B01"/>
    <w:rsid w:val="5B74B910"/>
    <w:rsid w:val="5B77CE7A"/>
    <w:rsid w:val="5B79C590"/>
    <w:rsid w:val="5B79D091"/>
    <w:rsid w:val="5B7A6793"/>
    <w:rsid w:val="5B7F07A4"/>
    <w:rsid w:val="5B810EEA"/>
    <w:rsid w:val="5B831CE9"/>
    <w:rsid w:val="5B835756"/>
    <w:rsid w:val="5B86B62C"/>
    <w:rsid w:val="5B873986"/>
    <w:rsid w:val="5B8AED03"/>
    <w:rsid w:val="5B8CC43B"/>
    <w:rsid w:val="5B8ED4B3"/>
    <w:rsid w:val="5B8FD940"/>
    <w:rsid w:val="5B914329"/>
    <w:rsid w:val="5B917744"/>
    <w:rsid w:val="5B944816"/>
    <w:rsid w:val="5B9A0994"/>
    <w:rsid w:val="5B9A9C7D"/>
    <w:rsid w:val="5B9DB046"/>
    <w:rsid w:val="5BA027A0"/>
    <w:rsid w:val="5BA183AD"/>
    <w:rsid w:val="5BA1E99D"/>
    <w:rsid w:val="5BA2A44B"/>
    <w:rsid w:val="5BA4461A"/>
    <w:rsid w:val="5BA4AEC6"/>
    <w:rsid w:val="5BACCA52"/>
    <w:rsid w:val="5BAD8E01"/>
    <w:rsid w:val="5BAE3C35"/>
    <w:rsid w:val="5BAE9599"/>
    <w:rsid w:val="5BAECE72"/>
    <w:rsid w:val="5BB35048"/>
    <w:rsid w:val="5BB45199"/>
    <w:rsid w:val="5BB56A0A"/>
    <w:rsid w:val="5BBE87C2"/>
    <w:rsid w:val="5BC10167"/>
    <w:rsid w:val="5BC378AA"/>
    <w:rsid w:val="5BC9F1B0"/>
    <w:rsid w:val="5BCA8F8A"/>
    <w:rsid w:val="5BCC7156"/>
    <w:rsid w:val="5BCE28E6"/>
    <w:rsid w:val="5BCE9C79"/>
    <w:rsid w:val="5BCF14A4"/>
    <w:rsid w:val="5BCF4236"/>
    <w:rsid w:val="5BD1FD0C"/>
    <w:rsid w:val="5BD3EBE8"/>
    <w:rsid w:val="5BD68E1C"/>
    <w:rsid w:val="5BDB1C62"/>
    <w:rsid w:val="5BDBB91B"/>
    <w:rsid w:val="5BDBF185"/>
    <w:rsid w:val="5BDDFDCC"/>
    <w:rsid w:val="5BDE31F1"/>
    <w:rsid w:val="5BE010B5"/>
    <w:rsid w:val="5BE1C053"/>
    <w:rsid w:val="5BE2CDA1"/>
    <w:rsid w:val="5BE3D70C"/>
    <w:rsid w:val="5BE76B4D"/>
    <w:rsid w:val="5BE796A8"/>
    <w:rsid w:val="5BE837C2"/>
    <w:rsid w:val="5BE94A66"/>
    <w:rsid w:val="5BEB2B04"/>
    <w:rsid w:val="5BEB6E39"/>
    <w:rsid w:val="5BF5CA1E"/>
    <w:rsid w:val="5BF77973"/>
    <w:rsid w:val="5BFBF767"/>
    <w:rsid w:val="5C008F5B"/>
    <w:rsid w:val="5C028B74"/>
    <w:rsid w:val="5C02DB16"/>
    <w:rsid w:val="5C089320"/>
    <w:rsid w:val="5C090AA4"/>
    <w:rsid w:val="5C0980C0"/>
    <w:rsid w:val="5C0C8762"/>
    <w:rsid w:val="5C0DBD7D"/>
    <w:rsid w:val="5C0FEA7D"/>
    <w:rsid w:val="5C10A328"/>
    <w:rsid w:val="5C112BCD"/>
    <w:rsid w:val="5C1157CC"/>
    <w:rsid w:val="5C1194AF"/>
    <w:rsid w:val="5C12D504"/>
    <w:rsid w:val="5C141257"/>
    <w:rsid w:val="5C192847"/>
    <w:rsid w:val="5C1C5A72"/>
    <w:rsid w:val="5C1FCF9F"/>
    <w:rsid w:val="5C2A0D0B"/>
    <w:rsid w:val="5C2A6C2A"/>
    <w:rsid w:val="5C2D59B1"/>
    <w:rsid w:val="5C2EB403"/>
    <w:rsid w:val="5C2EF562"/>
    <w:rsid w:val="5C2F16A4"/>
    <w:rsid w:val="5C38D09A"/>
    <w:rsid w:val="5C3A43FA"/>
    <w:rsid w:val="5C3BDB3D"/>
    <w:rsid w:val="5C3D1271"/>
    <w:rsid w:val="5C3E1CE4"/>
    <w:rsid w:val="5C42718B"/>
    <w:rsid w:val="5C46CA2E"/>
    <w:rsid w:val="5C472075"/>
    <w:rsid w:val="5C484937"/>
    <w:rsid w:val="5C4853B7"/>
    <w:rsid w:val="5C485B24"/>
    <w:rsid w:val="5C512B19"/>
    <w:rsid w:val="5C547B3B"/>
    <w:rsid w:val="5C5A07F3"/>
    <w:rsid w:val="5C5AD9D6"/>
    <w:rsid w:val="5C5BA6CB"/>
    <w:rsid w:val="5C5F93B4"/>
    <w:rsid w:val="5C60A3BE"/>
    <w:rsid w:val="5C626591"/>
    <w:rsid w:val="5C63381A"/>
    <w:rsid w:val="5C666025"/>
    <w:rsid w:val="5C6896F3"/>
    <w:rsid w:val="5C68AC69"/>
    <w:rsid w:val="5C68BC86"/>
    <w:rsid w:val="5C6A20A5"/>
    <w:rsid w:val="5C6C2DF7"/>
    <w:rsid w:val="5C7051D5"/>
    <w:rsid w:val="5C71CB91"/>
    <w:rsid w:val="5C77883C"/>
    <w:rsid w:val="5C795375"/>
    <w:rsid w:val="5C7FA9B7"/>
    <w:rsid w:val="5C7FD877"/>
    <w:rsid w:val="5C81E4E3"/>
    <w:rsid w:val="5C834690"/>
    <w:rsid w:val="5C855E53"/>
    <w:rsid w:val="5C86E564"/>
    <w:rsid w:val="5C894F8C"/>
    <w:rsid w:val="5C89FEEF"/>
    <w:rsid w:val="5C8E2207"/>
    <w:rsid w:val="5C8EFA95"/>
    <w:rsid w:val="5C8FCFE6"/>
    <w:rsid w:val="5C950F6A"/>
    <w:rsid w:val="5C95593E"/>
    <w:rsid w:val="5C9F988E"/>
    <w:rsid w:val="5CA09B7E"/>
    <w:rsid w:val="5CA2650D"/>
    <w:rsid w:val="5CA54435"/>
    <w:rsid w:val="5CAA6F34"/>
    <w:rsid w:val="5CAF6658"/>
    <w:rsid w:val="5CB251AD"/>
    <w:rsid w:val="5CB5623E"/>
    <w:rsid w:val="5CB664C4"/>
    <w:rsid w:val="5CB6FA6F"/>
    <w:rsid w:val="5CBA3E38"/>
    <w:rsid w:val="5CBA5EDD"/>
    <w:rsid w:val="5CBC6FA4"/>
    <w:rsid w:val="5CBCF9FD"/>
    <w:rsid w:val="5CC3A626"/>
    <w:rsid w:val="5CC5003B"/>
    <w:rsid w:val="5CCAF4CA"/>
    <w:rsid w:val="5CCD04F2"/>
    <w:rsid w:val="5CD1F67F"/>
    <w:rsid w:val="5CD2D0BE"/>
    <w:rsid w:val="5CD6759D"/>
    <w:rsid w:val="5CD9F84F"/>
    <w:rsid w:val="5CDA2B07"/>
    <w:rsid w:val="5CDA6B28"/>
    <w:rsid w:val="5CDC922D"/>
    <w:rsid w:val="5CDF332C"/>
    <w:rsid w:val="5CE02AF7"/>
    <w:rsid w:val="5CE31503"/>
    <w:rsid w:val="5CEC82D9"/>
    <w:rsid w:val="5CEDDE88"/>
    <w:rsid w:val="5CEF7A5E"/>
    <w:rsid w:val="5CF282A3"/>
    <w:rsid w:val="5CF7E082"/>
    <w:rsid w:val="5CF93BF7"/>
    <w:rsid w:val="5CFA75B7"/>
    <w:rsid w:val="5D01E283"/>
    <w:rsid w:val="5D030963"/>
    <w:rsid w:val="5D03C643"/>
    <w:rsid w:val="5D05BD67"/>
    <w:rsid w:val="5D0A715D"/>
    <w:rsid w:val="5D12937F"/>
    <w:rsid w:val="5D12FD09"/>
    <w:rsid w:val="5D134D24"/>
    <w:rsid w:val="5D15BCEA"/>
    <w:rsid w:val="5D16A688"/>
    <w:rsid w:val="5D192E98"/>
    <w:rsid w:val="5D1F5AFC"/>
    <w:rsid w:val="5D1FDBF0"/>
    <w:rsid w:val="5D200F8A"/>
    <w:rsid w:val="5D231454"/>
    <w:rsid w:val="5D240D50"/>
    <w:rsid w:val="5D252EF6"/>
    <w:rsid w:val="5D282D3A"/>
    <w:rsid w:val="5D2995A1"/>
    <w:rsid w:val="5D2AF504"/>
    <w:rsid w:val="5D2DAF8F"/>
    <w:rsid w:val="5D312858"/>
    <w:rsid w:val="5D320C28"/>
    <w:rsid w:val="5D370CF0"/>
    <w:rsid w:val="5D3BAE08"/>
    <w:rsid w:val="5D3BB830"/>
    <w:rsid w:val="5D3C3613"/>
    <w:rsid w:val="5D3E4ACD"/>
    <w:rsid w:val="5D40E9AA"/>
    <w:rsid w:val="5D42274F"/>
    <w:rsid w:val="5D45720E"/>
    <w:rsid w:val="5D474738"/>
    <w:rsid w:val="5D4AC7CE"/>
    <w:rsid w:val="5D4DA4F4"/>
    <w:rsid w:val="5D4E8D89"/>
    <w:rsid w:val="5D4EB3D8"/>
    <w:rsid w:val="5D514995"/>
    <w:rsid w:val="5D521821"/>
    <w:rsid w:val="5D552C65"/>
    <w:rsid w:val="5D5680B8"/>
    <w:rsid w:val="5D576A38"/>
    <w:rsid w:val="5D589410"/>
    <w:rsid w:val="5D599A57"/>
    <w:rsid w:val="5D5F8071"/>
    <w:rsid w:val="5D603D3D"/>
    <w:rsid w:val="5D61F24A"/>
    <w:rsid w:val="5D620666"/>
    <w:rsid w:val="5D626012"/>
    <w:rsid w:val="5D632A3E"/>
    <w:rsid w:val="5D645A45"/>
    <w:rsid w:val="5D64C36B"/>
    <w:rsid w:val="5D66BE90"/>
    <w:rsid w:val="5D6BA018"/>
    <w:rsid w:val="5D6DA3B8"/>
    <w:rsid w:val="5D6F30D4"/>
    <w:rsid w:val="5D70EF83"/>
    <w:rsid w:val="5D725F8B"/>
    <w:rsid w:val="5D741294"/>
    <w:rsid w:val="5D75F5E5"/>
    <w:rsid w:val="5D797D27"/>
    <w:rsid w:val="5D79E0F2"/>
    <w:rsid w:val="5D7DA7A8"/>
    <w:rsid w:val="5D7DC3DA"/>
    <w:rsid w:val="5D7F61B4"/>
    <w:rsid w:val="5D801E22"/>
    <w:rsid w:val="5D8029A6"/>
    <w:rsid w:val="5D809C20"/>
    <w:rsid w:val="5D823C4F"/>
    <w:rsid w:val="5D829034"/>
    <w:rsid w:val="5D8B0181"/>
    <w:rsid w:val="5D8D5F61"/>
    <w:rsid w:val="5D8DE202"/>
    <w:rsid w:val="5D8E082C"/>
    <w:rsid w:val="5D8EFBF6"/>
    <w:rsid w:val="5D90984C"/>
    <w:rsid w:val="5D934B0A"/>
    <w:rsid w:val="5D935837"/>
    <w:rsid w:val="5D981BD9"/>
    <w:rsid w:val="5D9AEE26"/>
    <w:rsid w:val="5D9F6697"/>
    <w:rsid w:val="5DA01698"/>
    <w:rsid w:val="5DAA4415"/>
    <w:rsid w:val="5DAC87BB"/>
    <w:rsid w:val="5DACF046"/>
    <w:rsid w:val="5DAE012B"/>
    <w:rsid w:val="5DAF5C32"/>
    <w:rsid w:val="5DAFD8D0"/>
    <w:rsid w:val="5DB004AE"/>
    <w:rsid w:val="5DB07114"/>
    <w:rsid w:val="5DB39F05"/>
    <w:rsid w:val="5DB4A300"/>
    <w:rsid w:val="5DB8EF4E"/>
    <w:rsid w:val="5DBB4804"/>
    <w:rsid w:val="5DBD8511"/>
    <w:rsid w:val="5DBDD025"/>
    <w:rsid w:val="5DBF750E"/>
    <w:rsid w:val="5DC1CABC"/>
    <w:rsid w:val="5DC39F88"/>
    <w:rsid w:val="5DC5C3ED"/>
    <w:rsid w:val="5DC794AA"/>
    <w:rsid w:val="5DCA3277"/>
    <w:rsid w:val="5DCB720C"/>
    <w:rsid w:val="5DD11FD9"/>
    <w:rsid w:val="5DD41A6B"/>
    <w:rsid w:val="5DD5396C"/>
    <w:rsid w:val="5DD649DD"/>
    <w:rsid w:val="5DD863D9"/>
    <w:rsid w:val="5DDA5D3A"/>
    <w:rsid w:val="5DDCAB4E"/>
    <w:rsid w:val="5DDD7EC8"/>
    <w:rsid w:val="5DE0AEBD"/>
    <w:rsid w:val="5DE2C374"/>
    <w:rsid w:val="5DE37AD8"/>
    <w:rsid w:val="5DE5DE0B"/>
    <w:rsid w:val="5DE621E9"/>
    <w:rsid w:val="5DE72D09"/>
    <w:rsid w:val="5DEB7D13"/>
    <w:rsid w:val="5DECFB7A"/>
    <w:rsid w:val="5DEDC2DF"/>
    <w:rsid w:val="5DEF2D6C"/>
    <w:rsid w:val="5DF1D9B4"/>
    <w:rsid w:val="5DF1DCC6"/>
    <w:rsid w:val="5DF4A3FE"/>
    <w:rsid w:val="5DF5048E"/>
    <w:rsid w:val="5DF5BA7D"/>
    <w:rsid w:val="5DF6C788"/>
    <w:rsid w:val="5DFA2B74"/>
    <w:rsid w:val="5DFCA235"/>
    <w:rsid w:val="5DFF3F66"/>
    <w:rsid w:val="5E049F1E"/>
    <w:rsid w:val="5E05EBD3"/>
    <w:rsid w:val="5E09F9F2"/>
    <w:rsid w:val="5E0AB22D"/>
    <w:rsid w:val="5E0AB4E5"/>
    <w:rsid w:val="5E0ACD28"/>
    <w:rsid w:val="5E0B9C53"/>
    <w:rsid w:val="5E0C09C6"/>
    <w:rsid w:val="5E0C0BAF"/>
    <w:rsid w:val="5E0C8388"/>
    <w:rsid w:val="5E0D9A8D"/>
    <w:rsid w:val="5E0EBE59"/>
    <w:rsid w:val="5E11F210"/>
    <w:rsid w:val="5E1297F2"/>
    <w:rsid w:val="5E12CCE2"/>
    <w:rsid w:val="5E179F4C"/>
    <w:rsid w:val="5E1867C3"/>
    <w:rsid w:val="5E1B92F5"/>
    <w:rsid w:val="5E1D0671"/>
    <w:rsid w:val="5E1E0DEB"/>
    <w:rsid w:val="5E21470E"/>
    <w:rsid w:val="5E24C247"/>
    <w:rsid w:val="5E25BA03"/>
    <w:rsid w:val="5E279A09"/>
    <w:rsid w:val="5E287959"/>
    <w:rsid w:val="5E2BE6A2"/>
    <w:rsid w:val="5E2DCA1D"/>
    <w:rsid w:val="5E329C46"/>
    <w:rsid w:val="5E333A02"/>
    <w:rsid w:val="5E3420C3"/>
    <w:rsid w:val="5E34982F"/>
    <w:rsid w:val="5E358217"/>
    <w:rsid w:val="5E35ECFC"/>
    <w:rsid w:val="5E37D613"/>
    <w:rsid w:val="5E38643D"/>
    <w:rsid w:val="5E3C426D"/>
    <w:rsid w:val="5E3E3367"/>
    <w:rsid w:val="5E408932"/>
    <w:rsid w:val="5E42C0B6"/>
    <w:rsid w:val="5E42F28C"/>
    <w:rsid w:val="5E4B6999"/>
    <w:rsid w:val="5E4C33CE"/>
    <w:rsid w:val="5E5084E8"/>
    <w:rsid w:val="5E548B1F"/>
    <w:rsid w:val="5E5646EF"/>
    <w:rsid w:val="5E569F50"/>
    <w:rsid w:val="5E5FD09D"/>
    <w:rsid w:val="5E6D973A"/>
    <w:rsid w:val="5E6F41A7"/>
    <w:rsid w:val="5E6F4713"/>
    <w:rsid w:val="5E7125CF"/>
    <w:rsid w:val="5E72B919"/>
    <w:rsid w:val="5E75A693"/>
    <w:rsid w:val="5E777D0A"/>
    <w:rsid w:val="5E7C7041"/>
    <w:rsid w:val="5E7CD7A3"/>
    <w:rsid w:val="5E7EBF05"/>
    <w:rsid w:val="5E7ED9C2"/>
    <w:rsid w:val="5E7FF50A"/>
    <w:rsid w:val="5E80A1E4"/>
    <w:rsid w:val="5E81C358"/>
    <w:rsid w:val="5E83688F"/>
    <w:rsid w:val="5E8538BC"/>
    <w:rsid w:val="5E8A0D9F"/>
    <w:rsid w:val="5E8E246A"/>
    <w:rsid w:val="5E920799"/>
    <w:rsid w:val="5E929C83"/>
    <w:rsid w:val="5E93BA42"/>
    <w:rsid w:val="5E93D1A5"/>
    <w:rsid w:val="5E948F44"/>
    <w:rsid w:val="5E9873E7"/>
    <w:rsid w:val="5E98BDB3"/>
    <w:rsid w:val="5E9B5EA1"/>
    <w:rsid w:val="5E9B6FB4"/>
    <w:rsid w:val="5E9BA2F5"/>
    <w:rsid w:val="5E9BBCFD"/>
    <w:rsid w:val="5EA04466"/>
    <w:rsid w:val="5EA4307C"/>
    <w:rsid w:val="5EA6097E"/>
    <w:rsid w:val="5EA65E15"/>
    <w:rsid w:val="5EA8180C"/>
    <w:rsid w:val="5EA89ECE"/>
    <w:rsid w:val="5EAF3FC9"/>
    <w:rsid w:val="5EAFDDEC"/>
    <w:rsid w:val="5EB0143B"/>
    <w:rsid w:val="5EB0EBE9"/>
    <w:rsid w:val="5EB12D13"/>
    <w:rsid w:val="5EB6CCEF"/>
    <w:rsid w:val="5EB805B5"/>
    <w:rsid w:val="5EB9BB16"/>
    <w:rsid w:val="5EBB107F"/>
    <w:rsid w:val="5EBC67CC"/>
    <w:rsid w:val="5EC0013A"/>
    <w:rsid w:val="5EC3FF2A"/>
    <w:rsid w:val="5EC425FF"/>
    <w:rsid w:val="5EC5C6FF"/>
    <w:rsid w:val="5EC6D131"/>
    <w:rsid w:val="5EC97BC3"/>
    <w:rsid w:val="5ECA187C"/>
    <w:rsid w:val="5ECB1DB9"/>
    <w:rsid w:val="5ECB628E"/>
    <w:rsid w:val="5ECD6A63"/>
    <w:rsid w:val="5ECF5DA2"/>
    <w:rsid w:val="5ED1C26D"/>
    <w:rsid w:val="5ED1C755"/>
    <w:rsid w:val="5ED2CE2B"/>
    <w:rsid w:val="5ED37618"/>
    <w:rsid w:val="5ED4D4AE"/>
    <w:rsid w:val="5ED5F14D"/>
    <w:rsid w:val="5ED6F804"/>
    <w:rsid w:val="5ED8BC0E"/>
    <w:rsid w:val="5EDA7E59"/>
    <w:rsid w:val="5EE124E4"/>
    <w:rsid w:val="5EE2041C"/>
    <w:rsid w:val="5EE308BA"/>
    <w:rsid w:val="5EE907BC"/>
    <w:rsid w:val="5EECD8F6"/>
    <w:rsid w:val="5EEF6C43"/>
    <w:rsid w:val="5EF0085E"/>
    <w:rsid w:val="5EF02239"/>
    <w:rsid w:val="5EF26AE1"/>
    <w:rsid w:val="5EF4ADDA"/>
    <w:rsid w:val="5EF655C4"/>
    <w:rsid w:val="5EF7F7A3"/>
    <w:rsid w:val="5EFBF7E8"/>
    <w:rsid w:val="5EFCD6BE"/>
    <w:rsid w:val="5EFD0AD1"/>
    <w:rsid w:val="5EFD96B6"/>
    <w:rsid w:val="5EFFB8A6"/>
    <w:rsid w:val="5F009AEA"/>
    <w:rsid w:val="5F036D2C"/>
    <w:rsid w:val="5F05D29F"/>
    <w:rsid w:val="5F0D0584"/>
    <w:rsid w:val="5F0D8588"/>
    <w:rsid w:val="5F0FE18A"/>
    <w:rsid w:val="5F106415"/>
    <w:rsid w:val="5F11FC39"/>
    <w:rsid w:val="5F15A399"/>
    <w:rsid w:val="5F18BD2D"/>
    <w:rsid w:val="5F1CE67B"/>
    <w:rsid w:val="5F1F376A"/>
    <w:rsid w:val="5F2102FC"/>
    <w:rsid w:val="5F213871"/>
    <w:rsid w:val="5F21FD88"/>
    <w:rsid w:val="5F22852D"/>
    <w:rsid w:val="5F23B4C6"/>
    <w:rsid w:val="5F23BFD3"/>
    <w:rsid w:val="5F2A1BDF"/>
    <w:rsid w:val="5F2EC789"/>
    <w:rsid w:val="5F332D57"/>
    <w:rsid w:val="5F36B8C9"/>
    <w:rsid w:val="5F37556E"/>
    <w:rsid w:val="5F3F8752"/>
    <w:rsid w:val="5F40CC95"/>
    <w:rsid w:val="5F42033A"/>
    <w:rsid w:val="5F48A861"/>
    <w:rsid w:val="5F508DE0"/>
    <w:rsid w:val="5F51BCEC"/>
    <w:rsid w:val="5F558D7C"/>
    <w:rsid w:val="5F59E933"/>
    <w:rsid w:val="5F5A0DE6"/>
    <w:rsid w:val="5F5B4CB0"/>
    <w:rsid w:val="5F5C8354"/>
    <w:rsid w:val="5F5C84A7"/>
    <w:rsid w:val="5F6195CA"/>
    <w:rsid w:val="5F62CD0D"/>
    <w:rsid w:val="5F64B438"/>
    <w:rsid w:val="5F675F29"/>
    <w:rsid w:val="5F68D167"/>
    <w:rsid w:val="5F68EF59"/>
    <w:rsid w:val="5F6B89DE"/>
    <w:rsid w:val="5F6DCBB4"/>
    <w:rsid w:val="5F70F982"/>
    <w:rsid w:val="5F75D430"/>
    <w:rsid w:val="5F7F9D2C"/>
    <w:rsid w:val="5F805C41"/>
    <w:rsid w:val="5F80B2E1"/>
    <w:rsid w:val="5F80C97C"/>
    <w:rsid w:val="5F85F39E"/>
    <w:rsid w:val="5F87B4FF"/>
    <w:rsid w:val="5F88DA4D"/>
    <w:rsid w:val="5F8A9932"/>
    <w:rsid w:val="5F8B429B"/>
    <w:rsid w:val="5F8FDCD5"/>
    <w:rsid w:val="5F92FE9B"/>
    <w:rsid w:val="5F95337D"/>
    <w:rsid w:val="5F968F72"/>
    <w:rsid w:val="5F984480"/>
    <w:rsid w:val="5F9860A0"/>
    <w:rsid w:val="5F98DF1F"/>
    <w:rsid w:val="5F99A2A5"/>
    <w:rsid w:val="5F9A8130"/>
    <w:rsid w:val="5F9D9039"/>
    <w:rsid w:val="5F9EF4BC"/>
    <w:rsid w:val="5FA2FE23"/>
    <w:rsid w:val="5FA80E5B"/>
    <w:rsid w:val="5FA90CD2"/>
    <w:rsid w:val="5FAD97E3"/>
    <w:rsid w:val="5FAF32F2"/>
    <w:rsid w:val="5FB018A0"/>
    <w:rsid w:val="5FB2DB9F"/>
    <w:rsid w:val="5FB2EACC"/>
    <w:rsid w:val="5FB3AF11"/>
    <w:rsid w:val="5FB6210E"/>
    <w:rsid w:val="5FB737FB"/>
    <w:rsid w:val="5FBBFE50"/>
    <w:rsid w:val="5FBC7A6F"/>
    <w:rsid w:val="5FBFC4D6"/>
    <w:rsid w:val="5FBFDD8A"/>
    <w:rsid w:val="5FC20F99"/>
    <w:rsid w:val="5FC2C735"/>
    <w:rsid w:val="5FC37968"/>
    <w:rsid w:val="5FC45BE3"/>
    <w:rsid w:val="5FC57B1F"/>
    <w:rsid w:val="5FCF7FD5"/>
    <w:rsid w:val="5FD115F2"/>
    <w:rsid w:val="5FD195ED"/>
    <w:rsid w:val="5FD25073"/>
    <w:rsid w:val="5FD6111A"/>
    <w:rsid w:val="5FD68F50"/>
    <w:rsid w:val="5FDD8829"/>
    <w:rsid w:val="5FDF2C27"/>
    <w:rsid w:val="5FE11D36"/>
    <w:rsid w:val="5FE3D0D6"/>
    <w:rsid w:val="5FE4D4B5"/>
    <w:rsid w:val="5FE50A5E"/>
    <w:rsid w:val="5FE757A9"/>
    <w:rsid w:val="5FE9911C"/>
    <w:rsid w:val="5FEA97C5"/>
    <w:rsid w:val="5FF1A9FD"/>
    <w:rsid w:val="5FF4314F"/>
    <w:rsid w:val="5FF475F7"/>
    <w:rsid w:val="5FF706DD"/>
    <w:rsid w:val="5FF798DE"/>
    <w:rsid w:val="5FF79BD3"/>
    <w:rsid w:val="5FFA9704"/>
    <w:rsid w:val="5FFB3CDD"/>
    <w:rsid w:val="600A0FF8"/>
    <w:rsid w:val="600CB6B2"/>
    <w:rsid w:val="600CCE8D"/>
    <w:rsid w:val="600DD285"/>
    <w:rsid w:val="60142D34"/>
    <w:rsid w:val="60182056"/>
    <w:rsid w:val="60197489"/>
    <w:rsid w:val="601AB5C5"/>
    <w:rsid w:val="601BBDF1"/>
    <w:rsid w:val="601ECFCF"/>
    <w:rsid w:val="60211336"/>
    <w:rsid w:val="602581C1"/>
    <w:rsid w:val="60274E6C"/>
    <w:rsid w:val="60283502"/>
    <w:rsid w:val="60290C2A"/>
    <w:rsid w:val="6029FE7D"/>
    <w:rsid w:val="602B1761"/>
    <w:rsid w:val="602BD168"/>
    <w:rsid w:val="602C64DB"/>
    <w:rsid w:val="6030D166"/>
    <w:rsid w:val="60317BC1"/>
    <w:rsid w:val="60356A74"/>
    <w:rsid w:val="60377F59"/>
    <w:rsid w:val="603D3DDD"/>
    <w:rsid w:val="6040484C"/>
    <w:rsid w:val="604CA967"/>
    <w:rsid w:val="604E321E"/>
    <w:rsid w:val="604E81B7"/>
    <w:rsid w:val="604F12DF"/>
    <w:rsid w:val="604FC19F"/>
    <w:rsid w:val="6054674F"/>
    <w:rsid w:val="60558AE8"/>
    <w:rsid w:val="60574C50"/>
    <w:rsid w:val="60577CB2"/>
    <w:rsid w:val="605840FA"/>
    <w:rsid w:val="605C2692"/>
    <w:rsid w:val="605D8E6E"/>
    <w:rsid w:val="605FD9BA"/>
    <w:rsid w:val="60618472"/>
    <w:rsid w:val="606BC0F1"/>
    <w:rsid w:val="606D92CE"/>
    <w:rsid w:val="606F9074"/>
    <w:rsid w:val="60705ADA"/>
    <w:rsid w:val="60716828"/>
    <w:rsid w:val="60751B67"/>
    <w:rsid w:val="6075B5F0"/>
    <w:rsid w:val="60773F46"/>
    <w:rsid w:val="607A6AD4"/>
    <w:rsid w:val="607C6A6F"/>
    <w:rsid w:val="607EE0BB"/>
    <w:rsid w:val="60804277"/>
    <w:rsid w:val="6082C18F"/>
    <w:rsid w:val="608D831D"/>
    <w:rsid w:val="609180EC"/>
    <w:rsid w:val="6096780E"/>
    <w:rsid w:val="609D3B49"/>
    <w:rsid w:val="609DB95D"/>
    <w:rsid w:val="609F70F0"/>
    <w:rsid w:val="60A23CA4"/>
    <w:rsid w:val="60A9614C"/>
    <w:rsid w:val="60AF107C"/>
    <w:rsid w:val="60AF6E3A"/>
    <w:rsid w:val="60AF73E3"/>
    <w:rsid w:val="60B10A75"/>
    <w:rsid w:val="60BA8343"/>
    <w:rsid w:val="60BC9D8F"/>
    <w:rsid w:val="60C2238D"/>
    <w:rsid w:val="60C2EB3E"/>
    <w:rsid w:val="60C64007"/>
    <w:rsid w:val="60C7B401"/>
    <w:rsid w:val="60CAF364"/>
    <w:rsid w:val="60CB3277"/>
    <w:rsid w:val="60CB34EA"/>
    <w:rsid w:val="60CDB639"/>
    <w:rsid w:val="60CF782A"/>
    <w:rsid w:val="60D0B8FD"/>
    <w:rsid w:val="60DAB381"/>
    <w:rsid w:val="60DBA46A"/>
    <w:rsid w:val="60DC87D7"/>
    <w:rsid w:val="60DF2C7E"/>
    <w:rsid w:val="60E2F8B4"/>
    <w:rsid w:val="60E6F115"/>
    <w:rsid w:val="60E91212"/>
    <w:rsid w:val="60EC500B"/>
    <w:rsid w:val="60EFCB95"/>
    <w:rsid w:val="60F803D6"/>
    <w:rsid w:val="60FA2B30"/>
    <w:rsid w:val="60FD84AF"/>
    <w:rsid w:val="60FED8BA"/>
    <w:rsid w:val="61018665"/>
    <w:rsid w:val="6102A0B7"/>
    <w:rsid w:val="6104DD71"/>
    <w:rsid w:val="6104F225"/>
    <w:rsid w:val="6105500D"/>
    <w:rsid w:val="6106243D"/>
    <w:rsid w:val="6109499F"/>
    <w:rsid w:val="610C28BE"/>
    <w:rsid w:val="610DCDF9"/>
    <w:rsid w:val="61106629"/>
    <w:rsid w:val="611155B7"/>
    <w:rsid w:val="6111CA45"/>
    <w:rsid w:val="6113C42A"/>
    <w:rsid w:val="6113F256"/>
    <w:rsid w:val="61149EAC"/>
    <w:rsid w:val="6116E370"/>
    <w:rsid w:val="611B5173"/>
    <w:rsid w:val="611C0C7C"/>
    <w:rsid w:val="611E78CE"/>
    <w:rsid w:val="611F410D"/>
    <w:rsid w:val="6120DB2A"/>
    <w:rsid w:val="612462B5"/>
    <w:rsid w:val="61253A69"/>
    <w:rsid w:val="61293695"/>
    <w:rsid w:val="612C69DD"/>
    <w:rsid w:val="612C9593"/>
    <w:rsid w:val="612E7F96"/>
    <w:rsid w:val="61326E94"/>
    <w:rsid w:val="61375CCF"/>
    <w:rsid w:val="6138E7DA"/>
    <w:rsid w:val="61394F86"/>
    <w:rsid w:val="613E5EA8"/>
    <w:rsid w:val="6141B2B7"/>
    <w:rsid w:val="61420E42"/>
    <w:rsid w:val="61489D5B"/>
    <w:rsid w:val="614BF919"/>
    <w:rsid w:val="614DE8F0"/>
    <w:rsid w:val="6150B126"/>
    <w:rsid w:val="6154A443"/>
    <w:rsid w:val="61570228"/>
    <w:rsid w:val="61582203"/>
    <w:rsid w:val="6159BCCA"/>
    <w:rsid w:val="615A8EA6"/>
    <w:rsid w:val="615E19D0"/>
    <w:rsid w:val="615E4D8C"/>
    <w:rsid w:val="615EE7FE"/>
    <w:rsid w:val="6163EF21"/>
    <w:rsid w:val="616B2C20"/>
    <w:rsid w:val="616FD9A4"/>
    <w:rsid w:val="6170F2FF"/>
    <w:rsid w:val="61728F89"/>
    <w:rsid w:val="617348C1"/>
    <w:rsid w:val="617571C6"/>
    <w:rsid w:val="6178137F"/>
    <w:rsid w:val="617819C3"/>
    <w:rsid w:val="6178A7A0"/>
    <w:rsid w:val="6179A66F"/>
    <w:rsid w:val="6179D01D"/>
    <w:rsid w:val="617C6199"/>
    <w:rsid w:val="6182FB27"/>
    <w:rsid w:val="61842B1C"/>
    <w:rsid w:val="6185409D"/>
    <w:rsid w:val="618544B3"/>
    <w:rsid w:val="61887D04"/>
    <w:rsid w:val="618A290B"/>
    <w:rsid w:val="618C2706"/>
    <w:rsid w:val="618C6EE2"/>
    <w:rsid w:val="618CF62A"/>
    <w:rsid w:val="618DD97D"/>
    <w:rsid w:val="6192B316"/>
    <w:rsid w:val="61936D66"/>
    <w:rsid w:val="619534E1"/>
    <w:rsid w:val="619A50F1"/>
    <w:rsid w:val="619D7DFB"/>
    <w:rsid w:val="619F0F6E"/>
    <w:rsid w:val="61A1273D"/>
    <w:rsid w:val="61A4C15B"/>
    <w:rsid w:val="61A4D60E"/>
    <w:rsid w:val="61A73E75"/>
    <w:rsid w:val="61A7AC13"/>
    <w:rsid w:val="61AA1535"/>
    <w:rsid w:val="61AD706D"/>
    <w:rsid w:val="61AE5383"/>
    <w:rsid w:val="61B71048"/>
    <w:rsid w:val="61BAF646"/>
    <w:rsid w:val="61BE73AC"/>
    <w:rsid w:val="61C04E0B"/>
    <w:rsid w:val="61C06A28"/>
    <w:rsid w:val="61C2F65B"/>
    <w:rsid w:val="61C5BD9B"/>
    <w:rsid w:val="61C5F089"/>
    <w:rsid w:val="61CAC3D1"/>
    <w:rsid w:val="61CC645E"/>
    <w:rsid w:val="61CC972F"/>
    <w:rsid w:val="61CF6BD5"/>
    <w:rsid w:val="61D2ADC5"/>
    <w:rsid w:val="61D3EF4F"/>
    <w:rsid w:val="61D7EEEB"/>
    <w:rsid w:val="61DB8078"/>
    <w:rsid w:val="61DF2C51"/>
    <w:rsid w:val="61E23338"/>
    <w:rsid w:val="61E276A0"/>
    <w:rsid w:val="61E5577B"/>
    <w:rsid w:val="61E779DC"/>
    <w:rsid w:val="61E8DEBE"/>
    <w:rsid w:val="61EA0CE2"/>
    <w:rsid w:val="61EC289D"/>
    <w:rsid w:val="61ED3E38"/>
    <w:rsid w:val="61F068E4"/>
    <w:rsid w:val="61F5FE6D"/>
    <w:rsid w:val="61F795E6"/>
    <w:rsid w:val="61FAE5BB"/>
    <w:rsid w:val="61FE04EE"/>
    <w:rsid w:val="61FE5677"/>
    <w:rsid w:val="62003070"/>
    <w:rsid w:val="62011E1D"/>
    <w:rsid w:val="6202071B"/>
    <w:rsid w:val="6209FFBF"/>
    <w:rsid w:val="620A75B0"/>
    <w:rsid w:val="620A9F40"/>
    <w:rsid w:val="620C2B3B"/>
    <w:rsid w:val="620EBA84"/>
    <w:rsid w:val="6214665B"/>
    <w:rsid w:val="62157A7D"/>
    <w:rsid w:val="6219BCCE"/>
    <w:rsid w:val="621A98FF"/>
    <w:rsid w:val="621D0B96"/>
    <w:rsid w:val="6223FBC4"/>
    <w:rsid w:val="62250858"/>
    <w:rsid w:val="622BB99B"/>
    <w:rsid w:val="622BE20F"/>
    <w:rsid w:val="622FCE71"/>
    <w:rsid w:val="62331B6C"/>
    <w:rsid w:val="62344754"/>
    <w:rsid w:val="62386332"/>
    <w:rsid w:val="623EAA36"/>
    <w:rsid w:val="6240018C"/>
    <w:rsid w:val="6243D2D0"/>
    <w:rsid w:val="6245FDE3"/>
    <w:rsid w:val="6246BE87"/>
    <w:rsid w:val="62481E05"/>
    <w:rsid w:val="624D1A1B"/>
    <w:rsid w:val="624D70C3"/>
    <w:rsid w:val="624DE6A9"/>
    <w:rsid w:val="625A4EEE"/>
    <w:rsid w:val="625A5225"/>
    <w:rsid w:val="625E273E"/>
    <w:rsid w:val="62612EDD"/>
    <w:rsid w:val="6263D5F4"/>
    <w:rsid w:val="6265223D"/>
    <w:rsid w:val="62659908"/>
    <w:rsid w:val="6266334E"/>
    <w:rsid w:val="62663350"/>
    <w:rsid w:val="626801FF"/>
    <w:rsid w:val="626B4A7D"/>
    <w:rsid w:val="626C0885"/>
    <w:rsid w:val="626C895E"/>
    <w:rsid w:val="626D4E3D"/>
    <w:rsid w:val="62740D25"/>
    <w:rsid w:val="62779FA2"/>
    <w:rsid w:val="627A3BBA"/>
    <w:rsid w:val="628353DB"/>
    <w:rsid w:val="62844A05"/>
    <w:rsid w:val="6285819A"/>
    <w:rsid w:val="62858913"/>
    <w:rsid w:val="6285BEB1"/>
    <w:rsid w:val="6289B8AA"/>
    <w:rsid w:val="628B9BF6"/>
    <w:rsid w:val="628FAF0D"/>
    <w:rsid w:val="6290A55A"/>
    <w:rsid w:val="6296618A"/>
    <w:rsid w:val="62A3714B"/>
    <w:rsid w:val="62A951A6"/>
    <w:rsid w:val="62B2B5B8"/>
    <w:rsid w:val="62B5BB0A"/>
    <w:rsid w:val="62B9387A"/>
    <w:rsid w:val="62BAB11C"/>
    <w:rsid w:val="62BDE696"/>
    <w:rsid w:val="62BE6814"/>
    <w:rsid w:val="62C1AED2"/>
    <w:rsid w:val="62C293C6"/>
    <w:rsid w:val="62C41152"/>
    <w:rsid w:val="62C7A7DA"/>
    <w:rsid w:val="62CB898C"/>
    <w:rsid w:val="62CC6E9D"/>
    <w:rsid w:val="62D1C0EC"/>
    <w:rsid w:val="62D3DC46"/>
    <w:rsid w:val="62DA9EAF"/>
    <w:rsid w:val="62DB0C5D"/>
    <w:rsid w:val="62DBA86D"/>
    <w:rsid w:val="62DDDA35"/>
    <w:rsid w:val="62DFDF56"/>
    <w:rsid w:val="62E23F21"/>
    <w:rsid w:val="62E2D44A"/>
    <w:rsid w:val="62E8C7CA"/>
    <w:rsid w:val="62EE59AE"/>
    <w:rsid w:val="62EF40A6"/>
    <w:rsid w:val="62F15868"/>
    <w:rsid w:val="62F24BB5"/>
    <w:rsid w:val="62FEEC8A"/>
    <w:rsid w:val="63009FBC"/>
    <w:rsid w:val="6301F11D"/>
    <w:rsid w:val="63030B9C"/>
    <w:rsid w:val="6304DAE2"/>
    <w:rsid w:val="6304F8A2"/>
    <w:rsid w:val="6306A9A5"/>
    <w:rsid w:val="63078834"/>
    <w:rsid w:val="63084C5E"/>
    <w:rsid w:val="6308E3E7"/>
    <w:rsid w:val="6309C6F7"/>
    <w:rsid w:val="6310305F"/>
    <w:rsid w:val="631244F6"/>
    <w:rsid w:val="631758F0"/>
    <w:rsid w:val="63179B24"/>
    <w:rsid w:val="6318D5B2"/>
    <w:rsid w:val="63194C34"/>
    <w:rsid w:val="631A62DE"/>
    <w:rsid w:val="631B49BB"/>
    <w:rsid w:val="631CEB57"/>
    <w:rsid w:val="63214ECA"/>
    <w:rsid w:val="63242089"/>
    <w:rsid w:val="63250D71"/>
    <w:rsid w:val="632BBE22"/>
    <w:rsid w:val="632C4838"/>
    <w:rsid w:val="63301FED"/>
    <w:rsid w:val="6330AD4A"/>
    <w:rsid w:val="63316112"/>
    <w:rsid w:val="6333311C"/>
    <w:rsid w:val="633359E0"/>
    <w:rsid w:val="63341228"/>
    <w:rsid w:val="6335A400"/>
    <w:rsid w:val="6339BC59"/>
    <w:rsid w:val="633B373D"/>
    <w:rsid w:val="633C4676"/>
    <w:rsid w:val="6344756B"/>
    <w:rsid w:val="63449F8E"/>
    <w:rsid w:val="6344A8A5"/>
    <w:rsid w:val="634C4AD6"/>
    <w:rsid w:val="634DBADC"/>
    <w:rsid w:val="634E257A"/>
    <w:rsid w:val="6351952D"/>
    <w:rsid w:val="6352F930"/>
    <w:rsid w:val="63591080"/>
    <w:rsid w:val="63591CEC"/>
    <w:rsid w:val="635B3DF8"/>
    <w:rsid w:val="635C617E"/>
    <w:rsid w:val="635D21E3"/>
    <w:rsid w:val="6361B575"/>
    <w:rsid w:val="63639EF8"/>
    <w:rsid w:val="6365E0B3"/>
    <w:rsid w:val="6366EAAA"/>
    <w:rsid w:val="636847AF"/>
    <w:rsid w:val="6368C81A"/>
    <w:rsid w:val="6368D674"/>
    <w:rsid w:val="636EE92A"/>
    <w:rsid w:val="6375E55D"/>
    <w:rsid w:val="6376DD5F"/>
    <w:rsid w:val="63793CA3"/>
    <w:rsid w:val="637CB713"/>
    <w:rsid w:val="637F58C0"/>
    <w:rsid w:val="6380FD31"/>
    <w:rsid w:val="63812873"/>
    <w:rsid w:val="6383A1ED"/>
    <w:rsid w:val="6386D331"/>
    <w:rsid w:val="638779E8"/>
    <w:rsid w:val="6387800D"/>
    <w:rsid w:val="638FA597"/>
    <w:rsid w:val="639B157B"/>
    <w:rsid w:val="639CAD2F"/>
    <w:rsid w:val="63A4F906"/>
    <w:rsid w:val="63A848E4"/>
    <w:rsid w:val="63A96270"/>
    <w:rsid w:val="63A9FE8B"/>
    <w:rsid w:val="63AB7797"/>
    <w:rsid w:val="63ABAD68"/>
    <w:rsid w:val="63B24C94"/>
    <w:rsid w:val="63B6A79F"/>
    <w:rsid w:val="63BBE514"/>
    <w:rsid w:val="63BE7D7C"/>
    <w:rsid w:val="63BFB638"/>
    <w:rsid w:val="63C1D95E"/>
    <w:rsid w:val="63C27478"/>
    <w:rsid w:val="63C557EC"/>
    <w:rsid w:val="63CCE37D"/>
    <w:rsid w:val="63D289BE"/>
    <w:rsid w:val="63D4D6F3"/>
    <w:rsid w:val="63D53609"/>
    <w:rsid w:val="63D8A307"/>
    <w:rsid w:val="63D9A7E3"/>
    <w:rsid w:val="63DE9996"/>
    <w:rsid w:val="63DED2E2"/>
    <w:rsid w:val="63DF9EDA"/>
    <w:rsid w:val="63E03107"/>
    <w:rsid w:val="63E39CD4"/>
    <w:rsid w:val="63EA2821"/>
    <w:rsid w:val="63EC6D4D"/>
    <w:rsid w:val="63ED8118"/>
    <w:rsid w:val="63F1219C"/>
    <w:rsid w:val="63F3D371"/>
    <w:rsid w:val="63FA9613"/>
    <w:rsid w:val="63FBD588"/>
    <w:rsid w:val="63FF58AA"/>
    <w:rsid w:val="63FFE55C"/>
    <w:rsid w:val="63FFFE18"/>
    <w:rsid w:val="64020839"/>
    <w:rsid w:val="640222C3"/>
    <w:rsid w:val="64036FB5"/>
    <w:rsid w:val="64037436"/>
    <w:rsid w:val="6403904B"/>
    <w:rsid w:val="6403E555"/>
    <w:rsid w:val="6404D2AD"/>
    <w:rsid w:val="6405C7C4"/>
    <w:rsid w:val="640793DB"/>
    <w:rsid w:val="64084476"/>
    <w:rsid w:val="640859BF"/>
    <w:rsid w:val="6409EA02"/>
    <w:rsid w:val="640E4928"/>
    <w:rsid w:val="640F24D8"/>
    <w:rsid w:val="6412C78B"/>
    <w:rsid w:val="64142CB9"/>
    <w:rsid w:val="64162567"/>
    <w:rsid w:val="641D21D3"/>
    <w:rsid w:val="64227A94"/>
    <w:rsid w:val="6429C9F8"/>
    <w:rsid w:val="642C0C9D"/>
    <w:rsid w:val="64304E00"/>
    <w:rsid w:val="6434F8C4"/>
    <w:rsid w:val="643909FD"/>
    <w:rsid w:val="6439C9E8"/>
    <w:rsid w:val="6439FB36"/>
    <w:rsid w:val="643B5926"/>
    <w:rsid w:val="643C0C9A"/>
    <w:rsid w:val="64419993"/>
    <w:rsid w:val="64460A1E"/>
    <w:rsid w:val="6448ADEA"/>
    <w:rsid w:val="64497F26"/>
    <w:rsid w:val="6449962F"/>
    <w:rsid w:val="644E4C5D"/>
    <w:rsid w:val="644F7AD6"/>
    <w:rsid w:val="6451453D"/>
    <w:rsid w:val="64543CFD"/>
    <w:rsid w:val="645534FF"/>
    <w:rsid w:val="6456F28E"/>
    <w:rsid w:val="645C2AA7"/>
    <w:rsid w:val="645D8B49"/>
    <w:rsid w:val="645F02C0"/>
    <w:rsid w:val="646072B0"/>
    <w:rsid w:val="64621A08"/>
    <w:rsid w:val="6462F206"/>
    <w:rsid w:val="64694CE4"/>
    <w:rsid w:val="646AE3CA"/>
    <w:rsid w:val="646BE420"/>
    <w:rsid w:val="646D6C5B"/>
    <w:rsid w:val="64726C3D"/>
    <w:rsid w:val="64783890"/>
    <w:rsid w:val="647C5191"/>
    <w:rsid w:val="647CEAC3"/>
    <w:rsid w:val="647D965B"/>
    <w:rsid w:val="647DFC49"/>
    <w:rsid w:val="648183CE"/>
    <w:rsid w:val="6483FD06"/>
    <w:rsid w:val="64843051"/>
    <w:rsid w:val="64860A5D"/>
    <w:rsid w:val="6488563D"/>
    <w:rsid w:val="648A65AA"/>
    <w:rsid w:val="648D3FE3"/>
    <w:rsid w:val="649129F2"/>
    <w:rsid w:val="6493B5C4"/>
    <w:rsid w:val="6495E99D"/>
    <w:rsid w:val="64970BAD"/>
    <w:rsid w:val="649B3FB4"/>
    <w:rsid w:val="649CF55D"/>
    <w:rsid w:val="649D5BE3"/>
    <w:rsid w:val="649F42FF"/>
    <w:rsid w:val="64A0656E"/>
    <w:rsid w:val="64A432F4"/>
    <w:rsid w:val="64A69472"/>
    <w:rsid w:val="64A8462B"/>
    <w:rsid w:val="64A9346D"/>
    <w:rsid w:val="64AA779C"/>
    <w:rsid w:val="64AEE8F6"/>
    <w:rsid w:val="64AFBBFF"/>
    <w:rsid w:val="64B3B2C6"/>
    <w:rsid w:val="64B73C74"/>
    <w:rsid w:val="64B8EAE0"/>
    <w:rsid w:val="64C13CED"/>
    <w:rsid w:val="64C2A17F"/>
    <w:rsid w:val="64C2A5EC"/>
    <w:rsid w:val="64C65B34"/>
    <w:rsid w:val="64C743B8"/>
    <w:rsid w:val="64C91D00"/>
    <w:rsid w:val="64C93F9E"/>
    <w:rsid w:val="64C9E246"/>
    <w:rsid w:val="64CA6E93"/>
    <w:rsid w:val="64CDA511"/>
    <w:rsid w:val="64CFA041"/>
    <w:rsid w:val="64D24753"/>
    <w:rsid w:val="64D3505C"/>
    <w:rsid w:val="64D38896"/>
    <w:rsid w:val="64D8C78B"/>
    <w:rsid w:val="64DA43A9"/>
    <w:rsid w:val="64DCF570"/>
    <w:rsid w:val="64DECD1C"/>
    <w:rsid w:val="64E06082"/>
    <w:rsid w:val="64E49D0F"/>
    <w:rsid w:val="64E5C2C4"/>
    <w:rsid w:val="64E9A19C"/>
    <w:rsid w:val="64EB6A85"/>
    <w:rsid w:val="64ECF4DC"/>
    <w:rsid w:val="64EDE3BF"/>
    <w:rsid w:val="64F19D31"/>
    <w:rsid w:val="64F275D8"/>
    <w:rsid w:val="64F31831"/>
    <w:rsid w:val="64F70A9C"/>
    <w:rsid w:val="64F81391"/>
    <w:rsid w:val="64F839B2"/>
    <w:rsid w:val="64FA40E6"/>
    <w:rsid w:val="64FB2247"/>
    <w:rsid w:val="6500D707"/>
    <w:rsid w:val="6502BB0B"/>
    <w:rsid w:val="6504188D"/>
    <w:rsid w:val="65043176"/>
    <w:rsid w:val="650494E4"/>
    <w:rsid w:val="6504987B"/>
    <w:rsid w:val="650611E2"/>
    <w:rsid w:val="6508175A"/>
    <w:rsid w:val="650866E9"/>
    <w:rsid w:val="6508FC83"/>
    <w:rsid w:val="65092541"/>
    <w:rsid w:val="65140411"/>
    <w:rsid w:val="65148DF7"/>
    <w:rsid w:val="6514C71A"/>
    <w:rsid w:val="6519358B"/>
    <w:rsid w:val="651B641E"/>
    <w:rsid w:val="651CDE8C"/>
    <w:rsid w:val="651F66B9"/>
    <w:rsid w:val="6521EF64"/>
    <w:rsid w:val="65237BD9"/>
    <w:rsid w:val="6527C06F"/>
    <w:rsid w:val="6527F9BB"/>
    <w:rsid w:val="6529DE25"/>
    <w:rsid w:val="652B7C7E"/>
    <w:rsid w:val="652D533C"/>
    <w:rsid w:val="6531B575"/>
    <w:rsid w:val="6532DB5B"/>
    <w:rsid w:val="6533E8F8"/>
    <w:rsid w:val="6536B29B"/>
    <w:rsid w:val="6537660D"/>
    <w:rsid w:val="6537A492"/>
    <w:rsid w:val="653B25CF"/>
    <w:rsid w:val="653B3D76"/>
    <w:rsid w:val="653F582E"/>
    <w:rsid w:val="65413464"/>
    <w:rsid w:val="6541510A"/>
    <w:rsid w:val="65455460"/>
    <w:rsid w:val="6546D618"/>
    <w:rsid w:val="6547645B"/>
    <w:rsid w:val="654B60F0"/>
    <w:rsid w:val="654D4A47"/>
    <w:rsid w:val="654E58ED"/>
    <w:rsid w:val="654E5AA1"/>
    <w:rsid w:val="6555A5F2"/>
    <w:rsid w:val="6558300E"/>
    <w:rsid w:val="6558825C"/>
    <w:rsid w:val="655C3C8F"/>
    <w:rsid w:val="655FBA6C"/>
    <w:rsid w:val="656091E1"/>
    <w:rsid w:val="65609AFD"/>
    <w:rsid w:val="656104F0"/>
    <w:rsid w:val="6563EF5E"/>
    <w:rsid w:val="65665FD2"/>
    <w:rsid w:val="656BBD7A"/>
    <w:rsid w:val="656C6C38"/>
    <w:rsid w:val="656E71F2"/>
    <w:rsid w:val="656F9130"/>
    <w:rsid w:val="65723292"/>
    <w:rsid w:val="65732576"/>
    <w:rsid w:val="657BEB46"/>
    <w:rsid w:val="657DD8F0"/>
    <w:rsid w:val="6580A30A"/>
    <w:rsid w:val="65847322"/>
    <w:rsid w:val="658635EB"/>
    <w:rsid w:val="6588B98D"/>
    <w:rsid w:val="658B018D"/>
    <w:rsid w:val="65934184"/>
    <w:rsid w:val="659540D1"/>
    <w:rsid w:val="6598D309"/>
    <w:rsid w:val="6599D258"/>
    <w:rsid w:val="659C39F0"/>
    <w:rsid w:val="659D664D"/>
    <w:rsid w:val="65A0D9AC"/>
    <w:rsid w:val="65A20D88"/>
    <w:rsid w:val="65A3F1A5"/>
    <w:rsid w:val="65A43087"/>
    <w:rsid w:val="65A4A575"/>
    <w:rsid w:val="65A697E3"/>
    <w:rsid w:val="65AA787C"/>
    <w:rsid w:val="65AA840F"/>
    <w:rsid w:val="65AB17A9"/>
    <w:rsid w:val="65AC16A8"/>
    <w:rsid w:val="65ACFD78"/>
    <w:rsid w:val="65AF5F27"/>
    <w:rsid w:val="65AF7F21"/>
    <w:rsid w:val="65AF9268"/>
    <w:rsid w:val="65B2490D"/>
    <w:rsid w:val="65B28E9E"/>
    <w:rsid w:val="65B2BE60"/>
    <w:rsid w:val="65B7E9A5"/>
    <w:rsid w:val="65B83814"/>
    <w:rsid w:val="65BADE8E"/>
    <w:rsid w:val="65BB7E77"/>
    <w:rsid w:val="65BD7E5E"/>
    <w:rsid w:val="65BDB7AA"/>
    <w:rsid w:val="65BE4D9A"/>
    <w:rsid w:val="65BE6067"/>
    <w:rsid w:val="65C0B0F5"/>
    <w:rsid w:val="65C0E4CD"/>
    <w:rsid w:val="65C3EC44"/>
    <w:rsid w:val="65C76013"/>
    <w:rsid w:val="65CEEBE1"/>
    <w:rsid w:val="65D27DE5"/>
    <w:rsid w:val="65D2C90D"/>
    <w:rsid w:val="65D3C453"/>
    <w:rsid w:val="65D68407"/>
    <w:rsid w:val="65D70D3A"/>
    <w:rsid w:val="65D770D7"/>
    <w:rsid w:val="65D7B474"/>
    <w:rsid w:val="65D83C31"/>
    <w:rsid w:val="65DC01E6"/>
    <w:rsid w:val="65DFBB6B"/>
    <w:rsid w:val="65E3BA77"/>
    <w:rsid w:val="65E4C33D"/>
    <w:rsid w:val="65E7C180"/>
    <w:rsid w:val="65ED72E1"/>
    <w:rsid w:val="65F03F35"/>
    <w:rsid w:val="65F1F117"/>
    <w:rsid w:val="65F23CF2"/>
    <w:rsid w:val="65F44F3C"/>
    <w:rsid w:val="65F5ACB4"/>
    <w:rsid w:val="65F783BF"/>
    <w:rsid w:val="65F9457A"/>
    <w:rsid w:val="65F97392"/>
    <w:rsid w:val="65FB4084"/>
    <w:rsid w:val="65FFE597"/>
    <w:rsid w:val="66004E8D"/>
    <w:rsid w:val="66013BF7"/>
    <w:rsid w:val="6601474C"/>
    <w:rsid w:val="6601B9EB"/>
    <w:rsid w:val="6603BB28"/>
    <w:rsid w:val="66062B6A"/>
    <w:rsid w:val="6607BA84"/>
    <w:rsid w:val="66097C2F"/>
    <w:rsid w:val="660B3BD9"/>
    <w:rsid w:val="660E8AFD"/>
    <w:rsid w:val="66100B5A"/>
    <w:rsid w:val="6610978E"/>
    <w:rsid w:val="661102EB"/>
    <w:rsid w:val="6611798E"/>
    <w:rsid w:val="661288C7"/>
    <w:rsid w:val="66131664"/>
    <w:rsid w:val="66133DBE"/>
    <w:rsid w:val="66142965"/>
    <w:rsid w:val="661BF733"/>
    <w:rsid w:val="661D3D41"/>
    <w:rsid w:val="661D64EF"/>
    <w:rsid w:val="66201663"/>
    <w:rsid w:val="6620A684"/>
    <w:rsid w:val="662757C2"/>
    <w:rsid w:val="66275E15"/>
    <w:rsid w:val="6629E2B3"/>
    <w:rsid w:val="662AFC63"/>
    <w:rsid w:val="662C0995"/>
    <w:rsid w:val="662C4B5E"/>
    <w:rsid w:val="662D4E54"/>
    <w:rsid w:val="662E12C0"/>
    <w:rsid w:val="663155DD"/>
    <w:rsid w:val="66328969"/>
    <w:rsid w:val="6632D3E3"/>
    <w:rsid w:val="6633A47F"/>
    <w:rsid w:val="66370126"/>
    <w:rsid w:val="663B8EA7"/>
    <w:rsid w:val="663D4D39"/>
    <w:rsid w:val="663DED0E"/>
    <w:rsid w:val="66440AF9"/>
    <w:rsid w:val="66445891"/>
    <w:rsid w:val="664D8664"/>
    <w:rsid w:val="664DCAB5"/>
    <w:rsid w:val="664E495A"/>
    <w:rsid w:val="664EBCAC"/>
    <w:rsid w:val="664FAEB9"/>
    <w:rsid w:val="664FD2BC"/>
    <w:rsid w:val="6655A038"/>
    <w:rsid w:val="6658D2A0"/>
    <w:rsid w:val="66590F63"/>
    <w:rsid w:val="665A257A"/>
    <w:rsid w:val="665ABEDB"/>
    <w:rsid w:val="665DA970"/>
    <w:rsid w:val="665E58AC"/>
    <w:rsid w:val="665F2CE3"/>
    <w:rsid w:val="665F4064"/>
    <w:rsid w:val="66636390"/>
    <w:rsid w:val="66678BE1"/>
    <w:rsid w:val="6668923C"/>
    <w:rsid w:val="666B55A0"/>
    <w:rsid w:val="666C03E3"/>
    <w:rsid w:val="666C2C87"/>
    <w:rsid w:val="666C3341"/>
    <w:rsid w:val="666DD414"/>
    <w:rsid w:val="66701A97"/>
    <w:rsid w:val="6670D99F"/>
    <w:rsid w:val="66711315"/>
    <w:rsid w:val="66763D95"/>
    <w:rsid w:val="6677B387"/>
    <w:rsid w:val="667AE905"/>
    <w:rsid w:val="667DF1DC"/>
    <w:rsid w:val="667F53F9"/>
    <w:rsid w:val="66838788"/>
    <w:rsid w:val="6683B54C"/>
    <w:rsid w:val="668A3379"/>
    <w:rsid w:val="668CCF77"/>
    <w:rsid w:val="668EB0F0"/>
    <w:rsid w:val="668F0E91"/>
    <w:rsid w:val="669105C3"/>
    <w:rsid w:val="6694C843"/>
    <w:rsid w:val="669766C6"/>
    <w:rsid w:val="66999F2B"/>
    <w:rsid w:val="669F1D83"/>
    <w:rsid w:val="669FCE84"/>
    <w:rsid w:val="669FEC3B"/>
    <w:rsid w:val="669FFC23"/>
    <w:rsid w:val="66A8990F"/>
    <w:rsid w:val="66A9F613"/>
    <w:rsid w:val="66AC9B50"/>
    <w:rsid w:val="66AFBB92"/>
    <w:rsid w:val="66B65EBB"/>
    <w:rsid w:val="66B8FB94"/>
    <w:rsid w:val="66BC4FE1"/>
    <w:rsid w:val="66BFCB29"/>
    <w:rsid w:val="66C081A0"/>
    <w:rsid w:val="66C161A4"/>
    <w:rsid w:val="66C27B93"/>
    <w:rsid w:val="66C38D84"/>
    <w:rsid w:val="66C65D69"/>
    <w:rsid w:val="66C718E0"/>
    <w:rsid w:val="66C74501"/>
    <w:rsid w:val="66C7DA7B"/>
    <w:rsid w:val="66C84077"/>
    <w:rsid w:val="66C8A123"/>
    <w:rsid w:val="66C8DAA1"/>
    <w:rsid w:val="66C980A9"/>
    <w:rsid w:val="66C9D743"/>
    <w:rsid w:val="66D40F8C"/>
    <w:rsid w:val="66DBCAFB"/>
    <w:rsid w:val="66DC906E"/>
    <w:rsid w:val="66E07A7C"/>
    <w:rsid w:val="66E0C9A2"/>
    <w:rsid w:val="66E800A2"/>
    <w:rsid w:val="66EE9001"/>
    <w:rsid w:val="66EF23EA"/>
    <w:rsid w:val="66EF85AA"/>
    <w:rsid w:val="66F6C49A"/>
    <w:rsid w:val="66F6CB15"/>
    <w:rsid w:val="66F8F6B4"/>
    <w:rsid w:val="66F941C6"/>
    <w:rsid w:val="66FCF794"/>
    <w:rsid w:val="670155D9"/>
    <w:rsid w:val="6703F01B"/>
    <w:rsid w:val="6703F431"/>
    <w:rsid w:val="67057CB1"/>
    <w:rsid w:val="67078AA7"/>
    <w:rsid w:val="67089D64"/>
    <w:rsid w:val="6710897F"/>
    <w:rsid w:val="67130892"/>
    <w:rsid w:val="6713D74A"/>
    <w:rsid w:val="67173F92"/>
    <w:rsid w:val="671844FB"/>
    <w:rsid w:val="6719C373"/>
    <w:rsid w:val="6719FF59"/>
    <w:rsid w:val="671BA92E"/>
    <w:rsid w:val="6722B2B2"/>
    <w:rsid w:val="6723F217"/>
    <w:rsid w:val="67253385"/>
    <w:rsid w:val="6725B021"/>
    <w:rsid w:val="6726C6AE"/>
    <w:rsid w:val="6727E5EB"/>
    <w:rsid w:val="67282BC9"/>
    <w:rsid w:val="672847CF"/>
    <w:rsid w:val="67284A28"/>
    <w:rsid w:val="6729CDF7"/>
    <w:rsid w:val="672BF21B"/>
    <w:rsid w:val="672F0A9A"/>
    <w:rsid w:val="673618A3"/>
    <w:rsid w:val="673A07E4"/>
    <w:rsid w:val="673C90C5"/>
    <w:rsid w:val="673EC965"/>
    <w:rsid w:val="6740293A"/>
    <w:rsid w:val="6741086B"/>
    <w:rsid w:val="6741358B"/>
    <w:rsid w:val="67439F65"/>
    <w:rsid w:val="6745F9F1"/>
    <w:rsid w:val="674630C2"/>
    <w:rsid w:val="67465A05"/>
    <w:rsid w:val="6746C073"/>
    <w:rsid w:val="674A3EF7"/>
    <w:rsid w:val="674D1797"/>
    <w:rsid w:val="674F4DD6"/>
    <w:rsid w:val="67515568"/>
    <w:rsid w:val="6751F21B"/>
    <w:rsid w:val="6756D650"/>
    <w:rsid w:val="675709DD"/>
    <w:rsid w:val="675AED63"/>
    <w:rsid w:val="6764EDF1"/>
    <w:rsid w:val="676B801C"/>
    <w:rsid w:val="676DBE5A"/>
    <w:rsid w:val="67723B5C"/>
    <w:rsid w:val="6774AE9B"/>
    <w:rsid w:val="6774F880"/>
    <w:rsid w:val="677913DE"/>
    <w:rsid w:val="677DFF00"/>
    <w:rsid w:val="677E5AFA"/>
    <w:rsid w:val="677F030A"/>
    <w:rsid w:val="677FAB30"/>
    <w:rsid w:val="677FF2C7"/>
    <w:rsid w:val="6782EDA0"/>
    <w:rsid w:val="67839B42"/>
    <w:rsid w:val="6784384D"/>
    <w:rsid w:val="6785B5A4"/>
    <w:rsid w:val="6786DE34"/>
    <w:rsid w:val="67876D02"/>
    <w:rsid w:val="67880E8C"/>
    <w:rsid w:val="678B157D"/>
    <w:rsid w:val="678E4F70"/>
    <w:rsid w:val="6791D68B"/>
    <w:rsid w:val="6791EEBD"/>
    <w:rsid w:val="67929756"/>
    <w:rsid w:val="679596CB"/>
    <w:rsid w:val="67970A44"/>
    <w:rsid w:val="67998A7A"/>
    <w:rsid w:val="679A0118"/>
    <w:rsid w:val="679D24AF"/>
    <w:rsid w:val="67A100AE"/>
    <w:rsid w:val="67A205A3"/>
    <w:rsid w:val="67A2893A"/>
    <w:rsid w:val="67A5DEAA"/>
    <w:rsid w:val="67A5FCBA"/>
    <w:rsid w:val="67A9881B"/>
    <w:rsid w:val="67B377F1"/>
    <w:rsid w:val="67B5EDA2"/>
    <w:rsid w:val="67B9243D"/>
    <w:rsid w:val="67BC7F01"/>
    <w:rsid w:val="67C1E42A"/>
    <w:rsid w:val="67C36315"/>
    <w:rsid w:val="67C46EF3"/>
    <w:rsid w:val="67C510F4"/>
    <w:rsid w:val="67C58FFC"/>
    <w:rsid w:val="67CB1332"/>
    <w:rsid w:val="67CEA59B"/>
    <w:rsid w:val="67D165AB"/>
    <w:rsid w:val="67D60523"/>
    <w:rsid w:val="67D788DC"/>
    <w:rsid w:val="67D79FAD"/>
    <w:rsid w:val="67DFE356"/>
    <w:rsid w:val="67E064E4"/>
    <w:rsid w:val="67E154EC"/>
    <w:rsid w:val="67E1E065"/>
    <w:rsid w:val="67E4EFE9"/>
    <w:rsid w:val="67E90D7A"/>
    <w:rsid w:val="67E938D7"/>
    <w:rsid w:val="67ED1E79"/>
    <w:rsid w:val="67EFAD74"/>
    <w:rsid w:val="67EFCAAF"/>
    <w:rsid w:val="67F36CA0"/>
    <w:rsid w:val="67F3EB5D"/>
    <w:rsid w:val="67FADDD3"/>
    <w:rsid w:val="67FB40BB"/>
    <w:rsid w:val="67FCBBE2"/>
    <w:rsid w:val="6803A22B"/>
    <w:rsid w:val="6806BFF2"/>
    <w:rsid w:val="68089B1A"/>
    <w:rsid w:val="680BCABD"/>
    <w:rsid w:val="680C311A"/>
    <w:rsid w:val="680DE93A"/>
    <w:rsid w:val="68103A1F"/>
    <w:rsid w:val="68117427"/>
    <w:rsid w:val="6813D7AC"/>
    <w:rsid w:val="6814A46D"/>
    <w:rsid w:val="681567B4"/>
    <w:rsid w:val="68169898"/>
    <w:rsid w:val="6818A48B"/>
    <w:rsid w:val="6819027B"/>
    <w:rsid w:val="68190D13"/>
    <w:rsid w:val="6819C23D"/>
    <w:rsid w:val="6820A705"/>
    <w:rsid w:val="6820D7C7"/>
    <w:rsid w:val="6827E633"/>
    <w:rsid w:val="6828AB32"/>
    <w:rsid w:val="68291D73"/>
    <w:rsid w:val="68299C54"/>
    <w:rsid w:val="682CFEF1"/>
    <w:rsid w:val="682DB530"/>
    <w:rsid w:val="682DEF32"/>
    <w:rsid w:val="682EEDDB"/>
    <w:rsid w:val="682F02E9"/>
    <w:rsid w:val="68305F58"/>
    <w:rsid w:val="68367C7C"/>
    <w:rsid w:val="6836C935"/>
    <w:rsid w:val="6837FCD5"/>
    <w:rsid w:val="6838F117"/>
    <w:rsid w:val="683A6B8E"/>
    <w:rsid w:val="683AEB06"/>
    <w:rsid w:val="683C90EE"/>
    <w:rsid w:val="683D36AB"/>
    <w:rsid w:val="683E6DEE"/>
    <w:rsid w:val="6848E857"/>
    <w:rsid w:val="684C4CEE"/>
    <w:rsid w:val="684D76F6"/>
    <w:rsid w:val="684DBEF7"/>
    <w:rsid w:val="684FC0C4"/>
    <w:rsid w:val="6850F139"/>
    <w:rsid w:val="68522F1C"/>
    <w:rsid w:val="68528BB3"/>
    <w:rsid w:val="685B4D4D"/>
    <w:rsid w:val="68624898"/>
    <w:rsid w:val="6863019C"/>
    <w:rsid w:val="6869F5F9"/>
    <w:rsid w:val="686B2932"/>
    <w:rsid w:val="686CFC32"/>
    <w:rsid w:val="686FB575"/>
    <w:rsid w:val="68738352"/>
    <w:rsid w:val="687390DA"/>
    <w:rsid w:val="6874ED7D"/>
    <w:rsid w:val="687509A9"/>
    <w:rsid w:val="687624FD"/>
    <w:rsid w:val="6878F1CC"/>
    <w:rsid w:val="687C46B3"/>
    <w:rsid w:val="687E9285"/>
    <w:rsid w:val="6889FCB2"/>
    <w:rsid w:val="688A94DF"/>
    <w:rsid w:val="688DAB96"/>
    <w:rsid w:val="68919F7B"/>
    <w:rsid w:val="68938E3E"/>
    <w:rsid w:val="689648DD"/>
    <w:rsid w:val="689B4042"/>
    <w:rsid w:val="689BBBCA"/>
    <w:rsid w:val="689C32B3"/>
    <w:rsid w:val="68A14C30"/>
    <w:rsid w:val="68A4F9AA"/>
    <w:rsid w:val="68A5053D"/>
    <w:rsid w:val="68A7E5E6"/>
    <w:rsid w:val="68A80D6A"/>
    <w:rsid w:val="68AAA25F"/>
    <w:rsid w:val="68B220E4"/>
    <w:rsid w:val="68B38984"/>
    <w:rsid w:val="68C16105"/>
    <w:rsid w:val="68C5702F"/>
    <w:rsid w:val="68C640BD"/>
    <w:rsid w:val="68C69F8F"/>
    <w:rsid w:val="68C759E2"/>
    <w:rsid w:val="68C85FC7"/>
    <w:rsid w:val="68C8B54D"/>
    <w:rsid w:val="68CAB60C"/>
    <w:rsid w:val="68CAD79C"/>
    <w:rsid w:val="68CAF753"/>
    <w:rsid w:val="68D1F3EE"/>
    <w:rsid w:val="68D4AE17"/>
    <w:rsid w:val="68D5E474"/>
    <w:rsid w:val="68D70126"/>
    <w:rsid w:val="68D7C1DA"/>
    <w:rsid w:val="68DB65CB"/>
    <w:rsid w:val="68DC938B"/>
    <w:rsid w:val="68DCF3DD"/>
    <w:rsid w:val="68DEFB67"/>
    <w:rsid w:val="68E2B3E8"/>
    <w:rsid w:val="68E3A6F9"/>
    <w:rsid w:val="68E655D3"/>
    <w:rsid w:val="68E7BF0F"/>
    <w:rsid w:val="68E8ADF5"/>
    <w:rsid w:val="68E929FD"/>
    <w:rsid w:val="68EC644C"/>
    <w:rsid w:val="68ECD7FF"/>
    <w:rsid w:val="68ED5C53"/>
    <w:rsid w:val="68F0D0A7"/>
    <w:rsid w:val="68F272CF"/>
    <w:rsid w:val="68F3F9B7"/>
    <w:rsid w:val="68F4BC51"/>
    <w:rsid w:val="68F543DD"/>
    <w:rsid w:val="68F67257"/>
    <w:rsid w:val="68F6A37C"/>
    <w:rsid w:val="68F6E0E5"/>
    <w:rsid w:val="68FA75D6"/>
    <w:rsid w:val="68FCCEFA"/>
    <w:rsid w:val="68FE9656"/>
    <w:rsid w:val="6900287B"/>
    <w:rsid w:val="6901C2C8"/>
    <w:rsid w:val="6903D7AC"/>
    <w:rsid w:val="690E4D78"/>
    <w:rsid w:val="6916D7F0"/>
    <w:rsid w:val="691B030E"/>
    <w:rsid w:val="691BA95C"/>
    <w:rsid w:val="691EB8AE"/>
    <w:rsid w:val="6922584C"/>
    <w:rsid w:val="69240D88"/>
    <w:rsid w:val="69275D08"/>
    <w:rsid w:val="692AD2F0"/>
    <w:rsid w:val="692BC1D6"/>
    <w:rsid w:val="692E84DE"/>
    <w:rsid w:val="692ED15D"/>
    <w:rsid w:val="692F20FF"/>
    <w:rsid w:val="6933D69A"/>
    <w:rsid w:val="69346B8F"/>
    <w:rsid w:val="69373159"/>
    <w:rsid w:val="6937E35A"/>
    <w:rsid w:val="6939D139"/>
    <w:rsid w:val="693D33E8"/>
    <w:rsid w:val="693E0CBA"/>
    <w:rsid w:val="69420DDC"/>
    <w:rsid w:val="69430D2B"/>
    <w:rsid w:val="69434B24"/>
    <w:rsid w:val="694C0302"/>
    <w:rsid w:val="694F9AFC"/>
    <w:rsid w:val="69500358"/>
    <w:rsid w:val="6951A4C7"/>
    <w:rsid w:val="695258E5"/>
    <w:rsid w:val="6952841F"/>
    <w:rsid w:val="6959F6B0"/>
    <w:rsid w:val="695B7857"/>
    <w:rsid w:val="695D10E5"/>
    <w:rsid w:val="695D9F6F"/>
    <w:rsid w:val="69602C5C"/>
    <w:rsid w:val="6963C90F"/>
    <w:rsid w:val="6965242C"/>
    <w:rsid w:val="6966CC2E"/>
    <w:rsid w:val="6966CC40"/>
    <w:rsid w:val="6967BA3D"/>
    <w:rsid w:val="69693DD7"/>
    <w:rsid w:val="696A208C"/>
    <w:rsid w:val="696DF319"/>
    <w:rsid w:val="696EA505"/>
    <w:rsid w:val="696EF48D"/>
    <w:rsid w:val="696FB1AA"/>
    <w:rsid w:val="6975E4FA"/>
    <w:rsid w:val="697CF9F2"/>
    <w:rsid w:val="697F8654"/>
    <w:rsid w:val="6982F9FC"/>
    <w:rsid w:val="698447B5"/>
    <w:rsid w:val="69849CA4"/>
    <w:rsid w:val="69852010"/>
    <w:rsid w:val="6989C28B"/>
    <w:rsid w:val="698C91A8"/>
    <w:rsid w:val="6990389A"/>
    <w:rsid w:val="6992D3CA"/>
    <w:rsid w:val="6993A7ED"/>
    <w:rsid w:val="699523B0"/>
    <w:rsid w:val="6995629E"/>
    <w:rsid w:val="699654C4"/>
    <w:rsid w:val="69988635"/>
    <w:rsid w:val="699C0B8F"/>
    <w:rsid w:val="69A1D994"/>
    <w:rsid w:val="69A243EF"/>
    <w:rsid w:val="69A4D294"/>
    <w:rsid w:val="69A7651D"/>
    <w:rsid w:val="69AA70CA"/>
    <w:rsid w:val="69ACB73B"/>
    <w:rsid w:val="69B1F9BA"/>
    <w:rsid w:val="69B3D1A5"/>
    <w:rsid w:val="69B45B2C"/>
    <w:rsid w:val="69B743D2"/>
    <w:rsid w:val="69BB4126"/>
    <w:rsid w:val="69BD7981"/>
    <w:rsid w:val="69BEE064"/>
    <w:rsid w:val="69C0370A"/>
    <w:rsid w:val="69C7A50B"/>
    <w:rsid w:val="69C94393"/>
    <w:rsid w:val="69C9655C"/>
    <w:rsid w:val="69CA1614"/>
    <w:rsid w:val="69D1ABCB"/>
    <w:rsid w:val="69D1F307"/>
    <w:rsid w:val="69D2F32D"/>
    <w:rsid w:val="69D31AF3"/>
    <w:rsid w:val="69D36D3E"/>
    <w:rsid w:val="69D48362"/>
    <w:rsid w:val="69D4A425"/>
    <w:rsid w:val="69D9DBCF"/>
    <w:rsid w:val="69DAA792"/>
    <w:rsid w:val="69E00460"/>
    <w:rsid w:val="69E2DA15"/>
    <w:rsid w:val="69E4F10D"/>
    <w:rsid w:val="69E7AE80"/>
    <w:rsid w:val="69E8ADF5"/>
    <w:rsid w:val="69EA1797"/>
    <w:rsid w:val="69EBD2C6"/>
    <w:rsid w:val="69F1B272"/>
    <w:rsid w:val="69F1E999"/>
    <w:rsid w:val="69F3F0A3"/>
    <w:rsid w:val="69F5D5B3"/>
    <w:rsid w:val="69F639BC"/>
    <w:rsid w:val="69FA6F71"/>
    <w:rsid w:val="69FC88B8"/>
    <w:rsid w:val="69FCB99F"/>
    <w:rsid w:val="6A010A21"/>
    <w:rsid w:val="6A014367"/>
    <w:rsid w:val="6A051DF0"/>
    <w:rsid w:val="6A052E98"/>
    <w:rsid w:val="6A0607B0"/>
    <w:rsid w:val="6A084575"/>
    <w:rsid w:val="6A0B614D"/>
    <w:rsid w:val="6A0CE82E"/>
    <w:rsid w:val="6A0FEA4D"/>
    <w:rsid w:val="6A108ACD"/>
    <w:rsid w:val="6A114512"/>
    <w:rsid w:val="6A155840"/>
    <w:rsid w:val="6A15E16D"/>
    <w:rsid w:val="6A162E86"/>
    <w:rsid w:val="6A17140A"/>
    <w:rsid w:val="6A186193"/>
    <w:rsid w:val="6A1AB91B"/>
    <w:rsid w:val="6A1DABD2"/>
    <w:rsid w:val="6A1F0B5F"/>
    <w:rsid w:val="6A1FC127"/>
    <w:rsid w:val="6A23E1E5"/>
    <w:rsid w:val="6A247A01"/>
    <w:rsid w:val="6A264881"/>
    <w:rsid w:val="6A2664B7"/>
    <w:rsid w:val="6A268D65"/>
    <w:rsid w:val="6A2D2DC7"/>
    <w:rsid w:val="6A2E278B"/>
    <w:rsid w:val="6A3254CA"/>
    <w:rsid w:val="6A362368"/>
    <w:rsid w:val="6A37B50B"/>
    <w:rsid w:val="6A380C82"/>
    <w:rsid w:val="6A4270A3"/>
    <w:rsid w:val="6A449A67"/>
    <w:rsid w:val="6A4765DF"/>
    <w:rsid w:val="6A480E6D"/>
    <w:rsid w:val="6A4B375F"/>
    <w:rsid w:val="6A4D1341"/>
    <w:rsid w:val="6A51DD34"/>
    <w:rsid w:val="6A53B8CC"/>
    <w:rsid w:val="6A54461C"/>
    <w:rsid w:val="6A551992"/>
    <w:rsid w:val="6A55686A"/>
    <w:rsid w:val="6A576011"/>
    <w:rsid w:val="6A5A7E4D"/>
    <w:rsid w:val="6A5CA059"/>
    <w:rsid w:val="6A5ED413"/>
    <w:rsid w:val="6A61640A"/>
    <w:rsid w:val="6A627E90"/>
    <w:rsid w:val="6A637406"/>
    <w:rsid w:val="6A6749FB"/>
    <w:rsid w:val="6A67E5D4"/>
    <w:rsid w:val="6A68A903"/>
    <w:rsid w:val="6A69BD4F"/>
    <w:rsid w:val="6A6B18E3"/>
    <w:rsid w:val="6A6BC815"/>
    <w:rsid w:val="6A6EC3AC"/>
    <w:rsid w:val="6A7051E0"/>
    <w:rsid w:val="6A7277BA"/>
    <w:rsid w:val="6A72C510"/>
    <w:rsid w:val="6A79FC07"/>
    <w:rsid w:val="6A7AF742"/>
    <w:rsid w:val="6A83295E"/>
    <w:rsid w:val="6A8490B8"/>
    <w:rsid w:val="6A860824"/>
    <w:rsid w:val="6A86846C"/>
    <w:rsid w:val="6A8AD388"/>
    <w:rsid w:val="6A8AD8B0"/>
    <w:rsid w:val="6A925426"/>
    <w:rsid w:val="6A937F26"/>
    <w:rsid w:val="6A93E01D"/>
    <w:rsid w:val="6A94CB6D"/>
    <w:rsid w:val="6A98BFEC"/>
    <w:rsid w:val="6A99C205"/>
    <w:rsid w:val="6A9EC636"/>
    <w:rsid w:val="6AA08786"/>
    <w:rsid w:val="6AA28DD9"/>
    <w:rsid w:val="6AA551AB"/>
    <w:rsid w:val="6AA9047E"/>
    <w:rsid w:val="6AA9D5D2"/>
    <w:rsid w:val="6AAC0CA8"/>
    <w:rsid w:val="6AAC82C4"/>
    <w:rsid w:val="6AADBBB6"/>
    <w:rsid w:val="6AAF32A7"/>
    <w:rsid w:val="6AB0A57B"/>
    <w:rsid w:val="6AB1DADE"/>
    <w:rsid w:val="6AB20A5E"/>
    <w:rsid w:val="6AB21631"/>
    <w:rsid w:val="6AB4FEED"/>
    <w:rsid w:val="6AB5421F"/>
    <w:rsid w:val="6AB66C89"/>
    <w:rsid w:val="6ABBA03B"/>
    <w:rsid w:val="6ABD3ABE"/>
    <w:rsid w:val="6ABDB88C"/>
    <w:rsid w:val="6AC488EA"/>
    <w:rsid w:val="6AC4B7C6"/>
    <w:rsid w:val="6AC906B4"/>
    <w:rsid w:val="6ACAD48F"/>
    <w:rsid w:val="6ACAD8AC"/>
    <w:rsid w:val="6ACAF4E2"/>
    <w:rsid w:val="6ACE655D"/>
    <w:rsid w:val="6ACE7434"/>
    <w:rsid w:val="6ACEA6BF"/>
    <w:rsid w:val="6AD1C8CB"/>
    <w:rsid w:val="6AD1CDFC"/>
    <w:rsid w:val="6AD3F077"/>
    <w:rsid w:val="6AD46AE7"/>
    <w:rsid w:val="6AD8F98E"/>
    <w:rsid w:val="6ADB30E6"/>
    <w:rsid w:val="6AE407CC"/>
    <w:rsid w:val="6AE8BBCE"/>
    <w:rsid w:val="6AE93239"/>
    <w:rsid w:val="6AEB9EA3"/>
    <w:rsid w:val="6AEBE0EB"/>
    <w:rsid w:val="6AEC645B"/>
    <w:rsid w:val="6AED12DF"/>
    <w:rsid w:val="6AF23170"/>
    <w:rsid w:val="6AF2DB5F"/>
    <w:rsid w:val="6AF3F451"/>
    <w:rsid w:val="6AF64E2A"/>
    <w:rsid w:val="6AFAB6F2"/>
    <w:rsid w:val="6AFC2A86"/>
    <w:rsid w:val="6AFE5374"/>
    <w:rsid w:val="6AFF648D"/>
    <w:rsid w:val="6B00C192"/>
    <w:rsid w:val="6B020F07"/>
    <w:rsid w:val="6B02DF01"/>
    <w:rsid w:val="6B04C700"/>
    <w:rsid w:val="6B05DB22"/>
    <w:rsid w:val="6B064CBF"/>
    <w:rsid w:val="6B08D681"/>
    <w:rsid w:val="6B091302"/>
    <w:rsid w:val="6B099AE1"/>
    <w:rsid w:val="6B0DD245"/>
    <w:rsid w:val="6B10571E"/>
    <w:rsid w:val="6B15ED0E"/>
    <w:rsid w:val="6B15FA7A"/>
    <w:rsid w:val="6B166935"/>
    <w:rsid w:val="6B1B11C2"/>
    <w:rsid w:val="6B1DCFB3"/>
    <w:rsid w:val="6B26F427"/>
    <w:rsid w:val="6B27F046"/>
    <w:rsid w:val="6B286D2B"/>
    <w:rsid w:val="6B29348E"/>
    <w:rsid w:val="6B2B219C"/>
    <w:rsid w:val="6B2E2FFE"/>
    <w:rsid w:val="6B2F762B"/>
    <w:rsid w:val="6B2FE6F9"/>
    <w:rsid w:val="6B30FE36"/>
    <w:rsid w:val="6B32E7EF"/>
    <w:rsid w:val="6B35121C"/>
    <w:rsid w:val="6B35F981"/>
    <w:rsid w:val="6B3BDAB2"/>
    <w:rsid w:val="6B405882"/>
    <w:rsid w:val="6B42A8EE"/>
    <w:rsid w:val="6B460F66"/>
    <w:rsid w:val="6B48DB3F"/>
    <w:rsid w:val="6B4C6ACC"/>
    <w:rsid w:val="6B4FEC28"/>
    <w:rsid w:val="6B502D0E"/>
    <w:rsid w:val="6B50E637"/>
    <w:rsid w:val="6B5260F5"/>
    <w:rsid w:val="6B578E6C"/>
    <w:rsid w:val="6B59DD9A"/>
    <w:rsid w:val="6B5A8AA7"/>
    <w:rsid w:val="6B5CE653"/>
    <w:rsid w:val="6B5E6352"/>
    <w:rsid w:val="6B5E7BFE"/>
    <w:rsid w:val="6B5F0B00"/>
    <w:rsid w:val="6B61D281"/>
    <w:rsid w:val="6B629953"/>
    <w:rsid w:val="6B654F4C"/>
    <w:rsid w:val="6B667BEF"/>
    <w:rsid w:val="6B66CB56"/>
    <w:rsid w:val="6B69C2C3"/>
    <w:rsid w:val="6B6CEBDC"/>
    <w:rsid w:val="6B6EAC4A"/>
    <w:rsid w:val="6B74B2BA"/>
    <w:rsid w:val="6B780720"/>
    <w:rsid w:val="6B7842A3"/>
    <w:rsid w:val="6B79FB0F"/>
    <w:rsid w:val="6B80541E"/>
    <w:rsid w:val="6B8413F8"/>
    <w:rsid w:val="6B84E341"/>
    <w:rsid w:val="6B8592DD"/>
    <w:rsid w:val="6B866602"/>
    <w:rsid w:val="6B87FF70"/>
    <w:rsid w:val="6B8AB2C2"/>
    <w:rsid w:val="6B8B5943"/>
    <w:rsid w:val="6B8CFAE8"/>
    <w:rsid w:val="6B8F93D1"/>
    <w:rsid w:val="6B948547"/>
    <w:rsid w:val="6B97CE68"/>
    <w:rsid w:val="6B99A9AC"/>
    <w:rsid w:val="6B9D0C08"/>
    <w:rsid w:val="6B9D3FA1"/>
    <w:rsid w:val="6BA0F1CD"/>
    <w:rsid w:val="6BA10689"/>
    <w:rsid w:val="6BA2FC15"/>
    <w:rsid w:val="6BA4B2A8"/>
    <w:rsid w:val="6BA9C8A8"/>
    <w:rsid w:val="6BB48E78"/>
    <w:rsid w:val="6BB50A23"/>
    <w:rsid w:val="6BB73C05"/>
    <w:rsid w:val="6BBF1D82"/>
    <w:rsid w:val="6BBF8D93"/>
    <w:rsid w:val="6BC1072D"/>
    <w:rsid w:val="6BC4C058"/>
    <w:rsid w:val="6BCD26F7"/>
    <w:rsid w:val="6BCDF51E"/>
    <w:rsid w:val="6BD3B832"/>
    <w:rsid w:val="6BD594E6"/>
    <w:rsid w:val="6BD66B01"/>
    <w:rsid w:val="6BD6D2E2"/>
    <w:rsid w:val="6BDA5EED"/>
    <w:rsid w:val="6BE04E7A"/>
    <w:rsid w:val="6BE06F3D"/>
    <w:rsid w:val="6BE2C492"/>
    <w:rsid w:val="6BE5A958"/>
    <w:rsid w:val="6BE5D0B5"/>
    <w:rsid w:val="6BE9FD00"/>
    <w:rsid w:val="6BEADD4F"/>
    <w:rsid w:val="6BEC3B31"/>
    <w:rsid w:val="6BEDCAAB"/>
    <w:rsid w:val="6BF70B06"/>
    <w:rsid w:val="6BF71465"/>
    <w:rsid w:val="6BF99E26"/>
    <w:rsid w:val="6BFCC456"/>
    <w:rsid w:val="6BFDDE75"/>
    <w:rsid w:val="6BFF0128"/>
    <w:rsid w:val="6C04720A"/>
    <w:rsid w:val="6C04B892"/>
    <w:rsid w:val="6C060D3E"/>
    <w:rsid w:val="6C0D7C13"/>
    <w:rsid w:val="6C0EDF50"/>
    <w:rsid w:val="6C113CE3"/>
    <w:rsid w:val="6C13963B"/>
    <w:rsid w:val="6C13B0D5"/>
    <w:rsid w:val="6C19276C"/>
    <w:rsid w:val="6C1A33CA"/>
    <w:rsid w:val="6C1BF3B8"/>
    <w:rsid w:val="6C204EB7"/>
    <w:rsid w:val="6C2382AE"/>
    <w:rsid w:val="6C24286A"/>
    <w:rsid w:val="6C24807E"/>
    <w:rsid w:val="6C2A51B0"/>
    <w:rsid w:val="6C2AADBA"/>
    <w:rsid w:val="6C2BCC7F"/>
    <w:rsid w:val="6C2DA1EB"/>
    <w:rsid w:val="6C333389"/>
    <w:rsid w:val="6C354590"/>
    <w:rsid w:val="6C355150"/>
    <w:rsid w:val="6C356FC9"/>
    <w:rsid w:val="6C3862D9"/>
    <w:rsid w:val="6C3B1B4E"/>
    <w:rsid w:val="6C3FBBF8"/>
    <w:rsid w:val="6C409CD9"/>
    <w:rsid w:val="6C417E70"/>
    <w:rsid w:val="6C45AEBA"/>
    <w:rsid w:val="6C49C60B"/>
    <w:rsid w:val="6C4CBA15"/>
    <w:rsid w:val="6C4DDABF"/>
    <w:rsid w:val="6C55808E"/>
    <w:rsid w:val="6C5766F2"/>
    <w:rsid w:val="6C5B1A82"/>
    <w:rsid w:val="6C5D415B"/>
    <w:rsid w:val="6C5E907D"/>
    <w:rsid w:val="6C63DA33"/>
    <w:rsid w:val="6C650B64"/>
    <w:rsid w:val="6C67C1D2"/>
    <w:rsid w:val="6C67FC67"/>
    <w:rsid w:val="6C6C87B5"/>
    <w:rsid w:val="6C6FAA40"/>
    <w:rsid w:val="6C709299"/>
    <w:rsid w:val="6C70C037"/>
    <w:rsid w:val="6C727051"/>
    <w:rsid w:val="6C7362EE"/>
    <w:rsid w:val="6C74CBF3"/>
    <w:rsid w:val="6C762387"/>
    <w:rsid w:val="6C79A7F9"/>
    <w:rsid w:val="6C7ABB2B"/>
    <w:rsid w:val="6C7C4AEA"/>
    <w:rsid w:val="6C811514"/>
    <w:rsid w:val="6C834512"/>
    <w:rsid w:val="6C869BB4"/>
    <w:rsid w:val="6C86FBA8"/>
    <w:rsid w:val="6C8951C4"/>
    <w:rsid w:val="6C8D3FBC"/>
    <w:rsid w:val="6C8DBCDA"/>
    <w:rsid w:val="6C907BCA"/>
    <w:rsid w:val="6C92DC19"/>
    <w:rsid w:val="6C940881"/>
    <w:rsid w:val="6C95FF57"/>
    <w:rsid w:val="6C9624EF"/>
    <w:rsid w:val="6C969946"/>
    <w:rsid w:val="6C989622"/>
    <w:rsid w:val="6C9B3114"/>
    <w:rsid w:val="6C9CFE47"/>
    <w:rsid w:val="6C9D992A"/>
    <w:rsid w:val="6CA0CC77"/>
    <w:rsid w:val="6CA575B5"/>
    <w:rsid w:val="6CAA1738"/>
    <w:rsid w:val="6CAB1D9A"/>
    <w:rsid w:val="6CAB85B4"/>
    <w:rsid w:val="6CAC2B8A"/>
    <w:rsid w:val="6CAF2255"/>
    <w:rsid w:val="6CB23659"/>
    <w:rsid w:val="6CB31EB0"/>
    <w:rsid w:val="6CB41C4B"/>
    <w:rsid w:val="6CB6C1E3"/>
    <w:rsid w:val="6CB82AA6"/>
    <w:rsid w:val="6CB876AE"/>
    <w:rsid w:val="6CBCA417"/>
    <w:rsid w:val="6CBD78C6"/>
    <w:rsid w:val="6CBFD672"/>
    <w:rsid w:val="6CC08F4E"/>
    <w:rsid w:val="6CC1634D"/>
    <w:rsid w:val="6CC18B2A"/>
    <w:rsid w:val="6CC19E9F"/>
    <w:rsid w:val="6CC60C09"/>
    <w:rsid w:val="6CC69F91"/>
    <w:rsid w:val="6CC6B71F"/>
    <w:rsid w:val="6CC935BD"/>
    <w:rsid w:val="6CC98999"/>
    <w:rsid w:val="6CCBB3AD"/>
    <w:rsid w:val="6CCC19D4"/>
    <w:rsid w:val="6CCE19F0"/>
    <w:rsid w:val="6CCE28F5"/>
    <w:rsid w:val="6CD09EE5"/>
    <w:rsid w:val="6CD12DCE"/>
    <w:rsid w:val="6CD4C705"/>
    <w:rsid w:val="6CD686AB"/>
    <w:rsid w:val="6CD79EF6"/>
    <w:rsid w:val="6CD968CE"/>
    <w:rsid w:val="6CDF7A7F"/>
    <w:rsid w:val="6CE1793F"/>
    <w:rsid w:val="6CEA9BAD"/>
    <w:rsid w:val="6CED1E6E"/>
    <w:rsid w:val="6CF23BAE"/>
    <w:rsid w:val="6CF70A75"/>
    <w:rsid w:val="6CFAECA9"/>
    <w:rsid w:val="6CFCC143"/>
    <w:rsid w:val="6CFCEFBF"/>
    <w:rsid w:val="6D03224D"/>
    <w:rsid w:val="6D07FF63"/>
    <w:rsid w:val="6D08596A"/>
    <w:rsid w:val="6D088A63"/>
    <w:rsid w:val="6D0A9D56"/>
    <w:rsid w:val="6D0DDB48"/>
    <w:rsid w:val="6D10C80A"/>
    <w:rsid w:val="6D11C103"/>
    <w:rsid w:val="6D133656"/>
    <w:rsid w:val="6D192F83"/>
    <w:rsid w:val="6D197DE5"/>
    <w:rsid w:val="6D20911D"/>
    <w:rsid w:val="6D255F7E"/>
    <w:rsid w:val="6D27BC18"/>
    <w:rsid w:val="6D286B43"/>
    <w:rsid w:val="6D2B22AC"/>
    <w:rsid w:val="6D2B6824"/>
    <w:rsid w:val="6D2BBC6D"/>
    <w:rsid w:val="6D2BC5F5"/>
    <w:rsid w:val="6D2F337B"/>
    <w:rsid w:val="6D30B251"/>
    <w:rsid w:val="6D3345B5"/>
    <w:rsid w:val="6D38E429"/>
    <w:rsid w:val="6D39CD7A"/>
    <w:rsid w:val="6D3D7481"/>
    <w:rsid w:val="6D452987"/>
    <w:rsid w:val="6D4C0F3D"/>
    <w:rsid w:val="6D4E1BC2"/>
    <w:rsid w:val="6D4E4B96"/>
    <w:rsid w:val="6D4FDDB1"/>
    <w:rsid w:val="6D510AA8"/>
    <w:rsid w:val="6D52E4A0"/>
    <w:rsid w:val="6D530C66"/>
    <w:rsid w:val="6D55F97F"/>
    <w:rsid w:val="6D56473A"/>
    <w:rsid w:val="6D574F54"/>
    <w:rsid w:val="6D592675"/>
    <w:rsid w:val="6D5B76D9"/>
    <w:rsid w:val="6D5F5B7F"/>
    <w:rsid w:val="6D6106D6"/>
    <w:rsid w:val="6D6374BC"/>
    <w:rsid w:val="6D6681E3"/>
    <w:rsid w:val="6D6874B5"/>
    <w:rsid w:val="6D6A61B1"/>
    <w:rsid w:val="6D6A73CA"/>
    <w:rsid w:val="6D70BC31"/>
    <w:rsid w:val="6D718452"/>
    <w:rsid w:val="6D71DF26"/>
    <w:rsid w:val="6D7591AB"/>
    <w:rsid w:val="6D783964"/>
    <w:rsid w:val="6D7A834C"/>
    <w:rsid w:val="6D858CDE"/>
    <w:rsid w:val="6D8A3284"/>
    <w:rsid w:val="6D8C5718"/>
    <w:rsid w:val="6D8F00D3"/>
    <w:rsid w:val="6D92A773"/>
    <w:rsid w:val="6D9321E2"/>
    <w:rsid w:val="6D9695F0"/>
    <w:rsid w:val="6D976456"/>
    <w:rsid w:val="6D9808C4"/>
    <w:rsid w:val="6D99C380"/>
    <w:rsid w:val="6D9C32FA"/>
    <w:rsid w:val="6D9DB493"/>
    <w:rsid w:val="6D9E1DCE"/>
    <w:rsid w:val="6D9FF175"/>
    <w:rsid w:val="6DA0EF5F"/>
    <w:rsid w:val="6DA4EF12"/>
    <w:rsid w:val="6DA52FFE"/>
    <w:rsid w:val="6DA785B9"/>
    <w:rsid w:val="6DAC947E"/>
    <w:rsid w:val="6DB1D42D"/>
    <w:rsid w:val="6DB43AD6"/>
    <w:rsid w:val="6DB4AD21"/>
    <w:rsid w:val="6DB70C27"/>
    <w:rsid w:val="6DB7298B"/>
    <w:rsid w:val="6DB8D0A0"/>
    <w:rsid w:val="6DBEC5C2"/>
    <w:rsid w:val="6DC4E75C"/>
    <w:rsid w:val="6DC5F64C"/>
    <w:rsid w:val="6DC62E62"/>
    <w:rsid w:val="6DC6B453"/>
    <w:rsid w:val="6DC733D7"/>
    <w:rsid w:val="6DC7A4F5"/>
    <w:rsid w:val="6DCC6174"/>
    <w:rsid w:val="6DCDA491"/>
    <w:rsid w:val="6DCDE5F0"/>
    <w:rsid w:val="6DCDE6F9"/>
    <w:rsid w:val="6DCF537C"/>
    <w:rsid w:val="6DD2248E"/>
    <w:rsid w:val="6DD27AA6"/>
    <w:rsid w:val="6DD2B965"/>
    <w:rsid w:val="6DD49916"/>
    <w:rsid w:val="6DD5908B"/>
    <w:rsid w:val="6DD7B51A"/>
    <w:rsid w:val="6DD9FA81"/>
    <w:rsid w:val="6DDEC443"/>
    <w:rsid w:val="6DDFACF5"/>
    <w:rsid w:val="6DE139DF"/>
    <w:rsid w:val="6DE5A5D8"/>
    <w:rsid w:val="6DE72C46"/>
    <w:rsid w:val="6DE9BA0A"/>
    <w:rsid w:val="6DF21038"/>
    <w:rsid w:val="6DF29271"/>
    <w:rsid w:val="6DF56EF1"/>
    <w:rsid w:val="6DFB356E"/>
    <w:rsid w:val="6DFBE6E1"/>
    <w:rsid w:val="6DFEA63F"/>
    <w:rsid w:val="6E034149"/>
    <w:rsid w:val="6E10AF5B"/>
    <w:rsid w:val="6E116F43"/>
    <w:rsid w:val="6E1501ED"/>
    <w:rsid w:val="6E1B136F"/>
    <w:rsid w:val="6E1BA060"/>
    <w:rsid w:val="6E1BBB7A"/>
    <w:rsid w:val="6E1BFF67"/>
    <w:rsid w:val="6E21DC66"/>
    <w:rsid w:val="6E23482A"/>
    <w:rsid w:val="6E235768"/>
    <w:rsid w:val="6E27E646"/>
    <w:rsid w:val="6E280548"/>
    <w:rsid w:val="6E2B69CE"/>
    <w:rsid w:val="6E2B7DC5"/>
    <w:rsid w:val="6E2C9F6D"/>
    <w:rsid w:val="6E2FA9C1"/>
    <w:rsid w:val="6E33B29E"/>
    <w:rsid w:val="6E38496C"/>
    <w:rsid w:val="6E387CB5"/>
    <w:rsid w:val="6E395D30"/>
    <w:rsid w:val="6E3D91C8"/>
    <w:rsid w:val="6E3E4225"/>
    <w:rsid w:val="6E3F499B"/>
    <w:rsid w:val="6E427A43"/>
    <w:rsid w:val="6E467729"/>
    <w:rsid w:val="6E487DD3"/>
    <w:rsid w:val="6E495ADC"/>
    <w:rsid w:val="6E4A4D37"/>
    <w:rsid w:val="6E4B61C9"/>
    <w:rsid w:val="6E4F4C46"/>
    <w:rsid w:val="6E5187F7"/>
    <w:rsid w:val="6E53DC78"/>
    <w:rsid w:val="6E593395"/>
    <w:rsid w:val="6E59F6D1"/>
    <w:rsid w:val="6E5AE00A"/>
    <w:rsid w:val="6E5BC791"/>
    <w:rsid w:val="6E5C9685"/>
    <w:rsid w:val="6E6038B1"/>
    <w:rsid w:val="6E6212D0"/>
    <w:rsid w:val="6E62AE24"/>
    <w:rsid w:val="6E62F15F"/>
    <w:rsid w:val="6E63404E"/>
    <w:rsid w:val="6E63B3F8"/>
    <w:rsid w:val="6E648493"/>
    <w:rsid w:val="6E64E1DA"/>
    <w:rsid w:val="6E6874AF"/>
    <w:rsid w:val="6E68BAC8"/>
    <w:rsid w:val="6E6C2C6E"/>
    <w:rsid w:val="6E722476"/>
    <w:rsid w:val="6E732E4E"/>
    <w:rsid w:val="6E738613"/>
    <w:rsid w:val="6E75DABE"/>
    <w:rsid w:val="6E76BFBC"/>
    <w:rsid w:val="6E783300"/>
    <w:rsid w:val="6E79292A"/>
    <w:rsid w:val="6E79A42C"/>
    <w:rsid w:val="6E7A0A31"/>
    <w:rsid w:val="6E7A2ED9"/>
    <w:rsid w:val="6E7BD8AD"/>
    <w:rsid w:val="6E7CF4C6"/>
    <w:rsid w:val="6E7D3973"/>
    <w:rsid w:val="6E7DD13A"/>
    <w:rsid w:val="6E81152F"/>
    <w:rsid w:val="6E84E9B5"/>
    <w:rsid w:val="6E864FDC"/>
    <w:rsid w:val="6E87042D"/>
    <w:rsid w:val="6E8717D7"/>
    <w:rsid w:val="6E8CED38"/>
    <w:rsid w:val="6E8D6F6C"/>
    <w:rsid w:val="6E8E3422"/>
    <w:rsid w:val="6E8E8427"/>
    <w:rsid w:val="6E942D8C"/>
    <w:rsid w:val="6E975DEF"/>
    <w:rsid w:val="6E997021"/>
    <w:rsid w:val="6E9C3CA2"/>
    <w:rsid w:val="6E9CDBEA"/>
    <w:rsid w:val="6E9D9356"/>
    <w:rsid w:val="6E9DE82C"/>
    <w:rsid w:val="6EA66DB7"/>
    <w:rsid w:val="6EAD6D44"/>
    <w:rsid w:val="6EAE1F3D"/>
    <w:rsid w:val="6EAE554C"/>
    <w:rsid w:val="6EB1B70F"/>
    <w:rsid w:val="6EB5C7F0"/>
    <w:rsid w:val="6EB62672"/>
    <w:rsid w:val="6EB985C0"/>
    <w:rsid w:val="6EBB0D25"/>
    <w:rsid w:val="6EBC6569"/>
    <w:rsid w:val="6EBC79BF"/>
    <w:rsid w:val="6EBD275E"/>
    <w:rsid w:val="6EBE50F9"/>
    <w:rsid w:val="6EBFEFCA"/>
    <w:rsid w:val="6EC377EE"/>
    <w:rsid w:val="6ECA40E4"/>
    <w:rsid w:val="6ECB6439"/>
    <w:rsid w:val="6ECECEBD"/>
    <w:rsid w:val="6ED0D884"/>
    <w:rsid w:val="6ED18A0D"/>
    <w:rsid w:val="6ED49376"/>
    <w:rsid w:val="6ED4B9B6"/>
    <w:rsid w:val="6ED6C96E"/>
    <w:rsid w:val="6EDDF743"/>
    <w:rsid w:val="6EDE8229"/>
    <w:rsid w:val="6EE12857"/>
    <w:rsid w:val="6EE218B4"/>
    <w:rsid w:val="6EE623A7"/>
    <w:rsid w:val="6EE63456"/>
    <w:rsid w:val="6EE64B12"/>
    <w:rsid w:val="6EE723EE"/>
    <w:rsid w:val="6EE90831"/>
    <w:rsid w:val="6EEC9396"/>
    <w:rsid w:val="6EEC97CC"/>
    <w:rsid w:val="6EF3DA55"/>
    <w:rsid w:val="6EF72E55"/>
    <w:rsid w:val="6EF9CEB1"/>
    <w:rsid w:val="6F001017"/>
    <w:rsid w:val="6F038E14"/>
    <w:rsid w:val="6F0408E6"/>
    <w:rsid w:val="6F05C0F6"/>
    <w:rsid w:val="6F07404A"/>
    <w:rsid w:val="6F0786A5"/>
    <w:rsid w:val="6F09D17E"/>
    <w:rsid w:val="6F0AA901"/>
    <w:rsid w:val="6F0C23D3"/>
    <w:rsid w:val="6F0F47EB"/>
    <w:rsid w:val="6F0F98F2"/>
    <w:rsid w:val="6F10093D"/>
    <w:rsid w:val="6F10DFFB"/>
    <w:rsid w:val="6F117840"/>
    <w:rsid w:val="6F11C257"/>
    <w:rsid w:val="6F1546BD"/>
    <w:rsid w:val="6F15FDCD"/>
    <w:rsid w:val="6F164023"/>
    <w:rsid w:val="6F167376"/>
    <w:rsid w:val="6F1893A2"/>
    <w:rsid w:val="6F198A8E"/>
    <w:rsid w:val="6F220109"/>
    <w:rsid w:val="6F23500E"/>
    <w:rsid w:val="6F23E61B"/>
    <w:rsid w:val="6F248922"/>
    <w:rsid w:val="6F28DB39"/>
    <w:rsid w:val="6F2AF2B6"/>
    <w:rsid w:val="6F2B5F4A"/>
    <w:rsid w:val="6F2C3058"/>
    <w:rsid w:val="6F2D18B7"/>
    <w:rsid w:val="6F2E7298"/>
    <w:rsid w:val="6F2F0BE2"/>
    <w:rsid w:val="6F313EE8"/>
    <w:rsid w:val="6F31C941"/>
    <w:rsid w:val="6F329EA1"/>
    <w:rsid w:val="6F33D426"/>
    <w:rsid w:val="6F3588D7"/>
    <w:rsid w:val="6F3702E3"/>
    <w:rsid w:val="6F39E9D2"/>
    <w:rsid w:val="6F3AFE3A"/>
    <w:rsid w:val="6F3E3AEF"/>
    <w:rsid w:val="6F421518"/>
    <w:rsid w:val="6F44C5AB"/>
    <w:rsid w:val="6F454052"/>
    <w:rsid w:val="6F45A632"/>
    <w:rsid w:val="6F46AB40"/>
    <w:rsid w:val="6F49E58E"/>
    <w:rsid w:val="6F4C9CEC"/>
    <w:rsid w:val="6F4E455F"/>
    <w:rsid w:val="6F4F48C2"/>
    <w:rsid w:val="6F52771D"/>
    <w:rsid w:val="6F5754DD"/>
    <w:rsid w:val="6F57EF79"/>
    <w:rsid w:val="6F5AE8FE"/>
    <w:rsid w:val="6F5D2FA8"/>
    <w:rsid w:val="6F660CB6"/>
    <w:rsid w:val="6F667B79"/>
    <w:rsid w:val="6F6AEB31"/>
    <w:rsid w:val="6F6D2D88"/>
    <w:rsid w:val="6F701DA2"/>
    <w:rsid w:val="6F736832"/>
    <w:rsid w:val="6F78123C"/>
    <w:rsid w:val="6F79DA1C"/>
    <w:rsid w:val="6F79F814"/>
    <w:rsid w:val="6F7B5CD5"/>
    <w:rsid w:val="6F7F1E30"/>
    <w:rsid w:val="6F7FA8AA"/>
    <w:rsid w:val="6F80F23F"/>
    <w:rsid w:val="6F835002"/>
    <w:rsid w:val="6F856CDA"/>
    <w:rsid w:val="6F861974"/>
    <w:rsid w:val="6F8828A4"/>
    <w:rsid w:val="6F8C6711"/>
    <w:rsid w:val="6F8D0127"/>
    <w:rsid w:val="6F8D96B6"/>
    <w:rsid w:val="6F8EDF88"/>
    <w:rsid w:val="6F8F2D43"/>
    <w:rsid w:val="6F8FA99D"/>
    <w:rsid w:val="6F905A1F"/>
    <w:rsid w:val="6F917420"/>
    <w:rsid w:val="6F92BC98"/>
    <w:rsid w:val="6F9379FA"/>
    <w:rsid w:val="6F96A545"/>
    <w:rsid w:val="6F985757"/>
    <w:rsid w:val="6F9872FE"/>
    <w:rsid w:val="6F9C45FE"/>
    <w:rsid w:val="6F9EC084"/>
    <w:rsid w:val="6F9EEAA5"/>
    <w:rsid w:val="6F9F5181"/>
    <w:rsid w:val="6FA092C0"/>
    <w:rsid w:val="6FA0E37E"/>
    <w:rsid w:val="6FA3F61B"/>
    <w:rsid w:val="6FA685D1"/>
    <w:rsid w:val="6FA96E63"/>
    <w:rsid w:val="6FAC6AB1"/>
    <w:rsid w:val="6FADE04D"/>
    <w:rsid w:val="6FADE39A"/>
    <w:rsid w:val="6FAE64EB"/>
    <w:rsid w:val="6FB34845"/>
    <w:rsid w:val="6FB69ACF"/>
    <w:rsid w:val="6FB6DD71"/>
    <w:rsid w:val="6FB7A660"/>
    <w:rsid w:val="6FBB25C5"/>
    <w:rsid w:val="6FBE8756"/>
    <w:rsid w:val="6FC053A5"/>
    <w:rsid w:val="6FC1070E"/>
    <w:rsid w:val="6FC1AA89"/>
    <w:rsid w:val="6FC37B46"/>
    <w:rsid w:val="6FC4B4C6"/>
    <w:rsid w:val="6FCBFE3A"/>
    <w:rsid w:val="6FCFAFAB"/>
    <w:rsid w:val="6FD49021"/>
    <w:rsid w:val="6FDCF66C"/>
    <w:rsid w:val="6FE32676"/>
    <w:rsid w:val="6FE33A59"/>
    <w:rsid w:val="6FE3CC4C"/>
    <w:rsid w:val="6FE586A9"/>
    <w:rsid w:val="6FE8B9C9"/>
    <w:rsid w:val="6FE9D47A"/>
    <w:rsid w:val="6FEC01BA"/>
    <w:rsid w:val="6FEEB72F"/>
    <w:rsid w:val="6FEEEED3"/>
    <w:rsid w:val="6FEF78CF"/>
    <w:rsid w:val="6FF0EE9B"/>
    <w:rsid w:val="6FF4AC37"/>
    <w:rsid w:val="6FF690FF"/>
    <w:rsid w:val="6FF70B4B"/>
    <w:rsid w:val="6FF8F881"/>
    <w:rsid w:val="6FFA0AF8"/>
    <w:rsid w:val="6FFA0DF5"/>
    <w:rsid w:val="6FFB6E5F"/>
    <w:rsid w:val="6FFC7BAA"/>
    <w:rsid w:val="6FFD6913"/>
    <w:rsid w:val="70003C03"/>
    <w:rsid w:val="7002A391"/>
    <w:rsid w:val="7004835F"/>
    <w:rsid w:val="70048F60"/>
    <w:rsid w:val="7005C54E"/>
    <w:rsid w:val="700652A0"/>
    <w:rsid w:val="7007DEDA"/>
    <w:rsid w:val="700A4E87"/>
    <w:rsid w:val="700AE7E6"/>
    <w:rsid w:val="700BBC11"/>
    <w:rsid w:val="700FEDAC"/>
    <w:rsid w:val="7010FFF8"/>
    <w:rsid w:val="7011A511"/>
    <w:rsid w:val="70143F1E"/>
    <w:rsid w:val="701494E4"/>
    <w:rsid w:val="701532BB"/>
    <w:rsid w:val="70163B81"/>
    <w:rsid w:val="701D132D"/>
    <w:rsid w:val="701D1444"/>
    <w:rsid w:val="701D4474"/>
    <w:rsid w:val="701E1A1B"/>
    <w:rsid w:val="701ED790"/>
    <w:rsid w:val="70200B30"/>
    <w:rsid w:val="7029E5B6"/>
    <w:rsid w:val="702A1E83"/>
    <w:rsid w:val="702A7F6A"/>
    <w:rsid w:val="702DCF1C"/>
    <w:rsid w:val="702EB419"/>
    <w:rsid w:val="702F5B26"/>
    <w:rsid w:val="70316E88"/>
    <w:rsid w:val="7032D67F"/>
    <w:rsid w:val="7033C54B"/>
    <w:rsid w:val="703478EC"/>
    <w:rsid w:val="7036920C"/>
    <w:rsid w:val="70371DAE"/>
    <w:rsid w:val="70374CF3"/>
    <w:rsid w:val="7039B474"/>
    <w:rsid w:val="703E8AD9"/>
    <w:rsid w:val="70403584"/>
    <w:rsid w:val="70415771"/>
    <w:rsid w:val="70447F54"/>
    <w:rsid w:val="704823DD"/>
    <w:rsid w:val="70491954"/>
    <w:rsid w:val="704A18A0"/>
    <w:rsid w:val="7052C0E2"/>
    <w:rsid w:val="7053F52C"/>
    <w:rsid w:val="7057029E"/>
    <w:rsid w:val="7057690A"/>
    <w:rsid w:val="705AD138"/>
    <w:rsid w:val="705C4AFA"/>
    <w:rsid w:val="705EAB43"/>
    <w:rsid w:val="705FFFCD"/>
    <w:rsid w:val="70685314"/>
    <w:rsid w:val="707184CB"/>
    <w:rsid w:val="7078370D"/>
    <w:rsid w:val="7078CDCA"/>
    <w:rsid w:val="707A9617"/>
    <w:rsid w:val="707CFB89"/>
    <w:rsid w:val="707E0B47"/>
    <w:rsid w:val="707E46D5"/>
    <w:rsid w:val="70828CC0"/>
    <w:rsid w:val="7086C326"/>
    <w:rsid w:val="708AF087"/>
    <w:rsid w:val="7090CE22"/>
    <w:rsid w:val="7095DF1C"/>
    <w:rsid w:val="70969AC1"/>
    <w:rsid w:val="7096FC41"/>
    <w:rsid w:val="70986BA1"/>
    <w:rsid w:val="7098990D"/>
    <w:rsid w:val="70996232"/>
    <w:rsid w:val="709D14CC"/>
    <w:rsid w:val="70A21866"/>
    <w:rsid w:val="70A4F684"/>
    <w:rsid w:val="70A8A43B"/>
    <w:rsid w:val="70AC5F64"/>
    <w:rsid w:val="70AD34E4"/>
    <w:rsid w:val="70B0E0AD"/>
    <w:rsid w:val="70B247B4"/>
    <w:rsid w:val="70B2D1C3"/>
    <w:rsid w:val="70B936BA"/>
    <w:rsid w:val="70BAF22A"/>
    <w:rsid w:val="70BBB63C"/>
    <w:rsid w:val="70BBFB4A"/>
    <w:rsid w:val="70BE1F38"/>
    <w:rsid w:val="70BEC22A"/>
    <w:rsid w:val="70C51FF3"/>
    <w:rsid w:val="70C6240F"/>
    <w:rsid w:val="70CB062F"/>
    <w:rsid w:val="70CBA74C"/>
    <w:rsid w:val="70CC37F9"/>
    <w:rsid w:val="70CC394E"/>
    <w:rsid w:val="70D0DAB1"/>
    <w:rsid w:val="70D35B36"/>
    <w:rsid w:val="70D3B72E"/>
    <w:rsid w:val="70D73931"/>
    <w:rsid w:val="70D82BB1"/>
    <w:rsid w:val="70DC746A"/>
    <w:rsid w:val="70DE3607"/>
    <w:rsid w:val="70E1B805"/>
    <w:rsid w:val="70E325D4"/>
    <w:rsid w:val="70EB9559"/>
    <w:rsid w:val="70ED4A40"/>
    <w:rsid w:val="70EE5A13"/>
    <w:rsid w:val="70EEB0EF"/>
    <w:rsid w:val="70F377D9"/>
    <w:rsid w:val="70F4A86F"/>
    <w:rsid w:val="70F786B6"/>
    <w:rsid w:val="70F7FB0C"/>
    <w:rsid w:val="70F83B55"/>
    <w:rsid w:val="70F8A47E"/>
    <w:rsid w:val="70F9B6E3"/>
    <w:rsid w:val="70FCB103"/>
    <w:rsid w:val="70FD753E"/>
    <w:rsid w:val="70FF698F"/>
    <w:rsid w:val="70FF704F"/>
    <w:rsid w:val="71020AC5"/>
    <w:rsid w:val="710241CC"/>
    <w:rsid w:val="7107FFA0"/>
    <w:rsid w:val="7108076A"/>
    <w:rsid w:val="71088C0B"/>
    <w:rsid w:val="7109DA41"/>
    <w:rsid w:val="710E0BBE"/>
    <w:rsid w:val="710F21C7"/>
    <w:rsid w:val="711033F4"/>
    <w:rsid w:val="711121A1"/>
    <w:rsid w:val="71118791"/>
    <w:rsid w:val="71176B5F"/>
    <w:rsid w:val="71184028"/>
    <w:rsid w:val="711A6C77"/>
    <w:rsid w:val="711D490C"/>
    <w:rsid w:val="711F8BFF"/>
    <w:rsid w:val="711FCE76"/>
    <w:rsid w:val="712038CF"/>
    <w:rsid w:val="71208E15"/>
    <w:rsid w:val="712766FD"/>
    <w:rsid w:val="712AB7D1"/>
    <w:rsid w:val="712AEDF8"/>
    <w:rsid w:val="712AFA5B"/>
    <w:rsid w:val="712E0C51"/>
    <w:rsid w:val="71300B6B"/>
    <w:rsid w:val="7133EE28"/>
    <w:rsid w:val="7133F888"/>
    <w:rsid w:val="7135390F"/>
    <w:rsid w:val="7137BA7A"/>
    <w:rsid w:val="71383670"/>
    <w:rsid w:val="713B8474"/>
    <w:rsid w:val="7141E3B7"/>
    <w:rsid w:val="7142AF99"/>
    <w:rsid w:val="7144315A"/>
    <w:rsid w:val="71452E49"/>
    <w:rsid w:val="714618F5"/>
    <w:rsid w:val="7146D13C"/>
    <w:rsid w:val="71470E52"/>
    <w:rsid w:val="7147523A"/>
    <w:rsid w:val="714B3133"/>
    <w:rsid w:val="714B5BDD"/>
    <w:rsid w:val="7154863D"/>
    <w:rsid w:val="7154B6B8"/>
    <w:rsid w:val="7154FB93"/>
    <w:rsid w:val="7156F626"/>
    <w:rsid w:val="715780DD"/>
    <w:rsid w:val="715A5687"/>
    <w:rsid w:val="715FE96D"/>
    <w:rsid w:val="71613D06"/>
    <w:rsid w:val="7164706B"/>
    <w:rsid w:val="7164B198"/>
    <w:rsid w:val="7164E9D8"/>
    <w:rsid w:val="71654A3D"/>
    <w:rsid w:val="7166476E"/>
    <w:rsid w:val="71669CE0"/>
    <w:rsid w:val="7168891E"/>
    <w:rsid w:val="71698A57"/>
    <w:rsid w:val="716B3606"/>
    <w:rsid w:val="716C9F1E"/>
    <w:rsid w:val="71709CC6"/>
    <w:rsid w:val="7174ADD4"/>
    <w:rsid w:val="71753FAE"/>
    <w:rsid w:val="7176EED6"/>
    <w:rsid w:val="717748CA"/>
    <w:rsid w:val="71776092"/>
    <w:rsid w:val="7177C593"/>
    <w:rsid w:val="71781955"/>
    <w:rsid w:val="717A622C"/>
    <w:rsid w:val="717E0E99"/>
    <w:rsid w:val="717EF6D7"/>
    <w:rsid w:val="717EFC19"/>
    <w:rsid w:val="71836B16"/>
    <w:rsid w:val="71838AE4"/>
    <w:rsid w:val="71839BD7"/>
    <w:rsid w:val="7184C9B7"/>
    <w:rsid w:val="7185D264"/>
    <w:rsid w:val="7187B251"/>
    <w:rsid w:val="7189C923"/>
    <w:rsid w:val="718C8D7C"/>
    <w:rsid w:val="718DAA32"/>
    <w:rsid w:val="718DF72E"/>
    <w:rsid w:val="7198028E"/>
    <w:rsid w:val="71982351"/>
    <w:rsid w:val="719AC759"/>
    <w:rsid w:val="719E73F2"/>
    <w:rsid w:val="71A042FB"/>
    <w:rsid w:val="71A468EC"/>
    <w:rsid w:val="71A4A363"/>
    <w:rsid w:val="71A4CD5C"/>
    <w:rsid w:val="71A4D75E"/>
    <w:rsid w:val="71AA2D72"/>
    <w:rsid w:val="71B0743D"/>
    <w:rsid w:val="71B31BB3"/>
    <w:rsid w:val="71B4E638"/>
    <w:rsid w:val="71BA3C0F"/>
    <w:rsid w:val="71BA5EBD"/>
    <w:rsid w:val="71BEF9B5"/>
    <w:rsid w:val="71BFC87F"/>
    <w:rsid w:val="71C54583"/>
    <w:rsid w:val="71C7C549"/>
    <w:rsid w:val="71C7CAED"/>
    <w:rsid w:val="71C7DC25"/>
    <w:rsid w:val="71C9CC2B"/>
    <w:rsid w:val="71D071F5"/>
    <w:rsid w:val="71D22073"/>
    <w:rsid w:val="71D2745B"/>
    <w:rsid w:val="71D48897"/>
    <w:rsid w:val="71D5E516"/>
    <w:rsid w:val="71D8D02C"/>
    <w:rsid w:val="71DBF99F"/>
    <w:rsid w:val="71DC3AED"/>
    <w:rsid w:val="71DCF4F7"/>
    <w:rsid w:val="71DE0BC3"/>
    <w:rsid w:val="71DF1753"/>
    <w:rsid w:val="71E31FA0"/>
    <w:rsid w:val="71E57C10"/>
    <w:rsid w:val="71E7316F"/>
    <w:rsid w:val="71E94501"/>
    <w:rsid w:val="71ED7D25"/>
    <w:rsid w:val="71EEAFAC"/>
    <w:rsid w:val="71F008C4"/>
    <w:rsid w:val="71F0EF65"/>
    <w:rsid w:val="71F3F239"/>
    <w:rsid w:val="71F50137"/>
    <w:rsid w:val="71F6B5E1"/>
    <w:rsid w:val="71F964EF"/>
    <w:rsid w:val="71FB1156"/>
    <w:rsid w:val="71FB2410"/>
    <w:rsid w:val="71FE2F50"/>
    <w:rsid w:val="7207C0E6"/>
    <w:rsid w:val="7208B532"/>
    <w:rsid w:val="72097397"/>
    <w:rsid w:val="720AB357"/>
    <w:rsid w:val="720ACAE5"/>
    <w:rsid w:val="720B4ECD"/>
    <w:rsid w:val="720C6A0F"/>
    <w:rsid w:val="720CEAA5"/>
    <w:rsid w:val="720DEFFA"/>
    <w:rsid w:val="720F0CD0"/>
    <w:rsid w:val="721834CA"/>
    <w:rsid w:val="72198578"/>
    <w:rsid w:val="721B8527"/>
    <w:rsid w:val="721C5950"/>
    <w:rsid w:val="721F9638"/>
    <w:rsid w:val="72200DE2"/>
    <w:rsid w:val="72208B09"/>
    <w:rsid w:val="722112E2"/>
    <w:rsid w:val="7221A98A"/>
    <w:rsid w:val="72243999"/>
    <w:rsid w:val="7225E763"/>
    <w:rsid w:val="7228710C"/>
    <w:rsid w:val="722957FA"/>
    <w:rsid w:val="722C9E83"/>
    <w:rsid w:val="7238B519"/>
    <w:rsid w:val="723D1429"/>
    <w:rsid w:val="723E940C"/>
    <w:rsid w:val="724067AD"/>
    <w:rsid w:val="7242860F"/>
    <w:rsid w:val="7243BF0B"/>
    <w:rsid w:val="7243FB65"/>
    <w:rsid w:val="7245193D"/>
    <w:rsid w:val="724552A2"/>
    <w:rsid w:val="724739B4"/>
    <w:rsid w:val="724B1D59"/>
    <w:rsid w:val="724CF344"/>
    <w:rsid w:val="724DD110"/>
    <w:rsid w:val="725560A6"/>
    <w:rsid w:val="72581CA4"/>
    <w:rsid w:val="725912C1"/>
    <w:rsid w:val="725BC11F"/>
    <w:rsid w:val="725C0212"/>
    <w:rsid w:val="725C2AEC"/>
    <w:rsid w:val="7261BA1E"/>
    <w:rsid w:val="726280ED"/>
    <w:rsid w:val="72679E9B"/>
    <w:rsid w:val="7267CB77"/>
    <w:rsid w:val="72684213"/>
    <w:rsid w:val="7268B9EC"/>
    <w:rsid w:val="726C115F"/>
    <w:rsid w:val="726C34A0"/>
    <w:rsid w:val="726E4E94"/>
    <w:rsid w:val="726E71F1"/>
    <w:rsid w:val="7270453F"/>
    <w:rsid w:val="72737622"/>
    <w:rsid w:val="72787129"/>
    <w:rsid w:val="72799BD5"/>
    <w:rsid w:val="727AE95B"/>
    <w:rsid w:val="727C8936"/>
    <w:rsid w:val="72803740"/>
    <w:rsid w:val="72828A51"/>
    <w:rsid w:val="72853785"/>
    <w:rsid w:val="72853923"/>
    <w:rsid w:val="72872F59"/>
    <w:rsid w:val="728ED177"/>
    <w:rsid w:val="72913475"/>
    <w:rsid w:val="729226EC"/>
    <w:rsid w:val="72923DCA"/>
    <w:rsid w:val="72971B2D"/>
    <w:rsid w:val="72993765"/>
    <w:rsid w:val="72A80180"/>
    <w:rsid w:val="72A9B014"/>
    <w:rsid w:val="72B1B480"/>
    <w:rsid w:val="72B24599"/>
    <w:rsid w:val="72B4DD02"/>
    <w:rsid w:val="72BA1466"/>
    <w:rsid w:val="72C0652F"/>
    <w:rsid w:val="72C07AA7"/>
    <w:rsid w:val="72C19083"/>
    <w:rsid w:val="72C56FF8"/>
    <w:rsid w:val="72C85C78"/>
    <w:rsid w:val="72C8E87B"/>
    <w:rsid w:val="72CC5EDC"/>
    <w:rsid w:val="72CDE861"/>
    <w:rsid w:val="72D0A3E7"/>
    <w:rsid w:val="72D1569A"/>
    <w:rsid w:val="72D40A90"/>
    <w:rsid w:val="72D614ED"/>
    <w:rsid w:val="72DA5FE0"/>
    <w:rsid w:val="72DB5959"/>
    <w:rsid w:val="72DB73CE"/>
    <w:rsid w:val="72DC71A1"/>
    <w:rsid w:val="72DD3DA2"/>
    <w:rsid w:val="72DD5D0E"/>
    <w:rsid w:val="72DED87C"/>
    <w:rsid w:val="72E1749B"/>
    <w:rsid w:val="72E209A2"/>
    <w:rsid w:val="72E25B54"/>
    <w:rsid w:val="72E42125"/>
    <w:rsid w:val="72E694F1"/>
    <w:rsid w:val="72E7DC94"/>
    <w:rsid w:val="72EB7504"/>
    <w:rsid w:val="72EC9EE3"/>
    <w:rsid w:val="72ECF651"/>
    <w:rsid w:val="72F46DA7"/>
    <w:rsid w:val="72FA84F0"/>
    <w:rsid w:val="72FB563B"/>
    <w:rsid w:val="72FDA7E4"/>
    <w:rsid w:val="72FEEC8A"/>
    <w:rsid w:val="72FEF283"/>
    <w:rsid w:val="7302715E"/>
    <w:rsid w:val="730278BC"/>
    <w:rsid w:val="730538C5"/>
    <w:rsid w:val="7311E593"/>
    <w:rsid w:val="7313DAE9"/>
    <w:rsid w:val="7314FD82"/>
    <w:rsid w:val="731AA49D"/>
    <w:rsid w:val="731B264F"/>
    <w:rsid w:val="731CE169"/>
    <w:rsid w:val="731E6CE5"/>
    <w:rsid w:val="731ED849"/>
    <w:rsid w:val="731F4607"/>
    <w:rsid w:val="7321F214"/>
    <w:rsid w:val="73225ECC"/>
    <w:rsid w:val="73248BC4"/>
    <w:rsid w:val="73259984"/>
    <w:rsid w:val="73275090"/>
    <w:rsid w:val="732ACEBB"/>
    <w:rsid w:val="7334E7BF"/>
    <w:rsid w:val="733852FD"/>
    <w:rsid w:val="733CF599"/>
    <w:rsid w:val="73405BC2"/>
    <w:rsid w:val="73430797"/>
    <w:rsid w:val="7346D9D8"/>
    <w:rsid w:val="73476B31"/>
    <w:rsid w:val="734824E6"/>
    <w:rsid w:val="734BAB0A"/>
    <w:rsid w:val="734F0E49"/>
    <w:rsid w:val="734F1F0F"/>
    <w:rsid w:val="73517B76"/>
    <w:rsid w:val="73518EE4"/>
    <w:rsid w:val="7357DAA0"/>
    <w:rsid w:val="735A42B4"/>
    <w:rsid w:val="735AA5D6"/>
    <w:rsid w:val="735CFA5C"/>
    <w:rsid w:val="73624684"/>
    <w:rsid w:val="7367BFC1"/>
    <w:rsid w:val="736BAB65"/>
    <w:rsid w:val="7373B7BC"/>
    <w:rsid w:val="73749D1D"/>
    <w:rsid w:val="7374C5AB"/>
    <w:rsid w:val="7375A65B"/>
    <w:rsid w:val="73776EA3"/>
    <w:rsid w:val="7377CAE7"/>
    <w:rsid w:val="7379B22D"/>
    <w:rsid w:val="737A7E38"/>
    <w:rsid w:val="737C78DF"/>
    <w:rsid w:val="737CBAB0"/>
    <w:rsid w:val="737FC49F"/>
    <w:rsid w:val="737FFBD0"/>
    <w:rsid w:val="7386588A"/>
    <w:rsid w:val="7386745F"/>
    <w:rsid w:val="7387E54A"/>
    <w:rsid w:val="738C6381"/>
    <w:rsid w:val="738ED818"/>
    <w:rsid w:val="73954784"/>
    <w:rsid w:val="739838CC"/>
    <w:rsid w:val="73994943"/>
    <w:rsid w:val="739E1CC8"/>
    <w:rsid w:val="739E5D0F"/>
    <w:rsid w:val="739F8B5B"/>
    <w:rsid w:val="73A0CBFE"/>
    <w:rsid w:val="73A1A779"/>
    <w:rsid w:val="73A3184B"/>
    <w:rsid w:val="73A34A41"/>
    <w:rsid w:val="73A72059"/>
    <w:rsid w:val="73AE24F1"/>
    <w:rsid w:val="73AEF66F"/>
    <w:rsid w:val="73B54203"/>
    <w:rsid w:val="73B5E9F1"/>
    <w:rsid w:val="73B88064"/>
    <w:rsid w:val="73B96C2B"/>
    <w:rsid w:val="73B9F019"/>
    <w:rsid w:val="73BB0263"/>
    <w:rsid w:val="73BF1B18"/>
    <w:rsid w:val="73C20CDA"/>
    <w:rsid w:val="73C36EE9"/>
    <w:rsid w:val="73C63E46"/>
    <w:rsid w:val="73C86EE4"/>
    <w:rsid w:val="73CC71F4"/>
    <w:rsid w:val="73CE9D03"/>
    <w:rsid w:val="73D3813A"/>
    <w:rsid w:val="73D9988A"/>
    <w:rsid w:val="73DC1860"/>
    <w:rsid w:val="73DC77D5"/>
    <w:rsid w:val="73DC9D7F"/>
    <w:rsid w:val="73DE3D1A"/>
    <w:rsid w:val="73DF6547"/>
    <w:rsid w:val="73E32B45"/>
    <w:rsid w:val="73E3BBD5"/>
    <w:rsid w:val="73E519FA"/>
    <w:rsid w:val="73E7EDD7"/>
    <w:rsid w:val="73E8BABE"/>
    <w:rsid w:val="73EAA6F3"/>
    <w:rsid w:val="73EB5486"/>
    <w:rsid w:val="73EB88CE"/>
    <w:rsid w:val="73EE9754"/>
    <w:rsid w:val="73EEE8F9"/>
    <w:rsid w:val="73F1D5F9"/>
    <w:rsid w:val="73F46F6A"/>
    <w:rsid w:val="73F56B03"/>
    <w:rsid w:val="73FE0A41"/>
    <w:rsid w:val="740004F7"/>
    <w:rsid w:val="74002020"/>
    <w:rsid w:val="7402264A"/>
    <w:rsid w:val="74066878"/>
    <w:rsid w:val="7406E194"/>
    <w:rsid w:val="740876DA"/>
    <w:rsid w:val="7409520C"/>
    <w:rsid w:val="740979D1"/>
    <w:rsid w:val="740BCBC1"/>
    <w:rsid w:val="740CDA78"/>
    <w:rsid w:val="740F36D3"/>
    <w:rsid w:val="7412C480"/>
    <w:rsid w:val="741345F3"/>
    <w:rsid w:val="74148C2A"/>
    <w:rsid w:val="74148FB0"/>
    <w:rsid w:val="74159780"/>
    <w:rsid w:val="741751EF"/>
    <w:rsid w:val="741A2ACF"/>
    <w:rsid w:val="741D886B"/>
    <w:rsid w:val="74218C2B"/>
    <w:rsid w:val="74239BFF"/>
    <w:rsid w:val="742655C6"/>
    <w:rsid w:val="74267805"/>
    <w:rsid w:val="74297D35"/>
    <w:rsid w:val="74298C48"/>
    <w:rsid w:val="7429AE5D"/>
    <w:rsid w:val="742B5CD4"/>
    <w:rsid w:val="742BB45A"/>
    <w:rsid w:val="7430A464"/>
    <w:rsid w:val="7431B655"/>
    <w:rsid w:val="7437A5E6"/>
    <w:rsid w:val="743869EA"/>
    <w:rsid w:val="7438B9DD"/>
    <w:rsid w:val="7439776E"/>
    <w:rsid w:val="743DD494"/>
    <w:rsid w:val="74417610"/>
    <w:rsid w:val="7444D167"/>
    <w:rsid w:val="744613FF"/>
    <w:rsid w:val="74494BDF"/>
    <w:rsid w:val="744A4054"/>
    <w:rsid w:val="744AD465"/>
    <w:rsid w:val="7451DAD2"/>
    <w:rsid w:val="74538E6B"/>
    <w:rsid w:val="7454FA76"/>
    <w:rsid w:val="7455B463"/>
    <w:rsid w:val="745B7D55"/>
    <w:rsid w:val="745DF0EB"/>
    <w:rsid w:val="7461E770"/>
    <w:rsid w:val="7464A363"/>
    <w:rsid w:val="7465BCB3"/>
    <w:rsid w:val="746759EC"/>
    <w:rsid w:val="7468A6D1"/>
    <w:rsid w:val="746E8861"/>
    <w:rsid w:val="746F9284"/>
    <w:rsid w:val="7473996E"/>
    <w:rsid w:val="7473A0A9"/>
    <w:rsid w:val="7474851A"/>
    <w:rsid w:val="74750EFC"/>
    <w:rsid w:val="74757337"/>
    <w:rsid w:val="7475DDCF"/>
    <w:rsid w:val="747808DE"/>
    <w:rsid w:val="74790BE8"/>
    <w:rsid w:val="747A164F"/>
    <w:rsid w:val="747FB94B"/>
    <w:rsid w:val="748302E9"/>
    <w:rsid w:val="74894425"/>
    <w:rsid w:val="7489676F"/>
    <w:rsid w:val="748A3A32"/>
    <w:rsid w:val="7491A765"/>
    <w:rsid w:val="74922D67"/>
    <w:rsid w:val="74935127"/>
    <w:rsid w:val="7494964C"/>
    <w:rsid w:val="7496A60E"/>
    <w:rsid w:val="74970D30"/>
    <w:rsid w:val="74998780"/>
    <w:rsid w:val="749ABBF5"/>
    <w:rsid w:val="749C6B87"/>
    <w:rsid w:val="749D27C3"/>
    <w:rsid w:val="74A07D71"/>
    <w:rsid w:val="74A0C88F"/>
    <w:rsid w:val="74A0ECBE"/>
    <w:rsid w:val="74A31366"/>
    <w:rsid w:val="74A7F6CA"/>
    <w:rsid w:val="74A8B1C2"/>
    <w:rsid w:val="74AA37CA"/>
    <w:rsid w:val="74AD6084"/>
    <w:rsid w:val="74ADA4D8"/>
    <w:rsid w:val="74AE8E0A"/>
    <w:rsid w:val="74AEB953"/>
    <w:rsid w:val="74AF642E"/>
    <w:rsid w:val="74AF7809"/>
    <w:rsid w:val="74B01CD4"/>
    <w:rsid w:val="74B02027"/>
    <w:rsid w:val="74B237DD"/>
    <w:rsid w:val="74B3D951"/>
    <w:rsid w:val="74B3E66D"/>
    <w:rsid w:val="74B4FF13"/>
    <w:rsid w:val="74B7831C"/>
    <w:rsid w:val="74B8C74B"/>
    <w:rsid w:val="74BC33DD"/>
    <w:rsid w:val="74C168AF"/>
    <w:rsid w:val="74C2168D"/>
    <w:rsid w:val="74CA1526"/>
    <w:rsid w:val="74CCA77D"/>
    <w:rsid w:val="74CF1799"/>
    <w:rsid w:val="74D43CDD"/>
    <w:rsid w:val="74D7DDAF"/>
    <w:rsid w:val="74DAC039"/>
    <w:rsid w:val="74DD480C"/>
    <w:rsid w:val="74DD8EC0"/>
    <w:rsid w:val="74DE955C"/>
    <w:rsid w:val="74E1DE63"/>
    <w:rsid w:val="74E307FC"/>
    <w:rsid w:val="74E3148C"/>
    <w:rsid w:val="74E48B85"/>
    <w:rsid w:val="74E4C4A0"/>
    <w:rsid w:val="74E59C99"/>
    <w:rsid w:val="74E6B5CE"/>
    <w:rsid w:val="74E8EE08"/>
    <w:rsid w:val="74EA5F4A"/>
    <w:rsid w:val="74EAE904"/>
    <w:rsid w:val="74EB42DA"/>
    <w:rsid w:val="74ECAF86"/>
    <w:rsid w:val="74EECE6C"/>
    <w:rsid w:val="74F44C47"/>
    <w:rsid w:val="74F455A6"/>
    <w:rsid w:val="74F458F1"/>
    <w:rsid w:val="74F4AFE4"/>
    <w:rsid w:val="74F8B20D"/>
    <w:rsid w:val="74FDB1EA"/>
    <w:rsid w:val="74FE59E2"/>
    <w:rsid w:val="75038448"/>
    <w:rsid w:val="7504031E"/>
    <w:rsid w:val="7504ECF1"/>
    <w:rsid w:val="7505F84E"/>
    <w:rsid w:val="75088E9D"/>
    <w:rsid w:val="750C4197"/>
    <w:rsid w:val="750D60B4"/>
    <w:rsid w:val="750E010F"/>
    <w:rsid w:val="750FAE81"/>
    <w:rsid w:val="7513590D"/>
    <w:rsid w:val="7514F86B"/>
    <w:rsid w:val="7516F07F"/>
    <w:rsid w:val="751B9500"/>
    <w:rsid w:val="751FE447"/>
    <w:rsid w:val="7527B9DC"/>
    <w:rsid w:val="75288795"/>
    <w:rsid w:val="752B16C1"/>
    <w:rsid w:val="752B48DD"/>
    <w:rsid w:val="752BD3FB"/>
    <w:rsid w:val="752F044B"/>
    <w:rsid w:val="7531E89B"/>
    <w:rsid w:val="7535F253"/>
    <w:rsid w:val="75370FF3"/>
    <w:rsid w:val="75396870"/>
    <w:rsid w:val="753BF809"/>
    <w:rsid w:val="7541DF88"/>
    <w:rsid w:val="754914C1"/>
    <w:rsid w:val="7549DE5B"/>
    <w:rsid w:val="754BACEE"/>
    <w:rsid w:val="754CAF97"/>
    <w:rsid w:val="754E6EC0"/>
    <w:rsid w:val="754EA7FE"/>
    <w:rsid w:val="754EC501"/>
    <w:rsid w:val="755072E0"/>
    <w:rsid w:val="75516DD8"/>
    <w:rsid w:val="755FC95F"/>
    <w:rsid w:val="7562FEB1"/>
    <w:rsid w:val="756369B6"/>
    <w:rsid w:val="7566C1B7"/>
    <w:rsid w:val="756FF708"/>
    <w:rsid w:val="757598B8"/>
    <w:rsid w:val="757A1328"/>
    <w:rsid w:val="757D9D25"/>
    <w:rsid w:val="75808E1C"/>
    <w:rsid w:val="7585B368"/>
    <w:rsid w:val="758724E7"/>
    <w:rsid w:val="75884724"/>
    <w:rsid w:val="758BE686"/>
    <w:rsid w:val="759CFD47"/>
    <w:rsid w:val="759E4F3E"/>
    <w:rsid w:val="759F86EE"/>
    <w:rsid w:val="75A0264C"/>
    <w:rsid w:val="75A65888"/>
    <w:rsid w:val="75A67358"/>
    <w:rsid w:val="75A78418"/>
    <w:rsid w:val="75A93ABC"/>
    <w:rsid w:val="75AB0330"/>
    <w:rsid w:val="75AFE7D4"/>
    <w:rsid w:val="75B18535"/>
    <w:rsid w:val="75B2FEE2"/>
    <w:rsid w:val="75B5B6FB"/>
    <w:rsid w:val="75B958CC"/>
    <w:rsid w:val="75BB9051"/>
    <w:rsid w:val="75BC033F"/>
    <w:rsid w:val="75C0D3AA"/>
    <w:rsid w:val="75C1316D"/>
    <w:rsid w:val="75C13239"/>
    <w:rsid w:val="75C21609"/>
    <w:rsid w:val="75C230B4"/>
    <w:rsid w:val="75C2C755"/>
    <w:rsid w:val="75C6E8FC"/>
    <w:rsid w:val="75C9D7A7"/>
    <w:rsid w:val="75D10F85"/>
    <w:rsid w:val="75D25DCC"/>
    <w:rsid w:val="75D9B513"/>
    <w:rsid w:val="75DBC9CD"/>
    <w:rsid w:val="75DBF97A"/>
    <w:rsid w:val="75DD7865"/>
    <w:rsid w:val="75E17CE1"/>
    <w:rsid w:val="75E2A014"/>
    <w:rsid w:val="75E4F8AF"/>
    <w:rsid w:val="75E74429"/>
    <w:rsid w:val="75E74709"/>
    <w:rsid w:val="75E9E118"/>
    <w:rsid w:val="75EAEEBA"/>
    <w:rsid w:val="75F3DC61"/>
    <w:rsid w:val="75F68EBE"/>
    <w:rsid w:val="75F70E58"/>
    <w:rsid w:val="75FCDC61"/>
    <w:rsid w:val="75FEC822"/>
    <w:rsid w:val="75FFA853"/>
    <w:rsid w:val="76066243"/>
    <w:rsid w:val="7606A162"/>
    <w:rsid w:val="760996C1"/>
    <w:rsid w:val="76113F48"/>
    <w:rsid w:val="76115DAD"/>
    <w:rsid w:val="76119F25"/>
    <w:rsid w:val="76139C46"/>
    <w:rsid w:val="76169F1A"/>
    <w:rsid w:val="76190D2D"/>
    <w:rsid w:val="76191CC2"/>
    <w:rsid w:val="76195B6F"/>
    <w:rsid w:val="761A8BDF"/>
    <w:rsid w:val="761AFC88"/>
    <w:rsid w:val="761B77BE"/>
    <w:rsid w:val="76203BE2"/>
    <w:rsid w:val="76215874"/>
    <w:rsid w:val="7622CBF2"/>
    <w:rsid w:val="7622CC07"/>
    <w:rsid w:val="7623178C"/>
    <w:rsid w:val="7623CB45"/>
    <w:rsid w:val="7624532F"/>
    <w:rsid w:val="76249713"/>
    <w:rsid w:val="7624E2B0"/>
    <w:rsid w:val="762AAAA7"/>
    <w:rsid w:val="7632105B"/>
    <w:rsid w:val="76361562"/>
    <w:rsid w:val="7638B8E1"/>
    <w:rsid w:val="76391E68"/>
    <w:rsid w:val="763ADFC3"/>
    <w:rsid w:val="763D19EC"/>
    <w:rsid w:val="763DBC1C"/>
    <w:rsid w:val="76424091"/>
    <w:rsid w:val="7645C600"/>
    <w:rsid w:val="7646C8A7"/>
    <w:rsid w:val="7646D884"/>
    <w:rsid w:val="76481EF7"/>
    <w:rsid w:val="764A5F34"/>
    <w:rsid w:val="764BCA27"/>
    <w:rsid w:val="764CB8FB"/>
    <w:rsid w:val="76514B18"/>
    <w:rsid w:val="7654911F"/>
    <w:rsid w:val="76566F9D"/>
    <w:rsid w:val="765BE501"/>
    <w:rsid w:val="765C83B1"/>
    <w:rsid w:val="765DC522"/>
    <w:rsid w:val="76615A4B"/>
    <w:rsid w:val="766404AA"/>
    <w:rsid w:val="76666937"/>
    <w:rsid w:val="7667A6FC"/>
    <w:rsid w:val="76691518"/>
    <w:rsid w:val="76694C7C"/>
    <w:rsid w:val="7675580A"/>
    <w:rsid w:val="767A323F"/>
    <w:rsid w:val="767C6C4A"/>
    <w:rsid w:val="767D344A"/>
    <w:rsid w:val="76859B21"/>
    <w:rsid w:val="76861D97"/>
    <w:rsid w:val="76864EDA"/>
    <w:rsid w:val="768944C5"/>
    <w:rsid w:val="768D3584"/>
    <w:rsid w:val="768E5C75"/>
    <w:rsid w:val="7695A0CD"/>
    <w:rsid w:val="76981C9F"/>
    <w:rsid w:val="76983450"/>
    <w:rsid w:val="769B245B"/>
    <w:rsid w:val="769D5753"/>
    <w:rsid w:val="769DCA97"/>
    <w:rsid w:val="76A033C6"/>
    <w:rsid w:val="76A1C231"/>
    <w:rsid w:val="76A84DF6"/>
    <w:rsid w:val="76A92166"/>
    <w:rsid w:val="76AA8A8E"/>
    <w:rsid w:val="76AE1DD3"/>
    <w:rsid w:val="76B13AEF"/>
    <w:rsid w:val="76B994B5"/>
    <w:rsid w:val="76BEB548"/>
    <w:rsid w:val="76C2FFC2"/>
    <w:rsid w:val="76C32700"/>
    <w:rsid w:val="76C53BE4"/>
    <w:rsid w:val="76C53F91"/>
    <w:rsid w:val="76C54169"/>
    <w:rsid w:val="76C5C7B6"/>
    <w:rsid w:val="76C6E24C"/>
    <w:rsid w:val="76C7893C"/>
    <w:rsid w:val="76C9E596"/>
    <w:rsid w:val="76CC8401"/>
    <w:rsid w:val="76CFE1E8"/>
    <w:rsid w:val="76D1117E"/>
    <w:rsid w:val="76D92940"/>
    <w:rsid w:val="76DE820D"/>
    <w:rsid w:val="76E4B03F"/>
    <w:rsid w:val="76E4E820"/>
    <w:rsid w:val="76E65479"/>
    <w:rsid w:val="76E9875A"/>
    <w:rsid w:val="76EBADA1"/>
    <w:rsid w:val="76ED0F62"/>
    <w:rsid w:val="76F12C34"/>
    <w:rsid w:val="76F22ADE"/>
    <w:rsid w:val="76F34EEE"/>
    <w:rsid w:val="76F3C007"/>
    <w:rsid w:val="76F63D08"/>
    <w:rsid w:val="76FA14DE"/>
    <w:rsid w:val="76FE761A"/>
    <w:rsid w:val="76FF2390"/>
    <w:rsid w:val="7701B9C4"/>
    <w:rsid w:val="7702DF9F"/>
    <w:rsid w:val="770377EA"/>
    <w:rsid w:val="77080981"/>
    <w:rsid w:val="770A65A4"/>
    <w:rsid w:val="770CC1B7"/>
    <w:rsid w:val="7710AD89"/>
    <w:rsid w:val="7710C930"/>
    <w:rsid w:val="7711629C"/>
    <w:rsid w:val="7711C63C"/>
    <w:rsid w:val="7714705F"/>
    <w:rsid w:val="7715E389"/>
    <w:rsid w:val="7718258B"/>
    <w:rsid w:val="77205BC9"/>
    <w:rsid w:val="77240D66"/>
    <w:rsid w:val="77290423"/>
    <w:rsid w:val="772BCF86"/>
    <w:rsid w:val="772FBC21"/>
    <w:rsid w:val="77331B4D"/>
    <w:rsid w:val="77350BC1"/>
    <w:rsid w:val="77360F90"/>
    <w:rsid w:val="773C1770"/>
    <w:rsid w:val="773D0547"/>
    <w:rsid w:val="773E0135"/>
    <w:rsid w:val="773E13CB"/>
    <w:rsid w:val="7740F3D1"/>
    <w:rsid w:val="7747710A"/>
    <w:rsid w:val="77499100"/>
    <w:rsid w:val="774DA470"/>
    <w:rsid w:val="774F93EE"/>
    <w:rsid w:val="774FE492"/>
    <w:rsid w:val="775147DB"/>
    <w:rsid w:val="7758D4E7"/>
    <w:rsid w:val="7761ADD1"/>
    <w:rsid w:val="776261CD"/>
    <w:rsid w:val="776356F5"/>
    <w:rsid w:val="77637397"/>
    <w:rsid w:val="7764DB7A"/>
    <w:rsid w:val="7765BF96"/>
    <w:rsid w:val="77693A2E"/>
    <w:rsid w:val="77695717"/>
    <w:rsid w:val="7769DCBF"/>
    <w:rsid w:val="77724025"/>
    <w:rsid w:val="77733E9A"/>
    <w:rsid w:val="7775B739"/>
    <w:rsid w:val="777635C2"/>
    <w:rsid w:val="7778A373"/>
    <w:rsid w:val="7778C6CA"/>
    <w:rsid w:val="7779FB69"/>
    <w:rsid w:val="777B9BA1"/>
    <w:rsid w:val="777D1CE8"/>
    <w:rsid w:val="777D36BE"/>
    <w:rsid w:val="777D9355"/>
    <w:rsid w:val="7780C910"/>
    <w:rsid w:val="7781B909"/>
    <w:rsid w:val="77826C42"/>
    <w:rsid w:val="7782EC56"/>
    <w:rsid w:val="77861AD6"/>
    <w:rsid w:val="77868E16"/>
    <w:rsid w:val="7788DBFC"/>
    <w:rsid w:val="778DE27B"/>
    <w:rsid w:val="778E8C31"/>
    <w:rsid w:val="778F1813"/>
    <w:rsid w:val="778F5E1F"/>
    <w:rsid w:val="7790CF1B"/>
    <w:rsid w:val="7792B805"/>
    <w:rsid w:val="779501A6"/>
    <w:rsid w:val="779C0D3C"/>
    <w:rsid w:val="779C5B35"/>
    <w:rsid w:val="779D0C90"/>
    <w:rsid w:val="77A002D0"/>
    <w:rsid w:val="77A16CC0"/>
    <w:rsid w:val="77A1D3D0"/>
    <w:rsid w:val="77A34AC1"/>
    <w:rsid w:val="77A3C7F1"/>
    <w:rsid w:val="77A84FF3"/>
    <w:rsid w:val="77ACA3A5"/>
    <w:rsid w:val="77ACBF3E"/>
    <w:rsid w:val="77AEA359"/>
    <w:rsid w:val="77AF0EFD"/>
    <w:rsid w:val="77AF3997"/>
    <w:rsid w:val="77AFE41D"/>
    <w:rsid w:val="77BAEBEB"/>
    <w:rsid w:val="77C295AA"/>
    <w:rsid w:val="77C433CD"/>
    <w:rsid w:val="77C4DB9D"/>
    <w:rsid w:val="77CAE44A"/>
    <w:rsid w:val="77CB27B5"/>
    <w:rsid w:val="77CB3FEF"/>
    <w:rsid w:val="77CFB9BD"/>
    <w:rsid w:val="77D0DA30"/>
    <w:rsid w:val="77D508B5"/>
    <w:rsid w:val="77D5467C"/>
    <w:rsid w:val="77D7AA6C"/>
    <w:rsid w:val="77D8DB81"/>
    <w:rsid w:val="77D9F8E1"/>
    <w:rsid w:val="77DC8219"/>
    <w:rsid w:val="77DD7480"/>
    <w:rsid w:val="77DDDCFD"/>
    <w:rsid w:val="77DECFC4"/>
    <w:rsid w:val="77E19661"/>
    <w:rsid w:val="77E25FB1"/>
    <w:rsid w:val="77E3F29C"/>
    <w:rsid w:val="77E4DF3F"/>
    <w:rsid w:val="77E75E89"/>
    <w:rsid w:val="77E836C9"/>
    <w:rsid w:val="77E9A8F1"/>
    <w:rsid w:val="77EAA44C"/>
    <w:rsid w:val="77EAF73F"/>
    <w:rsid w:val="77EB860A"/>
    <w:rsid w:val="77EE6A8D"/>
    <w:rsid w:val="77F07C4F"/>
    <w:rsid w:val="77F6DD21"/>
    <w:rsid w:val="77F8A059"/>
    <w:rsid w:val="77FCD16E"/>
    <w:rsid w:val="7801F89C"/>
    <w:rsid w:val="7803697A"/>
    <w:rsid w:val="78036EFB"/>
    <w:rsid w:val="78040E3A"/>
    <w:rsid w:val="7806734E"/>
    <w:rsid w:val="78078D8F"/>
    <w:rsid w:val="7808CFC3"/>
    <w:rsid w:val="7809906A"/>
    <w:rsid w:val="780B2B53"/>
    <w:rsid w:val="780BED1A"/>
    <w:rsid w:val="780C19A5"/>
    <w:rsid w:val="78118BA9"/>
    <w:rsid w:val="781A644E"/>
    <w:rsid w:val="781ADAB0"/>
    <w:rsid w:val="781B7DDE"/>
    <w:rsid w:val="781BF9A6"/>
    <w:rsid w:val="781DC619"/>
    <w:rsid w:val="781DE4CB"/>
    <w:rsid w:val="781E0CB7"/>
    <w:rsid w:val="781E81A8"/>
    <w:rsid w:val="781FD7A9"/>
    <w:rsid w:val="78240104"/>
    <w:rsid w:val="78250007"/>
    <w:rsid w:val="7828D697"/>
    <w:rsid w:val="78297E03"/>
    <w:rsid w:val="782BE338"/>
    <w:rsid w:val="783404B1"/>
    <w:rsid w:val="7836A8F7"/>
    <w:rsid w:val="7836B785"/>
    <w:rsid w:val="7837EE0F"/>
    <w:rsid w:val="783881F4"/>
    <w:rsid w:val="7838C65A"/>
    <w:rsid w:val="783CC5FF"/>
    <w:rsid w:val="783D2DD4"/>
    <w:rsid w:val="78421293"/>
    <w:rsid w:val="7845FAEA"/>
    <w:rsid w:val="784601D5"/>
    <w:rsid w:val="78480CED"/>
    <w:rsid w:val="78491B5A"/>
    <w:rsid w:val="7849D0CE"/>
    <w:rsid w:val="784F5D30"/>
    <w:rsid w:val="784FB494"/>
    <w:rsid w:val="784FDDF6"/>
    <w:rsid w:val="785023D2"/>
    <w:rsid w:val="78504B33"/>
    <w:rsid w:val="785539D6"/>
    <w:rsid w:val="7857E95F"/>
    <w:rsid w:val="7858647C"/>
    <w:rsid w:val="785CF590"/>
    <w:rsid w:val="7861482E"/>
    <w:rsid w:val="78622E97"/>
    <w:rsid w:val="786767A2"/>
    <w:rsid w:val="786D3452"/>
    <w:rsid w:val="78748C03"/>
    <w:rsid w:val="7875FF47"/>
    <w:rsid w:val="787724C8"/>
    <w:rsid w:val="78775FB6"/>
    <w:rsid w:val="787B0306"/>
    <w:rsid w:val="787C9847"/>
    <w:rsid w:val="7880210A"/>
    <w:rsid w:val="78820740"/>
    <w:rsid w:val="7885B2CE"/>
    <w:rsid w:val="78876D9F"/>
    <w:rsid w:val="78893805"/>
    <w:rsid w:val="788D34AD"/>
    <w:rsid w:val="788F359E"/>
    <w:rsid w:val="7896E5E0"/>
    <w:rsid w:val="7899D832"/>
    <w:rsid w:val="78A20E26"/>
    <w:rsid w:val="78A38956"/>
    <w:rsid w:val="78A3E7D5"/>
    <w:rsid w:val="78A521E3"/>
    <w:rsid w:val="78A61FDA"/>
    <w:rsid w:val="78A73641"/>
    <w:rsid w:val="78A89813"/>
    <w:rsid w:val="78A9FBAC"/>
    <w:rsid w:val="78AA2D0B"/>
    <w:rsid w:val="78AAB331"/>
    <w:rsid w:val="78AABB9B"/>
    <w:rsid w:val="78AB0530"/>
    <w:rsid w:val="78AC95FA"/>
    <w:rsid w:val="78ACA3F8"/>
    <w:rsid w:val="78AFB02D"/>
    <w:rsid w:val="78AFC0BF"/>
    <w:rsid w:val="78B146BD"/>
    <w:rsid w:val="78B261FE"/>
    <w:rsid w:val="78B48B6E"/>
    <w:rsid w:val="78BB9121"/>
    <w:rsid w:val="78BDFA29"/>
    <w:rsid w:val="78C0979D"/>
    <w:rsid w:val="78C0BDD3"/>
    <w:rsid w:val="78C1AE0F"/>
    <w:rsid w:val="78C799EF"/>
    <w:rsid w:val="78C80328"/>
    <w:rsid w:val="78CA5E3B"/>
    <w:rsid w:val="78CCA567"/>
    <w:rsid w:val="78CE0B6C"/>
    <w:rsid w:val="78D10092"/>
    <w:rsid w:val="78D56428"/>
    <w:rsid w:val="78D95279"/>
    <w:rsid w:val="78DBFF48"/>
    <w:rsid w:val="78DC94B3"/>
    <w:rsid w:val="78E202B4"/>
    <w:rsid w:val="78E287AE"/>
    <w:rsid w:val="78E5D859"/>
    <w:rsid w:val="78E72E87"/>
    <w:rsid w:val="78E80682"/>
    <w:rsid w:val="78E89C43"/>
    <w:rsid w:val="78E8C0F8"/>
    <w:rsid w:val="78EE548E"/>
    <w:rsid w:val="78EFB895"/>
    <w:rsid w:val="78F0BC19"/>
    <w:rsid w:val="78F2FC96"/>
    <w:rsid w:val="78F47DF2"/>
    <w:rsid w:val="78F4E3DE"/>
    <w:rsid w:val="78F6F3D8"/>
    <w:rsid w:val="78F7D8E7"/>
    <w:rsid w:val="78F923F7"/>
    <w:rsid w:val="78FB63C6"/>
    <w:rsid w:val="7901E859"/>
    <w:rsid w:val="7901F599"/>
    <w:rsid w:val="7903109B"/>
    <w:rsid w:val="79033E75"/>
    <w:rsid w:val="7903BEAA"/>
    <w:rsid w:val="790A0EE7"/>
    <w:rsid w:val="790C115F"/>
    <w:rsid w:val="790E3995"/>
    <w:rsid w:val="790ECC18"/>
    <w:rsid w:val="790F6194"/>
    <w:rsid w:val="7910A6AF"/>
    <w:rsid w:val="79117060"/>
    <w:rsid w:val="791617D7"/>
    <w:rsid w:val="79164768"/>
    <w:rsid w:val="791839B1"/>
    <w:rsid w:val="79184F56"/>
    <w:rsid w:val="791D91E3"/>
    <w:rsid w:val="791F1467"/>
    <w:rsid w:val="7923A8FA"/>
    <w:rsid w:val="79246A65"/>
    <w:rsid w:val="79246F17"/>
    <w:rsid w:val="79258B69"/>
    <w:rsid w:val="79266FF5"/>
    <w:rsid w:val="79299F24"/>
    <w:rsid w:val="792C205E"/>
    <w:rsid w:val="792CF79D"/>
    <w:rsid w:val="792E3A6F"/>
    <w:rsid w:val="792E76F1"/>
    <w:rsid w:val="79330EA8"/>
    <w:rsid w:val="7933800E"/>
    <w:rsid w:val="7933FBD6"/>
    <w:rsid w:val="7935BAAC"/>
    <w:rsid w:val="793FCB23"/>
    <w:rsid w:val="794105E8"/>
    <w:rsid w:val="794178F1"/>
    <w:rsid w:val="7946C1D0"/>
    <w:rsid w:val="794B8FB0"/>
    <w:rsid w:val="794C5653"/>
    <w:rsid w:val="794E0763"/>
    <w:rsid w:val="794E7772"/>
    <w:rsid w:val="795083BB"/>
    <w:rsid w:val="795255AD"/>
    <w:rsid w:val="79587A91"/>
    <w:rsid w:val="7959485E"/>
    <w:rsid w:val="795C6144"/>
    <w:rsid w:val="795EE0DD"/>
    <w:rsid w:val="7964F567"/>
    <w:rsid w:val="79662722"/>
    <w:rsid w:val="7966ADA2"/>
    <w:rsid w:val="7966ED1F"/>
    <w:rsid w:val="796770A4"/>
    <w:rsid w:val="7967BA09"/>
    <w:rsid w:val="79697CEB"/>
    <w:rsid w:val="796D17A7"/>
    <w:rsid w:val="796EA85A"/>
    <w:rsid w:val="797089FD"/>
    <w:rsid w:val="7972D1ED"/>
    <w:rsid w:val="7972EB1E"/>
    <w:rsid w:val="7973D63D"/>
    <w:rsid w:val="7974BC31"/>
    <w:rsid w:val="7978C830"/>
    <w:rsid w:val="7978DB32"/>
    <w:rsid w:val="79792DC2"/>
    <w:rsid w:val="79799C32"/>
    <w:rsid w:val="797CA165"/>
    <w:rsid w:val="797D358A"/>
    <w:rsid w:val="7984B135"/>
    <w:rsid w:val="7986D02A"/>
    <w:rsid w:val="798A0B87"/>
    <w:rsid w:val="798B2F9F"/>
    <w:rsid w:val="798CBD84"/>
    <w:rsid w:val="798CBF5D"/>
    <w:rsid w:val="7990333C"/>
    <w:rsid w:val="799439B9"/>
    <w:rsid w:val="79948A28"/>
    <w:rsid w:val="7995314B"/>
    <w:rsid w:val="799FC69E"/>
    <w:rsid w:val="79A0D0D0"/>
    <w:rsid w:val="79A0FBB7"/>
    <w:rsid w:val="79A477AD"/>
    <w:rsid w:val="79A5C92D"/>
    <w:rsid w:val="79A985D7"/>
    <w:rsid w:val="79A9AAD0"/>
    <w:rsid w:val="79AAAE76"/>
    <w:rsid w:val="79AB58AF"/>
    <w:rsid w:val="79AC87A4"/>
    <w:rsid w:val="79AD1F9A"/>
    <w:rsid w:val="79B1CE49"/>
    <w:rsid w:val="79B4B632"/>
    <w:rsid w:val="79B715EE"/>
    <w:rsid w:val="79B8BE7E"/>
    <w:rsid w:val="79BA0994"/>
    <w:rsid w:val="79BACBE8"/>
    <w:rsid w:val="79BB0D9E"/>
    <w:rsid w:val="79BB2A39"/>
    <w:rsid w:val="79BC20DE"/>
    <w:rsid w:val="79BC7448"/>
    <w:rsid w:val="79BCF228"/>
    <w:rsid w:val="79BD2F66"/>
    <w:rsid w:val="79C1E553"/>
    <w:rsid w:val="79C33903"/>
    <w:rsid w:val="79C98F7E"/>
    <w:rsid w:val="79CC626C"/>
    <w:rsid w:val="79CC73F9"/>
    <w:rsid w:val="79CDA63F"/>
    <w:rsid w:val="79D0A64C"/>
    <w:rsid w:val="79D48550"/>
    <w:rsid w:val="79D81B23"/>
    <w:rsid w:val="79D9CF80"/>
    <w:rsid w:val="79DA7F7D"/>
    <w:rsid w:val="79DAB873"/>
    <w:rsid w:val="79DC3755"/>
    <w:rsid w:val="79DF4B47"/>
    <w:rsid w:val="79E067E7"/>
    <w:rsid w:val="79E351EF"/>
    <w:rsid w:val="79E553F9"/>
    <w:rsid w:val="79E5BE95"/>
    <w:rsid w:val="79E68547"/>
    <w:rsid w:val="79E7A584"/>
    <w:rsid w:val="79EBCE25"/>
    <w:rsid w:val="79EBE074"/>
    <w:rsid w:val="79EC6E05"/>
    <w:rsid w:val="79EC7FCD"/>
    <w:rsid w:val="79F7B8A3"/>
    <w:rsid w:val="79F7F284"/>
    <w:rsid w:val="79F9E297"/>
    <w:rsid w:val="79FA1EB2"/>
    <w:rsid w:val="79FA8BDC"/>
    <w:rsid w:val="79FBCCF4"/>
    <w:rsid w:val="79FBDAC9"/>
    <w:rsid w:val="79FF7684"/>
    <w:rsid w:val="7A036074"/>
    <w:rsid w:val="7A05C916"/>
    <w:rsid w:val="7A0B99D5"/>
    <w:rsid w:val="7A0BB0B4"/>
    <w:rsid w:val="7A0C0A91"/>
    <w:rsid w:val="7A105C64"/>
    <w:rsid w:val="7A14D278"/>
    <w:rsid w:val="7A15DD0D"/>
    <w:rsid w:val="7A170A20"/>
    <w:rsid w:val="7A1754B6"/>
    <w:rsid w:val="7A185236"/>
    <w:rsid w:val="7A188A2A"/>
    <w:rsid w:val="7A19385E"/>
    <w:rsid w:val="7A1C3D64"/>
    <w:rsid w:val="7A1D50C1"/>
    <w:rsid w:val="7A20CFA6"/>
    <w:rsid w:val="7A22CFFA"/>
    <w:rsid w:val="7A2885D2"/>
    <w:rsid w:val="7A28F494"/>
    <w:rsid w:val="7A2A0728"/>
    <w:rsid w:val="7A2B44C3"/>
    <w:rsid w:val="7A2C1B06"/>
    <w:rsid w:val="7A2C4B75"/>
    <w:rsid w:val="7A2D4B1F"/>
    <w:rsid w:val="7A2FB2CA"/>
    <w:rsid w:val="7A30F2D9"/>
    <w:rsid w:val="7A32246F"/>
    <w:rsid w:val="7A324ABD"/>
    <w:rsid w:val="7A32D566"/>
    <w:rsid w:val="7A34558C"/>
    <w:rsid w:val="7A357A2C"/>
    <w:rsid w:val="7A367D74"/>
    <w:rsid w:val="7A3E183D"/>
    <w:rsid w:val="7A404C16"/>
    <w:rsid w:val="7A422CA4"/>
    <w:rsid w:val="7A43A938"/>
    <w:rsid w:val="7A4436B5"/>
    <w:rsid w:val="7A481787"/>
    <w:rsid w:val="7A4989BC"/>
    <w:rsid w:val="7A49FE33"/>
    <w:rsid w:val="7A4DA0D2"/>
    <w:rsid w:val="7A50A94A"/>
    <w:rsid w:val="7A5256E0"/>
    <w:rsid w:val="7A5417B5"/>
    <w:rsid w:val="7A5AF842"/>
    <w:rsid w:val="7A62CDAF"/>
    <w:rsid w:val="7A63979C"/>
    <w:rsid w:val="7A6C5ACF"/>
    <w:rsid w:val="7A6CD15A"/>
    <w:rsid w:val="7A6DC05E"/>
    <w:rsid w:val="7A6DE8A0"/>
    <w:rsid w:val="7A6DF989"/>
    <w:rsid w:val="7A6EB764"/>
    <w:rsid w:val="7A702A15"/>
    <w:rsid w:val="7A70711E"/>
    <w:rsid w:val="7A7191CC"/>
    <w:rsid w:val="7A71AEC0"/>
    <w:rsid w:val="7A744417"/>
    <w:rsid w:val="7A76C808"/>
    <w:rsid w:val="7A7792ED"/>
    <w:rsid w:val="7A78018A"/>
    <w:rsid w:val="7A798D94"/>
    <w:rsid w:val="7A7992F4"/>
    <w:rsid w:val="7A79BEC5"/>
    <w:rsid w:val="7A79FFD0"/>
    <w:rsid w:val="7A7ED3A5"/>
    <w:rsid w:val="7A84206D"/>
    <w:rsid w:val="7A866A80"/>
    <w:rsid w:val="7A867EBA"/>
    <w:rsid w:val="7A890FDB"/>
    <w:rsid w:val="7A8DC13E"/>
    <w:rsid w:val="7A8E18AC"/>
    <w:rsid w:val="7A8E2C38"/>
    <w:rsid w:val="7A92E5EF"/>
    <w:rsid w:val="7A9784E9"/>
    <w:rsid w:val="7A992AA3"/>
    <w:rsid w:val="7A9B6C54"/>
    <w:rsid w:val="7A9BF945"/>
    <w:rsid w:val="7A9C5F96"/>
    <w:rsid w:val="7A9D48CA"/>
    <w:rsid w:val="7A9D8EF3"/>
    <w:rsid w:val="7A9F1C28"/>
    <w:rsid w:val="7A9FCFCD"/>
    <w:rsid w:val="7AA293D1"/>
    <w:rsid w:val="7AA5C72F"/>
    <w:rsid w:val="7AA9A8A8"/>
    <w:rsid w:val="7AA9B22A"/>
    <w:rsid w:val="7AAC7710"/>
    <w:rsid w:val="7AAE7103"/>
    <w:rsid w:val="7AAEB9C2"/>
    <w:rsid w:val="7AAEE146"/>
    <w:rsid w:val="7AB4091C"/>
    <w:rsid w:val="7ABA345F"/>
    <w:rsid w:val="7ABAAB7C"/>
    <w:rsid w:val="7ABD6DA7"/>
    <w:rsid w:val="7AC05AAC"/>
    <w:rsid w:val="7AC4A8CE"/>
    <w:rsid w:val="7AC6D9DF"/>
    <w:rsid w:val="7ACAFCAF"/>
    <w:rsid w:val="7ACB7EC8"/>
    <w:rsid w:val="7ACB889D"/>
    <w:rsid w:val="7ACD0718"/>
    <w:rsid w:val="7ACF02E9"/>
    <w:rsid w:val="7AD14B12"/>
    <w:rsid w:val="7AD665D4"/>
    <w:rsid w:val="7AD6CE41"/>
    <w:rsid w:val="7AD937C9"/>
    <w:rsid w:val="7ADAB492"/>
    <w:rsid w:val="7ADAC6DF"/>
    <w:rsid w:val="7ADCBBB0"/>
    <w:rsid w:val="7ADD60F1"/>
    <w:rsid w:val="7ADFA5FA"/>
    <w:rsid w:val="7AE1A8AE"/>
    <w:rsid w:val="7AE2B880"/>
    <w:rsid w:val="7AE64539"/>
    <w:rsid w:val="7AEB6DAF"/>
    <w:rsid w:val="7AEF1D58"/>
    <w:rsid w:val="7AF0CA69"/>
    <w:rsid w:val="7AF2B418"/>
    <w:rsid w:val="7AF3AB44"/>
    <w:rsid w:val="7AF9CA2E"/>
    <w:rsid w:val="7AFB1AFD"/>
    <w:rsid w:val="7AFC117E"/>
    <w:rsid w:val="7AFC87F8"/>
    <w:rsid w:val="7B004B68"/>
    <w:rsid w:val="7B06D7B4"/>
    <w:rsid w:val="7B09E509"/>
    <w:rsid w:val="7B0AA2BA"/>
    <w:rsid w:val="7B0F2878"/>
    <w:rsid w:val="7B14DC35"/>
    <w:rsid w:val="7B17C5FD"/>
    <w:rsid w:val="7B181C2C"/>
    <w:rsid w:val="7B193723"/>
    <w:rsid w:val="7B1D201A"/>
    <w:rsid w:val="7B1EB483"/>
    <w:rsid w:val="7B1F61AB"/>
    <w:rsid w:val="7B201AFE"/>
    <w:rsid w:val="7B202656"/>
    <w:rsid w:val="7B203E2D"/>
    <w:rsid w:val="7B213D1A"/>
    <w:rsid w:val="7B234BE9"/>
    <w:rsid w:val="7B24BC3B"/>
    <w:rsid w:val="7B261B29"/>
    <w:rsid w:val="7B274118"/>
    <w:rsid w:val="7B2CA8EF"/>
    <w:rsid w:val="7B31B7A5"/>
    <w:rsid w:val="7B323F09"/>
    <w:rsid w:val="7B3559B1"/>
    <w:rsid w:val="7B3A03AE"/>
    <w:rsid w:val="7B3ED34C"/>
    <w:rsid w:val="7B3F9486"/>
    <w:rsid w:val="7B4283E8"/>
    <w:rsid w:val="7B5310B1"/>
    <w:rsid w:val="7B53AB96"/>
    <w:rsid w:val="7B54828A"/>
    <w:rsid w:val="7B5894E0"/>
    <w:rsid w:val="7B5A6E33"/>
    <w:rsid w:val="7B60894E"/>
    <w:rsid w:val="7B632610"/>
    <w:rsid w:val="7B6338BB"/>
    <w:rsid w:val="7B63A551"/>
    <w:rsid w:val="7B63DE6F"/>
    <w:rsid w:val="7B641AAB"/>
    <w:rsid w:val="7B65008C"/>
    <w:rsid w:val="7B6554B9"/>
    <w:rsid w:val="7B67A263"/>
    <w:rsid w:val="7B68445A"/>
    <w:rsid w:val="7B69BE92"/>
    <w:rsid w:val="7B6AACEB"/>
    <w:rsid w:val="7B6B0912"/>
    <w:rsid w:val="7B6B8C5B"/>
    <w:rsid w:val="7B6FDE39"/>
    <w:rsid w:val="7B7649ED"/>
    <w:rsid w:val="7B784111"/>
    <w:rsid w:val="7B78B76F"/>
    <w:rsid w:val="7B7BA784"/>
    <w:rsid w:val="7B7CCEBF"/>
    <w:rsid w:val="7B7CF1BF"/>
    <w:rsid w:val="7B7D1D9A"/>
    <w:rsid w:val="7B8274AC"/>
    <w:rsid w:val="7B83B3E3"/>
    <w:rsid w:val="7B84C73B"/>
    <w:rsid w:val="7B87E687"/>
    <w:rsid w:val="7B8AC556"/>
    <w:rsid w:val="7B8EE901"/>
    <w:rsid w:val="7B8F0163"/>
    <w:rsid w:val="7B90CEC1"/>
    <w:rsid w:val="7B924015"/>
    <w:rsid w:val="7B92B1CF"/>
    <w:rsid w:val="7B933D27"/>
    <w:rsid w:val="7B947C38"/>
    <w:rsid w:val="7B94D1BB"/>
    <w:rsid w:val="7B9A68D6"/>
    <w:rsid w:val="7B9A935C"/>
    <w:rsid w:val="7B9B289D"/>
    <w:rsid w:val="7B9BA087"/>
    <w:rsid w:val="7B9BE8F9"/>
    <w:rsid w:val="7B9C0AB3"/>
    <w:rsid w:val="7B9EC217"/>
    <w:rsid w:val="7BA17DB3"/>
    <w:rsid w:val="7BA215C6"/>
    <w:rsid w:val="7BA3D7D0"/>
    <w:rsid w:val="7BA4B6D9"/>
    <w:rsid w:val="7BA92D11"/>
    <w:rsid w:val="7BAB0F80"/>
    <w:rsid w:val="7BAB874D"/>
    <w:rsid w:val="7BAE0E0F"/>
    <w:rsid w:val="7BB1ED0B"/>
    <w:rsid w:val="7BB4E0D7"/>
    <w:rsid w:val="7BB769AD"/>
    <w:rsid w:val="7BB98F5C"/>
    <w:rsid w:val="7BBC8E7B"/>
    <w:rsid w:val="7BBD0365"/>
    <w:rsid w:val="7BBFD66B"/>
    <w:rsid w:val="7BC1BFC3"/>
    <w:rsid w:val="7BC294F8"/>
    <w:rsid w:val="7BC58AD2"/>
    <w:rsid w:val="7BCC8281"/>
    <w:rsid w:val="7BD4766D"/>
    <w:rsid w:val="7BD518F8"/>
    <w:rsid w:val="7BD68E24"/>
    <w:rsid w:val="7BD80F89"/>
    <w:rsid w:val="7BD9DFFF"/>
    <w:rsid w:val="7BDD198D"/>
    <w:rsid w:val="7BDD4AC7"/>
    <w:rsid w:val="7BDEA716"/>
    <w:rsid w:val="7BDF4EE3"/>
    <w:rsid w:val="7BE045BA"/>
    <w:rsid w:val="7BE257D0"/>
    <w:rsid w:val="7BE51C55"/>
    <w:rsid w:val="7BE954AC"/>
    <w:rsid w:val="7BEA1416"/>
    <w:rsid w:val="7BEB305D"/>
    <w:rsid w:val="7BEDF717"/>
    <w:rsid w:val="7BEE9AE9"/>
    <w:rsid w:val="7BF196BC"/>
    <w:rsid w:val="7BF7994E"/>
    <w:rsid w:val="7BF9E507"/>
    <w:rsid w:val="7BFCC21C"/>
    <w:rsid w:val="7C001945"/>
    <w:rsid w:val="7C00C517"/>
    <w:rsid w:val="7C08BD80"/>
    <w:rsid w:val="7C08C666"/>
    <w:rsid w:val="7C14D976"/>
    <w:rsid w:val="7C1677A3"/>
    <w:rsid w:val="7C19426E"/>
    <w:rsid w:val="7C1D335E"/>
    <w:rsid w:val="7C1EB91E"/>
    <w:rsid w:val="7C25A078"/>
    <w:rsid w:val="7C26D2F2"/>
    <w:rsid w:val="7C273001"/>
    <w:rsid w:val="7C2945D9"/>
    <w:rsid w:val="7C29DE08"/>
    <w:rsid w:val="7C2A64D5"/>
    <w:rsid w:val="7C2BE5EA"/>
    <w:rsid w:val="7C2D7135"/>
    <w:rsid w:val="7C2E2905"/>
    <w:rsid w:val="7C2ED84A"/>
    <w:rsid w:val="7C3062C4"/>
    <w:rsid w:val="7C323112"/>
    <w:rsid w:val="7C38A98F"/>
    <w:rsid w:val="7C3999FB"/>
    <w:rsid w:val="7C39AF75"/>
    <w:rsid w:val="7C39FB02"/>
    <w:rsid w:val="7C3AE46F"/>
    <w:rsid w:val="7C3BE815"/>
    <w:rsid w:val="7C46099D"/>
    <w:rsid w:val="7C4A4293"/>
    <w:rsid w:val="7C55884D"/>
    <w:rsid w:val="7C5734B4"/>
    <w:rsid w:val="7C5A7297"/>
    <w:rsid w:val="7C5C3B70"/>
    <w:rsid w:val="7C5EE22D"/>
    <w:rsid w:val="7C60291A"/>
    <w:rsid w:val="7C668158"/>
    <w:rsid w:val="7C66E5B1"/>
    <w:rsid w:val="7C67B820"/>
    <w:rsid w:val="7C69A1EE"/>
    <w:rsid w:val="7C69BAB4"/>
    <w:rsid w:val="7C6C8A02"/>
    <w:rsid w:val="7C6DABD1"/>
    <w:rsid w:val="7C71AE04"/>
    <w:rsid w:val="7C720B7E"/>
    <w:rsid w:val="7C723635"/>
    <w:rsid w:val="7C740FA0"/>
    <w:rsid w:val="7C76019A"/>
    <w:rsid w:val="7C79E09E"/>
    <w:rsid w:val="7C7E08A2"/>
    <w:rsid w:val="7C8080CC"/>
    <w:rsid w:val="7C811E51"/>
    <w:rsid w:val="7C84C8BD"/>
    <w:rsid w:val="7C86FD85"/>
    <w:rsid w:val="7C8A08EA"/>
    <w:rsid w:val="7C8A1B89"/>
    <w:rsid w:val="7C908AB6"/>
    <w:rsid w:val="7C935908"/>
    <w:rsid w:val="7C948260"/>
    <w:rsid w:val="7C9E3837"/>
    <w:rsid w:val="7CA087A0"/>
    <w:rsid w:val="7CA1A7DE"/>
    <w:rsid w:val="7CA63E40"/>
    <w:rsid w:val="7CA926F7"/>
    <w:rsid w:val="7CAA9ECA"/>
    <w:rsid w:val="7CAAB7C3"/>
    <w:rsid w:val="7CAACB73"/>
    <w:rsid w:val="7CABC210"/>
    <w:rsid w:val="7CAD1B23"/>
    <w:rsid w:val="7CAEDE1A"/>
    <w:rsid w:val="7CB038D8"/>
    <w:rsid w:val="7CB192CA"/>
    <w:rsid w:val="7CB2DA03"/>
    <w:rsid w:val="7CB39E0F"/>
    <w:rsid w:val="7CB3C3A7"/>
    <w:rsid w:val="7CB5CDB5"/>
    <w:rsid w:val="7CB89521"/>
    <w:rsid w:val="7CC1BD75"/>
    <w:rsid w:val="7CC1EB8A"/>
    <w:rsid w:val="7CC3B1D9"/>
    <w:rsid w:val="7CC4291C"/>
    <w:rsid w:val="7CC6501F"/>
    <w:rsid w:val="7CC7374C"/>
    <w:rsid w:val="7CC7C3C8"/>
    <w:rsid w:val="7CC8F14C"/>
    <w:rsid w:val="7CC9246C"/>
    <w:rsid w:val="7CC983C5"/>
    <w:rsid w:val="7CCAFA62"/>
    <w:rsid w:val="7CCB41A5"/>
    <w:rsid w:val="7CCB5B99"/>
    <w:rsid w:val="7CCD36E8"/>
    <w:rsid w:val="7CCDCC36"/>
    <w:rsid w:val="7CCDF77B"/>
    <w:rsid w:val="7CD0443F"/>
    <w:rsid w:val="7CD35380"/>
    <w:rsid w:val="7CD4CC33"/>
    <w:rsid w:val="7CD559E7"/>
    <w:rsid w:val="7CD5B521"/>
    <w:rsid w:val="7CD5D74F"/>
    <w:rsid w:val="7CDD6531"/>
    <w:rsid w:val="7CDEDF95"/>
    <w:rsid w:val="7CE01F54"/>
    <w:rsid w:val="7CE0A982"/>
    <w:rsid w:val="7CE0B99F"/>
    <w:rsid w:val="7CE0FB34"/>
    <w:rsid w:val="7CE30587"/>
    <w:rsid w:val="7CE3C977"/>
    <w:rsid w:val="7CE47623"/>
    <w:rsid w:val="7CE4C32F"/>
    <w:rsid w:val="7CE87D41"/>
    <w:rsid w:val="7CE8B2D0"/>
    <w:rsid w:val="7CE99F1D"/>
    <w:rsid w:val="7CEEDF36"/>
    <w:rsid w:val="7CF0546F"/>
    <w:rsid w:val="7CF145AD"/>
    <w:rsid w:val="7CF33045"/>
    <w:rsid w:val="7CF48105"/>
    <w:rsid w:val="7CF8D2A1"/>
    <w:rsid w:val="7CFADE17"/>
    <w:rsid w:val="7D027571"/>
    <w:rsid w:val="7D045C56"/>
    <w:rsid w:val="7D094D7C"/>
    <w:rsid w:val="7D094E65"/>
    <w:rsid w:val="7D0DB555"/>
    <w:rsid w:val="7D0E90AE"/>
    <w:rsid w:val="7D0F48A8"/>
    <w:rsid w:val="7D11E693"/>
    <w:rsid w:val="7D148915"/>
    <w:rsid w:val="7D18D97E"/>
    <w:rsid w:val="7D1918E9"/>
    <w:rsid w:val="7D1BAA88"/>
    <w:rsid w:val="7D1E6DC7"/>
    <w:rsid w:val="7D1FE822"/>
    <w:rsid w:val="7D20687C"/>
    <w:rsid w:val="7D217344"/>
    <w:rsid w:val="7D24EDD2"/>
    <w:rsid w:val="7D316DDC"/>
    <w:rsid w:val="7D35067F"/>
    <w:rsid w:val="7D37E230"/>
    <w:rsid w:val="7D381852"/>
    <w:rsid w:val="7D3A71B5"/>
    <w:rsid w:val="7D3E42AC"/>
    <w:rsid w:val="7D4054EF"/>
    <w:rsid w:val="7D425FA8"/>
    <w:rsid w:val="7D447E70"/>
    <w:rsid w:val="7D45ED55"/>
    <w:rsid w:val="7D4A2912"/>
    <w:rsid w:val="7D4F14AC"/>
    <w:rsid w:val="7D51A529"/>
    <w:rsid w:val="7D562BC0"/>
    <w:rsid w:val="7D593482"/>
    <w:rsid w:val="7D5AFAB8"/>
    <w:rsid w:val="7D5C0D02"/>
    <w:rsid w:val="7D5C4252"/>
    <w:rsid w:val="7D5C4A6B"/>
    <w:rsid w:val="7D5D2F33"/>
    <w:rsid w:val="7D63A33D"/>
    <w:rsid w:val="7D64EBA1"/>
    <w:rsid w:val="7D6660DF"/>
    <w:rsid w:val="7D6AF9D0"/>
    <w:rsid w:val="7D746224"/>
    <w:rsid w:val="7D75A524"/>
    <w:rsid w:val="7D777DE3"/>
    <w:rsid w:val="7D81CB4E"/>
    <w:rsid w:val="7D838676"/>
    <w:rsid w:val="7D8757A6"/>
    <w:rsid w:val="7D89CE79"/>
    <w:rsid w:val="7D8C640F"/>
    <w:rsid w:val="7D8FEB17"/>
    <w:rsid w:val="7D91079C"/>
    <w:rsid w:val="7D923493"/>
    <w:rsid w:val="7D93475A"/>
    <w:rsid w:val="7D9A5B86"/>
    <w:rsid w:val="7D9C2946"/>
    <w:rsid w:val="7D9CF68E"/>
    <w:rsid w:val="7D9CF832"/>
    <w:rsid w:val="7D9DC01D"/>
    <w:rsid w:val="7D9E73C6"/>
    <w:rsid w:val="7D9EBAC0"/>
    <w:rsid w:val="7DA05E9D"/>
    <w:rsid w:val="7DA67346"/>
    <w:rsid w:val="7DA6C426"/>
    <w:rsid w:val="7DA6CBA2"/>
    <w:rsid w:val="7DAA8658"/>
    <w:rsid w:val="7DAB81F0"/>
    <w:rsid w:val="7DAFA650"/>
    <w:rsid w:val="7DAFAE9D"/>
    <w:rsid w:val="7DB0A0DA"/>
    <w:rsid w:val="7DB197A0"/>
    <w:rsid w:val="7DB41054"/>
    <w:rsid w:val="7DB512CF"/>
    <w:rsid w:val="7DB715EB"/>
    <w:rsid w:val="7DB86F34"/>
    <w:rsid w:val="7DBFA6BC"/>
    <w:rsid w:val="7DC66781"/>
    <w:rsid w:val="7DCAA5DD"/>
    <w:rsid w:val="7DCABFFD"/>
    <w:rsid w:val="7DCB64FD"/>
    <w:rsid w:val="7DD2C84C"/>
    <w:rsid w:val="7DD49420"/>
    <w:rsid w:val="7DD49E54"/>
    <w:rsid w:val="7DDD1558"/>
    <w:rsid w:val="7DDD972B"/>
    <w:rsid w:val="7DDF2693"/>
    <w:rsid w:val="7DE09545"/>
    <w:rsid w:val="7DE0DA85"/>
    <w:rsid w:val="7DE33B4A"/>
    <w:rsid w:val="7DEBAAD4"/>
    <w:rsid w:val="7DEBCD75"/>
    <w:rsid w:val="7DEECF78"/>
    <w:rsid w:val="7DF3211F"/>
    <w:rsid w:val="7DF71A1D"/>
    <w:rsid w:val="7DF88B70"/>
    <w:rsid w:val="7DFAFD46"/>
    <w:rsid w:val="7DFB0920"/>
    <w:rsid w:val="7DFBCF4D"/>
    <w:rsid w:val="7DFBD861"/>
    <w:rsid w:val="7DFC69D5"/>
    <w:rsid w:val="7E0028D4"/>
    <w:rsid w:val="7E069305"/>
    <w:rsid w:val="7E0FC062"/>
    <w:rsid w:val="7E132C7D"/>
    <w:rsid w:val="7E148413"/>
    <w:rsid w:val="7E17934B"/>
    <w:rsid w:val="7E17C1DC"/>
    <w:rsid w:val="7E1CB0D5"/>
    <w:rsid w:val="7E1F2F08"/>
    <w:rsid w:val="7E1FB198"/>
    <w:rsid w:val="7E201A84"/>
    <w:rsid w:val="7E22FDCE"/>
    <w:rsid w:val="7E24C70B"/>
    <w:rsid w:val="7E2575A6"/>
    <w:rsid w:val="7E274AB7"/>
    <w:rsid w:val="7E2C56B2"/>
    <w:rsid w:val="7E2CA52E"/>
    <w:rsid w:val="7E2F58F1"/>
    <w:rsid w:val="7E34E682"/>
    <w:rsid w:val="7E368562"/>
    <w:rsid w:val="7E40F84D"/>
    <w:rsid w:val="7E411CEE"/>
    <w:rsid w:val="7E43E08D"/>
    <w:rsid w:val="7E4400EC"/>
    <w:rsid w:val="7E4603D0"/>
    <w:rsid w:val="7E489D8E"/>
    <w:rsid w:val="7E48B333"/>
    <w:rsid w:val="7E4BDCD4"/>
    <w:rsid w:val="7E503FC3"/>
    <w:rsid w:val="7E5500CC"/>
    <w:rsid w:val="7E594C21"/>
    <w:rsid w:val="7E5A9F76"/>
    <w:rsid w:val="7E5D0231"/>
    <w:rsid w:val="7E612A24"/>
    <w:rsid w:val="7E6307AD"/>
    <w:rsid w:val="7E64BBE4"/>
    <w:rsid w:val="7E64FF65"/>
    <w:rsid w:val="7E667FB5"/>
    <w:rsid w:val="7E67E20C"/>
    <w:rsid w:val="7E6A4A74"/>
    <w:rsid w:val="7E6A7207"/>
    <w:rsid w:val="7E6ADDB2"/>
    <w:rsid w:val="7E6B6D82"/>
    <w:rsid w:val="7E6C8EE9"/>
    <w:rsid w:val="7E6C98B0"/>
    <w:rsid w:val="7E6D30CF"/>
    <w:rsid w:val="7E6EE26A"/>
    <w:rsid w:val="7E6FC18F"/>
    <w:rsid w:val="7E71877F"/>
    <w:rsid w:val="7E727CCC"/>
    <w:rsid w:val="7E74F2FD"/>
    <w:rsid w:val="7E79BA73"/>
    <w:rsid w:val="7E79F37C"/>
    <w:rsid w:val="7E80F309"/>
    <w:rsid w:val="7E83390A"/>
    <w:rsid w:val="7E83E322"/>
    <w:rsid w:val="7E843062"/>
    <w:rsid w:val="7E887BF3"/>
    <w:rsid w:val="7E8A1DD8"/>
    <w:rsid w:val="7E8DD28C"/>
    <w:rsid w:val="7E8F5F3F"/>
    <w:rsid w:val="7E8F79AB"/>
    <w:rsid w:val="7E92F37C"/>
    <w:rsid w:val="7E967FCC"/>
    <w:rsid w:val="7E973644"/>
    <w:rsid w:val="7E978AB5"/>
    <w:rsid w:val="7E98405A"/>
    <w:rsid w:val="7E9C8AD2"/>
    <w:rsid w:val="7E9F6320"/>
    <w:rsid w:val="7E9FF9F5"/>
    <w:rsid w:val="7EA1009B"/>
    <w:rsid w:val="7EA66E4B"/>
    <w:rsid w:val="7EA74470"/>
    <w:rsid w:val="7EACDD78"/>
    <w:rsid w:val="7EADB06D"/>
    <w:rsid w:val="7EAED983"/>
    <w:rsid w:val="7EAF55C7"/>
    <w:rsid w:val="7EB19AE4"/>
    <w:rsid w:val="7EB3ED2B"/>
    <w:rsid w:val="7EB4F07A"/>
    <w:rsid w:val="7EB5DAD1"/>
    <w:rsid w:val="7EB85CDE"/>
    <w:rsid w:val="7EB92FB8"/>
    <w:rsid w:val="7EBA41BC"/>
    <w:rsid w:val="7EBF37CC"/>
    <w:rsid w:val="7EC2713D"/>
    <w:rsid w:val="7EC65993"/>
    <w:rsid w:val="7EC77F76"/>
    <w:rsid w:val="7EC8BE8E"/>
    <w:rsid w:val="7ECB1636"/>
    <w:rsid w:val="7ECECE42"/>
    <w:rsid w:val="7ECF726D"/>
    <w:rsid w:val="7ED07EC2"/>
    <w:rsid w:val="7ED8B5CD"/>
    <w:rsid w:val="7EDB9222"/>
    <w:rsid w:val="7EDC7779"/>
    <w:rsid w:val="7EE64C78"/>
    <w:rsid w:val="7EEE0D29"/>
    <w:rsid w:val="7EEFBCA3"/>
    <w:rsid w:val="7EF19A25"/>
    <w:rsid w:val="7EF2973A"/>
    <w:rsid w:val="7EF3C5BA"/>
    <w:rsid w:val="7EF3CE99"/>
    <w:rsid w:val="7EF8E6FE"/>
    <w:rsid w:val="7EFBA4A1"/>
    <w:rsid w:val="7EFF107E"/>
    <w:rsid w:val="7EFF4665"/>
    <w:rsid w:val="7F006622"/>
    <w:rsid w:val="7F0302B9"/>
    <w:rsid w:val="7F059D78"/>
    <w:rsid w:val="7F06AB08"/>
    <w:rsid w:val="7F06D2CE"/>
    <w:rsid w:val="7F09A81F"/>
    <w:rsid w:val="7F0B45FB"/>
    <w:rsid w:val="7F0BCC5D"/>
    <w:rsid w:val="7F0E9FFA"/>
    <w:rsid w:val="7F10D28D"/>
    <w:rsid w:val="7F178CDA"/>
    <w:rsid w:val="7F1D96E5"/>
    <w:rsid w:val="7F1DB12A"/>
    <w:rsid w:val="7F22D11F"/>
    <w:rsid w:val="7F234050"/>
    <w:rsid w:val="7F241C2F"/>
    <w:rsid w:val="7F25DDEC"/>
    <w:rsid w:val="7F298F87"/>
    <w:rsid w:val="7F2B9919"/>
    <w:rsid w:val="7F2BAA8E"/>
    <w:rsid w:val="7F2DE1CD"/>
    <w:rsid w:val="7F306CE9"/>
    <w:rsid w:val="7F35BB40"/>
    <w:rsid w:val="7F3B08E9"/>
    <w:rsid w:val="7F3BD738"/>
    <w:rsid w:val="7F3BF546"/>
    <w:rsid w:val="7F3C14A1"/>
    <w:rsid w:val="7F3D697B"/>
    <w:rsid w:val="7F464349"/>
    <w:rsid w:val="7F4661A5"/>
    <w:rsid w:val="7F4726F4"/>
    <w:rsid w:val="7F4834CE"/>
    <w:rsid w:val="7F4C2015"/>
    <w:rsid w:val="7F4FFBD4"/>
    <w:rsid w:val="7F510E1E"/>
    <w:rsid w:val="7F5447B8"/>
    <w:rsid w:val="7F558183"/>
    <w:rsid w:val="7F5A6702"/>
    <w:rsid w:val="7F5AA04E"/>
    <w:rsid w:val="7F5DC662"/>
    <w:rsid w:val="7F60F121"/>
    <w:rsid w:val="7F658602"/>
    <w:rsid w:val="7F6A4249"/>
    <w:rsid w:val="7F6BEE3F"/>
    <w:rsid w:val="7F6DD10E"/>
    <w:rsid w:val="7F6FCB2A"/>
    <w:rsid w:val="7F70CCEE"/>
    <w:rsid w:val="7F72FC04"/>
    <w:rsid w:val="7F7318FE"/>
    <w:rsid w:val="7F76D1C8"/>
    <w:rsid w:val="7F7EE6FC"/>
    <w:rsid w:val="7F7F0EDF"/>
    <w:rsid w:val="7F8AB718"/>
    <w:rsid w:val="7F8D8CA3"/>
    <w:rsid w:val="7F8DA1CD"/>
    <w:rsid w:val="7F8F8F73"/>
    <w:rsid w:val="7F945BAB"/>
    <w:rsid w:val="7F9830A7"/>
    <w:rsid w:val="7F9DD022"/>
    <w:rsid w:val="7F9FBEA1"/>
    <w:rsid w:val="7FA316B4"/>
    <w:rsid w:val="7FA37A53"/>
    <w:rsid w:val="7FA3BADB"/>
    <w:rsid w:val="7FA8CFE4"/>
    <w:rsid w:val="7FACB7DA"/>
    <w:rsid w:val="7FACD9B2"/>
    <w:rsid w:val="7FAEC4CE"/>
    <w:rsid w:val="7FAF8E7A"/>
    <w:rsid w:val="7FB563A9"/>
    <w:rsid w:val="7FB7FD82"/>
    <w:rsid w:val="7FB9CF13"/>
    <w:rsid w:val="7FBA4C1E"/>
    <w:rsid w:val="7FBDCEE1"/>
    <w:rsid w:val="7FBE173F"/>
    <w:rsid w:val="7FBE2D5D"/>
    <w:rsid w:val="7FBF7AD7"/>
    <w:rsid w:val="7FC18A50"/>
    <w:rsid w:val="7FC1A9AC"/>
    <w:rsid w:val="7FC5B900"/>
    <w:rsid w:val="7FC6AD81"/>
    <w:rsid w:val="7FC83A75"/>
    <w:rsid w:val="7FC8ADC4"/>
    <w:rsid w:val="7FCF6763"/>
    <w:rsid w:val="7FCFED82"/>
    <w:rsid w:val="7FD31A09"/>
    <w:rsid w:val="7FD479ED"/>
    <w:rsid w:val="7FD57A96"/>
    <w:rsid w:val="7FD94B7E"/>
    <w:rsid w:val="7FD9BBF9"/>
    <w:rsid w:val="7FDBE708"/>
    <w:rsid w:val="7FDC1F4B"/>
    <w:rsid w:val="7FDD3487"/>
    <w:rsid w:val="7FDDD4AE"/>
    <w:rsid w:val="7FDE76BE"/>
    <w:rsid w:val="7FDE8F10"/>
    <w:rsid w:val="7FE6B6DD"/>
    <w:rsid w:val="7FE75361"/>
    <w:rsid w:val="7FE9744C"/>
    <w:rsid w:val="7FEC4266"/>
    <w:rsid w:val="7FECA846"/>
    <w:rsid w:val="7FEE68CA"/>
    <w:rsid w:val="7FF03AB3"/>
    <w:rsid w:val="7FF043B0"/>
    <w:rsid w:val="7FF0E498"/>
    <w:rsid w:val="7FF1E4F7"/>
    <w:rsid w:val="7FF37318"/>
    <w:rsid w:val="7FF690AB"/>
    <w:rsid w:val="7FF710D0"/>
    <w:rsid w:val="7FF880A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15F25D"/>
  <w15:chartTrackingRefBased/>
  <w15:docId w15:val="{F7244C5C-47D9-4196-ACAB-CF7EF8C8B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EE1DBB"/>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EE1DBB"/>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EE1DBB"/>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EE1DBB"/>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EE1DBB"/>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EE1DBB"/>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EE1DBB"/>
    <w:pPr>
      <w:keepNext/>
      <w:spacing w:after="200" w:line="240" w:lineRule="auto"/>
    </w:pPr>
    <w:rPr>
      <w:b/>
      <w:iCs/>
      <w:szCs w:val="18"/>
    </w:rPr>
  </w:style>
  <w:style w:type="table" w:customStyle="1" w:styleId="Tableheader">
    <w:name w:val="ŠTable header"/>
    <w:basedOn w:val="TableNormal"/>
    <w:uiPriority w:val="99"/>
    <w:rsid w:val="00EE1DBB"/>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EE1D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EE1DBB"/>
    <w:pPr>
      <w:numPr>
        <w:numId w:val="12"/>
      </w:numPr>
    </w:pPr>
  </w:style>
  <w:style w:type="paragraph" w:styleId="ListNumber2">
    <w:name w:val="List Number 2"/>
    <w:aliases w:val="ŠList Number 2"/>
    <w:basedOn w:val="Normal"/>
    <w:uiPriority w:val="9"/>
    <w:qFormat/>
    <w:rsid w:val="00EE1DBB"/>
    <w:pPr>
      <w:numPr>
        <w:numId w:val="11"/>
      </w:numPr>
    </w:pPr>
  </w:style>
  <w:style w:type="paragraph" w:styleId="ListBullet">
    <w:name w:val="List Bullet"/>
    <w:aliases w:val="ŠList Bullet"/>
    <w:basedOn w:val="Normal"/>
    <w:uiPriority w:val="10"/>
    <w:qFormat/>
    <w:rsid w:val="00EE1DBB"/>
    <w:pPr>
      <w:numPr>
        <w:numId w:val="10"/>
      </w:numPr>
    </w:pPr>
  </w:style>
  <w:style w:type="paragraph" w:styleId="ListBullet2">
    <w:name w:val="List Bullet 2"/>
    <w:aliases w:val="ŠList Bullet 2"/>
    <w:basedOn w:val="Normal"/>
    <w:uiPriority w:val="11"/>
    <w:qFormat/>
    <w:rsid w:val="00EE1DBB"/>
    <w:pPr>
      <w:numPr>
        <w:numId w:val="9"/>
      </w:numPr>
      <w:contextualSpacing/>
    </w:pPr>
  </w:style>
  <w:style w:type="character" w:styleId="SubtleReference">
    <w:name w:val="Subtle Reference"/>
    <w:aliases w:val="ŠSubtle Reference"/>
    <w:uiPriority w:val="31"/>
    <w:qFormat/>
    <w:rsid w:val="00EE1DBB"/>
    <w:rPr>
      <w:rFonts w:ascii="Arial" w:hAnsi="Arial"/>
      <w:sz w:val="22"/>
    </w:rPr>
  </w:style>
  <w:style w:type="paragraph" w:styleId="Quote">
    <w:name w:val="Quote"/>
    <w:aliases w:val="ŠQuote"/>
    <w:basedOn w:val="Normal"/>
    <w:next w:val="Normal"/>
    <w:link w:val="QuoteChar"/>
    <w:uiPriority w:val="29"/>
    <w:qFormat/>
    <w:rsid w:val="00EE1DBB"/>
    <w:pPr>
      <w:keepNext/>
      <w:spacing w:before="200" w:after="200" w:line="240" w:lineRule="atLeast"/>
      <w:ind w:left="567" w:right="567"/>
    </w:pPr>
  </w:style>
  <w:style w:type="paragraph" w:styleId="Date">
    <w:name w:val="Date"/>
    <w:aliases w:val="ŠDate"/>
    <w:basedOn w:val="Normal"/>
    <w:next w:val="Normal"/>
    <w:link w:val="DateChar"/>
    <w:uiPriority w:val="99"/>
    <w:rsid w:val="00EE1DBB"/>
    <w:pPr>
      <w:spacing w:before="0" w:after="0" w:line="720" w:lineRule="atLeast"/>
    </w:pPr>
  </w:style>
  <w:style w:type="character" w:customStyle="1" w:styleId="DateChar">
    <w:name w:val="Date Char"/>
    <w:aliases w:val="ŠDate Char"/>
    <w:basedOn w:val="DefaultParagraphFont"/>
    <w:link w:val="Date"/>
    <w:uiPriority w:val="99"/>
    <w:rsid w:val="00EE1DBB"/>
    <w:rPr>
      <w:rFonts w:ascii="Arial" w:hAnsi="Arial" w:cs="Arial"/>
      <w:sz w:val="24"/>
      <w:szCs w:val="24"/>
    </w:rPr>
  </w:style>
  <w:style w:type="paragraph" w:styleId="Signature">
    <w:name w:val="Signature"/>
    <w:aliases w:val="ŠSignature"/>
    <w:basedOn w:val="Normal"/>
    <w:link w:val="SignatureChar"/>
    <w:uiPriority w:val="99"/>
    <w:rsid w:val="00EE1DBB"/>
    <w:pPr>
      <w:spacing w:before="0" w:after="0" w:line="720" w:lineRule="atLeast"/>
    </w:pPr>
  </w:style>
  <w:style w:type="character" w:customStyle="1" w:styleId="SignatureChar">
    <w:name w:val="Signature Char"/>
    <w:aliases w:val="ŠSignature Char"/>
    <w:basedOn w:val="DefaultParagraphFont"/>
    <w:link w:val="Signature"/>
    <w:uiPriority w:val="99"/>
    <w:rsid w:val="00EE1DBB"/>
    <w:rPr>
      <w:rFonts w:ascii="Arial" w:hAnsi="Arial" w:cs="Arial"/>
      <w:sz w:val="24"/>
      <w:szCs w:val="24"/>
    </w:rPr>
  </w:style>
  <w:style w:type="character" w:styleId="Strong">
    <w:name w:val="Strong"/>
    <w:aliases w:val="ŠStrong"/>
    <w:uiPriority w:val="1"/>
    <w:qFormat/>
    <w:rsid w:val="00EE1DBB"/>
    <w:rPr>
      <w:b/>
    </w:rPr>
  </w:style>
  <w:style w:type="character" w:customStyle="1" w:styleId="QuoteChar">
    <w:name w:val="Quote Char"/>
    <w:aliases w:val="ŠQuote Char"/>
    <w:basedOn w:val="DefaultParagraphFont"/>
    <w:link w:val="Quote"/>
    <w:uiPriority w:val="29"/>
    <w:rsid w:val="00EE1DBB"/>
    <w:rPr>
      <w:rFonts w:ascii="Arial" w:hAnsi="Arial" w:cs="Arial"/>
      <w:sz w:val="24"/>
      <w:szCs w:val="24"/>
    </w:rPr>
  </w:style>
  <w:style w:type="paragraph" w:styleId="Header">
    <w:name w:val="header"/>
    <w:basedOn w:val="Normal"/>
    <w:link w:val="HeaderChar"/>
    <w:uiPriority w:val="24"/>
    <w:unhideWhenUsed/>
    <w:qFormat/>
    <w:rsid w:val="0072157B"/>
    <w:pPr>
      <w:tabs>
        <w:tab w:val="center" w:pos="4513"/>
        <w:tab w:val="right" w:pos="9026"/>
      </w:tabs>
      <w:spacing w:before="0" w:after="0" w:line="240" w:lineRule="auto"/>
    </w:pPr>
  </w:style>
  <w:style w:type="paragraph" w:customStyle="1" w:styleId="FeatureBox2">
    <w:name w:val="ŠFeature Box 2"/>
    <w:basedOn w:val="Normal"/>
    <w:next w:val="Normal"/>
    <w:uiPriority w:val="12"/>
    <w:qFormat/>
    <w:rsid w:val="00EE1DBB"/>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1"/>
    <w:qFormat/>
    <w:rsid w:val="00EE1DBB"/>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EE1DB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E1DBB"/>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EE1DBB"/>
    <w:rPr>
      <w:color w:val="2F5496" w:themeColor="accent1" w:themeShade="BF"/>
      <w:u w:val="single"/>
    </w:rPr>
  </w:style>
  <w:style w:type="character" w:customStyle="1" w:styleId="HeaderChar">
    <w:name w:val="Header Char"/>
    <w:basedOn w:val="DefaultParagraphFont"/>
    <w:link w:val="Header"/>
    <w:uiPriority w:val="24"/>
    <w:rsid w:val="0072157B"/>
    <w:rPr>
      <w:rFonts w:ascii="Arial" w:hAnsi="Arial" w:cs="Arial"/>
      <w:sz w:val="24"/>
      <w:szCs w:val="24"/>
    </w:rPr>
  </w:style>
  <w:style w:type="paragraph" w:customStyle="1" w:styleId="Logo">
    <w:name w:val="ŠLogo"/>
    <w:basedOn w:val="Normal"/>
    <w:uiPriority w:val="22"/>
    <w:qFormat/>
    <w:rsid w:val="00EE1DBB"/>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EE1DBB"/>
    <w:pPr>
      <w:tabs>
        <w:tab w:val="right" w:leader="dot" w:pos="14570"/>
      </w:tabs>
      <w:spacing w:before="0" w:after="0"/>
    </w:pPr>
    <w:rPr>
      <w:b/>
      <w:noProof/>
    </w:rPr>
  </w:style>
  <w:style w:type="paragraph" w:styleId="TOC2">
    <w:name w:val="toc 2"/>
    <w:aliases w:val="ŠTOC 2"/>
    <w:basedOn w:val="Normal"/>
    <w:next w:val="Normal"/>
    <w:uiPriority w:val="39"/>
    <w:unhideWhenUsed/>
    <w:rsid w:val="00EE1DBB"/>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EE1DBB"/>
    <w:pPr>
      <w:spacing w:before="0" w:after="0"/>
      <w:ind w:left="482"/>
    </w:pPr>
  </w:style>
  <w:style w:type="paragraph" w:styleId="Title">
    <w:name w:val="Title"/>
    <w:aliases w:val="ŠTitle"/>
    <w:basedOn w:val="Normal"/>
    <w:next w:val="Normal"/>
    <w:link w:val="TitleChar"/>
    <w:uiPriority w:val="2"/>
    <w:qFormat/>
    <w:rsid w:val="00EE1DBB"/>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EE1DBB"/>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EE1DBB"/>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EE1DBB"/>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EE1DBB"/>
    <w:pPr>
      <w:outlineLvl w:val="9"/>
    </w:pPr>
    <w:rPr>
      <w:sz w:val="40"/>
      <w:szCs w:val="40"/>
    </w:rPr>
  </w:style>
  <w:style w:type="paragraph" w:customStyle="1" w:styleId="footer0">
    <w:name w:val="footer0"/>
    <w:basedOn w:val="Normal"/>
    <w:uiPriority w:val="99"/>
    <w:semiHidden/>
    <w:unhideWhenUsed/>
    <w:rsid w:val="00E5058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55E49"/>
    <w:rPr>
      <w:rFonts w:ascii="Arial" w:hAnsi="Arial" w:cs="Arial"/>
      <w:sz w:val="24"/>
      <w:szCs w:val="24"/>
    </w:rPr>
  </w:style>
  <w:style w:type="paragraph" w:customStyle="1" w:styleId="header0">
    <w:name w:val="header0"/>
    <w:basedOn w:val="Normal"/>
    <w:uiPriority w:val="24"/>
    <w:semiHidden/>
    <w:qFormat/>
    <w:rsid w:val="00E5058E"/>
    <w:pPr>
      <w:tabs>
        <w:tab w:val="center" w:pos="4513"/>
        <w:tab w:val="right" w:pos="9026"/>
      </w:tabs>
      <w:spacing w:after="0" w:line="240" w:lineRule="auto"/>
    </w:pPr>
  </w:style>
  <w:style w:type="character" w:customStyle="1" w:styleId="Heading3Char">
    <w:name w:val="Heading 3 Char"/>
    <w:aliases w:val="ŠHeading 3 Char"/>
    <w:basedOn w:val="DefaultParagraphFont"/>
    <w:link w:val="Heading3"/>
    <w:uiPriority w:val="5"/>
    <w:rsid w:val="00EE1DBB"/>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EE1DBB"/>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EE1DBB"/>
    <w:rPr>
      <w:rFonts w:ascii="Arial" w:hAnsi="Arial" w:cs="Arial"/>
      <w:color w:val="002664"/>
      <w:sz w:val="32"/>
      <w:szCs w:val="32"/>
    </w:rPr>
  </w:style>
  <w:style w:type="character" w:styleId="UnresolvedMention">
    <w:name w:val="Unresolved Mention"/>
    <w:basedOn w:val="DefaultParagraphFont"/>
    <w:uiPriority w:val="99"/>
    <w:unhideWhenUsed/>
    <w:rsid w:val="00EE1DBB"/>
    <w:rPr>
      <w:color w:val="605E5C"/>
      <w:shd w:val="clear" w:color="auto" w:fill="E1DFDD"/>
    </w:rPr>
  </w:style>
  <w:style w:type="character" w:styleId="Emphasis">
    <w:name w:val="Emphasis"/>
    <w:aliases w:val="ŠLanguage or scientific"/>
    <w:uiPriority w:val="20"/>
    <w:qFormat/>
    <w:rsid w:val="00EE1DBB"/>
    <w:rPr>
      <w:i/>
      <w:iCs/>
    </w:rPr>
  </w:style>
  <w:style w:type="character" w:styleId="SubtleEmphasis">
    <w:name w:val="Subtle Emphasis"/>
    <w:basedOn w:val="DefaultParagraphFont"/>
    <w:uiPriority w:val="19"/>
    <w:semiHidden/>
    <w:qFormat/>
    <w:rsid w:val="00EE1DBB"/>
    <w:rPr>
      <w:i/>
      <w:iCs/>
      <w:color w:val="404040" w:themeColor="text1" w:themeTint="BF"/>
    </w:rPr>
  </w:style>
  <w:style w:type="paragraph" w:styleId="TOC4">
    <w:name w:val="toc 4"/>
    <w:aliases w:val="ŠTOC 4"/>
    <w:basedOn w:val="Normal"/>
    <w:next w:val="Normal"/>
    <w:autoRedefine/>
    <w:uiPriority w:val="39"/>
    <w:unhideWhenUsed/>
    <w:rsid w:val="00EE1DBB"/>
    <w:pPr>
      <w:spacing w:before="0" w:after="0"/>
      <w:ind w:left="720"/>
    </w:pPr>
  </w:style>
  <w:style w:type="character" w:styleId="CommentReference">
    <w:name w:val="annotation reference"/>
    <w:basedOn w:val="DefaultParagraphFont"/>
    <w:uiPriority w:val="99"/>
    <w:semiHidden/>
    <w:unhideWhenUsed/>
    <w:rsid w:val="00EE1DBB"/>
    <w:rPr>
      <w:sz w:val="16"/>
      <w:szCs w:val="16"/>
    </w:rPr>
  </w:style>
  <w:style w:type="paragraph" w:styleId="CommentText">
    <w:name w:val="annotation text"/>
    <w:basedOn w:val="Normal"/>
    <w:link w:val="CommentTextChar"/>
    <w:uiPriority w:val="99"/>
    <w:unhideWhenUsed/>
    <w:rsid w:val="00EE1DBB"/>
    <w:pPr>
      <w:spacing w:line="240" w:lineRule="auto"/>
    </w:pPr>
    <w:rPr>
      <w:sz w:val="20"/>
      <w:szCs w:val="20"/>
    </w:rPr>
  </w:style>
  <w:style w:type="character" w:customStyle="1" w:styleId="CommentTextChar">
    <w:name w:val="Comment Text Char"/>
    <w:basedOn w:val="DefaultParagraphFont"/>
    <w:link w:val="CommentText"/>
    <w:uiPriority w:val="99"/>
    <w:rsid w:val="00EE1DB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E1DBB"/>
    <w:rPr>
      <w:b/>
      <w:bCs/>
    </w:rPr>
  </w:style>
  <w:style w:type="character" w:customStyle="1" w:styleId="CommentSubjectChar">
    <w:name w:val="Comment Subject Char"/>
    <w:basedOn w:val="CommentTextChar"/>
    <w:link w:val="CommentSubject"/>
    <w:uiPriority w:val="99"/>
    <w:semiHidden/>
    <w:rsid w:val="00EE1DBB"/>
    <w:rPr>
      <w:rFonts w:ascii="Arial" w:hAnsi="Arial" w:cs="Arial"/>
      <w:b/>
      <w:bCs/>
      <w:sz w:val="20"/>
      <w:szCs w:val="20"/>
    </w:rPr>
  </w:style>
  <w:style w:type="character" w:styleId="FollowedHyperlink">
    <w:name w:val="FollowedHyperlink"/>
    <w:basedOn w:val="DefaultParagraphFont"/>
    <w:uiPriority w:val="99"/>
    <w:semiHidden/>
    <w:unhideWhenUsed/>
    <w:rsid w:val="00E55E49"/>
    <w:rPr>
      <w:color w:val="954F72" w:themeColor="followedHyperlink"/>
      <w:u w:val="single"/>
    </w:rPr>
  </w:style>
  <w:style w:type="paragraph" w:styleId="ListParagraph">
    <w:name w:val="List Paragraph"/>
    <w:basedOn w:val="Normal"/>
    <w:uiPriority w:val="34"/>
    <w:unhideWhenUsed/>
    <w:qFormat/>
    <w:rsid w:val="00EE1DBB"/>
    <w:pPr>
      <w:ind w:left="720"/>
      <w:contextualSpacing/>
    </w:pPr>
  </w:style>
  <w:style w:type="paragraph" w:styleId="Footer">
    <w:name w:val="footer"/>
    <w:basedOn w:val="Normal"/>
    <w:link w:val="FooterChar"/>
    <w:uiPriority w:val="99"/>
    <w:semiHidden/>
    <w:unhideWhenUsed/>
    <w:rsid w:val="00E55E49"/>
    <w:pPr>
      <w:tabs>
        <w:tab w:val="center" w:pos="4513"/>
        <w:tab w:val="right" w:pos="9026"/>
      </w:tabs>
      <w:spacing w:after="0" w:line="240" w:lineRule="auto"/>
    </w:pPr>
  </w:style>
  <w:style w:type="character" w:customStyle="1" w:styleId="FooterChar1">
    <w:name w:val="Footer Char1"/>
    <w:basedOn w:val="DefaultParagraphFont"/>
    <w:uiPriority w:val="99"/>
    <w:semiHidden/>
    <w:rsid w:val="002E0D38"/>
    <w:rPr>
      <w:rFonts w:ascii="Arial" w:hAnsi="Arial" w:cs="Arial"/>
      <w:sz w:val="24"/>
      <w:szCs w:val="24"/>
    </w:rPr>
  </w:style>
  <w:style w:type="character" w:styleId="Mention">
    <w:name w:val="Mention"/>
    <w:basedOn w:val="DefaultParagraphFont"/>
    <w:uiPriority w:val="99"/>
    <w:unhideWhenUsed/>
    <w:rsid w:val="003B3460"/>
    <w:rPr>
      <w:color w:val="2B579A"/>
      <w:shd w:val="clear" w:color="auto" w:fill="E6E6E6"/>
    </w:rPr>
  </w:style>
  <w:style w:type="paragraph" w:styleId="Revision">
    <w:name w:val="Revision"/>
    <w:hidden/>
    <w:uiPriority w:val="99"/>
    <w:semiHidden/>
    <w:rsid w:val="00133C4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9171A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71AD"/>
    <w:rPr>
      <w:rFonts w:ascii="Segoe UI" w:hAnsi="Segoe UI" w:cs="Segoe UI"/>
      <w:sz w:val="18"/>
      <w:szCs w:val="18"/>
    </w:rPr>
  </w:style>
  <w:style w:type="paragraph" w:customStyle="1" w:styleId="Featurepink">
    <w:name w:val="ŠFeature pink"/>
    <w:basedOn w:val="Normal"/>
    <w:next w:val="Normal"/>
    <w:uiPriority w:val="13"/>
    <w:qFormat/>
    <w:rsid w:val="00EE1DBB"/>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ooter1">
    <w:name w:val="ŠFooter"/>
    <w:basedOn w:val="Footer"/>
    <w:next w:val="Normal"/>
    <w:uiPriority w:val="24"/>
    <w:qFormat/>
    <w:rsid w:val="00E55E49"/>
    <w:pPr>
      <w:tabs>
        <w:tab w:val="right" w:pos="10773"/>
      </w:tabs>
      <w:spacing w:before="480" w:line="23" w:lineRule="atLeast"/>
      <w:ind w:left="-567" w:right="-567"/>
    </w:pPr>
    <w:rPr>
      <w:sz w:val="18"/>
      <w:szCs w:val="18"/>
    </w:rPr>
  </w:style>
  <w:style w:type="paragraph" w:customStyle="1" w:styleId="Header1">
    <w:name w:val="ŠHeader"/>
    <w:basedOn w:val="Normal"/>
    <w:next w:val="Normal"/>
    <w:uiPriority w:val="25"/>
    <w:qFormat/>
    <w:rsid w:val="0072157B"/>
    <w:pPr>
      <w:pBdr>
        <w:bottom w:val="single" w:sz="8" w:space="10" w:color="D0CECE" w:themeColor="background2" w:themeShade="E6"/>
      </w:pBdr>
      <w:tabs>
        <w:tab w:val="center" w:pos="4513"/>
        <w:tab w:val="right" w:pos="9026"/>
      </w:tabs>
      <w:spacing w:after="240" w:line="276" w:lineRule="auto"/>
    </w:pPr>
    <w:rPr>
      <w:b/>
      <w:bCs/>
      <w:color w:val="302D6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esolve.edu.au/copyright-and-terms-use" TargetMode="External"/><Relationship Id="rId21" Type="http://schemas.openxmlformats.org/officeDocument/2006/relationships/hyperlink" Target="https://creativecommons.org/licenses/by-nc-sa/4.0/" TargetMode="External"/><Relationship Id="rId42" Type="http://schemas.openxmlformats.org/officeDocument/2006/relationships/hyperlink" Target="https://app.education.nsw.gov.au/digital-learning-selector/LearningActivity/Card/555" TargetMode="External"/><Relationship Id="rId47" Type="http://schemas.openxmlformats.org/officeDocument/2006/relationships/hyperlink" Target="https://www.youcubed.org/tasks/squares-to-stairs/" TargetMode="External"/><Relationship Id="rId84" Type="http://schemas.openxmlformats.org/officeDocument/2006/relationships/hyperlink" Target="https://curriculum.nsw.edu.au/learning-areas/mathematics/mathematics-k-10" TargetMode="External"/><Relationship Id="rId89" Type="http://schemas.openxmlformats.org/officeDocument/2006/relationships/hyperlink" Target="https://curriculum.nsw.edu.au/learning-areas/mathematics/mathematics-k-10" TargetMode="External"/><Relationship Id="rId16" Type="http://schemas.openxmlformats.org/officeDocument/2006/relationships/hyperlink" Target="https://www.abc.net.au/abckids/shows/play-school/extension-ideas/play-schools-marvellous-maths/13640632?jwsource=cl" TargetMode="External"/><Relationship Id="rId107" Type="http://schemas.openxmlformats.org/officeDocument/2006/relationships/footer" Target="footer3.xml"/><Relationship Id="rId11" Type="http://schemas.openxmlformats.org/officeDocument/2006/relationships/hyperlink" Target="https://education.nsw.gov.au/teaching-and-learning/curriculum/mathematics/mathematics-curriculum-resources-k-12/mathematics-k-6-resources/making-mandalas-s-1" TargetMode="External"/><Relationship Id="rId32" Type="http://schemas.openxmlformats.org/officeDocument/2006/relationships/image" Target="media/image6.png"/><Relationship Id="rId37" Type="http://schemas.microsoft.com/office/2007/relationships/hdphoto" Target="media/hdphoto1.wdp"/><Relationship Id="rId53" Type="http://schemas.openxmlformats.org/officeDocument/2006/relationships/image" Target="media/image15.png"/><Relationship Id="rId58" Type="http://schemas.openxmlformats.org/officeDocument/2006/relationships/hyperlink" Target="https://tedd.org/" TargetMode="External"/><Relationship Id="rId74" Type="http://schemas.openxmlformats.org/officeDocument/2006/relationships/hyperlink" Target="https://pixabay.com/service/license/" TargetMode="External"/><Relationship Id="rId79" Type="http://schemas.openxmlformats.org/officeDocument/2006/relationships/image" Target="media/image24.png"/><Relationship Id="rId102" Type="http://schemas.openxmlformats.org/officeDocument/2006/relationships/hyperlink" Target="https://tedd.org/choral-counting/" TargetMode="External"/><Relationship Id="rId5" Type="http://schemas.openxmlformats.org/officeDocument/2006/relationships/footnotes" Target="footnotes.xml"/><Relationship Id="rId90" Type="http://schemas.openxmlformats.org/officeDocument/2006/relationships/hyperlink" Target="https://educationstandards.nsw.edu.au/wps/portal/nesa/home" TargetMode="External"/><Relationship Id="rId95" Type="http://schemas.openxmlformats.org/officeDocument/2006/relationships/hyperlink" Target="https://www.australiancurriculum.edu.au/resources/national-literacy-and-numeracy-learning-progressions/national-numeracy-learning-progression/" TargetMode="External"/><Relationship Id="rId22" Type="http://schemas.openxmlformats.org/officeDocument/2006/relationships/hyperlink" Target="https://www.resolve.edu.au/patterns-attribute-trains" TargetMode="External"/><Relationship Id="rId27" Type="http://schemas.openxmlformats.org/officeDocument/2006/relationships/hyperlink" Target="https://creativecommons.org/licenses/by-nc-sa/4.0/" TargetMode="External"/><Relationship Id="rId43" Type="http://schemas.openxmlformats.org/officeDocument/2006/relationships/hyperlink" Target="https://nrich.maths.org/1880" TargetMode="External"/><Relationship Id="rId48" Type="http://schemas.openxmlformats.org/officeDocument/2006/relationships/hyperlink" Target="https://education.nsw.gov.au/teaching-and-learning/curriculum/mathematics/mathematics-curriculum-resources-k-12/mathematics-k-6-resources/staircase-patterns-s1" TargetMode="External"/><Relationship Id="rId69" Type="http://schemas.openxmlformats.org/officeDocument/2006/relationships/image" Target="media/image19.png"/><Relationship Id="rId80" Type="http://schemas.openxmlformats.org/officeDocument/2006/relationships/image" Target="media/image25.png"/><Relationship Id="rId85" Type="http://schemas.openxmlformats.org/officeDocument/2006/relationships/hyperlink" Target="https://www.australiancurriculum.edu.au/resources/national-literacy-and-numeracy-learning-progressions/version-3-of-national-literacy-and-numeracy-learning-progressions/" TargetMode="External"/><Relationship Id="rId12" Type="http://schemas.openxmlformats.org/officeDocument/2006/relationships/hyperlink" Target="https://www.youcubed.org/tasks/squares-to-stairs/" TargetMode="External"/><Relationship Id="rId17" Type="http://schemas.openxmlformats.org/officeDocument/2006/relationships/hyperlink" Target="https://www.resolve.edu.au/patterns-attribute-trains" TargetMode="External"/><Relationship Id="rId25" Type="http://schemas.openxmlformats.org/officeDocument/2006/relationships/hyperlink" Target="https://www.resolve.edu.au/patterns-attribute-trains" TargetMode="External"/><Relationship Id="rId33" Type="http://schemas.openxmlformats.org/officeDocument/2006/relationships/image" Target="media/image7.png"/><Relationship Id="rId38" Type="http://schemas.openxmlformats.org/officeDocument/2006/relationships/hyperlink" Target="https://education.nsw.gov.au/teaching-and-learning/curriculum/literacy-and-numeracy/teaching-and-learning-resources/numeracy/talk-moves" TargetMode="External"/><Relationship Id="rId46" Type="http://schemas.openxmlformats.org/officeDocument/2006/relationships/image" Target="media/image12.png"/><Relationship Id="rId59" Type="http://schemas.openxmlformats.org/officeDocument/2006/relationships/hyperlink" Target="https://tedd.org/" TargetMode="External"/><Relationship Id="rId103" Type="http://schemas.openxmlformats.org/officeDocument/2006/relationships/hyperlink" Target="https://www.youcubed.org/tasks/squares-to-stairs/" TargetMode="External"/><Relationship Id="rId108" Type="http://schemas.openxmlformats.org/officeDocument/2006/relationships/fontTable" Target="fontTable.xml"/><Relationship Id="rId20" Type="http://schemas.openxmlformats.org/officeDocument/2006/relationships/hyperlink" Target="https://www.resolve.edu.au/patterns-attribute-trains" TargetMode="External"/><Relationship Id="rId41" Type="http://schemas.openxmlformats.org/officeDocument/2006/relationships/hyperlink" Target="https://pixabay.com/service/license/" TargetMode="External"/><Relationship Id="rId54" Type="http://schemas.openxmlformats.org/officeDocument/2006/relationships/hyperlink" Target="https://pixabay.com" TargetMode="External"/><Relationship Id="rId70" Type="http://schemas.openxmlformats.org/officeDocument/2006/relationships/image" Target="media/image20.png"/><Relationship Id="rId75" Type="http://schemas.openxmlformats.org/officeDocument/2006/relationships/image" Target="media/image22.png"/><Relationship Id="rId83" Type="http://schemas.openxmlformats.org/officeDocument/2006/relationships/image" Target="media/image28.png"/><Relationship Id="rId88" Type="http://schemas.openxmlformats.org/officeDocument/2006/relationships/image" Target="media/image29.jpeg"/><Relationship Id="rId91" Type="http://schemas.openxmlformats.org/officeDocument/2006/relationships/hyperlink" Target="https://educationstandards.nsw.edu.au/wps/portal/nesa/mini-footer/copyright" TargetMode="External"/><Relationship Id="rId96" Type="http://schemas.openxmlformats.org/officeDocument/2006/relationships/hyperlink" Target="http://www.australiancurriculum.edu.a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hyperlink" Target="https://www.resolve.edu.au/patterns-attribute-trains" TargetMode="External"/><Relationship Id="rId28" Type="http://schemas.openxmlformats.org/officeDocument/2006/relationships/hyperlink" Target="https://www.resolve.edu.au/patterns-attribute-trains" TargetMode="External"/><Relationship Id="rId36" Type="http://schemas.openxmlformats.org/officeDocument/2006/relationships/image" Target="media/image10.png"/><Relationship Id="rId49" Type="http://schemas.openxmlformats.org/officeDocument/2006/relationships/image" Target="media/image13.png"/><Relationship Id="rId57" Type="http://schemas.openxmlformats.org/officeDocument/2006/relationships/hyperlink" Target="https://tedd.org/choral-counting/" TargetMode="External"/><Relationship Id="rId106" Type="http://schemas.openxmlformats.org/officeDocument/2006/relationships/header" Target="header1.xml"/><Relationship Id="rId10" Type="http://schemas.openxmlformats.org/officeDocument/2006/relationships/hyperlink" Target="https://www.resolve.edu.au/patterns-attribute-trains" TargetMode="External"/><Relationship Id="rId31" Type="http://schemas.openxmlformats.org/officeDocument/2006/relationships/image" Target="media/image5.png"/><Relationship Id="rId44" Type="http://schemas.openxmlformats.org/officeDocument/2006/relationships/hyperlink" Target="https://nrich.maths.org" TargetMode="External"/><Relationship Id="rId52" Type="http://schemas.openxmlformats.org/officeDocument/2006/relationships/hyperlink" Target="https://education.nsw.gov.au/teaching-and-learning/curriculum/mathematics/mathematics-curriculum-resources-k-12/mathematics-k-6-resources/staircase-patterns-s1" TargetMode="External"/><Relationship Id="rId60" Type="http://schemas.openxmlformats.org/officeDocument/2006/relationships/image" Target="media/image17.png"/><Relationship Id="rId73" Type="http://schemas.openxmlformats.org/officeDocument/2006/relationships/hyperlink" Target="https://pixabay.com/users/alluregraphicdesign-945398/" TargetMode="External"/><Relationship Id="rId78" Type="http://schemas.openxmlformats.org/officeDocument/2006/relationships/image" Target="media/image23.png"/><Relationship Id="rId81" Type="http://schemas.openxmlformats.org/officeDocument/2006/relationships/image" Target="media/image26.png"/><Relationship Id="rId86" Type="http://schemas.openxmlformats.org/officeDocument/2006/relationships/hyperlink" Target="https://education.nsw.gov.au/about-us/copyright" TargetMode="External"/><Relationship Id="rId94" Type="http://schemas.openxmlformats.org/officeDocument/2006/relationships/hyperlink" Target="https://www.australiancurriculum.edu.au/resources/national-literacy-and-numeracy-learning-progressions/national-literacy-learning-progression/" TargetMode="External"/><Relationship Id="rId99" Type="http://schemas.openxmlformats.org/officeDocument/2006/relationships/hyperlink" Target="https://www.abc.net.au/abckids/shows/play-school/extension-ideas/play-schools-marvellous-maths/13640632?jwsource=cl" TargetMode="External"/><Relationship Id="rId101" Type="http://schemas.openxmlformats.org/officeDocument/2006/relationships/hyperlink" Target="https://nrich.maths.org/1880" TargetMode="External"/><Relationship Id="rId4" Type="http://schemas.openxmlformats.org/officeDocument/2006/relationships/webSettings" Target="webSettings.xml"/><Relationship Id="rId9" Type="http://schemas.openxmlformats.org/officeDocument/2006/relationships/hyperlink" Target="https://www.abc.net.au/abckids/shows/play-school/extension-ideas/play-schools-marvellous-maths/13640632?jwsource=cl" TargetMode="External"/><Relationship Id="rId13" Type="http://schemas.openxmlformats.org/officeDocument/2006/relationships/hyperlink" Target="https://tedd.org/choral-counting/" TargetMode="External"/><Relationship Id="rId18" Type="http://schemas.openxmlformats.org/officeDocument/2006/relationships/hyperlink" Target="https://www.resolve.edu.au/" TargetMode="External"/><Relationship Id="rId39" Type="http://schemas.openxmlformats.org/officeDocument/2006/relationships/image" Target="media/image11.png"/><Relationship Id="rId109" Type="http://schemas.openxmlformats.org/officeDocument/2006/relationships/theme" Target="theme/theme1.xml"/><Relationship Id="rId34" Type="http://schemas.openxmlformats.org/officeDocument/2006/relationships/image" Target="media/image8.png"/><Relationship Id="rId50" Type="http://schemas.openxmlformats.org/officeDocument/2006/relationships/hyperlink" Target="https://education.nsw.gov.au/teaching-and-learning/curriculum/literacy-and-numeracy/teaching-and-learning-resources/numeracy/talk-moves" TargetMode="External"/><Relationship Id="rId55" Type="http://schemas.openxmlformats.org/officeDocument/2006/relationships/hyperlink" Target="https://pixabay.com/service/license/" TargetMode="External"/><Relationship Id="rId76" Type="http://schemas.openxmlformats.org/officeDocument/2006/relationships/hyperlink" Target="https://sites.google.com/education.nsw.gov.au/get-mathematical-stage-1/targeted-teaching/dice-collection" TargetMode="External"/><Relationship Id="rId97" Type="http://schemas.openxmlformats.org/officeDocument/2006/relationships/hyperlink" Target="https://creativecommons.org/licenses/by/4.0" TargetMode="External"/><Relationship Id="rId104"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21.png"/><Relationship Id="rId92" Type="http://schemas.openxmlformats.org/officeDocument/2006/relationships/hyperlink" Target="https://educationstandards.nsw.edu.au/" TargetMode="External"/><Relationship Id="rId2" Type="http://schemas.openxmlformats.org/officeDocument/2006/relationships/styles" Target="styles.xml"/><Relationship Id="rId29" Type="http://schemas.openxmlformats.org/officeDocument/2006/relationships/hyperlink" Target="https://www.resolve.edu.au/patterns-attribute-trains" TargetMode="External"/><Relationship Id="rId24" Type="http://schemas.openxmlformats.org/officeDocument/2006/relationships/image" Target="media/image4.png"/><Relationship Id="rId40" Type="http://schemas.openxmlformats.org/officeDocument/2006/relationships/hyperlink" Target="https://pixabay.com" TargetMode="External"/><Relationship Id="rId45" Type="http://schemas.openxmlformats.org/officeDocument/2006/relationships/hyperlink" Target="https://education.nsw.gov.au/teaching-and-learning/curriculum/mathematics/mathematics-curriculum-resources-k-12/mathematics-k-6-resources/making-mandalas-s-1" TargetMode="External"/><Relationship Id="rId87" Type="http://schemas.openxmlformats.org/officeDocument/2006/relationships/hyperlink" Target="https://creativecommons.org/licenses/by/4.0/" TargetMode="External"/><Relationship Id="rId61" Type="http://schemas.openxmlformats.org/officeDocument/2006/relationships/image" Target="media/image18.png"/><Relationship Id="rId82" Type="http://schemas.openxmlformats.org/officeDocument/2006/relationships/image" Target="media/image27.png"/><Relationship Id="rId19" Type="http://schemas.openxmlformats.org/officeDocument/2006/relationships/image" Target="media/image3.png"/><Relationship Id="rId14" Type="http://schemas.openxmlformats.org/officeDocument/2006/relationships/hyperlink" Target="https://education.nsw.gov.au/teaching-and-learning/curriculum/literacy-and-numeracy/teaching-and-learning-resources/numeracy/talk-moves" TargetMode="External"/><Relationship Id="rId30" Type="http://schemas.openxmlformats.org/officeDocument/2006/relationships/hyperlink" Target="https://app.education.nsw.gov.au/digital-learning-selector/LearningActivity/Card/645" TargetMode="External"/><Relationship Id="rId35" Type="http://schemas.openxmlformats.org/officeDocument/2006/relationships/image" Target="media/image9.png"/><Relationship Id="rId56" Type="http://schemas.openxmlformats.org/officeDocument/2006/relationships/image" Target="media/image16.png"/><Relationship Id="rId77" Type="http://schemas.openxmlformats.org/officeDocument/2006/relationships/hyperlink" Target="https://sites.google.com/education.nsw.gov.au/get-mathematical-stage-1/stage-1-home" TargetMode="External"/><Relationship Id="rId100" Type="http://schemas.openxmlformats.org/officeDocument/2006/relationships/hyperlink" Target="https://www.resolve.edu.au/patterns-attribute-trains" TargetMode="External"/><Relationship Id="rId105" Type="http://schemas.openxmlformats.org/officeDocument/2006/relationships/footer" Target="footer2.xml"/><Relationship Id="rId8" Type="http://schemas.openxmlformats.org/officeDocument/2006/relationships/hyperlink" Target="https://curriculum.nsw.edu.au/learning-areas/mathematics/mathematics-k-10" TargetMode="External"/><Relationship Id="rId51" Type="http://schemas.openxmlformats.org/officeDocument/2006/relationships/image" Target="media/image14.png"/><Relationship Id="rId72" Type="http://schemas.openxmlformats.org/officeDocument/2006/relationships/hyperlink" Target="https://pixabay.com/vectors/robots-computers-bots-character-764951/" TargetMode="External"/><Relationship Id="rId93" Type="http://schemas.openxmlformats.org/officeDocument/2006/relationships/hyperlink" Target="https://curriculum.nsw.edu.au/home" TargetMode="External"/><Relationship Id="rId98" Type="http://schemas.openxmlformats.org/officeDocument/2006/relationships/hyperlink" Target="http://australiancurriculum.edu.au/about-the-australian-curriculum" TargetMode="External"/><Relationship Id="rId3" Type="http://schemas.openxmlformats.org/officeDocument/2006/relationships/settings" Target="settings.xml"/></Relationships>
</file>

<file path=word/_rels/footer3.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78</Pages>
  <Words>12190</Words>
  <Characters>69484</Characters>
  <Application>Microsoft Office Word</Application>
  <DocSecurity>0</DocSecurity>
  <Lines>579</Lines>
  <Paragraphs>163</Paragraphs>
  <ScaleCrop>false</ScaleCrop>
  <Company/>
  <LinksUpToDate>false</LinksUpToDate>
  <CharactersWithSpaces>81511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Stage 1 – Unit 22</dc:title>
  <dc:subject/>
  <dc:creator>NSW Department of Education</dc:creator>
  <cp:keywords/>
  <dc:description/>
  <dcterms:created xsi:type="dcterms:W3CDTF">2023-04-04T05:16:00Z</dcterms:created>
  <dcterms:modified xsi:type="dcterms:W3CDTF">2023-04-04T05:17:00Z</dcterms:modified>
</cp:coreProperties>
</file>